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F28AF3" w14:textId="77777777" w:rsidR="00336027" w:rsidRDefault="008372F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МІНІСТЕРСТВО ОСВІТИ І НАУКИ УКРАЇНИ</w:t>
      </w:r>
    </w:p>
    <w:p w14:paraId="30C966CB" w14:textId="77777777" w:rsidR="00336027" w:rsidRDefault="008372F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НАЦІОНАЛЬНИЙ УНІВЕРСИТЕТ “ЛЬВІВСЬКА ПОЛІТЕХНІКА”</w:t>
      </w:r>
    </w:p>
    <w:p w14:paraId="39793D68" w14:textId="77777777" w:rsidR="00336027" w:rsidRDefault="008372FC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ІКНІ</w:t>
      </w:r>
    </w:p>
    <w:p w14:paraId="7B359971" w14:textId="77777777" w:rsidR="00336027" w:rsidRDefault="008372FC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ПЗ</w:t>
      </w:r>
    </w:p>
    <w:p w14:paraId="524C7C03" w14:textId="77777777" w:rsidR="00336027" w:rsidRDefault="008372F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356D5919" wp14:editId="3EFFDF3C">
            <wp:extent cx="2658110" cy="252412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8110" cy="2524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3E5196" w14:textId="77777777" w:rsidR="00336027" w:rsidRDefault="008372F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ЗВІТ</w:t>
      </w:r>
    </w:p>
    <w:p w14:paraId="00CCC0D0" w14:textId="77777777" w:rsidR="00336027" w:rsidRDefault="008372F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 лабораторної роботи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№ 11</w:t>
      </w:r>
    </w:p>
    <w:p w14:paraId="4A0D8C75" w14:textId="77777777" w:rsidR="00336027" w:rsidRDefault="008372F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Організація взаємодії між процесами</w:t>
      </w:r>
    </w:p>
    <w:p w14:paraId="04D23462" w14:textId="77777777" w:rsidR="00336027" w:rsidRDefault="008372FC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Лектор:</w:t>
      </w:r>
    </w:p>
    <w:p w14:paraId="0F30444F" w14:textId="77777777" w:rsidR="00336027" w:rsidRDefault="008372FC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ст. викл. каф. ПЗ</w:t>
      </w:r>
    </w:p>
    <w:p w14:paraId="49B940B9" w14:textId="77777777" w:rsidR="00336027" w:rsidRDefault="008372FC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Грицай О.Д.</w:t>
      </w:r>
    </w:p>
    <w:p w14:paraId="62F4D19F" w14:textId="77777777" w:rsidR="00336027" w:rsidRDefault="00336027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51AA77D" w14:textId="766BAD75" w:rsidR="00336027" w:rsidRDefault="008372FC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Викона</w:t>
      </w:r>
      <w:r w:rsidR="0009526D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в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4A98415F" w14:textId="77777777" w:rsidR="00336027" w:rsidRDefault="008372FC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студ. групи ПЗ-25</w:t>
      </w:r>
    </w:p>
    <w:p w14:paraId="4E10C6FB" w14:textId="1B8A6DF7" w:rsidR="00336027" w:rsidRDefault="00B46FE7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Масюк О. Я</w:t>
      </w:r>
      <w:r w:rsidR="008372F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AE737B" w14:textId="77777777" w:rsidR="00336027" w:rsidRDefault="00336027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3912FE4" w14:textId="77777777" w:rsidR="00336027" w:rsidRDefault="008372FC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Прийняв:</w:t>
      </w:r>
    </w:p>
    <w:p w14:paraId="53E7218F" w14:textId="77777777" w:rsidR="00336027" w:rsidRDefault="008372FC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ст. викл. каф. ПЗ</w:t>
      </w:r>
    </w:p>
    <w:p w14:paraId="64FF3BB8" w14:textId="77777777" w:rsidR="00336027" w:rsidRDefault="008372FC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Горечко О. М.</w:t>
      </w:r>
    </w:p>
    <w:p w14:paraId="2EA2FAB4" w14:textId="77777777" w:rsidR="00336027" w:rsidRDefault="00336027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D78A4B5" w14:textId="77777777" w:rsidR="00336027" w:rsidRDefault="008372FC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«___»  ______  2021 р.</w:t>
      </w:r>
    </w:p>
    <w:p w14:paraId="58537B02" w14:textId="77777777" w:rsidR="00336027" w:rsidRDefault="008372FC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∑ = ____  ___________</w:t>
      </w:r>
    </w:p>
    <w:p w14:paraId="15A2F1F7" w14:textId="77777777" w:rsidR="00336027" w:rsidRDefault="0033602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295C56" w14:textId="77777777" w:rsidR="00336027" w:rsidRDefault="008372F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Львів – 2021</w:t>
      </w:r>
    </w:p>
    <w:p w14:paraId="78C80D48" w14:textId="77777777" w:rsidR="00336027" w:rsidRDefault="008372FC">
      <w:pPr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 xml:space="preserve">Тема: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Організація взаємодії між процесами</w:t>
      </w:r>
    </w:p>
    <w:p w14:paraId="2DB26C48" w14:textId="77777777" w:rsidR="00336027" w:rsidRDefault="008372F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Мета: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Ознайомитися зі способами міжпроцесної взаємодії. Ознайомитися з класичним прикладом взаємодії між процесами на прикладі задачі «виробник – споживач». Навчитися працювати із процесами з використанням способів міжпроцесної взаємодії, синхронізувати їхню роботу. </w:t>
      </w:r>
    </w:p>
    <w:p w14:paraId="30F0DA01" w14:textId="77777777" w:rsidR="00336027" w:rsidRDefault="0033602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2E815A8" w14:textId="77777777" w:rsidR="00336027" w:rsidRDefault="0033602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9397D6" w14:textId="77777777" w:rsidR="00336027" w:rsidRDefault="008372FC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Теоретичні відомості</w:t>
      </w:r>
    </w:p>
    <w:p w14:paraId="0534C35D" w14:textId="77777777" w:rsidR="00336027" w:rsidRDefault="008372F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Функції socket()</w:t>
      </w:r>
    </w:p>
    <w:p w14:paraId="5437795C" w14:textId="77777777" w:rsidR="00336027" w:rsidRDefault="008372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Функція socket() створює сокет, який прив’язаний до певного мережевого провайдера для передачі даних. </w:t>
      </w:r>
    </w:p>
    <w:p w14:paraId="6F37AF90" w14:textId="77777777" w:rsidR="00336027" w:rsidRDefault="0033602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570BCB" w14:textId="77777777" w:rsidR="00336027" w:rsidRDefault="008372FC">
      <w:pPr>
        <w:rPr>
          <w:rFonts w:ascii="Consolas" w:eastAsia="Consolas" w:hAnsi="Consolas" w:cs="Consolas"/>
          <w:color w:val="171717"/>
          <w:sz w:val="23"/>
          <w:szCs w:val="23"/>
        </w:rPr>
      </w:pPr>
      <w:r>
        <w:rPr>
          <w:rFonts w:ascii="Consolas" w:eastAsia="Consolas" w:hAnsi="Consolas" w:cs="Consolas"/>
          <w:color w:val="171717"/>
          <w:sz w:val="23"/>
          <w:szCs w:val="23"/>
        </w:rPr>
        <w:t xml:space="preserve">SOCKET WSAAPI </w:t>
      </w:r>
      <w:r>
        <w:rPr>
          <w:rFonts w:ascii="Consolas" w:eastAsia="Consolas" w:hAnsi="Consolas" w:cs="Consolas"/>
          <w:color w:val="006881"/>
          <w:sz w:val="23"/>
          <w:szCs w:val="23"/>
        </w:rPr>
        <w:t>socket</w:t>
      </w:r>
      <w:r>
        <w:rPr>
          <w:rFonts w:ascii="Consolas" w:eastAsia="Consolas" w:hAnsi="Consolas" w:cs="Consolas"/>
          <w:color w:val="171717"/>
          <w:sz w:val="23"/>
          <w:szCs w:val="23"/>
        </w:rPr>
        <w:t>(</w:t>
      </w:r>
      <w:r>
        <w:rPr>
          <w:rFonts w:ascii="Consolas" w:eastAsia="Consolas" w:hAnsi="Consolas" w:cs="Consolas"/>
          <w:color w:val="0101FD"/>
          <w:sz w:val="23"/>
          <w:szCs w:val="23"/>
        </w:rPr>
        <w:t>int</w:t>
      </w:r>
      <w:r>
        <w:rPr>
          <w:rFonts w:ascii="Consolas" w:eastAsia="Consolas" w:hAnsi="Consolas" w:cs="Consolas"/>
          <w:color w:val="171717"/>
          <w:sz w:val="23"/>
          <w:szCs w:val="23"/>
        </w:rPr>
        <w:t xml:space="preserve"> af, </w:t>
      </w:r>
      <w:r>
        <w:rPr>
          <w:rFonts w:ascii="Consolas" w:eastAsia="Consolas" w:hAnsi="Consolas" w:cs="Consolas"/>
          <w:color w:val="0101FD"/>
          <w:sz w:val="23"/>
          <w:szCs w:val="23"/>
        </w:rPr>
        <w:t>int</w:t>
      </w:r>
      <w:r>
        <w:rPr>
          <w:rFonts w:ascii="Consolas" w:eastAsia="Consolas" w:hAnsi="Consolas" w:cs="Consolas"/>
          <w:color w:val="171717"/>
          <w:sz w:val="23"/>
          <w:szCs w:val="23"/>
        </w:rPr>
        <w:t xml:space="preserve"> type, </w:t>
      </w:r>
      <w:r>
        <w:rPr>
          <w:rFonts w:ascii="Consolas" w:eastAsia="Consolas" w:hAnsi="Consolas" w:cs="Consolas"/>
          <w:color w:val="0101FD"/>
          <w:sz w:val="23"/>
          <w:szCs w:val="23"/>
        </w:rPr>
        <w:t>int</w:t>
      </w:r>
      <w:r>
        <w:rPr>
          <w:rFonts w:ascii="Consolas" w:eastAsia="Consolas" w:hAnsi="Consolas" w:cs="Consolas"/>
          <w:color w:val="171717"/>
          <w:sz w:val="23"/>
          <w:szCs w:val="23"/>
        </w:rPr>
        <w:t xml:space="preserve"> protocol);</w:t>
      </w:r>
    </w:p>
    <w:p w14:paraId="146C348E" w14:textId="77777777" w:rsidR="00336027" w:rsidRDefault="0033602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28DBD8" w14:textId="77777777" w:rsidR="00336027" w:rsidRDefault="008372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Функція реалізована в бібліотеці WS2tcpip.h і приймає три параметри. Перший параметр - сімейство адресів. AF_INET - інтернет протокол ipv4/</w:t>
      </w:r>
    </w:p>
    <w:p w14:paraId="3886A00C" w14:textId="77777777" w:rsidR="00336027" w:rsidRDefault="008372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Другий параметр - тип сокета. SOCK_STREAM - параметр для використання TCP.</w:t>
      </w:r>
    </w:p>
    <w:p w14:paraId="1FB6B724" w14:textId="77777777" w:rsidR="00336027" w:rsidRDefault="008372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Третій параметр - протокол.</w:t>
      </w:r>
    </w:p>
    <w:p w14:paraId="3F9C9E32" w14:textId="77777777" w:rsidR="00336027" w:rsidRDefault="0033602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6DADE4" w14:textId="77777777" w:rsidR="00336027" w:rsidRDefault="008372F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Функція connect() </w:t>
      </w:r>
    </w:p>
    <w:p w14:paraId="68B4F9D7" w14:textId="77777777" w:rsidR="00336027" w:rsidRDefault="008372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Функція connect() встановлює зв’язок із вказаним сокетом.</w:t>
      </w:r>
    </w:p>
    <w:p w14:paraId="01E18A3F" w14:textId="77777777" w:rsidR="00336027" w:rsidRDefault="0033602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813DE5" w14:textId="77777777" w:rsidR="00336027" w:rsidRDefault="008372FC">
      <w:pPr>
        <w:rPr>
          <w:rFonts w:ascii="Consolas" w:eastAsia="Consolas" w:hAnsi="Consolas" w:cs="Consolas"/>
          <w:color w:val="171717"/>
          <w:sz w:val="23"/>
          <w:szCs w:val="23"/>
        </w:rPr>
      </w:pPr>
      <w:r>
        <w:rPr>
          <w:rFonts w:ascii="Consolas" w:eastAsia="Consolas" w:hAnsi="Consolas" w:cs="Consolas"/>
          <w:color w:val="0101FD"/>
          <w:sz w:val="23"/>
          <w:szCs w:val="23"/>
        </w:rPr>
        <w:t>int</w:t>
      </w:r>
      <w:r>
        <w:rPr>
          <w:rFonts w:ascii="Consolas" w:eastAsia="Consolas" w:hAnsi="Consolas" w:cs="Consolas"/>
          <w:color w:val="171717"/>
          <w:sz w:val="23"/>
          <w:szCs w:val="23"/>
        </w:rPr>
        <w:t xml:space="preserve"> WSAAPI </w:t>
      </w:r>
      <w:r>
        <w:rPr>
          <w:rFonts w:ascii="Consolas" w:eastAsia="Consolas" w:hAnsi="Consolas" w:cs="Consolas"/>
          <w:color w:val="006881"/>
          <w:sz w:val="23"/>
          <w:szCs w:val="23"/>
        </w:rPr>
        <w:t>connect</w:t>
      </w:r>
      <w:r>
        <w:rPr>
          <w:rFonts w:ascii="Consolas" w:eastAsia="Consolas" w:hAnsi="Consolas" w:cs="Consolas"/>
          <w:color w:val="171717"/>
          <w:sz w:val="23"/>
          <w:szCs w:val="23"/>
        </w:rPr>
        <w:t xml:space="preserve">(SOCKET s, </w:t>
      </w:r>
      <w:r>
        <w:rPr>
          <w:rFonts w:ascii="Consolas" w:eastAsia="Consolas" w:hAnsi="Consolas" w:cs="Consolas"/>
          <w:color w:val="0101FD"/>
          <w:sz w:val="23"/>
          <w:szCs w:val="23"/>
        </w:rPr>
        <w:t>const</w:t>
      </w:r>
      <w:r>
        <w:rPr>
          <w:rFonts w:ascii="Consolas" w:eastAsia="Consolas" w:hAnsi="Consolas" w:cs="Consolas"/>
          <w:color w:val="171717"/>
          <w:sz w:val="23"/>
          <w:szCs w:val="23"/>
        </w:rPr>
        <w:t xml:space="preserve"> sockaddr *name, </w:t>
      </w:r>
      <w:r>
        <w:rPr>
          <w:rFonts w:ascii="Consolas" w:eastAsia="Consolas" w:hAnsi="Consolas" w:cs="Consolas"/>
          <w:color w:val="0101FD"/>
          <w:sz w:val="23"/>
          <w:szCs w:val="23"/>
        </w:rPr>
        <w:t>int</w:t>
      </w:r>
      <w:r>
        <w:rPr>
          <w:rFonts w:ascii="Consolas" w:eastAsia="Consolas" w:hAnsi="Consolas" w:cs="Consolas"/>
          <w:color w:val="171717"/>
          <w:sz w:val="23"/>
          <w:szCs w:val="23"/>
        </w:rPr>
        <w:t xml:space="preserve"> namelen);</w:t>
      </w:r>
    </w:p>
    <w:p w14:paraId="2D305E13" w14:textId="77777777" w:rsidR="00336027" w:rsidRDefault="00336027">
      <w:pPr>
        <w:rPr>
          <w:rFonts w:ascii="Consolas" w:eastAsia="Consolas" w:hAnsi="Consolas" w:cs="Consolas"/>
          <w:color w:val="171717"/>
          <w:sz w:val="25"/>
          <w:szCs w:val="25"/>
        </w:rPr>
      </w:pPr>
    </w:p>
    <w:p w14:paraId="3395CE41" w14:textId="77777777" w:rsidR="00336027" w:rsidRDefault="008372FC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Перший параметр - дескриптор, який вказує непід'єднаний сокет.</w:t>
      </w:r>
    </w:p>
    <w:p w14:paraId="151654CE" w14:textId="77777777" w:rsidR="00336027" w:rsidRDefault="008372FC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Другий параметр - вказівник на об’єкт структури sockaddr.</w:t>
      </w:r>
    </w:p>
    <w:p w14:paraId="14C0175D" w14:textId="77777777" w:rsidR="00336027" w:rsidRDefault="008372FC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Третій параметр - розмір у байтах об’єкта структури socaddr.</w:t>
      </w:r>
    </w:p>
    <w:p w14:paraId="284D0AED" w14:textId="77777777" w:rsidR="00336027" w:rsidRDefault="00336027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</w:p>
    <w:p w14:paraId="2EA8EC28" w14:textId="77777777" w:rsidR="00336027" w:rsidRDefault="008372F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Функція bind()</w:t>
      </w:r>
    </w:p>
    <w:p w14:paraId="21788E01" w14:textId="77777777" w:rsidR="00336027" w:rsidRDefault="008372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Функція bind() встановлює зв’язок з адресою і сокетом.</w:t>
      </w:r>
    </w:p>
    <w:p w14:paraId="28EC7D2E" w14:textId="77777777" w:rsidR="00336027" w:rsidRDefault="0033602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8B05C3" w14:textId="77777777" w:rsidR="00336027" w:rsidRDefault="008372FC">
      <w:pPr>
        <w:rPr>
          <w:rFonts w:ascii="Consolas" w:eastAsia="Consolas" w:hAnsi="Consolas" w:cs="Consolas"/>
          <w:color w:val="171717"/>
          <w:sz w:val="23"/>
          <w:szCs w:val="23"/>
        </w:rPr>
      </w:pPr>
      <w:r>
        <w:rPr>
          <w:rFonts w:ascii="Consolas" w:eastAsia="Consolas" w:hAnsi="Consolas" w:cs="Consolas"/>
          <w:color w:val="0101FD"/>
          <w:sz w:val="23"/>
          <w:szCs w:val="23"/>
        </w:rPr>
        <w:t>int</w:t>
      </w:r>
      <w:r>
        <w:rPr>
          <w:rFonts w:ascii="Consolas" w:eastAsia="Consolas" w:hAnsi="Consolas" w:cs="Consolas"/>
          <w:color w:val="171717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006881"/>
          <w:sz w:val="23"/>
          <w:szCs w:val="23"/>
        </w:rPr>
        <w:t>bind</w:t>
      </w:r>
      <w:r>
        <w:rPr>
          <w:rFonts w:ascii="Consolas" w:eastAsia="Consolas" w:hAnsi="Consolas" w:cs="Consolas"/>
          <w:color w:val="171717"/>
          <w:sz w:val="23"/>
          <w:szCs w:val="23"/>
        </w:rPr>
        <w:t xml:space="preserve">(SOCKET s, </w:t>
      </w:r>
      <w:r>
        <w:rPr>
          <w:rFonts w:ascii="Consolas" w:eastAsia="Consolas" w:hAnsi="Consolas" w:cs="Consolas"/>
          <w:color w:val="0101FD"/>
          <w:sz w:val="23"/>
          <w:szCs w:val="23"/>
        </w:rPr>
        <w:t>const</w:t>
      </w:r>
      <w:r>
        <w:rPr>
          <w:rFonts w:ascii="Consolas" w:eastAsia="Consolas" w:hAnsi="Consolas" w:cs="Consolas"/>
          <w:color w:val="171717"/>
          <w:sz w:val="23"/>
          <w:szCs w:val="23"/>
        </w:rPr>
        <w:t xml:space="preserve"> sockaddr *addr,</w:t>
      </w:r>
      <w:r>
        <w:rPr>
          <w:rFonts w:ascii="Consolas" w:eastAsia="Consolas" w:hAnsi="Consolas" w:cs="Consolas"/>
          <w:color w:val="0101FD"/>
          <w:sz w:val="23"/>
          <w:szCs w:val="23"/>
        </w:rPr>
        <w:t>int</w:t>
      </w:r>
      <w:r>
        <w:rPr>
          <w:rFonts w:ascii="Consolas" w:eastAsia="Consolas" w:hAnsi="Consolas" w:cs="Consolas"/>
          <w:color w:val="171717"/>
          <w:sz w:val="23"/>
          <w:szCs w:val="23"/>
        </w:rPr>
        <w:t xml:space="preserve"> namelen);</w:t>
      </w:r>
      <w:r>
        <w:rPr>
          <w:rFonts w:ascii="Consolas" w:eastAsia="Consolas" w:hAnsi="Consolas" w:cs="Consolas"/>
          <w:sz w:val="23"/>
          <w:szCs w:val="23"/>
        </w:rPr>
        <w:t xml:space="preserve"> </w:t>
      </w:r>
    </w:p>
    <w:p w14:paraId="5768B838" w14:textId="77777777" w:rsidR="00336027" w:rsidRDefault="00336027">
      <w:pPr>
        <w:rPr>
          <w:rFonts w:ascii="Consolas" w:eastAsia="Consolas" w:hAnsi="Consolas" w:cs="Consolas"/>
          <w:color w:val="171717"/>
          <w:sz w:val="21"/>
          <w:szCs w:val="21"/>
        </w:rPr>
      </w:pPr>
    </w:p>
    <w:p w14:paraId="677026E4" w14:textId="77777777" w:rsidR="00336027" w:rsidRDefault="008372FC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Перший параметр - дескриптор, який вказує незв'язаний сокет.</w:t>
      </w:r>
    </w:p>
    <w:p w14:paraId="5490DDE8" w14:textId="77777777" w:rsidR="00336027" w:rsidRDefault="008372FC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Другий параметр - вказівник на об’єкт структури sockaddr.</w:t>
      </w:r>
    </w:p>
    <w:p w14:paraId="549DE865" w14:textId="77777777" w:rsidR="00336027" w:rsidRDefault="008372FC">
      <w:pPr>
        <w:rPr>
          <w:rFonts w:ascii="Consolas" w:eastAsia="Consolas" w:hAnsi="Consolas" w:cs="Consolas"/>
          <w:color w:val="171717"/>
          <w:sz w:val="21"/>
          <w:szCs w:val="21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Третій параметр - розмір у байтах значення, на яке вказує параметр name.</w:t>
      </w:r>
    </w:p>
    <w:p w14:paraId="48E93FBC" w14:textId="77777777" w:rsidR="00336027" w:rsidRDefault="00336027">
      <w:pPr>
        <w:rPr>
          <w:rFonts w:ascii="Consolas" w:eastAsia="Consolas" w:hAnsi="Consolas" w:cs="Consolas"/>
          <w:color w:val="171717"/>
          <w:sz w:val="21"/>
          <w:szCs w:val="21"/>
        </w:rPr>
      </w:pPr>
    </w:p>
    <w:p w14:paraId="373EEF5B" w14:textId="77777777" w:rsidR="00336027" w:rsidRDefault="008372F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Функція accept()</w:t>
      </w:r>
    </w:p>
    <w:p w14:paraId="04714AA8" w14:textId="77777777" w:rsidR="00336027" w:rsidRDefault="008372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Функція accept() приймає запит вхідного сигналу на підключення сокета.</w:t>
      </w:r>
    </w:p>
    <w:p w14:paraId="0949C548" w14:textId="77777777" w:rsidR="00336027" w:rsidRDefault="0033602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22221C" w14:textId="77777777" w:rsidR="00336027" w:rsidRDefault="008372FC">
      <w:pPr>
        <w:rPr>
          <w:rFonts w:ascii="Consolas" w:eastAsia="Consolas" w:hAnsi="Consolas" w:cs="Consolas"/>
          <w:color w:val="171717"/>
          <w:sz w:val="23"/>
          <w:szCs w:val="23"/>
        </w:rPr>
      </w:pPr>
      <w:r>
        <w:rPr>
          <w:rFonts w:ascii="Consolas" w:eastAsia="Consolas" w:hAnsi="Consolas" w:cs="Consolas"/>
          <w:color w:val="171717"/>
          <w:sz w:val="23"/>
          <w:szCs w:val="23"/>
        </w:rPr>
        <w:t xml:space="preserve">SOCKET WSAAPI </w:t>
      </w:r>
      <w:r>
        <w:rPr>
          <w:rFonts w:ascii="Consolas" w:eastAsia="Consolas" w:hAnsi="Consolas" w:cs="Consolas"/>
          <w:color w:val="006881"/>
          <w:sz w:val="23"/>
          <w:szCs w:val="23"/>
        </w:rPr>
        <w:t>accept</w:t>
      </w:r>
      <w:r>
        <w:rPr>
          <w:rFonts w:ascii="Consolas" w:eastAsia="Consolas" w:hAnsi="Consolas" w:cs="Consolas"/>
          <w:color w:val="171717"/>
          <w:sz w:val="23"/>
          <w:szCs w:val="23"/>
        </w:rPr>
        <w:t xml:space="preserve">(SOCKET s,sockaddr *addr, </w:t>
      </w:r>
      <w:r>
        <w:rPr>
          <w:rFonts w:ascii="Consolas" w:eastAsia="Consolas" w:hAnsi="Consolas" w:cs="Consolas"/>
          <w:color w:val="0101FD"/>
          <w:sz w:val="23"/>
          <w:szCs w:val="23"/>
        </w:rPr>
        <w:t>int</w:t>
      </w:r>
      <w:r>
        <w:rPr>
          <w:rFonts w:ascii="Consolas" w:eastAsia="Consolas" w:hAnsi="Consolas" w:cs="Consolas"/>
          <w:color w:val="171717"/>
          <w:sz w:val="23"/>
          <w:szCs w:val="23"/>
        </w:rPr>
        <w:t>* addrlen);</w:t>
      </w:r>
    </w:p>
    <w:p w14:paraId="2E838CE6" w14:textId="77777777" w:rsidR="00336027" w:rsidRDefault="00336027">
      <w:pPr>
        <w:rPr>
          <w:rFonts w:ascii="Consolas" w:eastAsia="Consolas" w:hAnsi="Consolas" w:cs="Consolas"/>
          <w:color w:val="171717"/>
          <w:sz w:val="23"/>
          <w:szCs w:val="23"/>
        </w:rPr>
      </w:pPr>
    </w:p>
    <w:p w14:paraId="07C12FCC" w14:textId="77777777" w:rsidR="00336027" w:rsidRDefault="008372FC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Перший параметр - дескриптор, який ідентифікує сокет, який переведено в стан прослуховування за допомогою функції прослуховування.</w:t>
      </w:r>
    </w:p>
    <w:p w14:paraId="1953493A" w14:textId="77777777" w:rsidR="00336027" w:rsidRDefault="008372FC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Другий параметр - опціональний покажчик на буфер, який отримує адресу об’єкта з’єднання, відомий комунікаційному шару.</w:t>
      </w:r>
    </w:p>
    <w:p w14:paraId="2B2CFEAD" w14:textId="77777777" w:rsidR="00336027" w:rsidRDefault="008372FC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Третій параметр - опціональний покажчик на ціле число, що містить довжину структури, на яку вказує параметр addr.</w:t>
      </w:r>
    </w:p>
    <w:p w14:paraId="78330D0F" w14:textId="77777777" w:rsidR="00336027" w:rsidRDefault="00336027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</w:p>
    <w:p w14:paraId="5988ECF6" w14:textId="77777777" w:rsidR="00336027" w:rsidRDefault="008372F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Функція send()</w:t>
      </w:r>
    </w:p>
    <w:p w14:paraId="74F78496" w14:textId="77777777" w:rsidR="00336027" w:rsidRDefault="008372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Функція send() надсилає дані на підключений сокет.</w:t>
      </w:r>
    </w:p>
    <w:p w14:paraId="56A66BEC" w14:textId="77777777" w:rsidR="00336027" w:rsidRDefault="0033602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871945" w14:textId="77777777" w:rsidR="00336027" w:rsidRDefault="008372FC">
      <w:pPr>
        <w:rPr>
          <w:rFonts w:ascii="Consolas" w:eastAsia="Consolas" w:hAnsi="Consolas" w:cs="Consolas"/>
          <w:color w:val="171717"/>
          <w:sz w:val="23"/>
          <w:szCs w:val="23"/>
        </w:rPr>
      </w:pPr>
      <w:r>
        <w:rPr>
          <w:rFonts w:ascii="Consolas" w:eastAsia="Consolas" w:hAnsi="Consolas" w:cs="Consolas"/>
          <w:color w:val="0101FD"/>
          <w:sz w:val="23"/>
          <w:szCs w:val="23"/>
        </w:rPr>
        <w:t>int</w:t>
      </w:r>
      <w:r>
        <w:rPr>
          <w:rFonts w:ascii="Consolas" w:eastAsia="Consolas" w:hAnsi="Consolas" w:cs="Consolas"/>
          <w:color w:val="171717"/>
          <w:sz w:val="23"/>
          <w:szCs w:val="23"/>
        </w:rPr>
        <w:t xml:space="preserve"> WSAAPI </w:t>
      </w:r>
      <w:r>
        <w:rPr>
          <w:rFonts w:ascii="Consolas" w:eastAsia="Consolas" w:hAnsi="Consolas" w:cs="Consolas"/>
          <w:color w:val="006881"/>
          <w:sz w:val="23"/>
          <w:szCs w:val="23"/>
        </w:rPr>
        <w:t>send</w:t>
      </w:r>
      <w:r>
        <w:rPr>
          <w:rFonts w:ascii="Consolas" w:eastAsia="Consolas" w:hAnsi="Consolas" w:cs="Consolas"/>
          <w:color w:val="171717"/>
          <w:sz w:val="23"/>
          <w:szCs w:val="23"/>
        </w:rPr>
        <w:t xml:space="preserve">(SOCKET s, </w:t>
      </w:r>
      <w:r>
        <w:rPr>
          <w:rFonts w:ascii="Consolas" w:eastAsia="Consolas" w:hAnsi="Consolas" w:cs="Consolas"/>
          <w:color w:val="0101FD"/>
          <w:sz w:val="23"/>
          <w:szCs w:val="23"/>
        </w:rPr>
        <w:t>const</w:t>
      </w:r>
      <w:r>
        <w:rPr>
          <w:rFonts w:ascii="Consolas" w:eastAsia="Consolas" w:hAnsi="Consolas" w:cs="Consolas"/>
          <w:color w:val="171717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0101FD"/>
          <w:sz w:val="23"/>
          <w:szCs w:val="23"/>
        </w:rPr>
        <w:t>char</w:t>
      </w:r>
      <w:r>
        <w:rPr>
          <w:rFonts w:ascii="Consolas" w:eastAsia="Consolas" w:hAnsi="Consolas" w:cs="Consolas"/>
          <w:color w:val="171717"/>
          <w:sz w:val="23"/>
          <w:szCs w:val="23"/>
        </w:rPr>
        <w:t xml:space="preserve"> *buf, </w:t>
      </w:r>
      <w:r>
        <w:rPr>
          <w:rFonts w:ascii="Consolas" w:eastAsia="Consolas" w:hAnsi="Consolas" w:cs="Consolas"/>
          <w:color w:val="0101FD"/>
          <w:sz w:val="23"/>
          <w:szCs w:val="23"/>
        </w:rPr>
        <w:t>int</w:t>
      </w:r>
      <w:r>
        <w:rPr>
          <w:rFonts w:ascii="Consolas" w:eastAsia="Consolas" w:hAnsi="Consolas" w:cs="Consolas"/>
          <w:color w:val="171717"/>
          <w:sz w:val="23"/>
          <w:szCs w:val="23"/>
        </w:rPr>
        <w:t xml:space="preserve"> len, </w:t>
      </w:r>
      <w:r>
        <w:rPr>
          <w:rFonts w:ascii="Consolas" w:eastAsia="Consolas" w:hAnsi="Consolas" w:cs="Consolas"/>
          <w:color w:val="0101FD"/>
          <w:sz w:val="23"/>
          <w:szCs w:val="23"/>
        </w:rPr>
        <w:t>int</w:t>
      </w:r>
      <w:r>
        <w:rPr>
          <w:rFonts w:ascii="Consolas" w:eastAsia="Consolas" w:hAnsi="Consolas" w:cs="Consolas"/>
          <w:color w:val="171717"/>
          <w:sz w:val="23"/>
          <w:szCs w:val="23"/>
        </w:rPr>
        <w:t xml:space="preserve"> flags);</w:t>
      </w:r>
    </w:p>
    <w:p w14:paraId="5EE1526B" w14:textId="77777777" w:rsidR="00336027" w:rsidRDefault="00336027">
      <w:pPr>
        <w:rPr>
          <w:rFonts w:ascii="Consolas" w:eastAsia="Consolas" w:hAnsi="Consolas" w:cs="Consolas"/>
          <w:color w:val="171717"/>
          <w:sz w:val="23"/>
          <w:szCs w:val="23"/>
        </w:rPr>
      </w:pPr>
    </w:p>
    <w:p w14:paraId="0523B15C" w14:textId="77777777" w:rsidR="00336027" w:rsidRDefault="008372FC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Перший параметр - дескриптор, що ідентифікує підключений сокет.</w:t>
      </w:r>
    </w:p>
    <w:p w14:paraId="4557CBC5" w14:textId="77777777" w:rsidR="00336027" w:rsidRDefault="008372FC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Другий параметр - вказівник на буфер, що містить дані для передачі.</w:t>
      </w:r>
    </w:p>
    <w:p w14:paraId="54312AFE" w14:textId="77777777" w:rsidR="00336027" w:rsidRDefault="008372FC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Третій параметр - довжина в байтах даних у буфері, на яку вказує параметр buf.</w:t>
      </w:r>
    </w:p>
    <w:p w14:paraId="7D4B37B9" w14:textId="77777777" w:rsidR="00336027" w:rsidRDefault="008372FC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Четвертий параметр - набір прапорів, які визначають спосіб здійснення виклику.</w:t>
      </w:r>
    </w:p>
    <w:p w14:paraId="49A5B229" w14:textId="77777777" w:rsidR="00336027" w:rsidRDefault="00336027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</w:p>
    <w:p w14:paraId="74B0B5C5" w14:textId="77777777" w:rsidR="00336027" w:rsidRDefault="008372F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Функція recv()</w:t>
      </w:r>
    </w:p>
    <w:p w14:paraId="3A3A2F77" w14:textId="77777777" w:rsidR="00336027" w:rsidRDefault="008372F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Функція recv() отримує дані з підключеного сокета або зв'язаного сокета без з'єднання.</w:t>
      </w:r>
    </w:p>
    <w:p w14:paraId="653BCD75" w14:textId="77777777" w:rsidR="00336027" w:rsidRDefault="0033602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245EA8E" w14:textId="77777777" w:rsidR="00336027" w:rsidRDefault="008372FC">
      <w:pPr>
        <w:rPr>
          <w:rFonts w:ascii="Consolas" w:eastAsia="Consolas" w:hAnsi="Consolas" w:cs="Consolas"/>
          <w:color w:val="171717"/>
          <w:sz w:val="23"/>
          <w:szCs w:val="23"/>
        </w:rPr>
      </w:pPr>
      <w:r>
        <w:rPr>
          <w:rFonts w:ascii="Consolas" w:eastAsia="Consolas" w:hAnsi="Consolas" w:cs="Consolas"/>
          <w:color w:val="0101FD"/>
          <w:sz w:val="23"/>
          <w:szCs w:val="23"/>
        </w:rPr>
        <w:t>int</w:t>
      </w:r>
      <w:r>
        <w:rPr>
          <w:rFonts w:ascii="Consolas" w:eastAsia="Consolas" w:hAnsi="Consolas" w:cs="Consolas"/>
          <w:color w:val="171717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006881"/>
          <w:sz w:val="23"/>
          <w:szCs w:val="23"/>
        </w:rPr>
        <w:t>recv</w:t>
      </w:r>
      <w:r>
        <w:rPr>
          <w:rFonts w:ascii="Consolas" w:eastAsia="Consolas" w:hAnsi="Consolas" w:cs="Consolas"/>
          <w:color w:val="171717"/>
          <w:sz w:val="23"/>
          <w:szCs w:val="23"/>
        </w:rPr>
        <w:t xml:space="preserve">(SOCKET s, </w:t>
      </w:r>
      <w:r>
        <w:rPr>
          <w:rFonts w:ascii="Consolas" w:eastAsia="Consolas" w:hAnsi="Consolas" w:cs="Consolas"/>
          <w:color w:val="0101FD"/>
          <w:sz w:val="23"/>
          <w:szCs w:val="23"/>
        </w:rPr>
        <w:t>char</w:t>
      </w:r>
      <w:r>
        <w:rPr>
          <w:rFonts w:ascii="Consolas" w:eastAsia="Consolas" w:hAnsi="Consolas" w:cs="Consolas"/>
          <w:color w:val="171717"/>
          <w:sz w:val="23"/>
          <w:szCs w:val="23"/>
        </w:rPr>
        <w:t xml:space="preserve"> *buf, </w:t>
      </w:r>
      <w:r>
        <w:rPr>
          <w:rFonts w:ascii="Consolas" w:eastAsia="Consolas" w:hAnsi="Consolas" w:cs="Consolas"/>
          <w:color w:val="0101FD"/>
          <w:sz w:val="23"/>
          <w:szCs w:val="23"/>
        </w:rPr>
        <w:t>int</w:t>
      </w:r>
      <w:r>
        <w:rPr>
          <w:rFonts w:ascii="Consolas" w:eastAsia="Consolas" w:hAnsi="Consolas" w:cs="Consolas"/>
          <w:color w:val="171717"/>
          <w:sz w:val="23"/>
          <w:szCs w:val="23"/>
        </w:rPr>
        <w:t xml:space="preserve"> len, </w:t>
      </w:r>
      <w:r>
        <w:rPr>
          <w:rFonts w:ascii="Consolas" w:eastAsia="Consolas" w:hAnsi="Consolas" w:cs="Consolas"/>
          <w:color w:val="0101FD"/>
          <w:sz w:val="23"/>
          <w:szCs w:val="23"/>
        </w:rPr>
        <w:t>int</w:t>
      </w:r>
      <w:r>
        <w:rPr>
          <w:rFonts w:ascii="Consolas" w:eastAsia="Consolas" w:hAnsi="Consolas" w:cs="Consolas"/>
          <w:color w:val="171717"/>
          <w:sz w:val="23"/>
          <w:szCs w:val="23"/>
        </w:rPr>
        <w:t xml:space="preserve"> flags);</w:t>
      </w:r>
    </w:p>
    <w:p w14:paraId="0F441664" w14:textId="77777777" w:rsidR="00336027" w:rsidRDefault="00336027">
      <w:pPr>
        <w:rPr>
          <w:rFonts w:ascii="Consolas" w:eastAsia="Consolas" w:hAnsi="Consolas" w:cs="Consolas"/>
          <w:color w:val="171717"/>
          <w:sz w:val="23"/>
          <w:szCs w:val="23"/>
        </w:rPr>
      </w:pPr>
    </w:p>
    <w:p w14:paraId="421BB4C6" w14:textId="77777777" w:rsidR="00336027" w:rsidRDefault="008372FC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Перший параметр - дескриптор, який ідентифікує підключений сокет.</w:t>
      </w:r>
    </w:p>
    <w:p w14:paraId="3BF2DD7B" w14:textId="77777777" w:rsidR="00336027" w:rsidRDefault="008372FC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Другий параметр - вказівник на буфер для отримання вхідних даних.</w:t>
      </w:r>
    </w:p>
    <w:p w14:paraId="6F279172" w14:textId="77777777" w:rsidR="00336027" w:rsidRDefault="008372FC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Третій параметр  - довжина в байтах буфера, на який вказує параметр buf. </w:t>
      </w:r>
    </w:p>
    <w:p w14:paraId="5C03B37B" w14:textId="77777777" w:rsidR="00336027" w:rsidRDefault="008372FC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Четвертий параметр - набір прапорів, що впливає на поведінку цієї функції.</w:t>
      </w:r>
    </w:p>
    <w:p w14:paraId="15095346" w14:textId="77777777" w:rsidR="00336027" w:rsidRDefault="00336027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</w:p>
    <w:p w14:paraId="21CC52E3" w14:textId="77777777" w:rsidR="00336027" w:rsidRDefault="008372FC">
      <w:pPr>
        <w:rPr>
          <w:rFonts w:ascii="Times New Roman" w:eastAsia="Times New Roman" w:hAnsi="Times New Roman" w:cs="Times New Roman"/>
          <w:b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71717"/>
          <w:sz w:val="28"/>
          <w:szCs w:val="28"/>
        </w:rPr>
        <w:t>Структура sockaddr_in</w:t>
      </w:r>
    </w:p>
    <w:p w14:paraId="3694999E" w14:textId="77777777" w:rsidR="00336027" w:rsidRDefault="008372FC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Структура sockaddr_in залежить від вибраного протоколу. Крім параметра сімейства Sin , вміст SOCKADDR виявляється у порядку мережевого байта.</w:t>
      </w:r>
    </w:p>
    <w:p w14:paraId="7DD6235A" w14:textId="77777777" w:rsidR="00336027" w:rsidRDefault="00336027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</w:p>
    <w:p w14:paraId="1B17358C" w14:textId="77777777" w:rsidR="00336027" w:rsidRDefault="008372FC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Функції Winsock, які використовують SOCKADDR, не суворо обробляються як покажчики структуру SOCKADDR. Структура інтерпретується по-різному у різних сімейств адрес. Єдина вимога полягає в тому, що перший u - короткий - це сімейство адрес, а загальний розмір буфера пам'яті в байтах - namelen.</w:t>
      </w:r>
    </w:p>
    <w:p w14:paraId="646E0D74" w14:textId="77777777" w:rsidR="00336027" w:rsidRDefault="00336027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</w:p>
    <w:p w14:paraId="6D0713EC" w14:textId="77777777" w:rsidR="00336027" w:rsidRDefault="008372FC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Структура  сховища SOCKADDR також зберігає відомості про адресу сокета, і структура досить велика для зберігання відомостей про IPv4 або IPv6. Використання структури сховища SOCKADDR сприяє використанню сімейства протоколів і незалежної від версії протоколу та полегшує розробку. Рекомендується використовувати структуру зберігання SOCKADDR замість структури SOCKADDR. структура  сховища SOCKADDR підтримується на Windows Server 2003 та пізніших версій.</w:t>
      </w:r>
    </w:p>
    <w:p w14:paraId="43943D72" w14:textId="77777777" w:rsidR="00336027" w:rsidRDefault="00336027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</w:p>
    <w:p w14:paraId="290609DE" w14:textId="77777777" w:rsidR="00336027" w:rsidRDefault="008372FC">
      <w:pPr>
        <w:rPr>
          <w:rFonts w:ascii="Consolas" w:eastAsia="Consolas" w:hAnsi="Consolas" w:cs="Consolas"/>
          <w:color w:val="171717"/>
          <w:sz w:val="23"/>
          <w:szCs w:val="23"/>
        </w:rPr>
      </w:pPr>
      <w:r>
        <w:rPr>
          <w:rFonts w:ascii="Consolas" w:eastAsia="Consolas" w:hAnsi="Consolas" w:cs="Consolas"/>
          <w:color w:val="171717"/>
          <w:sz w:val="23"/>
          <w:szCs w:val="23"/>
        </w:rPr>
        <w:t>struct sockaddr_in {</w:t>
      </w:r>
    </w:p>
    <w:p w14:paraId="67B5601D" w14:textId="77777777" w:rsidR="00336027" w:rsidRDefault="008372FC">
      <w:pPr>
        <w:rPr>
          <w:rFonts w:ascii="Consolas" w:eastAsia="Consolas" w:hAnsi="Consolas" w:cs="Consolas"/>
          <w:color w:val="171717"/>
          <w:sz w:val="23"/>
          <w:szCs w:val="23"/>
        </w:rPr>
      </w:pPr>
      <w:r>
        <w:rPr>
          <w:rFonts w:ascii="Consolas" w:eastAsia="Consolas" w:hAnsi="Consolas" w:cs="Consolas"/>
          <w:color w:val="171717"/>
          <w:sz w:val="23"/>
          <w:szCs w:val="23"/>
        </w:rPr>
        <w:t xml:space="preserve">        short   sin_family;</w:t>
      </w:r>
    </w:p>
    <w:p w14:paraId="343529E7" w14:textId="77777777" w:rsidR="00336027" w:rsidRDefault="008372FC">
      <w:pPr>
        <w:rPr>
          <w:rFonts w:ascii="Consolas" w:eastAsia="Consolas" w:hAnsi="Consolas" w:cs="Consolas"/>
          <w:color w:val="171717"/>
          <w:sz w:val="23"/>
          <w:szCs w:val="23"/>
        </w:rPr>
      </w:pPr>
      <w:r>
        <w:rPr>
          <w:rFonts w:ascii="Consolas" w:eastAsia="Consolas" w:hAnsi="Consolas" w:cs="Consolas"/>
          <w:color w:val="171717"/>
          <w:sz w:val="23"/>
          <w:szCs w:val="23"/>
        </w:rPr>
        <w:t xml:space="preserve">        u_short sin_port;</w:t>
      </w:r>
    </w:p>
    <w:p w14:paraId="769555EF" w14:textId="77777777" w:rsidR="00336027" w:rsidRDefault="008372FC">
      <w:pPr>
        <w:rPr>
          <w:rFonts w:ascii="Consolas" w:eastAsia="Consolas" w:hAnsi="Consolas" w:cs="Consolas"/>
          <w:color w:val="171717"/>
          <w:sz w:val="23"/>
          <w:szCs w:val="23"/>
        </w:rPr>
      </w:pPr>
      <w:r>
        <w:rPr>
          <w:rFonts w:ascii="Consolas" w:eastAsia="Consolas" w:hAnsi="Consolas" w:cs="Consolas"/>
          <w:color w:val="171717"/>
          <w:sz w:val="23"/>
          <w:szCs w:val="23"/>
        </w:rPr>
        <w:t xml:space="preserve">        struct  in_addr sin_addr;</w:t>
      </w:r>
    </w:p>
    <w:p w14:paraId="5A0EBBEA" w14:textId="77777777" w:rsidR="00336027" w:rsidRDefault="008372FC">
      <w:pPr>
        <w:rPr>
          <w:rFonts w:ascii="Consolas" w:eastAsia="Consolas" w:hAnsi="Consolas" w:cs="Consolas"/>
          <w:color w:val="171717"/>
          <w:sz w:val="23"/>
          <w:szCs w:val="23"/>
        </w:rPr>
      </w:pPr>
      <w:r>
        <w:rPr>
          <w:rFonts w:ascii="Consolas" w:eastAsia="Consolas" w:hAnsi="Consolas" w:cs="Consolas"/>
          <w:color w:val="171717"/>
          <w:sz w:val="23"/>
          <w:szCs w:val="23"/>
        </w:rPr>
        <w:t xml:space="preserve">        char    sin_zero[8];</w:t>
      </w:r>
    </w:p>
    <w:p w14:paraId="024BF739" w14:textId="77777777" w:rsidR="00336027" w:rsidRDefault="008372FC">
      <w:pPr>
        <w:rPr>
          <w:rFonts w:ascii="Times New Roman" w:eastAsia="Times New Roman" w:hAnsi="Times New Roman" w:cs="Times New Roman"/>
          <w:color w:val="171717"/>
          <w:sz w:val="30"/>
          <w:szCs w:val="30"/>
        </w:rPr>
      </w:pPr>
      <w:r>
        <w:rPr>
          <w:rFonts w:ascii="Consolas" w:eastAsia="Consolas" w:hAnsi="Consolas" w:cs="Consolas"/>
          <w:color w:val="171717"/>
          <w:sz w:val="23"/>
          <w:szCs w:val="23"/>
        </w:rPr>
        <w:t>};</w:t>
      </w:r>
    </w:p>
    <w:p w14:paraId="3757F8CF" w14:textId="77777777" w:rsidR="00336027" w:rsidRDefault="00336027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</w:p>
    <w:p w14:paraId="44F0F265" w14:textId="77777777" w:rsidR="00336027" w:rsidRDefault="008372FC">
      <w:pPr>
        <w:rPr>
          <w:rFonts w:ascii="Times New Roman" w:eastAsia="Times New Roman" w:hAnsi="Times New Roman" w:cs="Times New Roman"/>
          <w:b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71717"/>
          <w:sz w:val="28"/>
          <w:szCs w:val="28"/>
        </w:rPr>
        <w:t>Структура WSAData</w:t>
      </w:r>
    </w:p>
    <w:p w14:paraId="6A8FEB53" w14:textId="77777777" w:rsidR="00336027" w:rsidRDefault="008372FC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Структура WSAData містить інформацію про реалізацію Windows Sockets.</w:t>
      </w:r>
    </w:p>
    <w:p w14:paraId="2E43B8CD" w14:textId="77777777" w:rsidR="00336027" w:rsidRDefault="00336027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</w:p>
    <w:p w14:paraId="77156EA8" w14:textId="77777777" w:rsidR="00336027" w:rsidRDefault="008372FC">
      <w:pPr>
        <w:rPr>
          <w:rFonts w:ascii="Times New Roman" w:eastAsia="Times New Roman" w:hAnsi="Times New Roman" w:cs="Times New Roman"/>
          <w:b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71717"/>
          <w:sz w:val="28"/>
          <w:szCs w:val="28"/>
        </w:rPr>
        <w:t>Структура fd_set</w:t>
      </w:r>
    </w:p>
    <w:p w14:paraId="0C43093D" w14:textId="77777777" w:rsidR="00336027" w:rsidRDefault="008372FC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Структура fd_set використовується різними функціями Windows Sockets і постачальниками послуг, такими як функція select, для розміщення сокетів у «набір» для різних цілей, наприклад для перевірки даного сокета на читабельність за допомогою параметра readfds функції вибору.</w:t>
      </w:r>
    </w:p>
    <w:p w14:paraId="02C61359" w14:textId="77777777" w:rsidR="00336027" w:rsidRDefault="00336027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</w:p>
    <w:p w14:paraId="03E0FAED" w14:textId="77777777" w:rsidR="00336027" w:rsidRDefault="008372FC">
      <w:pPr>
        <w:rPr>
          <w:rFonts w:ascii="Consolas" w:eastAsia="Consolas" w:hAnsi="Consolas" w:cs="Consolas"/>
          <w:color w:val="171717"/>
          <w:sz w:val="23"/>
          <w:szCs w:val="23"/>
        </w:rPr>
      </w:pPr>
      <w:r>
        <w:rPr>
          <w:rFonts w:ascii="Consolas" w:eastAsia="Consolas" w:hAnsi="Consolas" w:cs="Consolas"/>
          <w:color w:val="0101FD"/>
          <w:sz w:val="23"/>
          <w:szCs w:val="23"/>
        </w:rPr>
        <w:t>typedef</w:t>
      </w:r>
      <w:r>
        <w:rPr>
          <w:rFonts w:ascii="Consolas" w:eastAsia="Consolas" w:hAnsi="Consolas" w:cs="Consolas"/>
          <w:color w:val="171717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0101FD"/>
          <w:sz w:val="23"/>
          <w:szCs w:val="23"/>
        </w:rPr>
        <w:t>struct</w:t>
      </w:r>
      <w:r>
        <w:rPr>
          <w:rFonts w:ascii="Consolas" w:eastAsia="Consolas" w:hAnsi="Consolas" w:cs="Consolas"/>
          <w:color w:val="171717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006881"/>
          <w:sz w:val="23"/>
          <w:szCs w:val="23"/>
        </w:rPr>
        <w:t>fd_set</w:t>
      </w:r>
      <w:r>
        <w:rPr>
          <w:rFonts w:ascii="Consolas" w:eastAsia="Consolas" w:hAnsi="Consolas" w:cs="Consolas"/>
          <w:color w:val="171717"/>
          <w:sz w:val="23"/>
          <w:szCs w:val="23"/>
        </w:rPr>
        <w:t xml:space="preserve"> {</w:t>
      </w:r>
    </w:p>
    <w:p w14:paraId="6907156A" w14:textId="77777777" w:rsidR="00336027" w:rsidRDefault="008372FC">
      <w:pPr>
        <w:rPr>
          <w:rFonts w:ascii="Consolas" w:eastAsia="Consolas" w:hAnsi="Consolas" w:cs="Consolas"/>
          <w:color w:val="171717"/>
          <w:sz w:val="23"/>
          <w:szCs w:val="23"/>
        </w:rPr>
      </w:pPr>
      <w:r>
        <w:rPr>
          <w:rFonts w:ascii="Consolas" w:eastAsia="Consolas" w:hAnsi="Consolas" w:cs="Consolas"/>
          <w:color w:val="171717"/>
          <w:sz w:val="23"/>
          <w:szCs w:val="23"/>
        </w:rPr>
        <w:t xml:space="preserve">  u_int  fd_count;</w:t>
      </w:r>
    </w:p>
    <w:p w14:paraId="4FCD60A2" w14:textId="77777777" w:rsidR="00336027" w:rsidRDefault="008372FC">
      <w:pPr>
        <w:rPr>
          <w:rFonts w:ascii="Consolas" w:eastAsia="Consolas" w:hAnsi="Consolas" w:cs="Consolas"/>
          <w:color w:val="171717"/>
          <w:sz w:val="23"/>
          <w:szCs w:val="23"/>
        </w:rPr>
      </w:pPr>
      <w:r>
        <w:rPr>
          <w:rFonts w:ascii="Consolas" w:eastAsia="Consolas" w:hAnsi="Consolas" w:cs="Consolas"/>
          <w:color w:val="171717"/>
          <w:sz w:val="23"/>
          <w:szCs w:val="23"/>
        </w:rPr>
        <w:t xml:space="preserve">  SOCKET fd_array[FD_SETSIZE];</w:t>
      </w:r>
    </w:p>
    <w:p w14:paraId="15010F4E" w14:textId="77777777" w:rsidR="00336027" w:rsidRDefault="008372FC">
      <w:pPr>
        <w:rPr>
          <w:rFonts w:ascii="Consolas" w:eastAsia="Consolas" w:hAnsi="Consolas" w:cs="Consolas"/>
          <w:color w:val="171717"/>
          <w:sz w:val="23"/>
          <w:szCs w:val="23"/>
        </w:rPr>
      </w:pPr>
      <w:r>
        <w:rPr>
          <w:rFonts w:ascii="Consolas" w:eastAsia="Consolas" w:hAnsi="Consolas" w:cs="Consolas"/>
          <w:color w:val="171717"/>
          <w:sz w:val="23"/>
          <w:szCs w:val="23"/>
        </w:rPr>
        <w:t>} fd_set, FD_SET, *PFD_SET, *LPFD_SET;</w:t>
      </w:r>
    </w:p>
    <w:p w14:paraId="64B4DEC1" w14:textId="77777777" w:rsidR="00336027" w:rsidRDefault="008372FC">
      <w:pPr>
        <w:rPr>
          <w:rFonts w:ascii="Times New Roman" w:eastAsia="Times New Roman" w:hAnsi="Times New Roman" w:cs="Times New Roman"/>
          <w:b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71717"/>
          <w:sz w:val="28"/>
          <w:szCs w:val="28"/>
        </w:rPr>
        <w:t>Функція getnameinfo()</w:t>
      </w:r>
    </w:p>
    <w:p w14:paraId="09D26D88" w14:textId="77777777" w:rsidR="00336027" w:rsidRDefault="008372FC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Функція getnameinfo() забезпечує незалежне від протоколу розділення імен від адреси до імені хоста ANSI і від номера порту до імені служби ANSI.</w:t>
      </w:r>
    </w:p>
    <w:p w14:paraId="68C09E98" w14:textId="77777777" w:rsidR="00336027" w:rsidRDefault="00336027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</w:p>
    <w:p w14:paraId="40912328" w14:textId="77777777" w:rsidR="00336027" w:rsidRDefault="008372FC">
      <w:pPr>
        <w:rPr>
          <w:rFonts w:ascii="Consolas" w:eastAsia="Consolas" w:hAnsi="Consolas" w:cs="Consolas"/>
          <w:color w:val="171717"/>
          <w:sz w:val="23"/>
          <w:szCs w:val="23"/>
        </w:rPr>
      </w:pPr>
      <w:r>
        <w:rPr>
          <w:rFonts w:ascii="Consolas" w:eastAsia="Consolas" w:hAnsi="Consolas" w:cs="Consolas"/>
          <w:color w:val="171717"/>
          <w:sz w:val="23"/>
          <w:szCs w:val="23"/>
        </w:rPr>
        <w:t xml:space="preserve">INT WSAAPI </w:t>
      </w:r>
      <w:r>
        <w:rPr>
          <w:rFonts w:ascii="Consolas" w:eastAsia="Consolas" w:hAnsi="Consolas" w:cs="Consolas"/>
          <w:color w:val="006881"/>
          <w:sz w:val="23"/>
          <w:szCs w:val="23"/>
        </w:rPr>
        <w:t>getnameinfo</w:t>
      </w:r>
      <w:r>
        <w:rPr>
          <w:rFonts w:ascii="Consolas" w:eastAsia="Consolas" w:hAnsi="Consolas" w:cs="Consolas"/>
          <w:color w:val="171717"/>
          <w:sz w:val="23"/>
          <w:szCs w:val="23"/>
        </w:rPr>
        <w:t>(</w:t>
      </w:r>
    </w:p>
    <w:p w14:paraId="1AFE8BA0" w14:textId="77777777" w:rsidR="00336027" w:rsidRDefault="008372FC">
      <w:pPr>
        <w:rPr>
          <w:rFonts w:ascii="Consolas" w:eastAsia="Consolas" w:hAnsi="Consolas" w:cs="Consolas"/>
          <w:color w:val="171717"/>
          <w:sz w:val="23"/>
          <w:szCs w:val="23"/>
        </w:rPr>
      </w:pPr>
      <w:r>
        <w:rPr>
          <w:rFonts w:ascii="Consolas" w:eastAsia="Consolas" w:hAnsi="Consolas" w:cs="Consolas"/>
          <w:color w:val="171717"/>
          <w:sz w:val="23"/>
          <w:szCs w:val="23"/>
        </w:rPr>
        <w:t xml:space="preserve">  [in]  </w:t>
      </w:r>
      <w:r>
        <w:rPr>
          <w:rFonts w:ascii="Consolas" w:eastAsia="Consolas" w:hAnsi="Consolas" w:cs="Consolas"/>
          <w:color w:val="0101FD"/>
          <w:sz w:val="23"/>
          <w:szCs w:val="23"/>
        </w:rPr>
        <w:t>const</w:t>
      </w:r>
      <w:r>
        <w:rPr>
          <w:rFonts w:ascii="Consolas" w:eastAsia="Consolas" w:hAnsi="Consolas" w:cs="Consolas"/>
          <w:color w:val="171717"/>
          <w:sz w:val="23"/>
          <w:szCs w:val="23"/>
        </w:rPr>
        <w:t xml:space="preserve"> SOCKADDR *pSockaddr,</w:t>
      </w:r>
    </w:p>
    <w:p w14:paraId="323F47A7" w14:textId="77777777" w:rsidR="00336027" w:rsidRDefault="008372FC">
      <w:pPr>
        <w:rPr>
          <w:rFonts w:ascii="Consolas" w:eastAsia="Consolas" w:hAnsi="Consolas" w:cs="Consolas"/>
          <w:color w:val="171717"/>
          <w:sz w:val="23"/>
          <w:szCs w:val="23"/>
        </w:rPr>
      </w:pPr>
      <w:r>
        <w:rPr>
          <w:rFonts w:ascii="Consolas" w:eastAsia="Consolas" w:hAnsi="Consolas" w:cs="Consolas"/>
          <w:color w:val="171717"/>
          <w:sz w:val="23"/>
          <w:szCs w:val="23"/>
        </w:rPr>
        <w:t xml:space="preserve">  [in]  </w:t>
      </w:r>
      <w:r>
        <w:rPr>
          <w:rFonts w:ascii="Consolas" w:eastAsia="Consolas" w:hAnsi="Consolas" w:cs="Consolas"/>
          <w:color w:val="0101FD"/>
          <w:sz w:val="23"/>
          <w:szCs w:val="23"/>
        </w:rPr>
        <w:t>socklen_t</w:t>
      </w:r>
      <w:r>
        <w:rPr>
          <w:rFonts w:ascii="Consolas" w:eastAsia="Consolas" w:hAnsi="Consolas" w:cs="Consolas"/>
          <w:color w:val="171717"/>
          <w:sz w:val="23"/>
          <w:szCs w:val="23"/>
        </w:rPr>
        <w:t xml:space="preserve">      SockaddrLength,</w:t>
      </w:r>
    </w:p>
    <w:p w14:paraId="40AC92EE" w14:textId="77777777" w:rsidR="00336027" w:rsidRDefault="008372FC">
      <w:pPr>
        <w:rPr>
          <w:rFonts w:ascii="Consolas" w:eastAsia="Consolas" w:hAnsi="Consolas" w:cs="Consolas"/>
          <w:color w:val="171717"/>
          <w:sz w:val="23"/>
          <w:szCs w:val="23"/>
        </w:rPr>
      </w:pPr>
      <w:r>
        <w:rPr>
          <w:rFonts w:ascii="Consolas" w:eastAsia="Consolas" w:hAnsi="Consolas" w:cs="Consolas"/>
          <w:color w:val="171717"/>
          <w:sz w:val="23"/>
          <w:szCs w:val="23"/>
        </w:rPr>
        <w:t xml:space="preserve">  [out] PCHAR          pNodeBuffer,</w:t>
      </w:r>
    </w:p>
    <w:p w14:paraId="378D9651" w14:textId="77777777" w:rsidR="00336027" w:rsidRDefault="008372FC">
      <w:pPr>
        <w:rPr>
          <w:rFonts w:ascii="Consolas" w:eastAsia="Consolas" w:hAnsi="Consolas" w:cs="Consolas"/>
          <w:color w:val="171717"/>
          <w:sz w:val="23"/>
          <w:szCs w:val="23"/>
        </w:rPr>
      </w:pPr>
      <w:r>
        <w:rPr>
          <w:rFonts w:ascii="Consolas" w:eastAsia="Consolas" w:hAnsi="Consolas" w:cs="Consolas"/>
          <w:color w:val="171717"/>
          <w:sz w:val="23"/>
          <w:szCs w:val="23"/>
        </w:rPr>
        <w:t xml:space="preserve">  [in]  DWORD          NodeBufferSize,</w:t>
      </w:r>
    </w:p>
    <w:p w14:paraId="4DCC83CE" w14:textId="77777777" w:rsidR="00336027" w:rsidRDefault="008372FC">
      <w:pPr>
        <w:rPr>
          <w:rFonts w:ascii="Consolas" w:eastAsia="Consolas" w:hAnsi="Consolas" w:cs="Consolas"/>
          <w:color w:val="171717"/>
          <w:sz w:val="23"/>
          <w:szCs w:val="23"/>
        </w:rPr>
      </w:pPr>
      <w:r>
        <w:rPr>
          <w:rFonts w:ascii="Consolas" w:eastAsia="Consolas" w:hAnsi="Consolas" w:cs="Consolas"/>
          <w:color w:val="171717"/>
          <w:sz w:val="23"/>
          <w:szCs w:val="23"/>
        </w:rPr>
        <w:t xml:space="preserve">  [out] PCHAR          pServiceBuffer,</w:t>
      </w:r>
    </w:p>
    <w:p w14:paraId="39E962A2" w14:textId="77777777" w:rsidR="00336027" w:rsidRDefault="008372FC">
      <w:pPr>
        <w:rPr>
          <w:rFonts w:ascii="Consolas" w:eastAsia="Consolas" w:hAnsi="Consolas" w:cs="Consolas"/>
          <w:color w:val="171717"/>
          <w:sz w:val="23"/>
          <w:szCs w:val="23"/>
        </w:rPr>
      </w:pPr>
      <w:r>
        <w:rPr>
          <w:rFonts w:ascii="Consolas" w:eastAsia="Consolas" w:hAnsi="Consolas" w:cs="Consolas"/>
          <w:color w:val="171717"/>
          <w:sz w:val="23"/>
          <w:szCs w:val="23"/>
        </w:rPr>
        <w:t xml:space="preserve">  [in]  DWORD          ServiceBufferSize,</w:t>
      </w:r>
    </w:p>
    <w:p w14:paraId="4979B0CD" w14:textId="77777777" w:rsidR="00336027" w:rsidRDefault="008372FC">
      <w:pPr>
        <w:rPr>
          <w:rFonts w:ascii="Consolas" w:eastAsia="Consolas" w:hAnsi="Consolas" w:cs="Consolas"/>
          <w:color w:val="171717"/>
          <w:sz w:val="23"/>
          <w:szCs w:val="23"/>
        </w:rPr>
      </w:pPr>
      <w:r>
        <w:rPr>
          <w:rFonts w:ascii="Consolas" w:eastAsia="Consolas" w:hAnsi="Consolas" w:cs="Consolas"/>
          <w:color w:val="171717"/>
          <w:sz w:val="23"/>
          <w:szCs w:val="23"/>
        </w:rPr>
        <w:t xml:space="preserve">  [in]  INT            Flags</w:t>
      </w:r>
    </w:p>
    <w:p w14:paraId="5C807B0B" w14:textId="77777777" w:rsidR="00336027" w:rsidRDefault="008372FC">
      <w:pPr>
        <w:rPr>
          <w:rFonts w:ascii="Consolas" w:eastAsia="Consolas" w:hAnsi="Consolas" w:cs="Consolas"/>
          <w:color w:val="171717"/>
          <w:sz w:val="23"/>
          <w:szCs w:val="23"/>
        </w:rPr>
      </w:pPr>
      <w:r>
        <w:rPr>
          <w:rFonts w:ascii="Consolas" w:eastAsia="Consolas" w:hAnsi="Consolas" w:cs="Consolas"/>
          <w:color w:val="171717"/>
          <w:sz w:val="23"/>
          <w:szCs w:val="23"/>
        </w:rPr>
        <w:t>);</w:t>
      </w:r>
    </w:p>
    <w:p w14:paraId="47FD3547" w14:textId="77777777" w:rsidR="00336027" w:rsidRDefault="00336027">
      <w:pPr>
        <w:rPr>
          <w:rFonts w:ascii="Consolas" w:eastAsia="Consolas" w:hAnsi="Consolas" w:cs="Consolas"/>
          <w:color w:val="171717"/>
          <w:sz w:val="23"/>
          <w:szCs w:val="23"/>
        </w:rPr>
      </w:pPr>
    </w:p>
    <w:p w14:paraId="57F1CE4A" w14:textId="77777777" w:rsidR="00336027" w:rsidRDefault="008372FC">
      <w:pPr>
        <w:rPr>
          <w:rFonts w:ascii="Times New Roman" w:eastAsia="Times New Roman" w:hAnsi="Times New Roman" w:cs="Times New Roman"/>
          <w:b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71717"/>
          <w:sz w:val="28"/>
          <w:szCs w:val="28"/>
        </w:rPr>
        <w:t>Функція closesocket()</w:t>
      </w:r>
    </w:p>
    <w:p w14:paraId="7283E37E" w14:textId="77777777" w:rsidR="00336027" w:rsidRDefault="008372FC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Функція closesocket() закриває існуючий сокет.</w:t>
      </w:r>
    </w:p>
    <w:p w14:paraId="48BB4738" w14:textId="77777777" w:rsidR="00336027" w:rsidRDefault="00336027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</w:p>
    <w:p w14:paraId="53A7FF4B" w14:textId="77777777" w:rsidR="00336027" w:rsidRDefault="008372FC">
      <w:pPr>
        <w:rPr>
          <w:rFonts w:ascii="Consolas" w:eastAsia="Consolas" w:hAnsi="Consolas" w:cs="Consolas"/>
          <w:color w:val="171717"/>
          <w:sz w:val="23"/>
          <w:szCs w:val="23"/>
        </w:rPr>
      </w:pPr>
      <w:r>
        <w:rPr>
          <w:rFonts w:ascii="Consolas" w:eastAsia="Consolas" w:hAnsi="Consolas" w:cs="Consolas"/>
          <w:color w:val="0101FD"/>
          <w:sz w:val="23"/>
          <w:szCs w:val="23"/>
        </w:rPr>
        <w:t>int</w:t>
      </w:r>
      <w:r>
        <w:rPr>
          <w:rFonts w:ascii="Consolas" w:eastAsia="Consolas" w:hAnsi="Consolas" w:cs="Consolas"/>
          <w:color w:val="171717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006881"/>
          <w:sz w:val="23"/>
          <w:szCs w:val="23"/>
        </w:rPr>
        <w:t>closesocket</w:t>
      </w:r>
      <w:r>
        <w:rPr>
          <w:rFonts w:ascii="Consolas" w:eastAsia="Consolas" w:hAnsi="Consolas" w:cs="Consolas"/>
          <w:color w:val="171717"/>
          <w:sz w:val="23"/>
          <w:szCs w:val="23"/>
        </w:rPr>
        <w:t>( [in] SOCKET s);</w:t>
      </w:r>
    </w:p>
    <w:p w14:paraId="6EF9B2D1" w14:textId="77777777" w:rsidR="00336027" w:rsidRDefault="00336027">
      <w:pPr>
        <w:rPr>
          <w:rFonts w:ascii="Consolas" w:eastAsia="Consolas" w:hAnsi="Consolas" w:cs="Consolas"/>
          <w:color w:val="171717"/>
          <w:sz w:val="23"/>
          <w:szCs w:val="23"/>
        </w:rPr>
      </w:pPr>
    </w:p>
    <w:p w14:paraId="7C4DDC35" w14:textId="77777777" w:rsidR="00336027" w:rsidRDefault="008372FC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Де s - дескриптор, що ідентифікує сокет, який потрібно закрити.</w:t>
      </w:r>
    </w:p>
    <w:p w14:paraId="5205C6D4" w14:textId="77777777" w:rsidR="00336027" w:rsidRDefault="00336027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</w:p>
    <w:p w14:paraId="42A98A4F" w14:textId="77777777" w:rsidR="00336027" w:rsidRDefault="00336027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</w:p>
    <w:p w14:paraId="7D2BC3A0" w14:textId="77777777" w:rsidR="00336027" w:rsidRDefault="008372FC">
      <w:pPr>
        <w:jc w:val="center"/>
        <w:rPr>
          <w:rFonts w:ascii="Times New Roman" w:eastAsia="Times New Roman" w:hAnsi="Times New Roman" w:cs="Times New Roman"/>
          <w:b/>
          <w:color w:val="171717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171717"/>
          <w:sz w:val="32"/>
          <w:szCs w:val="32"/>
        </w:rPr>
        <w:t>Завдання</w:t>
      </w:r>
    </w:p>
    <w:p w14:paraId="12FCC38B" w14:textId="77777777" w:rsidR="00336027" w:rsidRDefault="008372FC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1. Реалізувати алгоритм моделювання заданої задачі за допомогою окремих процесів згідно індивідуального завдання. </w:t>
      </w:r>
    </w:p>
    <w:p w14:paraId="05E66D10" w14:textId="77777777" w:rsidR="00336027" w:rsidRDefault="008372FC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2. Реалізувати синхронізацію роботи процесів. </w:t>
      </w:r>
    </w:p>
    <w:p w14:paraId="73F2AFD0" w14:textId="77777777" w:rsidR="00336027" w:rsidRDefault="008372FC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3. Забезпечити зберігання результатів виконання завдання. </w:t>
      </w:r>
    </w:p>
    <w:p w14:paraId="404FB6D3" w14:textId="77777777" w:rsidR="00336027" w:rsidRDefault="008372FC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4. Результати виконання роботи відобразити у звіті.</w:t>
      </w:r>
    </w:p>
    <w:p w14:paraId="4D2584A8" w14:textId="77777777" w:rsidR="00336027" w:rsidRDefault="00336027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</w:p>
    <w:p w14:paraId="335F103A" w14:textId="77777777" w:rsidR="00336027" w:rsidRDefault="008372FC">
      <w:pPr>
        <w:jc w:val="center"/>
        <w:rPr>
          <w:rFonts w:ascii="Times New Roman" w:eastAsia="Times New Roman" w:hAnsi="Times New Roman" w:cs="Times New Roman"/>
          <w:b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71717"/>
          <w:sz w:val="28"/>
          <w:szCs w:val="28"/>
        </w:rPr>
        <w:t>Варіант - 7</w:t>
      </w:r>
    </w:p>
    <w:p w14:paraId="60FE49D3" w14:textId="77777777" w:rsidR="00336027" w:rsidRDefault="008372FC">
      <w:pPr>
        <w:jc w:val="both"/>
        <w:rPr>
          <w:rFonts w:ascii="Times New Roman" w:eastAsia="Times New Roman" w:hAnsi="Times New Roman" w:cs="Times New Roman"/>
          <w:color w:val="171717"/>
          <w:sz w:val="32"/>
          <w:szCs w:val="32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Реалізувати, використовуючи сокети, міжпроцесорну взаємодію , де один із процесів має бути сервером, який дозволяє процесам клієнтам підписатись/відписатись на один із серверів розсилки (щогодинний прогноз погоди, щохвилинний курс акцій, щоденний курс валют).</w:t>
      </w:r>
    </w:p>
    <w:p w14:paraId="16630BCE" w14:textId="77777777" w:rsidR="00336027" w:rsidRDefault="00336027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</w:p>
    <w:p w14:paraId="70C8A3BE" w14:textId="602B63D9" w:rsidR="00336027" w:rsidRDefault="00336027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</w:p>
    <w:p w14:paraId="7BA269AC" w14:textId="20BCF6A1" w:rsidR="0009526D" w:rsidRDefault="0009526D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</w:p>
    <w:p w14:paraId="0C4E3DCE" w14:textId="77777777" w:rsidR="0009526D" w:rsidRDefault="0009526D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</w:p>
    <w:p w14:paraId="4D2A70C5" w14:textId="23A53172" w:rsidR="00731ACA" w:rsidRPr="00731ACA" w:rsidRDefault="00731ACA" w:rsidP="00731ACA">
      <w:pPr>
        <w:jc w:val="center"/>
        <w:rPr>
          <w:rFonts w:ascii="Times New Roman" w:eastAsia="Times New Roman" w:hAnsi="Times New Roman" w:cs="Times New Roman"/>
          <w:b/>
          <w:color w:val="171717"/>
          <w:sz w:val="32"/>
          <w:szCs w:val="32"/>
          <w:lang w:val="uk-UA"/>
        </w:rPr>
      </w:pPr>
      <w:r w:rsidRPr="00731ACA">
        <w:rPr>
          <w:rFonts w:ascii="Times New Roman" w:eastAsia="Times New Roman" w:hAnsi="Times New Roman" w:cs="Times New Roman"/>
          <w:b/>
          <w:color w:val="171717"/>
          <w:sz w:val="32"/>
          <w:szCs w:val="32"/>
          <w:lang w:val="uk-UA"/>
        </w:rPr>
        <w:t>Розподіл завдання</w:t>
      </w:r>
    </w:p>
    <w:p w14:paraId="5A2E1BD8" w14:textId="28A18D7C" w:rsidR="00731ACA" w:rsidRPr="00731ACA" w:rsidRDefault="00731ACA" w:rsidP="00731ACA">
      <w:pPr>
        <w:jc w:val="both"/>
        <w:rPr>
          <w:rFonts w:ascii="Times New Roman" w:eastAsia="Times New Roman" w:hAnsi="Times New Roman" w:cs="Times New Roman"/>
          <w:bCs/>
          <w:color w:val="171717"/>
          <w:sz w:val="28"/>
          <w:szCs w:val="28"/>
          <w:lang w:val="uk-UA"/>
        </w:rPr>
      </w:pPr>
      <w:r w:rsidRPr="00731ACA">
        <w:rPr>
          <w:rFonts w:ascii="Times New Roman" w:eastAsia="Times New Roman" w:hAnsi="Times New Roman" w:cs="Times New Roman"/>
          <w:bCs/>
          <w:color w:val="171717"/>
          <w:sz w:val="28"/>
          <w:szCs w:val="28"/>
          <w:lang w:val="uk-UA"/>
        </w:rPr>
        <w:t>Масюк Олег – реалізовував багатопоточність, для того, щоб кожен клієнт мав свою особисту функцію розсилки, за часом життя конкретного зв’язку клієнта зі сервером, рядки з 28 – 72, 173 -182, 194, 14-17, 24-25, файл серверу</w:t>
      </w:r>
    </w:p>
    <w:p w14:paraId="58BDA4D0" w14:textId="77777777" w:rsidR="00731ACA" w:rsidRPr="00731ACA" w:rsidRDefault="00731ACA" w:rsidP="00731ACA">
      <w:pPr>
        <w:jc w:val="both"/>
        <w:rPr>
          <w:rFonts w:ascii="Times New Roman" w:eastAsia="Times New Roman" w:hAnsi="Times New Roman" w:cs="Times New Roman"/>
          <w:bCs/>
          <w:color w:val="171717"/>
          <w:sz w:val="28"/>
          <w:szCs w:val="28"/>
          <w:lang w:val="uk-UA"/>
        </w:rPr>
      </w:pPr>
    </w:p>
    <w:p w14:paraId="35EF0C67" w14:textId="555D1714" w:rsidR="00731ACA" w:rsidRPr="00731ACA" w:rsidRDefault="00731ACA" w:rsidP="00731ACA">
      <w:pPr>
        <w:jc w:val="both"/>
        <w:rPr>
          <w:rFonts w:ascii="Times New Roman" w:eastAsia="Times New Roman" w:hAnsi="Times New Roman" w:cs="Times New Roman"/>
          <w:bCs/>
          <w:color w:val="171717"/>
          <w:sz w:val="28"/>
          <w:szCs w:val="28"/>
          <w:lang w:val="uk-UA"/>
        </w:rPr>
      </w:pPr>
      <w:r w:rsidRPr="00731ACA">
        <w:rPr>
          <w:rFonts w:ascii="Times New Roman" w:eastAsia="Times New Roman" w:hAnsi="Times New Roman" w:cs="Times New Roman"/>
          <w:bCs/>
          <w:color w:val="171717"/>
          <w:sz w:val="28"/>
          <w:szCs w:val="28"/>
          <w:lang w:val="uk-UA"/>
        </w:rPr>
        <w:t xml:space="preserve">Бірак Денис – реалізовував роботу сервера, реалізовував під’єднання з’єднання клієнтів до серверу і їхню синхронізацію за принципом </w:t>
      </w:r>
      <w:r w:rsidRPr="00731ACA">
        <w:rPr>
          <w:rFonts w:ascii="Times New Roman" w:eastAsia="Times New Roman" w:hAnsi="Times New Roman" w:cs="Times New Roman"/>
          <w:bCs/>
          <w:color w:val="171717"/>
          <w:sz w:val="28"/>
          <w:szCs w:val="28"/>
          <w:lang w:val="en-US"/>
        </w:rPr>
        <w:t>Multiple</w:t>
      </w:r>
      <w:r w:rsidRPr="00731ACA">
        <w:rPr>
          <w:rFonts w:ascii="Times New Roman" w:eastAsia="Times New Roman" w:hAnsi="Times New Roman" w:cs="Times New Roman"/>
          <w:bCs/>
          <w:color w:val="171717"/>
          <w:sz w:val="28"/>
          <w:szCs w:val="28"/>
          <w:lang w:val="uk-UA"/>
        </w:rPr>
        <w:t xml:space="preserve"> </w:t>
      </w:r>
      <w:r w:rsidRPr="00731ACA">
        <w:rPr>
          <w:rFonts w:ascii="Times New Roman" w:eastAsia="Times New Roman" w:hAnsi="Times New Roman" w:cs="Times New Roman"/>
          <w:bCs/>
          <w:color w:val="171717"/>
          <w:sz w:val="28"/>
          <w:szCs w:val="28"/>
          <w:lang w:val="en-US"/>
        </w:rPr>
        <w:t>connections</w:t>
      </w:r>
      <w:r w:rsidRPr="00731ACA">
        <w:rPr>
          <w:rFonts w:ascii="Times New Roman" w:eastAsia="Times New Roman" w:hAnsi="Times New Roman" w:cs="Times New Roman"/>
          <w:bCs/>
          <w:color w:val="171717"/>
          <w:sz w:val="28"/>
          <w:szCs w:val="28"/>
          <w:lang w:val="uk-UA"/>
        </w:rPr>
        <w:t>, рядки з 19-26, 75-171, 188-201 файл серверу</w:t>
      </w:r>
    </w:p>
    <w:p w14:paraId="6F4B4E2D" w14:textId="77777777" w:rsidR="00731ACA" w:rsidRPr="00731ACA" w:rsidRDefault="00731ACA" w:rsidP="00731ACA">
      <w:pPr>
        <w:jc w:val="both"/>
        <w:rPr>
          <w:rFonts w:ascii="Times New Roman" w:eastAsia="Times New Roman" w:hAnsi="Times New Roman" w:cs="Times New Roman"/>
          <w:bCs/>
          <w:color w:val="171717"/>
          <w:sz w:val="28"/>
          <w:szCs w:val="28"/>
          <w:lang w:val="uk-UA"/>
        </w:rPr>
      </w:pPr>
    </w:p>
    <w:p w14:paraId="2EBBAA94" w14:textId="3703147A" w:rsidR="00731ACA" w:rsidRPr="00731ACA" w:rsidRDefault="00731ACA" w:rsidP="00731ACA">
      <w:pPr>
        <w:jc w:val="both"/>
        <w:rPr>
          <w:rFonts w:ascii="Times New Roman" w:eastAsia="Times New Roman" w:hAnsi="Times New Roman" w:cs="Times New Roman"/>
          <w:bCs/>
          <w:color w:val="171717"/>
          <w:sz w:val="28"/>
          <w:szCs w:val="28"/>
          <w:lang w:val="uk-UA"/>
        </w:rPr>
      </w:pPr>
      <w:r w:rsidRPr="00731ACA">
        <w:rPr>
          <w:rFonts w:ascii="Times New Roman" w:eastAsia="Times New Roman" w:hAnsi="Times New Roman" w:cs="Times New Roman"/>
          <w:bCs/>
          <w:color w:val="171717"/>
          <w:sz w:val="28"/>
          <w:szCs w:val="28"/>
          <w:lang w:val="uk-UA"/>
        </w:rPr>
        <w:t>Янович Марко – реалізовував створення клієнтів, реалізовував зовнішнє під’єднання конкретних клієнтів до сервера, 1-48, файл клієнту</w:t>
      </w:r>
    </w:p>
    <w:p w14:paraId="0C35572D" w14:textId="77777777" w:rsidR="00731ACA" w:rsidRPr="00731ACA" w:rsidRDefault="00731ACA" w:rsidP="00731ACA">
      <w:pPr>
        <w:jc w:val="both"/>
        <w:rPr>
          <w:rFonts w:ascii="Times New Roman" w:eastAsia="Times New Roman" w:hAnsi="Times New Roman" w:cs="Times New Roman"/>
          <w:bCs/>
          <w:color w:val="171717"/>
          <w:sz w:val="28"/>
          <w:szCs w:val="28"/>
          <w:lang w:val="uk-UA"/>
        </w:rPr>
      </w:pPr>
    </w:p>
    <w:p w14:paraId="708BBD77" w14:textId="77777777" w:rsidR="00731ACA" w:rsidRPr="00731ACA" w:rsidRDefault="00731ACA" w:rsidP="00731ACA">
      <w:pPr>
        <w:jc w:val="both"/>
        <w:rPr>
          <w:rFonts w:ascii="Times New Roman" w:eastAsia="Times New Roman" w:hAnsi="Times New Roman" w:cs="Times New Roman"/>
          <w:bCs/>
          <w:color w:val="171717"/>
          <w:sz w:val="28"/>
          <w:szCs w:val="28"/>
          <w:lang w:val="uk-UA"/>
        </w:rPr>
      </w:pPr>
      <w:r w:rsidRPr="00731ACA">
        <w:rPr>
          <w:rFonts w:ascii="Times New Roman" w:eastAsia="Times New Roman" w:hAnsi="Times New Roman" w:cs="Times New Roman"/>
          <w:bCs/>
          <w:color w:val="171717"/>
          <w:sz w:val="28"/>
          <w:szCs w:val="28"/>
          <w:lang w:val="uk-UA"/>
        </w:rPr>
        <w:t>Білик Тарас – реалізовував вибір типу розсилку між користувачем там сервером, реалізовував прийом типу розсилки на стороні клієнта для подальшого опрацювання, з 50 – 114, файл клієнту</w:t>
      </w:r>
    </w:p>
    <w:p w14:paraId="47639FA4" w14:textId="77777777" w:rsidR="00731ACA" w:rsidRPr="00731ACA" w:rsidRDefault="00731ACA" w:rsidP="00731ACA">
      <w:pPr>
        <w:jc w:val="center"/>
        <w:rPr>
          <w:rFonts w:ascii="Times New Roman" w:eastAsia="Times New Roman" w:hAnsi="Times New Roman" w:cs="Times New Roman"/>
          <w:b/>
          <w:color w:val="171717"/>
          <w:sz w:val="28"/>
          <w:szCs w:val="28"/>
          <w:lang w:val="uk-UA"/>
        </w:rPr>
      </w:pPr>
    </w:p>
    <w:p w14:paraId="3BFB6677" w14:textId="37C7D7BB" w:rsidR="00731ACA" w:rsidRPr="00043DF5" w:rsidRDefault="00043DF5" w:rsidP="00324A38">
      <w:pPr>
        <w:jc w:val="both"/>
        <w:rPr>
          <w:rFonts w:ascii="Times New Roman" w:eastAsia="Times New Roman" w:hAnsi="Times New Roman" w:cs="Times New Roman"/>
          <w:bCs/>
          <w:color w:val="171717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171717"/>
          <w:sz w:val="28"/>
          <w:szCs w:val="28"/>
          <w:lang w:val="ru-RU"/>
        </w:rPr>
        <w:t xml:space="preserve">Я </w:t>
      </w:r>
      <w:r>
        <w:rPr>
          <w:rFonts w:ascii="Times New Roman" w:eastAsia="Times New Roman" w:hAnsi="Times New Roman" w:cs="Times New Roman"/>
          <w:bCs/>
          <w:color w:val="171717"/>
          <w:sz w:val="28"/>
          <w:szCs w:val="28"/>
          <w:lang w:val="uk-UA"/>
        </w:rPr>
        <w:t>реаліз</w:t>
      </w:r>
      <w:r w:rsidRPr="00731ACA">
        <w:rPr>
          <w:rFonts w:ascii="Times New Roman" w:eastAsia="Times New Roman" w:hAnsi="Times New Roman" w:cs="Times New Roman"/>
          <w:bCs/>
          <w:color w:val="171717"/>
          <w:sz w:val="28"/>
          <w:szCs w:val="28"/>
          <w:lang w:val="uk-UA"/>
        </w:rPr>
        <w:t>ував вибір типу розсилку між користувачем там сервером, реалізовував прийом типу розсилки на стороні клієнта для подальшого опрацювання</w:t>
      </w:r>
      <w:r>
        <w:rPr>
          <w:rFonts w:ascii="Times New Roman" w:eastAsia="Times New Roman" w:hAnsi="Times New Roman" w:cs="Times New Roman"/>
          <w:bCs/>
          <w:color w:val="171717"/>
          <w:sz w:val="28"/>
          <w:szCs w:val="28"/>
          <w:lang w:val="uk-UA"/>
        </w:rPr>
        <w:t xml:space="preserve">. </w:t>
      </w:r>
    </w:p>
    <w:p w14:paraId="32D2A95F" w14:textId="77777777" w:rsidR="00731ACA" w:rsidRDefault="00731ACA" w:rsidP="00324A38">
      <w:pPr>
        <w:jc w:val="both"/>
        <w:rPr>
          <w:rFonts w:ascii="Times New Roman" w:eastAsia="Times New Roman" w:hAnsi="Times New Roman" w:cs="Times New Roman"/>
          <w:bCs/>
          <w:color w:val="171717"/>
          <w:sz w:val="28"/>
          <w:szCs w:val="28"/>
          <w:lang w:val="uk-UA"/>
        </w:rPr>
      </w:pPr>
    </w:p>
    <w:p w14:paraId="62EA0DFB" w14:textId="7F7F3A5A" w:rsidR="00731ACA" w:rsidRPr="00324A38" w:rsidRDefault="00731ACA" w:rsidP="00324A38">
      <w:pPr>
        <w:jc w:val="both"/>
        <w:rPr>
          <w:rFonts w:ascii="Times New Roman" w:eastAsia="Times New Roman" w:hAnsi="Times New Roman" w:cs="Times New Roman"/>
          <w:bCs/>
          <w:color w:val="171717"/>
          <w:sz w:val="28"/>
          <w:szCs w:val="28"/>
          <w:lang w:val="uk-UA"/>
        </w:rPr>
      </w:pPr>
      <w:r w:rsidRPr="004B441F">
        <w:rPr>
          <w:rFonts w:ascii="Times New Roman" w:eastAsia="Times New Roman" w:hAnsi="Times New Roman" w:cs="Times New Roman"/>
          <w:bCs/>
          <w:color w:val="171717"/>
          <w:sz w:val="28"/>
          <w:szCs w:val="28"/>
          <w:u w:val="single"/>
          <w:lang w:val="uk-UA"/>
        </w:rPr>
        <w:t xml:space="preserve">Реалізована мною частина коду виділена </w:t>
      </w:r>
      <w:r w:rsidRPr="004B441F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u w:val="single"/>
          <w:lang w:val="uk-UA"/>
        </w:rPr>
        <w:t>жирним шрифтом</w:t>
      </w:r>
      <w:r>
        <w:rPr>
          <w:rFonts w:ascii="Times New Roman" w:eastAsia="Times New Roman" w:hAnsi="Times New Roman" w:cs="Times New Roman"/>
          <w:bCs/>
          <w:color w:val="171717"/>
          <w:sz w:val="28"/>
          <w:szCs w:val="28"/>
          <w:lang w:val="uk-UA"/>
        </w:rPr>
        <w:t>.</w:t>
      </w:r>
    </w:p>
    <w:p w14:paraId="24F34135" w14:textId="77777777" w:rsidR="00324A38" w:rsidRDefault="00324A38">
      <w:pPr>
        <w:jc w:val="center"/>
        <w:rPr>
          <w:rFonts w:ascii="Times New Roman" w:eastAsia="Times New Roman" w:hAnsi="Times New Roman" w:cs="Times New Roman"/>
          <w:b/>
          <w:color w:val="171717"/>
          <w:sz w:val="32"/>
          <w:szCs w:val="32"/>
        </w:rPr>
      </w:pPr>
    </w:p>
    <w:p w14:paraId="5C3E9BEB" w14:textId="57E27019" w:rsidR="00336027" w:rsidRDefault="008372FC">
      <w:pPr>
        <w:jc w:val="center"/>
        <w:rPr>
          <w:rFonts w:ascii="Times New Roman" w:eastAsia="Times New Roman" w:hAnsi="Times New Roman" w:cs="Times New Roman"/>
          <w:b/>
          <w:color w:val="171717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171717"/>
          <w:sz w:val="32"/>
          <w:szCs w:val="32"/>
        </w:rPr>
        <w:t>Код програми</w:t>
      </w:r>
    </w:p>
    <w:p w14:paraId="68F075CA" w14:textId="77777777" w:rsidR="00336027" w:rsidRDefault="008372FC">
      <w:pPr>
        <w:jc w:val="center"/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server.cpp</w:t>
      </w:r>
    </w:p>
    <w:p w14:paraId="6BE3A40A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>#include &lt;iostream&gt;</w:t>
      </w:r>
    </w:p>
    <w:p w14:paraId="171915C9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>#include &lt;WS2tcpip.h&gt;</w:t>
      </w:r>
    </w:p>
    <w:p w14:paraId="38658721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>#include &lt;string&gt;</w:t>
      </w:r>
    </w:p>
    <w:p w14:paraId="29FDBEED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>#include &lt;vector&gt;</w:t>
      </w:r>
    </w:p>
    <w:p w14:paraId="06925DF2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>#include &lt;processthreadsapi.h&gt;</w:t>
      </w:r>
    </w:p>
    <w:p w14:paraId="382ACA35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>#include &lt;Windows.h&gt;</w:t>
      </w:r>
    </w:p>
    <w:p w14:paraId="5C9C1D0F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>#include &lt;time.h&gt;</w:t>
      </w:r>
    </w:p>
    <w:p w14:paraId="6C139F10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>#include &lt;stdlib.h&gt;</w:t>
      </w:r>
    </w:p>
    <w:p w14:paraId="47CA281E" w14:textId="77777777" w:rsidR="00336027" w:rsidRDefault="00336027">
      <w:pPr>
        <w:rPr>
          <w:rFonts w:ascii="Courier New" w:eastAsia="Courier New" w:hAnsi="Courier New" w:cs="Courier New"/>
          <w:color w:val="171717"/>
        </w:rPr>
      </w:pPr>
    </w:p>
    <w:p w14:paraId="3171D1C1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>#pragma comment (lib, "ws2_32.lib")</w:t>
      </w:r>
    </w:p>
    <w:p w14:paraId="76889E32" w14:textId="77777777" w:rsidR="00336027" w:rsidRDefault="00336027">
      <w:pPr>
        <w:rPr>
          <w:rFonts w:ascii="Courier New" w:eastAsia="Courier New" w:hAnsi="Courier New" w:cs="Courier New"/>
          <w:color w:val="171717"/>
        </w:rPr>
      </w:pPr>
    </w:p>
    <w:p w14:paraId="7229D022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>using namespace std;</w:t>
      </w:r>
    </w:p>
    <w:p w14:paraId="49229ED0" w14:textId="77777777" w:rsidR="00336027" w:rsidRDefault="00336027">
      <w:pPr>
        <w:rPr>
          <w:rFonts w:ascii="Courier New" w:eastAsia="Courier New" w:hAnsi="Courier New" w:cs="Courier New"/>
          <w:color w:val="171717"/>
        </w:rPr>
      </w:pPr>
    </w:p>
    <w:p w14:paraId="50337225" w14:textId="77777777" w:rsidR="00336027" w:rsidRPr="004B441F" w:rsidRDefault="008372FC">
      <w:pPr>
        <w:rPr>
          <w:rFonts w:ascii="Courier New" w:eastAsia="Courier New" w:hAnsi="Courier New" w:cs="Courier New"/>
          <w:b/>
          <w:color w:val="171717"/>
        </w:rPr>
      </w:pPr>
      <w:r w:rsidRPr="004B441F">
        <w:rPr>
          <w:rFonts w:ascii="Courier New" w:eastAsia="Courier New" w:hAnsi="Courier New" w:cs="Courier New"/>
          <w:b/>
          <w:color w:val="171717"/>
        </w:rPr>
        <w:t>struct MailingInfo {</w:t>
      </w:r>
    </w:p>
    <w:p w14:paraId="60AED473" w14:textId="77777777" w:rsidR="00336027" w:rsidRPr="004B441F" w:rsidRDefault="008372FC">
      <w:pPr>
        <w:rPr>
          <w:rFonts w:ascii="Courier New" w:eastAsia="Courier New" w:hAnsi="Courier New" w:cs="Courier New"/>
          <w:b/>
          <w:color w:val="171717"/>
        </w:rPr>
      </w:pPr>
      <w:r w:rsidRPr="004B441F">
        <w:rPr>
          <w:rFonts w:ascii="Courier New" w:eastAsia="Courier New" w:hAnsi="Courier New" w:cs="Courier New"/>
          <w:b/>
          <w:color w:val="171717"/>
        </w:rPr>
        <w:tab/>
        <w:t>SOCKET sock;</w:t>
      </w:r>
    </w:p>
    <w:p w14:paraId="2E1925E8" w14:textId="77777777" w:rsidR="00336027" w:rsidRPr="004B441F" w:rsidRDefault="008372FC">
      <w:pPr>
        <w:rPr>
          <w:rFonts w:ascii="Courier New" w:eastAsia="Courier New" w:hAnsi="Courier New" w:cs="Courier New"/>
          <w:b/>
          <w:color w:val="171717"/>
        </w:rPr>
      </w:pPr>
      <w:r w:rsidRPr="004B441F">
        <w:rPr>
          <w:rFonts w:ascii="Courier New" w:eastAsia="Courier New" w:hAnsi="Courier New" w:cs="Courier New"/>
          <w:b/>
          <w:color w:val="171717"/>
        </w:rPr>
        <w:tab/>
        <w:t>int type;</w:t>
      </w:r>
    </w:p>
    <w:p w14:paraId="15CFFEDD" w14:textId="77777777" w:rsidR="00336027" w:rsidRPr="004B441F" w:rsidRDefault="008372FC">
      <w:pPr>
        <w:rPr>
          <w:rFonts w:ascii="Courier New" w:eastAsia="Courier New" w:hAnsi="Courier New" w:cs="Courier New"/>
          <w:b/>
          <w:color w:val="171717"/>
        </w:rPr>
      </w:pPr>
      <w:r w:rsidRPr="004B441F">
        <w:rPr>
          <w:rFonts w:ascii="Courier New" w:eastAsia="Courier New" w:hAnsi="Courier New" w:cs="Courier New"/>
          <w:b/>
          <w:color w:val="171717"/>
        </w:rPr>
        <w:t>};</w:t>
      </w:r>
    </w:p>
    <w:p w14:paraId="677125FF" w14:textId="77777777" w:rsidR="00336027" w:rsidRDefault="00336027">
      <w:pPr>
        <w:rPr>
          <w:rFonts w:ascii="Courier New" w:eastAsia="Courier New" w:hAnsi="Courier New" w:cs="Courier New"/>
          <w:color w:val="171717"/>
        </w:rPr>
      </w:pPr>
    </w:p>
    <w:p w14:paraId="7ACB8CF0" w14:textId="77777777" w:rsidR="00336027" w:rsidRPr="004B441F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4B441F">
        <w:rPr>
          <w:rFonts w:ascii="Courier New" w:eastAsia="Courier New" w:hAnsi="Courier New" w:cs="Courier New"/>
          <w:b/>
          <w:bCs/>
          <w:color w:val="171717"/>
        </w:rPr>
        <w:t>struct Info {</w:t>
      </w:r>
    </w:p>
    <w:p w14:paraId="6DEAC334" w14:textId="77777777" w:rsidR="00336027" w:rsidRPr="004B441F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4B441F">
        <w:rPr>
          <w:rFonts w:ascii="Courier New" w:eastAsia="Courier New" w:hAnsi="Courier New" w:cs="Courier New"/>
          <w:b/>
          <w:bCs/>
          <w:color w:val="171717"/>
        </w:rPr>
        <w:tab/>
        <w:t>sockaddr_in client;</w:t>
      </w:r>
    </w:p>
    <w:p w14:paraId="624F9102" w14:textId="77777777" w:rsidR="00336027" w:rsidRPr="004B441F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4B441F">
        <w:rPr>
          <w:rFonts w:ascii="Courier New" w:eastAsia="Courier New" w:hAnsi="Courier New" w:cs="Courier New"/>
          <w:b/>
          <w:bCs/>
          <w:color w:val="171717"/>
        </w:rPr>
        <w:tab/>
        <w:t>int clientSize;</w:t>
      </w:r>
    </w:p>
    <w:p w14:paraId="217AE1F4" w14:textId="77777777" w:rsidR="00336027" w:rsidRPr="004B441F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4B441F">
        <w:rPr>
          <w:rFonts w:ascii="Courier New" w:eastAsia="Courier New" w:hAnsi="Courier New" w:cs="Courier New"/>
          <w:b/>
          <w:bCs/>
          <w:color w:val="171717"/>
        </w:rPr>
        <w:tab/>
        <w:t>char host[NI_MAXHOST];</w:t>
      </w:r>
      <w:r w:rsidRPr="004B441F">
        <w:rPr>
          <w:rFonts w:ascii="Courier New" w:eastAsia="Courier New" w:hAnsi="Courier New" w:cs="Courier New"/>
          <w:b/>
          <w:bCs/>
          <w:color w:val="171717"/>
        </w:rPr>
        <w:tab/>
      </w:r>
      <w:r w:rsidRPr="004B441F">
        <w:rPr>
          <w:rFonts w:ascii="Courier New" w:eastAsia="Courier New" w:hAnsi="Courier New" w:cs="Courier New"/>
          <w:b/>
          <w:bCs/>
          <w:color w:val="171717"/>
        </w:rPr>
        <w:tab/>
        <w:t>// Client's remote name</w:t>
      </w:r>
    </w:p>
    <w:p w14:paraId="023B1A85" w14:textId="77777777" w:rsidR="00336027" w:rsidRPr="004B441F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4B441F">
        <w:rPr>
          <w:rFonts w:ascii="Courier New" w:eastAsia="Courier New" w:hAnsi="Courier New" w:cs="Courier New"/>
          <w:b/>
          <w:bCs/>
          <w:color w:val="171717"/>
        </w:rPr>
        <w:tab/>
        <w:t>char service[NI_MAXSERV];</w:t>
      </w:r>
      <w:r w:rsidRPr="004B441F">
        <w:rPr>
          <w:rFonts w:ascii="Courier New" w:eastAsia="Courier New" w:hAnsi="Courier New" w:cs="Courier New"/>
          <w:b/>
          <w:bCs/>
          <w:color w:val="171717"/>
        </w:rPr>
        <w:tab/>
        <w:t>// Service (i.e. port) the client is connect on</w:t>
      </w:r>
    </w:p>
    <w:p w14:paraId="307521BB" w14:textId="77777777" w:rsidR="00336027" w:rsidRPr="004B441F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4B441F">
        <w:rPr>
          <w:rFonts w:ascii="Courier New" w:eastAsia="Courier New" w:hAnsi="Courier New" w:cs="Courier New"/>
          <w:b/>
          <w:bCs/>
          <w:color w:val="171717"/>
        </w:rPr>
        <w:tab/>
        <w:t>HANDLE th;</w:t>
      </w:r>
    </w:p>
    <w:p w14:paraId="189BCC5E" w14:textId="77777777" w:rsidR="00336027" w:rsidRPr="004B441F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4B441F">
        <w:rPr>
          <w:rFonts w:ascii="Courier New" w:eastAsia="Courier New" w:hAnsi="Courier New" w:cs="Courier New"/>
          <w:b/>
          <w:bCs/>
          <w:color w:val="171717"/>
        </w:rPr>
        <w:tab/>
        <w:t>DWORD th_id;</w:t>
      </w:r>
    </w:p>
    <w:p w14:paraId="2BFBFCEE" w14:textId="77777777" w:rsidR="00336027" w:rsidRPr="004B441F" w:rsidRDefault="008372FC">
      <w:pPr>
        <w:rPr>
          <w:rFonts w:ascii="Courier New" w:eastAsia="Courier New" w:hAnsi="Courier New" w:cs="Courier New"/>
          <w:b/>
          <w:bCs/>
          <w:color w:val="171717"/>
        </w:rPr>
      </w:pPr>
      <w:r w:rsidRPr="004B441F">
        <w:rPr>
          <w:rFonts w:ascii="Courier New" w:eastAsia="Courier New" w:hAnsi="Courier New" w:cs="Courier New"/>
          <w:b/>
          <w:bCs/>
          <w:color w:val="171717"/>
        </w:rPr>
        <w:t>};</w:t>
      </w:r>
    </w:p>
    <w:p w14:paraId="7D22F493" w14:textId="77777777" w:rsidR="00336027" w:rsidRPr="004B441F" w:rsidRDefault="00336027">
      <w:pPr>
        <w:rPr>
          <w:rFonts w:ascii="Courier New" w:eastAsia="Courier New" w:hAnsi="Courier New" w:cs="Courier New"/>
          <w:b/>
          <w:color w:val="171717"/>
        </w:rPr>
      </w:pPr>
    </w:p>
    <w:p w14:paraId="410D9B7F" w14:textId="77777777" w:rsidR="00336027" w:rsidRPr="004B441F" w:rsidRDefault="008372FC">
      <w:pPr>
        <w:rPr>
          <w:rFonts w:ascii="Courier New" w:eastAsia="Courier New" w:hAnsi="Courier New" w:cs="Courier New"/>
          <w:b/>
          <w:color w:val="171717"/>
        </w:rPr>
      </w:pPr>
      <w:r w:rsidRPr="004B441F">
        <w:rPr>
          <w:rFonts w:ascii="Courier New" w:eastAsia="Courier New" w:hAnsi="Courier New" w:cs="Courier New"/>
          <w:b/>
          <w:color w:val="171717"/>
        </w:rPr>
        <w:t>DWORD WINAPI SendData(LPVOID lpParameter) {</w:t>
      </w:r>
    </w:p>
    <w:p w14:paraId="421326C9" w14:textId="77777777" w:rsidR="00336027" w:rsidRPr="004B441F" w:rsidRDefault="008372FC">
      <w:pPr>
        <w:rPr>
          <w:rFonts w:ascii="Courier New" w:eastAsia="Courier New" w:hAnsi="Courier New" w:cs="Courier New"/>
          <w:b/>
          <w:color w:val="171717"/>
        </w:rPr>
      </w:pPr>
      <w:r w:rsidRPr="004B441F">
        <w:rPr>
          <w:rFonts w:ascii="Courier New" w:eastAsia="Courier New" w:hAnsi="Courier New" w:cs="Courier New"/>
          <w:b/>
          <w:color w:val="171717"/>
        </w:rPr>
        <w:tab/>
        <w:t>MailingInfo* p = (MailingInfo*)lpParameter;</w:t>
      </w:r>
    </w:p>
    <w:p w14:paraId="73C3CA14" w14:textId="77777777" w:rsidR="00336027" w:rsidRPr="004B441F" w:rsidRDefault="00336027">
      <w:pPr>
        <w:rPr>
          <w:rFonts w:ascii="Courier New" w:eastAsia="Courier New" w:hAnsi="Courier New" w:cs="Courier New"/>
          <w:b/>
          <w:color w:val="171717"/>
        </w:rPr>
      </w:pPr>
    </w:p>
    <w:p w14:paraId="392C5209" w14:textId="77777777" w:rsidR="00336027" w:rsidRPr="004B441F" w:rsidRDefault="008372FC">
      <w:pPr>
        <w:rPr>
          <w:rFonts w:ascii="Courier New" w:eastAsia="Courier New" w:hAnsi="Courier New" w:cs="Courier New"/>
          <w:b/>
          <w:color w:val="171717"/>
        </w:rPr>
      </w:pPr>
      <w:r w:rsidRPr="004B441F">
        <w:rPr>
          <w:rFonts w:ascii="Courier New" w:eastAsia="Courier New" w:hAnsi="Courier New" w:cs="Courier New"/>
          <w:b/>
          <w:color w:val="171717"/>
        </w:rPr>
        <w:tab/>
        <w:t>string isContinue;</w:t>
      </w:r>
    </w:p>
    <w:p w14:paraId="7453E4FB" w14:textId="77777777" w:rsidR="00336027" w:rsidRPr="004B441F" w:rsidRDefault="00336027">
      <w:pPr>
        <w:rPr>
          <w:rFonts w:ascii="Courier New" w:eastAsia="Courier New" w:hAnsi="Courier New" w:cs="Courier New"/>
          <w:b/>
          <w:color w:val="171717"/>
        </w:rPr>
      </w:pPr>
    </w:p>
    <w:p w14:paraId="5184567C" w14:textId="77777777" w:rsidR="00336027" w:rsidRPr="004B441F" w:rsidRDefault="008372FC">
      <w:pPr>
        <w:rPr>
          <w:rFonts w:ascii="Courier New" w:eastAsia="Courier New" w:hAnsi="Courier New" w:cs="Courier New"/>
          <w:b/>
          <w:color w:val="171717"/>
        </w:rPr>
      </w:pPr>
      <w:r w:rsidRPr="004B441F">
        <w:rPr>
          <w:rFonts w:ascii="Courier New" w:eastAsia="Courier New" w:hAnsi="Courier New" w:cs="Courier New"/>
          <w:b/>
          <w:color w:val="171717"/>
        </w:rPr>
        <w:tab/>
        <w:t>switch (p-&gt;type) {</w:t>
      </w:r>
    </w:p>
    <w:p w14:paraId="5CF6C310" w14:textId="77777777" w:rsidR="00336027" w:rsidRPr="004B441F" w:rsidRDefault="008372FC">
      <w:pPr>
        <w:rPr>
          <w:rFonts w:ascii="Courier New" w:eastAsia="Courier New" w:hAnsi="Courier New" w:cs="Courier New"/>
          <w:b/>
          <w:color w:val="171717"/>
        </w:rPr>
      </w:pPr>
      <w:r w:rsidRPr="004B441F">
        <w:rPr>
          <w:rFonts w:ascii="Courier New" w:eastAsia="Courier New" w:hAnsi="Courier New" w:cs="Courier New"/>
          <w:b/>
          <w:color w:val="171717"/>
        </w:rPr>
        <w:tab/>
        <w:t>case 1: {</w:t>
      </w:r>
    </w:p>
    <w:p w14:paraId="01A62BDC" w14:textId="77777777" w:rsidR="00336027" w:rsidRPr="004B441F" w:rsidRDefault="008372FC">
      <w:pPr>
        <w:rPr>
          <w:rFonts w:ascii="Courier New" w:eastAsia="Courier New" w:hAnsi="Courier New" w:cs="Courier New"/>
          <w:b/>
          <w:color w:val="171717"/>
        </w:rPr>
      </w:pPr>
      <w:r w:rsidRPr="004B441F">
        <w:rPr>
          <w:rFonts w:ascii="Courier New" w:eastAsia="Courier New" w:hAnsi="Courier New" w:cs="Courier New"/>
          <w:b/>
          <w:color w:val="171717"/>
        </w:rPr>
        <w:tab/>
      </w:r>
      <w:r w:rsidRPr="004B441F">
        <w:rPr>
          <w:rFonts w:ascii="Courier New" w:eastAsia="Courier New" w:hAnsi="Courier New" w:cs="Courier New"/>
          <w:b/>
          <w:color w:val="171717"/>
        </w:rPr>
        <w:tab/>
        <w:t>int hour = 0;</w:t>
      </w:r>
    </w:p>
    <w:p w14:paraId="5EED51BD" w14:textId="77777777" w:rsidR="00336027" w:rsidRPr="004B441F" w:rsidRDefault="00336027">
      <w:pPr>
        <w:rPr>
          <w:rFonts w:ascii="Courier New" w:eastAsia="Courier New" w:hAnsi="Courier New" w:cs="Courier New"/>
          <w:b/>
          <w:color w:val="171717"/>
        </w:rPr>
      </w:pPr>
    </w:p>
    <w:p w14:paraId="5165B00E" w14:textId="77777777" w:rsidR="00336027" w:rsidRPr="004B441F" w:rsidRDefault="008372FC">
      <w:pPr>
        <w:rPr>
          <w:rFonts w:ascii="Courier New" w:eastAsia="Courier New" w:hAnsi="Courier New" w:cs="Courier New"/>
          <w:b/>
          <w:color w:val="171717"/>
        </w:rPr>
      </w:pPr>
      <w:r w:rsidRPr="004B441F">
        <w:rPr>
          <w:rFonts w:ascii="Courier New" w:eastAsia="Courier New" w:hAnsi="Courier New" w:cs="Courier New"/>
          <w:b/>
          <w:color w:val="171717"/>
        </w:rPr>
        <w:tab/>
      </w:r>
      <w:r w:rsidRPr="004B441F">
        <w:rPr>
          <w:rFonts w:ascii="Courier New" w:eastAsia="Courier New" w:hAnsi="Courier New" w:cs="Courier New"/>
          <w:b/>
          <w:color w:val="171717"/>
        </w:rPr>
        <w:tab/>
        <w:t>while (true) {</w:t>
      </w:r>
    </w:p>
    <w:p w14:paraId="451FD9B5" w14:textId="77777777" w:rsidR="00336027" w:rsidRPr="004B441F" w:rsidRDefault="008372FC">
      <w:pPr>
        <w:rPr>
          <w:rFonts w:ascii="Courier New" w:eastAsia="Courier New" w:hAnsi="Courier New" w:cs="Courier New"/>
          <w:b/>
          <w:color w:val="171717"/>
        </w:rPr>
      </w:pPr>
      <w:r w:rsidRPr="004B441F">
        <w:rPr>
          <w:rFonts w:ascii="Courier New" w:eastAsia="Courier New" w:hAnsi="Courier New" w:cs="Courier New"/>
          <w:b/>
          <w:color w:val="171717"/>
        </w:rPr>
        <w:tab/>
      </w:r>
      <w:r w:rsidRPr="004B441F">
        <w:rPr>
          <w:rFonts w:ascii="Courier New" w:eastAsia="Courier New" w:hAnsi="Courier New" w:cs="Courier New"/>
          <w:b/>
          <w:color w:val="171717"/>
        </w:rPr>
        <w:tab/>
      </w:r>
      <w:r w:rsidRPr="004B441F">
        <w:rPr>
          <w:rFonts w:ascii="Courier New" w:eastAsia="Courier New" w:hAnsi="Courier New" w:cs="Courier New"/>
          <w:b/>
          <w:color w:val="171717"/>
        </w:rPr>
        <w:tab/>
        <w:t>srand(time(NULL));</w:t>
      </w:r>
    </w:p>
    <w:p w14:paraId="71EFDFAD" w14:textId="77777777" w:rsidR="00336027" w:rsidRPr="004B441F" w:rsidRDefault="008372FC">
      <w:pPr>
        <w:rPr>
          <w:rFonts w:ascii="Courier New" w:eastAsia="Courier New" w:hAnsi="Courier New" w:cs="Courier New"/>
          <w:b/>
          <w:color w:val="171717"/>
        </w:rPr>
      </w:pPr>
      <w:r w:rsidRPr="004B441F">
        <w:rPr>
          <w:rFonts w:ascii="Courier New" w:eastAsia="Courier New" w:hAnsi="Courier New" w:cs="Courier New"/>
          <w:b/>
          <w:color w:val="171717"/>
        </w:rPr>
        <w:tab/>
      </w:r>
      <w:r w:rsidRPr="004B441F">
        <w:rPr>
          <w:rFonts w:ascii="Courier New" w:eastAsia="Courier New" w:hAnsi="Courier New" w:cs="Courier New"/>
          <w:b/>
          <w:color w:val="171717"/>
        </w:rPr>
        <w:tab/>
      </w:r>
      <w:r w:rsidRPr="004B441F">
        <w:rPr>
          <w:rFonts w:ascii="Courier New" w:eastAsia="Courier New" w:hAnsi="Courier New" w:cs="Courier New"/>
          <w:b/>
          <w:color w:val="171717"/>
        </w:rPr>
        <w:tab/>
        <w:t>string msg = "Prediction on hour: " + to_string(hour) + " is " + to_string(rand() % 40) + " C^";</w:t>
      </w:r>
    </w:p>
    <w:p w14:paraId="1A64D168" w14:textId="77777777" w:rsidR="00336027" w:rsidRPr="004B441F" w:rsidRDefault="008372FC">
      <w:pPr>
        <w:rPr>
          <w:rFonts w:ascii="Courier New" w:eastAsia="Courier New" w:hAnsi="Courier New" w:cs="Courier New"/>
          <w:b/>
          <w:color w:val="171717"/>
        </w:rPr>
      </w:pPr>
      <w:r w:rsidRPr="004B441F">
        <w:rPr>
          <w:rFonts w:ascii="Courier New" w:eastAsia="Courier New" w:hAnsi="Courier New" w:cs="Courier New"/>
          <w:b/>
          <w:color w:val="171717"/>
        </w:rPr>
        <w:tab/>
      </w:r>
      <w:r w:rsidRPr="004B441F">
        <w:rPr>
          <w:rFonts w:ascii="Courier New" w:eastAsia="Courier New" w:hAnsi="Courier New" w:cs="Courier New"/>
          <w:b/>
          <w:color w:val="171717"/>
        </w:rPr>
        <w:tab/>
      </w:r>
      <w:r w:rsidRPr="004B441F">
        <w:rPr>
          <w:rFonts w:ascii="Courier New" w:eastAsia="Courier New" w:hAnsi="Courier New" w:cs="Courier New"/>
          <w:b/>
          <w:color w:val="171717"/>
        </w:rPr>
        <w:tab/>
        <w:t>send(p-&gt;sock, msg.c_str(), msg.size() + 1, 0);</w:t>
      </w:r>
    </w:p>
    <w:p w14:paraId="28C24971" w14:textId="77777777" w:rsidR="00336027" w:rsidRPr="004B441F" w:rsidRDefault="008372FC">
      <w:pPr>
        <w:rPr>
          <w:rFonts w:ascii="Courier New" w:eastAsia="Courier New" w:hAnsi="Courier New" w:cs="Courier New"/>
          <w:b/>
          <w:color w:val="171717"/>
        </w:rPr>
      </w:pPr>
      <w:r w:rsidRPr="004B441F">
        <w:rPr>
          <w:rFonts w:ascii="Courier New" w:eastAsia="Courier New" w:hAnsi="Courier New" w:cs="Courier New"/>
          <w:b/>
          <w:color w:val="171717"/>
        </w:rPr>
        <w:tab/>
      </w:r>
      <w:r w:rsidRPr="004B441F">
        <w:rPr>
          <w:rFonts w:ascii="Courier New" w:eastAsia="Courier New" w:hAnsi="Courier New" w:cs="Courier New"/>
          <w:b/>
          <w:color w:val="171717"/>
        </w:rPr>
        <w:tab/>
      </w:r>
      <w:r w:rsidRPr="004B441F">
        <w:rPr>
          <w:rFonts w:ascii="Courier New" w:eastAsia="Courier New" w:hAnsi="Courier New" w:cs="Courier New"/>
          <w:b/>
          <w:color w:val="171717"/>
        </w:rPr>
        <w:tab/>
        <w:t>hour++;</w:t>
      </w:r>
    </w:p>
    <w:p w14:paraId="4088328B" w14:textId="77777777" w:rsidR="00336027" w:rsidRPr="004B441F" w:rsidRDefault="008372FC">
      <w:pPr>
        <w:rPr>
          <w:rFonts w:ascii="Courier New" w:eastAsia="Courier New" w:hAnsi="Courier New" w:cs="Courier New"/>
          <w:b/>
          <w:color w:val="171717"/>
        </w:rPr>
      </w:pPr>
      <w:r w:rsidRPr="004B441F">
        <w:rPr>
          <w:rFonts w:ascii="Courier New" w:eastAsia="Courier New" w:hAnsi="Courier New" w:cs="Courier New"/>
          <w:b/>
          <w:color w:val="171717"/>
        </w:rPr>
        <w:tab/>
      </w:r>
      <w:r w:rsidRPr="004B441F">
        <w:rPr>
          <w:rFonts w:ascii="Courier New" w:eastAsia="Courier New" w:hAnsi="Courier New" w:cs="Courier New"/>
          <w:b/>
          <w:color w:val="171717"/>
        </w:rPr>
        <w:tab/>
      </w:r>
      <w:r w:rsidRPr="004B441F">
        <w:rPr>
          <w:rFonts w:ascii="Courier New" w:eastAsia="Courier New" w:hAnsi="Courier New" w:cs="Courier New"/>
          <w:b/>
          <w:color w:val="171717"/>
        </w:rPr>
        <w:tab/>
        <w:t>Sleep(5000);</w:t>
      </w:r>
    </w:p>
    <w:p w14:paraId="4407C4B4" w14:textId="77777777" w:rsidR="00336027" w:rsidRPr="004B441F" w:rsidRDefault="008372FC">
      <w:pPr>
        <w:rPr>
          <w:rFonts w:ascii="Courier New" w:eastAsia="Courier New" w:hAnsi="Courier New" w:cs="Courier New"/>
          <w:b/>
          <w:color w:val="171717"/>
        </w:rPr>
      </w:pPr>
      <w:r w:rsidRPr="004B441F">
        <w:rPr>
          <w:rFonts w:ascii="Courier New" w:eastAsia="Courier New" w:hAnsi="Courier New" w:cs="Courier New"/>
          <w:b/>
          <w:color w:val="171717"/>
        </w:rPr>
        <w:tab/>
      </w:r>
      <w:r w:rsidRPr="004B441F">
        <w:rPr>
          <w:rFonts w:ascii="Courier New" w:eastAsia="Courier New" w:hAnsi="Courier New" w:cs="Courier New"/>
          <w:b/>
          <w:color w:val="171717"/>
        </w:rPr>
        <w:tab/>
        <w:t>}</w:t>
      </w:r>
    </w:p>
    <w:p w14:paraId="79120ECB" w14:textId="77777777" w:rsidR="00336027" w:rsidRPr="004B441F" w:rsidRDefault="008372FC">
      <w:pPr>
        <w:rPr>
          <w:rFonts w:ascii="Courier New" w:eastAsia="Courier New" w:hAnsi="Courier New" w:cs="Courier New"/>
          <w:b/>
          <w:color w:val="171717"/>
        </w:rPr>
      </w:pPr>
      <w:r w:rsidRPr="004B441F">
        <w:rPr>
          <w:rFonts w:ascii="Courier New" w:eastAsia="Courier New" w:hAnsi="Courier New" w:cs="Courier New"/>
          <w:b/>
          <w:color w:val="171717"/>
        </w:rPr>
        <w:tab/>
        <w:t>}</w:t>
      </w:r>
    </w:p>
    <w:p w14:paraId="44CE870B" w14:textId="77777777" w:rsidR="00336027" w:rsidRPr="004B441F" w:rsidRDefault="00336027">
      <w:pPr>
        <w:rPr>
          <w:rFonts w:ascii="Courier New" w:eastAsia="Courier New" w:hAnsi="Courier New" w:cs="Courier New"/>
          <w:b/>
          <w:color w:val="171717"/>
        </w:rPr>
      </w:pPr>
    </w:p>
    <w:p w14:paraId="421F903B" w14:textId="77777777" w:rsidR="00336027" w:rsidRPr="004B441F" w:rsidRDefault="008372FC">
      <w:pPr>
        <w:rPr>
          <w:rFonts w:ascii="Courier New" w:eastAsia="Courier New" w:hAnsi="Courier New" w:cs="Courier New"/>
          <w:b/>
          <w:color w:val="171717"/>
        </w:rPr>
      </w:pPr>
      <w:r w:rsidRPr="004B441F">
        <w:rPr>
          <w:rFonts w:ascii="Courier New" w:eastAsia="Courier New" w:hAnsi="Courier New" w:cs="Courier New"/>
          <w:b/>
          <w:color w:val="171717"/>
        </w:rPr>
        <w:tab/>
        <w:t>case 2: {</w:t>
      </w:r>
    </w:p>
    <w:p w14:paraId="4FECFC1A" w14:textId="77777777" w:rsidR="00336027" w:rsidRPr="004B441F" w:rsidRDefault="008372FC">
      <w:pPr>
        <w:rPr>
          <w:rFonts w:ascii="Courier New" w:eastAsia="Courier New" w:hAnsi="Courier New" w:cs="Courier New"/>
          <w:b/>
          <w:color w:val="171717"/>
        </w:rPr>
      </w:pPr>
      <w:r w:rsidRPr="004B441F">
        <w:rPr>
          <w:rFonts w:ascii="Courier New" w:eastAsia="Courier New" w:hAnsi="Courier New" w:cs="Courier New"/>
          <w:b/>
          <w:color w:val="171717"/>
        </w:rPr>
        <w:tab/>
      </w:r>
      <w:r w:rsidRPr="004B441F">
        <w:rPr>
          <w:rFonts w:ascii="Courier New" w:eastAsia="Courier New" w:hAnsi="Courier New" w:cs="Courier New"/>
          <w:b/>
          <w:color w:val="171717"/>
        </w:rPr>
        <w:tab/>
        <w:t>int minutes = 0;</w:t>
      </w:r>
    </w:p>
    <w:p w14:paraId="51905506" w14:textId="77777777" w:rsidR="00336027" w:rsidRPr="004B441F" w:rsidRDefault="00336027">
      <w:pPr>
        <w:rPr>
          <w:rFonts w:ascii="Courier New" w:eastAsia="Courier New" w:hAnsi="Courier New" w:cs="Courier New"/>
          <w:b/>
          <w:color w:val="171717"/>
        </w:rPr>
      </w:pPr>
    </w:p>
    <w:p w14:paraId="291AB061" w14:textId="77777777" w:rsidR="00336027" w:rsidRPr="004B441F" w:rsidRDefault="008372FC">
      <w:pPr>
        <w:rPr>
          <w:rFonts w:ascii="Courier New" w:eastAsia="Courier New" w:hAnsi="Courier New" w:cs="Courier New"/>
          <w:b/>
          <w:color w:val="171717"/>
        </w:rPr>
      </w:pPr>
      <w:r w:rsidRPr="004B441F">
        <w:rPr>
          <w:rFonts w:ascii="Courier New" w:eastAsia="Courier New" w:hAnsi="Courier New" w:cs="Courier New"/>
          <w:b/>
          <w:color w:val="171717"/>
        </w:rPr>
        <w:tab/>
      </w:r>
      <w:r w:rsidRPr="004B441F">
        <w:rPr>
          <w:rFonts w:ascii="Courier New" w:eastAsia="Courier New" w:hAnsi="Courier New" w:cs="Courier New"/>
          <w:b/>
          <w:color w:val="171717"/>
        </w:rPr>
        <w:tab/>
        <w:t>while (true) {</w:t>
      </w:r>
    </w:p>
    <w:p w14:paraId="7FED53F9" w14:textId="77777777" w:rsidR="00336027" w:rsidRPr="004B441F" w:rsidRDefault="008372FC">
      <w:pPr>
        <w:rPr>
          <w:rFonts w:ascii="Courier New" w:eastAsia="Courier New" w:hAnsi="Courier New" w:cs="Courier New"/>
          <w:b/>
          <w:color w:val="171717"/>
        </w:rPr>
      </w:pPr>
      <w:r w:rsidRPr="004B441F">
        <w:rPr>
          <w:rFonts w:ascii="Courier New" w:eastAsia="Courier New" w:hAnsi="Courier New" w:cs="Courier New"/>
          <w:b/>
          <w:color w:val="171717"/>
        </w:rPr>
        <w:tab/>
      </w:r>
      <w:r w:rsidRPr="004B441F">
        <w:rPr>
          <w:rFonts w:ascii="Courier New" w:eastAsia="Courier New" w:hAnsi="Courier New" w:cs="Courier New"/>
          <w:b/>
          <w:color w:val="171717"/>
        </w:rPr>
        <w:tab/>
      </w:r>
      <w:r w:rsidRPr="004B441F">
        <w:rPr>
          <w:rFonts w:ascii="Courier New" w:eastAsia="Courier New" w:hAnsi="Courier New" w:cs="Courier New"/>
          <w:b/>
          <w:color w:val="171717"/>
        </w:rPr>
        <w:tab/>
        <w:t>srand(time(NULL));</w:t>
      </w:r>
    </w:p>
    <w:p w14:paraId="4EBB7663" w14:textId="77777777" w:rsidR="00336027" w:rsidRPr="004B441F" w:rsidRDefault="008372FC">
      <w:pPr>
        <w:rPr>
          <w:rFonts w:ascii="Courier New" w:eastAsia="Courier New" w:hAnsi="Courier New" w:cs="Courier New"/>
          <w:b/>
          <w:color w:val="171717"/>
        </w:rPr>
      </w:pPr>
      <w:r w:rsidRPr="004B441F">
        <w:rPr>
          <w:rFonts w:ascii="Courier New" w:eastAsia="Courier New" w:hAnsi="Courier New" w:cs="Courier New"/>
          <w:b/>
          <w:color w:val="171717"/>
        </w:rPr>
        <w:tab/>
      </w:r>
      <w:r w:rsidRPr="004B441F">
        <w:rPr>
          <w:rFonts w:ascii="Courier New" w:eastAsia="Courier New" w:hAnsi="Courier New" w:cs="Courier New"/>
          <w:b/>
          <w:color w:val="171717"/>
        </w:rPr>
        <w:tab/>
      </w:r>
      <w:r w:rsidRPr="004B441F">
        <w:rPr>
          <w:rFonts w:ascii="Courier New" w:eastAsia="Courier New" w:hAnsi="Courier New" w:cs="Courier New"/>
          <w:b/>
          <w:color w:val="171717"/>
        </w:rPr>
        <w:tab/>
        <w:t>string msg = "Prediction on minute: " + to_string(minutes) + " is " + to_string(rand() % 30) + "." + to_string(rand() % 30) + " eth.";</w:t>
      </w:r>
    </w:p>
    <w:p w14:paraId="08B9826B" w14:textId="77777777" w:rsidR="00336027" w:rsidRPr="004B441F" w:rsidRDefault="008372FC">
      <w:pPr>
        <w:rPr>
          <w:rFonts w:ascii="Courier New" w:eastAsia="Courier New" w:hAnsi="Courier New" w:cs="Courier New"/>
          <w:b/>
          <w:color w:val="171717"/>
        </w:rPr>
      </w:pPr>
      <w:r w:rsidRPr="004B441F">
        <w:rPr>
          <w:rFonts w:ascii="Courier New" w:eastAsia="Courier New" w:hAnsi="Courier New" w:cs="Courier New"/>
          <w:b/>
          <w:color w:val="171717"/>
        </w:rPr>
        <w:tab/>
      </w:r>
      <w:r w:rsidRPr="004B441F">
        <w:rPr>
          <w:rFonts w:ascii="Courier New" w:eastAsia="Courier New" w:hAnsi="Courier New" w:cs="Courier New"/>
          <w:b/>
          <w:color w:val="171717"/>
        </w:rPr>
        <w:tab/>
      </w:r>
      <w:r w:rsidRPr="004B441F">
        <w:rPr>
          <w:rFonts w:ascii="Courier New" w:eastAsia="Courier New" w:hAnsi="Courier New" w:cs="Courier New"/>
          <w:b/>
          <w:color w:val="171717"/>
        </w:rPr>
        <w:tab/>
        <w:t>send(p-&gt;sock, msg.c_str(), msg.size() + 1, 0);</w:t>
      </w:r>
    </w:p>
    <w:p w14:paraId="4FCCFD2A" w14:textId="77777777" w:rsidR="00336027" w:rsidRPr="004B441F" w:rsidRDefault="008372FC">
      <w:pPr>
        <w:rPr>
          <w:rFonts w:ascii="Courier New" w:eastAsia="Courier New" w:hAnsi="Courier New" w:cs="Courier New"/>
          <w:b/>
          <w:color w:val="171717"/>
        </w:rPr>
      </w:pPr>
      <w:r w:rsidRPr="004B441F">
        <w:rPr>
          <w:rFonts w:ascii="Courier New" w:eastAsia="Courier New" w:hAnsi="Courier New" w:cs="Courier New"/>
          <w:b/>
          <w:color w:val="171717"/>
        </w:rPr>
        <w:tab/>
      </w:r>
      <w:r w:rsidRPr="004B441F">
        <w:rPr>
          <w:rFonts w:ascii="Courier New" w:eastAsia="Courier New" w:hAnsi="Courier New" w:cs="Courier New"/>
          <w:b/>
          <w:color w:val="171717"/>
        </w:rPr>
        <w:tab/>
      </w:r>
      <w:r w:rsidRPr="004B441F">
        <w:rPr>
          <w:rFonts w:ascii="Courier New" w:eastAsia="Courier New" w:hAnsi="Courier New" w:cs="Courier New"/>
          <w:b/>
          <w:color w:val="171717"/>
        </w:rPr>
        <w:tab/>
        <w:t>minutes++;</w:t>
      </w:r>
    </w:p>
    <w:p w14:paraId="06191A3D" w14:textId="77777777" w:rsidR="00336027" w:rsidRPr="004B441F" w:rsidRDefault="008372FC">
      <w:pPr>
        <w:rPr>
          <w:rFonts w:ascii="Courier New" w:eastAsia="Courier New" w:hAnsi="Courier New" w:cs="Courier New"/>
          <w:b/>
          <w:color w:val="171717"/>
        </w:rPr>
      </w:pPr>
      <w:r w:rsidRPr="004B441F">
        <w:rPr>
          <w:rFonts w:ascii="Courier New" w:eastAsia="Courier New" w:hAnsi="Courier New" w:cs="Courier New"/>
          <w:b/>
          <w:color w:val="171717"/>
        </w:rPr>
        <w:tab/>
      </w:r>
      <w:r w:rsidRPr="004B441F">
        <w:rPr>
          <w:rFonts w:ascii="Courier New" w:eastAsia="Courier New" w:hAnsi="Courier New" w:cs="Courier New"/>
          <w:b/>
          <w:color w:val="171717"/>
        </w:rPr>
        <w:tab/>
      </w:r>
      <w:r w:rsidRPr="004B441F">
        <w:rPr>
          <w:rFonts w:ascii="Courier New" w:eastAsia="Courier New" w:hAnsi="Courier New" w:cs="Courier New"/>
          <w:b/>
          <w:color w:val="171717"/>
        </w:rPr>
        <w:tab/>
        <w:t>Sleep(5000);</w:t>
      </w:r>
    </w:p>
    <w:p w14:paraId="0C1051CE" w14:textId="77777777" w:rsidR="00336027" w:rsidRPr="004B441F" w:rsidRDefault="008372FC">
      <w:pPr>
        <w:rPr>
          <w:rFonts w:ascii="Courier New" w:eastAsia="Courier New" w:hAnsi="Courier New" w:cs="Courier New"/>
          <w:b/>
          <w:color w:val="171717"/>
        </w:rPr>
      </w:pPr>
      <w:r w:rsidRPr="004B441F">
        <w:rPr>
          <w:rFonts w:ascii="Courier New" w:eastAsia="Courier New" w:hAnsi="Courier New" w:cs="Courier New"/>
          <w:b/>
          <w:color w:val="171717"/>
        </w:rPr>
        <w:tab/>
      </w:r>
      <w:r w:rsidRPr="004B441F">
        <w:rPr>
          <w:rFonts w:ascii="Courier New" w:eastAsia="Courier New" w:hAnsi="Courier New" w:cs="Courier New"/>
          <w:b/>
          <w:color w:val="171717"/>
        </w:rPr>
        <w:tab/>
        <w:t>}</w:t>
      </w:r>
    </w:p>
    <w:p w14:paraId="691F15CA" w14:textId="77777777" w:rsidR="00336027" w:rsidRPr="004B441F" w:rsidRDefault="008372FC">
      <w:pPr>
        <w:rPr>
          <w:rFonts w:ascii="Courier New" w:eastAsia="Courier New" w:hAnsi="Courier New" w:cs="Courier New"/>
          <w:b/>
          <w:color w:val="171717"/>
        </w:rPr>
      </w:pPr>
      <w:r w:rsidRPr="004B441F">
        <w:rPr>
          <w:rFonts w:ascii="Courier New" w:eastAsia="Courier New" w:hAnsi="Courier New" w:cs="Courier New"/>
          <w:b/>
          <w:color w:val="171717"/>
        </w:rPr>
        <w:tab/>
        <w:t>}</w:t>
      </w:r>
    </w:p>
    <w:p w14:paraId="6893CAEF" w14:textId="77777777" w:rsidR="00336027" w:rsidRPr="004B441F" w:rsidRDefault="00336027">
      <w:pPr>
        <w:rPr>
          <w:rFonts w:ascii="Courier New" w:eastAsia="Courier New" w:hAnsi="Courier New" w:cs="Courier New"/>
          <w:b/>
          <w:color w:val="171717"/>
        </w:rPr>
      </w:pPr>
    </w:p>
    <w:p w14:paraId="08DD29E4" w14:textId="77777777" w:rsidR="00336027" w:rsidRPr="004B441F" w:rsidRDefault="008372FC">
      <w:pPr>
        <w:rPr>
          <w:rFonts w:ascii="Courier New" w:eastAsia="Courier New" w:hAnsi="Courier New" w:cs="Courier New"/>
          <w:b/>
          <w:color w:val="171717"/>
        </w:rPr>
      </w:pPr>
      <w:r w:rsidRPr="004B441F">
        <w:rPr>
          <w:rFonts w:ascii="Courier New" w:eastAsia="Courier New" w:hAnsi="Courier New" w:cs="Courier New"/>
          <w:b/>
          <w:color w:val="171717"/>
        </w:rPr>
        <w:tab/>
        <w:t>case 3: {</w:t>
      </w:r>
    </w:p>
    <w:p w14:paraId="279CB4FF" w14:textId="77777777" w:rsidR="00336027" w:rsidRPr="004B441F" w:rsidRDefault="008372FC">
      <w:pPr>
        <w:rPr>
          <w:rFonts w:ascii="Courier New" w:eastAsia="Courier New" w:hAnsi="Courier New" w:cs="Courier New"/>
          <w:b/>
          <w:color w:val="171717"/>
        </w:rPr>
      </w:pPr>
      <w:r w:rsidRPr="004B441F">
        <w:rPr>
          <w:rFonts w:ascii="Courier New" w:eastAsia="Courier New" w:hAnsi="Courier New" w:cs="Courier New"/>
          <w:b/>
          <w:color w:val="171717"/>
        </w:rPr>
        <w:tab/>
      </w:r>
      <w:r w:rsidRPr="004B441F">
        <w:rPr>
          <w:rFonts w:ascii="Courier New" w:eastAsia="Courier New" w:hAnsi="Courier New" w:cs="Courier New"/>
          <w:b/>
          <w:color w:val="171717"/>
        </w:rPr>
        <w:tab/>
        <w:t>int day = 0;</w:t>
      </w:r>
    </w:p>
    <w:p w14:paraId="41D851B6" w14:textId="77777777" w:rsidR="00336027" w:rsidRPr="004B441F" w:rsidRDefault="00336027">
      <w:pPr>
        <w:rPr>
          <w:rFonts w:ascii="Courier New" w:eastAsia="Courier New" w:hAnsi="Courier New" w:cs="Courier New"/>
          <w:b/>
          <w:color w:val="171717"/>
        </w:rPr>
      </w:pPr>
    </w:p>
    <w:p w14:paraId="22C37A00" w14:textId="77777777" w:rsidR="00336027" w:rsidRPr="004B441F" w:rsidRDefault="008372FC">
      <w:pPr>
        <w:rPr>
          <w:rFonts w:ascii="Courier New" w:eastAsia="Courier New" w:hAnsi="Courier New" w:cs="Courier New"/>
          <w:b/>
          <w:color w:val="171717"/>
        </w:rPr>
      </w:pPr>
      <w:r w:rsidRPr="004B441F">
        <w:rPr>
          <w:rFonts w:ascii="Courier New" w:eastAsia="Courier New" w:hAnsi="Courier New" w:cs="Courier New"/>
          <w:b/>
          <w:color w:val="171717"/>
        </w:rPr>
        <w:tab/>
      </w:r>
      <w:r w:rsidRPr="004B441F">
        <w:rPr>
          <w:rFonts w:ascii="Courier New" w:eastAsia="Courier New" w:hAnsi="Courier New" w:cs="Courier New"/>
          <w:b/>
          <w:color w:val="171717"/>
        </w:rPr>
        <w:tab/>
        <w:t>while (true) {</w:t>
      </w:r>
    </w:p>
    <w:p w14:paraId="402C2565" w14:textId="77777777" w:rsidR="00336027" w:rsidRPr="004B441F" w:rsidRDefault="008372FC">
      <w:pPr>
        <w:rPr>
          <w:rFonts w:ascii="Courier New" w:eastAsia="Courier New" w:hAnsi="Courier New" w:cs="Courier New"/>
          <w:b/>
          <w:color w:val="171717"/>
        </w:rPr>
      </w:pPr>
      <w:r w:rsidRPr="004B441F">
        <w:rPr>
          <w:rFonts w:ascii="Courier New" w:eastAsia="Courier New" w:hAnsi="Courier New" w:cs="Courier New"/>
          <w:b/>
          <w:color w:val="171717"/>
        </w:rPr>
        <w:tab/>
      </w:r>
      <w:r w:rsidRPr="004B441F">
        <w:rPr>
          <w:rFonts w:ascii="Courier New" w:eastAsia="Courier New" w:hAnsi="Courier New" w:cs="Courier New"/>
          <w:b/>
          <w:color w:val="171717"/>
        </w:rPr>
        <w:tab/>
      </w:r>
      <w:r w:rsidRPr="004B441F">
        <w:rPr>
          <w:rFonts w:ascii="Courier New" w:eastAsia="Courier New" w:hAnsi="Courier New" w:cs="Courier New"/>
          <w:b/>
          <w:color w:val="171717"/>
        </w:rPr>
        <w:tab/>
        <w:t>srand(time(NULL));</w:t>
      </w:r>
    </w:p>
    <w:p w14:paraId="78A373E5" w14:textId="77777777" w:rsidR="00336027" w:rsidRPr="004B441F" w:rsidRDefault="008372FC">
      <w:pPr>
        <w:rPr>
          <w:rFonts w:ascii="Courier New" w:eastAsia="Courier New" w:hAnsi="Courier New" w:cs="Courier New"/>
          <w:b/>
          <w:color w:val="171717"/>
        </w:rPr>
      </w:pPr>
      <w:r w:rsidRPr="004B441F">
        <w:rPr>
          <w:rFonts w:ascii="Courier New" w:eastAsia="Courier New" w:hAnsi="Courier New" w:cs="Courier New"/>
          <w:b/>
          <w:color w:val="171717"/>
        </w:rPr>
        <w:tab/>
      </w:r>
      <w:r w:rsidRPr="004B441F">
        <w:rPr>
          <w:rFonts w:ascii="Courier New" w:eastAsia="Courier New" w:hAnsi="Courier New" w:cs="Courier New"/>
          <w:b/>
          <w:color w:val="171717"/>
        </w:rPr>
        <w:tab/>
      </w:r>
      <w:r w:rsidRPr="004B441F">
        <w:rPr>
          <w:rFonts w:ascii="Courier New" w:eastAsia="Courier New" w:hAnsi="Courier New" w:cs="Courier New"/>
          <w:b/>
          <w:color w:val="171717"/>
        </w:rPr>
        <w:tab/>
        <w:t>string msg = "Prediction on day: " + to_string(day) + " is " + to_string(rand() % 30) + "." + to_string(rand() % 30) + " usd.";</w:t>
      </w:r>
    </w:p>
    <w:p w14:paraId="31A22116" w14:textId="77777777" w:rsidR="00336027" w:rsidRPr="004B441F" w:rsidRDefault="008372FC">
      <w:pPr>
        <w:rPr>
          <w:rFonts w:ascii="Courier New" w:eastAsia="Courier New" w:hAnsi="Courier New" w:cs="Courier New"/>
          <w:b/>
          <w:color w:val="171717"/>
        </w:rPr>
      </w:pPr>
      <w:r w:rsidRPr="004B441F">
        <w:rPr>
          <w:rFonts w:ascii="Courier New" w:eastAsia="Courier New" w:hAnsi="Courier New" w:cs="Courier New"/>
          <w:b/>
          <w:color w:val="171717"/>
        </w:rPr>
        <w:tab/>
      </w:r>
      <w:r w:rsidRPr="004B441F">
        <w:rPr>
          <w:rFonts w:ascii="Courier New" w:eastAsia="Courier New" w:hAnsi="Courier New" w:cs="Courier New"/>
          <w:b/>
          <w:color w:val="171717"/>
        </w:rPr>
        <w:tab/>
      </w:r>
      <w:r w:rsidRPr="004B441F">
        <w:rPr>
          <w:rFonts w:ascii="Courier New" w:eastAsia="Courier New" w:hAnsi="Courier New" w:cs="Courier New"/>
          <w:b/>
          <w:color w:val="171717"/>
        </w:rPr>
        <w:tab/>
        <w:t>send(p-&gt;sock, msg.c_str(), msg.size() + 1, 0);</w:t>
      </w:r>
    </w:p>
    <w:p w14:paraId="33DC1D70" w14:textId="77777777" w:rsidR="00336027" w:rsidRPr="004B441F" w:rsidRDefault="008372FC">
      <w:pPr>
        <w:rPr>
          <w:rFonts w:ascii="Courier New" w:eastAsia="Courier New" w:hAnsi="Courier New" w:cs="Courier New"/>
          <w:b/>
          <w:color w:val="171717"/>
        </w:rPr>
      </w:pPr>
      <w:r w:rsidRPr="004B441F">
        <w:rPr>
          <w:rFonts w:ascii="Courier New" w:eastAsia="Courier New" w:hAnsi="Courier New" w:cs="Courier New"/>
          <w:b/>
          <w:color w:val="171717"/>
        </w:rPr>
        <w:tab/>
      </w:r>
      <w:r w:rsidRPr="004B441F">
        <w:rPr>
          <w:rFonts w:ascii="Courier New" w:eastAsia="Courier New" w:hAnsi="Courier New" w:cs="Courier New"/>
          <w:b/>
          <w:color w:val="171717"/>
        </w:rPr>
        <w:tab/>
      </w:r>
      <w:r w:rsidRPr="004B441F">
        <w:rPr>
          <w:rFonts w:ascii="Courier New" w:eastAsia="Courier New" w:hAnsi="Courier New" w:cs="Courier New"/>
          <w:b/>
          <w:color w:val="171717"/>
        </w:rPr>
        <w:tab/>
        <w:t>day++;</w:t>
      </w:r>
    </w:p>
    <w:p w14:paraId="1E62205D" w14:textId="77777777" w:rsidR="00336027" w:rsidRPr="004B441F" w:rsidRDefault="008372FC">
      <w:pPr>
        <w:rPr>
          <w:rFonts w:ascii="Courier New" w:eastAsia="Courier New" w:hAnsi="Courier New" w:cs="Courier New"/>
          <w:b/>
          <w:color w:val="171717"/>
        </w:rPr>
      </w:pPr>
      <w:r w:rsidRPr="004B441F">
        <w:rPr>
          <w:rFonts w:ascii="Courier New" w:eastAsia="Courier New" w:hAnsi="Courier New" w:cs="Courier New"/>
          <w:b/>
          <w:color w:val="171717"/>
        </w:rPr>
        <w:tab/>
      </w:r>
      <w:r w:rsidRPr="004B441F">
        <w:rPr>
          <w:rFonts w:ascii="Courier New" w:eastAsia="Courier New" w:hAnsi="Courier New" w:cs="Courier New"/>
          <w:b/>
          <w:color w:val="171717"/>
        </w:rPr>
        <w:tab/>
      </w:r>
      <w:r w:rsidRPr="004B441F">
        <w:rPr>
          <w:rFonts w:ascii="Courier New" w:eastAsia="Courier New" w:hAnsi="Courier New" w:cs="Courier New"/>
          <w:b/>
          <w:color w:val="171717"/>
        </w:rPr>
        <w:tab/>
        <w:t>Sleep(5000);</w:t>
      </w:r>
    </w:p>
    <w:p w14:paraId="35805EFC" w14:textId="77777777" w:rsidR="00336027" w:rsidRPr="004B441F" w:rsidRDefault="008372FC">
      <w:pPr>
        <w:rPr>
          <w:rFonts w:ascii="Courier New" w:eastAsia="Courier New" w:hAnsi="Courier New" w:cs="Courier New"/>
          <w:b/>
          <w:color w:val="171717"/>
        </w:rPr>
      </w:pPr>
      <w:r w:rsidRPr="004B441F">
        <w:rPr>
          <w:rFonts w:ascii="Courier New" w:eastAsia="Courier New" w:hAnsi="Courier New" w:cs="Courier New"/>
          <w:b/>
          <w:color w:val="171717"/>
        </w:rPr>
        <w:tab/>
      </w:r>
      <w:r w:rsidRPr="004B441F">
        <w:rPr>
          <w:rFonts w:ascii="Courier New" w:eastAsia="Courier New" w:hAnsi="Courier New" w:cs="Courier New"/>
          <w:b/>
          <w:color w:val="171717"/>
        </w:rPr>
        <w:tab/>
        <w:t>}</w:t>
      </w:r>
    </w:p>
    <w:p w14:paraId="18C8C32A" w14:textId="77777777" w:rsidR="00336027" w:rsidRPr="004B441F" w:rsidRDefault="008372FC">
      <w:pPr>
        <w:rPr>
          <w:rFonts w:ascii="Courier New" w:eastAsia="Courier New" w:hAnsi="Courier New" w:cs="Courier New"/>
          <w:b/>
          <w:color w:val="171717"/>
        </w:rPr>
      </w:pPr>
      <w:r w:rsidRPr="004B441F">
        <w:rPr>
          <w:rFonts w:ascii="Courier New" w:eastAsia="Courier New" w:hAnsi="Courier New" w:cs="Courier New"/>
          <w:b/>
          <w:color w:val="171717"/>
        </w:rPr>
        <w:tab/>
        <w:t>}</w:t>
      </w:r>
    </w:p>
    <w:p w14:paraId="68F3DF06" w14:textId="77777777" w:rsidR="00336027" w:rsidRPr="004B441F" w:rsidRDefault="00336027">
      <w:pPr>
        <w:rPr>
          <w:rFonts w:ascii="Courier New" w:eastAsia="Courier New" w:hAnsi="Courier New" w:cs="Courier New"/>
          <w:b/>
          <w:color w:val="171717"/>
        </w:rPr>
      </w:pPr>
    </w:p>
    <w:p w14:paraId="6EBFCEEE" w14:textId="77777777" w:rsidR="00336027" w:rsidRPr="004B441F" w:rsidRDefault="008372FC">
      <w:pPr>
        <w:rPr>
          <w:rFonts w:ascii="Courier New" w:eastAsia="Courier New" w:hAnsi="Courier New" w:cs="Courier New"/>
          <w:b/>
          <w:color w:val="171717"/>
        </w:rPr>
      </w:pPr>
      <w:r w:rsidRPr="004B441F">
        <w:rPr>
          <w:rFonts w:ascii="Courier New" w:eastAsia="Courier New" w:hAnsi="Courier New" w:cs="Courier New"/>
          <w:b/>
          <w:color w:val="171717"/>
        </w:rPr>
        <w:tab/>
        <w:t>}</w:t>
      </w:r>
    </w:p>
    <w:p w14:paraId="4F7273ED" w14:textId="77777777" w:rsidR="00336027" w:rsidRPr="004B441F" w:rsidRDefault="008372FC">
      <w:pPr>
        <w:rPr>
          <w:rFonts w:ascii="Courier New" w:eastAsia="Courier New" w:hAnsi="Courier New" w:cs="Courier New"/>
          <w:b/>
          <w:color w:val="171717"/>
        </w:rPr>
      </w:pPr>
      <w:r w:rsidRPr="004B441F">
        <w:rPr>
          <w:rFonts w:ascii="Courier New" w:eastAsia="Courier New" w:hAnsi="Courier New" w:cs="Courier New"/>
          <w:b/>
          <w:color w:val="171717"/>
        </w:rPr>
        <w:tab/>
        <w:t>return 0;</w:t>
      </w:r>
    </w:p>
    <w:p w14:paraId="74D6217D" w14:textId="77777777" w:rsidR="00336027" w:rsidRPr="004B441F" w:rsidRDefault="008372FC">
      <w:pPr>
        <w:rPr>
          <w:rFonts w:ascii="Courier New" w:eastAsia="Courier New" w:hAnsi="Courier New" w:cs="Courier New"/>
          <w:b/>
          <w:color w:val="171717"/>
        </w:rPr>
      </w:pPr>
      <w:r w:rsidRPr="004B441F">
        <w:rPr>
          <w:rFonts w:ascii="Courier New" w:eastAsia="Courier New" w:hAnsi="Courier New" w:cs="Courier New"/>
          <w:b/>
          <w:color w:val="171717"/>
        </w:rPr>
        <w:t>}</w:t>
      </w:r>
    </w:p>
    <w:p w14:paraId="55CFA2CF" w14:textId="77777777" w:rsidR="00336027" w:rsidRDefault="00336027">
      <w:pPr>
        <w:rPr>
          <w:rFonts w:ascii="Courier New" w:eastAsia="Courier New" w:hAnsi="Courier New" w:cs="Courier New"/>
          <w:color w:val="171717"/>
        </w:rPr>
      </w:pPr>
    </w:p>
    <w:p w14:paraId="19A5B658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>int SocketClientsCounter = 0;</w:t>
      </w:r>
    </w:p>
    <w:p w14:paraId="05510AF7" w14:textId="77777777" w:rsidR="00336027" w:rsidRPr="00043DF5" w:rsidRDefault="00336027">
      <w:pPr>
        <w:rPr>
          <w:rFonts w:ascii="Courier New" w:eastAsia="Courier New" w:hAnsi="Courier New" w:cs="Courier New"/>
          <w:bCs/>
          <w:color w:val="171717"/>
        </w:rPr>
      </w:pPr>
    </w:p>
    <w:p w14:paraId="111E53AA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>int main()</w:t>
      </w:r>
    </w:p>
    <w:p w14:paraId="537C617F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>{</w:t>
      </w:r>
    </w:p>
    <w:p w14:paraId="65B51C93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  <w:t>//Init winsock</w:t>
      </w:r>
    </w:p>
    <w:p w14:paraId="701632A1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  <w:t>WSADATA wsData;</w:t>
      </w:r>
    </w:p>
    <w:p w14:paraId="1EA134AA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  <w:t>WORD ver = MAKEWORD(2, 2); //request winsock 2.2 version</w:t>
      </w:r>
    </w:p>
    <w:p w14:paraId="296E2012" w14:textId="77777777" w:rsidR="00336027" w:rsidRPr="00043DF5" w:rsidRDefault="00336027">
      <w:pPr>
        <w:rPr>
          <w:rFonts w:ascii="Courier New" w:eastAsia="Courier New" w:hAnsi="Courier New" w:cs="Courier New"/>
          <w:bCs/>
          <w:color w:val="171717"/>
        </w:rPr>
      </w:pPr>
    </w:p>
    <w:p w14:paraId="00D122DE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  <w:t>int wsOk = WSAStartup(ver, &amp;wsData);</w:t>
      </w:r>
    </w:p>
    <w:p w14:paraId="72334755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  <w:t>if (wsOk != 0)</w:t>
      </w:r>
    </w:p>
    <w:p w14:paraId="344479EC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  <w:t>{</w:t>
      </w:r>
    </w:p>
    <w:p w14:paraId="42062348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  <w:t>cerr &lt;&lt; "Can't Initialize winsock! Quitting" &lt;&lt; endl;</w:t>
      </w:r>
    </w:p>
    <w:p w14:paraId="0084651D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  <w:t>exit(3); //3 - exit code to error init winsock</w:t>
      </w:r>
    </w:p>
    <w:p w14:paraId="7227C8D9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  <w:t>}</w:t>
      </w:r>
    </w:p>
    <w:p w14:paraId="7B511953" w14:textId="77777777" w:rsidR="00336027" w:rsidRPr="00043DF5" w:rsidRDefault="00336027">
      <w:pPr>
        <w:rPr>
          <w:rFonts w:ascii="Courier New" w:eastAsia="Courier New" w:hAnsi="Courier New" w:cs="Courier New"/>
          <w:bCs/>
          <w:color w:val="171717"/>
        </w:rPr>
      </w:pPr>
    </w:p>
    <w:p w14:paraId="7145917E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  <w:t>// Create a socket</w:t>
      </w:r>
    </w:p>
    <w:p w14:paraId="14EB70DC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  <w:t>SOCKET listening = socket(AF_INET, SOCK_STREAM, 0);</w:t>
      </w:r>
    </w:p>
    <w:p w14:paraId="2755528F" w14:textId="77777777" w:rsidR="00336027" w:rsidRPr="00043DF5" w:rsidRDefault="00336027">
      <w:pPr>
        <w:rPr>
          <w:rFonts w:ascii="Courier New" w:eastAsia="Courier New" w:hAnsi="Courier New" w:cs="Courier New"/>
          <w:bCs/>
          <w:color w:val="171717"/>
        </w:rPr>
      </w:pPr>
    </w:p>
    <w:p w14:paraId="0F4CF8FE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  <w:t>//AF_INET is ised to communicate by ipv4</w:t>
      </w:r>
    </w:p>
    <w:p w14:paraId="16F8CEDD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  <w:t>//TCP - SOCK_STREAM</w:t>
      </w:r>
    </w:p>
    <w:p w14:paraId="6224BCAA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  <w:t>//UDP - SOCK_DGRAM</w:t>
      </w:r>
    </w:p>
    <w:p w14:paraId="3666B16E" w14:textId="77777777" w:rsidR="00336027" w:rsidRPr="00043DF5" w:rsidRDefault="00336027">
      <w:pPr>
        <w:rPr>
          <w:rFonts w:ascii="Courier New" w:eastAsia="Courier New" w:hAnsi="Courier New" w:cs="Courier New"/>
          <w:bCs/>
          <w:color w:val="171717"/>
        </w:rPr>
      </w:pPr>
    </w:p>
    <w:p w14:paraId="1CB1A37A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  <w:t>if (listening == INVALID_SOCKET)</w:t>
      </w:r>
    </w:p>
    <w:p w14:paraId="65D942FB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  <w:t>{</w:t>
      </w:r>
    </w:p>
    <w:p w14:paraId="5AEB71D8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  <w:t>cerr &lt;&lt; "Can't create a socket! Quitting" &lt;&lt; endl;</w:t>
      </w:r>
    </w:p>
    <w:p w14:paraId="157B636F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  <w:t>exit(4); //4 - exit code to error creating socket</w:t>
      </w:r>
    </w:p>
    <w:p w14:paraId="39A24562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  <w:t>}</w:t>
      </w:r>
    </w:p>
    <w:p w14:paraId="214C92F3" w14:textId="77777777" w:rsidR="00336027" w:rsidRPr="00043DF5" w:rsidRDefault="00336027">
      <w:pPr>
        <w:rPr>
          <w:rFonts w:ascii="Courier New" w:eastAsia="Courier New" w:hAnsi="Courier New" w:cs="Courier New"/>
          <w:bCs/>
          <w:color w:val="171717"/>
        </w:rPr>
      </w:pPr>
    </w:p>
    <w:p w14:paraId="11AE3FA9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  <w:t>// Bind the ip address and port to a socket</w:t>
      </w:r>
    </w:p>
    <w:p w14:paraId="64CCDF87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  <w:t>sockaddr_in hint;</w:t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  <w:t>//socket for IP protocols</w:t>
      </w:r>
    </w:p>
    <w:p w14:paraId="22A83388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  <w:t>hint.sin_family = AF_INET;</w:t>
      </w:r>
    </w:p>
    <w:p w14:paraId="29CDBB0E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  <w:t>hint.sin_port = htons(54000);</w:t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  <w:t>//port number to be accessed by process</w:t>
      </w:r>
    </w:p>
    <w:p w14:paraId="548DC8F9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  <w:t>hint.sin_addr.S_un.S_addr = INADDR_ANY;  //address to link socket with(INADDR_ANY - all adresses from local host - 0.0.0.0)</w:t>
      </w:r>
    </w:p>
    <w:p w14:paraId="5E63DDD5" w14:textId="77777777" w:rsidR="00336027" w:rsidRPr="00043DF5" w:rsidRDefault="00336027">
      <w:pPr>
        <w:rPr>
          <w:rFonts w:ascii="Courier New" w:eastAsia="Courier New" w:hAnsi="Courier New" w:cs="Courier New"/>
          <w:bCs/>
          <w:color w:val="171717"/>
        </w:rPr>
      </w:pPr>
    </w:p>
    <w:p w14:paraId="38422B5E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  <w:t>bind(listening, (sockaddr*)&amp;hint, sizeof(hint)); //binds socket to port and adress</w:t>
      </w:r>
    </w:p>
    <w:p w14:paraId="5D8679B5" w14:textId="77777777" w:rsidR="00336027" w:rsidRPr="00043DF5" w:rsidRDefault="00336027">
      <w:pPr>
        <w:rPr>
          <w:rFonts w:ascii="Courier New" w:eastAsia="Courier New" w:hAnsi="Courier New" w:cs="Courier New"/>
          <w:bCs/>
          <w:color w:val="171717"/>
        </w:rPr>
      </w:pPr>
    </w:p>
    <w:p w14:paraId="0AF7F650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  <w:t xml:space="preserve">//places a socket in state of listening for incoming connection </w:t>
      </w:r>
    </w:p>
    <w:p w14:paraId="65B12191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  <w:t>listen(listening, SOMAXCONN);</w:t>
      </w:r>
    </w:p>
    <w:p w14:paraId="5761B4F4" w14:textId="77777777" w:rsidR="00336027" w:rsidRPr="00043DF5" w:rsidRDefault="00336027">
      <w:pPr>
        <w:rPr>
          <w:rFonts w:ascii="Courier New" w:eastAsia="Courier New" w:hAnsi="Courier New" w:cs="Courier New"/>
          <w:bCs/>
          <w:color w:val="171717"/>
        </w:rPr>
      </w:pPr>
    </w:p>
    <w:p w14:paraId="5A67E974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  <w:t>fd_set master;</w:t>
      </w:r>
      <w:r w:rsidRPr="00043DF5">
        <w:rPr>
          <w:rFonts w:ascii="Courier New" w:eastAsia="Courier New" w:hAnsi="Courier New" w:cs="Courier New"/>
          <w:bCs/>
          <w:color w:val="171717"/>
        </w:rPr>
        <w:tab/>
        <w:t>//set of incoming sockets clients</w:t>
      </w:r>
    </w:p>
    <w:p w14:paraId="5F73E7CC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  <w:t>FD_ZERO(&amp;master); //clears set</w:t>
      </w:r>
    </w:p>
    <w:p w14:paraId="7C906315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  <w:t>FD_SET(listening, &amp;master);</w:t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  <w:t>//sets first FD set element as server socket</w:t>
      </w:r>
    </w:p>
    <w:p w14:paraId="4A362500" w14:textId="77777777" w:rsidR="00336027" w:rsidRPr="00043DF5" w:rsidRDefault="00336027">
      <w:pPr>
        <w:rPr>
          <w:rFonts w:ascii="Courier New" w:eastAsia="Courier New" w:hAnsi="Courier New" w:cs="Courier New"/>
          <w:bCs/>
          <w:color w:val="171717"/>
        </w:rPr>
      </w:pPr>
    </w:p>
    <w:p w14:paraId="1A363AF5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  <w:t>vector&lt;Info&gt; clientsInfo;</w:t>
      </w:r>
      <w:r w:rsidRPr="00043DF5">
        <w:rPr>
          <w:rFonts w:ascii="Courier New" w:eastAsia="Courier New" w:hAnsi="Courier New" w:cs="Courier New"/>
          <w:bCs/>
          <w:color w:val="171717"/>
        </w:rPr>
        <w:tab/>
        <w:t>//info about each client socket</w:t>
      </w:r>
    </w:p>
    <w:p w14:paraId="2D808732" w14:textId="77777777" w:rsidR="00336027" w:rsidRPr="00043DF5" w:rsidRDefault="00336027">
      <w:pPr>
        <w:rPr>
          <w:rFonts w:ascii="Courier New" w:eastAsia="Courier New" w:hAnsi="Courier New" w:cs="Courier New"/>
          <w:bCs/>
          <w:color w:val="171717"/>
        </w:rPr>
      </w:pPr>
    </w:p>
    <w:p w14:paraId="36CF59DD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  <w:t>while (true) {</w:t>
      </w:r>
    </w:p>
    <w:p w14:paraId="4BB73ED0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  <w:t>fd_set copy = master;</w:t>
      </w:r>
    </w:p>
    <w:p w14:paraId="4FF18EFF" w14:textId="77777777" w:rsidR="00336027" w:rsidRPr="00043DF5" w:rsidRDefault="00336027">
      <w:pPr>
        <w:rPr>
          <w:rFonts w:ascii="Courier New" w:eastAsia="Courier New" w:hAnsi="Courier New" w:cs="Courier New"/>
          <w:bCs/>
          <w:color w:val="171717"/>
        </w:rPr>
      </w:pPr>
    </w:p>
    <w:p w14:paraId="0107B9E3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  <w:t>int socketCount = select(0, &amp;copy, nullptr, nullptr, nullptr);</w:t>
      </w:r>
    </w:p>
    <w:p w14:paraId="2072E680" w14:textId="77777777" w:rsidR="00336027" w:rsidRPr="00043DF5" w:rsidRDefault="00336027">
      <w:pPr>
        <w:rPr>
          <w:rFonts w:ascii="Courier New" w:eastAsia="Courier New" w:hAnsi="Courier New" w:cs="Courier New"/>
          <w:bCs/>
          <w:color w:val="171717"/>
        </w:rPr>
      </w:pPr>
    </w:p>
    <w:p w14:paraId="73017658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  <w:t>for (int i = 0; i &lt; socketCount; i++) {</w:t>
      </w:r>
    </w:p>
    <w:p w14:paraId="1A25FC01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  <w:t>SOCKET sock = copy.fd_array[i];</w:t>
      </w:r>
    </w:p>
    <w:p w14:paraId="3E416F21" w14:textId="77777777" w:rsidR="00336027" w:rsidRPr="00043DF5" w:rsidRDefault="00336027">
      <w:pPr>
        <w:rPr>
          <w:rFonts w:ascii="Courier New" w:eastAsia="Courier New" w:hAnsi="Courier New" w:cs="Courier New"/>
          <w:bCs/>
          <w:color w:val="171717"/>
        </w:rPr>
      </w:pPr>
    </w:p>
    <w:p w14:paraId="6F512ABD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  <w:t>if (sock == listening) {</w:t>
      </w:r>
    </w:p>
    <w:p w14:paraId="17E18821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  <w:t>clientsInfo.push_back({});</w:t>
      </w:r>
    </w:p>
    <w:p w14:paraId="42300A04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  <w:t>clientsInfo[i].clientSize = sizeof(clientsInfo[i].client);</w:t>
      </w:r>
    </w:p>
    <w:p w14:paraId="47FD25DA" w14:textId="77777777" w:rsidR="00336027" w:rsidRPr="00043DF5" w:rsidRDefault="00336027">
      <w:pPr>
        <w:rPr>
          <w:rFonts w:ascii="Courier New" w:eastAsia="Courier New" w:hAnsi="Courier New" w:cs="Courier New"/>
          <w:bCs/>
          <w:color w:val="171717"/>
        </w:rPr>
      </w:pPr>
    </w:p>
    <w:p w14:paraId="55A1F356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  <w:t>ZeroMemory(clientsInfo[i].host, NI_MAXHOST);</w:t>
      </w:r>
    </w:p>
    <w:p w14:paraId="41010D99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  <w:t>ZeroMemory(clientsInfo[i].service, NI_MAXSERV);</w:t>
      </w:r>
    </w:p>
    <w:p w14:paraId="60737AE0" w14:textId="77777777" w:rsidR="00336027" w:rsidRPr="00043DF5" w:rsidRDefault="00336027">
      <w:pPr>
        <w:rPr>
          <w:rFonts w:ascii="Courier New" w:eastAsia="Courier New" w:hAnsi="Courier New" w:cs="Courier New"/>
          <w:bCs/>
          <w:color w:val="171717"/>
        </w:rPr>
      </w:pPr>
    </w:p>
    <w:p w14:paraId="493DCA7A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  <w:t>//accepts incoming connection</w:t>
      </w:r>
    </w:p>
    <w:p w14:paraId="628D81C3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  <w:t>SOCKET client = accept(listening, (sockaddr*)&amp;clientsInfo[i].client, &amp;clientsInfo[i].clientSize);</w:t>
      </w:r>
    </w:p>
    <w:p w14:paraId="69B7EEB4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  <w:t>FD_SET(client, &amp;master);</w:t>
      </w:r>
    </w:p>
    <w:p w14:paraId="504D5990" w14:textId="77777777" w:rsidR="00336027" w:rsidRPr="00043DF5" w:rsidRDefault="00336027">
      <w:pPr>
        <w:rPr>
          <w:rFonts w:ascii="Courier New" w:eastAsia="Courier New" w:hAnsi="Courier New" w:cs="Courier New"/>
          <w:bCs/>
          <w:color w:val="171717"/>
        </w:rPr>
      </w:pPr>
    </w:p>
    <w:p w14:paraId="4271D1EA" w14:textId="77777777" w:rsidR="00336027" w:rsidRPr="00043DF5" w:rsidRDefault="00336027">
      <w:pPr>
        <w:rPr>
          <w:rFonts w:ascii="Courier New" w:eastAsia="Courier New" w:hAnsi="Courier New" w:cs="Courier New"/>
          <w:bCs/>
          <w:color w:val="171717"/>
        </w:rPr>
      </w:pPr>
    </w:p>
    <w:p w14:paraId="238EC75D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  <w:t>if (getnameinfo((sockaddr*)&amp;clientsInfo[i].client, sizeof(clientsInfo[i].client), clientsInfo[i].host, NI_MAXHOST, clientsInfo[i].service, NI_MAXSERV, 0) == 0)</w:t>
      </w:r>
    </w:p>
    <w:p w14:paraId="37830DF5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  <w:t>{</w:t>
      </w:r>
    </w:p>
    <w:p w14:paraId="39BB3B4F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  <w:t>cout &lt;&lt; clientsInfo[i].host &lt;&lt; " connected on port " &lt;&lt; clientsInfo[i].service &lt;&lt; endl;</w:t>
      </w:r>
    </w:p>
    <w:p w14:paraId="5EDF0E3A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  <w:t>}</w:t>
      </w:r>
    </w:p>
    <w:p w14:paraId="2E31C0AE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  <w:t>else</w:t>
      </w:r>
    </w:p>
    <w:p w14:paraId="45B9A57B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  <w:t>{</w:t>
      </w:r>
    </w:p>
    <w:p w14:paraId="7E0E4A74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  <w:t>inet_ntop(AF_INET, &amp;clientsInfo[i].client.sin_addr, clientsInfo[i].host, NI_MAXHOST);</w:t>
      </w:r>
    </w:p>
    <w:p w14:paraId="054B3E21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  <w:t>cout &lt;&lt; clientsInfo[i].host &lt;&lt; " connected on port " &lt;&lt; ntohs(clientsInfo[i].client.sin_port) &lt;&lt; endl;</w:t>
      </w:r>
    </w:p>
    <w:p w14:paraId="329B2060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  <w:t>}</w:t>
      </w:r>
    </w:p>
    <w:p w14:paraId="0435D90C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  <w:t>}</w:t>
      </w:r>
    </w:p>
    <w:p w14:paraId="20D4507E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  <w:t>else {</w:t>
      </w:r>
    </w:p>
    <w:p w14:paraId="0C20AEEB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  <w:t>char buf[4096];</w:t>
      </w:r>
    </w:p>
    <w:p w14:paraId="5CE3293D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  <w:t>ZeroMemory(buf, 4096);</w:t>
      </w:r>
    </w:p>
    <w:p w14:paraId="11B1E806" w14:textId="77777777" w:rsidR="00336027" w:rsidRPr="00043DF5" w:rsidRDefault="00336027">
      <w:pPr>
        <w:rPr>
          <w:rFonts w:ascii="Courier New" w:eastAsia="Courier New" w:hAnsi="Courier New" w:cs="Courier New"/>
          <w:bCs/>
          <w:color w:val="171717"/>
        </w:rPr>
      </w:pPr>
    </w:p>
    <w:p w14:paraId="711EE001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  <w:t>int bytesIn = recv(sock, buf, 4096, 0);</w:t>
      </w:r>
    </w:p>
    <w:p w14:paraId="48847E8C" w14:textId="77777777" w:rsidR="00336027" w:rsidRPr="00043DF5" w:rsidRDefault="00336027">
      <w:pPr>
        <w:rPr>
          <w:rFonts w:ascii="Courier New" w:eastAsia="Courier New" w:hAnsi="Courier New" w:cs="Courier New"/>
          <w:bCs/>
          <w:color w:val="171717"/>
        </w:rPr>
      </w:pPr>
    </w:p>
    <w:p w14:paraId="1DF7A830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  <w:t>if (bytesIn == SOCKET_ERROR) {</w:t>
      </w:r>
    </w:p>
    <w:p w14:paraId="40FBFF6C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  <w:t>closesocket(sock);</w:t>
      </w:r>
    </w:p>
    <w:p w14:paraId="1E829EBD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  <w:t>FD_CLR(sock, &amp;master);</w:t>
      </w:r>
    </w:p>
    <w:p w14:paraId="14107D99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  <w:t>}</w:t>
      </w:r>
    </w:p>
    <w:p w14:paraId="57AF0E41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  <w:t>else {</w:t>
      </w:r>
    </w:p>
    <w:p w14:paraId="71C2ABE0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  <w:t>if (!strcmp(buf, "1") || !strcmp(buf, "2") || !strcmp(buf, "3")) {</w:t>
      </w:r>
    </w:p>
    <w:p w14:paraId="5448AF87" w14:textId="77777777" w:rsidR="00336027" w:rsidRPr="00043DF5" w:rsidRDefault="00336027">
      <w:pPr>
        <w:rPr>
          <w:rFonts w:ascii="Courier New" w:eastAsia="Courier New" w:hAnsi="Courier New" w:cs="Courier New"/>
          <w:bCs/>
          <w:color w:val="171717"/>
        </w:rPr>
      </w:pPr>
    </w:p>
    <w:p w14:paraId="0382B154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  <w:t>for (int i = 0; i &lt; master.fd_count; i++) {</w:t>
      </w:r>
    </w:p>
    <w:p w14:paraId="47D98A7A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  <w:t>SOCKET outSock = master.fd_array[i];</w:t>
      </w:r>
    </w:p>
    <w:p w14:paraId="7FA2558A" w14:textId="77777777" w:rsidR="00336027" w:rsidRPr="00043DF5" w:rsidRDefault="00336027">
      <w:pPr>
        <w:rPr>
          <w:rFonts w:ascii="Courier New" w:eastAsia="Courier New" w:hAnsi="Courier New" w:cs="Courier New"/>
          <w:bCs/>
          <w:color w:val="171717"/>
        </w:rPr>
      </w:pPr>
    </w:p>
    <w:p w14:paraId="11B88C91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  <w:t>if (outSock != listening &amp;&amp; outSock == sock) {</w:t>
      </w:r>
    </w:p>
    <w:p w14:paraId="6FF54CD9" w14:textId="77777777" w:rsidR="00336027" w:rsidRPr="00043DF5" w:rsidRDefault="00336027">
      <w:pPr>
        <w:rPr>
          <w:rFonts w:ascii="Courier New" w:eastAsia="Courier New" w:hAnsi="Courier New" w:cs="Courier New"/>
          <w:bCs/>
          <w:color w:val="171717"/>
        </w:rPr>
      </w:pPr>
    </w:p>
    <w:p w14:paraId="3092072F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  <w:t>string SubsciptionAccepted = "Sucessfully subscribed to mailing service...";</w:t>
      </w:r>
    </w:p>
    <w:p w14:paraId="6D2A74B5" w14:textId="77777777" w:rsidR="00336027" w:rsidRPr="00043DF5" w:rsidRDefault="00336027">
      <w:pPr>
        <w:rPr>
          <w:rFonts w:ascii="Courier New" w:eastAsia="Courier New" w:hAnsi="Courier New" w:cs="Courier New"/>
          <w:bCs/>
          <w:color w:val="171717"/>
        </w:rPr>
      </w:pPr>
    </w:p>
    <w:p w14:paraId="10CC2D68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  <w:t>int oper = atoi(buf);</w:t>
      </w:r>
    </w:p>
    <w:p w14:paraId="03F6A6C2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  <w:t>cout &lt;&lt; to_string(oper) + " option of mailing was chosed by client " + clientsInfo[i - 1].host + " on port: " + clientsInfo[i - 1].service &lt;&lt; endl;</w:t>
      </w:r>
    </w:p>
    <w:p w14:paraId="286807E4" w14:textId="77777777" w:rsidR="00336027" w:rsidRPr="00043DF5" w:rsidRDefault="00336027">
      <w:pPr>
        <w:rPr>
          <w:rFonts w:ascii="Courier New" w:eastAsia="Courier New" w:hAnsi="Courier New" w:cs="Courier New"/>
          <w:bCs/>
          <w:color w:val="171717"/>
        </w:rPr>
      </w:pPr>
    </w:p>
    <w:p w14:paraId="3A037E22" w14:textId="77777777" w:rsidR="00336027" w:rsidRPr="00043DF5" w:rsidRDefault="008372FC">
      <w:pPr>
        <w:rPr>
          <w:rFonts w:ascii="Courier New" w:eastAsia="Courier New" w:hAnsi="Courier New" w:cs="Courier New"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  <w:t>send(outSock, SubsciptionAccepted.c_str(), SubsciptionAccepted.size() + 1, 0);</w:t>
      </w:r>
    </w:p>
    <w:p w14:paraId="330AC30E" w14:textId="77777777" w:rsidR="00336027" w:rsidRDefault="00336027">
      <w:pPr>
        <w:rPr>
          <w:rFonts w:ascii="Courier New" w:eastAsia="Courier New" w:hAnsi="Courier New" w:cs="Courier New"/>
          <w:color w:val="171717"/>
        </w:rPr>
      </w:pPr>
    </w:p>
    <w:p w14:paraId="3EE9CEB9" w14:textId="73FA73CC" w:rsidR="00336027" w:rsidRPr="004B441F" w:rsidRDefault="008372FC">
      <w:pPr>
        <w:rPr>
          <w:rFonts w:ascii="Courier New" w:eastAsia="Courier New" w:hAnsi="Courier New" w:cs="Courier New"/>
          <w:b/>
          <w:color w:val="171717"/>
        </w:rPr>
      </w:pPr>
      <w:r w:rsidRPr="004B441F">
        <w:rPr>
          <w:rFonts w:ascii="Courier New" w:eastAsia="Courier New" w:hAnsi="Courier New" w:cs="Courier New"/>
          <w:b/>
          <w:color w:val="171717"/>
        </w:rPr>
        <w:t>MailingInfo* mailing = new MailingInfo;</w:t>
      </w:r>
    </w:p>
    <w:p w14:paraId="2AAC527F" w14:textId="004CFEE1" w:rsidR="00336027" w:rsidRPr="004B441F" w:rsidRDefault="008372FC">
      <w:pPr>
        <w:rPr>
          <w:rFonts w:ascii="Courier New" w:eastAsia="Courier New" w:hAnsi="Courier New" w:cs="Courier New"/>
          <w:b/>
          <w:color w:val="171717"/>
        </w:rPr>
      </w:pPr>
      <w:r w:rsidRPr="004B441F">
        <w:rPr>
          <w:rFonts w:ascii="Courier New" w:eastAsia="Courier New" w:hAnsi="Courier New" w:cs="Courier New"/>
          <w:b/>
          <w:color w:val="171717"/>
        </w:rPr>
        <w:t>mailing-&gt;sock = outSock;</w:t>
      </w:r>
    </w:p>
    <w:p w14:paraId="2FE589F6" w14:textId="51DC88FF" w:rsidR="00336027" w:rsidRPr="004B441F" w:rsidRDefault="008372FC">
      <w:pPr>
        <w:rPr>
          <w:rFonts w:ascii="Courier New" w:eastAsia="Courier New" w:hAnsi="Courier New" w:cs="Courier New"/>
          <w:b/>
          <w:color w:val="171717"/>
        </w:rPr>
      </w:pPr>
      <w:r w:rsidRPr="004B441F">
        <w:rPr>
          <w:rFonts w:ascii="Courier New" w:eastAsia="Courier New" w:hAnsi="Courier New" w:cs="Courier New"/>
          <w:b/>
          <w:color w:val="171717"/>
        </w:rPr>
        <w:t>mailing-&gt;type = oper;</w:t>
      </w:r>
    </w:p>
    <w:p w14:paraId="13EA6236" w14:textId="77777777" w:rsidR="00336027" w:rsidRPr="004B441F" w:rsidRDefault="00336027">
      <w:pPr>
        <w:rPr>
          <w:rFonts w:ascii="Courier New" w:eastAsia="Courier New" w:hAnsi="Courier New" w:cs="Courier New"/>
          <w:b/>
          <w:color w:val="171717"/>
        </w:rPr>
      </w:pPr>
    </w:p>
    <w:p w14:paraId="21C65BCE" w14:textId="5539A589" w:rsidR="00336027" w:rsidRPr="004B441F" w:rsidRDefault="008372FC">
      <w:pPr>
        <w:rPr>
          <w:rFonts w:ascii="Courier New" w:eastAsia="Courier New" w:hAnsi="Courier New" w:cs="Courier New"/>
          <w:b/>
          <w:color w:val="171717"/>
        </w:rPr>
      </w:pPr>
      <w:r w:rsidRPr="004B441F">
        <w:rPr>
          <w:rFonts w:ascii="Courier New" w:eastAsia="Courier New" w:hAnsi="Courier New" w:cs="Courier New"/>
          <w:b/>
          <w:color w:val="171717"/>
        </w:rPr>
        <w:t>clientsInfo[i - 1].th = CreateThread(NULL, 0, &amp;SendData, (void*)mailing, 0, &amp;clientsInfo[i - 1].th_id);</w:t>
      </w:r>
    </w:p>
    <w:p w14:paraId="51BCAB6D" w14:textId="77777777" w:rsidR="00336027" w:rsidRPr="004B441F" w:rsidRDefault="00336027">
      <w:pPr>
        <w:rPr>
          <w:rFonts w:ascii="Courier New" w:eastAsia="Courier New" w:hAnsi="Courier New" w:cs="Courier New"/>
          <w:b/>
          <w:color w:val="171717"/>
        </w:rPr>
      </w:pPr>
    </w:p>
    <w:p w14:paraId="4E095A46" w14:textId="05A7920F" w:rsidR="00336027" w:rsidRPr="004B441F" w:rsidRDefault="008372FC" w:rsidP="004B441F">
      <w:pPr>
        <w:ind w:left="720" w:firstLine="720"/>
        <w:rPr>
          <w:rFonts w:ascii="Courier New" w:eastAsia="Courier New" w:hAnsi="Courier New" w:cs="Courier New"/>
          <w:b/>
          <w:color w:val="171717"/>
        </w:rPr>
      </w:pPr>
      <w:r w:rsidRPr="004B441F">
        <w:rPr>
          <w:rFonts w:ascii="Courier New" w:eastAsia="Courier New" w:hAnsi="Courier New" w:cs="Courier New"/>
          <w:b/>
          <w:color w:val="171717"/>
        </w:rPr>
        <w:t>if (clientsInfo[i - 1].th == NULL) {</w:t>
      </w:r>
    </w:p>
    <w:p w14:paraId="57D91BED" w14:textId="122FAB1F" w:rsidR="00336027" w:rsidRPr="004B441F" w:rsidRDefault="008372FC">
      <w:pPr>
        <w:rPr>
          <w:rFonts w:ascii="Courier New" w:eastAsia="Courier New" w:hAnsi="Courier New" w:cs="Courier New"/>
          <w:b/>
          <w:color w:val="171717"/>
        </w:rPr>
      </w:pPr>
      <w:r w:rsidRPr="004B441F">
        <w:rPr>
          <w:rFonts w:ascii="Courier New" w:eastAsia="Courier New" w:hAnsi="Courier New" w:cs="Courier New"/>
          <w:b/>
          <w:color w:val="171717"/>
        </w:rPr>
        <w:tab/>
      </w:r>
      <w:r w:rsidR="004B441F" w:rsidRPr="004B441F">
        <w:rPr>
          <w:rFonts w:ascii="Courier New" w:eastAsia="Courier New" w:hAnsi="Courier New" w:cs="Courier New"/>
          <w:b/>
          <w:color w:val="171717"/>
        </w:rPr>
        <w:tab/>
      </w:r>
      <w:r w:rsidR="004B441F" w:rsidRPr="004B441F">
        <w:rPr>
          <w:rFonts w:ascii="Courier New" w:eastAsia="Courier New" w:hAnsi="Courier New" w:cs="Courier New"/>
          <w:b/>
          <w:color w:val="171717"/>
        </w:rPr>
        <w:tab/>
      </w:r>
      <w:r w:rsidRPr="004B441F">
        <w:rPr>
          <w:rFonts w:ascii="Courier New" w:eastAsia="Courier New" w:hAnsi="Courier New" w:cs="Courier New"/>
          <w:b/>
          <w:color w:val="171717"/>
        </w:rPr>
        <w:t>cerr &lt;&lt; "Error creating thread..." &lt;&lt; endl;</w:t>
      </w:r>
    </w:p>
    <w:p w14:paraId="3F112D89" w14:textId="13012A83" w:rsidR="00336027" w:rsidRPr="004B441F" w:rsidRDefault="008372FC">
      <w:pPr>
        <w:rPr>
          <w:rFonts w:ascii="Courier New" w:eastAsia="Courier New" w:hAnsi="Courier New" w:cs="Courier New"/>
          <w:b/>
          <w:color w:val="171717"/>
        </w:rPr>
      </w:pPr>
      <w:r w:rsidRPr="004B441F">
        <w:rPr>
          <w:rFonts w:ascii="Courier New" w:eastAsia="Courier New" w:hAnsi="Courier New" w:cs="Courier New"/>
          <w:b/>
          <w:color w:val="171717"/>
        </w:rPr>
        <w:tab/>
      </w:r>
      <w:r w:rsidR="004B441F" w:rsidRPr="004B441F">
        <w:rPr>
          <w:rFonts w:ascii="Courier New" w:eastAsia="Courier New" w:hAnsi="Courier New" w:cs="Courier New"/>
          <w:b/>
          <w:color w:val="171717"/>
        </w:rPr>
        <w:tab/>
      </w:r>
      <w:r w:rsidR="004B441F" w:rsidRPr="004B441F">
        <w:rPr>
          <w:rFonts w:ascii="Courier New" w:eastAsia="Courier New" w:hAnsi="Courier New" w:cs="Courier New"/>
          <w:b/>
          <w:color w:val="171717"/>
        </w:rPr>
        <w:tab/>
      </w:r>
      <w:r w:rsidRPr="004B441F">
        <w:rPr>
          <w:rFonts w:ascii="Courier New" w:eastAsia="Courier New" w:hAnsi="Courier New" w:cs="Courier New"/>
          <w:b/>
          <w:color w:val="171717"/>
        </w:rPr>
        <w:t>exit(5);</w:t>
      </w:r>
    </w:p>
    <w:p w14:paraId="110CC3D4" w14:textId="63FA3150" w:rsidR="00336027" w:rsidRPr="004B441F" w:rsidRDefault="008372FC" w:rsidP="004B441F">
      <w:pPr>
        <w:ind w:left="720" w:firstLine="720"/>
        <w:rPr>
          <w:rFonts w:ascii="Courier New" w:eastAsia="Courier New" w:hAnsi="Courier New" w:cs="Courier New"/>
          <w:b/>
          <w:color w:val="171717"/>
        </w:rPr>
      </w:pPr>
      <w:r w:rsidRPr="004B441F">
        <w:rPr>
          <w:rFonts w:ascii="Courier New" w:eastAsia="Courier New" w:hAnsi="Courier New" w:cs="Courier New"/>
          <w:b/>
          <w:color w:val="171717"/>
        </w:rPr>
        <w:t>}</w:t>
      </w:r>
    </w:p>
    <w:p w14:paraId="31C15470" w14:textId="77777777" w:rsidR="00336027" w:rsidRPr="004B441F" w:rsidRDefault="00336027">
      <w:pPr>
        <w:rPr>
          <w:rFonts w:ascii="Courier New" w:eastAsia="Courier New" w:hAnsi="Courier New" w:cs="Courier New"/>
          <w:b/>
          <w:color w:val="171717"/>
        </w:rPr>
      </w:pPr>
    </w:p>
    <w:p w14:paraId="60D11DE8" w14:textId="7A70F1F4" w:rsidR="00336027" w:rsidRPr="004B441F" w:rsidRDefault="008372FC" w:rsidP="004B441F">
      <w:pPr>
        <w:ind w:left="1440" w:firstLine="720"/>
        <w:rPr>
          <w:rFonts w:ascii="Courier New" w:eastAsia="Courier New" w:hAnsi="Courier New" w:cs="Courier New"/>
          <w:b/>
          <w:color w:val="171717"/>
        </w:rPr>
      </w:pPr>
      <w:r w:rsidRPr="004B441F">
        <w:rPr>
          <w:rFonts w:ascii="Courier New" w:eastAsia="Courier New" w:hAnsi="Courier New" w:cs="Courier New"/>
          <w:b/>
          <w:color w:val="171717"/>
        </w:rPr>
        <w:t>break;</w:t>
      </w:r>
    </w:p>
    <w:p w14:paraId="51754996" w14:textId="2F9AD0B8" w:rsidR="00336027" w:rsidRPr="004B441F" w:rsidRDefault="008372FC" w:rsidP="004B441F">
      <w:pPr>
        <w:ind w:left="720" w:firstLine="720"/>
        <w:rPr>
          <w:rFonts w:ascii="Courier New" w:eastAsia="Courier New" w:hAnsi="Courier New" w:cs="Courier New"/>
          <w:b/>
          <w:color w:val="171717"/>
        </w:rPr>
      </w:pPr>
      <w:r w:rsidRPr="004B441F">
        <w:rPr>
          <w:rFonts w:ascii="Courier New" w:eastAsia="Courier New" w:hAnsi="Courier New" w:cs="Courier New"/>
          <w:b/>
          <w:color w:val="171717"/>
        </w:rPr>
        <w:t>}</w:t>
      </w:r>
    </w:p>
    <w:p w14:paraId="1B94E672" w14:textId="203F736B" w:rsidR="00336027" w:rsidRPr="004B441F" w:rsidRDefault="008372FC" w:rsidP="004B441F">
      <w:pPr>
        <w:ind w:firstLine="720"/>
        <w:rPr>
          <w:rFonts w:ascii="Courier New" w:eastAsia="Courier New" w:hAnsi="Courier New" w:cs="Courier New"/>
          <w:b/>
          <w:color w:val="171717"/>
        </w:rPr>
      </w:pPr>
      <w:r w:rsidRPr="004B441F">
        <w:rPr>
          <w:rFonts w:ascii="Courier New" w:eastAsia="Courier New" w:hAnsi="Courier New" w:cs="Courier New"/>
          <w:b/>
          <w:color w:val="171717"/>
        </w:rPr>
        <w:t>}</w:t>
      </w:r>
    </w:p>
    <w:p w14:paraId="3A596CEB" w14:textId="2FE3AA06" w:rsidR="00336027" w:rsidRDefault="008372FC">
      <w:pPr>
        <w:rPr>
          <w:rFonts w:ascii="Courier New" w:eastAsia="Courier New" w:hAnsi="Courier New" w:cs="Courier New"/>
          <w:color w:val="171717"/>
        </w:rPr>
      </w:pPr>
      <w:r w:rsidRPr="004B441F">
        <w:rPr>
          <w:rFonts w:ascii="Courier New" w:eastAsia="Courier New" w:hAnsi="Courier New" w:cs="Courier New"/>
          <w:b/>
          <w:color w:val="171717"/>
        </w:rPr>
        <w:t>}</w:t>
      </w:r>
    </w:p>
    <w:p w14:paraId="13B4547B" w14:textId="66211140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>else if (!strcmp(buf, "N")) {</w:t>
      </w:r>
    </w:p>
    <w:p w14:paraId="0819B5C0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  <w:t>for (int i = 0; i &lt; master.fd_count; i++) {</w:t>
      </w:r>
    </w:p>
    <w:p w14:paraId="5D5E29AA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  <w:t>SOCKET outSock = master.fd_array[i];</w:t>
      </w:r>
    </w:p>
    <w:p w14:paraId="00715154" w14:textId="77777777" w:rsidR="00336027" w:rsidRPr="00043DF5" w:rsidRDefault="00336027">
      <w:pPr>
        <w:rPr>
          <w:rFonts w:ascii="Courier New" w:eastAsia="Courier New" w:hAnsi="Courier New" w:cs="Courier New"/>
          <w:bCs/>
          <w:color w:val="171717"/>
        </w:rPr>
      </w:pPr>
    </w:p>
    <w:p w14:paraId="1649AC94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  <w:t>if (outSock != listening &amp;&amp; outSock == sock) {</w:t>
      </w:r>
    </w:p>
    <w:p w14:paraId="236E71ED" w14:textId="77777777" w:rsidR="00336027" w:rsidRPr="00043DF5" w:rsidRDefault="00336027">
      <w:pPr>
        <w:rPr>
          <w:rFonts w:ascii="Courier New" w:eastAsia="Courier New" w:hAnsi="Courier New" w:cs="Courier New"/>
          <w:color w:val="171717"/>
        </w:rPr>
      </w:pPr>
    </w:p>
    <w:p w14:paraId="5F154D00" w14:textId="787C4D4F" w:rsidR="00336027" w:rsidRPr="004B441F" w:rsidRDefault="008372FC">
      <w:pPr>
        <w:rPr>
          <w:rFonts w:ascii="Courier New" w:eastAsia="Courier New" w:hAnsi="Courier New" w:cs="Courier New"/>
          <w:b/>
          <w:color w:val="171717"/>
        </w:rPr>
      </w:pPr>
      <w:r w:rsidRPr="004B441F">
        <w:rPr>
          <w:rFonts w:ascii="Courier New" w:eastAsia="Courier New" w:hAnsi="Courier New" w:cs="Courier New"/>
          <w:b/>
          <w:color w:val="171717"/>
        </w:rPr>
        <w:t>TerminateThread(clientsInfo[i - 1].th, 4);</w:t>
      </w:r>
    </w:p>
    <w:p w14:paraId="4F37EE86" w14:textId="77777777" w:rsidR="00336027" w:rsidRPr="00043DF5" w:rsidRDefault="00336027">
      <w:pPr>
        <w:rPr>
          <w:rFonts w:ascii="Courier New" w:eastAsia="Courier New" w:hAnsi="Courier New" w:cs="Courier New"/>
          <w:color w:val="171717"/>
        </w:rPr>
      </w:pPr>
    </w:p>
    <w:p w14:paraId="2FC67408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color w:val="171717"/>
        </w:rPr>
        <w:tab/>
      </w:r>
      <w:r w:rsidRPr="00043DF5">
        <w:rPr>
          <w:rFonts w:ascii="Courier New" w:eastAsia="Courier New" w:hAnsi="Courier New" w:cs="Courier New"/>
          <w:color w:val="171717"/>
        </w:rPr>
        <w:tab/>
      </w:r>
      <w:r w:rsidRPr="00043DF5">
        <w:rPr>
          <w:rFonts w:ascii="Courier New" w:eastAsia="Courier New" w:hAnsi="Courier New" w:cs="Courier New"/>
          <w:color w:val="171717"/>
        </w:rPr>
        <w:tab/>
      </w:r>
      <w:r w:rsidRPr="00043DF5">
        <w:rPr>
          <w:rFonts w:ascii="Courier New" w:eastAsia="Courier New" w:hAnsi="Courier New" w:cs="Courier New"/>
          <w:color w:val="171717"/>
        </w:rPr>
        <w:tab/>
      </w:r>
      <w:r w:rsidRPr="00043DF5">
        <w:rPr>
          <w:rFonts w:ascii="Courier New" w:eastAsia="Courier New" w:hAnsi="Courier New" w:cs="Courier New"/>
          <w:color w:val="171717"/>
        </w:rPr>
        <w:tab/>
      </w:r>
      <w:r w:rsidRPr="00043DF5">
        <w:rPr>
          <w:rFonts w:ascii="Courier New" w:eastAsia="Courier New" w:hAnsi="Courier New" w:cs="Courier New"/>
          <w:color w:val="171717"/>
        </w:rPr>
        <w:tab/>
      </w:r>
      <w:r w:rsidRPr="00043DF5">
        <w:rPr>
          <w:rFonts w:ascii="Courier New" w:eastAsia="Courier New" w:hAnsi="Courier New" w:cs="Courier New"/>
          <w:color w:val="171717"/>
        </w:rPr>
        <w:tab/>
      </w:r>
      <w:r w:rsidRPr="00043DF5">
        <w:rPr>
          <w:rFonts w:ascii="Courier New" w:eastAsia="Courier New" w:hAnsi="Courier New" w:cs="Courier New"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>string SubsciptionCanceled = "Your subscription was cancelled.";</w:t>
      </w:r>
    </w:p>
    <w:p w14:paraId="6B5E1937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  <w:t>send(outSock, SubsciptionCanceled.c_str(), SubsciptionCanceled.size() + 1, 0);</w:t>
      </w:r>
    </w:p>
    <w:p w14:paraId="13FA49AB" w14:textId="77777777" w:rsidR="00336027" w:rsidRPr="00043DF5" w:rsidRDefault="00336027">
      <w:pPr>
        <w:rPr>
          <w:rFonts w:ascii="Courier New" w:eastAsia="Courier New" w:hAnsi="Courier New" w:cs="Courier New"/>
          <w:bCs/>
          <w:color w:val="171717"/>
        </w:rPr>
      </w:pPr>
    </w:p>
    <w:p w14:paraId="03E8F42D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  <w:t>break;</w:t>
      </w:r>
    </w:p>
    <w:p w14:paraId="1AEC07AA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  <w:t>}</w:t>
      </w:r>
    </w:p>
    <w:p w14:paraId="6BEEC9C4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  <w:t>}</w:t>
      </w:r>
    </w:p>
    <w:p w14:paraId="42BF4935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  <w:t>}</w:t>
      </w:r>
    </w:p>
    <w:p w14:paraId="3F684A66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  <w:t>}</w:t>
      </w:r>
    </w:p>
    <w:p w14:paraId="1EFB0439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  <w:t>}</w:t>
      </w:r>
    </w:p>
    <w:p w14:paraId="1EDDB808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</w:r>
      <w:r w:rsidRPr="00043DF5">
        <w:rPr>
          <w:rFonts w:ascii="Courier New" w:eastAsia="Courier New" w:hAnsi="Courier New" w:cs="Courier New"/>
          <w:bCs/>
          <w:color w:val="171717"/>
        </w:rPr>
        <w:tab/>
        <w:t>}</w:t>
      </w:r>
    </w:p>
    <w:p w14:paraId="3AE9BCA9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  <w:t>}</w:t>
      </w:r>
    </w:p>
    <w:p w14:paraId="33F76A40" w14:textId="77777777" w:rsidR="00336027" w:rsidRPr="00043DF5" w:rsidRDefault="00336027">
      <w:pPr>
        <w:rPr>
          <w:rFonts w:ascii="Courier New" w:eastAsia="Courier New" w:hAnsi="Courier New" w:cs="Courier New"/>
          <w:bCs/>
          <w:color w:val="171717"/>
        </w:rPr>
      </w:pPr>
    </w:p>
    <w:p w14:paraId="35B3DE56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  <w:t>// Cleanup winsock</w:t>
      </w:r>
    </w:p>
    <w:p w14:paraId="50654EDA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  <w:t>WSACleanup();</w:t>
      </w:r>
    </w:p>
    <w:p w14:paraId="598ED138" w14:textId="77777777" w:rsidR="00336027" w:rsidRPr="00043DF5" w:rsidRDefault="00336027">
      <w:pPr>
        <w:rPr>
          <w:rFonts w:ascii="Courier New" w:eastAsia="Courier New" w:hAnsi="Courier New" w:cs="Courier New"/>
          <w:bCs/>
          <w:color w:val="171717"/>
        </w:rPr>
      </w:pPr>
    </w:p>
    <w:p w14:paraId="56FD2AE2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  <w:t>system("pause");</w:t>
      </w:r>
    </w:p>
    <w:p w14:paraId="4962FC43" w14:textId="77777777" w:rsidR="00336027" w:rsidRPr="00043DF5" w:rsidRDefault="00336027">
      <w:pPr>
        <w:rPr>
          <w:rFonts w:ascii="Courier New" w:eastAsia="Courier New" w:hAnsi="Courier New" w:cs="Courier New"/>
          <w:bCs/>
          <w:color w:val="171717"/>
        </w:rPr>
      </w:pPr>
    </w:p>
    <w:p w14:paraId="75748036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ab/>
        <w:t>return 0;</w:t>
      </w:r>
    </w:p>
    <w:p w14:paraId="11678AB6" w14:textId="77777777" w:rsidR="00336027" w:rsidRPr="00043DF5" w:rsidRDefault="008372FC">
      <w:pPr>
        <w:rPr>
          <w:rFonts w:ascii="Courier New" w:eastAsia="Courier New" w:hAnsi="Courier New" w:cs="Courier New"/>
          <w:bCs/>
          <w:color w:val="171717"/>
        </w:rPr>
      </w:pPr>
      <w:r w:rsidRPr="00043DF5">
        <w:rPr>
          <w:rFonts w:ascii="Courier New" w:eastAsia="Courier New" w:hAnsi="Courier New" w:cs="Courier New"/>
          <w:bCs/>
          <w:color w:val="171717"/>
        </w:rPr>
        <w:t>}</w:t>
      </w:r>
    </w:p>
    <w:p w14:paraId="4C411B98" w14:textId="77777777" w:rsidR="00336027" w:rsidRDefault="00336027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</w:p>
    <w:p w14:paraId="78CC67E3" w14:textId="77777777" w:rsidR="00336027" w:rsidRDefault="008372FC">
      <w:pPr>
        <w:jc w:val="center"/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client.cpp</w:t>
      </w:r>
    </w:p>
    <w:p w14:paraId="54BA6F37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>#include &lt;iostream&gt;</w:t>
      </w:r>
    </w:p>
    <w:p w14:paraId="0F4985A6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>#include &lt;string&gt;</w:t>
      </w:r>
    </w:p>
    <w:p w14:paraId="1298DDAA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>#include &lt;WS2tcpip.h&gt;</w:t>
      </w:r>
    </w:p>
    <w:p w14:paraId="0D7C8A9E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>#pragma comment(lib, "ws2_32.lib")</w:t>
      </w:r>
    </w:p>
    <w:p w14:paraId="7DDE8A4A" w14:textId="77777777" w:rsidR="00336027" w:rsidRDefault="00336027">
      <w:pPr>
        <w:rPr>
          <w:rFonts w:ascii="Courier New" w:eastAsia="Courier New" w:hAnsi="Courier New" w:cs="Courier New"/>
          <w:color w:val="171717"/>
        </w:rPr>
      </w:pPr>
    </w:p>
    <w:p w14:paraId="5D6C303E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>using namespace std;</w:t>
      </w:r>
    </w:p>
    <w:p w14:paraId="1A83A201" w14:textId="77777777" w:rsidR="00336027" w:rsidRDefault="00336027">
      <w:pPr>
        <w:rPr>
          <w:rFonts w:ascii="Courier New" w:eastAsia="Courier New" w:hAnsi="Courier New" w:cs="Courier New"/>
          <w:color w:val="171717"/>
        </w:rPr>
      </w:pPr>
    </w:p>
    <w:p w14:paraId="46EAADEB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>void main()</w:t>
      </w:r>
    </w:p>
    <w:p w14:paraId="341EFAFF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>{</w:t>
      </w:r>
    </w:p>
    <w:p w14:paraId="238FCE52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string ipAddress = "127.0.0.1";            // IP Address of the server</w:t>
      </w:r>
    </w:p>
    <w:p w14:paraId="5EEAF6C7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int port = 54000;                        // Listening port # on the server</w:t>
      </w:r>
    </w:p>
    <w:p w14:paraId="770A2C12" w14:textId="77777777" w:rsidR="00336027" w:rsidRDefault="00336027">
      <w:pPr>
        <w:rPr>
          <w:rFonts w:ascii="Courier New" w:eastAsia="Courier New" w:hAnsi="Courier New" w:cs="Courier New"/>
          <w:color w:val="171717"/>
        </w:rPr>
      </w:pPr>
    </w:p>
    <w:p w14:paraId="5C49B170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// Initialize WinSock</w:t>
      </w:r>
    </w:p>
    <w:p w14:paraId="1228FC1E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WSAData data;</w:t>
      </w:r>
    </w:p>
    <w:p w14:paraId="495CC9FD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WORD ver = MAKEWORD(2, 2);</w:t>
      </w:r>
    </w:p>
    <w:p w14:paraId="07BDC681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int wsResult = WSAStartup(ver, &amp;data);</w:t>
      </w:r>
    </w:p>
    <w:p w14:paraId="1675034E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if (wsResult != 0)</w:t>
      </w:r>
    </w:p>
    <w:p w14:paraId="220C82E8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{</w:t>
      </w:r>
    </w:p>
    <w:p w14:paraId="5506C144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    cerr &lt;&lt; "Can't start Winsock..." &lt;&lt; endl;</w:t>
      </w:r>
    </w:p>
    <w:p w14:paraId="7F313660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    exit(3);</w:t>
      </w:r>
    </w:p>
    <w:p w14:paraId="1DFFF790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}</w:t>
      </w:r>
    </w:p>
    <w:p w14:paraId="7FC91E5C" w14:textId="77777777" w:rsidR="00336027" w:rsidRDefault="00336027">
      <w:pPr>
        <w:rPr>
          <w:rFonts w:ascii="Courier New" w:eastAsia="Courier New" w:hAnsi="Courier New" w:cs="Courier New"/>
          <w:color w:val="171717"/>
        </w:rPr>
      </w:pPr>
    </w:p>
    <w:p w14:paraId="619EA176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// Create socket</w:t>
      </w:r>
    </w:p>
    <w:p w14:paraId="1DA51764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SOCKET sock = socket(AF_INET, SOCK_STREAM, 0);</w:t>
      </w:r>
    </w:p>
    <w:p w14:paraId="617F23E7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if (sock == INVALID_SOCKET)</w:t>
      </w:r>
    </w:p>
    <w:p w14:paraId="6591472F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{</w:t>
      </w:r>
    </w:p>
    <w:p w14:paraId="1164AFFE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    cerr &lt;&lt; "Can't create socket..." &lt;&lt; endl;</w:t>
      </w:r>
    </w:p>
    <w:p w14:paraId="5EC0558C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    WSACleanup();</w:t>
      </w:r>
    </w:p>
    <w:p w14:paraId="139ED77E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    exit(4);</w:t>
      </w:r>
    </w:p>
    <w:p w14:paraId="4FBDCB5F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}</w:t>
      </w:r>
    </w:p>
    <w:p w14:paraId="3F2FEA1B" w14:textId="77777777" w:rsidR="00336027" w:rsidRDefault="00336027">
      <w:pPr>
        <w:rPr>
          <w:rFonts w:ascii="Courier New" w:eastAsia="Courier New" w:hAnsi="Courier New" w:cs="Courier New"/>
          <w:color w:val="171717"/>
        </w:rPr>
      </w:pPr>
    </w:p>
    <w:p w14:paraId="2C34EB8C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// Fill in a hint structure</w:t>
      </w:r>
    </w:p>
    <w:p w14:paraId="053D1641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sockaddr_in hint;</w:t>
      </w:r>
    </w:p>
    <w:p w14:paraId="138B7E87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hint.sin_family = AF_INET;</w:t>
      </w:r>
    </w:p>
    <w:p w14:paraId="6981BC62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hint.sin_port = htons(port);</w:t>
      </w:r>
    </w:p>
    <w:p w14:paraId="3124F669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inet_pton(AF_INET, ipAddress.c_str(), &amp;hint.sin_addr);</w:t>
      </w:r>
    </w:p>
    <w:p w14:paraId="720DE8D1" w14:textId="77777777" w:rsidR="00336027" w:rsidRDefault="00336027">
      <w:pPr>
        <w:rPr>
          <w:rFonts w:ascii="Courier New" w:eastAsia="Courier New" w:hAnsi="Courier New" w:cs="Courier New"/>
          <w:color w:val="171717"/>
        </w:rPr>
      </w:pPr>
    </w:p>
    <w:p w14:paraId="1AA98F7E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// Connect to server</w:t>
      </w:r>
    </w:p>
    <w:p w14:paraId="75F28819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int connResult = connect(sock, (sockaddr*)&amp;hint, sizeof(hint));</w:t>
      </w:r>
    </w:p>
    <w:p w14:paraId="745C112D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if (connResult == SOCKET_ERROR)</w:t>
      </w:r>
    </w:p>
    <w:p w14:paraId="0B0BF359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{</w:t>
      </w:r>
    </w:p>
    <w:p w14:paraId="64834485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    cerr &lt;&lt; "Can't connect to server..." &lt;&lt; endl;</w:t>
      </w:r>
    </w:p>
    <w:p w14:paraId="1AE87C15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    closesocket(sock);</w:t>
      </w:r>
    </w:p>
    <w:p w14:paraId="63ECFC55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    WSACleanup();</w:t>
      </w:r>
    </w:p>
    <w:p w14:paraId="15992664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    exit(5);</w:t>
      </w:r>
    </w:p>
    <w:p w14:paraId="2F62982E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}</w:t>
      </w:r>
    </w:p>
    <w:p w14:paraId="7474EBFB" w14:textId="77777777" w:rsidR="00336027" w:rsidRDefault="00336027">
      <w:pPr>
        <w:rPr>
          <w:rFonts w:ascii="Courier New" w:eastAsia="Courier New" w:hAnsi="Courier New" w:cs="Courier New"/>
          <w:color w:val="171717"/>
        </w:rPr>
      </w:pPr>
    </w:p>
    <w:p w14:paraId="448E0321" w14:textId="77777777" w:rsidR="00336027" w:rsidRDefault="008372FC">
      <w:pPr>
        <w:rPr>
          <w:rFonts w:ascii="Courier New" w:eastAsia="Courier New" w:hAnsi="Courier New" w:cs="Courier New"/>
          <w:color w:val="171717"/>
        </w:rPr>
      </w:pPr>
      <w:r>
        <w:rPr>
          <w:rFonts w:ascii="Courier New" w:eastAsia="Courier New" w:hAnsi="Courier New" w:cs="Courier New"/>
          <w:color w:val="171717"/>
        </w:rPr>
        <w:t xml:space="preserve">    cout &lt;&lt; "Connecting...\n";</w:t>
      </w:r>
    </w:p>
    <w:p w14:paraId="171AE813" w14:textId="77777777" w:rsidR="00336027" w:rsidRPr="004B441F" w:rsidRDefault="00336027">
      <w:pPr>
        <w:rPr>
          <w:rFonts w:ascii="Courier New" w:eastAsia="Courier New" w:hAnsi="Courier New" w:cs="Courier New"/>
          <w:b/>
          <w:color w:val="171717"/>
        </w:rPr>
      </w:pPr>
    </w:p>
    <w:p w14:paraId="7E45E7A2" w14:textId="77777777" w:rsidR="00336027" w:rsidRPr="004B441F" w:rsidRDefault="008372FC">
      <w:pPr>
        <w:rPr>
          <w:rFonts w:ascii="Courier New" w:eastAsia="Courier New" w:hAnsi="Courier New" w:cs="Courier New"/>
          <w:color w:val="171717"/>
        </w:rPr>
      </w:pPr>
      <w:r w:rsidRPr="004B441F">
        <w:rPr>
          <w:rFonts w:ascii="Courier New" w:eastAsia="Courier New" w:hAnsi="Courier New" w:cs="Courier New"/>
          <w:b/>
          <w:color w:val="171717"/>
        </w:rPr>
        <w:t xml:space="preserve">   </w:t>
      </w:r>
      <w:r w:rsidRPr="004B441F">
        <w:rPr>
          <w:rFonts w:ascii="Courier New" w:eastAsia="Courier New" w:hAnsi="Courier New" w:cs="Courier New"/>
          <w:color w:val="171717"/>
        </w:rPr>
        <w:t xml:space="preserve"> while (true) {</w:t>
      </w:r>
    </w:p>
    <w:p w14:paraId="5AD41DAC" w14:textId="77777777" w:rsidR="00336027" w:rsidRPr="004B441F" w:rsidRDefault="008372FC">
      <w:pPr>
        <w:rPr>
          <w:rFonts w:ascii="Courier New" w:eastAsia="Courier New" w:hAnsi="Courier New" w:cs="Courier New"/>
          <w:color w:val="171717"/>
        </w:rPr>
      </w:pPr>
      <w:r w:rsidRPr="004B441F">
        <w:rPr>
          <w:rFonts w:ascii="Courier New" w:eastAsia="Courier New" w:hAnsi="Courier New" w:cs="Courier New"/>
          <w:color w:val="171717"/>
        </w:rPr>
        <w:t xml:space="preserve">        char buf[4096];</w:t>
      </w:r>
    </w:p>
    <w:p w14:paraId="16833803" w14:textId="77777777" w:rsidR="00336027" w:rsidRPr="004B441F" w:rsidRDefault="008372FC">
      <w:pPr>
        <w:rPr>
          <w:rFonts w:ascii="Courier New" w:eastAsia="Courier New" w:hAnsi="Courier New" w:cs="Courier New"/>
          <w:color w:val="171717"/>
        </w:rPr>
      </w:pPr>
      <w:r w:rsidRPr="004B441F">
        <w:rPr>
          <w:rFonts w:ascii="Courier New" w:eastAsia="Courier New" w:hAnsi="Courier New" w:cs="Courier New"/>
          <w:color w:val="171717"/>
        </w:rPr>
        <w:t xml:space="preserve">        string userInput;</w:t>
      </w:r>
    </w:p>
    <w:p w14:paraId="43088D7A" w14:textId="77777777" w:rsidR="00336027" w:rsidRPr="004B441F" w:rsidRDefault="008372FC">
      <w:pPr>
        <w:rPr>
          <w:rFonts w:ascii="Courier New" w:eastAsia="Courier New" w:hAnsi="Courier New" w:cs="Courier New"/>
          <w:color w:val="171717"/>
        </w:rPr>
      </w:pPr>
      <w:r w:rsidRPr="004B441F">
        <w:rPr>
          <w:rFonts w:ascii="Courier New" w:eastAsia="Courier New" w:hAnsi="Courier New" w:cs="Courier New"/>
          <w:color w:val="171717"/>
        </w:rPr>
        <w:t xml:space="preserve">        string chosedOper;</w:t>
      </w:r>
    </w:p>
    <w:p w14:paraId="3A28589D" w14:textId="77777777" w:rsidR="00336027" w:rsidRPr="004B441F" w:rsidRDefault="00336027">
      <w:pPr>
        <w:rPr>
          <w:rFonts w:ascii="Courier New" w:eastAsia="Courier New" w:hAnsi="Courier New" w:cs="Courier New"/>
          <w:color w:val="171717"/>
        </w:rPr>
      </w:pPr>
    </w:p>
    <w:p w14:paraId="38DC49F7" w14:textId="77777777" w:rsidR="00336027" w:rsidRPr="004B441F" w:rsidRDefault="008372FC">
      <w:pPr>
        <w:rPr>
          <w:rFonts w:ascii="Courier New" w:eastAsia="Courier New" w:hAnsi="Courier New" w:cs="Courier New"/>
          <w:color w:val="171717"/>
        </w:rPr>
      </w:pPr>
      <w:r w:rsidRPr="004B441F">
        <w:rPr>
          <w:rFonts w:ascii="Courier New" w:eastAsia="Courier New" w:hAnsi="Courier New" w:cs="Courier New"/>
          <w:color w:val="171717"/>
        </w:rPr>
        <w:t xml:space="preserve">        cout &lt;&lt; "Subsciribe to:\n\n";</w:t>
      </w:r>
    </w:p>
    <w:p w14:paraId="760E54C8" w14:textId="77777777" w:rsidR="00336027" w:rsidRPr="004B441F" w:rsidRDefault="008372FC">
      <w:pPr>
        <w:rPr>
          <w:rFonts w:ascii="Courier New" w:eastAsia="Courier New" w:hAnsi="Courier New" w:cs="Courier New"/>
          <w:color w:val="171717"/>
        </w:rPr>
      </w:pPr>
      <w:r w:rsidRPr="004B441F">
        <w:rPr>
          <w:rFonts w:ascii="Courier New" w:eastAsia="Courier New" w:hAnsi="Courier New" w:cs="Courier New"/>
          <w:color w:val="171717"/>
        </w:rPr>
        <w:t xml:space="preserve">        cout &lt;&lt; "1. Hourly weather prediction\n2. Minutely stock exchange rate\n3. Daily exchange rate\n\n--&gt; ";</w:t>
      </w:r>
    </w:p>
    <w:p w14:paraId="1ED76482" w14:textId="77777777" w:rsidR="00336027" w:rsidRPr="004B441F" w:rsidRDefault="008372FC">
      <w:pPr>
        <w:rPr>
          <w:rFonts w:ascii="Courier New" w:eastAsia="Courier New" w:hAnsi="Courier New" w:cs="Courier New"/>
          <w:color w:val="171717"/>
        </w:rPr>
      </w:pPr>
      <w:r w:rsidRPr="004B441F">
        <w:rPr>
          <w:rFonts w:ascii="Courier New" w:eastAsia="Courier New" w:hAnsi="Courier New" w:cs="Courier New"/>
          <w:color w:val="171717"/>
        </w:rPr>
        <w:t xml:space="preserve">        cin &gt;&gt; chosedOper;</w:t>
      </w:r>
    </w:p>
    <w:p w14:paraId="48379FC6" w14:textId="77777777" w:rsidR="00336027" w:rsidRPr="004B441F" w:rsidRDefault="00336027">
      <w:pPr>
        <w:rPr>
          <w:rFonts w:ascii="Courier New" w:eastAsia="Courier New" w:hAnsi="Courier New" w:cs="Courier New"/>
          <w:color w:val="171717"/>
        </w:rPr>
      </w:pPr>
    </w:p>
    <w:p w14:paraId="18F952E3" w14:textId="77777777" w:rsidR="00336027" w:rsidRPr="004B441F" w:rsidRDefault="00336027">
      <w:pPr>
        <w:rPr>
          <w:rFonts w:ascii="Courier New" w:eastAsia="Courier New" w:hAnsi="Courier New" w:cs="Courier New"/>
          <w:color w:val="171717"/>
        </w:rPr>
      </w:pPr>
    </w:p>
    <w:p w14:paraId="2FED8DC8" w14:textId="77777777" w:rsidR="00336027" w:rsidRPr="004B441F" w:rsidRDefault="008372FC">
      <w:pPr>
        <w:rPr>
          <w:rFonts w:ascii="Courier New" w:eastAsia="Courier New" w:hAnsi="Courier New" w:cs="Courier New"/>
          <w:color w:val="171717"/>
        </w:rPr>
      </w:pPr>
      <w:r w:rsidRPr="004B441F">
        <w:rPr>
          <w:rFonts w:ascii="Courier New" w:eastAsia="Courier New" w:hAnsi="Courier New" w:cs="Courier New"/>
          <w:color w:val="171717"/>
        </w:rPr>
        <w:t xml:space="preserve">        int sendResult = send(sock, chosedOper.c_str(), chosedOper.size() + 1, 0);</w:t>
      </w:r>
    </w:p>
    <w:p w14:paraId="4764F7CA" w14:textId="77777777" w:rsidR="00336027" w:rsidRPr="004B441F" w:rsidRDefault="008372FC">
      <w:pPr>
        <w:rPr>
          <w:rFonts w:ascii="Courier New" w:eastAsia="Courier New" w:hAnsi="Courier New" w:cs="Courier New"/>
          <w:color w:val="171717"/>
        </w:rPr>
      </w:pPr>
      <w:r w:rsidRPr="004B441F">
        <w:rPr>
          <w:rFonts w:ascii="Courier New" w:eastAsia="Courier New" w:hAnsi="Courier New" w:cs="Courier New"/>
          <w:color w:val="171717"/>
        </w:rPr>
        <w:t xml:space="preserve">        if (sendResult != SOCKET_ERROR)</w:t>
      </w:r>
    </w:p>
    <w:p w14:paraId="0782DAD3" w14:textId="77777777" w:rsidR="00336027" w:rsidRPr="004B441F" w:rsidRDefault="008372FC">
      <w:pPr>
        <w:rPr>
          <w:rFonts w:ascii="Courier New" w:eastAsia="Courier New" w:hAnsi="Courier New" w:cs="Courier New"/>
          <w:color w:val="171717"/>
        </w:rPr>
      </w:pPr>
      <w:r w:rsidRPr="004B441F">
        <w:rPr>
          <w:rFonts w:ascii="Courier New" w:eastAsia="Courier New" w:hAnsi="Courier New" w:cs="Courier New"/>
          <w:color w:val="171717"/>
        </w:rPr>
        <w:t xml:space="preserve">        {</w:t>
      </w:r>
    </w:p>
    <w:p w14:paraId="42118D58" w14:textId="77777777" w:rsidR="00336027" w:rsidRPr="004B441F" w:rsidRDefault="008372FC">
      <w:pPr>
        <w:rPr>
          <w:rFonts w:ascii="Courier New" w:eastAsia="Courier New" w:hAnsi="Courier New" w:cs="Courier New"/>
          <w:color w:val="171717"/>
        </w:rPr>
      </w:pPr>
      <w:r w:rsidRPr="004B441F">
        <w:rPr>
          <w:rFonts w:ascii="Courier New" w:eastAsia="Courier New" w:hAnsi="Courier New" w:cs="Courier New"/>
          <w:color w:val="171717"/>
        </w:rPr>
        <w:t xml:space="preserve">            ZeroMemory(buf, 4096);</w:t>
      </w:r>
    </w:p>
    <w:p w14:paraId="366847C1" w14:textId="77777777" w:rsidR="00336027" w:rsidRPr="004B441F" w:rsidRDefault="008372FC">
      <w:pPr>
        <w:rPr>
          <w:rFonts w:ascii="Courier New" w:eastAsia="Courier New" w:hAnsi="Courier New" w:cs="Courier New"/>
          <w:color w:val="171717"/>
        </w:rPr>
      </w:pPr>
      <w:r w:rsidRPr="004B441F">
        <w:rPr>
          <w:rFonts w:ascii="Courier New" w:eastAsia="Courier New" w:hAnsi="Courier New" w:cs="Courier New"/>
          <w:color w:val="171717"/>
        </w:rPr>
        <w:t xml:space="preserve">            int bytesReceived = recv(sock, buf, 4096, 0);</w:t>
      </w:r>
    </w:p>
    <w:p w14:paraId="59958856" w14:textId="77777777" w:rsidR="00336027" w:rsidRPr="004B441F" w:rsidRDefault="008372FC">
      <w:pPr>
        <w:rPr>
          <w:rFonts w:ascii="Courier New" w:eastAsia="Courier New" w:hAnsi="Courier New" w:cs="Courier New"/>
          <w:color w:val="171717"/>
        </w:rPr>
      </w:pPr>
      <w:r w:rsidRPr="004B441F">
        <w:rPr>
          <w:rFonts w:ascii="Courier New" w:eastAsia="Courier New" w:hAnsi="Courier New" w:cs="Courier New"/>
          <w:color w:val="171717"/>
        </w:rPr>
        <w:t xml:space="preserve">            if (bytesReceived &gt; 0)</w:t>
      </w:r>
    </w:p>
    <w:p w14:paraId="589C212F" w14:textId="77777777" w:rsidR="00336027" w:rsidRPr="004B441F" w:rsidRDefault="008372FC">
      <w:pPr>
        <w:rPr>
          <w:rFonts w:ascii="Courier New" w:eastAsia="Courier New" w:hAnsi="Courier New" w:cs="Courier New"/>
          <w:color w:val="171717"/>
        </w:rPr>
      </w:pPr>
      <w:r w:rsidRPr="004B441F">
        <w:rPr>
          <w:rFonts w:ascii="Courier New" w:eastAsia="Courier New" w:hAnsi="Courier New" w:cs="Courier New"/>
          <w:color w:val="171717"/>
        </w:rPr>
        <w:t xml:space="preserve">            {</w:t>
      </w:r>
    </w:p>
    <w:p w14:paraId="78B1EF06" w14:textId="77777777" w:rsidR="00336027" w:rsidRPr="004B441F" w:rsidRDefault="008372FC">
      <w:pPr>
        <w:rPr>
          <w:rFonts w:ascii="Courier New" w:eastAsia="Courier New" w:hAnsi="Courier New" w:cs="Courier New"/>
          <w:color w:val="171717"/>
        </w:rPr>
      </w:pPr>
      <w:r w:rsidRPr="004B441F">
        <w:rPr>
          <w:rFonts w:ascii="Courier New" w:eastAsia="Courier New" w:hAnsi="Courier New" w:cs="Courier New"/>
          <w:color w:val="171717"/>
        </w:rPr>
        <w:t xml:space="preserve">                cout &lt;&lt; "[SERVER]&gt; " &lt;&lt; string(buf, 0, bytesReceived) &lt;&lt; endl;</w:t>
      </w:r>
    </w:p>
    <w:p w14:paraId="5D2BA90C" w14:textId="77777777" w:rsidR="00336027" w:rsidRPr="004B441F" w:rsidRDefault="008372FC">
      <w:pPr>
        <w:rPr>
          <w:rFonts w:ascii="Courier New" w:eastAsia="Courier New" w:hAnsi="Courier New" w:cs="Courier New"/>
          <w:color w:val="171717"/>
        </w:rPr>
      </w:pPr>
      <w:r w:rsidRPr="004B441F">
        <w:rPr>
          <w:rFonts w:ascii="Courier New" w:eastAsia="Courier New" w:hAnsi="Courier New" w:cs="Courier New"/>
          <w:color w:val="171717"/>
        </w:rPr>
        <w:t xml:space="preserve">            }</w:t>
      </w:r>
    </w:p>
    <w:p w14:paraId="6F01128A" w14:textId="77777777" w:rsidR="00336027" w:rsidRPr="004B441F" w:rsidRDefault="008372FC">
      <w:pPr>
        <w:rPr>
          <w:rFonts w:ascii="Courier New" w:eastAsia="Courier New" w:hAnsi="Courier New" w:cs="Courier New"/>
          <w:color w:val="171717"/>
        </w:rPr>
      </w:pPr>
      <w:r w:rsidRPr="004B441F">
        <w:rPr>
          <w:rFonts w:ascii="Courier New" w:eastAsia="Courier New" w:hAnsi="Courier New" w:cs="Courier New"/>
          <w:color w:val="171717"/>
        </w:rPr>
        <w:t xml:space="preserve">        }</w:t>
      </w:r>
    </w:p>
    <w:p w14:paraId="17312887" w14:textId="77777777" w:rsidR="00336027" w:rsidRPr="004B441F" w:rsidRDefault="00336027">
      <w:pPr>
        <w:rPr>
          <w:rFonts w:ascii="Courier New" w:eastAsia="Courier New" w:hAnsi="Courier New" w:cs="Courier New"/>
          <w:color w:val="171717"/>
        </w:rPr>
      </w:pPr>
    </w:p>
    <w:p w14:paraId="53EC8833" w14:textId="77777777" w:rsidR="00336027" w:rsidRPr="004B441F" w:rsidRDefault="008372FC">
      <w:pPr>
        <w:rPr>
          <w:rFonts w:ascii="Courier New" w:eastAsia="Courier New" w:hAnsi="Courier New" w:cs="Courier New"/>
          <w:color w:val="171717"/>
        </w:rPr>
      </w:pPr>
      <w:r w:rsidRPr="004B441F">
        <w:rPr>
          <w:rFonts w:ascii="Courier New" w:eastAsia="Courier New" w:hAnsi="Courier New" w:cs="Courier New"/>
          <w:color w:val="171717"/>
        </w:rPr>
        <w:t xml:space="preserve">        int k = 1;</w:t>
      </w:r>
    </w:p>
    <w:p w14:paraId="3431FF78" w14:textId="77777777" w:rsidR="00336027" w:rsidRPr="004B441F" w:rsidRDefault="008372FC">
      <w:pPr>
        <w:rPr>
          <w:rFonts w:ascii="Courier New" w:eastAsia="Courier New" w:hAnsi="Courier New" w:cs="Courier New"/>
          <w:color w:val="171717"/>
        </w:rPr>
      </w:pPr>
      <w:r w:rsidRPr="004B441F">
        <w:rPr>
          <w:rFonts w:ascii="Courier New" w:eastAsia="Courier New" w:hAnsi="Courier New" w:cs="Courier New"/>
          <w:color w:val="171717"/>
        </w:rPr>
        <w:t xml:space="preserve">        string isContinue;</w:t>
      </w:r>
    </w:p>
    <w:p w14:paraId="7D226A7E" w14:textId="77777777" w:rsidR="00336027" w:rsidRPr="004B441F" w:rsidRDefault="00336027">
      <w:pPr>
        <w:rPr>
          <w:rFonts w:ascii="Courier New" w:eastAsia="Courier New" w:hAnsi="Courier New" w:cs="Courier New"/>
          <w:color w:val="171717"/>
        </w:rPr>
      </w:pPr>
    </w:p>
    <w:p w14:paraId="2C5C640D" w14:textId="77777777" w:rsidR="00336027" w:rsidRPr="004B441F" w:rsidRDefault="008372FC">
      <w:pPr>
        <w:rPr>
          <w:rFonts w:ascii="Courier New" w:eastAsia="Courier New" w:hAnsi="Courier New" w:cs="Courier New"/>
          <w:color w:val="171717"/>
        </w:rPr>
      </w:pPr>
      <w:r w:rsidRPr="004B441F">
        <w:rPr>
          <w:rFonts w:ascii="Courier New" w:eastAsia="Courier New" w:hAnsi="Courier New" w:cs="Courier New"/>
          <w:color w:val="171717"/>
        </w:rPr>
        <w:t xml:space="preserve">        while (true) {</w:t>
      </w:r>
    </w:p>
    <w:p w14:paraId="6F771F5C" w14:textId="77777777" w:rsidR="00336027" w:rsidRPr="004B441F" w:rsidRDefault="00336027">
      <w:pPr>
        <w:rPr>
          <w:rFonts w:ascii="Courier New" w:eastAsia="Courier New" w:hAnsi="Courier New" w:cs="Courier New"/>
          <w:color w:val="171717"/>
        </w:rPr>
      </w:pPr>
    </w:p>
    <w:p w14:paraId="47FB080E" w14:textId="77777777" w:rsidR="00336027" w:rsidRPr="004B441F" w:rsidRDefault="008372FC">
      <w:pPr>
        <w:rPr>
          <w:rFonts w:ascii="Courier New" w:eastAsia="Courier New" w:hAnsi="Courier New" w:cs="Courier New"/>
          <w:color w:val="171717"/>
        </w:rPr>
      </w:pPr>
      <w:r w:rsidRPr="004B441F">
        <w:rPr>
          <w:rFonts w:ascii="Courier New" w:eastAsia="Courier New" w:hAnsi="Courier New" w:cs="Courier New"/>
          <w:color w:val="171717"/>
        </w:rPr>
        <w:t xml:space="preserve">            if (k % 5 == 0) {</w:t>
      </w:r>
    </w:p>
    <w:p w14:paraId="0470CFD7" w14:textId="77777777" w:rsidR="00336027" w:rsidRPr="004B441F" w:rsidRDefault="008372FC">
      <w:pPr>
        <w:rPr>
          <w:rFonts w:ascii="Courier New" w:eastAsia="Courier New" w:hAnsi="Courier New" w:cs="Courier New"/>
          <w:color w:val="171717"/>
        </w:rPr>
      </w:pPr>
      <w:r w:rsidRPr="004B441F">
        <w:rPr>
          <w:rFonts w:ascii="Courier New" w:eastAsia="Courier New" w:hAnsi="Courier New" w:cs="Courier New"/>
          <w:color w:val="171717"/>
        </w:rPr>
        <w:t xml:space="preserve">                cout &lt;&lt; "[SERVER]&gt; " &lt;&lt; "Do you want to continue subsciption: Y | N: ";</w:t>
      </w:r>
    </w:p>
    <w:p w14:paraId="76E21AE8" w14:textId="77777777" w:rsidR="00336027" w:rsidRPr="004B441F" w:rsidRDefault="008372FC">
      <w:pPr>
        <w:rPr>
          <w:rFonts w:ascii="Courier New" w:eastAsia="Courier New" w:hAnsi="Courier New" w:cs="Courier New"/>
          <w:color w:val="171717"/>
        </w:rPr>
      </w:pPr>
      <w:r w:rsidRPr="004B441F">
        <w:rPr>
          <w:rFonts w:ascii="Courier New" w:eastAsia="Courier New" w:hAnsi="Courier New" w:cs="Courier New"/>
          <w:color w:val="171717"/>
        </w:rPr>
        <w:t xml:space="preserve">                cin &gt;&gt; isContinue;</w:t>
      </w:r>
    </w:p>
    <w:p w14:paraId="5B2F3223" w14:textId="77777777" w:rsidR="00336027" w:rsidRPr="004B441F" w:rsidRDefault="008372FC">
      <w:pPr>
        <w:rPr>
          <w:rFonts w:ascii="Courier New" w:eastAsia="Courier New" w:hAnsi="Courier New" w:cs="Courier New"/>
          <w:color w:val="171717"/>
        </w:rPr>
      </w:pPr>
      <w:r w:rsidRPr="004B441F">
        <w:rPr>
          <w:rFonts w:ascii="Courier New" w:eastAsia="Courier New" w:hAnsi="Courier New" w:cs="Courier New"/>
          <w:color w:val="171717"/>
        </w:rPr>
        <w:t xml:space="preserve">                int continueResult = send(sock, isContinue.c_str(), isContinue.size() + 1, 0);</w:t>
      </w:r>
    </w:p>
    <w:p w14:paraId="3CA34C4C" w14:textId="77777777" w:rsidR="00336027" w:rsidRPr="004B441F" w:rsidRDefault="00336027">
      <w:pPr>
        <w:rPr>
          <w:rFonts w:ascii="Courier New" w:eastAsia="Courier New" w:hAnsi="Courier New" w:cs="Courier New"/>
          <w:color w:val="171717"/>
        </w:rPr>
      </w:pPr>
    </w:p>
    <w:p w14:paraId="5FB2C272" w14:textId="77777777" w:rsidR="00336027" w:rsidRPr="004B441F" w:rsidRDefault="008372FC">
      <w:pPr>
        <w:rPr>
          <w:rFonts w:ascii="Courier New" w:eastAsia="Courier New" w:hAnsi="Courier New" w:cs="Courier New"/>
          <w:color w:val="171717"/>
        </w:rPr>
      </w:pPr>
      <w:r w:rsidRPr="004B441F">
        <w:rPr>
          <w:rFonts w:ascii="Courier New" w:eastAsia="Courier New" w:hAnsi="Courier New" w:cs="Courier New"/>
          <w:color w:val="171717"/>
        </w:rPr>
        <w:t xml:space="preserve">                if (continueResult == SOCKET_ERROR) exit(5);</w:t>
      </w:r>
    </w:p>
    <w:p w14:paraId="67DA6A26" w14:textId="77777777" w:rsidR="00336027" w:rsidRPr="004B441F" w:rsidRDefault="00336027">
      <w:pPr>
        <w:rPr>
          <w:rFonts w:ascii="Courier New" w:eastAsia="Courier New" w:hAnsi="Courier New" w:cs="Courier New"/>
          <w:color w:val="171717"/>
        </w:rPr>
      </w:pPr>
    </w:p>
    <w:p w14:paraId="412732BC" w14:textId="77777777" w:rsidR="00336027" w:rsidRPr="004B441F" w:rsidRDefault="008372FC">
      <w:pPr>
        <w:rPr>
          <w:rFonts w:ascii="Courier New" w:eastAsia="Courier New" w:hAnsi="Courier New" w:cs="Courier New"/>
          <w:color w:val="171717"/>
        </w:rPr>
      </w:pPr>
      <w:r w:rsidRPr="004B441F">
        <w:rPr>
          <w:rFonts w:ascii="Courier New" w:eastAsia="Courier New" w:hAnsi="Courier New" w:cs="Courier New"/>
          <w:color w:val="171717"/>
        </w:rPr>
        <w:t xml:space="preserve">                ZeroMemory(buf, 4096);</w:t>
      </w:r>
    </w:p>
    <w:p w14:paraId="17D2249A" w14:textId="77777777" w:rsidR="00336027" w:rsidRPr="004B441F" w:rsidRDefault="00336027">
      <w:pPr>
        <w:rPr>
          <w:rFonts w:ascii="Courier New" w:eastAsia="Courier New" w:hAnsi="Courier New" w:cs="Courier New"/>
          <w:color w:val="171717"/>
        </w:rPr>
      </w:pPr>
    </w:p>
    <w:p w14:paraId="73D2D44D" w14:textId="77777777" w:rsidR="00336027" w:rsidRPr="004B441F" w:rsidRDefault="008372FC">
      <w:pPr>
        <w:rPr>
          <w:rFonts w:ascii="Courier New" w:eastAsia="Courier New" w:hAnsi="Courier New" w:cs="Courier New"/>
          <w:color w:val="171717"/>
        </w:rPr>
      </w:pPr>
      <w:r w:rsidRPr="004B441F">
        <w:rPr>
          <w:rFonts w:ascii="Courier New" w:eastAsia="Courier New" w:hAnsi="Courier New" w:cs="Courier New"/>
          <w:color w:val="171717"/>
        </w:rPr>
        <w:t xml:space="preserve">                int bytesReceived = recv(sock, buf, 4096, 0);</w:t>
      </w:r>
    </w:p>
    <w:p w14:paraId="7A277C30" w14:textId="77777777" w:rsidR="00336027" w:rsidRPr="004B441F" w:rsidRDefault="008372FC">
      <w:pPr>
        <w:rPr>
          <w:rFonts w:ascii="Courier New" w:eastAsia="Courier New" w:hAnsi="Courier New" w:cs="Courier New"/>
          <w:color w:val="171717"/>
        </w:rPr>
      </w:pPr>
      <w:r w:rsidRPr="004B441F">
        <w:rPr>
          <w:rFonts w:ascii="Courier New" w:eastAsia="Courier New" w:hAnsi="Courier New" w:cs="Courier New"/>
          <w:color w:val="171717"/>
        </w:rPr>
        <w:t xml:space="preserve">                if (bytesReceived &gt; 0)</w:t>
      </w:r>
    </w:p>
    <w:p w14:paraId="57D44522" w14:textId="77777777" w:rsidR="00336027" w:rsidRPr="004B441F" w:rsidRDefault="008372FC">
      <w:pPr>
        <w:rPr>
          <w:rFonts w:ascii="Courier New" w:eastAsia="Courier New" w:hAnsi="Courier New" w:cs="Courier New"/>
          <w:color w:val="171717"/>
        </w:rPr>
      </w:pPr>
      <w:r w:rsidRPr="004B441F">
        <w:rPr>
          <w:rFonts w:ascii="Courier New" w:eastAsia="Courier New" w:hAnsi="Courier New" w:cs="Courier New"/>
          <w:color w:val="171717"/>
        </w:rPr>
        <w:t xml:space="preserve">                {</w:t>
      </w:r>
    </w:p>
    <w:p w14:paraId="056D0165" w14:textId="77777777" w:rsidR="00336027" w:rsidRPr="004B441F" w:rsidRDefault="008372FC">
      <w:pPr>
        <w:rPr>
          <w:rFonts w:ascii="Courier New" w:eastAsia="Courier New" w:hAnsi="Courier New" w:cs="Courier New"/>
          <w:color w:val="171717"/>
        </w:rPr>
      </w:pPr>
      <w:r w:rsidRPr="004B441F">
        <w:rPr>
          <w:rFonts w:ascii="Courier New" w:eastAsia="Courier New" w:hAnsi="Courier New" w:cs="Courier New"/>
          <w:color w:val="171717"/>
        </w:rPr>
        <w:t xml:space="preserve">                    cout &lt;&lt; "[SERVER]&gt; " &lt;&lt; string(buf, 0, bytesReceived) &lt;&lt; endl;</w:t>
      </w:r>
    </w:p>
    <w:p w14:paraId="41DB4394" w14:textId="77777777" w:rsidR="00336027" w:rsidRPr="004B441F" w:rsidRDefault="008372FC">
      <w:pPr>
        <w:rPr>
          <w:rFonts w:ascii="Courier New" w:eastAsia="Courier New" w:hAnsi="Courier New" w:cs="Courier New"/>
          <w:color w:val="171717"/>
        </w:rPr>
      </w:pPr>
      <w:r w:rsidRPr="004B441F">
        <w:rPr>
          <w:rFonts w:ascii="Courier New" w:eastAsia="Courier New" w:hAnsi="Courier New" w:cs="Courier New"/>
          <w:color w:val="171717"/>
        </w:rPr>
        <w:t xml:space="preserve">                }</w:t>
      </w:r>
    </w:p>
    <w:p w14:paraId="13BC4DF9" w14:textId="77777777" w:rsidR="00336027" w:rsidRPr="004B441F" w:rsidRDefault="00336027">
      <w:pPr>
        <w:rPr>
          <w:rFonts w:ascii="Courier New" w:eastAsia="Courier New" w:hAnsi="Courier New" w:cs="Courier New"/>
          <w:color w:val="171717"/>
        </w:rPr>
      </w:pPr>
    </w:p>
    <w:p w14:paraId="3A080EB1" w14:textId="77777777" w:rsidR="00336027" w:rsidRPr="004B441F" w:rsidRDefault="008372FC">
      <w:pPr>
        <w:rPr>
          <w:rFonts w:ascii="Courier New" w:eastAsia="Courier New" w:hAnsi="Courier New" w:cs="Courier New"/>
          <w:color w:val="171717"/>
        </w:rPr>
      </w:pPr>
      <w:r w:rsidRPr="004B441F">
        <w:rPr>
          <w:rFonts w:ascii="Courier New" w:eastAsia="Courier New" w:hAnsi="Courier New" w:cs="Courier New"/>
          <w:color w:val="171717"/>
        </w:rPr>
        <w:t xml:space="preserve">                if (!isContinue.compare("N")) {</w:t>
      </w:r>
    </w:p>
    <w:p w14:paraId="62286FD8" w14:textId="77777777" w:rsidR="00336027" w:rsidRPr="004B441F" w:rsidRDefault="008372FC">
      <w:pPr>
        <w:rPr>
          <w:rFonts w:ascii="Courier New" w:eastAsia="Courier New" w:hAnsi="Courier New" w:cs="Courier New"/>
          <w:color w:val="171717"/>
        </w:rPr>
      </w:pPr>
      <w:r w:rsidRPr="004B441F">
        <w:rPr>
          <w:rFonts w:ascii="Courier New" w:eastAsia="Courier New" w:hAnsi="Courier New" w:cs="Courier New"/>
          <w:color w:val="171717"/>
        </w:rPr>
        <w:t xml:space="preserve">                    break;</w:t>
      </w:r>
    </w:p>
    <w:p w14:paraId="44579F9D" w14:textId="77777777" w:rsidR="00336027" w:rsidRPr="004B441F" w:rsidRDefault="008372FC">
      <w:pPr>
        <w:rPr>
          <w:rFonts w:ascii="Courier New" w:eastAsia="Courier New" w:hAnsi="Courier New" w:cs="Courier New"/>
          <w:color w:val="171717"/>
        </w:rPr>
      </w:pPr>
      <w:r w:rsidRPr="004B441F">
        <w:rPr>
          <w:rFonts w:ascii="Courier New" w:eastAsia="Courier New" w:hAnsi="Courier New" w:cs="Courier New"/>
          <w:color w:val="171717"/>
        </w:rPr>
        <w:t xml:space="preserve">                }</w:t>
      </w:r>
    </w:p>
    <w:p w14:paraId="70932452" w14:textId="77777777" w:rsidR="00336027" w:rsidRPr="004B441F" w:rsidRDefault="008372FC">
      <w:pPr>
        <w:rPr>
          <w:rFonts w:ascii="Courier New" w:eastAsia="Courier New" w:hAnsi="Courier New" w:cs="Courier New"/>
          <w:color w:val="171717"/>
        </w:rPr>
      </w:pPr>
      <w:r w:rsidRPr="004B441F">
        <w:rPr>
          <w:rFonts w:ascii="Courier New" w:eastAsia="Courier New" w:hAnsi="Courier New" w:cs="Courier New"/>
          <w:color w:val="171717"/>
        </w:rPr>
        <w:t xml:space="preserve">            }</w:t>
      </w:r>
    </w:p>
    <w:p w14:paraId="57E55945" w14:textId="77777777" w:rsidR="00336027" w:rsidRPr="004B441F" w:rsidRDefault="008372FC">
      <w:pPr>
        <w:rPr>
          <w:rFonts w:ascii="Courier New" w:eastAsia="Courier New" w:hAnsi="Courier New" w:cs="Courier New"/>
          <w:color w:val="171717"/>
        </w:rPr>
      </w:pPr>
      <w:r w:rsidRPr="004B441F">
        <w:rPr>
          <w:rFonts w:ascii="Courier New" w:eastAsia="Courier New" w:hAnsi="Courier New" w:cs="Courier New"/>
          <w:color w:val="171717"/>
        </w:rPr>
        <w:t xml:space="preserve">            else {</w:t>
      </w:r>
    </w:p>
    <w:p w14:paraId="149E9319" w14:textId="77777777" w:rsidR="00336027" w:rsidRPr="004B441F" w:rsidRDefault="008372FC">
      <w:pPr>
        <w:rPr>
          <w:rFonts w:ascii="Courier New" w:eastAsia="Courier New" w:hAnsi="Courier New" w:cs="Courier New"/>
          <w:color w:val="171717"/>
        </w:rPr>
      </w:pPr>
      <w:r w:rsidRPr="004B441F">
        <w:rPr>
          <w:rFonts w:ascii="Courier New" w:eastAsia="Courier New" w:hAnsi="Courier New" w:cs="Courier New"/>
          <w:color w:val="171717"/>
        </w:rPr>
        <w:t xml:space="preserve">                ZeroMemory(buf, 4096);</w:t>
      </w:r>
    </w:p>
    <w:p w14:paraId="227DD032" w14:textId="77777777" w:rsidR="00336027" w:rsidRPr="004B441F" w:rsidRDefault="00336027">
      <w:pPr>
        <w:rPr>
          <w:rFonts w:ascii="Courier New" w:eastAsia="Courier New" w:hAnsi="Courier New" w:cs="Courier New"/>
          <w:color w:val="171717"/>
        </w:rPr>
      </w:pPr>
    </w:p>
    <w:p w14:paraId="4FA8C4C9" w14:textId="77777777" w:rsidR="00336027" w:rsidRPr="004B441F" w:rsidRDefault="008372FC">
      <w:pPr>
        <w:rPr>
          <w:rFonts w:ascii="Courier New" w:eastAsia="Courier New" w:hAnsi="Courier New" w:cs="Courier New"/>
          <w:color w:val="171717"/>
        </w:rPr>
      </w:pPr>
      <w:r w:rsidRPr="004B441F">
        <w:rPr>
          <w:rFonts w:ascii="Courier New" w:eastAsia="Courier New" w:hAnsi="Courier New" w:cs="Courier New"/>
          <w:color w:val="171717"/>
        </w:rPr>
        <w:t xml:space="preserve">                int bytesReceived = recv(sock, buf, 4096, 0);</w:t>
      </w:r>
    </w:p>
    <w:p w14:paraId="18923CD2" w14:textId="77777777" w:rsidR="00336027" w:rsidRPr="004B441F" w:rsidRDefault="008372FC">
      <w:pPr>
        <w:rPr>
          <w:rFonts w:ascii="Courier New" w:eastAsia="Courier New" w:hAnsi="Courier New" w:cs="Courier New"/>
          <w:color w:val="171717"/>
        </w:rPr>
      </w:pPr>
      <w:r w:rsidRPr="004B441F">
        <w:rPr>
          <w:rFonts w:ascii="Courier New" w:eastAsia="Courier New" w:hAnsi="Courier New" w:cs="Courier New"/>
          <w:color w:val="171717"/>
        </w:rPr>
        <w:t xml:space="preserve">                if (bytesReceived &gt; 0)</w:t>
      </w:r>
    </w:p>
    <w:p w14:paraId="3D340A0C" w14:textId="77777777" w:rsidR="00336027" w:rsidRPr="004B441F" w:rsidRDefault="008372FC">
      <w:pPr>
        <w:rPr>
          <w:rFonts w:ascii="Courier New" w:eastAsia="Courier New" w:hAnsi="Courier New" w:cs="Courier New"/>
          <w:color w:val="171717"/>
        </w:rPr>
      </w:pPr>
      <w:r w:rsidRPr="004B441F">
        <w:rPr>
          <w:rFonts w:ascii="Courier New" w:eastAsia="Courier New" w:hAnsi="Courier New" w:cs="Courier New"/>
          <w:color w:val="171717"/>
        </w:rPr>
        <w:t xml:space="preserve">                {</w:t>
      </w:r>
    </w:p>
    <w:p w14:paraId="10724C53" w14:textId="77777777" w:rsidR="00336027" w:rsidRPr="004B441F" w:rsidRDefault="008372FC">
      <w:pPr>
        <w:rPr>
          <w:rFonts w:ascii="Courier New" w:eastAsia="Courier New" w:hAnsi="Courier New" w:cs="Courier New"/>
          <w:color w:val="171717"/>
        </w:rPr>
      </w:pPr>
      <w:r w:rsidRPr="004B441F">
        <w:rPr>
          <w:rFonts w:ascii="Courier New" w:eastAsia="Courier New" w:hAnsi="Courier New" w:cs="Courier New"/>
          <w:color w:val="171717"/>
        </w:rPr>
        <w:t xml:space="preserve">                    cout &lt;&lt; "[SERVER]&gt; " &lt;&lt; string(buf, 0, bytesReceived) &lt;&lt; endl;</w:t>
      </w:r>
    </w:p>
    <w:p w14:paraId="0BE6B717" w14:textId="77777777" w:rsidR="00336027" w:rsidRPr="004B441F" w:rsidRDefault="008372FC">
      <w:pPr>
        <w:rPr>
          <w:rFonts w:ascii="Courier New" w:eastAsia="Courier New" w:hAnsi="Courier New" w:cs="Courier New"/>
          <w:color w:val="171717"/>
        </w:rPr>
      </w:pPr>
      <w:r w:rsidRPr="004B441F">
        <w:rPr>
          <w:rFonts w:ascii="Courier New" w:eastAsia="Courier New" w:hAnsi="Courier New" w:cs="Courier New"/>
          <w:color w:val="171717"/>
        </w:rPr>
        <w:t xml:space="preserve">                }</w:t>
      </w:r>
    </w:p>
    <w:p w14:paraId="2D0AA3E8" w14:textId="77777777" w:rsidR="00336027" w:rsidRPr="004B441F" w:rsidRDefault="008372FC">
      <w:pPr>
        <w:rPr>
          <w:rFonts w:ascii="Courier New" w:eastAsia="Courier New" w:hAnsi="Courier New" w:cs="Courier New"/>
          <w:color w:val="171717"/>
        </w:rPr>
      </w:pPr>
      <w:r w:rsidRPr="004B441F">
        <w:rPr>
          <w:rFonts w:ascii="Courier New" w:eastAsia="Courier New" w:hAnsi="Courier New" w:cs="Courier New"/>
          <w:color w:val="171717"/>
        </w:rPr>
        <w:t xml:space="preserve">            }</w:t>
      </w:r>
    </w:p>
    <w:p w14:paraId="0C3EB7C0" w14:textId="77777777" w:rsidR="00336027" w:rsidRPr="004B441F" w:rsidRDefault="00336027">
      <w:pPr>
        <w:rPr>
          <w:rFonts w:ascii="Courier New" w:eastAsia="Courier New" w:hAnsi="Courier New" w:cs="Courier New"/>
          <w:color w:val="171717"/>
        </w:rPr>
      </w:pPr>
    </w:p>
    <w:p w14:paraId="5D1C0AA1" w14:textId="77777777" w:rsidR="00336027" w:rsidRPr="004B441F" w:rsidRDefault="008372FC">
      <w:pPr>
        <w:rPr>
          <w:rFonts w:ascii="Courier New" w:eastAsia="Courier New" w:hAnsi="Courier New" w:cs="Courier New"/>
          <w:color w:val="171717"/>
        </w:rPr>
      </w:pPr>
      <w:r w:rsidRPr="004B441F">
        <w:rPr>
          <w:rFonts w:ascii="Courier New" w:eastAsia="Courier New" w:hAnsi="Courier New" w:cs="Courier New"/>
          <w:color w:val="171717"/>
        </w:rPr>
        <w:t xml:space="preserve">            k++;</w:t>
      </w:r>
    </w:p>
    <w:p w14:paraId="17D0A014" w14:textId="77777777" w:rsidR="00336027" w:rsidRPr="004B441F" w:rsidRDefault="008372FC">
      <w:pPr>
        <w:rPr>
          <w:rFonts w:ascii="Courier New" w:eastAsia="Courier New" w:hAnsi="Courier New" w:cs="Courier New"/>
          <w:color w:val="171717"/>
        </w:rPr>
      </w:pPr>
      <w:r w:rsidRPr="004B441F">
        <w:rPr>
          <w:rFonts w:ascii="Courier New" w:eastAsia="Courier New" w:hAnsi="Courier New" w:cs="Courier New"/>
          <w:b/>
          <w:color w:val="171717"/>
        </w:rPr>
        <w:t xml:space="preserve">      </w:t>
      </w:r>
      <w:r w:rsidRPr="004B441F">
        <w:rPr>
          <w:rFonts w:ascii="Courier New" w:eastAsia="Courier New" w:hAnsi="Courier New" w:cs="Courier New"/>
          <w:color w:val="171717"/>
        </w:rPr>
        <w:t xml:space="preserve">  }</w:t>
      </w:r>
    </w:p>
    <w:p w14:paraId="3999CDB9" w14:textId="77777777" w:rsidR="00336027" w:rsidRPr="004B441F" w:rsidRDefault="008372FC">
      <w:pPr>
        <w:rPr>
          <w:rFonts w:ascii="Courier New" w:eastAsia="Courier New" w:hAnsi="Courier New" w:cs="Courier New"/>
          <w:color w:val="171717"/>
        </w:rPr>
      </w:pPr>
      <w:r w:rsidRPr="004B441F">
        <w:rPr>
          <w:rFonts w:ascii="Courier New" w:eastAsia="Courier New" w:hAnsi="Courier New" w:cs="Courier New"/>
          <w:color w:val="171717"/>
        </w:rPr>
        <w:t xml:space="preserve">    }</w:t>
      </w:r>
    </w:p>
    <w:p w14:paraId="5C75FD5C" w14:textId="77777777" w:rsidR="00336027" w:rsidRPr="004B441F" w:rsidRDefault="00336027">
      <w:pPr>
        <w:rPr>
          <w:rFonts w:ascii="Courier New" w:eastAsia="Courier New" w:hAnsi="Courier New" w:cs="Courier New"/>
          <w:color w:val="171717"/>
        </w:rPr>
      </w:pPr>
    </w:p>
    <w:p w14:paraId="35859361" w14:textId="77777777" w:rsidR="00336027" w:rsidRPr="004B441F" w:rsidRDefault="00336027">
      <w:pPr>
        <w:rPr>
          <w:rFonts w:ascii="Courier New" w:eastAsia="Courier New" w:hAnsi="Courier New" w:cs="Courier New"/>
          <w:color w:val="171717"/>
        </w:rPr>
      </w:pPr>
    </w:p>
    <w:p w14:paraId="6073CBB9" w14:textId="77777777" w:rsidR="00336027" w:rsidRPr="004B441F" w:rsidRDefault="00336027">
      <w:pPr>
        <w:rPr>
          <w:rFonts w:ascii="Courier New" w:eastAsia="Courier New" w:hAnsi="Courier New" w:cs="Courier New"/>
          <w:color w:val="171717"/>
        </w:rPr>
      </w:pPr>
    </w:p>
    <w:p w14:paraId="555B7017" w14:textId="77777777" w:rsidR="00336027" w:rsidRPr="004B441F" w:rsidRDefault="008372FC">
      <w:pPr>
        <w:rPr>
          <w:rFonts w:ascii="Courier New" w:eastAsia="Courier New" w:hAnsi="Courier New" w:cs="Courier New"/>
          <w:color w:val="171717"/>
        </w:rPr>
      </w:pPr>
      <w:r w:rsidRPr="004B441F">
        <w:rPr>
          <w:rFonts w:ascii="Courier New" w:eastAsia="Courier New" w:hAnsi="Courier New" w:cs="Courier New"/>
          <w:color w:val="171717"/>
        </w:rPr>
        <w:t xml:space="preserve">    // Gracefully close down everything</w:t>
      </w:r>
    </w:p>
    <w:p w14:paraId="2FE8142C" w14:textId="77777777" w:rsidR="00336027" w:rsidRPr="004B441F" w:rsidRDefault="008372FC">
      <w:pPr>
        <w:rPr>
          <w:rFonts w:ascii="Courier New" w:eastAsia="Courier New" w:hAnsi="Courier New" w:cs="Courier New"/>
          <w:color w:val="171717"/>
        </w:rPr>
      </w:pPr>
      <w:r w:rsidRPr="004B441F">
        <w:rPr>
          <w:rFonts w:ascii="Courier New" w:eastAsia="Courier New" w:hAnsi="Courier New" w:cs="Courier New"/>
          <w:color w:val="171717"/>
        </w:rPr>
        <w:t xml:space="preserve">    closesocket(sock);</w:t>
      </w:r>
    </w:p>
    <w:p w14:paraId="755AB273" w14:textId="7B6AB6CE" w:rsidR="00336027" w:rsidRPr="004B441F" w:rsidRDefault="008372FC">
      <w:pPr>
        <w:rPr>
          <w:rFonts w:ascii="Courier New" w:eastAsia="Courier New" w:hAnsi="Courier New" w:cs="Courier New"/>
          <w:color w:val="171717"/>
        </w:rPr>
      </w:pPr>
      <w:r w:rsidRPr="004B441F">
        <w:rPr>
          <w:rFonts w:ascii="Courier New" w:eastAsia="Courier New" w:hAnsi="Courier New" w:cs="Courier New"/>
          <w:color w:val="171717"/>
        </w:rPr>
        <w:t xml:space="preserve">    WSACleanup();</w:t>
      </w:r>
    </w:p>
    <w:p w14:paraId="1266D9F9" w14:textId="77777777" w:rsidR="008372FC" w:rsidRPr="004B441F" w:rsidRDefault="008372FC">
      <w:pPr>
        <w:rPr>
          <w:rFonts w:ascii="Courier New" w:eastAsia="Courier New" w:hAnsi="Courier New" w:cs="Courier New"/>
          <w:color w:val="171717"/>
        </w:rPr>
      </w:pPr>
    </w:p>
    <w:p w14:paraId="25273678" w14:textId="0EC4D411" w:rsidR="00336027" w:rsidRPr="004B441F" w:rsidRDefault="008372FC">
      <w:pPr>
        <w:rPr>
          <w:rFonts w:ascii="Courier New" w:eastAsia="Courier New" w:hAnsi="Courier New" w:cs="Courier New"/>
          <w:color w:val="171717"/>
        </w:rPr>
      </w:pPr>
      <w:r w:rsidRPr="004B441F">
        <w:rPr>
          <w:rFonts w:ascii="Courier New" w:eastAsia="Courier New" w:hAnsi="Courier New" w:cs="Courier New"/>
          <w:color w:val="171717"/>
        </w:rPr>
        <w:t>}</w:t>
      </w:r>
    </w:p>
    <w:p w14:paraId="300842E7" w14:textId="47FB70A2" w:rsidR="008372FC" w:rsidRDefault="008372FC">
      <w:pPr>
        <w:rPr>
          <w:rFonts w:ascii="Courier New" w:eastAsia="Courier New" w:hAnsi="Courier New" w:cs="Courier New"/>
          <w:color w:val="171717"/>
        </w:rPr>
      </w:pPr>
    </w:p>
    <w:p w14:paraId="141CD317" w14:textId="30DAE3D6" w:rsidR="008372FC" w:rsidRDefault="008372FC">
      <w:pPr>
        <w:rPr>
          <w:rFonts w:ascii="Courier New" w:eastAsia="Courier New" w:hAnsi="Courier New" w:cs="Courier New"/>
          <w:color w:val="171717"/>
        </w:rPr>
      </w:pPr>
    </w:p>
    <w:p w14:paraId="58635159" w14:textId="75349D8B" w:rsidR="008372FC" w:rsidRDefault="008372FC">
      <w:pPr>
        <w:rPr>
          <w:rFonts w:ascii="Courier New" w:eastAsia="Courier New" w:hAnsi="Courier New" w:cs="Courier New"/>
          <w:color w:val="171717"/>
        </w:rPr>
      </w:pPr>
    </w:p>
    <w:p w14:paraId="7E8CD202" w14:textId="7B6181F2" w:rsidR="008372FC" w:rsidRDefault="008372FC">
      <w:pPr>
        <w:rPr>
          <w:rFonts w:ascii="Courier New" w:eastAsia="Courier New" w:hAnsi="Courier New" w:cs="Courier New"/>
          <w:color w:val="171717"/>
        </w:rPr>
      </w:pPr>
    </w:p>
    <w:p w14:paraId="66C31E6B" w14:textId="6672D24D" w:rsidR="008372FC" w:rsidRDefault="008372FC">
      <w:pPr>
        <w:rPr>
          <w:rFonts w:ascii="Courier New" w:eastAsia="Courier New" w:hAnsi="Courier New" w:cs="Courier New"/>
          <w:color w:val="171717"/>
        </w:rPr>
      </w:pPr>
    </w:p>
    <w:p w14:paraId="5DFAAF3C" w14:textId="752173C6" w:rsidR="008372FC" w:rsidRDefault="008372FC">
      <w:pPr>
        <w:rPr>
          <w:rFonts w:ascii="Courier New" w:eastAsia="Courier New" w:hAnsi="Courier New" w:cs="Courier New"/>
          <w:color w:val="171717"/>
        </w:rPr>
      </w:pPr>
    </w:p>
    <w:p w14:paraId="1F63711C" w14:textId="44F71484" w:rsidR="008372FC" w:rsidRDefault="008372FC">
      <w:pPr>
        <w:rPr>
          <w:rFonts w:ascii="Courier New" w:eastAsia="Courier New" w:hAnsi="Courier New" w:cs="Courier New"/>
          <w:color w:val="171717"/>
        </w:rPr>
      </w:pPr>
    </w:p>
    <w:p w14:paraId="55DAE185" w14:textId="490A95CA" w:rsidR="008372FC" w:rsidRDefault="008372FC">
      <w:pPr>
        <w:rPr>
          <w:rFonts w:ascii="Courier New" w:eastAsia="Courier New" w:hAnsi="Courier New" w:cs="Courier New"/>
          <w:color w:val="171717"/>
        </w:rPr>
      </w:pPr>
    </w:p>
    <w:p w14:paraId="3621447E" w14:textId="354D7502" w:rsidR="008372FC" w:rsidRDefault="008372FC">
      <w:pPr>
        <w:rPr>
          <w:rFonts w:ascii="Courier New" w:eastAsia="Courier New" w:hAnsi="Courier New" w:cs="Courier New"/>
          <w:color w:val="171717"/>
        </w:rPr>
      </w:pPr>
    </w:p>
    <w:p w14:paraId="778EA264" w14:textId="35F8E046" w:rsidR="008372FC" w:rsidRDefault="008372FC">
      <w:pPr>
        <w:rPr>
          <w:rFonts w:ascii="Courier New" w:eastAsia="Courier New" w:hAnsi="Courier New" w:cs="Courier New"/>
          <w:color w:val="171717"/>
        </w:rPr>
      </w:pPr>
    </w:p>
    <w:p w14:paraId="27C0A058" w14:textId="23D40B50" w:rsidR="008372FC" w:rsidRDefault="008372FC">
      <w:pPr>
        <w:rPr>
          <w:rFonts w:ascii="Courier New" w:eastAsia="Courier New" w:hAnsi="Courier New" w:cs="Courier New"/>
          <w:color w:val="171717"/>
        </w:rPr>
      </w:pPr>
    </w:p>
    <w:p w14:paraId="18C2D082" w14:textId="04C5D9E8" w:rsidR="008372FC" w:rsidRDefault="008372FC">
      <w:pPr>
        <w:rPr>
          <w:rFonts w:ascii="Courier New" w:eastAsia="Courier New" w:hAnsi="Courier New" w:cs="Courier New"/>
          <w:color w:val="171717"/>
        </w:rPr>
      </w:pPr>
    </w:p>
    <w:p w14:paraId="3545421E" w14:textId="3D065283" w:rsidR="008372FC" w:rsidRDefault="008372FC">
      <w:pPr>
        <w:rPr>
          <w:rFonts w:ascii="Courier New" w:eastAsia="Courier New" w:hAnsi="Courier New" w:cs="Courier New"/>
          <w:color w:val="171717"/>
        </w:rPr>
      </w:pPr>
    </w:p>
    <w:p w14:paraId="36984EB9" w14:textId="0C10CE9A" w:rsidR="008372FC" w:rsidRDefault="008372FC">
      <w:pPr>
        <w:rPr>
          <w:rFonts w:ascii="Courier New" w:eastAsia="Courier New" w:hAnsi="Courier New" w:cs="Courier New"/>
          <w:color w:val="171717"/>
        </w:rPr>
      </w:pPr>
    </w:p>
    <w:p w14:paraId="7BD290AE" w14:textId="58055FE4" w:rsidR="008372FC" w:rsidRDefault="008372FC">
      <w:pPr>
        <w:rPr>
          <w:rFonts w:ascii="Courier New" w:eastAsia="Courier New" w:hAnsi="Courier New" w:cs="Courier New"/>
          <w:color w:val="171717"/>
        </w:rPr>
      </w:pPr>
    </w:p>
    <w:p w14:paraId="613C9142" w14:textId="6B9D6C3D" w:rsidR="008372FC" w:rsidRDefault="008372FC">
      <w:pPr>
        <w:rPr>
          <w:rFonts w:ascii="Courier New" w:eastAsia="Courier New" w:hAnsi="Courier New" w:cs="Courier New"/>
          <w:color w:val="171717"/>
        </w:rPr>
      </w:pPr>
    </w:p>
    <w:p w14:paraId="267AB2EB" w14:textId="77777777" w:rsidR="008372FC" w:rsidRDefault="008372FC">
      <w:pPr>
        <w:jc w:val="center"/>
        <w:rPr>
          <w:rFonts w:ascii="Courier New" w:eastAsia="Courier New" w:hAnsi="Courier New" w:cs="Courier New"/>
          <w:color w:val="171717"/>
          <w:sz w:val="24"/>
          <w:szCs w:val="24"/>
        </w:rPr>
      </w:pPr>
    </w:p>
    <w:p w14:paraId="6C615EC0" w14:textId="18A9003C" w:rsidR="00336027" w:rsidRDefault="008372FC">
      <w:pPr>
        <w:jc w:val="center"/>
        <w:rPr>
          <w:rFonts w:ascii="Times New Roman" w:eastAsia="Times New Roman" w:hAnsi="Times New Roman" w:cs="Times New Roman"/>
          <w:b/>
          <w:color w:val="171717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171717"/>
          <w:sz w:val="32"/>
          <w:szCs w:val="32"/>
        </w:rPr>
        <w:t>Виконання програми</w:t>
      </w:r>
    </w:p>
    <w:p w14:paraId="6E7CDEB0" w14:textId="77777777" w:rsidR="00336027" w:rsidRDefault="00336027">
      <w:pPr>
        <w:ind w:left="-1133" w:right="-1174"/>
        <w:jc w:val="center"/>
        <w:rPr>
          <w:rFonts w:ascii="Times New Roman" w:eastAsia="Times New Roman" w:hAnsi="Times New Roman" w:cs="Times New Roman"/>
          <w:color w:val="171717"/>
          <w:sz w:val="28"/>
          <w:szCs w:val="28"/>
        </w:rPr>
      </w:pPr>
    </w:p>
    <w:p w14:paraId="4777F85A" w14:textId="77777777" w:rsidR="00336027" w:rsidRDefault="008372FC">
      <w:pPr>
        <w:ind w:left="-1133" w:right="-1174"/>
        <w:jc w:val="center"/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171717"/>
          <w:sz w:val="28"/>
          <w:szCs w:val="28"/>
          <w:lang w:val="uk-UA"/>
        </w:rPr>
        <w:drawing>
          <wp:inline distT="114300" distB="114300" distL="114300" distR="114300" wp14:anchorId="7923E1C0" wp14:editId="70988499">
            <wp:extent cx="7188539" cy="3924452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88539" cy="3924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7F7C9F" w14:textId="77777777" w:rsidR="00336027" w:rsidRDefault="008372FC">
      <w:pPr>
        <w:ind w:left="-1133" w:right="-1174"/>
        <w:jc w:val="center"/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Рис 1. Підключення декількох клієнтів до одного сервера</w:t>
      </w:r>
    </w:p>
    <w:p w14:paraId="15DCB722" w14:textId="77777777" w:rsidR="00336027" w:rsidRDefault="00336027">
      <w:pPr>
        <w:rPr>
          <w:rFonts w:ascii="Times New Roman" w:eastAsia="Times New Roman" w:hAnsi="Times New Roman" w:cs="Times New Roman"/>
          <w:color w:val="171717"/>
          <w:sz w:val="28"/>
          <w:szCs w:val="28"/>
        </w:rPr>
      </w:pPr>
    </w:p>
    <w:p w14:paraId="4F6A3EE2" w14:textId="77777777" w:rsidR="00336027" w:rsidRDefault="0033602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FB5266" w14:textId="77777777" w:rsidR="00336027" w:rsidRDefault="008372FC">
      <w:pPr>
        <w:ind w:left="-1133" w:right="-117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114300" distB="114300" distL="114300" distR="114300" wp14:anchorId="2623D98B" wp14:editId="485D7BFE">
            <wp:extent cx="7186613" cy="3726041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86613" cy="37260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94D4EA" w14:textId="77777777" w:rsidR="00336027" w:rsidRDefault="008372FC">
      <w:pPr>
        <w:ind w:left="-1133" w:right="-1174"/>
        <w:jc w:val="center"/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Рис 2. Запуск розсилки</w:t>
      </w:r>
    </w:p>
    <w:p w14:paraId="5DB9083F" w14:textId="77777777" w:rsidR="00336027" w:rsidRDefault="00336027">
      <w:pPr>
        <w:ind w:left="-1133" w:right="-1174"/>
        <w:jc w:val="center"/>
        <w:rPr>
          <w:rFonts w:ascii="Times New Roman" w:eastAsia="Times New Roman" w:hAnsi="Times New Roman" w:cs="Times New Roman"/>
          <w:color w:val="171717"/>
          <w:sz w:val="28"/>
          <w:szCs w:val="28"/>
        </w:rPr>
      </w:pPr>
    </w:p>
    <w:p w14:paraId="1E7E40D1" w14:textId="77777777" w:rsidR="00336027" w:rsidRDefault="00336027">
      <w:pPr>
        <w:ind w:left="-1133" w:right="-1174"/>
        <w:jc w:val="center"/>
        <w:rPr>
          <w:rFonts w:ascii="Times New Roman" w:eastAsia="Times New Roman" w:hAnsi="Times New Roman" w:cs="Times New Roman"/>
          <w:color w:val="171717"/>
          <w:sz w:val="28"/>
          <w:szCs w:val="28"/>
        </w:rPr>
      </w:pPr>
    </w:p>
    <w:p w14:paraId="6C8942ED" w14:textId="77777777" w:rsidR="00336027" w:rsidRDefault="008372FC">
      <w:pPr>
        <w:ind w:left="-1133" w:right="-1174"/>
        <w:jc w:val="center"/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171717"/>
          <w:sz w:val="28"/>
          <w:szCs w:val="28"/>
          <w:lang w:val="uk-UA"/>
        </w:rPr>
        <w:drawing>
          <wp:inline distT="114300" distB="114300" distL="114300" distR="114300" wp14:anchorId="456A9897" wp14:editId="256CA01D">
            <wp:extent cx="5731200" cy="34417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D9765B" w14:textId="77777777" w:rsidR="00336027" w:rsidRDefault="008372FC">
      <w:pPr>
        <w:ind w:left="-1133" w:right="-1174"/>
        <w:jc w:val="center"/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Рис 3. Запит на продовження підписки на розсилку</w:t>
      </w:r>
    </w:p>
    <w:p w14:paraId="799E6F6D" w14:textId="77777777" w:rsidR="00336027" w:rsidRDefault="008372FC">
      <w:pPr>
        <w:ind w:left="-1133" w:right="-1174"/>
        <w:jc w:val="center"/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171717"/>
          <w:sz w:val="28"/>
          <w:szCs w:val="28"/>
          <w:lang w:val="uk-UA"/>
        </w:rPr>
        <w:drawing>
          <wp:inline distT="114300" distB="114300" distL="114300" distR="114300" wp14:anchorId="53474868" wp14:editId="70B1AFBF">
            <wp:extent cx="5731200" cy="36576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2597CA" w14:textId="77777777" w:rsidR="00336027" w:rsidRDefault="008372FC">
      <w:pPr>
        <w:ind w:left="-1133" w:right="-1174"/>
        <w:jc w:val="center"/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Рис 4. Продовження підписки на розсилку</w:t>
      </w:r>
    </w:p>
    <w:p w14:paraId="133D0F81" w14:textId="77777777" w:rsidR="00336027" w:rsidRDefault="00336027">
      <w:pPr>
        <w:ind w:left="-1133" w:right="-1174"/>
        <w:jc w:val="center"/>
        <w:rPr>
          <w:rFonts w:ascii="Times New Roman" w:eastAsia="Times New Roman" w:hAnsi="Times New Roman" w:cs="Times New Roman"/>
          <w:color w:val="171717"/>
          <w:sz w:val="28"/>
          <w:szCs w:val="28"/>
        </w:rPr>
      </w:pPr>
    </w:p>
    <w:p w14:paraId="288889A7" w14:textId="77777777" w:rsidR="00336027" w:rsidRDefault="00336027">
      <w:pPr>
        <w:ind w:left="-1133" w:right="-1174"/>
        <w:jc w:val="center"/>
        <w:rPr>
          <w:rFonts w:ascii="Times New Roman" w:eastAsia="Times New Roman" w:hAnsi="Times New Roman" w:cs="Times New Roman"/>
          <w:color w:val="171717"/>
          <w:sz w:val="28"/>
          <w:szCs w:val="28"/>
        </w:rPr>
      </w:pPr>
    </w:p>
    <w:p w14:paraId="19159194" w14:textId="77777777" w:rsidR="00336027" w:rsidRDefault="00336027">
      <w:pPr>
        <w:ind w:left="-1133" w:right="-1174"/>
        <w:jc w:val="center"/>
        <w:rPr>
          <w:rFonts w:ascii="Times New Roman" w:eastAsia="Times New Roman" w:hAnsi="Times New Roman" w:cs="Times New Roman"/>
          <w:color w:val="171717"/>
          <w:sz w:val="28"/>
          <w:szCs w:val="28"/>
        </w:rPr>
      </w:pPr>
    </w:p>
    <w:p w14:paraId="6B7EA04C" w14:textId="77777777" w:rsidR="00336027" w:rsidRDefault="008372FC">
      <w:pPr>
        <w:ind w:left="-1133" w:right="-1174"/>
        <w:jc w:val="center"/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171717"/>
          <w:sz w:val="28"/>
          <w:szCs w:val="28"/>
          <w:lang w:val="uk-UA"/>
        </w:rPr>
        <w:drawing>
          <wp:inline distT="114300" distB="114300" distL="114300" distR="114300" wp14:anchorId="6BB016CA" wp14:editId="5D672C81">
            <wp:extent cx="5731200" cy="36576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D87306" w14:textId="77777777" w:rsidR="00336027" w:rsidRDefault="008372FC">
      <w:pPr>
        <w:ind w:left="-1133" w:right="-1174"/>
        <w:jc w:val="center"/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Рис 5. Відписка від розсилки</w:t>
      </w:r>
    </w:p>
    <w:p w14:paraId="33B40FAD" w14:textId="77777777" w:rsidR="008372FC" w:rsidRDefault="008372FC">
      <w:pPr>
        <w:ind w:left="-1133" w:right="-1174"/>
        <w:jc w:val="center"/>
        <w:rPr>
          <w:rFonts w:ascii="Times New Roman" w:eastAsia="Times New Roman" w:hAnsi="Times New Roman" w:cs="Times New Roman"/>
          <w:b/>
          <w:color w:val="171717"/>
          <w:sz w:val="32"/>
          <w:szCs w:val="32"/>
        </w:rPr>
      </w:pPr>
    </w:p>
    <w:p w14:paraId="51C1B147" w14:textId="4C2E9FC4" w:rsidR="00336027" w:rsidRDefault="008372FC">
      <w:pPr>
        <w:ind w:left="-1133" w:right="-1174"/>
        <w:jc w:val="center"/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71717"/>
          <w:sz w:val="32"/>
          <w:szCs w:val="32"/>
        </w:rPr>
        <w:t>Висновки</w:t>
      </w:r>
    </w:p>
    <w:p w14:paraId="0EBAD3A0" w14:textId="77777777" w:rsidR="00336027" w:rsidRDefault="008372FC" w:rsidP="004B441F">
      <w:pPr>
        <w:widowControl w:val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Під час виконання лабораторної роботи ми ознайомилися зі способами міжпроцесної взаємодії. Ознайомилися з класичним прикладом взаємодії між процесами на прикладі задачі «виробник – споживач». Навчилися працювати із процесами з використанням способів міжпроцесної взаємодії, синхронізувати їхню роботу. </w:t>
      </w:r>
    </w:p>
    <w:p w14:paraId="30556B01" w14:textId="77777777" w:rsidR="00336027" w:rsidRDefault="008372FC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Також розвинули навички роботи у команді, комунікації між одногрупниками. При розробці  врахували думку кожного під час розробки програми. Навчилися висловлювати власну думку у команді та приймати критику з боку колег.</w:t>
      </w:r>
    </w:p>
    <w:p w14:paraId="57F6E2F3" w14:textId="77777777" w:rsidR="00336027" w:rsidRDefault="008372FC">
      <w:pPr>
        <w:widowControl w:val="0"/>
        <w:jc w:val="both"/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Поділили наші обов’язки та завдання, щоб успішно реалізувати лабораторну роботу, проаналізували свої помилки та виправили їх.</w:t>
      </w:r>
    </w:p>
    <w:sectPr w:rsidR="0033602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ungsuh">
    <w:altName w:val="Malgun Gothic Semilight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846E33"/>
    <w:multiLevelType w:val="hybridMultilevel"/>
    <w:tmpl w:val="B43CFCD0"/>
    <w:lvl w:ilvl="0" w:tplc="3B00DA2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004C2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82B4A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BE144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4A795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4AC53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32C6E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0E833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C094F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027"/>
    <w:rsid w:val="00043DF5"/>
    <w:rsid w:val="0009526D"/>
    <w:rsid w:val="00324A38"/>
    <w:rsid w:val="00336027"/>
    <w:rsid w:val="00465EE3"/>
    <w:rsid w:val="004B441F"/>
    <w:rsid w:val="00731ACA"/>
    <w:rsid w:val="007C6D87"/>
    <w:rsid w:val="008372FC"/>
    <w:rsid w:val="00B4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3D532"/>
  <w15:docId w15:val="{235ACAE7-E806-480A-B162-0BFD3A925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8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5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11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01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49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17</Pages>
  <Words>10352</Words>
  <Characters>5901</Characters>
  <Application>Microsoft Office Word</Application>
  <DocSecurity>0</DocSecurity>
  <Lines>49</Lines>
  <Paragraphs>32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Acer</cp:lastModifiedBy>
  <cp:revision>4</cp:revision>
  <dcterms:created xsi:type="dcterms:W3CDTF">2021-11-30T20:41:00Z</dcterms:created>
  <dcterms:modified xsi:type="dcterms:W3CDTF">2021-11-30T20:46:00Z</dcterms:modified>
</cp:coreProperties>
</file>