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31DCE350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7F55E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4E636B8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95330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90F79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26A7EC4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1665F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Takes a property and returns tax to be paid in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1312A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01F30E4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F44D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given year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0D40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</w:tr>
      <w:tr w:rsidR="003B1EDA" w14:paraId="199887A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7655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70F73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</w:tbl>
    <w:p w14:paraId="0B9888C1" w14:textId="77777777" w:rsidR="003B1EDA" w:rsidRDefault="003B1EDA">
      <w:pPr>
        <w:rPr>
          <w:rFonts w:ascii="Calibri" w:eastAsia="Calibri" w:hAnsi="Calibri" w:cs="Calibri"/>
        </w:rPr>
      </w:pPr>
    </w:p>
    <w:p w14:paraId="75C31659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4459"/>
      </w:tblGrid>
      <w:tr w:rsidR="003B1EDA" w14:paraId="416879F8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D440D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GUI</w:t>
            </w:r>
          </w:p>
        </w:tc>
      </w:tr>
      <w:tr w:rsidR="003B1EDA" w14:paraId="561CAC9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BF15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7678F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32A88B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52BCA" w14:textId="5393FD12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Allows user to interact with the program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DBA8D" w14:textId="218C8CB1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591C512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BB7FD" w14:textId="57953E1C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together all classes/methods for a functioning program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E20C6" w14:textId="553B2D0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10EBAC2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2347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27C6A" w14:textId="42663E12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5492E11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900A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A08DC" w14:textId="2D3FCBC4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</w:t>
            </w:r>
          </w:p>
        </w:tc>
      </w:tr>
      <w:tr w:rsidR="003B1EDA" w14:paraId="2164AEDD" w14:textId="77777777" w:rsidTr="001B2219"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25B9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18694" w14:textId="6D0BD07E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1B2219" w14:paraId="62FA03BA" w14:textId="77777777" w:rsidTr="001B2219"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F225F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6925F" w14:textId="13EAB68E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SerialisationSurrogate</w:t>
            </w:r>
            <w:proofErr w:type="spellEnd"/>
          </w:p>
        </w:tc>
      </w:tr>
      <w:tr w:rsidR="001B2219" w14:paraId="6C8DE796" w14:textId="77777777" w:rsidTr="001B2219"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C1020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3631B" w14:textId="3DF54235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ManagementSytem</w:t>
            </w:r>
            <w:proofErr w:type="spellEnd"/>
          </w:p>
        </w:tc>
      </w:tr>
      <w:tr w:rsidR="001B2219" w14:paraId="03530634" w14:textId="77777777" w:rsidTr="001B2219"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49608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923D" w14:textId="65EF7D8D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1B2219" w14:paraId="6046F454" w14:textId="77777777" w:rsidTr="001B2219"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F2548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622F0" w14:textId="3456D6B8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Eircode_RoutingKey</w:t>
            </w:r>
            <w:proofErr w:type="spellEnd"/>
          </w:p>
        </w:tc>
      </w:tr>
      <w:tr w:rsidR="001B2219" w14:paraId="4FF513AF" w14:textId="77777777" w:rsidTr="001B2219">
        <w:trPr>
          <w:trHeight w:val="1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4F5BD" w14:textId="77777777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41E24" w14:textId="512774E5" w:rsidR="001B2219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</w:tbl>
    <w:p w14:paraId="2E95189F" w14:textId="77777777" w:rsidR="003B1EDA" w:rsidRDefault="003B1EDA">
      <w:pPr>
        <w:rPr>
          <w:rFonts w:ascii="Calibri" w:eastAsia="Calibri" w:hAnsi="Calibri" w:cs="Calibri"/>
        </w:rPr>
      </w:pPr>
    </w:p>
    <w:p w14:paraId="28DE586A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3B1EDA" w14:paraId="1CF23809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2AD60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ManagementSytem</w:t>
            </w:r>
            <w:proofErr w:type="spellEnd"/>
          </w:p>
        </w:tc>
      </w:tr>
      <w:tr w:rsidR="003B1EDA" w14:paraId="568186E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C6400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5065A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48B4E0C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2494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Lets</w:t>
            </w:r>
            <w:proofErr w:type="spellEnd"/>
            <w:r>
              <w:rPr>
                <w:rFonts w:ascii="Calibri" w:eastAsia="Calibri" w:hAnsi="Calibri" w:cs="Calibri"/>
              </w:rPr>
              <w:t xml:space="preserve"> the management view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2FDF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43ED4E9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F8D5A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Tax data for property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EA0D7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Payment </w:t>
            </w:r>
          </w:p>
        </w:tc>
      </w:tr>
      <w:tr w:rsidR="003B1EDA" w14:paraId="55705CA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F143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Tax data for owners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34FF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3B1EDA" w14:paraId="011983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0396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Overdue tax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80FF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1877B2F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BEB49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Stats for an area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E379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803DDF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58C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0BA3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64E624F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62EDC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06C4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254E1B" w14:textId="77777777" w:rsidR="003B1EDA" w:rsidRDefault="003B1EDA">
      <w:pPr>
        <w:rPr>
          <w:rFonts w:ascii="Calibri" w:eastAsia="Calibri" w:hAnsi="Calibri" w:cs="Calibri"/>
        </w:rPr>
      </w:pPr>
    </w:p>
    <w:p w14:paraId="6E323FFE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2C1FCDD1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DD98E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Eircode_RoutingKey</w:t>
            </w:r>
            <w:proofErr w:type="spellEnd"/>
          </w:p>
        </w:tc>
      </w:tr>
      <w:tr w:rsidR="003B1EDA" w14:paraId="679765D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78B5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A50B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FDCD52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A5EB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Eircode and routing key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F7CA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</w:tr>
      <w:tr w:rsidR="003B1EDA" w14:paraId="761E763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AEB07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7308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20760F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A633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D0E3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74CD2B3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0EAA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61415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14314E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EDC8A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A4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37C00D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500F5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2B59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75C020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94CC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2BD1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FC7947F" w14:textId="77777777" w:rsidR="003B1EDA" w:rsidRDefault="003B1EDA">
      <w:pPr>
        <w:rPr>
          <w:rFonts w:ascii="Calibri" w:eastAsia="Calibri" w:hAnsi="Calibri" w:cs="Calibri"/>
        </w:rPr>
      </w:pPr>
    </w:p>
    <w:p w14:paraId="0698BBEF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4459"/>
      </w:tblGrid>
      <w:tr w:rsidR="003B1EDA" w14:paraId="2455A221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E739A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3987C90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994E6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1E4EB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C53196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84AEB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a Property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EDB6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</w:tr>
      <w:tr w:rsidR="003B1EDA" w14:paraId="0AE8107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2D70A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08B2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128EFD4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BA9C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BF767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55F8BE0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7D5A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D26D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Payment ,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SerialisationSurrogate</w:t>
            </w:r>
            <w:proofErr w:type="spellEnd"/>
            <w:r>
              <w:rPr>
                <w:rFonts w:ascii="Calibri" w:eastAsia="Calibri" w:hAnsi="Calibri" w:cs="Calibri"/>
              </w:rPr>
              <w:t xml:space="preserve"> , Owner</w:t>
            </w:r>
          </w:p>
        </w:tc>
      </w:tr>
      <w:tr w:rsidR="003B1EDA" w14:paraId="4700445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F194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90FC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ManagementSystem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64C6A6BB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A12F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</w:tr>
      <w:tr w:rsidR="003B1EDA" w14:paraId="3D26402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750D7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51A1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C550D9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6F5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Holds address of property/owner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51009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Eircode_RoutingKey</w:t>
            </w:r>
            <w:proofErr w:type="spellEnd"/>
          </w:p>
        </w:tc>
      </w:tr>
      <w:tr w:rsidR="003B1EDA" w14:paraId="1C14078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788B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5928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F8C2B9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1E437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CFC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B27B5C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1A40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DE49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251EC1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6226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1EA2F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BDAC7C1" w14:textId="77777777" w:rsidR="003B1EDA" w:rsidRDefault="003B1EDA">
      <w:pPr>
        <w:rPr>
          <w:rFonts w:ascii="Calibri" w:eastAsia="Calibri" w:hAnsi="Calibri" w:cs="Calibri"/>
        </w:rPr>
      </w:pPr>
    </w:p>
    <w:p w14:paraId="732E270E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3B1EDA" w14:paraId="44B40646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D2C29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3B1EDA" w14:paraId="3E70408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17C0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0E9A5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B46DC6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7350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details of user </w:t>
            </w:r>
            <w:proofErr w:type="gramStart"/>
            <w:r>
              <w:rPr>
                <w:rFonts w:ascii="Calibri" w:eastAsia="Calibri" w:hAnsi="Calibri" w:cs="Calibri"/>
              </w:rPr>
              <w:t>e.g.</w:t>
            </w:r>
            <w:proofErr w:type="gramEnd"/>
            <w:r>
              <w:rPr>
                <w:rFonts w:ascii="Calibri" w:eastAsia="Calibri" w:hAnsi="Calibri" w:cs="Calibri"/>
              </w:rPr>
              <w:t xml:space="preserve"> password etc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964A4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3B1EDA" w14:paraId="582C63A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1C8F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85187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ListOfPayments</w:t>
            </w:r>
            <w:proofErr w:type="spellEnd"/>
          </w:p>
        </w:tc>
      </w:tr>
      <w:tr w:rsidR="003B1EDA" w14:paraId="48A8134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920E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FAF6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272D92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93C7F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2D7EF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9775CA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13AC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9CCE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14079E0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9D06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DBF1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3457A5D" w14:textId="77777777" w:rsidR="003B1EDA" w:rsidRDefault="003B1EDA">
      <w:pPr>
        <w:rPr>
          <w:rFonts w:ascii="Calibri" w:eastAsia="Calibri" w:hAnsi="Calibri" w:cs="Calibri"/>
        </w:rPr>
      </w:pPr>
    </w:p>
    <w:p w14:paraId="1B73E7C7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426D382A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F744B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3B1EDA" w14:paraId="32FA5B4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071B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70D69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695D07C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C5602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Holds details of Owner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72CE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Management System </w:t>
            </w:r>
          </w:p>
        </w:tc>
      </w:tr>
      <w:tr w:rsidR="003B1EDA" w14:paraId="38A89830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026F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300F5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5625ED9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3338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D27A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</w:tr>
      <w:tr w:rsidR="003B1EDA" w14:paraId="70887F6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8396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F212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4395A6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BA9B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BC17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74E048D" w14:textId="77777777" w:rsidR="003B1EDA" w:rsidRDefault="003B1EDA">
      <w:pPr>
        <w:rPr>
          <w:rFonts w:ascii="Calibri" w:eastAsia="Calibri" w:hAnsi="Calibri" w:cs="Calibri"/>
        </w:rPr>
      </w:pPr>
    </w:p>
    <w:p w14:paraId="2711549D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7F5B8D07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7D823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0DF024C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E4F55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6719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41B666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0340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 a new property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981F4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</w:tr>
      <w:tr w:rsidR="003B1EDA" w14:paraId="2B0C1CB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535F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3504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23F1F30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79A84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F663C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D03241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5F8B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43B4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7A3840C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BF4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C0929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B1B3A03" w14:textId="77777777" w:rsidR="003B1EDA" w:rsidRDefault="003B1EDA">
      <w:pPr>
        <w:rPr>
          <w:rFonts w:ascii="Calibri" w:eastAsia="Calibri" w:hAnsi="Calibri" w:cs="Calibri"/>
        </w:rPr>
      </w:pPr>
    </w:p>
    <w:p w14:paraId="3E8D65D3" w14:textId="77777777" w:rsidR="003B1EDA" w:rsidRDefault="003B1EDA">
      <w:pPr>
        <w:rPr>
          <w:rFonts w:ascii="Calibri" w:eastAsia="Calibri" w:hAnsi="Calibri" w:cs="Calibri"/>
        </w:rPr>
      </w:pPr>
    </w:p>
    <w:p w14:paraId="5188163C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16B0D8E8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9D9AE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ListOfPayments</w:t>
            </w:r>
            <w:proofErr w:type="spellEnd"/>
          </w:p>
        </w:tc>
      </w:tr>
      <w:tr w:rsidR="003B1EDA" w14:paraId="59DDBBB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DF6F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7AABD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513A7AA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68DDB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Holds list of Payments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CDD82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33D26A06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F2105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28EF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Payment </w:t>
            </w:r>
          </w:p>
        </w:tc>
      </w:tr>
      <w:tr w:rsidR="003B1EDA" w14:paraId="7C783ED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A440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1280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Management System </w:t>
            </w:r>
          </w:p>
        </w:tc>
      </w:tr>
      <w:tr w:rsidR="003B1EDA" w14:paraId="04F8ADF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FE32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AEED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3B1EDA" w14:paraId="2819694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738F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6FB0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1E7FD43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5560F373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BEFF1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Hlk58767633"/>
            <w:proofErr w:type="spellStart"/>
            <w:r>
              <w:rPr>
                <w:rFonts w:ascii="Calibri" w:eastAsia="Calibri" w:hAnsi="Calibri" w:cs="Calibri"/>
              </w:rPr>
              <w:t>csvHandler</w:t>
            </w:r>
            <w:proofErr w:type="spellEnd"/>
          </w:p>
        </w:tc>
      </w:tr>
      <w:tr w:rsidR="003B1EDA" w14:paraId="1D3D689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86935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8D55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D7DA39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11CC0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Handles CSV files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8D3A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F43F59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88DC7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3C331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12B5F36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E1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F596A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4266C93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688B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86C7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C83CC4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2C3C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D5D3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419F35" w14:textId="77777777" w:rsidR="003B1EDA" w:rsidRDefault="003B1EDA">
      <w:pPr>
        <w:rPr>
          <w:rFonts w:ascii="Calibri" w:eastAsia="Calibri" w:hAnsi="Calibri" w:cs="Calibri"/>
        </w:rPr>
      </w:pPr>
    </w:p>
    <w:bookmarkEnd w:id="0"/>
    <w:p w14:paraId="6B858A0B" w14:textId="77777777" w:rsidR="003B1EDA" w:rsidRDefault="003B1EDA">
      <w:pPr>
        <w:rPr>
          <w:rFonts w:ascii="Calibri" w:eastAsia="Calibri" w:hAnsi="Calibri" w:cs="Calibri"/>
        </w:rPr>
      </w:pPr>
    </w:p>
    <w:p w14:paraId="7D0DC75F" w14:textId="77777777" w:rsidR="003B1EDA" w:rsidRDefault="003B1EDA">
      <w:pPr>
        <w:rPr>
          <w:rFonts w:ascii="Calibri" w:eastAsia="Calibri" w:hAnsi="Calibri" w:cs="Calibri"/>
        </w:rPr>
      </w:pPr>
    </w:p>
    <w:p w14:paraId="14A67FA0" w14:textId="77777777" w:rsidR="003B1EDA" w:rsidRDefault="003B1EDA">
      <w:pPr>
        <w:rPr>
          <w:rFonts w:ascii="Calibri" w:eastAsia="Calibri" w:hAnsi="Calibri" w:cs="Calibri"/>
        </w:rPr>
      </w:pPr>
    </w:p>
    <w:p w14:paraId="527AD732" w14:textId="77777777" w:rsidR="003B1EDA" w:rsidRDefault="003B1EDA">
      <w:pPr>
        <w:rPr>
          <w:rFonts w:ascii="Calibri" w:eastAsia="Calibri" w:hAnsi="Calibri" w:cs="Calibri"/>
        </w:rPr>
      </w:pPr>
    </w:p>
    <w:p w14:paraId="4D9E6A3C" w14:textId="77777777" w:rsidR="003B1EDA" w:rsidRDefault="003B1EDA">
      <w:pPr>
        <w:rPr>
          <w:rFonts w:ascii="Calibri" w:eastAsia="Calibri" w:hAnsi="Calibri" w:cs="Calibri"/>
        </w:rPr>
      </w:pPr>
    </w:p>
    <w:p w14:paraId="515E6E2A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3B1EDA" w14:paraId="78109AE5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53074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SerialisationSurrogate</w:t>
            </w:r>
            <w:proofErr w:type="spellEnd"/>
          </w:p>
        </w:tc>
      </w:tr>
      <w:tr w:rsidR="003B1EDA" w14:paraId="48CC010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32B58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29506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3D5D4F4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FB744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and Load properties into CSV files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68A1C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Registry</w:t>
            </w:r>
          </w:p>
        </w:tc>
      </w:tr>
      <w:tr w:rsidR="003B1EDA" w14:paraId="0C0BFD9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7416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56B8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5987E7E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BEC42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3837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314A5FE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DADE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14ED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1166CDA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EEE6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D9195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EB84C9" w14:textId="77777777" w:rsidR="003B1EDA" w:rsidRDefault="003B1EDA">
      <w:pPr>
        <w:rPr>
          <w:rFonts w:ascii="Calibri" w:eastAsia="Calibri" w:hAnsi="Calibri" w:cs="Calibri"/>
        </w:rPr>
      </w:pPr>
    </w:p>
    <w:p w14:paraId="7951F10D" w14:textId="77777777" w:rsidR="003B1EDA" w:rsidRDefault="003B1EDA">
      <w:pPr>
        <w:rPr>
          <w:rFonts w:ascii="Calibri" w:eastAsia="Calibri" w:hAnsi="Calibri" w:cs="Calibri"/>
        </w:rPr>
      </w:pPr>
    </w:p>
    <w:p w14:paraId="57997E5A" w14:textId="77777777" w:rsidR="003B1EDA" w:rsidRDefault="003B1EDA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54"/>
      </w:tblGrid>
      <w:tr w:rsidR="003B1EDA" w14:paraId="77DE06FD" w14:textId="77777777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11BA3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</w:t>
            </w:r>
          </w:p>
        </w:tc>
      </w:tr>
      <w:tr w:rsidR="003B1EDA" w14:paraId="6D6080F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F22C1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50FEC" w14:textId="77777777" w:rsidR="003B1EDA" w:rsidRDefault="001B22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3B1EDA" w14:paraId="530D67C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142DA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Represents a tax due for a property, It also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E700D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</w:t>
            </w:r>
          </w:p>
        </w:tc>
      </w:tr>
      <w:tr w:rsidR="003B1EDA" w14:paraId="57DE623F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435CF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calculates the value of tax including the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11638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PropertyOwner</w:t>
            </w:r>
            <w:proofErr w:type="spellEnd"/>
          </w:p>
        </w:tc>
      </w:tr>
      <w:tr w:rsidR="003B1EDA" w14:paraId="74FBB16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BE721" w14:textId="77777777" w:rsidR="003B1EDA" w:rsidRDefault="001B221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penalties.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E811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0F6BAA4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209B8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CC5B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B1EDA" w14:paraId="6BBC010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0634D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DF6" w14:textId="77777777" w:rsidR="003B1EDA" w:rsidRDefault="003B1E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6802A48" w14:textId="6BAC037E" w:rsidR="003B1EDA" w:rsidRDefault="003B1EDA">
      <w:pPr>
        <w:rPr>
          <w:rFonts w:ascii="Calibri" w:eastAsia="Calibri" w:hAnsi="Calibri" w:cs="Calibri"/>
        </w:rPr>
      </w:pPr>
    </w:p>
    <w:p w14:paraId="410ED7EF" w14:textId="717EB9AC" w:rsidR="00F20489" w:rsidRDefault="00F20489">
      <w:pPr>
        <w:rPr>
          <w:rFonts w:ascii="Calibri" w:eastAsia="Calibri" w:hAnsi="Calibri" w:cs="Calibri"/>
        </w:rPr>
      </w:pPr>
    </w:p>
    <w:p w14:paraId="25A5F120" w14:textId="6A2012FE" w:rsidR="00F20489" w:rsidRDefault="00F20489">
      <w:pPr>
        <w:rPr>
          <w:rFonts w:ascii="Calibri" w:eastAsia="Calibri" w:hAnsi="Calibri" w:cs="Calibri"/>
        </w:rPr>
      </w:pPr>
    </w:p>
    <w:p w14:paraId="6B858738" w14:textId="7CA14D3A" w:rsidR="00F20489" w:rsidRDefault="00F20489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F20489" w14:paraId="7E50960F" w14:textId="77777777" w:rsidTr="00B82B60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EE053" w14:textId="0606EB0F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ListOfProperties</w:t>
            </w:r>
            <w:proofErr w:type="spellEnd"/>
          </w:p>
        </w:tc>
      </w:tr>
      <w:tr w:rsidR="00F20489" w14:paraId="699DA7B3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9A958" w14:textId="7777777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28463" w14:textId="7777777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F20489" w14:paraId="6484A92A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760C8" w14:textId="0F8D804B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Stores and </w:t>
            </w:r>
            <w:proofErr w:type="gramStart"/>
            <w:r>
              <w:rPr>
                <w:rFonts w:ascii="Calibri" w:eastAsia="Calibri" w:hAnsi="Calibri" w:cs="Calibri"/>
              </w:rPr>
              <w:t>handles  properties</w:t>
            </w:r>
            <w:proofErr w:type="gramEnd"/>
            <w:r>
              <w:rPr>
                <w:rFonts w:ascii="Calibri" w:eastAsia="Calibri" w:hAnsi="Calibri" w:cs="Calibri"/>
              </w:rPr>
              <w:t xml:space="preserve"> in csv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8C1EE" w14:textId="474F09DC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Csvhandler</w:t>
            </w:r>
            <w:proofErr w:type="spellEnd"/>
          </w:p>
        </w:tc>
      </w:tr>
      <w:tr w:rsidR="00F20489" w14:paraId="538C6F65" w14:textId="77777777" w:rsidTr="00B82B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AAB11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179DA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645928FB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4F4E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14678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44DCAD31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618A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C6E9F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32A94174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D0C23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784AB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240D4DD" w14:textId="77777777" w:rsidR="00F20489" w:rsidRDefault="00F20489" w:rsidP="00F20489">
      <w:pPr>
        <w:rPr>
          <w:rFonts w:ascii="Calibri" w:eastAsia="Calibri" w:hAnsi="Calibri" w:cs="Calibri"/>
        </w:rPr>
      </w:pPr>
    </w:p>
    <w:p w14:paraId="531C9AD6" w14:textId="0B6CEBD2" w:rsidR="00F20489" w:rsidRDefault="00F20489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F20489" w14:paraId="28CCBF29" w14:textId="77777777" w:rsidTr="00B82B60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28E60" w14:textId="68D23794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</w:t>
            </w:r>
            <w:r>
              <w:rPr>
                <w:rFonts w:ascii="Calibri" w:eastAsia="Calibri" w:hAnsi="Calibri" w:cs="Calibri"/>
              </w:rPr>
              <w:t>Users</w:t>
            </w:r>
            <w:proofErr w:type="spellEnd"/>
          </w:p>
        </w:tc>
      </w:tr>
      <w:tr w:rsidR="00F20489" w14:paraId="0AD38C42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E49E8" w14:textId="7777777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62417" w14:textId="7777777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F20489" w14:paraId="5239CDD8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863DD" w14:textId="70AE95D2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Stores and </w:t>
            </w:r>
            <w:proofErr w:type="gramStart"/>
            <w:r>
              <w:rPr>
                <w:rFonts w:ascii="Calibri" w:eastAsia="Calibri" w:hAnsi="Calibri" w:cs="Calibri"/>
              </w:rPr>
              <w:t xml:space="preserve">handles  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</w:rPr>
              <w:t>s</w:t>
            </w:r>
            <w:proofErr w:type="gramEnd"/>
            <w:r>
              <w:rPr>
                <w:rFonts w:ascii="Calibri" w:eastAsia="Calibri" w:hAnsi="Calibri" w:cs="Calibri"/>
              </w:rPr>
              <w:t xml:space="preserve"> in csv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C15B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Csvhandler</w:t>
            </w:r>
            <w:proofErr w:type="spellEnd"/>
          </w:p>
        </w:tc>
      </w:tr>
      <w:tr w:rsidR="00F20489" w14:paraId="3B88B527" w14:textId="77777777" w:rsidTr="00B82B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AB283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EF34D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15DE4DA6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A6D64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34F18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3AC11FA8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58B9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8A86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0D7DFBA9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83844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34013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2C4575" w14:textId="77777777" w:rsidR="00F20489" w:rsidRDefault="00F20489" w:rsidP="00F20489">
      <w:pPr>
        <w:rPr>
          <w:rFonts w:ascii="Calibri" w:eastAsia="Calibri" w:hAnsi="Calibri" w:cs="Calibri"/>
        </w:rPr>
      </w:pPr>
    </w:p>
    <w:p w14:paraId="7E7162C8" w14:textId="77777777" w:rsidR="00F20489" w:rsidRDefault="00F20489" w:rsidP="00F20489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452"/>
      </w:tblGrid>
      <w:tr w:rsidR="00F20489" w14:paraId="19DB232A" w14:textId="77777777" w:rsidTr="00B82B60"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68A0E" w14:textId="194EA00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ListOf</w:t>
            </w:r>
            <w:r>
              <w:rPr>
                <w:rFonts w:ascii="Calibri" w:eastAsia="Calibri" w:hAnsi="Calibri" w:cs="Calibri"/>
              </w:rPr>
              <w:t>Owners</w:t>
            </w:r>
            <w:proofErr w:type="spellEnd"/>
          </w:p>
        </w:tc>
      </w:tr>
      <w:tr w:rsidR="00F20489" w14:paraId="3C0EBCA5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0C147" w14:textId="7777777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36B0D" w14:textId="77777777" w:rsidR="00F20489" w:rsidRDefault="00F20489" w:rsidP="00B82B6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Collaborators</w:t>
            </w:r>
          </w:p>
        </w:tc>
      </w:tr>
      <w:tr w:rsidR="00F20489" w14:paraId="7E6CED88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7E793" w14:textId="39591A8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Stores and </w:t>
            </w:r>
            <w:proofErr w:type="gramStart"/>
            <w:r>
              <w:rPr>
                <w:rFonts w:ascii="Calibri" w:eastAsia="Calibri" w:hAnsi="Calibri" w:cs="Calibri"/>
              </w:rPr>
              <w:t xml:space="preserve">handles  </w:t>
            </w:r>
            <w:r>
              <w:rPr>
                <w:rFonts w:ascii="Calibri" w:eastAsia="Calibri" w:hAnsi="Calibri" w:cs="Calibri"/>
              </w:rPr>
              <w:t>Owners</w:t>
            </w:r>
            <w:proofErr w:type="gramEnd"/>
            <w:r>
              <w:rPr>
                <w:rFonts w:ascii="Calibri" w:eastAsia="Calibri" w:hAnsi="Calibri" w:cs="Calibri"/>
              </w:rPr>
              <w:t xml:space="preserve"> in csv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BBFE1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Csvhandler</w:t>
            </w:r>
            <w:proofErr w:type="spellEnd"/>
          </w:p>
        </w:tc>
      </w:tr>
      <w:tr w:rsidR="00F20489" w14:paraId="3D582F6E" w14:textId="77777777" w:rsidTr="00B82B6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16F98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2F75A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5A749C2E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072D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80D1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55308C40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86AC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1481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0489" w14:paraId="38BEEE43" w14:textId="77777777" w:rsidTr="00B82B60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168F6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48CEA" w14:textId="77777777" w:rsidR="00F20489" w:rsidRDefault="00F20489" w:rsidP="00B82B6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C7408F" w14:textId="77777777" w:rsidR="00F20489" w:rsidRDefault="00F20489" w:rsidP="00F20489">
      <w:pPr>
        <w:rPr>
          <w:rFonts w:ascii="Calibri" w:eastAsia="Calibri" w:hAnsi="Calibri" w:cs="Calibri"/>
        </w:rPr>
      </w:pPr>
    </w:p>
    <w:p w14:paraId="6A04549C" w14:textId="77777777" w:rsidR="00F20489" w:rsidRDefault="00F20489" w:rsidP="00F20489">
      <w:pPr>
        <w:rPr>
          <w:rFonts w:ascii="Calibri" w:eastAsia="Calibri" w:hAnsi="Calibri" w:cs="Calibri"/>
        </w:rPr>
      </w:pPr>
    </w:p>
    <w:p w14:paraId="6C9F963A" w14:textId="77777777" w:rsidR="00F20489" w:rsidRDefault="00F20489">
      <w:pPr>
        <w:rPr>
          <w:rFonts w:ascii="Calibri" w:eastAsia="Calibri" w:hAnsi="Calibri" w:cs="Calibri"/>
        </w:rPr>
      </w:pPr>
    </w:p>
    <w:sectPr w:rsidR="00F2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A"/>
    <w:rsid w:val="001B2219"/>
    <w:rsid w:val="003B1EDA"/>
    <w:rsid w:val="00F2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3D73"/>
  <w15:docId w15:val="{4644E8DA-BBA3-4FF2-B8A2-2CEA4E35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oliver nagy</cp:lastModifiedBy>
  <cp:revision>2</cp:revision>
  <dcterms:created xsi:type="dcterms:W3CDTF">2020-12-13T16:02:00Z</dcterms:created>
  <dcterms:modified xsi:type="dcterms:W3CDTF">2020-12-13T16:02:00Z</dcterms:modified>
</cp:coreProperties>
</file>