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82" w:rsidRDefault="00187782">
      <w:r>
        <w:t xml:space="preserve">Italian </w:t>
      </w:r>
    </w:p>
    <w:p w:rsidR="00C04546" w:rsidRDefault="00C04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4546" w:rsidTr="00187782">
        <w:tc>
          <w:tcPr>
            <w:tcW w:w="9576" w:type="dxa"/>
          </w:tcPr>
          <w:p w:rsidR="00C04546" w:rsidRDefault="00C04546">
            <w:r>
              <w:t>What you can cook for the price of a Domino’s Pizza</w:t>
            </w:r>
            <w:bookmarkStart w:id="0" w:name="_GoBack"/>
            <w:bookmarkEnd w:id="0"/>
          </w:p>
          <w:p w:rsidR="00C04546" w:rsidRDefault="00C04546">
            <w:hyperlink r:id="rId7" w:history="1">
              <w:r w:rsidRPr="00333AE6">
                <w:rPr>
                  <w:rStyle w:val="Hyperlink"/>
                </w:rPr>
                <w:t>https://www.youtube.com/watch?v=NyyJqX30-NA</w:t>
              </w:r>
            </w:hyperlink>
          </w:p>
          <w:p w:rsidR="00C04546" w:rsidRDefault="00C04546"/>
        </w:tc>
      </w:tr>
      <w:tr w:rsidR="00187782" w:rsidTr="00187782">
        <w:tc>
          <w:tcPr>
            <w:tcW w:w="9576" w:type="dxa"/>
          </w:tcPr>
          <w:p w:rsidR="00187782" w:rsidRDefault="00187782">
            <w:proofErr w:type="spellStart"/>
            <w:r>
              <w:t>Piada</w:t>
            </w:r>
            <w:proofErr w:type="spellEnd"/>
            <w:r>
              <w:t xml:space="preserve"> Recipe</w:t>
            </w:r>
          </w:p>
          <w:p w:rsidR="00187782" w:rsidRDefault="00422113">
            <w:hyperlink r:id="rId8" w:history="1">
              <w:r w:rsidR="00187782" w:rsidRPr="00BD5BDE">
                <w:rPr>
                  <w:rStyle w:val="Hyperlink"/>
                </w:rPr>
                <w:t>https://www.youtube.com/watch?v=2yrvi4k0DTg</w:t>
              </w:r>
            </w:hyperlink>
          </w:p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</w:tbl>
    <w:p w:rsidR="00187782" w:rsidRDefault="00187782"/>
    <w:sectPr w:rsidR="0018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113" w:rsidRDefault="00422113" w:rsidP="00187782">
      <w:pPr>
        <w:spacing w:after="0" w:line="240" w:lineRule="auto"/>
      </w:pPr>
      <w:r>
        <w:separator/>
      </w:r>
    </w:p>
  </w:endnote>
  <w:endnote w:type="continuationSeparator" w:id="0">
    <w:p w:rsidR="00422113" w:rsidRDefault="00422113" w:rsidP="0018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113" w:rsidRDefault="00422113" w:rsidP="00187782">
      <w:pPr>
        <w:spacing w:after="0" w:line="240" w:lineRule="auto"/>
      </w:pPr>
      <w:r>
        <w:separator/>
      </w:r>
    </w:p>
  </w:footnote>
  <w:footnote w:type="continuationSeparator" w:id="0">
    <w:p w:rsidR="00422113" w:rsidRDefault="00422113" w:rsidP="00187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82"/>
    <w:rsid w:val="00187782"/>
    <w:rsid w:val="00422113"/>
    <w:rsid w:val="00A61E4D"/>
    <w:rsid w:val="00C04546"/>
    <w:rsid w:val="00C66A81"/>
    <w:rsid w:val="00FB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7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7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yrvi4k0DT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yyJqX30-N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</cp:revision>
  <dcterms:created xsi:type="dcterms:W3CDTF">2018-03-31T17:30:00Z</dcterms:created>
  <dcterms:modified xsi:type="dcterms:W3CDTF">2018-09-02T11:42:00Z</dcterms:modified>
</cp:coreProperties>
</file>