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74910" w14:textId="77777777" w:rsidR="005B5435" w:rsidRDefault="005B5435" w:rsidP="005B5435">
      <w:pPr>
        <w:pStyle w:val="Standard"/>
        <w:jc w:val="center"/>
        <w:rPr>
          <w:rFonts w:ascii="Bauziet Norm Light" w:eastAsia="Times New Roman" w:hAnsi="Bauziet Norm Light" w:cs="Times New Roman"/>
          <w:lang w:val="pt-BR"/>
        </w:rPr>
      </w:pPr>
      <w:r>
        <w:rPr>
          <w:rFonts w:ascii="Bauziet Norm Light" w:eastAsia="Calibri" w:hAnsi="Bauziet Norm Light" w:cs="Calibri"/>
          <w:noProof/>
          <w:color w:val="auto"/>
          <w:sz w:val="22"/>
          <w:lang w:val="pt-BR"/>
        </w:rPr>
        <w:drawing>
          <wp:anchor distT="0" distB="0" distL="114300" distR="114300" simplePos="0" relativeHeight="251659264" behindDoc="0" locked="0" layoutInCell="1" allowOverlap="1" wp14:anchorId="4C7B5CEC" wp14:editId="5C56C44B">
            <wp:simplePos x="0" y="0"/>
            <wp:positionH relativeFrom="column">
              <wp:posOffset>-22860</wp:posOffset>
            </wp:positionH>
            <wp:positionV relativeFrom="paragraph">
              <wp:posOffset>130810</wp:posOffset>
            </wp:positionV>
            <wp:extent cx="876300" cy="1064895"/>
            <wp:effectExtent l="0" t="0" r="0" b="1905"/>
            <wp:wrapNone/>
            <wp:docPr id="2100450402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50402" name="Imagem 1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A8E07" w14:textId="77777777" w:rsidR="005B5435" w:rsidRPr="005B5435" w:rsidRDefault="005B5435" w:rsidP="005B5435">
      <w:pPr>
        <w:pStyle w:val="Standard"/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Times New Roman" w:hAnsi="Mulish Light" w:cs="Times New Roman"/>
          <w:lang w:val="pt-BR"/>
        </w:rPr>
        <w:t>ESTADO DO RIO GRANDE DO SUL</w:t>
      </w:r>
    </w:p>
    <w:p w14:paraId="68478A9E" w14:textId="77777777" w:rsidR="005B5435" w:rsidRPr="005B5435" w:rsidRDefault="005B5435" w:rsidP="005B5435">
      <w:pPr>
        <w:pStyle w:val="Standard"/>
        <w:jc w:val="center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B9DB4C7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Arial" w:hAnsi="Mulish Light" w:cs="Arial"/>
          <w:b/>
          <w:sz w:val="28"/>
          <w:lang w:val="pt-BR"/>
        </w:rPr>
        <w:t>PREFEITURA</w:t>
      </w:r>
      <w:r w:rsidRPr="005B5435">
        <w:rPr>
          <w:rFonts w:ascii="Mulish Light" w:eastAsia="Arial" w:hAnsi="Mulish Light" w:cs="Arial"/>
          <w:b/>
          <w:sz w:val="30"/>
          <w:lang w:val="pt-BR"/>
        </w:rPr>
        <w:t xml:space="preserve"> MUNICIPAL DE TRAMANDAÍ</w:t>
      </w:r>
    </w:p>
    <w:p w14:paraId="0C2D06EB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66F29EE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1A87104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6049354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</w:p>
    <w:p w14:paraId="4894AE12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lang w:val="pt-BR"/>
        </w:rPr>
        <w:t>Ilustríssimo Sr. Secretário Municipal</w:t>
      </w:r>
    </w:p>
    <w:p w14:paraId="0AE6B6FE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Nesta Cidade</w:t>
      </w:r>
    </w:p>
    <w:p w14:paraId="5006E891" w14:textId="77777777" w:rsidR="005B5435" w:rsidRPr="005B5435" w:rsidRDefault="005B5435" w:rsidP="005B5435">
      <w:pPr>
        <w:pStyle w:val="Standard"/>
        <w:jc w:val="both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12E30AD" w14:textId="7C1D2581" w:rsidR="005B5435" w:rsidRPr="005B5435" w:rsidRDefault="00047B19" w:rsidP="005B5435">
      <w:pPr>
        <w:pStyle w:val="Standard"/>
        <w:jc w:val="both"/>
        <w:rPr>
          <w:rFonts w:ascii="Mulish Light" w:hAnsi="Mulish Light"/>
          <w:lang w:val="pt-BR"/>
        </w:rPr>
      </w:pPr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razaoSocial</w:t>
      </w:r>
      <w:proofErr w:type="spellEnd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</w:t>
      </w:r>
      <w:r w:rsidR="00EA31B4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NPJ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–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cnpj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abaixo firmada, </w:t>
      </w:r>
      <w:r w:rsidR="00F25898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com sede</w:t>
      </w:r>
      <w:r w:rsidR="00F4484F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enderecoEmpresa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, vem à presença de V.S.ª para solicitar que seja fornecido o documento abaixo assinalado:</w:t>
      </w:r>
    </w:p>
    <w:p w14:paraId="2DF36B07" w14:textId="77777777" w:rsid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207EF365" w14:textId="77777777" w:rsidR="00FB3B59" w:rsidRDefault="00FB3B59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9E67FC1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tbl>
      <w:tblPr>
        <w:tblW w:w="99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58"/>
        <w:gridCol w:w="3402"/>
        <w:gridCol w:w="3258"/>
      </w:tblGrid>
      <w:tr w:rsidR="005B5435" w:rsidRPr="005B5435" w14:paraId="759E6DC6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5DBC3D" w14:textId="4CC787AD" w:rsidR="005B5435" w:rsidRPr="00BB1113" w:rsidRDefault="00816E8B" w:rsidP="00816E8B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</w:pP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(  </w:t>
            </w:r>
            <w:proofErr w:type="gramEnd"/>
            <w:r w:rsid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 )</w:t>
            </w:r>
            <w:proofErr w:type="gramEnd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Aprovação de Projeto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0B620E" w14:textId="13D3DFB1" w:rsidR="005B5435" w:rsidRPr="00357EBD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Confrontações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BD6A28" w14:textId="6E319318" w:rsidR="005B5435" w:rsidRPr="00194A4B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Levantamento</w:t>
            </w:r>
            <w:proofErr w:type="spellEnd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Cadastral</w:t>
            </w:r>
          </w:p>
        </w:tc>
      </w:tr>
      <w:tr w:rsidR="005B5435" w:rsidRPr="005B5435" w14:paraId="63589DB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E63EB0" w14:textId="5833E837" w:rsidR="005B5435" w:rsidRPr="00D4197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>(</w:t>
            </w:r>
            <w:r w:rsidR="000B2367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r w:rsidR="00BB1113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End"/>
            <w:r w:rsid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="00BB1113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)</w:t>
            </w:r>
            <w:proofErr w:type="gramEnd"/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Ampliação da Construção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FFC638" w14:textId="23D839F6" w:rsidR="005B5435" w:rsidRPr="002C3FCD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Demolição</w:t>
            </w:r>
            <w:proofErr w:type="spellEnd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Prédio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643BD8" w14:textId="0477DF1E" w:rsidR="005B5435" w:rsidRPr="006C20F4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Pedido</w:t>
            </w:r>
            <w:proofErr w:type="spellEnd"/>
            <w:proofErr w:type="gramEnd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Prescrição</w:t>
            </w:r>
            <w:proofErr w:type="spellEnd"/>
          </w:p>
        </w:tc>
      </w:tr>
      <w:tr w:rsidR="005B5435" w:rsidRPr="005B5435" w14:paraId="0FF9FFF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A763EC" w14:textId="087F2920" w:rsidR="005B5435" w:rsidRPr="00D233DA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Negativa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B14AE6" w14:textId="6F95AE90" w:rsidR="005B5435" w:rsidRPr="004C63BE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DM – </w:t>
            </w:r>
            <w:proofErr w:type="spell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Declaração</w:t>
            </w:r>
            <w:proofErr w:type="spellEnd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Munic</w:t>
            </w:r>
            <w:proofErr w:type="spellEnd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.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931E30" w14:textId="7327F0FA" w:rsidR="005B5435" w:rsidRPr="004C63BE" w:rsidRDefault="005B5435" w:rsidP="00AC0195">
            <w:pPr>
              <w:pStyle w:val="Standard"/>
              <w:rPr>
                <w:rFonts w:ascii="Mulish Light" w:hAnsi="Mulish Light"/>
                <w:b/>
                <w:bCs/>
                <w:sz w:val="22"/>
                <w:szCs w:val="22"/>
              </w:rPr>
            </w:pPr>
            <w:proofErr w:type="gramStart"/>
            <w:r w:rsidRPr="004C63BE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(  </w:t>
            </w:r>
            <w:r w:rsidR="004C63BE" w:rsidRPr="004C63BE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X</w:t>
            </w:r>
            <w:r w:rsidRPr="004C63BE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4C63BE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Vistoria</w:t>
            </w:r>
            <w:proofErr w:type="spellEnd"/>
            <w:proofErr w:type="gramEnd"/>
            <w:r w:rsidRPr="004C63BE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para:</w:t>
            </w:r>
          </w:p>
        </w:tc>
      </w:tr>
      <w:tr w:rsidR="005B5435" w:rsidRPr="005B5435" w14:paraId="46470F3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DD6932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Lançamento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195B10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Devolução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Receita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C73B9F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Habite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-se</w:t>
            </w:r>
          </w:p>
        </w:tc>
      </w:tr>
      <w:tr w:rsidR="005B5435" w:rsidRPr="005B5435" w14:paraId="4AAE076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1E88C5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Valor Venal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71A95C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>Unificação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>lote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7B0650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Levantam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. Cadastral</w:t>
            </w:r>
          </w:p>
        </w:tc>
      </w:tr>
      <w:tr w:rsidR="005B5435" w:rsidRPr="005B5435" w14:paraId="2F7B0377" w14:textId="77777777" w:rsidTr="00AC0195">
        <w:trPr>
          <w:trHeight w:val="75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5DBF53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Demolição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8197A3" w14:textId="442865A0" w:rsidR="005B5435" w:rsidRPr="007917DB" w:rsidRDefault="00816E8B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proofErr w:type="gramStart"/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>(</w:t>
            </w:r>
            <w:r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 </w:t>
            </w:r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>)</w:t>
            </w:r>
            <w:proofErr w:type="gramEnd"/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Desmembramento de lote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A322CF" w14:textId="77777777" w:rsidR="005B5435" w:rsidRPr="005B5435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Regularização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obra</w:t>
            </w:r>
            <w:proofErr w:type="spellEnd"/>
          </w:p>
        </w:tc>
      </w:tr>
    </w:tbl>
    <w:p w14:paraId="1D40C2C6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D3F27D1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SOLICITAÇÃO:</w:t>
      </w:r>
    </w:p>
    <w:p w14:paraId="0AE76109" w14:textId="77777777" w:rsidR="005B5435" w:rsidRPr="00B32F19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4710BC9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PROPRIETÁRIO:</w:t>
      </w:r>
    </w:p>
    <w:p w14:paraId="3FDDF935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tbl>
      <w:tblPr>
        <w:tblW w:w="991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30"/>
        <w:gridCol w:w="1305"/>
        <w:gridCol w:w="2280"/>
        <w:gridCol w:w="5101"/>
      </w:tblGrid>
      <w:tr w:rsidR="005B5435" w:rsidRPr="005B5435" w14:paraId="6A98AFFD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41AE424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SETOR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53106A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QUADRA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4D8968C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LOTE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141451F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ENDEREÇO</w:t>
            </w:r>
          </w:p>
        </w:tc>
      </w:tr>
      <w:tr w:rsidR="00604922" w:rsidRPr="005B5435" w14:paraId="4DBCDDF6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7EA47F82" w14:textId="7C7A9FA3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setor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07BC8F13" w14:textId="5B3D2AA6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{quadra}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67C96E4B" w14:textId="6E9280A9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lote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35991B66" w14:textId="2432911F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  <w:lang w:val="pt-BR"/>
              </w:rPr>
            </w:pPr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endereco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}</w:t>
            </w:r>
          </w:p>
        </w:tc>
      </w:tr>
    </w:tbl>
    <w:p w14:paraId="619C1243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B7583C2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64C8724" w14:textId="77777777" w:rsidR="005B5435" w:rsidRPr="004F1B0E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u w:val="single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Pede Deferimento,</w:t>
      </w:r>
    </w:p>
    <w:p w14:paraId="60E92580" w14:textId="49E40E5C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Tramandaí, 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begin"/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instrText xml:space="preserve"> TIME \@ "d' de 'MMMM' de 'yyyy" </w:instrTex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separate"/>
      </w:r>
      <w:r w:rsidR="004C63BE">
        <w:rPr>
          <w:rFonts w:ascii="Mulish Light" w:eastAsia="Times New Roman" w:hAnsi="Mulish Light" w:cs="Times New Roman"/>
          <w:noProof/>
          <w:color w:val="auto"/>
          <w:sz w:val="28"/>
          <w:lang w:val="pt-BR"/>
        </w:rPr>
        <w:t>19 de agosto de 2025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end"/>
      </w: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.</w:t>
      </w:r>
    </w:p>
    <w:p w14:paraId="6B508CE5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                     </w:t>
      </w:r>
    </w:p>
    <w:p w14:paraId="0C3A0E87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A4C02B9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theme="minorHAnsi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theme="minorHAnsi"/>
          <w:color w:val="auto"/>
          <w:sz w:val="28"/>
          <w:lang w:val="pt-BR"/>
        </w:rPr>
        <w:t>_______________________</w:t>
      </w:r>
    </w:p>
    <w:p w14:paraId="41113718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Assinatura</w:t>
      </w:r>
    </w:p>
    <w:p w14:paraId="1183ECF9" w14:textId="77777777" w:rsidR="00F829CE" w:rsidRPr="005B5435" w:rsidRDefault="00F829CE">
      <w:pPr>
        <w:rPr>
          <w:rFonts w:ascii="Mulish Light" w:hAnsi="Mulish Light"/>
        </w:rPr>
      </w:pPr>
    </w:p>
    <w:sectPr w:rsidR="00F829CE" w:rsidRPr="005B5435">
      <w:headerReference w:type="default" r:id="rId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09817D" w14:textId="77777777" w:rsidR="00773944" w:rsidRDefault="00773944" w:rsidP="00F17985">
      <w:pPr>
        <w:spacing w:after="0" w:line="240" w:lineRule="auto"/>
      </w:pPr>
      <w:r>
        <w:separator/>
      </w:r>
    </w:p>
  </w:endnote>
  <w:endnote w:type="continuationSeparator" w:id="0">
    <w:p w14:paraId="1C886313" w14:textId="77777777" w:rsidR="00773944" w:rsidRDefault="00773944" w:rsidP="00F1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uziet Norm Light">
    <w:altName w:val="Calibri"/>
    <w:charset w:val="00"/>
    <w:family w:val="auto"/>
    <w:pitch w:val="variable"/>
    <w:sig w:usb0="A0000067" w:usb1="02010021" w:usb2="00000000" w:usb3="00000000" w:csb0="00000093" w:csb1="00000000"/>
  </w:font>
  <w:font w:name="Mulish Light">
    <w:altName w:val="Calibri"/>
    <w:charset w:val="00"/>
    <w:family w:val="auto"/>
    <w:pitch w:val="variable"/>
    <w:sig w:usb0="A00002FF" w:usb1="5000204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264BAC" w14:textId="77777777" w:rsidR="00773944" w:rsidRDefault="00773944" w:rsidP="00F17985">
      <w:pPr>
        <w:spacing w:after="0" w:line="240" w:lineRule="auto"/>
      </w:pPr>
      <w:r>
        <w:separator/>
      </w:r>
    </w:p>
  </w:footnote>
  <w:footnote w:type="continuationSeparator" w:id="0">
    <w:p w14:paraId="28578719" w14:textId="77777777" w:rsidR="00773944" w:rsidRDefault="00773944" w:rsidP="00F179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8AB2C1" w14:textId="31475776" w:rsidR="00F17985" w:rsidRDefault="008143EE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8F321D6" wp14:editId="0852663B">
          <wp:simplePos x="0" y="0"/>
          <wp:positionH relativeFrom="page">
            <wp:align>left</wp:align>
          </wp:positionH>
          <wp:positionV relativeFrom="paragraph">
            <wp:posOffset>-429260</wp:posOffset>
          </wp:positionV>
          <wp:extent cx="7543800" cy="10648950"/>
          <wp:effectExtent l="0" t="0" r="0" b="0"/>
          <wp:wrapNone/>
          <wp:docPr id="1297417873" name="Imagem 1" descr="Fundo preto com letras branc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7417873" name="Imagem 1" descr="Fundo preto com letras branca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0648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985"/>
    <w:rsid w:val="00047B19"/>
    <w:rsid w:val="00082497"/>
    <w:rsid w:val="000B2367"/>
    <w:rsid w:val="00113DED"/>
    <w:rsid w:val="00122968"/>
    <w:rsid w:val="00194A4B"/>
    <w:rsid w:val="00245EC9"/>
    <w:rsid w:val="00250457"/>
    <w:rsid w:val="0028633F"/>
    <w:rsid w:val="002C3FCD"/>
    <w:rsid w:val="002D2C9E"/>
    <w:rsid w:val="00357EBD"/>
    <w:rsid w:val="0037769F"/>
    <w:rsid w:val="00383A93"/>
    <w:rsid w:val="003B78CD"/>
    <w:rsid w:val="003D6150"/>
    <w:rsid w:val="004C63BE"/>
    <w:rsid w:val="004E3F1C"/>
    <w:rsid w:val="004F1B0E"/>
    <w:rsid w:val="004F1EF5"/>
    <w:rsid w:val="004F6F29"/>
    <w:rsid w:val="00530F97"/>
    <w:rsid w:val="005B5435"/>
    <w:rsid w:val="005F4AD5"/>
    <w:rsid w:val="00601221"/>
    <w:rsid w:val="00604922"/>
    <w:rsid w:val="00624672"/>
    <w:rsid w:val="00636332"/>
    <w:rsid w:val="00636D70"/>
    <w:rsid w:val="00671836"/>
    <w:rsid w:val="006B5BCA"/>
    <w:rsid w:val="006C20F4"/>
    <w:rsid w:val="00702EDA"/>
    <w:rsid w:val="0072362A"/>
    <w:rsid w:val="00773944"/>
    <w:rsid w:val="007917DB"/>
    <w:rsid w:val="007A2AB1"/>
    <w:rsid w:val="0080343F"/>
    <w:rsid w:val="008143EE"/>
    <w:rsid w:val="00816E8B"/>
    <w:rsid w:val="00833B45"/>
    <w:rsid w:val="00855341"/>
    <w:rsid w:val="00870298"/>
    <w:rsid w:val="0087576A"/>
    <w:rsid w:val="008A50A9"/>
    <w:rsid w:val="008F4AAB"/>
    <w:rsid w:val="0090115F"/>
    <w:rsid w:val="00960B28"/>
    <w:rsid w:val="00974679"/>
    <w:rsid w:val="009C2C7B"/>
    <w:rsid w:val="009D25A0"/>
    <w:rsid w:val="00A373D7"/>
    <w:rsid w:val="00A45CB5"/>
    <w:rsid w:val="00A4704F"/>
    <w:rsid w:val="00A5073A"/>
    <w:rsid w:val="00A74E94"/>
    <w:rsid w:val="00AC6F75"/>
    <w:rsid w:val="00AF4E25"/>
    <w:rsid w:val="00B32F19"/>
    <w:rsid w:val="00B5309D"/>
    <w:rsid w:val="00B54E67"/>
    <w:rsid w:val="00B65E68"/>
    <w:rsid w:val="00B67115"/>
    <w:rsid w:val="00B97AF1"/>
    <w:rsid w:val="00BA0B67"/>
    <w:rsid w:val="00BB1113"/>
    <w:rsid w:val="00C160E9"/>
    <w:rsid w:val="00CA1085"/>
    <w:rsid w:val="00CC30B4"/>
    <w:rsid w:val="00D131B9"/>
    <w:rsid w:val="00D1477F"/>
    <w:rsid w:val="00D233DA"/>
    <w:rsid w:val="00D35974"/>
    <w:rsid w:val="00D41975"/>
    <w:rsid w:val="00DB47D1"/>
    <w:rsid w:val="00DE52AA"/>
    <w:rsid w:val="00DF7203"/>
    <w:rsid w:val="00DF7C97"/>
    <w:rsid w:val="00E3788B"/>
    <w:rsid w:val="00EA31B4"/>
    <w:rsid w:val="00EB2773"/>
    <w:rsid w:val="00EE311A"/>
    <w:rsid w:val="00EE7C27"/>
    <w:rsid w:val="00F17985"/>
    <w:rsid w:val="00F25898"/>
    <w:rsid w:val="00F4484F"/>
    <w:rsid w:val="00F73BFC"/>
    <w:rsid w:val="00F829CE"/>
    <w:rsid w:val="00FB3B59"/>
    <w:rsid w:val="00FC05B3"/>
    <w:rsid w:val="00FF1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45B287"/>
  <w15:chartTrackingRefBased/>
  <w15:docId w15:val="{5BED3892-A13B-4F08-8498-9612AF8B8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435"/>
    <w:pPr>
      <w:suppressAutoHyphens/>
      <w:spacing w:after="200" w:line="276" w:lineRule="auto"/>
    </w:pPr>
    <w:rPr>
      <w:rFonts w:ascii="Calibri" w:eastAsia="Calibri" w:hAnsi="Calibri" w:cs="Calibri"/>
      <w:kern w:val="0"/>
      <w:lang w:eastAsia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985"/>
  </w:style>
  <w:style w:type="paragraph" w:styleId="Footer">
    <w:name w:val="footer"/>
    <w:basedOn w:val="Normal"/>
    <w:link w:val="Foot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985"/>
  </w:style>
  <w:style w:type="paragraph" w:customStyle="1" w:styleId="Standard">
    <w:name w:val="Standard"/>
    <w:rsid w:val="005B5435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Arial Unicode MS" w:hAnsi="Calibri" w:cs="Tahoma"/>
      <w:color w:val="000000"/>
      <w:kern w:val="3"/>
      <w:sz w:val="24"/>
      <w:szCs w:val="24"/>
      <w:lang w:val="en-US" w:bidi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165</Words>
  <Characters>892</Characters>
  <Application>Microsoft Office Word</Application>
  <DocSecurity>0</DocSecurity>
  <Lines>7</Lines>
  <Paragraphs>2</Paragraphs>
  <ScaleCrop>false</ScaleCrop>
  <Company/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Pereira Vaz</dc:creator>
  <cp:keywords/>
  <dc:description/>
  <cp:lastModifiedBy>Matheus Oliveira</cp:lastModifiedBy>
  <cp:revision>31</cp:revision>
  <cp:lastPrinted>2024-12-16T19:51:00Z</cp:lastPrinted>
  <dcterms:created xsi:type="dcterms:W3CDTF">2024-05-12T01:10:00Z</dcterms:created>
  <dcterms:modified xsi:type="dcterms:W3CDTF">2025-08-19T23:01:00Z</dcterms:modified>
</cp:coreProperties>
</file>