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4B31" w:rsidRDefault="00106B0D" w:rsidP="00E820E2">
      <w:pPr>
        <w:pStyle w:val="Heading1"/>
      </w:pPr>
      <w:r>
        <w:t>Journal Week 7</w:t>
      </w:r>
    </w:p>
    <w:p w:rsidR="00D00A5E" w:rsidRDefault="00106B0D" w:rsidP="00106B0D">
      <w:pPr>
        <w:pStyle w:val="Heading3"/>
      </w:pPr>
      <w:r>
        <w:t>Generative Adversarial Networks (GANs)</w:t>
      </w:r>
    </w:p>
    <w:p w:rsidR="00106B0D" w:rsidRDefault="00106B0D" w:rsidP="00106B0D">
      <w:pPr>
        <w:pStyle w:val="ListParagraph"/>
        <w:numPr>
          <w:ilvl w:val="0"/>
          <w:numId w:val="4"/>
        </w:numPr>
      </w:pPr>
      <w:r>
        <w:t>Can produce “generated” images</w:t>
      </w:r>
    </w:p>
    <w:p w:rsidR="00106B0D" w:rsidRDefault="00106B0D" w:rsidP="00106B0D">
      <w:pPr>
        <w:pStyle w:val="ListParagraph"/>
        <w:numPr>
          <w:ilvl w:val="0"/>
          <w:numId w:val="4"/>
        </w:numPr>
      </w:pPr>
      <w:r>
        <w:t>Interesting example where a computer may generate best guess of the distribution based on the regression line – but any h</w:t>
      </w:r>
      <w:bookmarkStart w:id="0" w:name="_GoBack"/>
      <w:bookmarkEnd w:id="0"/>
      <w:r>
        <w:t>uman would be able to tell that this was not drawn randomly from the input distribution</w:t>
      </w:r>
    </w:p>
    <w:p w:rsidR="004713FB" w:rsidRDefault="004713FB" w:rsidP="00106B0D">
      <w:pPr>
        <w:pStyle w:val="ListParagraph"/>
        <w:numPr>
          <w:ilvl w:val="0"/>
          <w:numId w:val="4"/>
        </w:numPr>
      </w:pPr>
      <w:r>
        <w:t>Needs to add randomness to your generated data to fool someone classifying real/fake images</w:t>
      </w:r>
    </w:p>
    <w:p w:rsidR="004713FB" w:rsidRDefault="004713FB" w:rsidP="00106B0D">
      <w:pPr>
        <w:pStyle w:val="ListParagraph"/>
        <w:numPr>
          <w:ilvl w:val="0"/>
          <w:numId w:val="4"/>
        </w:numPr>
      </w:pPr>
      <w:r>
        <w:t>Train a network to focus on taking advantage of (or fooling) the classifying systems weakness</w:t>
      </w:r>
    </w:p>
    <w:p w:rsidR="004713FB" w:rsidRDefault="004713FB" w:rsidP="00106B0D">
      <w:pPr>
        <w:pStyle w:val="ListParagraph"/>
        <w:numPr>
          <w:ilvl w:val="0"/>
          <w:numId w:val="4"/>
        </w:numPr>
      </w:pPr>
      <w:r>
        <w:t>Focus the training on the area where the “student” is failing</w:t>
      </w:r>
    </w:p>
    <w:p w:rsidR="004713FB" w:rsidRDefault="004713FB" w:rsidP="00106B0D">
      <w:pPr>
        <w:pStyle w:val="ListParagraph"/>
        <w:numPr>
          <w:ilvl w:val="0"/>
          <w:numId w:val="4"/>
        </w:numPr>
      </w:pPr>
      <w:r>
        <w:t>Discriminator Network:</w:t>
      </w:r>
    </w:p>
    <w:p w:rsidR="004713FB" w:rsidRDefault="004713FB" w:rsidP="004713FB">
      <w:pPr>
        <w:pStyle w:val="ListParagraph"/>
        <w:numPr>
          <w:ilvl w:val="1"/>
          <w:numId w:val="4"/>
        </w:numPr>
      </w:pPr>
      <w:r>
        <w:t>A classifier</w:t>
      </w:r>
    </w:p>
    <w:p w:rsidR="004713FB" w:rsidRDefault="004713FB" w:rsidP="004713FB">
      <w:pPr>
        <w:pStyle w:val="ListParagraph"/>
        <w:numPr>
          <w:ilvl w:val="1"/>
          <w:numId w:val="4"/>
        </w:numPr>
      </w:pPr>
      <w:r>
        <w:t>Give it an image &amp; output the class of the image</w:t>
      </w:r>
    </w:p>
    <w:p w:rsidR="004713FB" w:rsidRDefault="004713FB" w:rsidP="004713FB">
      <w:pPr>
        <w:pStyle w:val="ListParagraph"/>
        <w:numPr>
          <w:ilvl w:val="0"/>
          <w:numId w:val="4"/>
        </w:numPr>
      </w:pPr>
      <w:r>
        <w:t>Generator Network</w:t>
      </w:r>
    </w:p>
    <w:p w:rsidR="004713FB" w:rsidRDefault="004713FB" w:rsidP="004713FB">
      <w:pPr>
        <w:pStyle w:val="ListParagraph"/>
        <w:numPr>
          <w:ilvl w:val="1"/>
          <w:numId w:val="4"/>
        </w:numPr>
      </w:pPr>
      <w:r>
        <w:t>Usually a CNN</w:t>
      </w:r>
    </w:p>
    <w:p w:rsidR="004713FB" w:rsidRDefault="004713FB" w:rsidP="004713FB">
      <w:pPr>
        <w:pStyle w:val="ListParagraph"/>
        <w:numPr>
          <w:ilvl w:val="1"/>
          <w:numId w:val="4"/>
        </w:numPr>
      </w:pPr>
      <w:r>
        <w:t>Give it random noise &amp; it will generate an image from that noise</w:t>
      </w:r>
      <w:r w:rsidR="00051E1F">
        <w:t xml:space="preserve"> (example)</w:t>
      </w:r>
    </w:p>
    <w:p w:rsidR="004713FB" w:rsidRDefault="004713FB" w:rsidP="004713FB">
      <w:pPr>
        <w:pStyle w:val="ListParagraph"/>
        <w:numPr>
          <w:ilvl w:val="0"/>
          <w:numId w:val="4"/>
        </w:numPr>
      </w:pPr>
      <w:r>
        <w:t>The discriminator wants its error rate to be low while the generator wants the error rate of the discriminator to be high</w:t>
      </w:r>
    </w:p>
    <w:p w:rsidR="00051E1F" w:rsidRDefault="00051E1F" w:rsidP="00051E1F">
      <w:pPr>
        <w:pStyle w:val="ListParagraph"/>
        <w:numPr>
          <w:ilvl w:val="0"/>
          <w:numId w:val="4"/>
        </w:numPr>
      </w:pPr>
      <w:r>
        <w:t>Generator gets insight into how to trick the discriminator by knowing information about the discriminator’s gradient descent while training</w:t>
      </w:r>
    </w:p>
    <w:p w:rsidR="00051E1F" w:rsidRDefault="00051E1F" w:rsidP="00051E1F">
      <w:pPr>
        <w:pStyle w:val="ListParagraph"/>
        <w:numPr>
          <w:ilvl w:val="0"/>
          <w:numId w:val="4"/>
        </w:numPr>
      </w:pPr>
      <w:r>
        <w:t>At the end you throw away the discriminator &amp; you are left with a generator you can feed random noise to and it will generate whatever you trained it to do</w:t>
      </w:r>
    </w:p>
    <w:p w:rsidR="00051E1F" w:rsidRPr="00106B0D" w:rsidRDefault="00051E1F" w:rsidP="00051E1F">
      <w:pPr>
        <w:pStyle w:val="ListParagraph"/>
        <w:numPr>
          <w:ilvl w:val="0"/>
          <w:numId w:val="4"/>
        </w:numPr>
      </w:pPr>
      <w:r>
        <w:t>Moving around in the latent space in different directions can correspond to real features the network has learned about the training data</w:t>
      </w:r>
    </w:p>
    <w:sectPr w:rsidR="00051E1F" w:rsidRPr="00106B0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7172D"/>
    <w:multiLevelType w:val="hybridMultilevel"/>
    <w:tmpl w:val="A10A70D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343805"/>
    <w:multiLevelType w:val="hybridMultilevel"/>
    <w:tmpl w:val="A9BAC52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C43035"/>
    <w:multiLevelType w:val="hybridMultilevel"/>
    <w:tmpl w:val="5E380C7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3E345D"/>
    <w:multiLevelType w:val="hybridMultilevel"/>
    <w:tmpl w:val="049AC88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4645"/>
    <w:rsid w:val="00051E1F"/>
    <w:rsid w:val="00106B0D"/>
    <w:rsid w:val="004713FB"/>
    <w:rsid w:val="004D227D"/>
    <w:rsid w:val="00756F6F"/>
    <w:rsid w:val="008620D9"/>
    <w:rsid w:val="008D4645"/>
    <w:rsid w:val="00A81807"/>
    <w:rsid w:val="00C24456"/>
    <w:rsid w:val="00CD0C4D"/>
    <w:rsid w:val="00D00A5E"/>
    <w:rsid w:val="00E82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20E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20E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20E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464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820E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820E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820E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20E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20E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20E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464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820E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820E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820E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olive</dc:creator>
  <cp:lastModifiedBy>olive</cp:lastModifiedBy>
  <cp:revision>4</cp:revision>
  <dcterms:created xsi:type="dcterms:W3CDTF">2019-03-25T22:41:00Z</dcterms:created>
  <dcterms:modified xsi:type="dcterms:W3CDTF">2019-04-23T23:00:00Z</dcterms:modified>
</cp:coreProperties>
</file>