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EA17E" w14:textId="77777777" w:rsidR="00FE4A8D" w:rsidRDefault="00001826" w:rsidP="00001826">
      <w:pPr>
        <w:pStyle w:val="TITULOS"/>
      </w:pPr>
      <w:r>
        <w:t>TEMA 1</w:t>
      </w:r>
    </w:p>
    <w:p w14:paraId="4DE640EE" w14:textId="77777777" w:rsidR="00001826" w:rsidRDefault="00001826" w:rsidP="00001826">
      <w:r>
        <w:t>Las BBDD se dividen en una capa física y otra capa lógica. Estas se administran desde un Sistema Gestor de BD (SGBD), que son herramientas o aplicaciones especializadas en ello. Además, son capaces de permitir la interacción con el usuario.</w:t>
      </w:r>
    </w:p>
    <w:p w14:paraId="1555C25B" w14:textId="77777777" w:rsidR="00001826" w:rsidRDefault="00064C74" w:rsidP="00064C74">
      <w:pPr>
        <w:pStyle w:val="SUBTITULOS"/>
      </w:pPr>
      <w:r>
        <w:t>FICHEROS</w:t>
      </w:r>
    </w:p>
    <w:p w14:paraId="160DD303" w14:textId="77777777" w:rsidR="00064C74" w:rsidRDefault="00064C74" w:rsidP="00064C74">
      <w:r>
        <w:t>Elemento lógico de almacenamiento que contiene unos registros formados por campos, es decir, unidades de información.</w:t>
      </w:r>
    </w:p>
    <w:p w14:paraId="2B64C52D" w14:textId="77777777" w:rsidR="00064C74" w:rsidRDefault="00064C74" w:rsidP="00064C74">
      <w:r>
        <w:t>Existen los campos claves que tienen más relevancia que los demás y que suelen ser únicos a la hora de identificar algo del resto de registros.</w:t>
      </w:r>
    </w:p>
    <w:p w14:paraId="53ED13D5" w14:textId="77777777" w:rsidR="00064C74" w:rsidRDefault="00064C74" w:rsidP="00064C74">
      <w:pPr>
        <w:pStyle w:val="Prrafodelista"/>
        <w:numPr>
          <w:ilvl w:val="0"/>
          <w:numId w:val="2"/>
        </w:numPr>
      </w:pPr>
      <w:r>
        <w:rPr>
          <w:b/>
        </w:rPr>
        <w:t xml:space="preserve">Almacenamiento primario: </w:t>
      </w:r>
      <w:r>
        <w:t>RAM, limitada, cara, volátil, única</w:t>
      </w:r>
    </w:p>
    <w:p w14:paraId="491EACF8" w14:textId="77777777" w:rsidR="00064C74" w:rsidRDefault="00064C74" w:rsidP="00064C74">
      <w:pPr>
        <w:pStyle w:val="Prrafodelista"/>
        <w:numPr>
          <w:ilvl w:val="0"/>
          <w:numId w:val="2"/>
        </w:numPr>
      </w:pPr>
      <w:r>
        <w:rPr>
          <w:b/>
        </w:rPr>
        <w:t>Almacenamiento secundario:</w:t>
      </w:r>
      <w:r>
        <w:t xml:space="preserve"> SSD/HDD, más capacidad, barata, no volátil</w:t>
      </w:r>
    </w:p>
    <w:p w14:paraId="38DE70B9" w14:textId="77777777" w:rsidR="00064C74" w:rsidRDefault="00064C74" w:rsidP="00064C74">
      <w:pPr>
        <w:pStyle w:val="SUBTITULOS"/>
      </w:pPr>
      <w:r>
        <w:t>INTRODUCCIÓN A LOS FICHEROS</w:t>
      </w:r>
    </w:p>
    <w:p w14:paraId="48973FC0" w14:textId="77777777" w:rsidR="00064C74" w:rsidRDefault="00064C74" w:rsidP="00064C74">
      <w:pPr>
        <w:pStyle w:val="APARTADOS"/>
      </w:pPr>
      <w:r>
        <w:t>ESTRUCTURAS DE DATOS</w:t>
      </w:r>
    </w:p>
    <w:p w14:paraId="6D757AB8" w14:textId="77777777" w:rsidR="00064C74" w:rsidRDefault="00064C74" w:rsidP="00064C74">
      <w:pPr>
        <w:pStyle w:val="Prrafodelista"/>
        <w:numPr>
          <w:ilvl w:val="0"/>
          <w:numId w:val="3"/>
        </w:numPr>
      </w:pPr>
      <w:r>
        <w:rPr>
          <w:b/>
        </w:rPr>
        <w:t xml:space="preserve">Básicas: </w:t>
      </w:r>
      <w:r>
        <w:t xml:space="preserve">Bit, Byte, </w:t>
      </w:r>
      <w:proofErr w:type="spellStart"/>
      <w:r>
        <w:t>etc</w:t>
      </w:r>
      <w:proofErr w:type="spellEnd"/>
    </w:p>
    <w:p w14:paraId="4EF1DA1B" w14:textId="77777777" w:rsidR="00064C74" w:rsidRDefault="00064C74" w:rsidP="00064C74">
      <w:pPr>
        <w:pStyle w:val="Prrafodelista"/>
        <w:numPr>
          <w:ilvl w:val="0"/>
          <w:numId w:val="3"/>
        </w:numPr>
      </w:pPr>
      <w:r>
        <w:rPr>
          <w:b/>
        </w:rPr>
        <w:t>Simples:</w:t>
      </w:r>
      <w:r>
        <w:t xml:space="preserve"> Numérico (entero, real), no numérico (</w:t>
      </w:r>
      <w:r w:rsidR="00F60119">
        <w:t>carácter, booleano</w:t>
      </w:r>
      <w:r>
        <w:t>)</w:t>
      </w:r>
    </w:p>
    <w:p w14:paraId="2F4921FD" w14:textId="77777777" w:rsidR="00F60119" w:rsidRDefault="00F60119" w:rsidP="00064C74">
      <w:pPr>
        <w:pStyle w:val="Prrafodelista"/>
        <w:numPr>
          <w:ilvl w:val="0"/>
          <w:numId w:val="3"/>
        </w:numPr>
      </w:pPr>
      <w:r>
        <w:rPr>
          <w:b/>
        </w:rPr>
        <w:t>Complejas:</w:t>
      </w:r>
    </w:p>
    <w:p w14:paraId="23A9BB22" w14:textId="77777777" w:rsidR="00F60119" w:rsidRDefault="00F60119" w:rsidP="00F60119">
      <w:pPr>
        <w:pStyle w:val="Prrafodelista"/>
        <w:numPr>
          <w:ilvl w:val="1"/>
          <w:numId w:val="3"/>
        </w:numPr>
      </w:pPr>
      <w:r>
        <w:rPr>
          <w:b/>
        </w:rPr>
        <w:t xml:space="preserve">Internas: </w:t>
      </w:r>
      <w:r w:rsidRPr="00F60119">
        <w:t>Estáticas (</w:t>
      </w:r>
      <w:r>
        <w:t xml:space="preserve">vectores, </w:t>
      </w:r>
      <w:proofErr w:type="spellStart"/>
      <w:r>
        <w:t>arrays</w:t>
      </w:r>
      <w:proofErr w:type="spellEnd"/>
      <w:r w:rsidRPr="00F60119">
        <w:t>)</w:t>
      </w:r>
      <w:r>
        <w:t>, dinámicas (listas, colas)</w:t>
      </w:r>
    </w:p>
    <w:p w14:paraId="417CC11F" w14:textId="77777777" w:rsidR="00F60119" w:rsidRDefault="00F60119" w:rsidP="00F60119">
      <w:pPr>
        <w:pStyle w:val="Prrafodelista"/>
        <w:numPr>
          <w:ilvl w:val="1"/>
          <w:numId w:val="3"/>
        </w:numPr>
      </w:pPr>
      <w:r>
        <w:rPr>
          <w:b/>
        </w:rPr>
        <w:t>Externas:</w:t>
      </w:r>
      <w:r>
        <w:t xml:space="preserve"> Ficheros (secuencial, indexado), BBDD</w:t>
      </w:r>
    </w:p>
    <w:p w14:paraId="6A099DD2" w14:textId="77777777" w:rsidR="00F60119" w:rsidRDefault="00F60119" w:rsidP="00F60119">
      <w:pPr>
        <w:pStyle w:val="APARTADOS"/>
      </w:pPr>
      <w:r>
        <w:t>SGBD</w:t>
      </w:r>
    </w:p>
    <w:p w14:paraId="0DF88025" w14:textId="77777777" w:rsidR="00F60119" w:rsidRDefault="00F60119" w:rsidP="00F60119">
      <w:r>
        <w:rPr>
          <w:b/>
        </w:rPr>
        <w:t xml:space="preserve">Parte lógica: </w:t>
      </w:r>
      <w:r>
        <w:t>Apariencia que presentan hacia los usuarios</w:t>
      </w:r>
    </w:p>
    <w:p w14:paraId="1158D2C7" w14:textId="77777777" w:rsidR="00F60119" w:rsidRDefault="00F60119" w:rsidP="00F60119">
      <w:r>
        <w:rPr>
          <w:b/>
        </w:rPr>
        <w:t xml:space="preserve">Parte física: </w:t>
      </w:r>
      <w:r>
        <w:t>Donde se guardan los datos</w:t>
      </w:r>
    </w:p>
    <w:p w14:paraId="179ACCC6" w14:textId="77777777" w:rsidR="00F60119" w:rsidRDefault="00F60119" w:rsidP="00F60119">
      <w:r>
        <w:t>Se clasifican:</w:t>
      </w:r>
    </w:p>
    <w:p w14:paraId="28AE8F6A" w14:textId="77777777" w:rsidR="00F60119" w:rsidRPr="00F60119" w:rsidRDefault="00F60119" w:rsidP="00F60119">
      <w:pPr>
        <w:pStyle w:val="Prrafodelista"/>
        <w:numPr>
          <w:ilvl w:val="0"/>
          <w:numId w:val="4"/>
        </w:numPr>
      </w:pPr>
      <w:r>
        <w:rPr>
          <w:b/>
        </w:rPr>
        <w:t>SG basados en ficheros de datos y programas</w:t>
      </w:r>
    </w:p>
    <w:p w14:paraId="4BC093EC" w14:textId="77777777" w:rsidR="00F60119" w:rsidRPr="00C5566C" w:rsidRDefault="00F60119" w:rsidP="00F60119">
      <w:pPr>
        <w:pStyle w:val="Prrafodelista"/>
        <w:numPr>
          <w:ilvl w:val="0"/>
          <w:numId w:val="4"/>
        </w:numPr>
      </w:pPr>
      <w:r>
        <w:rPr>
          <w:b/>
        </w:rPr>
        <w:t>SG basados en BBDD</w:t>
      </w:r>
    </w:p>
    <w:p w14:paraId="35F7AA57" w14:textId="77777777" w:rsidR="00C5566C" w:rsidRDefault="00C5566C" w:rsidP="00C5566C">
      <w:pPr>
        <w:pStyle w:val="APARTADOS"/>
      </w:pPr>
      <w:r>
        <w:t>NOCIONES DE FICHEROS</w:t>
      </w:r>
    </w:p>
    <w:p w14:paraId="794E8AC4" w14:textId="77777777" w:rsidR="00C5566C" w:rsidRDefault="00C5566C" w:rsidP="00C5566C">
      <w:r>
        <w:t>Dependiendo de dónde cambie la información:</w:t>
      </w:r>
    </w:p>
    <w:p w14:paraId="552E8620" w14:textId="77777777" w:rsidR="00C5566C" w:rsidRDefault="00C5566C" w:rsidP="00C5566C">
      <w:pPr>
        <w:pStyle w:val="Prrafodelista"/>
        <w:numPr>
          <w:ilvl w:val="0"/>
          <w:numId w:val="5"/>
        </w:numPr>
      </w:pPr>
      <w:r>
        <w:rPr>
          <w:b/>
        </w:rPr>
        <w:t xml:space="preserve">Índice de volatilidad: </w:t>
      </w:r>
      <w:r w:rsidRPr="00C5566C">
        <w:t>Si cambian los datos en un registro</w:t>
      </w:r>
    </w:p>
    <w:p w14:paraId="74DC5C74" w14:textId="77777777" w:rsidR="00C5566C" w:rsidRDefault="00C5566C" w:rsidP="00C5566C">
      <w:pPr>
        <w:pStyle w:val="Prrafodelista"/>
        <w:numPr>
          <w:ilvl w:val="0"/>
          <w:numId w:val="5"/>
        </w:numPr>
      </w:pPr>
      <w:r>
        <w:rPr>
          <w:b/>
        </w:rPr>
        <w:t>Índice de Actividad:</w:t>
      </w:r>
      <w:r>
        <w:t xml:space="preserve"> Porcentaje de uso de un registro</w:t>
      </w:r>
    </w:p>
    <w:p w14:paraId="44D3BE62" w14:textId="77777777" w:rsidR="00C5566C" w:rsidRDefault="00C5566C" w:rsidP="00C5566C">
      <w:pPr>
        <w:pStyle w:val="APARTADOS"/>
      </w:pPr>
      <w:r>
        <w:lastRenderedPageBreak/>
        <w:t>CARACTERÍSTICAS FÍSICAS Y LÓGICAS</w:t>
      </w:r>
    </w:p>
    <w:p w14:paraId="0A3B9357" w14:textId="77777777" w:rsidR="00C5566C" w:rsidRDefault="00C5566C" w:rsidP="00C5566C">
      <w:r>
        <w:t>El SO es el encargado de llevar a cabo las acciones de lectura y escritura de un fichero cuando es requerido por un programa.</w:t>
      </w:r>
    </w:p>
    <w:p w14:paraId="2A902D00" w14:textId="77777777" w:rsidR="00C5566C" w:rsidRDefault="00C5566C" w:rsidP="00C5566C">
      <w:r>
        <w:t xml:space="preserve">Existen los registros </w:t>
      </w:r>
      <w:r>
        <w:rPr>
          <w:b/>
        </w:rPr>
        <w:t>Lógicos y físicos</w:t>
      </w:r>
      <w:r>
        <w:t>.</w:t>
      </w:r>
    </w:p>
    <w:p w14:paraId="781B1BE8" w14:textId="77777777" w:rsidR="00C5566C" w:rsidRDefault="00C5566C" w:rsidP="00C5566C">
      <w:pPr>
        <w:pStyle w:val="SUBTITULOS"/>
      </w:pPr>
      <w:r>
        <w:t>DISEÑO DE REGISTROS</w:t>
      </w:r>
    </w:p>
    <w:p w14:paraId="430A9B5A" w14:textId="77777777" w:rsidR="00C5566C" w:rsidRDefault="00C5566C" w:rsidP="00C5566C">
      <w:pPr>
        <w:pStyle w:val="APARTADOS"/>
      </w:pPr>
      <w:r>
        <w:t>DE LONGITUD FIJA</w:t>
      </w:r>
    </w:p>
    <w:p w14:paraId="08F6A025" w14:textId="77777777" w:rsidR="00C5566C" w:rsidRDefault="00C5566C" w:rsidP="00C5566C">
      <w:r>
        <w:t>La suma de las longitudes de cada campo es siempre la misma</w:t>
      </w:r>
    </w:p>
    <w:p w14:paraId="786A53C0" w14:textId="77777777" w:rsidR="00C5566C" w:rsidRPr="00C5566C" w:rsidRDefault="00C5566C" w:rsidP="00C5566C">
      <w:pPr>
        <w:pStyle w:val="Prrafodelista"/>
        <w:numPr>
          <w:ilvl w:val="0"/>
          <w:numId w:val="6"/>
        </w:numPr>
      </w:pPr>
      <w:r>
        <w:rPr>
          <w:b/>
        </w:rPr>
        <w:t>Igual nº de campos y misma longitud de campo en cada registro</w:t>
      </w:r>
    </w:p>
    <w:p w14:paraId="221BE251" w14:textId="77777777" w:rsidR="00C5566C" w:rsidRDefault="00C5566C" w:rsidP="00C5566C">
      <w:pPr>
        <w:pStyle w:val="Prrafodelista"/>
        <w:numPr>
          <w:ilvl w:val="0"/>
          <w:numId w:val="6"/>
        </w:numPr>
      </w:pPr>
      <w:r>
        <w:rPr>
          <w:b/>
        </w:rPr>
        <w:t>Igual nº de campos y distinta longitud de campo en cada registro</w:t>
      </w:r>
      <w:r>
        <w:t xml:space="preserve"> (Se puede ceder espacio sobrante de un campo a otro)</w:t>
      </w:r>
    </w:p>
    <w:p w14:paraId="22C5F0C1" w14:textId="77777777" w:rsidR="00C5566C" w:rsidRDefault="00C5566C" w:rsidP="00C5566C">
      <w:pPr>
        <w:pStyle w:val="Prrafodelista"/>
        <w:numPr>
          <w:ilvl w:val="0"/>
          <w:numId w:val="6"/>
        </w:numPr>
      </w:pPr>
      <w:r>
        <w:rPr>
          <w:b/>
        </w:rPr>
        <w:t xml:space="preserve">Distinto nº de campos y longitud de campo en cada uno </w:t>
      </w:r>
      <w:r>
        <w:t>(Se puede usar un campo vacío para ocupar otro muy largo)</w:t>
      </w:r>
    </w:p>
    <w:p w14:paraId="1EB1DFDA" w14:textId="77777777" w:rsidR="00C5566C" w:rsidRDefault="00C5566C" w:rsidP="00C5566C">
      <w:r>
        <w:t>Ejemplo: Registros de 74 bytes en total, en el primer caso puede haber espacio sobrante en algún campo, mientras que</w:t>
      </w:r>
      <w:r w:rsidR="006F065A">
        <w:t>, en el segundo</w:t>
      </w:r>
      <w:r>
        <w:t xml:space="preserve"> si eso sucediese, se cedería ese espacio a otro campo</w:t>
      </w:r>
      <w:r w:rsidR="000F7E71">
        <w:t>.</w:t>
      </w:r>
    </w:p>
    <w:p w14:paraId="28E56977" w14:textId="77777777" w:rsidR="000F7E71" w:rsidRDefault="000F7E71" w:rsidP="000F7E71">
      <w:pPr>
        <w:pStyle w:val="APARTADOS"/>
      </w:pPr>
      <w:r>
        <w:t>DE LONGITUD INDEFINIDA</w:t>
      </w:r>
    </w:p>
    <w:p w14:paraId="040BC7B6" w14:textId="77777777" w:rsidR="000F7E71" w:rsidRDefault="000F7E71" w:rsidP="000F7E71">
      <w:r>
        <w:t>Optimizar la ocupación de los soportes de almacenamiento.</w:t>
      </w:r>
    </w:p>
    <w:p w14:paraId="52F93D8D" w14:textId="77777777" w:rsidR="000F7E71" w:rsidRDefault="000F7E71" w:rsidP="000F7E71">
      <w:r>
        <w:t>Llevan unos espacios auxiliares.</w:t>
      </w:r>
    </w:p>
    <w:p w14:paraId="3EBB190C" w14:textId="77777777" w:rsidR="000F7E71" w:rsidRDefault="000F7E71" w:rsidP="000F7E71">
      <w:r>
        <w:t>Se pueden indicar de dos formas:</w:t>
      </w:r>
    </w:p>
    <w:p w14:paraId="2ABCBE7F" w14:textId="77777777" w:rsidR="000F7E71" w:rsidRPr="000F7E71" w:rsidRDefault="000F7E71" w:rsidP="000F7E71">
      <w:pPr>
        <w:pStyle w:val="Prrafodelista"/>
        <w:numPr>
          <w:ilvl w:val="0"/>
          <w:numId w:val="7"/>
        </w:numPr>
      </w:pPr>
      <w:r>
        <w:rPr>
          <w:b/>
        </w:rPr>
        <w:t>Separadores de campos o banderas</w:t>
      </w:r>
    </w:p>
    <w:p w14:paraId="25E4DF83" w14:textId="77777777" w:rsidR="000F7E71" w:rsidRPr="000F7E71" w:rsidRDefault="000F7E71" w:rsidP="000F7E71">
      <w:pPr>
        <w:pStyle w:val="Prrafodelista"/>
        <w:numPr>
          <w:ilvl w:val="0"/>
          <w:numId w:val="7"/>
        </w:numPr>
      </w:pPr>
      <w:r>
        <w:rPr>
          <w:b/>
        </w:rPr>
        <w:t>Mediante indicadores de longitud</w:t>
      </w:r>
    </w:p>
    <w:p w14:paraId="585F621B" w14:textId="77777777" w:rsidR="000F7E71" w:rsidRDefault="000F7E71" w:rsidP="000F7E71">
      <w:r>
        <w:t>Una parte negativa es que el tiempo de procesamiento es muy grande, ya que se va chequeando carácter a carácter.</w:t>
      </w:r>
    </w:p>
    <w:p w14:paraId="5E438484" w14:textId="77777777" w:rsidR="000F7E71" w:rsidRDefault="000F7E71" w:rsidP="000F7E71">
      <w:pPr>
        <w:pStyle w:val="SUBTITULOS"/>
      </w:pPr>
      <w:r>
        <w:t>CLASIFICACIÓN DE LOS ARCHIVOS</w:t>
      </w:r>
    </w:p>
    <w:p w14:paraId="5F3FAC92" w14:textId="77777777" w:rsidR="000F7E71" w:rsidRDefault="000F7E71" w:rsidP="000F7E71">
      <w:r>
        <w:t>Según su contenido y organización</w:t>
      </w:r>
    </w:p>
    <w:p w14:paraId="28CC371B" w14:textId="77777777" w:rsidR="000F7E71" w:rsidRDefault="000F7E71" w:rsidP="000F7E71">
      <w:pPr>
        <w:pStyle w:val="APARTADOS"/>
      </w:pPr>
      <w:r>
        <w:t>SEGÚN SU FUNCIÓN</w:t>
      </w:r>
    </w:p>
    <w:p w14:paraId="3D6AC706" w14:textId="77777777" w:rsidR="000F7E71" w:rsidRDefault="000F7E71" w:rsidP="000F7E71">
      <w:pPr>
        <w:pStyle w:val="Prrafodelista"/>
        <w:numPr>
          <w:ilvl w:val="0"/>
          <w:numId w:val="8"/>
        </w:numPr>
      </w:pPr>
      <w:r>
        <w:rPr>
          <w:b/>
        </w:rPr>
        <w:t xml:space="preserve">Permanentes o maestros: </w:t>
      </w:r>
      <w:r>
        <w:t xml:space="preserve"> Inalterables.</w:t>
      </w:r>
    </w:p>
    <w:p w14:paraId="4461FE35" w14:textId="77777777" w:rsidR="000F7E71" w:rsidRDefault="000F7E71" w:rsidP="000F7E71">
      <w:pPr>
        <w:pStyle w:val="Prrafodelista"/>
        <w:numPr>
          <w:ilvl w:val="1"/>
          <w:numId w:val="8"/>
        </w:numPr>
      </w:pPr>
      <w:r>
        <w:rPr>
          <w:b/>
        </w:rPr>
        <w:t>Ficheros constantes</w:t>
      </w:r>
      <w:r>
        <w:t>: Controlar al usuario teniendo información por defecto como los países de nacimiento.</w:t>
      </w:r>
    </w:p>
    <w:p w14:paraId="7E620699" w14:textId="77777777" w:rsidR="000F7E71" w:rsidRDefault="000F7E71" w:rsidP="000F7E71">
      <w:pPr>
        <w:pStyle w:val="Prrafodelista"/>
        <w:numPr>
          <w:ilvl w:val="1"/>
          <w:numId w:val="8"/>
        </w:numPr>
      </w:pPr>
      <w:r>
        <w:rPr>
          <w:b/>
        </w:rPr>
        <w:t>Ficheros de situación</w:t>
      </w:r>
      <w:r w:rsidRPr="000F7E71">
        <w:t>:</w:t>
      </w:r>
      <w:r>
        <w:t xml:space="preserve"> Situación actual de la información, puede modificarse</w:t>
      </w:r>
    </w:p>
    <w:p w14:paraId="11A42980" w14:textId="77777777" w:rsidR="0006679D" w:rsidRDefault="000F7E71" w:rsidP="0006679D">
      <w:pPr>
        <w:pStyle w:val="Prrafodelista"/>
        <w:numPr>
          <w:ilvl w:val="1"/>
          <w:numId w:val="8"/>
        </w:numPr>
      </w:pPr>
      <w:r>
        <w:rPr>
          <w:b/>
        </w:rPr>
        <w:t>Ficheros históricos</w:t>
      </w:r>
      <w:r w:rsidRPr="000F7E71">
        <w:t>:</w:t>
      </w:r>
      <w:r>
        <w:t xml:space="preserve"> Informes anuales, </w:t>
      </w:r>
      <w:proofErr w:type="spellStart"/>
      <w:r>
        <w:t>etc</w:t>
      </w:r>
      <w:proofErr w:type="spellEnd"/>
    </w:p>
    <w:p w14:paraId="61D8C82C" w14:textId="77777777" w:rsidR="0006679D" w:rsidRPr="0006679D" w:rsidRDefault="0006679D" w:rsidP="0006679D">
      <w:pPr>
        <w:pStyle w:val="Prrafodelista"/>
        <w:numPr>
          <w:ilvl w:val="0"/>
          <w:numId w:val="8"/>
        </w:numPr>
        <w:rPr>
          <w:b/>
        </w:rPr>
      </w:pPr>
      <w:r w:rsidRPr="0006679D">
        <w:rPr>
          <w:b/>
        </w:rPr>
        <w:t>Movimientos o transacciones</w:t>
      </w:r>
      <w:r>
        <w:rPr>
          <w:b/>
        </w:rPr>
        <w:t xml:space="preserve">: </w:t>
      </w:r>
      <w:r>
        <w:t>dinamismo de una empresa como sus ventas.</w:t>
      </w:r>
    </w:p>
    <w:p w14:paraId="5484346C" w14:textId="77777777" w:rsidR="0006679D" w:rsidRPr="003E2159" w:rsidRDefault="0006679D" w:rsidP="0006679D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Maniobra o trabajo:</w:t>
      </w:r>
      <w:r>
        <w:t xml:space="preserve"> Su finalidad es dar soporte a un tipo de operación y una vez terminada, se deshecha.</w:t>
      </w:r>
    </w:p>
    <w:p w14:paraId="6EDBF769" w14:textId="77777777" w:rsidR="003E2159" w:rsidRDefault="003E2159" w:rsidP="003E2159">
      <w:pPr>
        <w:pStyle w:val="APARTADOS"/>
      </w:pPr>
      <w:r>
        <w:lastRenderedPageBreak/>
        <w:t>MODO DE ACCESO A LOS REGISTROS DE UN ARCHIVO</w:t>
      </w:r>
    </w:p>
    <w:p w14:paraId="07AF71BB" w14:textId="77777777" w:rsidR="003E2159" w:rsidRPr="003E2159" w:rsidRDefault="003E2159" w:rsidP="003E2159">
      <w:pPr>
        <w:pStyle w:val="Prrafodelista"/>
        <w:numPr>
          <w:ilvl w:val="0"/>
          <w:numId w:val="9"/>
        </w:numPr>
      </w:pPr>
      <w:r>
        <w:rPr>
          <w:b/>
        </w:rPr>
        <w:t xml:space="preserve">Secuencial: </w:t>
      </w:r>
      <w:r>
        <w:t>Los datos van unos seguidos de otros.</w:t>
      </w:r>
    </w:p>
    <w:p w14:paraId="70AACCB3" w14:textId="77777777" w:rsidR="003E2159" w:rsidRPr="003E2159" w:rsidRDefault="003E2159" w:rsidP="003E2159">
      <w:pPr>
        <w:pStyle w:val="Prrafodelista"/>
        <w:numPr>
          <w:ilvl w:val="0"/>
          <w:numId w:val="9"/>
        </w:numPr>
      </w:pPr>
      <w:r>
        <w:rPr>
          <w:b/>
        </w:rPr>
        <w:t xml:space="preserve">Directo: </w:t>
      </w:r>
      <w:r>
        <w:t>Leerse y escribirse directamente en la posición física.</w:t>
      </w:r>
    </w:p>
    <w:p w14:paraId="637BF0F4" w14:textId="77777777" w:rsidR="003E2159" w:rsidRDefault="003E2159" w:rsidP="003E2159">
      <w:pPr>
        <w:pStyle w:val="Prrafodelista"/>
        <w:numPr>
          <w:ilvl w:val="0"/>
          <w:numId w:val="9"/>
        </w:numPr>
      </w:pPr>
      <w:r>
        <w:rPr>
          <w:b/>
        </w:rPr>
        <w:t xml:space="preserve">Por índice: </w:t>
      </w:r>
      <w:r>
        <w:t>Fichero índice que contiene un ID y la posición referente a cada ID.</w:t>
      </w:r>
    </w:p>
    <w:p w14:paraId="24D79948" w14:textId="77777777" w:rsidR="003E2159" w:rsidRDefault="003E2159" w:rsidP="003E2159">
      <w:pPr>
        <w:pStyle w:val="SUBTITULOS"/>
      </w:pPr>
      <w:r>
        <w:t>ORGANIZACIÓN DE LOS REGISTROS DENTRO DE UN ARCHIVO</w:t>
      </w:r>
    </w:p>
    <w:p w14:paraId="7E20346C" w14:textId="44FE755E" w:rsidR="003E2159" w:rsidRDefault="003E2159" w:rsidP="003E2159">
      <w:r>
        <w:t>Se decide a base de la información que tengamos, que vaya a entrar, etc. Hay varios tipos cada uno con sus ventajas e inconvenientes.</w:t>
      </w:r>
    </w:p>
    <w:p w14:paraId="70E969F1" w14:textId="1BAAE7DF" w:rsidR="00B47FA4" w:rsidRDefault="00B47FA4" w:rsidP="003E2159">
      <w:r w:rsidRPr="00B72119">
        <w:rPr>
          <w:b/>
        </w:rPr>
        <w:t>Hash</w:t>
      </w:r>
      <w:r>
        <w:t xml:space="preserve"> </w:t>
      </w:r>
      <w:r w:rsidRPr="00B72119">
        <w:rPr>
          <w:b/>
        </w:rPr>
        <w:t>perfecto</w:t>
      </w:r>
      <w:r>
        <w:t>→ Función que no produzca ninguna colisión.</w:t>
      </w:r>
    </w:p>
    <w:p w14:paraId="068E0525" w14:textId="126E4142" w:rsidR="00B47FA4" w:rsidRDefault="00B47FA4" w:rsidP="003E2159">
      <w:r w:rsidRPr="00B72119">
        <w:rPr>
          <w:b/>
        </w:rPr>
        <w:t>Hash</w:t>
      </w:r>
      <w:r>
        <w:t xml:space="preserve"> </w:t>
      </w:r>
      <w:bookmarkStart w:id="0" w:name="_GoBack"/>
      <w:r w:rsidRPr="00B72119">
        <w:rPr>
          <w:b/>
        </w:rPr>
        <w:t>mínimo</w:t>
      </w:r>
      <w:bookmarkEnd w:id="0"/>
      <w:r>
        <w:t>→ Función que no produzca ningún desperdicio de memoria.</w:t>
      </w:r>
    </w:p>
    <w:p w14:paraId="34880833" w14:textId="77777777" w:rsidR="00F279ED" w:rsidRDefault="00F279ED" w:rsidP="00F279ED">
      <w:pPr>
        <w:pStyle w:val="SUBTITULOS"/>
      </w:pPr>
      <w:r>
        <w:t>CRITERIOS DE SELECCIÓN DE ORGANIZACIONES FÍSICAS</w:t>
      </w:r>
    </w:p>
    <w:p w14:paraId="61AF54D5" w14:textId="77777777" w:rsidR="00F279ED" w:rsidRDefault="00F279ED" w:rsidP="00F279ED">
      <w:pPr>
        <w:pStyle w:val="Prrafodelista"/>
        <w:numPr>
          <w:ilvl w:val="0"/>
          <w:numId w:val="10"/>
        </w:numPr>
      </w:pPr>
      <w:r>
        <w:rPr>
          <w:b/>
        </w:rPr>
        <w:t xml:space="preserve">Volumen: </w:t>
      </w:r>
      <w:r>
        <w:t>Cantidad de memoria necesaria para almacenar los datos del archivo. Se puede calcular conociendo el número de registros del archivo y el espacio que necesita cada uno.</w:t>
      </w:r>
    </w:p>
    <w:p w14:paraId="1E565416" w14:textId="77777777" w:rsidR="00F279ED" w:rsidRDefault="00F279ED" w:rsidP="00F279ED">
      <w:pPr>
        <w:pStyle w:val="Prrafodelista"/>
        <w:numPr>
          <w:ilvl w:val="0"/>
          <w:numId w:val="10"/>
        </w:numPr>
      </w:pPr>
      <w:r>
        <w:rPr>
          <w:b/>
        </w:rPr>
        <w:t>Crecimiento:</w:t>
      </w:r>
      <w:r>
        <w:t xml:space="preserve"> Variación en sentido positivo del volumen del archivo. Tasa de crecimiento.</w:t>
      </w:r>
    </w:p>
    <w:p w14:paraId="70E48843" w14:textId="77777777" w:rsidR="00F279ED" w:rsidRDefault="00F279ED" w:rsidP="00F279ED">
      <w:pPr>
        <w:pStyle w:val="Prrafodelista"/>
        <w:numPr>
          <w:ilvl w:val="0"/>
          <w:numId w:val="10"/>
        </w:numPr>
      </w:pPr>
      <w:r>
        <w:rPr>
          <w:b/>
        </w:rPr>
        <w:t>Actividad:</w:t>
      </w:r>
      <w:r>
        <w:t xml:space="preserve"> Número de registros consultadas o modificadas.</w:t>
      </w:r>
    </w:p>
    <w:p w14:paraId="0A4C5BFE" w14:textId="77777777" w:rsidR="00F279ED" w:rsidRDefault="00F279ED" w:rsidP="00F279ED">
      <w:pPr>
        <w:pStyle w:val="Prrafodelista"/>
        <w:numPr>
          <w:ilvl w:val="0"/>
          <w:numId w:val="10"/>
        </w:numPr>
      </w:pPr>
      <w:r>
        <w:rPr>
          <w:b/>
        </w:rPr>
        <w:t>Volatilidad</w:t>
      </w:r>
    </w:p>
    <w:p w14:paraId="2E71D73F" w14:textId="77777777" w:rsidR="00F279ED" w:rsidRDefault="00F279ED" w:rsidP="00F279ED">
      <w:pPr>
        <w:pStyle w:val="TITULOS"/>
      </w:pPr>
      <w:r>
        <w:t>BASES DE DATOS</w:t>
      </w:r>
    </w:p>
    <w:p w14:paraId="605B59A9" w14:textId="77777777" w:rsidR="00F279ED" w:rsidRDefault="00F279ED" w:rsidP="00F279ED">
      <w:r>
        <w:t>Estructura para almacenar información no redundante y que permiten conexiones entre distintos datos.</w:t>
      </w:r>
    </w:p>
    <w:p w14:paraId="2B8B9711" w14:textId="77777777" w:rsidR="00F279ED" w:rsidRDefault="00F279ED" w:rsidP="00F279ED">
      <w:pPr>
        <w:pStyle w:val="SUBTITULOS"/>
      </w:pPr>
      <w:r>
        <w:t xml:space="preserve">CICLO DE VIDA DE </w:t>
      </w:r>
      <w:proofErr w:type="gramStart"/>
      <w:r>
        <w:t>UNA BD</w:t>
      </w:r>
      <w:proofErr w:type="gramEnd"/>
    </w:p>
    <w:p w14:paraId="252F2585" w14:textId="77777777" w:rsidR="00F279ED" w:rsidRDefault="00F279ED" w:rsidP="00F279ED">
      <w:pPr>
        <w:jc w:val="center"/>
        <w:rPr>
          <w:b/>
        </w:rPr>
      </w:pPr>
      <w:r>
        <w:rPr>
          <w:b/>
        </w:rPr>
        <w:t>ANÁLISIS – DISEÑO – IMPLEMENTACIÓN – EXPLOTACIÓN Y ADMINISTRACIÓN</w:t>
      </w:r>
    </w:p>
    <w:p w14:paraId="1CBF1797" w14:textId="77777777" w:rsidR="00F279ED" w:rsidRDefault="00F279ED" w:rsidP="00F279ED">
      <w:r>
        <w:t>Un SI se divide en procesos y datos. Los datos se componen de un análisis diseño, implementación y explotación y administración.</w:t>
      </w:r>
    </w:p>
    <w:p w14:paraId="69F8BF24" w14:textId="77777777" w:rsidR="00F279ED" w:rsidRDefault="00F279ED" w:rsidP="00F279ED">
      <w:r>
        <w:t xml:space="preserve">Realizamos un análisis profundo del problema. con el cual creamos un diseño en base a ese análisis y empezamos a implementarlo. Por último, vendemos el producto, lo explotamos, </w:t>
      </w:r>
      <w:proofErr w:type="spellStart"/>
      <w:r>
        <w:t>etc</w:t>
      </w:r>
      <w:proofErr w:type="spellEnd"/>
      <w:r>
        <w:t xml:space="preserve"> a su vez que se administra.</w:t>
      </w:r>
    </w:p>
    <w:p w14:paraId="06C9A644" w14:textId="77777777" w:rsidR="00025B00" w:rsidRDefault="00025B00" w:rsidP="00F279ED">
      <w:r>
        <w:t>El análisis y el diseño se suelen hacer en papel, mientras que los demás ya se empiezan a trabajar en ordenador.</w:t>
      </w:r>
    </w:p>
    <w:p w14:paraId="00FC3E8C" w14:textId="77777777" w:rsidR="007C0401" w:rsidRDefault="007C0401" w:rsidP="007C0401">
      <w:pPr>
        <w:pStyle w:val="SUBTITULOS"/>
      </w:pPr>
      <w:r>
        <w:t>CARACTERÍSTICAS DE LAS BBDD</w:t>
      </w:r>
    </w:p>
    <w:p w14:paraId="67F82B0B" w14:textId="77777777" w:rsidR="007C0401" w:rsidRDefault="007C0401" w:rsidP="007C0401">
      <w:pPr>
        <w:pStyle w:val="APARTADOS"/>
      </w:pPr>
      <w:r>
        <w:t xml:space="preserve">ELEMENTOS QUE FACILITAN EL USO DE </w:t>
      </w:r>
      <w:proofErr w:type="gramStart"/>
      <w:r>
        <w:t>UNA BD</w:t>
      </w:r>
      <w:proofErr w:type="gramEnd"/>
    </w:p>
    <w:p w14:paraId="369828F4" w14:textId="77777777" w:rsidR="007C0401" w:rsidRPr="007C0401" w:rsidRDefault="007C0401" w:rsidP="007C0401">
      <w:pPr>
        <w:pStyle w:val="Prrafodelista"/>
        <w:numPr>
          <w:ilvl w:val="0"/>
          <w:numId w:val="11"/>
        </w:numPr>
      </w:pPr>
      <w:r>
        <w:rPr>
          <w:b/>
        </w:rPr>
        <w:t>Mínima redundancia</w:t>
      </w:r>
    </w:p>
    <w:p w14:paraId="0667E36C" w14:textId="77777777" w:rsidR="007C0401" w:rsidRDefault="007C0401" w:rsidP="007C0401">
      <w:pPr>
        <w:pStyle w:val="Prrafodelista"/>
        <w:numPr>
          <w:ilvl w:val="0"/>
          <w:numId w:val="11"/>
        </w:numPr>
      </w:pPr>
      <w:r>
        <w:rPr>
          <w:b/>
        </w:rPr>
        <w:lastRenderedPageBreak/>
        <w:t xml:space="preserve">Herramientas administrativas </w:t>
      </w:r>
      <w:r>
        <w:t>(Interfaz de alto nivel, lenguaje de usuario final, asistentes)</w:t>
      </w:r>
    </w:p>
    <w:p w14:paraId="5A8C6459" w14:textId="77777777" w:rsidR="007C0401" w:rsidRDefault="007C0401" w:rsidP="007C0401">
      <w:pPr>
        <w:pStyle w:val="APARTADOS"/>
      </w:pPr>
      <w:r>
        <w:t>INTEGRIDAD DE LOS DATOS</w:t>
      </w:r>
    </w:p>
    <w:p w14:paraId="56F29A6C" w14:textId="77777777" w:rsidR="007C0401" w:rsidRPr="007C0401" w:rsidRDefault="007C0401" w:rsidP="007C0401">
      <w:pPr>
        <w:pStyle w:val="Prrafodelista"/>
        <w:numPr>
          <w:ilvl w:val="0"/>
          <w:numId w:val="12"/>
        </w:numPr>
      </w:pPr>
      <w:r>
        <w:rPr>
          <w:b/>
        </w:rPr>
        <w:t>Control de transacciones</w:t>
      </w:r>
    </w:p>
    <w:p w14:paraId="341B173F" w14:textId="77777777" w:rsidR="007C0401" w:rsidRPr="007C0401" w:rsidRDefault="007C0401" w:rsidP="007C0401">
      <w:pPr>
        <w:pStyle w:val="Prrafodelista"/>
        <w:numPr>
          <w:ilvl w:val="0"/>
          <w:numId w:val="12"/>
        </w:numPr>
      </w:pPr>
      <w:r>
        <w:rPr>
          <w:b/>
        </w:rPr>
        <w:t>Reglas de integridad semántica</w:t>
      </w:r>
    </w:p>
    <w:p w14:paraId="0E57A8F3" w14:textId="77777777" w:rsidR="007C0401" w:rsidRDefault="007C0401" w:rsidP="007C0401">
      <w:pPr>
        <w:pStyle w:val="SUBTITULOS"/>
      </w:pPr>
      <w:r>
        <w:t>VENTAJAS E INCONVENIENTES DE LAS BBDD</w:t>
      </w:r>
    </w:p>
    <w:p w14:paraId="53F93CAE" w14:textId="77777777" w:rsidR="007C0401" w:rsidRDefault="007C0401" w:rsidP="007C0401">
      <w:pPr>
        <w:pStyle w:val="Prrafodelista"/>
        <w:numPr>
          <w:ilvl w:val="0"/>
          <w:numId w:val="13"/>
        </w:numPr>
      </w:pPr>
      <w:r>
        <w:rPr>
          <w:b/>
        </w:rPr>
        <w:t>Ficheros:</w:t>
      </w:r>
      <w:r>
        <w:t xml:space="preserve"> Proliferación de ficheros, redundantes inconsistentes.</w:t>
      </w:r>
    </w:p>
    <w:p w14:paraId="1B99C737" w14:textId="77777777" w:rsidR="007C0401" w:rsidRDefault="007C0401" w:rsidP="007C0401">
      <w:pPr>
        <w:pStyle w:val="Prrafodelista"/>
        <w:numPr>
          <w:ilvl w:val="0"/>
          <w:numId w:val="13"/>
        </w:numPr>
      </w:pPr>
      <w:r>
        <w:rPr>
          <w:b/>
        </w:rPr>
        <w:t>BD:</w:t>
      </w:r>
      <w:r>
        <w:t xml:space="preserve"> Independencia de los tratamientos. Se recogen y almacenan los datos una sola vez.</w:t>
      </w:r>
    </w:p>
    <w:p w14:paraId="757C40F3" w14:textId="77777777" w:rsidR="009F5C38" w:rsidRDefault="009F5C38" w:rsidP="009F5C38">
      <w:r>
        <w:t>Hoy en día se guarda la información de manera que se almacenen en un SI y que contenga una serie de datos (BD) con su SGBD y unos procesos que se llevan a cabo con el uso de estos.</w:t>
      </w:r>
    </w:p>
    <w:p w14:paraId="3AD49E6B" w14:textId="77777777" w:rsidR="009F5C38" w:rsidRDefault="009F5C38" w:rsidP="009F5C38">
      <w:proofErr w:type="gramStart"/>
      <w:r>
        <w:t>Una BD</w:t>
      </w:r>
      <w:proofErr w:type="gramEnd"/>
      <w:r>
        <w:t xml:space="preserve"> es inseparable de su SGBD y viceversa.</w:t>
      </w:r>
    </w:p>
    <w:p w14:paraId="09CE3755" w14:textId="77777777" w:rsidR="009F5C38" w:rsidRDefault="009F5C38" w:rsidP="009F5C38">
      <w:pPr>
        <w:pStyle w:val="APARTADOS"/>
      </w:pPr>
      <w:r>
        <w:t>VENTAJA DE LOS DATOS</w:t>
      </w:r>
    </w:p>
    <w:p w14:paraId="472D5DCB" w14:textId="77777777" w:rsidR="009F5C38" w:rsidRDefault="009F5C38" w:rsidP="009F5C38">
      <w:pPr>
        <w:pStyle w:val="Prrafodelista"/>
        <w:numPr>
          <w:ilvl w:val="0"/>
          <w:numId w:val="14"/>
        </w:numPr>
      </w:pPr>
      <w:r>
        <w:rPr>
          <w:b/>
        </w:rPr>
        <w:t xml:space="preserve">Independencia de los datos </w:t>
      </w:r>
      <w:r>
        <w:t>respecto a los tratamientos y viceversa</w:t>
      </w:r>
    </w:p>
    <w:p w14:paraId="32740B24" w14:textId="77777777" w:rsidR="009F5C38" w:rsidRPr="009F5C38" w:rsidRDefault="009F5C38" w:rsidP="009F5C38">
      <w:pPr>
        <w:pStyle w:val="Prrafodelista"/>
        <w:numPr>
          <w:ilvl w:val="0"/>
          <w:numId w:val="14"/>
        </w:numPr>
      </w:pPr>
      <w:r>
        <w:rPr>
          <w:b/>
        </w:rPr>
        <w:t>Mejor disponibilidad</w:t>
      </w:r>
    </w:p>
    <w:p w14:paraId="28DC281D" w14:textId="77777777" w:rsidR="009F5C38" w:rsidRPr="009F5C38" w:rsidRDefault="009F5C38" w:rsidP="009F5C38">
      <w:pPr>
        <w:pStyle w:val="Prrafodelista"/>
        <w:numPr>
          <w:ilvl w:val="0"/>
          <w:numId w:val="14"/>
        </w:numPr>
      </w:pPr>
      <w:r>
        <w:rPr>
          <w:b/>
        </w:rPr>
        <w:t>Menor redundancia</w:t>
      </w:r>
    </w:p>
    <w:p w14:paraId="20FBB7AE" w14:textId="77777777" w:rsidR="009F5C38" w:rsidRPr="009F5C38" w:rsidRDefault="009F5C38" w:rsidP="009F5C38">
      <w:pPr>
        <w:pStyle w:val="Prrafodelista"/>
        <w:numPr>
          <w:ilvl w:val="0"/>
          <w:numId w:val="14"/>
        </w:numPr>
      </w:pPr>
      <w:r>
        <w:rPr>
          <w:b/>
        </w:rPr>
        <w:t>Reducción del espacio del almacenamiento</w:t>
      </w:r>
    </w:p>
    <w:p w14:paraId="73C24B33" w14:textId="77777777" w:rsidR="009F5C38" w:rsidRDefault="009F5C38" w:rsidP="009F5C38">
      <w:pPr>
        <w:pStyle w:val="APARTADOS"/>
      </w:pPr>
      <w:r>
        <w:t>VENTAJA DE LOS USUARIOS</w:t>
      </w:r>
    </w:p>
    <w:p w14:paraId="7FCBDE2E" w14:textId="77777777" w:rsidR="009F5C38" w:rsidRDefault="009F5C38" w:rsidP="009F5C38">
      <w:pPr>
        <w:pStyle w:val="Prrafodelista"/>
        <w:numPr>
          <w:ilvl w:val="0"/>
          <w:numId w:val="15"/>
        </w:numPr>
      </w:pPr>
      <w:r>
        <w:rPr>
          <w:b/>
        </w:rPr>
        <w:t xml:space="preserve">Acceso </w:t>
      </w:r>
      <w:r>
        <w:t>rápido y sencillo</w:t>
      </w:r>
    </w:p>
    <w:p w14:paraId="4B179840" w14:textId="77777777" w:rsidR="009F5C38" w:rsidRDefault="009F5C38" w:rsidP="009F5C38">
      <w:pPr>
        <w:pStyle w:val="Prrafodelista"/>
        <w:numPr>
          <w:ilvl w:val="0"/>
          <w:numId w:val="15"/>
        </w:numPr>
      </w:pPr>
      <w:r>
        <w:rPr>
          <w:b/>
        </w:rPr>
        <w:t xml:space="preserve">Facilidad </w:t>
      </w:r>
      <w:r>
        <w:t>para compartir datos</w:t>
      </w:r>
    </w:p>
    <w:p w14:paraId="6338ADBC" w14:textId="77777777" w:rsidR="009F5C38" w:rsidRDefault="009F5C38" w:rsidP="009F5C38">
      <w:pPr>
        <w:pStyle w:val="Prrafodelista"/>
        <w:numPr>
          <w:ilvl w:val="0"/>
          <w:numId w:val="15"/>
        </w:numPr>
      </w:pPr>
      <w:r>
        <w:rPr>
          <w:b/>
        </w:rPr>
        <w:t xml:space="preserve">Flexibilidad </w:t>
      </w:r>
      <w:r>
        <w:t>para atender a demandas cambiantes</w:t>
      </w:r>
    </w:p>
    <w:p w14:paraId="106DE103" w14:textId="77777777" w:rsidR="00144CBE" w:rsidRDefault="00144CBE" w:rsidP="00144CBE">
      <w:pPr>
        <w:pStyle w:val="APARTADOS"/>
      </w:pPr>
      <w:r>
        <w:t>INCONVENIENTES</w:t>
      </w:r>
    </w:p>
    <w:p w14:paraId="625DF027" w14:textId="77777777" w:rsidR="00144CBE" w:rsidRPr="00144CBE" w:rsidRDefault="00144CBE" w:rsidP="00144CBE">
      <w:pPr>
        <w:pStyle w:val="Prrafodelista"/>
        <w:numPr>
          <w:ilvl w:val="0"/>
          <w:numId w:val="16"/>
        </w:numPr>
      </w:pPr>
      <w:r>
        <w:rPr>
          <w:b/>
        </w:rPr>
        <w:t>Instalación costosa</w:t>
      </w:r>
    </w:p>
    <w:p w14:paraId="48D2ED9F" w14:textId="77777777" w:rsidR="00144CBE" w:rsidRPr="00144CBE" w:rsidRDefault="00144CBE" w:rsidP="00144CBE">
      <w:pPr>
        <w:pStyle w:val="Prrafodelista"/>
        <w:numPr>
          <w:ilvl w:val="0"/>
          <w:numId w:val="16"/>
        </w:numPr>
      </w:pPr>
      <w:r>
        <w:rPr>
          <w:b/>
        </w:rPr>
        <w:t>Personal especializado</w:t>
      </w:r>
    </w:p>
    <w:p w14:paraId="5EF2C45A" w14:textId="77777777" w:rsidR="00144CBE" w:rsidRPr="008364F3" w:rsidRDefault="00144CBE" w:rsidP="00144CBE">
      <w:pPr>
        <w:pStyle w:val="Prrafodelista"/>
        <w:numPr>
          <w:ilvl w:val="0"/>
          <w:numId w:val="16"/>
        </w:numPr>
      </w:pPr>
      <w:r>
        <w:rPr>
          <w:b/>
        </w:rPr>
        <w:t>Falta de rentabilidad a corto plazo</w:t>
      </w:r>
    </w:p>
    <w:p w14:paraId="22639780" w14:textId="77777777" w:rsidR="008364F3" w:rsidRDefault="008364F3" w:rsidP="008364F3">
      <w:pPr>
        <w:pStyle w:val="TITULOS"/>
      </w:pPr>
      <w:r>
        <w:t>SGBD</w:t>
      </w:r>
    </w:p>
    <w:p w14:paraId="61B7C511" w14:textId="77777777" w:rsidR="008364F3" w:rsidRDefault="008364F3" w:rsidP="008364F3">
      <w:r>
        <w:t xml:space="preserve">Es un soporte para almacenar </w:t>
      </w:r>
      <w:proofErr w:type="gramStart"/>
      <w:r>
        <w:t>una BD</w:t>
      </w:r>
      <w:proofErr w:type="gramEnd"/>
      <w:r>
        <w:t xml:space="preserve"> y se puede definir como un conjunto de programas enfocados a dar servicios a los usuarios.</w:t>
      </w:r>
    </w:p>
    <w:p w14:paraId="62100686" w14:textId="77777777" w:rsidR="008364F3" w:rsidRDefault="008364F3" w:rsidP="008364F3">
      <w:pPr>
        <w:pStyle w:val="SUBTITULOS"/>
      </w:pPr>
      <w:r>
        <w:t xml:space="preserve">SGBD COMO INTERFAZ ENTRE USUARIO Y </w:t>
      </w:r>
      <w:proofErr w:type="gramStart"/>
      <w:r>
        <w:t>LA BD</w:t>
      </w:r>
      <w:proofErr w:type="gramEnd"/>
    </w:p>
    <w:p w14:paraId="1BD72B5B" w14:textId="77777777" w:rsidR="008364F3" w:rsidRDefault="008364F3" w:rsidP="008364F3">
      <w:r>
        <w:t>Hay varias formas para interactuar, dependiendo de si son usuarios normales o informáticos. Los primeros accederán mediante aplicaciones, mientras que los otros lo harán mediante el uso de lenguajes como SQL u otros métodos dependiendo del nivel en el que se trabaje.</w:t>
      </w:r>
    </w:p>
    <w:p w14:paraId="28A71262" w14:textId="77777777" w:rsidR="00A606F1" w:rsidRDefault="00A606F1" w:rsidP="00A606F1">
      <w:pPr>
        <w:pStyle w:val="APARTADOS"/>
      </w:pPr>
      <w:r>
        <w:lastRenderedPageBreak/>
        <w:t>USUARIOS INFORMÁTICOS</w:t>
      </w:r>
    </w:p>
    <w:p w14:paraId="2C7908A7" w14:textId="77777777" w:rsidR="00A606F1" w:rsidRPr="00A606F1" w:rsidRDefault="00A606F1" w:rsidP="00A606F1">
      <w:pPr>
        <w:pStyle w:val="Prrafodelista"/>
        <w:numPr>
          <w:ilvl w:val="0"/>
          <w:numId w:val="17"/>
        </w:numPr>
      </w:pPr>
      <w:r>
        <w:rPr>
          <w:b/>
        </w:rPr>
        <w:t>Administradores</w:t>
      </w:r>
    </w:p>
    <w:p w14:paraId="3A4DBA59" w14:textId="77777777" w:rsidR="00A606F1" w:rsidRPr="00A606F1" w:rsidRDefault="00A606F1" w:rsidP="00A606F1">
      <w:pPr>
        <w:pStyle w:val="Prrafodelista"/>
        <w:numPr>
          <w:ilvl w:val="0"/>
          <w:numId w:val="17"/>
        </w:numPr>
      </w:pPr>
      <w:r>
        <w:rPr>
          <w:b/>
        </w:rPr>
        <w:t>Analistas y programadores</w:t>
      </w:r>
    </w:p>
    <w:p w14:paraId="52F2AD57" w14:textId="77777777" w:rsidR="00A606F1" w:rsidRDefault="00A606F1" w:rsidP="00A606F1">
      <w:pPr>
        <w:pStyle w:val="APARTADOS"/>
      </w:pPr>
      <w:r>
        <w:t>USUARIOS FINALES</w:t>
      </w:r>
    </w:p>
    <w:p w14:paraId="42F0C79C" w14:textId="77777777" w:rsidR="00A606F1" w:rsidRPr="00A606F1" w:rsidRDefault="00A606F1" w:rsidP="00A606F1">
      <w:pPr>
        <w:pStyle w:val="Prrafodelista"/>
        <w:numPr>
          <w:ilvl w:val="0"/>
          <w:numId w:val="18"/>
        </w:numPr>
      </w:pPr>
      <w:r>
        <w:rPr>
          <w:b/>
        </w:rPr>
        <w:t>Habituales</w:t>
      </w:r>
    </w:p>
    <w:p w14:paraId="2A267FD1" w14:textId="77777777" w:rsidR="00A606F1" w:rsidRPr="00A606F1" w:rsidRDefault="00A606F1" w:rsidP="00A606F1">
      <w:pPr>
        <w:pStyle w:val="Prrafodelista"/>
        <w:numPr>
          <w:ilvl w:val="0"/>
          <w:numId w:val="18"/>
        </w:numPr>
      </w:pPr>
      <w:r>
        <w:rPr>
          <w:b/>
        </w:rPr>
        <w:t>Esporádicos</w:t>
      </w:r>
    </w:p>
    <w:p w14:paraId="22024E18" w14:textId="77777777" w:rsidR="00A606F1" w:rsidRDefault="00A606F1" w:rsidP="00A606F1">
      <w:pPr>
        <w:pStyle w:val="APARTADOS"/>
      </w:pPr>
      <w:r>
        <w:t>FUNCIONES DE UN SGBD</w:t>
      </w:r>
    </w:p>
    <w:p w14:paraId="4D7AA80A" w14:textId="77777777" w:rsidR="00A606F1" w:rsidRDefault="00A606F1" w:rsidP="00A606F1">
      <w:pPr>
        <w:pStyle w:val="Prrafodelista"/>
        <w:numPr>
          <w:ilvl w:val="0"/>
          <w:numId w:val="19"/>
        </w:numPr>
      </w:pPr>
      <w:r>
        <w:rPr>
          <w:b/>
        </w:rPr>
        <w:t xml:space="preserve">Descripción: </w:t>
      </w:r>
      <w:r>
        <w:t>Definimos las estructuras para el almacenamiento de los datos</w:t>
      </w:r>
    </w:p>
    <w:p w14:paraId="758D5FBF" w14:textId="77777777" w:rsidR="00A606F1" w:rsidRDefault="00A606F1" w:rsidP="00A606F1">
      <w:pPr>
        <w:pStyle w:val="Prrafodelista"/>
        <w:numPr>
          <w:ilvl w:val="1"/>
          <w:numId w:val="19"/>
        </w:numPr>
      </w:pPr>
      <w:r>
        <w:rPr>
          <w:b/>
        </w:rPr>
        <w:t>Nivel físico:</w:t>
      </w:r>
      <w:r>
        <w:t xml:space="preserve"> Datos</w:t>
      </w:r>
    </w:p>
    <w:p w14:paraId="4B9F139A" w14:textId="77777777" w:rsidR="00A606F1" w:rsidRPr="00A606F1" w:rsidRDefault="00A606F1" w:rsidP="00A606F1">
      <w:pPr>
        <w:pStyle w:val="Prrafodelista"/>
        <w:numPr>
          <w:ilvl w:val="1"/>
          <w:numId w:val="19"/>
        </w:numPr>
      </w:pPr>
      <w:r>
        <w:rPr>
          <w:b/>
        </w:rPr>
        <w:t>Nivel lógico</w:t>
      </w:r>
    </w:p>
    <w:p w14:paraId="30BFE678" w14:textId="77777777" w:rsidR="00A606F1" w:rsidRDefault="00A606F1" w:rsidP="00A606F1">
      <w:pPr>
        <w:pStyle w:val="Prrafodelista"/>
        <w:numPr>
          <w:ilvl w:val="1"/>
          <w:numId w:val="19"/>
        </w:numPr>
      </w:pPr>
      <w:r>
        <w:rPr>
          <w:b/>
        </w:rPr>
        <w:t xml:space="preserve">Nivel externo: </w:t>
      </w:r>
      <w:r>
        <w:t>Más próxima a los usuarios finales</w:t>
      </w:r>
    </w:p>
    <w:p w14:paraId="4CF9562C" w14:textId="315A3A84" w:rsidR="00A606F1" w:rsidRPr="000001D8" w:rsidRDefault="000001D8" w:rsidP="00A606F1">
      <w:pPr>
        <w:pStyle w:val="Prrafodelista"/>
        <w:numPr>
          <w:ilvl w:val="0"/>
          <w:numId w:val="19"/>
        </w:numPr>
      </w:pPr>
      <w:r>
        <w:rPr>
          <w:b/>
        </w:rPr>
        <w:t xml:space="preserve">Manipulación: </w:t>
      </w:r>
      <w:r w:rsidRPr="000001D8">
        <w:t>Usamos estas estructuras</w:t>
      </w:r>
      <w:r w:rsidR="00C52B4E">
        <w:t xml:space="preserve"> usando un LMD</w:t>
      </w:r>
    </w:p>
    <w:p w14:paraId="146BA1E4" w14:textId="77777777" w:rsidR="000001D8" w:rsidRDefault="000001D8" w:rsidP="00A606F1">
      <w:pPr>
        <w:pStyle w:val="Prrafodelista"/>
        <w:numPr>
          <w:ilvl w:val="0"/>
          <w:numId w:val="19"/>
        </w:numPr>
      </w:pPr>
      <w:r>
        <w:rPr>
          <w:b/>
        </w:rPr>
        <w:t xml:space="preserve">Control: </w:t>
      </w:r>
      <w:r>
        <w:t xml:space="preserve">Mantenimiento, confidencialidad, seguridad, </w:t>
      </w:r>
      <w:proofErr w:type="spellStart"/>
      <w:r>
        <w:t>etc</w:t>
      </w:r>
      <w:proofErr w:type="spellEnd"/>
    </w:p>
    <w:p w14:paraId="002E5B62" w14:textId="77777777" w:rsidR="003F65E3" w:rsidRDefault="003F65E3" w:rsidP="003F65E3">
      <w:pPr>
        <w:pStyle w:val="SUBTITULOS"/>
      </w:pPr>
      <w:r>
        <w:t>COMPONENTES DE UN SGBD</w:t>
      </w:r>
    </w:p>
    <w:p w14:paraId="0D7470E2" w14:textId="77777777" w:rsidR="003F65E3" w:rsidRPr="003F65E3" w:rsidRDefault="003F65E3" w:rsidP="003F65E3">
      <w:pPr>
        <w:pStyle w:val="Prrafodelista"/>
        <w:numPr>
          <w:ilvl w:val="0"/>
          <w:numId w:val="20"/>
        </w:numPr>
      </w:pPr>
      <w:r>
        <w:rPr>
          <w:b/>
        </w:rPr>
        <w:t>Núcleo</w:t>
      </w:r>
    </w:p>
    <w:p w14:paraId="471B3D02" w14:textId="77777777" w:rsidR="003F65E3" w:rsidRDefault="003F65E3" w:rsidP="003F65E3">
      <w:pPr>
        <w:pStyle w:val="Prrafodelista"/>
        <w:numPr>
          <w:ilvl w:val="1"/>
          <w:numId w:val="20"/>
        </w:numPr>
      </w:pPr>
      <w:r w:rsidRPr="003F65E3">
        <w:t>Controlan la integridad y seguridad</w:t>
      </w:r>
    </w:p>
    <w:p w14:paraId="7B0052B1" w14:textId="77777777" w:rsidR="003F65E3" w:rsidRDefault="003F65E3" w:rsidP="003F65E3">
      <w:pPr>
        <w:pStyle w:val="Prrafodelista"/>
        <w:numPr>
          <w:ilvl w:val="1"/>
          <w:numId w:val="20"/>
        </w:numPr>
      </w:pPr>
      <w:r>
        <w:t>Implementan funciones de comunicación entre niveles</w:t>
      </w:r>
    </w:p>
    <w:p w14:paraId="567141F7" w14:textId="77777777" w:rsidR="003F65E3" w:rsidRDefault="003F65E3" w:rsidP="003F65E3">
      <w:pPr>
        <w:pStyle w:val="Prrafodelista"/>
        <w:numPr>
          <w:ilvl w:val="1"/>
          <w:numId w:val="20"/>
        </w:numPr>
      </w:pPr>
      <w:r>
        <w:t>Independencia de datos facilitada</w:t>
      </w:r>
    </w:p>
    <w:p w14:paraId="51FC8FB3" w14:textId="77777777" w:rsidR="003F65E3" w:rsidRDefault="003F65E3" w:rsidP="003F65E3">
      <w:pPr>
        <w:pStyle w:val="Prrafodelista"/>
        <w:numPr>
          <w:ilvl w:val="1"/>
          <w:numId w:val="20"/>
        </w:numPr>
      </w:pPr>
      <w:r>
        <w:t>Gestiona el diccionario de datos</w:t>
      </w:r>
    </w:p>
    <w:p w14:paraId="6121A03D" w14:textId="77777777" w:rsidR="003F65E3" w:rsidRDefault="003F65E3" w:rsidP="003F65E3">
      <w:pPr>
        <w:pStyle w:val="Prrafodelista"/>
        <w:numPr>
          <w:ilvl w:val="1"/>
          <w:numId w:val="20"/>
        </w:numPr>
      </w:pPr>
      <w:r>
        <w:t>Soporte necesario para los programas de utilidad y lenguajes</w:t>
      </w:r>
    </w:p>
    <w:p w14:paraId="620D38AC" w14:textId="77777777" w:rsidR="003F65E3" w:rsidRDefault="003F65E3" w:rsidP="00B835AD">
      <w:pPr>
        <w:pStyle w:val="Prrafodelista"/>
        <w:numPr>
          <w:ilvl w:val="0"/>
          <w:numId w:val="20"/>
        </w:numPr>
      </w:pPr>
      <w:r w:rsidRPr="003F65E3">
        <w:rPr>
          <w:b/>
        </w:rPr>
        <w:t>Diccionario de datos</w:t>
      </w:r>
      <w:r>
        <w:rPr>
          <w:b/>
        </w:rPr>
        <w:t xml:space="preserve">: </w:t>
      </w:r>
      <w:r>
        <w:t>Contiene información o anotaciones sobre la estructura de datos. Se les llaman metadatos.</w:t>
      </w:r>
    </w:p>
    <w:p w14:paraId="304409A2" w14:textId="77777777" w:rsidR="009532CB" w:rsidRDefault="009532CB" w:rsidP="00B835AD">
      <w:pPr>
        <w:pStyle w:val="Prrafodelista"/>
        <w:numPr>
          <w:ilvl w:val="0"/>
          <w:numId w:val="20"/>
        </w:numPr>
      </w:pPr>
      <w:r>
        <w:rPr>
          <w:b/>
        </w:rPr>
        <w:t>Lenguajes:</w:t>
      </w:r>
      <w:r>
        <w:t xml:space="preserve"> </w:t>
      </w:r>
    </w:p>
    <w:p w14:paraId="3D325BF3" w14:textId="77777777" w:rsidR="009532CB" w:rsidRPr="009532CB" w:rsidRDefault="009532CB" w:rsidP="009532CB">
      <w:pPr>
        <w:pStyle w:val="Prrafodelista"/>
        <w:numPr>
          <w:ilvl w:val="1"/>
          <w:numId w:val="20"/>
        </w:numPr>
      </w:pPr>
      <w:r>
        <w:rPr>
          <w:b/>
        </w:rPr>
        <w:t>Implementación</w:t>
      </w:r>
    </w:p>
    <w:p w14:paraId="4FFE59C9" w14:textId="77777777" w:rsidR="009532CB" w:rsidRPr="009532CB" w:rsidRDefault="009532CB" w:rsidP="009532CB">
      <w:pPr>
        <w:pStyle w:val="Prrafodelista"/>
        <w:numPr>
          <w:ilvl w:val="1"/>
          <w:numId w:val="20"/>
        </w:numPr>
      </w:pPr>
      <w:r>
        <w:rPr>
          <w:b/>
        </w:rPr>
        <w:t>Definición de datos</w:t>
      </w:r>
    </w:p>
    <w:p w14:paraId="6BC74C0F" w14:textId="77777777" w:rsidR="009532CB" w:rsidRPr="009532CB" w:rsidRDefault="009532CB" w:rsidP="009532CB">
      <w:pPr>
        <w:pStyle w:val="Prrafodelista"/>
        <w:numPr>
          <w:ilvl w:val="1"/>
          <w:numId w:val="20"/>
        </w:numPr>
      </w:pPr>
      <w:r>
        <w:rPr>
          <w:b/>
        </w:rPr>
        <w:t>Manipulación de datos</w:t>
      </w:r>
    </w:p>
    <w:p w14:paraId="57BDC5B2" w14:textId="77777777" w:rsidR="009532CB" w:rsidRPr="008856FD" w:rsidRDefault="009532CB" w:rsidP="009532CB">
      <w:pPr>
        <w:pStyle w:val="Prrafodelista"/>
        <w:numPr>
          <w:ilvl w:val="1"/>
          <w:numId w:val="20"/>
        </w:numPr>
      </w:pPr>
      <w:r>
        <w:rPr>
          <w:b/>
        </w:rPr>
        <w:t>Control de datos</w:t>
      </w:r>
    </w:p>
    <w:p w14:paraId="26562D62" w14:textId="77777777" w:rsidR="008856FD" w:rsidRDefault="008856FD" w:rsidP="008856FD">
      <w:pPr>
        <w:pStyle w:val="Prrafodelista"/>
        <w:numPr>
          <w:ilvl w:val="0"/>
          <w:numId w:val="20"/>
        </w:numPr>
      </w:pPr>
      <w:r>
        <w:rPr>
          <w:b/>
        </w:rPr>
        <w:t xml:space="preserve">Utilidades: </w:t>
      </w:r>
      <w:r>
        <w:t xml:space="preserve">Herramientas administrativas, de desarrollo, </w:t>
      </w:r>
      <w:proofErr w:type="spellStart"/>
      <w:r>
        <w:t>etc</w:t>
      </w:r>
      <w:proofErr w:type="spellEnd"/>
    </w:p>
    <w:p w14:paraId="5317DBC5" w14:textId="77777777" w:rsidR="00A2220D" w:rsidRDefault="00A2220D" w:rsidP="00A2220D">
      <w:pPr>
        <w:pStyle w:val="SUBTITULOS"/>
      </w:pPr>
      <w:r>
        <w:t xml:space="preserve">ARQUITECTURA DE </w:t>
      </w:r>
      <w:proofErr w:type="gramStart"/>
      <w:r>
        <w:t>UNA BD</w:t>
      </w:r>
      <w:proofErr w:type="gramEnd"/>
    </w:p>
    <w:p w14:paraId="5557063B" w14:textId="77777777" w:rsidR="00A2220D" w:rsidRDefault="00A2220D" w:rsidP="00A2220D">
      <w:pPr>
        <w:pStyle w:val="APARTADOS"/>
      </w:pPr>
      <w:r>
        <w:t>ESTANDARIZACIÓN DE LAS BBDD</w:t>
      </w:r>
    </w:p>
    <w:p w14:paraId="0696F455" w14:textId="77777777" w:rsidR="00A2220D" w:rsidRDefault="00A2220D" w:rsidP="00A2220D">
      <w:r>
        <w:t xml:space="preserve">Existe una estandarización previa que orientará a los diseñadores a crear </w:t>
      </w:r>
      <w:proofErr w:type="gramStart"/>
      <w:r>
        <w:t>la BD</w:t>
      </w:r>
      <w:proofErr w:type="gramEnd"/>
      <w:r>
        <w:t>.</w:t>
      </w:r>
    </w:p>
    <w:p w14:paraId="68280DC2" w14:textId="77777777" w:rsidR="00BA5141" w:rsidRDefault="00BA5141" w:rsidP="00BA5141">
      <w:pPr>
        <w:pStyle w:val="APARTADOS"/>
      </w:pPr>
      <w:r>
        <w:t xml:space="preserve">NIVELES DE ABSTRACCIÓN DE </w:t>
      </w:r>
      <w:proofErr w:type="gramStart"/>
      <w:r>
        <w:t>UNA BD</w:t>
      </w:r>
      <w:proofErr w:type="gramEnd"/>
    </w:p>
    <w:p w14:paraId="63A4C41C" w14:textId="77777777" w:rsidR="00BA5141" w:rsidRDefault="00BA5141" w:rsidP="00BA5141">
      <w:pPr>
        <w:pStyle w:val="Prrafodelista"/>
        <w:numPr>
          <w:ilvl w:val="0"/>
          <w:numId w:val="21"/>
        </w:numPr>
      </w:pPr>
      <w:r>
        <w:rPr>
          <w:b/>
        </w:rPr>
        <w:t xml:space="preserve">Lógica: </w:t>
      </w:r>
      <w:r>
        <w:t>Vista de usuario</w:t>
      </w:r>
    </w:p>
    <w:p w14:paraId="430450F2" w14:textId="77777777" w:rsidR="00BA5141" w:rsidRDefault="00BA5141" w:rsidP="00BA5141">
      <w:pPr>
        <w:pStyle w:val="Prrafodelista"/>
        <w:numPr>
          <w:ilvl w:val="0"/>
          <w:numId w:val="21"/>
        </w:numPr>
      </w:pPr>
      <w:r>
        <w:rPr>
          <w:b/>
        </w:rPr>
        <w:t>Física:</w:t>
      </w:r>
      <w:r>
        <w:t xml:space="preserve"> La manera de almacenarse los datos</w:t>
      </w:r>
    </w:p>
    <w:p w14:paraId="17A22789" w14:textId="77777777" w:rsidR="00BA5141" w:rsidRDefault="00BA5141" w:rsidP="00BA5141">
      <w:r>
        <w:t>Al producirse una petición, pasa a la física, y de ahí al usuario.</w:t>
      </w:r>
    </w:p>
    <w:p w14:paraId="42D38185" w14:textId="77777777" w:rsidR="00BA5141" w:rsidRDefault="00BA5141" w:rsidP="00BA5141">
      <w:pPr>
        <w:rPr>
          <w:b/>
        </w:rPr>
      </w:pPr>
      <w:r>
        <w:rPr>
          <w:b/>
        </w:rPr>
        <w:lastRenderedPageBreak/>
        <w:t>Un alumno no puede ver la información de otros, por ello se produce una verificación previa mediante credenciales.</w:t>
      </w:r>
    </w:p>
    <w:p w14:paraId="471CA17C" w14:textId="77777777" w:rsidR="00BA5141" w:rsidRDefault="00BA5141" w:rsidP="00BA5141">
      <w:pPr>
        <w:pStyle w:val="Prrafodelista"/>
        <w:numPr>
          <w:ilvl w:val="0"/>
          <w:numId w:val="22"/>
        </w:numPr>
        <w:rPr>
          <w:b/>
        </w:rPr>
      </w:pPr>
      <w:r>
        <w:rPr>
          <w:b/>
        </w:rPr>
        <w:t>Usuario solicita datos</w:t>
      </w:r>
    </w:p>
    <w:p w14:paraId="306BE78B" w14:textId="77777777" w:rsidR="00BA5141" w:rsidRDefault="00BA5141" w:rsidP="00BA5141">
      <w:pPr>
        <w:pStyle w:val="Prrafodelista"/>
        <w:numPr>
          <w:ilvl w:val="0"/>
          <w:numId w:val="22"/>
        </w:numPr>
        <w:rPr>
          <w:b/>
        </w:rPr>
      </w:pPr>
      <w:r>
        <w:rPr>
          <w:b/>
        </w:rPr>
        <w:t>Verificación externa</w:t>
      </w:r>
    </w:p>
    <w:p w14:paraId="369E7CA3" w14:textId="77777777" w:rsidR="00BA5141" w:rsidRDefault="00BA5141" w:rsidP="00BA5141">
      <w:pPr>
        <w:pStyle w:val="Prrafodelista"/>
        <w:numPr>
          <w:ilvl w:val="0"/>
          <w:numId w:val="22"/>
        </w:numPr>
        <w:rPr>
          <w:b/>
        </w:rPr>
      </w:pPr>
      <w:r>
        <w:rPr>
          <w:b/>
        </w:rPr>
        <w:t>Aceptación externa</w:t>
      </w:r>
    </w:p>
    <w:p w14:paraId="79205B71" w14:textId="77777777" w:rsidR="00BA5141" w:rsidRPr="00BA5141" w:rsidRDefault="00BA5141" w:rsidP="00BA5141">
      <w:pPr>
        <w:pStyle w:val="Prrafodelista"/>
        <w:numPr>
          <w:ilvl w:val="0"/>
          <w:numId w:val="22"/>
        </w:numPr>
        <w:rPr>
          <w:b/>
        </w:rPr>
      </w:pPr>
      <w:r>
        <w:rPr>
          <w:b/>
        </w:rPr>
        <w:t xml:space="preserve">Transformación de la solicitud a nivel conceptual </w:t>
      </w:r>
      <w:r>
        <w:t>(</w:t>
      </w:r>
      <w:r w:rsidR="00B94389">
        <w:t>L</w:t>
      </w:r>
      <w:r>
        <w:t>a tabla)</w:t>
      </w:r>
    </w:p>
    <w:p w14:paraId="69610345" w14:textId="77777777" w:rsidR="00BA5141" w:rsidRDefault="00BA5141" w:rsidP="00BA5141">
      <w:pPr>
        <w:pStyle w:val="Prrafodelista"/>
        <w:numPr>
          <w:ilvl w:val="0"/>
          <w:numId w:val="22"/>
        </w:numPr>
        <w:rPr>
          <w:b/>
        </w:rPr>
      </w:pPr>
      <w:r>
        <w:rPr>
          <w:b/>
        </w:rPr>
        <w:t>Verificación del esquema conceptual</w:t>
      </w:r>
    </w:p>
    <w:p w14:paraId="49C76CC5" w14:textId="77777777" w:rsidR="00BA5141" w:rsidRDefault="00BA5141" w:rsidP="00BA5141">
      <w:pPr>
        <w:pStyle w:val="Prrafodelista"/>
        <w:numPr>
          <w:ilvl w:val="0"/>
          <w:numId w:val="22"/>
        </w:numPr>
        <w:rPr>
          <w:b/>
        </w:rPr>
      </w:pPr>
      <w:r>
        <w:rPr>
          <w:b/>
        </w:rPr>
        <w:t>Aceptación del esquema conceptual</w:t>
      </w:r>
    </w:p>
    <w:p w14:paraId="02A4A154" w14:textId="77777777" w:rsidR="00BA5141" w:rsidRDefault="00BA5141" w:rsidP="00BA5141">
      <w:pPr>
        <w:pStyle w:val="Prrafodelista"/>
        <w:numPr>
          <w:ilvl w:val="0"/>
          <w:numId w:val="22"/>
        </w:numPr>
        <w:rPr>
          <w:b/>
        </w:rPr>
      </w:pPr>
      <w:r>
        <w:rPr>
          <w:b/>
        </w:rPr>
        <w:t>Transformación a nivel interno</w:t>
      </w:r>
      <w:r w:rsidR="00B94389">
        <w:rPr>
          <w:b/>
        </w:rPr>
        <w:t xml:space="preserve"> </w:t>
      </w:r>
      <w:r w:rsidR="00B94389">
        <w:t xml:space="preserve">(Donde se encuentran los ficheros con los datos) </w:t>
      </w:r>
    </w:p>
    <w:p w14:paraId="00CDCC3E" w14:textId="77777777" w:rsidR="00BA5141" w:rsidRDefault="00BA5141" w:rsidP="00BA5141">
      <w:pPr>
        <w:pStyle w:val="Prrafodelista"/>
        <w:numPr>
          <w:ilvl w:val="0"/>
          <w:numId w:val="22"/>
        </w:numPr>
        <w:rPr>
          <w:b/>
        </w:rPr>
      </w:pPr>
      <w:r>
        <w:rPr>
          <w:b/>
        </w:rPr>
        <w:t>Selección de tabla</w:t>
      </w:r>
      <w:r w:rsidR="00B94389">
        <w:rPr>
          <w:b/>
        </w:rPr>
        <w:t xml:space="preserve"> </w:t>
      </w:r>
      <w:r w:rsidR="00B94389">
        <w:t>(Ya se han encontrado los datos, este es el final del nivel físico)</w:t>
      </w:r>
    </w:p>
    <w:p w14:paraId="722106E4" w14:textId="77777777" w:rsidR="00BA5141" w:rsidRDefault="00BA5141" w:rsidP="00BA5141">
      <w:pPr>
        <w:pStyle w:val="Prrafodelista"/>
        <w:numPr>
          <w:ilvl w:val="0"/>
          <w:numId w:val="22"/>
        </w:numPr>
        <w:rPr>
          <w:b/>
        </w:rPr>
      </w:pPr>
      <w:r>
        <w:rPr>
          <w:b/>
        </w:rPr>
        <w:t>Ejecución de la consulta</w:t>
      </w:r>
    </w:p>
    <w:p w14:paraId="78125BA5" w14:textId="77777777" w:rsidR="00BA5141" w:rsidRDefault="00BA5141" w:rsidP="00BA5141">
      <w:pPr>
        <w:pStyle w:val="Prrafodelista"/>
        <w:numPr>
          <w:ilvl w:val="0"/>
          <w:numId w:val="22"/>
        </w:numPr>
        <w:rPr>
          <w:b/>
        </w:rPr>
      </w:pPr>
      <w:r>
        <w:rPr>
          <w:b/>
        </w:rPr>
        <w:t>Transformación a nivel conceptual</w:t>
      </w:r>
      <w:r w:rsidR="00B94389">
        <w:rPr>
          <w:b/>
        </w:rPr>
        <w:t xml:space="preserve"> </w:t>
      </w:r>
      <w:r w:rsidR="00B94389">
        <w:t>(Mediante un buffer)</w:t>
      </w:r>
    </w:p>
    <w:p w14:paraId="7352BBA7" w14:textId="77777777" w:rsidR="00BA5141" w:rsidRDefault="00BA5141" w:rsidP="00BA5141">
      <w:pPr>
        <w:pStyle w:val="Prrafodelista"/>
        <w:numPr>
          <w:ilvl w:val="0"/>
          <w:numId w:val="22"/>
        </w:numPr>
        <w:rPr>
          <w:b/>
        </w:rPr>
      </w:pPr>
      <w:r>
        <w:rPr>
          <w:b/>
        </w:rPr>
        <w:t>Transformación a nivel externo</w:t>
      </w:r>
    </w:p>
    <w:p w14:paraId="47F5F977" w14:textId="77777777" w:rsidR="00BA5141" w:rsidRPr="00BA5141" w:rsidRDefault="00BA5141" w:rsidP="00BA5141">
      <w:pPr>
        <w:pStyle w:val="Prrafodelista"/>
        <w:numPr>
          <w:ilvl w:val="0"/>
          <w:numId w:val="22"/>
        </w:numPr>
        <w:rPr>
          <w:b/>
        </w:rPr>
      </w:pPr>
      <w:r>
        <w:rPr>
          <w:b/>
        </w:rPr>
        <w:t>Se muestran los registros</w:t>
      </w:r>
    </w:p>
    <w:sectPr w:rsidR="00BA5141" w:rsidRPr="00BA5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440"/>
    <w:multiLevelType w:val="hybridMultilevel"/>
    <w:tmpl w:val="7960FDD8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4569"/>
    <w:multiLevelType w:val="hybridMultilevel"/>
    <w:tmpl w:val="3DCAFA08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20AD2"/>
    <w:multiLevelType w:val="hybridMultilevel"/>
    <w:tmpl w:val="7D06AB8A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94C"/>
    <w:multiLevelType w:val="hybridMultilevel"/>
    <w:tmpl w:val="A6F8027A"/>
    <w:lvl w:ilvl="0" w:tplc="50E0095C">
      <w:start w:val="1"/>
      <w:numFmt w:val="bullet"/>
      <w:pStyle w:val="estilo-vie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73E0C"/>
    <w:multiLevelType w:val="hybridMultilevel"/>
    <w:tmpl w:val="26B8CFD4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639C"/>
    <w:multiLevelType w:val="hybridMultilevel"/>
    <w:tmpl w:val="6B5E873C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001A9"/>
    <w:multiLevelType w:val="hybridMultilevel"/>
    <w:tmpl w:val="DD92EE7A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4557D"/>
    <w:multiLevelType w:val="hybridMultilevel"/>
    <w:tmpl w:val="C888C5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42FB4"/>
    <w:multiLevelType w:val="hybridMultilevel"/>
    <w:tmpl w:val="8CAC0986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B05B7"/>
    <w:multiLevelType w:val="hybridMultilevel"/>
    <w:tmpl w:val="ECAE8A08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11619"/>
    <w:multiLevelType w:val="hybridMultilevel"/>
    <w:tmpl w:val="0504AEC4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22AF8"/>
    <w:multiLevelType w:val="hybridMultilevel"/>
    <w:tmpl w:val="54C0C5A4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26DA5"/>
    <w:multiLevelType w:val="hybridMultilevel"/>
    <w:tmpl w:val="595EFCC4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32A43"/>
    <w:multiLevelType w:val="hybridMultilevel"/>
    <w:tmpl w:val="32BA6B72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0555A"/>
    <w:multiLevelType w:val="hybridMultilevel"/>
    <w:tmpl w:val="511E41B6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661DD"/>
    <w:multiLevelType w:val="hybridMultilevel"/>
    <w:tmpl w:val="66682B1C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D17DC"/>
    <w:multiLevelType w:val="hybridMultilevel"/>
    <w:tmpl w:val="0F023BE8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62DB9"/>
    <w:multiLevelType w:val="hybridMultilevel"/>
    <w:tmpl w:val="90C08B26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33171"/>
    <w:multiLevelType w:val="hybridMultilevel"/>
    <w:tmpl w:val="FD20698E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44175"/>
    <w:multiLevelType w:val="hybridMultilevel"/>
    <w:tmpl w:val="DE40F70E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E4C99"/>
    <w:multiLevelType w:val="hybridMultilevel"/>
    <w:tmpl w:val="9CEA2700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61279"/>
    <w:multiLevelType w:val="hybridMultilevel"/>
    <w:tmpl w:val="D6BED6B6"/>
    <w:lvl w:ilvl="0" w:tplc="603C52E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16"/>
  </w:num>
  <w:num w:numId="5">
    <w:abstractNumId w:val="15"/>
  </w:num>
  <w:num w:numId="6">
    <w:abstractNumId w:val="14"/>
  </w:num>
  <w:num w:numId="7">
    <w:abstractNumId w:val="20"/>
  </w:num>
  <w:num w:numId="8">
    <w:abstractNumId w:val="12"/>
  </w:num>
  <w:num w:numId="9">
    <w:abstractNumId w:val="18"/>
  </w:num>
  <w:num w:numId="10">
    <w:abstractNumId w:val="10"/>
  </w:num>
  <w:num w:numId="11">
    <w:abstractNumId w:val="8"/>
  </w:num>
  <w:num w:numId="12">
    <w:abstractNumId w:val="0"/>
  </w:num>
  <w:num w:numId="13">
    <w:abstractNumId w:val="1"/>
  </w:num>
  <w:num w:numId="14">
    <w:abstractNumId w:val="9"/>
  </w:num>
  <w:num w:numId="15">
    <w:abstractNumId w:val="2"/>
  </w:num>
  <w:num w:numId="16">
    <w:abstractNumId w:val="11"/>
  </w:num>
  <w:num w:numId="17">
    <w:abstractNumId w:val="19"/>
  </w:num>
  <w:num w:numId="18">
    <w:abstractNumId w:val="17"/>
  </w:num>
  <w:num w:numId="19">
    <w:abstractNumId w:val="6"/>
  </w:num>
  <w:num w:numId="20">
    <w:abstractNumId w:val="4"/>
  </w:num>
  <w:num w:numId="21">
    <w:abstractNumId w:val="2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BA"/>
    <w:rsid w:val="000001D8"/>
    <w:rsid w:val="00001826"/>
    <w:rsid w:val="00025B00"/>
    <w:rsid w:val="00064C74"/>
    <w:rsid w:val="0006679D"/>
    <w:rsid w:val="000F7E71"/>
    <w:rsid w:val="00144CBE"/>
    <w:rsid w:val="003D51EC"/>
    <w:rsid w:val="003E2159"/>
    <w:rsid w:val="003F65E3"/>
    <w:rsid w:val="006F065A"/>
    <w:rsid w:val="007C0401"/>
    <w:rsid w:val="008364F3"/>
    <w:rsid w:val="008856FD"/>
    <w:rsid w:val="008F243D"/>
    <w:rsid w:val="009532CB"/>
    <w:rsid w:val="009F5C38"/>
    <w:rsid w:val="00A2220D"/>
    <w:rsid w:val="00A606F1"/>
    <w:rsid w:val="00AB56BA"/>
    <w:rsid w:val="00B47FA4"/>
    <w:rsid w:val="00B55184"/>
    <w:rsid w:val="00B72119"/>
    <w:rsid w:val="00B94389"/>
    <w:rsid w:val="00BA5141"/>
    <w:rsid w:val="00C52B4E"/>
    <w:rsid w:val="00C5566C"/>
    <w:rsid w:val="00F279ED"/>
    <w:rsid w:val="00F60119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F696"/>
  <w15:chartTrackingRefBased/>
  <w15:docId w15:val="{58A16147-D1DB-49AB-829C-DC8D3DD8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001826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001826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001826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001826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001826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001826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customStyle="1" w:styleId="estilo-sangrado">
    <w:name w:val="estilo-sangrado"/>
    <w:basedOn w:val="Normal"/>
    <w:rsid w:val="00B55184"/>
    <w:pPr>
      <w:spacing w:after="120" w:line="240" w:lineRule="auto"/>
      <w:ind w:left="1701"/>
    </w:pPr>
    <w:rPr>
      <w:rFonts w:ascii="Times New Roman" w:hAnsi="Times New Roman" w:cs="Times New Roman"/>
      <w:b/>
      <w:color w:val="00B0F0"/>
      <w:sz w:val="24"/>
      <w:szCs w:val="24"/>
    </w:rPr>
  </w:style>
  <w:style w:type="paragraph" w:customStyle="1" w:styleId="estilo-vieta">
    <w:name w:val="estilo-viñeta"/>
    <w:basedOn w:val="Normal"/>
    <w:link w:val="estilo-vietaCar"/>
    <w:rsid w:val="00B55184"/>
    <w:pPr>
      <w:numPr>
        <w:numId w:val="1"/>
      </w:numPr>
      <w:spacing w:after="120" w:line="240" w:lineRule="auto"/>
    </w:pPr>
    <w:rPr>
      <w:rFonts w:ascii="Arial" w:hAnsi="Arial" w:cs="Times New Roman"/>
      <w:b/>
      <w:color w:val="00B0F0"/>
      <w:sz w:val="24"/>
      <w:szCs w:val="24"/>
    </w:rPr>
  </w:style>
  <w:style w:type="character" w:customStyle="1" w:styleId="estilo-vietaCar">
    <w:name w:val="estilo-viñeta Car"/>
    <w:basedOn w:val="Fuentedeprrafopredeter"/>
    <w:link w:val="estilo-vieta"/>
    <w:rsid w:val="00B55184"/>
    <w:rPr>
      <w:rFonts w:ascii="Arial" w:hAnsi="Arial" w:cs="Times New Roman"/>
      <w:b/>
      <w:color w:val="00B0F0"/>
      <w:sz w:val="24"/>
      <w:szCs w:val="24"/>
    </w:rPr>
  </w:style>
  <w:style w:type="paragraph" w:customStyle="1" w:styleId="estilo-paso">
    <w:name w:val="estilo-paso"/>
    <w:next w:val="estilo-vieta"/>
    <w:rsid w:val="00B55184"/>
    <w:pPr>
      <w:keepNext/>
      <w:spacing w:before="480" w:after="120" w:line="240" w:lineRule="auto"/>
    </w:pPr>
    <w:rPr>
      <w:rFonts w:ascii="Arial" w:hAnsi="Arial" w:cs="Arial"/>
      <w:b/>
      <w:sz w:val="24"/>
      <w:szCs w:val="24"/>
    </w:rPr>
  </w:style>
  <w:style w:type="paragraph" w:customStyle="1" w:styleId="estilo-normal">
    <w:name w:val="estilo-normal"/>
    <w:basedOn w:val="Normal"/>
    <w:link w:val="estilo-normalCar"/>
    <w:rsid w:val="00B55184"/>
    <w:pPr>
      <w:spacing w:after="120" w:line="240" w:lineRule="auto"/>
    </w:pPr>
    <w:rPr>
      <w:rFonts w:ascii="Times New Roman" w:hAnsi="Times New Roman" w:cs="Times New Roman"/>
      <w:b/>
      <w:color w:val="00B0F0"/>
      <w:sz w:val="32"/>
      <w:szCs w:val="24"/>
    </w:rPr>
  </w:style>
  <w:style w:type="character" w:customStyle="1" w:styleId="estilo-normalCar">
    <w:name w:val="estilo-normal Car"/>
    <w:basedOn w:val="Fuentedeprrafopredeter"/>
    <w:link w:val="estilo-normal"/>
    <w:rsid w:val="00B55184"/>
    <w:rPr>
      <w:rFonts w:ascii="Times New Roman" w:hAnsi="Times New Roman" w:cs="Times New Roman"/>
      <w:b/>
      <w:color w:val="00B0F0"/>
      <w:sz w:val="32"/>
      <w:szCs w:val="24"/>
    </w:rPr>
  </w:style>
  <w:style w:type="paragraph" w:styleId="Prrafodelista">
    <w:name w:val="List Paragraph"/>
    <w:basedOn w:val="Normal"/>
    <w:uiPriority w:val="34"/>
    <w:qFormat/>
    <w:rsid w:val="00064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1202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24</cp:revision>
  <dcterms:created xsi:type="dcterms:W3CDTF">2020-10-04T09:37:00Z</dcterms:created>
  <dcterms:modified xsi:type="dcterms:W3CDTF">2020-11-25T17:30:00Z</dcterms:modified>
</cp:coreProperties>
</file>