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43127" w14:textId="77777777" w:rsidR="00B46BF5" w:rsidRDefault="00464A7D">
      <w:r>
        <w:t>Owners – User Stories</w:t>
      </w:r>
    </w:p>
    <w:p w14:paraId="297E4FCE" w14:textId="77777777" w:rsidR="0013556D" w:rsidRDefault="0013556D" w:rsidP="0013556D">
      <w:pPr>
        <w:pStyle w:val="ListParagraph"/>
        <w:numPr>
          <w:ilvl w:val="0"/>
          <w:numId w:val="1"/>
        </w:numPr>
      </w:pPr>
      <w:r>
        <w:t xml:space="preserve">As an </w:t>
      </w:r>
      <w:proofErr w:type="gramStart"/>
      <w:r>
        <w:t>owner</w:t>
      </w:r>
      <w:proofErr w:type="gramEnd"/>
      <w:r>
        <w:t xml:space="preserve"> I can register as an owner on the website so I can start using the app</w:t>
      </w:r>
    </w:p>
    <w:p w14:paraId="6DC852DF" w14:textId="77777777" w:rsidR="00AA62CB" w:rsidRDefault="00AA62CB" w:rsidP="0013556D">
      <w:pPr>
        <w:pStyle w:val="ListParagraph"/>
        <w:numPr>
          <w:ilvl w:val="0"/>
          <w:numId w:val="1"/>
        </w:numPr>
      </w:pPr>
      <w:r>
        <w:t xml:space="preserve">As an </w:t>
      </w:r>
      <w:proofErr w:type="gramStart"/>
      <w:r>
        <w:t>owner</w:t>
      </w:r>
      <w:proofErr w:type="gramEnd"/>
      <w:r>
        <w:t xml:space="preserve"> I can go through the registration process so that I can start using the app (ID, signing insurance, …)</w:t>
      </w:r>
    </w:p>
    <w:p w14:paraId="39202854" w14:textId="77777777" w:rsidR="0013556D" w:rsidRDefault="0013556D" w:rsidP="0013556D">
      <w:pPr>
        <w:pStyle w:val="ListParagraph"/>
        <w:numPr>
          <w:ilvl w:val="0"/>
          <w:numId w:val="1"/>
        </w:numPr>
      </w:pPr>
      <w:r>
        <w:t xml:space="preserve">As an </w:t>
      </w:r>
      <w:proofErr w:type="gramStart"/>
      <w:r>
        <w:t>owner</w:t>
      </w:r>
      <w:proofErr w:type="gramEnd"/>
      <w:r>
        <w:t xml:space="preserve"> I can register a new car and specify details so that renter s can see my car in the overview</w:t>
      </w:r>
    </w:p>
    <w:p w14:paraId="21B7E6F9" w14:textId="77777777" w:rsidR="0013556D" w:rsidRDefault="0013556D" w:rsidP="0013556D">
      <w:pPr>
        <w:pStyle w:val="ListParagraph"/>
        <w:numPr>
          <w:ilvl w:val="0"/>
          <w:numId w:val="1"/>
        </w:numPr>
      </w:pPr>
      <w:r>
        <w:t xml:space="preserve">As an </w:t>
      </w:r>
      <w:proofErr w:type="gramStart"/>
      <w:r>
        <w:t>owner</w:t>
      </w:r>
      <w:proofErr w:type="gramEnd"/>
      <w:r>
        <w:t xml:space="preserve"> I can specify availability for renting so that users can rent my car</w:t>
      </w:r>
    </w:p>
    <w:p w14:paraId="2724AABC" w14:textId="77777777" w:rsidR="0013556D" w:rsidRDefault="0013556D" w:rsidP="0013556D">
      <w:pPr>
        <w:pStyle w:val="ListParagraph"/>
        <w:numPr>
          <w:ilvl w:val="0"/>
          <w:numId w:val="1"/>
        </w:numPr>
      </w:pPr>
      <w:r>
        <w:t xml:space="preserve">As an </w:t>
      </w:r>
      <w:proofErr w:type="gramStart"/>
      <w:r>
        <w:t>owner</w:t>
      </w:r>
      <w:proofErr w:type="gramEnd"/>
      <w:r>
        <w:t xml:space="preserve"> I can specify price for renting</w:t>
      </w:r>
      <w:r w:rsidR="00F06BCC">
        <w:t xml:space="preserve"> so that users can set the price</w:t>
      </w:r>
    </w:p>
    <w:p w14:paraId="44B6C4B0" w14:textId="77777777" w:rsidR="0013556D" w:rsidRDefault="0013556D" w:rsidP="0013556D">
      <w:pPr>
        <w:pStyle w:val="ListParagraph"/>
        <w:numPr>
          <w:ilvl w:val="0"/>
          <w:numId w:val="1"/>
        </w:numPr>
      </w:pPr>
      <w:r>
        <w:t xml:space="preserve">As an </w:t>
      </w:r>
      <w:proofErr w:type="gramStart"/>
      <w:r>
        <w:t>owner</w:t>
      </w:r>
      <w:proofErr w:type="gramEnd"/>
      <w:r>
        <w:t xml:space="preserve"> I can check the reputation of a renter so that I can decide whether or not I accept the request</w:t>
      </w:r>
    </w:p>
    <w:p w14:paraId="32A47E56" w14:textId="77777777" w:rsidR="0013556D" w:rsidRDefault="0013556D" w:rsidP="0013556D">
      <w:pPr>
        <w:pStyle w:val="ListParagraph"/>
        <w:numPr>
          <w:ilvl w:val="0"/>
          <w:numId w:val="1"/>
        </w:numPr>
      </w:pPr>
      <w:r>
        <w:t xml:space="preserve">As an </w:t>
      </w:r>
      <w:proofErr w:type="gramStart"/>
      <w:r>
        <w:t>owner</w:t>
      </w:r>
      <w:proofErr w:type="gramEnd"/>
      <w:r>
        <w:t xml:space="preserve"> I </w:t>
      </w:r>
      <w:r w:rsidR="00F06BCC">
        <w:t>can access my dashboard (payments and history) of renting so that I can …</w:t>
      </w:r>
    </w:p>
    <w:p w14:paraId="6B8F8062" w14:textId="77777777" w:rsidR="00F06BCC" w:rsidRDefault="00F06BCC" w:rsidP="0013556D">
      <w:pPr>
        <w:pStyle w:val="ListParagraph"/>
        <w:numPr>
          <w:ilvl w:val="0"/>
          <w:numId w:val="1"/>
        </w:numPr>
      </w:pPr>
      <w:r>
        <w:t xml:space="preserve">As an </w:t>
      </w:r>
      <w:proofErr w:type="gramStart"/>
      <w:r>
        <w:t>owner</w:t>
      </w:r>
      <w:proofErr w:type="gramEnd"/>
      <w:r>
        <w:t xml:space="preserve"> I can report damages so that the insurance can start analysing the case</w:t>
      </w:r>
    </w:p>
    <w:p w14:paraId="7B3D12F4" w14:textId="77777777" w:rsidR="00F06BCC" w:rsidRDefault="00F06BCC" w:rsidP="00F06BCC">
      <w:pPr>
        <w:pStyle w:val="ListParagraph"/>
        <w:numPr>
          <w:ilvl w:val="0"/>
          <w:numId w:val="1"/>
        </w:numPr>
      </w:pPr>
      <w:r>
        <w:t xml:space="preserve">As an </w:t>
      </w:r>
      <w:proofErr w:type="gramStart"/>
      <w:r>
        <w:t>owner</w:t>
      </w:r>
      <w:proofErr w:type="gramEnd"/>
      <w:r>
        <w:t xml:space="preserve"> I can review the renter so that …</w:t>
      </w:r>
    </w:p>
    <w:p w14:paraId="710D1572" w14:textId="77777777" w:rsidR="00464A7D" w:rsidRDefault="00464A7D"/>
    <w:p w14:paraId="1DFCAB88" w14:textId="77777777" w:rsidR="00464A7D" w:rsidRDefault="00F06BCC">
      <w:r>
        <w:t>Renters</w:t>
      </w:r>
      <w:r w:rsidR="0013556D">
        <w:t xml:space="preserve"> – User Stories</w:t>
      </w:r>
    </w:p>
    <w:p w14:paraId="014D304A" w14:textId="77777777" w:rsidR="00464A7D" w:rsidRDefault="00F06BCC" w:rsidP="00AA62CB">
      <w:pPr>
        <w:pStyle w:val="ListParagraph"/>
        <w:numPr>
          <w:ilvl w:val="0"/>
          <w:numId w:val="1"/>
        </w:numPr>
      </w:pPr>
      <w:r>
        <w:t xml:space="preserve">As a </w:t>
      </w:r>
      <w:proofErr w:type="gramStart"/>
      <w:r>
        <w:t>renter</w:t>
      </w:r>
      <w:proofErr w:type="gramEnd"/>
      <w:r>
        <w:t xml:space="preserve"> I can register (and go through all the necessary registration docs) so that I can start using the application</w:t>
      </w:r>
    </w:p>
    <w:p w14:paraId="09423CFC" w14:textId="77777777" w:rsidR="00F06BCC" w:rsidRDefault="00F06BCC" w:rsidP="00AA62CB">
      <w:pPr>
        <w:pStyle w:val="ListParagraph"/>
        <w:numPr>
          <w:ilvl w:val="0"/>
          <w:numId w:val="1"/>
        </w:numPr>
      </w:pPr>
      <w:r>
        <w:t xml:space="preserve">As a </w:t>
      </w:r>
      <w:proofErr w:type="gramStart"/>
      <w:r>
        <w:t>renter</w:t>
      </w:r>
      <w:proofErr w:type="gramEnd"/>
      <w:r>
        <w:t xml:space="preserve"> I can see a list of all available cars including availability and price for renting so that I can submit a request for renting</w:t>
      </w:r>
    </w:p>
    <w:p w14:paraId="4D2A4891" w14:textId="77777777" w:rsidR="00F06BCC" w:rsidRDefault="00F06BCC" w:rsidP="00AA62CB">
      <w:pPr>
        <w:pStyle w:val="ListParagraph"/>
        <w:numPr>
          <w:ilvl w:val="0"/>
          <w:numId w:val="1"/>
        </w:numPr>
      </w:pPr>
      <w:r>
        <w:t xml:space="preserve">As a </w:t>
      </w:r>
      <w:proofErr w:type="gramStart"/>
      <w:r>
        <w:t>renter</w:t>
      </w:r>
      <w:proofErr w:type="gramEnd"/>
      <w:r>
        <w:t xml:space="preserve"> I can see the details of the cars and check the reputation of the car and owner and I can contact the owner so that I can ask questions</w:t>
      </w:r>
    </w:p>
    <w:p w14:paraId="6A2ED0C8" w14:textId="77777777" w:rsidR="00F06BCC" w:rsidRDefault="00F06BCC" w:rsidP="00AA62CB">
      <w:pPr>
        <w:pStyle w:val="ListParagraph"/>
        <w:numPr>
          <w:ilvl w:val="0"/>
          <w:numId w:val="1"/>
        </w:numPr>
      </w:pPr>
      <w:r>
        <w:t xml:space="preserve">As a renter </w:t>
      </w:r>
    </w:p>
    <w:p w14:paraId="210C729B" w14:textId="77777777" w:rsidR="00F06BCC" w:rsidRDefault="00F06BCC" w:rsidP="00F06BCC">
      <w:pPr>
        <w:pStyle w:val="ListParagraph"/>
        <w:numPr>
          <w:ilvl w:val="0"/>
          <w:numId w:val="1"/>
        </w:numPr>
      </w:pPr>
      <w:r>
        <w:t xml:space="preserve">As a </w:t>
      </w:r>
      <w:proofErr w:type="gramStart"/>
      <w:r>
        <w:t>renter</w:t>
      </w:r>
      <w:proofErr w:type="gramEnd"/>
      <w:r>
        <w:t xml:space="preserve"> I can report an accident or damages, so that the</w:t>
      </w:r>
      <w:r>
        <w:t xml:space="preserve"> insurance can start analysing the case</w:t>
      </w:r>
    </w:p>
    <w:p w14:paraId="75957800" w14:textId="77777777" w:rsidR="00F06BCC" w:rsidRDefault="00F06BCC" w:rsidP="00F06BCC">
      <w:pPr>
        <w:pStyle w:val="ListParagraph"/>
        <w:numPr>
          <w:ilvl w:val="0"/>
          <w:numId w:val="1"/>
        </w:numPr>
      </w:pPr>
      <w:r>
        <w:t xml:space="preserve">As a </w:t>
      </w:r>
      <w:proofErr w:type="gramStart"/>
      <w:r>
        <w:t>renter</w:t>
      </w:r>
      <w:proofErr w:type="gramEnd"/>
      <w:r>
        <w:t xml:space="preserve"> I can access my dashboard (payments and history) of renting so that I can …</w:t>
      </w:r>
    </w:p>
    <w:p w14:paraId="02299416" w14:textId="77777777" w:rsidR="00F06BCC" w:rsidRDefault="00F06BCC" w:rsidP="00AA62CB">
      <w:pPr>
        <w:pStyle w:val="ListParagraph"/>
        <w:numPr>
          <w:ilvl w:val="0"/>
          <w:numId w:val="1"/>
        </w:numPr>
      </w:pPr>
      <w:r>
        <w:t xml:space="preserve">As a </w:t>
      </w:r>
      <w:proofErr w:type="gramStart"/>
      <w:r>
        <w:t>renter</w:t>
      </w:r>
      <w:proofErr w:type="gramEnd"/>
      <w:r>
        <w:t xml:space="preserve"> I can cancel the reservation so that I can </w:t>
      </w:r>
      <w:proofErr w:type="spellStart"/>
      <w:r>
        <w:t>cancle</w:t>
      </w:r>
      <w:proofErr w:type="spellEnd"/>
      <w:r>
        <w:t xml:space="preserve"> the reservation</w:t>
      </w:r>
    </w:p>
    <w:p w14:paraId="1022BBAE" w14:textId="77777777" w:rsidR="00F06BCC" w:rsidRDefault="00F06BCC" w:rsidP="00AA62CB">
      <w:pPr>
        <w:pStyle w:val="ListParagraph"/>
        <w:numPr>
          <w:ilvl w:val="0"/>
          <w:numId w:val="1"/>
        </w:numPr>
      </w:pPr>
      <w:r>
        <w:t xml:space="preserve">As an </w:t>
      </w:r>
      <w:proofErr w:type="gramStart"/>
      <w:r>
        <w:t>owner</w:t>
      </w:r>
      <w:proofErr w:type="gramEnd"/>
      <w:r>
        <w:t xml:space="preserve"> I can review the car and the owner so that ….</w:t>
      </w:r>
    </w:p>
    <w:p w14:paraId="1F86B1B8" w14:textId="77777777" w:rsidR="00414D03" w:rsidRDefault="00414D03">
      <w:bookmarkStart w:id="0" w:name="_GoBack"/>
      <w:bookmarkEnd w:id="0"/>
    </w:p>
    <w:p w14:paraId="0D5CB078" w14:textId="77777777" w:rsidR="00414D03" w:rsidRDefault="00414D03">
      <w:r>
        <w:t>Renting Model</w:t>
      </w:r>
    </w:p>
    <w:p w14:paraId="37EAB027" w14:textId="77777777" w:rsidR="00414D03" w:rsidRDefault="00414D03" w:rsidP="00414D03">
      <w:pPr>
        <w:pStyle w:val="ListParagraph"/>
        <w:numPr>
          <w:ilvl w:val="0"/>
          <w:numId w:val="1"/>
        </w:numPr>
      </w:pPr>
      <w:r>
        <w:t xml:space="preserve">Price depends on </w:t>
      </w:r>
      <w:proofErr w:type="spellStart"/>
      <w:r>
        <w:t>milage</w:t>
      </w:r>
      <w:proofErr w:type="spellEnd"/>
      <w:r>
        <w:t xml:space="preserve">, duration and one-off starting level </w:t>
      </w:r>
    </w:p>
    <w:p w14:paraId="4174A9BA" w14:textId="77777777" w:rsidR="00AA62CB" w:rsidRDefault="00AA62CB" w:rsidP="00414D03">
      <w:pPr>
        <w:pStyle w:val="ListParagraph"/>
        <w:numPr>
          <w:ilvl w:val="0"/>
          <w:numId w:val="1"/>
        </w:numPr>
      </w:pPr>
      <w:r>
        <w:t>Cancellation policy – you lose the one-off price</w:t>
      </w:r>
    </w:p>
    <w:p w14:paraId="33A00B14" w14:textId="77777777" w:rsidR="00414D03" w:rsidRDefault="00414D03" w:rsidP="00414D03">
      <w:pPr>
        <w:pStyle w:val="ListParagraph"/>
        <w:numPr>
          <w:ilvl w:val="0"/>
          <w:numId w:val="1"/>
        </w:numPr>
      </w:pPr>
      <w:r>
        <w:t>Rents per half-day / days</w:t>
      </w:r>
    </w:p>
    <w:p w14:paraId="1DD5D52F" w14:textId="77777777" w:rsidR="00414D03" w:rsidRDefault="00414D03" w:rsidP="00414D03">
      <w:pPr>
        <w:pStyle w:val="ListParagraph"/>
        <w:numPr>
          <w:ilvl w:val="0"/>
          <w:numId w:val="1"/>
        </w:numPr>
      </w:pPr>
      <w:r>
        <w:t>Insurance is covered by us</w:t>
      </w:r>
    </w:p>
    <w:p w14:paraId="2F603A87" w14:textId="77777777" w:rsidR="00414D03" w:rsidRDefault="00414D03" w:rsidP="00414D03">
      <w:pPr>
        <w:pStyle w:val="ListParagraph"/>
        <w:numPr>
          <w:ilvl w:val="0"/>
          <w:numId w:val="1"/>
        </w:numPr>
      </w:pPr>
      <w:r>
        <w:t xml:space="preserve">Renters </w:t>
      </w:r>
      <w:r w:rsidR="00571EFD">
        <w:t xml:space="preserve">and owners sign </w:t>
      </w:r>
      <w:proofErr w:type="spellStart"/>
      <w:proofErr w:type="gramStart"/>
      <w:r w:rsidR="00571EFD">
        <w:t>a</w:t>
      </w:r>
      <w:proofErr w:type="spellEnd"/>
      <w:r w:rsidR="00571EFD">
        <w:t xml:space="preserve"> our</w:t>
      </w:r>
      <w:proofErr w:type="gramEnd"/>
      <w:r w:rsidR="00571EFD">
        <w:t xml:space="preserve"> renting </w:t>
      </w:r>
      <w:r>
        <w:t>contract</w:t>
      </w:r>
    </w:p>
    <w:p w14:paraId="19B20757" w14:textId="77777777" w:rsidR="00414D03" w:rsidRDefault="00571EFD" w:rsidP="00414D03">
      <w:pPr>
        <w:pStyle w:val="ListParagraph"/>
        <w:numPr>
          <w:ilvl w:val="0"/>
          <w:numId w:val="1"/>
        </w:numPr>
      </w:pPr>
      <w:r>
        <w:t>Renters get a full tank and return the car with a full tank</w:t>
      </w:r>
    </w:p>
    <w:p w14:paraId="5DD05438" w14:textId="77777777" w:rsidR="00571EFD" w:rsidRDefault="00571EFD" w:rsidP="00414D03">
      <w:pPr>
        <w:pStyle w:val="ListParagraph"/>
        <w:numPr>
          <w:ilvl w:val="0"/>
          <w:numId w:val="1"/>
        </w:numPr>
      </w:pPr>
      <w:r>
        <w:t>Fines will be paid by renters</w:t>
      </w:r>
    </w:p>
    <w:p w14:paraId="1C3BCA5A" w14:textId="77777777" w:rsidR="00571EFD" w:rsidRDefault="00AA62CB" w:rsidP="00414D03">
      <w:pPr>
        <w:pStyle w:val="ListParagraph"/>
        <w:numPr>
          <w:ilvl w:val="0"/>
          <w:numId w:val="1"/>
        </w:numPr>
      </w:pPr>
      <w:r>
        <w:t>Owners and renters need to provide their IDs and renters need to provide their driver license</w:t>
      </w:r>
    </w:p>
    <w:p w14:paraId="3CCEA8A6" w14:textId="77777777" w:rsidR="00AA62CB" w:rsidRDefault="00AA62CB" w:rsidP="00414D03">
      <w:pPr>
        <w:pStyle w:val="ListParagraph"/>
        <w:numPr>
          <w:ilvl w:val="0"/>
          <w:numId w:val="1"/>
        </w:numPr>
      </w:pPr>
      <w:r>
        <w:t>Only the renters can drive the car</w:t>
      </w:r>
    </w:p>
    <w:p w14:paraId="5F28CCDB" w14:textId="77777777" w:rsidR="00AA62CB" w:rsidRDefault="00AA62CB" w:rsidP="00414D03">
      <w:pPr>
        <w:pStyle w:val="ListParagraph"/>
        <w:numPr>
          <w:ilvl w:val="0"/>
          <w:numId w:val="1"/>
        </w:numPr>
      </w:pPr>
      <w:r>
        <w:t xml:space="preserve">Renters pay at the end but we make a reserve-deposit on the </w:t>
      </w:r>
      <w:proofErr w:type="spellStart"/>
      <w:r>
        <w:t>creditcard</w:t>
      </w:r>
      <w:proofErr w:type="spellEnd"/>
    </w:p>
    <w:p w14:paraId="3B47E49F" w14:textId="77777777" w:rsidR="00AA62CB" w:rsidRDefault="00F06BCC" w:rsidP="00414D03">
      <w:pPr>
        <w:pStyle w:val="ListParagraph"/>
        <w:numPr>
          <w:ilvl w:val="0"/>
          <w:numId w:val="1"/>
        </w:numPr>
      </w:pPr>
      <w:r>
        <w:t>We take 30% of the renting price</w:t>
      </w:r>
    </w:p>
    <w:sectPr w:rsidR="00AA62CB" w:rsidSect="00D32F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52183"/>
    <w:multiLevelType w:val="hybridMultilevel"/>
    <w:tmpl w:val="526A085C"/>
    <w:lvl w:ilvl="0" w:tplc="5344A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F5"/>
    <w:rsid w:val="000A47B9"/>
    <w:rsid w:val="0013556D"/>
    <w:rsid w:val="00414D03"/>
    <w:rsid w:val="00464A7D"/>
    <w:rsid w:val="00571EFD"/>
    <w:rsid w:val="00AA62CB"/>
    <w:rsid w:val="00B46BF5"/>
    <w:rsid w:val="00C01BD2"/>
    <w:rsid w:val="00D32F58"/>
    <w:rsid w:val="00F06BCC"/>
    <w:rsid w:val="00F2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4A5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Rits (imec)</dc:creator>
  <cp:keywords/>
  <dc:description/>
  <cp:lastModifiedBy>Olivier Rits (imec)</cp:lastModifiedBy>
  <cp:revision>1</cp:revision>
  <dcterms:created xsi:type="dcterms:W3CDTF">2020-02-24T09:39:00Z</dcterms:created>
  <dcterms:modified xsi:type="dcterms:W3CDTF">2020-02-24T11:20:00Z</dcterms:modified>
</cp:coreProperties>
</file>