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107-Б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107-Б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107-Б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107-Б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&gt;По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&lt; &gt;      
&lt; &gt;&lt; tro g&gt;Структура курса
&lt; &gt;Общий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&lt; &gt;      
&lt; &gt;&lt; tro g&gt;№
&lt; &gt;&lt; tro g&gt;Тема
&lt; &gt;&lt; tro g&gt;Содержание 
&lt; &gt;&lt; tro g&gt;Форма подачи
&lt; &gt;&lt; tro g&gt;Кол-во часов
&lt; &gt;&lt; tro g&gt;Домашнее задание
&lt; &gt;&lt; tro g&gt;Ссылки
&lt; &gt;i
&lt; &gt;Введение
&lt; &gt;1
&lt; &gt;Введение в специальность
&lt; &gt;Что такое копирайтинг?
&lt; &gt;О профессии
&lt; &gt;Где может работать копирайтер?
&lt; &gt;Какими качествами должен обладать копирайтер?
&lt; &gt;Главные законы копирайтинга
&lt; &gt;Видео
&lt; &gt;1
&lt; &gt;Эссе на тему  laquo Какими должны быть мои тексты? raquo   500-2000 символов 
&lt; &gt;      
&lt; &gt;ii
&lt; &gt;Копирайтинг для соцсетей
&lt; &gt;2
&lt; &gt;Копирайтинг для социальных сетей
&lt; &gt;Что важно для копирайтера при работе с соцсетями?
&lt; &gt;Чем отличается обычный копирайтинг от копирайтинга для соцсетей?
&lt; &gt;Жанры текстов в социальных сетях
&lt; &gt;Правила копирайтера соцсетей
&lt; &gt;Разница между социальными сетями  I  tagram, Face ook, YouTu e 
&lt; &gt;Презентация
&lt; &gt;1
&lt; &gt;Повторить пройденный материал
&lt; &gt;Выбрать свой жанр текста
&lt; &gt;      
&lt; &gt;3
&lt; &gt;Ведение аккаунта
&lt; &gt;      
&lt; &gt;Оптимальное количество постов, сториз для поддержания активности
&lt; &gt;Методы поддержания активности, и вовлеченности аудитории  рубрики, инфо-поводы 
&lt; &gt;Видео
&lt; &gt;1
&lt; &gt;Написать посты с заголовками по контент плану
&lt; &gt;Придумать 1 рубрику
&lt; &gt;      
&lt; &gt;4
&lt; &gt;Заголовки в социальных сетях
&lt; &gt;Виды заголовков
&lt; &gt;Техника 4U
&lt; &gt;Советы для составления заголовков
&lt; &gt;Метафоры в заголовках
&lt; &gt;Презентация
&lt; &gt;1
&lt; &gt;Придумать и написать заголовки по каждому виду
&lt; &gt; laquo 100 легендарных заголовков, которые принесли своим создателям миллионы raquo 
&lt; &gt;htt  ://textura.u 13.li t-ma age.com/track/click?u=24c799c6827ca3c f7025f55a am  id=a5c17d dd4 am  e= 8865 eae7
&lt; &gt;htt  ://textura.u 13.li t-ma age.com/track/click?u=24c799c6827ca3c f7025f55a am  id=f69a723c0a am  e= 8865 eae7
&lt; &gt;htt  ://textura.u 13.li t-ma age.com/track/click?u=24c799c6827ca3c f7025f55a am  id=74292d5f86 am  e= 8865 eae7
&lt; &gt;      
&lt; &gt;5
&lt; &gt;Создание контент плана для социальных сетей
&lt; &gt;      
&lt; &gt;Что такое контент план?
&lt; &gt;Базовое содержание контент плана
&lt; &gt;Зачем делать контент план?
&lt; &gt;Основные типы контента в соцсетях
&lt; &gt;Презентация
&lt; &gt;1
&lt; &gt;1.                               Создать контент план на 2 недели
&lt; &gt;2.                               Выбрать 3 типа контента, написать к ним текст с заголовками
&lt; &gt;      
&lt; &gt;6
&lt; &gt;Структура текста
&lt; &gt;      
&lt; &gt;Основная структура текста для соцсетей
&lt; &gt;Примеры текстов
&lt; &gt;Презентация
&lt; &gt;1
&lt; &gt;Написать 1 текст по структуре
&lt; &gt;      
&lt; &gt;7
&lt; &gt;Сторителлинг
&lt; &gt;Что такое сторителлинг?
&lt; &gt;Структура сторителлинга
&lt; &gt;Критерии хорошего сторителлинга
&lt; &gt;Презентация
&lt; &gt;1
&lt; &gt;Написать 1 сторителлинг на любую тему
&lt; &gt;Книги:
&lt; &gt; laquo Сторителлинг. Как использовать силу историй raquo . Автора - Аннет Симмонс.
&lt; &gt; laquo Мастер историй. Увлекай, убеждай, вдохновляй raquo . Автора - Пол Смит.
&lt; &gt;8
&lt; &gt;Сокращение текстов
&lt; &gt;      
&lt; &gt;Зачем сокращать текст?
&lt; &gt;Основные правила сокращения
&lt; &gt;Презентация
&lt; &gt;1
&lt; &gt;1.                               Сократить текст
&lt; &gt;2.                               Сократить сторителлинг с урока №7
&lt; &gt;3.                               Описать свою жизнь в 6-9 словах
&lt; &gt;      
&lt; &gt;1.Список из 70 штампов: htt  ://textura.u 13.li t-ma age.com/track/click?u=24c799c6827ca3c f7025f55a am  id=176edc2a29 am  e= 8865 eae7
&lt; &gt;2.Про канцеляриты: htt ://www.lit ravka.com/ age /u eful/ka t eliarit.html
&lt; &gt;3.Истории из 6 слов: htt  ://www.adme.ru/tvorche tvo- i ateli/ra  kazy-v-6- lov-v-kotoryh-zaklyuche a-i toriya-dli oyu-v-zhiz -1471365/
&lt; &gt;9
&lt; &gt;Продающие тексты
&lt; &gt;      
&lt; &gt;Базовая структура продающего текста
&lt; &gt;Подготовка к продающему контенту
&lt; &gt;Продающие заголовки
&lt; &gt;Призыв к действию
&lt; &gt;Дополнительные элементы продающего контента
&lt; &gt;Презентация
&lt; &gt;1
&lt; &gt;Написать 3 продающих текста для 3 разных продуктов или услуг
&lt; &gt;      
&lt; &gt;iii
&lt; &gt;Копирайтинг для видеоконтента
&lt; &gt;10
&lt; &gt;Что такое копирайтинг для видеоконтента?
&lt; &gt;      
&lt; &gt;Введение
&lt; &gt;Виды видеоконтента
&lt; &gt;Структура сценариев  конфликт 
&lt; &gt;Видео
&lt; &gt;1
&lt; &gt;Повторение теории
&lt; &gt;Ознакомление с материалами
&lt; &gt;Ссылки на видео
&lt; &gt;11
&lt; &gt;Копирайтинг для видеоконтента  часть 1 
&lt; &gt;      
&lt; &gt;Анонсовый ролик
&lt; &gt;Проморолик
&lt; &gt;Разбор примеров
&lt; &gt;Презентация
&lt; &gt;1
&lt; &gt;1.                               Ознакомление с материалами
&lt; &gt;2.                               Написать сценарий: промо ролик на для мебельного магазина. Например, про супер удобное кресло
&lt; &gt;3.                               Написать сценарий: анонсовый ролик любого предстоящего спортивного мероприятия
&lt; &gt;4.                               Просмотреть видео
&lt; &gt;Ссылки на видео
&lt; &gt;12
&lt; &gt;Копирайтинг для видеоконтента  часть 2 
&lt; &gt;Имиджевый
&lt; &gt;Рекламный ролик
&lt; &gt;Разбор примеров
&lt; &gt;      
&lt; &gt;Видео
&lt; &gt;1
&lt; &gt;1.                               Написать сценарий: имиджевый ролик на тему единения и дружбы. Показать через продукт
&lt; &gt;2.                               Написать сценарий: рекламный ролик продукта  мобильный телефон или ноутбук 
&lt; &gt;3.                               Просмотреть видео
&lt; &gt;Ссылки на видео
&lt; &gt;13
&lt; &gt;Копирайтинг для видеоконтента  часть 3 
&lt; &gt;      
&lt; &gt;Социальные ролики
&lt; &gt;Обучающие ролики
&lt; &gt;      
&lt; &gt;      
&lt; &gt;Видео
&lt; &gt;1
&lt; &gt;1.                               Придумать идею для социального ролика на свободную тему
&lt; &gt;2.                               Просмотреть видео
&lt; &gt;      
&lt; &gt;Ссылки на видео
&lt; &gt;14
&lt; &gt;Копирайтинг для видеоконтента  часть 4 
&lt; &gt;Информационные ролики
&lt; &gt;Графические/анимационные ролики
&lt; &gt;      
&lt; &gt;Презентация
&lt; &gt;1
&lt; &gt;1.                               Написать сценарий для любого информационного видеоролика
&lt; &gt;2.                               Просмотреть видео
&lt; &gt;Ссылки на видео
&lt; &gt;iv
&lt; &gt;Журналистика
&lt; &gt;15
&lt; &gt;Журналистика
&lt; &gt;Жанры журналистики
&lt; &gt;Правила хорошего интервью
&lt; &gt;      
&lt; &gt;      
&lt; &gt;Разработать сценарий короткого интервью с членом семьи или интересной для вас личности  можно из вашего окружения 
&lt; &gt;      
&lt; &gt;16
&lt; &gt;Работа с информацией
&lt; &gt;Поиск и анализ информации
&lt; &gt;      
&lt; &gt;Презентация
&lt; &gt;1
&lt; &gt;Повторение теории
&lt; &gt;Ознакомление с материалами
&lt; &gt;      
&lt; &gt;17
&lt; &gt;Документальный контент  ч1 
&lt; &gt;Жанры документального кино
&lt; &gt;Презентация
&lt; &gt;1
&lt; &gt;Просмотр видео и чтение материалов
&lt; &gt;      
&lt; &gt;      
&lt; &gt;Ссылки на видео
&lt; &gt;18
&lt; &gt;Документальный контент  ч2 
&lt; &gt;Поиск темы
&lt; &gt;Сценарный план
&lt; &gt;Презентация
&lt; &gt;1
&lt; &gt;Придумать идею для документального фильма
&lt; &gt;Ссылки на видео
&lt; &gt;v
&lt; &gt;Введение в объемный текст
&lt; &gt;19
&lt; &gt;Копирайтинг для крупных площадок
&lt; &gt;      
&lt; &gt;Как начать писать для крупных площадок?
&lt; &gt;Какие площадки есть?&lt; r /&gt;Тезисы для текстов
&lt; &gt;Видео
&lt; &gt;1
&lt; &gt;1.                               Выбрать площадки для которых хотелось бы писать
&lt; &gt;2.                               Написать 5 заголовков и 5 тезисов к заголовкам
&lt; &gt;      
&lt; &gt;vi
&lt; &gt;Дополнение
&lt; &gt;20
&lt; &gt;С какими проблемами сталкивается копирайтер?
&lt; &gt;      
&lt; &gt;Личный опыт копирайтера
&lt; &gt;Регулирование конфликта с заказчиками
&lt; &gt;Оценка своих способностей
&lt; &gt;Видео
&lt; &gt;1
&lt; &gt;Ознакомление с материалами
&lt; &gt;      
&lt; &gt;21
&lt; &gt;Организация своего рабочего процесса
&lt; &gt;Тайм менеджмент
&lt; &gt;Отсеивание лишних задач
&lt; &gt;Расстановка приоритетов
&lt; &gt;Выбор рабочей обстановки
&lt; &gt;Презентация
&lt; &gt;1
&lt; &gt;Разделить ежедневные задачи на три категории
&lt; &gt;1.Формулировка целей htt  ://doc .google.com/docume t/d/1GPPc0  2 camFKQogZ1EEOdti7_UKMXXOeQFdlSTzj4/edit
&lt; &gt;2. Что значит  laquo делать raquo  htt  ://k oftware.livejour al.com/297454.html
&lt; &gt;3. Про контроль деятельности htt  ://ha r.com/ru/com a y/ mart rogre  / log/245587/
&lt; &gt;      
&lt; &gt;22
&lt; &gt;Полезные ресурсы для копирайтера
&lt; &gt;      
&lt; &gt;MS Office Word
&lt; &gt;Онлайн ресурсы для проверки на плагиат
&lt; &gt;Проверка текста на слова паразиты
&lt; &gt;Проверка грамматики и орфографии
&lt; &gt;Презентация
&lt; &gt;1
&lt; &gt;Просмотреть все ссылки
&lt; &gt;www.glvrd.ru
&lt; &gt;www.la guagetool.org/ru/
&lt; &gt;www.онлайн-исправление.рф
&lt; &gt;htt ://www.text.ru/a ti lagiat
&lt; &gt;htt ://www.etxt.ru/a ti 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