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114-Б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114-Б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114-Б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историй&amp;raquo;. Автора - Аннет Симмонс.
 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историй&amp;raquo;. Автора - Аннет Симмонс.
 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