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5DB1" w:rsidRPr="003F5DB1" w:rsidRDefault="003F5DB1">
      <w:pPr>
        <w:rPr>
          <w:b/>
          <w:bCs/>
          <w:sz w:val="32"/>
          <w:szCs w:val="32"/>
          <w:u w:val="single"/>
        </w:rPr>
      </w:pPr>
      <w:r w:rsidRPr="003F5DB1">
        <w:rPr>
          <w:b/>
          <w:bCs/>
          <w:sz w:val="32"/>
          <w:szCs w:val="32"/>
          <w:u w:val="single"/>
        </w:rPr>
        <w:t>Plan of action for web dev</w:t>
      </w:r>
    </w:p>
    <w:p w:rsidR="003F5DB1" w:rsidRDefault="003F5DB1"/>
    <w:p w:rsidR="003F5DB1" w:rsidRDefault="003F5DB1">
      <w:r>
        <w:t>Apply for at least one job per day – figure out an easier way to apply for more jobs more often</w:t>
      </w:r>
    </w:p>
    <w:p w:rsidR="003F5DB1" w:rsidRDefault="003F5DB1"/>
    <w:p w:rsidR="003F5DB1" w:rsidRDefault="003F5DB1">
      <w:r>
        <w:t>Complete the react coursework? – Gives extra qualification</w:t>
      </w:r>
    </w:p>
    <w:p w:rsidR="003F5DB1" w:rsidRDefault="003F5DB1"/>
    <w:p w:rsidR="003F5DB1" w:rsidRDefault="003F5DB1">
      <w:r>
        <w:t xml:space="preserve">Learn WordPress? – Gives employers WordPress experience </w:t>
      </w:r>
    </w:p>
    <w:p w:rsidR="003F5DB1" w:rsidRDefault="003F5DB1">
      <w:r>
        <w:t xml:space="preserve">Learn Shopify? Some employers have asked for </w:t>
      </w:r>
      <w:proofErr w:type="spellStart"/>
      <w:r>
        <w:t>shopify</w:t>
      </w:r>
      <w:proofErr w:type="spellEnd"/>
      <w:r>
        <w:t xml:space="preserve"> experience</w:t>
      </w:r>
    </w:p>
    <w:p w:rsidR="003F5DB1" w:rsidRDefault="003F5DB1"/>
    <w:p w:rsidR="003F5DB1" w:rsidRDefault="003F5DB1">
      <w:r>
        <w:t xml:space="preserve">If end of January and no job – offer to volunteer </w:t>
      </w:r>
    </w:p>
    <w:p w:rsidR="003F5DB1" w:rsidRDefault="003F5DB1"/>
    <w:p w:rsidR="003F5DB1" w:rsidRDefault="003F5DB1"/>
    <w:p w:rsidR="003F5DB1" w:rsidRDefault="003F5DB1"/>
    <w:p w:rsidR="003F5DB1" w:rsidRDefault="003F5DB1"/>
    <w:p w:rsidR="003F5DB1" w:rsidRDefault="003F5DB1">
      <w:r>
        <w:t xml:space="preserve">Podiatry job in Aberdeen? £45 per hour – Need to start before/start may if we are going to do it to be done by may if that is something we decide to do. </w:t>
      </w:r>
    </w:p>
    <w:p w:rsidR="003F5DB1" w:rsidRDefault="003F5DB1"/>
    <w:p w:rsidR="003F5DB1" w:rsidRDefault="003F5DB1"/>
    <w:sectPr w:rsidR="003F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B1"/>
    <w:rsid w:val="003F5DB1"/>
    <w:rsid w:val="006D0B7D"/>
    <w:rsid w:val="00E456E4"/>
    <w:rsid w:val="00F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D77D9"/>
  <w15:chartTrackingRefBased/>
  <w15:docId w15:val="{2D38A21F-E7D4-DA43-8DFF-C4E2252F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Roe </dc:creator>
  <cp:keywords/>
  <dc:description/>
  <cp:lastModifiedBy>Oliver Roe </cp:lastModifiedBy>
  <cp:revision>2</cp:revision>
  <dcterms:created xsi:type="dcterms:W3CDTF">2024-11-26T17:13:00Z</dcterms:created>
  <dcterms:modified xsi:type="dcterms:W3CDTF">2024-12-04T08:11:00Z</dcterms:modified>
</cp:coreProperties>
</file>