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05BA2" w14:textId="2D0CC0F1" w:rsidR="10C50264" w:rsidRDefault="10C50264" w:rsidP="1E41DCDE">
      <w:pPr>
        <w:pStyle w:val="Heading1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Gourmet Delights – Student Workbook</w:t>
      </w:r>
    </w:p>
    <w:p w14:paraId="614242B3" w14:textId="5FA73DC2" w:rsidR="10C50264" w:rsidRDefault="10C50264" w:rsidP="1E41DCDE">
      <w:pPr>
        <w:pStyle w:val="Heading2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Normalisation, Database Design &amp; Viewing Data in HTML</w:t>
      </w:r>
    </w:p>
    <w:p w14:paraId="75EB81FC" w14:textId="6D6361AA" w:rsidR="10C50264" w:rsidRDefault="10C50264" w:rsidP="1E41DCDE">
      <w:pPr>
        <w:pStyle w:val="Heading4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Week 2 – Self-Paced 5-Hour Learning Block</w:t>
      </w:r>
    </w:p>
    <w:p w14:paraId="71622878" w14:textId="646CBCF1" w:rsidR="21939577" w:rsidRDefault="21939577" w:rsidP="1E41DCDE">
      <w:pPr>
        <w:rPr>
          <w:rFonts w:ascii="Calibri" w:eastAsia="Calibri" w:hAnsi="Calibri" w:cs="Calibri"/>
        </w:rPr>
      </w:pPr>
    </w:p>
    <w:p w14:paraId="7FFD5DEB" w14:textId="48EAF982" w:rsidR="10C50264" w:rsidRDefault="10C50264" w:rsidP="1E41DCDE">
      <w:pPr>
        <w:pStyle w:val="Heading2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Welcome to Week 2!</w:t>
      </w:r>
    </w:p>
    <w:p w14:paraId="1F882AC6" w14:textId="55EE8C3B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This week you will learn how real developers structure and organise data so it is fast to search, easy to update and works safely with a real website.</w:t>
      </w:r>
    </w:p>
    <w:p w14:paraId="34FB8A70" w14:textId="77DCF67A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By the end of this workbook, you will be able to:</w:t>
      </w:r>
    </w:p>
    <w:p w14:paraId="24939D0A" w14:textId="0DF2862C" w:rsidR="10C50264" w:rsidRDefault="10C50264" w:rsidP="1E41DCDE">
      <w:pPr>
        <w:pStyle w:val="ListParagraph"/>
        <w:numPr>
          <w:ilvl w:val="0"/>
          <w:numId w:val="26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spot problems in messy data</w:t>
      </w:r>
    </w:p>
    <w:p w14:paraId="325C2E7D" w14:textId="5F4ED12D" w:rsidR="10C50264" w:rsidRDefault="10C50264" w:rsidP="1E41DCDE">
      <w:pPr>
        <w:pStyle w:val="ListParagraph"/>
        <w:numPr>
          <w:ilvl w:val="0"/>
          <w:numId w:val="26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break data into clean, structured tables</w:t>
      </w:r>
    </w:p>
    <w:p w14:paraId="293A74D7" w14:textId="390196FB" w:rsidR="10C50264" w:rsidRDefault="10C50264" w:rsidP="1E41DCDE">
      <w:pPr>
        <w:pStyle w:val="ListParagraph"/>
        <w:numPr>
          <w:ilvl w:val="0"/>
          <w:numId w:val="26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create normalised tables in Supabase</w:t>
      </w:r>
    </w:p>
    <w:p w14:paraId="496B480E" w14:textId="32C49C06" w:rsidR="10C50264" w:rsidRDefault="10C50264" w:rsidP="1E41DCDE">
      <w:pPr>
        <w:pStyle w:val="ListParagraph"/>
        <w:numPr>
          <w:ilvl w:val="0"/>
          <w:numId w:val="26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understand relationships between tables</w:t>
      </w:r>
    </w:p>
    <w:p w14:paraId="45DFBBBD" w14:textId="0CB64211" w:rsidR="10C50264" w:rsidRDefault="10C50264" w:rsidP="1E41DCDE">
      <w:pPr>
        <w:pStyle w:val="ListParagraph"/>
        <w:numPr>
          <w:ilvl w:val="0"/>
          <w:numId w:val="26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view database information inside a webpage</w:t>
      </w:r>
    </w:p>
    <w:p w14:paraId="459D9B84" w14:textId="31AD520C" w:rsidR="10C50264" w:rsidRDefault="10C50264" w:rsidP="1E41DCDE">
      <w:pPr>
        <w:pStyle w:val="ListParagraph"/>
        <w:numPr>
          <w:ilvl w:val="0"/>
          <w:numId w:val="26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present your work on GitHub like a real developer</w:t>
      </w:r>
    </w:p>
    <w:p w14:paraId="0D647DBA" w14:textId="149D05AC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Work through the Blocks at your own speed.</w:t>
      </w:r>
    </w:p>
    <w:p w14:paraId="145D6AD8" w14:textId="51E362D8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If you finish everything, you can move on to </w:t>
      </w:r>
      <w:r w:rsidRPr="1E41DCDE">
        <w:rPr>
          <w:rFonts w:ascii="Calibri" w:eastAsia="Calibri" w:hAnsi="Calibri" w:cs="Calibri"/>
          <w:b/>
          <w:bCs/>
        </w:rPr>
        <w:t>Stretch &amp; Challenge</w:t>
      </w:r>
      <w:r w:rsidRPr="1E41DCDE">
        <w:rPr>
          <w:rFonts w:ascii="Calibri" w:eastAsia="Calibri" w:hAnsi="Calibri" w:cs="Calibri"/>
        </w:rPr>
        <w:t>.</w:t>
      </w:r>
    </w:p>
    <w:p w14:paraId="6D32D953" w14:textId="2B72BB2D" w:rsidR="21939577" w:rsidRDefault="21939577" w:rsidP="1E41DCDE">
      <w:pPr>
        <w:rPr>
          <w:rFonts w:ascii="Calibri" w:eastAsia="Calibri" w:hAnsi="Calibri" w:cs="Calibri"/>
        </w:rPr>
      </w:pPr>
    </w:p>
    <w:p w14:paraId="1053214C" w14:textId="2A681E8F" w:rsidR="10C50264" w:rsidRDefault="10C50264" w:rsidP="718EEEDF">
      <w:pPr>
        <w:pStyle w:val="Heading2"/>
        <w:rPr>
          <w:rFonts w:ascii="Calibri" w:eastAsia="Calibri" w:hAnsi="Calibri" w:cs="Calibri"/>
        </w:rPr>
      </w:pPr>
    </w:p>
    <w:p w14:paraId="22A3DE31" w14:textId="52DE6ABA" w:rsidR="10C50264" w:rsidRDefault="10C50264" w:rsidP="718EEEDF">
      <w:r>
        <w:br w:type="page"/>
      </w:r>
    </w:p>
    <w:p w14:paraId="7B185FFF" w14:textId="7D58ED91" w:rsidR="10C50264" w:rsidRDefault="10C50264" w:rsidP="1E41DCDE">
      <w:pPr>
        <w:pStyle w:val="Heading2"/>
        <w:rPr>
          <w:rFonts w:ascii="Calibri" w:eastAsia="Calibri" w:hAnsi="Calibri" w:cs="Calibri"/>
        </w:rPr>
      </w:pPr>
      <w:r w:rsidRPr="718EEEDF">
        <w:rPr>
          <w:rFonts w:ascii="Calibri" w:eastAsia="Calibri" w:hAnsi="Calibri" w:cs="Calibri"/>
        </w:rPr>
        <w:lastRenderedPageBreak/>
        <w:t>Project Scenario (Read Carefully Before Starting)</w:t>
      </w:r>
    </w:p>
    <w:p w14:paraId="40B46CEF" w14:textId="420EF29F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Gourmet Delights is a company specialising in premium organic food, drinks and cooking experiences. They want to upgrade their digital platform so they can:</w:t>
      </w:r>
    </w:p>
    <w:p w14:paraId="275D99AC" w14:textId="1143ADFC" w:rsidR="10C50264" w:rsidRDefault="10C50264" w:rsidP="1E41DCDE">
      <w:pPr>
        <w:pStyle w:val="ListParagraph"/>
        <w:numPr>
          <w:ilvl w:val="0"/>
          <w:numId w:val="47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recommend recipes based on customers’ tastes</w:t>
      </w:r>
    </w:p>
    <w:p w14:paraId="1A39723D" w14:textId="6E64D749" w:rsidR="10C50264" w:rsidRDefault="10C50264" w:rsidP="1E41DCDE">
      <w:pPr>
        <w:pStyle w:val="ListParagraph"/>
        <w:numPr>
          <w:ilvl w:val="0"/>
          <w:numId w:val="47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track loyalty points for purchases and reviews</w:t>
      </w:r>
    </w:p>
    <w:p w14:paraId="105D2CCB" w14:textId="2CA07F6F" w:rsidR="10C50264" w:rsidRDefault="10C50264" w:rsidP="1E41DCDE">
      <w:pPr>
        <w:pStyle w:val="ListParagraph"/>
        <w:numPr>
          <w:ilvl w:val="0"/>
          <w:numId w:val="47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offer live and recorded cooking classes</w:t>
      </w:r>
    </w:p>
    <w:p w14:paraId="14089AFC" w14:textId="37E3BF89" w:rsidR="10C50264" w:rsidRDefault="10C50264" w:rsidP="1E41DCDE">
      <w:pPr>
        <w:pStyle w:val="ListParagraph"/>
        <w:numPr>
          <w:ilvl w:val="0"/>
          <w:numId w:val="47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connect ingredients and recipes together</w:t>
      </w:r>
    </w:p>
    <w:p w14:paraId="740CA921" w14:textId="728A8A0A" w:rsidR="10C50264" w:rsidRDefault="10C50264" w:rsidP="1E41DCDE">
      <w:pPr>
        <w:pStyle w:val="ListParagraph"/>
        <w:numPr>
          <w:ilvl w:val="0"/>
          <w:numId w:val="47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support custom subscription boxes</w:t>
      </w:r>
    </w:p>
    <w:p w14:paraId="5BC55004" w14:textId="34C6763B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To build this system, they need a </w:t>
      </w:r>
      <w:r w:rsidRPr="1E41DCDE">
        <w:rPr>
          <w:rFonts w:ascii="Calibri" w:eastAsia="Calibri" w:hAnsi="Calibri" w:cs="Calibri"/>
          <w:b/>
          <w:bCs/>
        </w:rPr>
        <w:t>properly normalised database</w:t>
      </w:r>
      <w:r w:rsidRPr="1E41DCDE">
        <w:rPr>
          <w:rFonts w:ascii="Calibri" w:eastAsia="Calibri" w:hAnsi="Calibri" w:cs="Calibri"/>
        </w:rPr>
        <w:t>.</w:t>
      </w:r>
    </w:p>
    <w:p w14:paraId="20347F22" w14:textId="67E58806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This is what YOU will build the foundations for today.</w:t>
      </w:r>
    </w:p>
    <w:p w14:paraId="48B8FFC0" w14:textId="709A53BF" w:rsidR="21939577" w:rsidRDefault="21939577" w:rsidP="1E41DCDE">
      <w:pPr>
        <w:rPr>
          <w:rFonts w:ascii="Calibri" w:eastAsia="Calibri" w:hAnsi="Calibri" w:cs="Calibri"/>
        </w:rPr>
      </w:pPr>
    </w:p>
    <w:p w14:paraId="692F5E35" w14:textId="4D78F99E" w:rsidR="10C50264" w:rsidRDefault="10C50264" w:rsidP="1E41DCDE">
      <w:pPr>
        <w:pStyle w:val="Heading2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BLOCK 0 – Understanding the Scenario</w:t>
      </w:r>
    </w:p>
    <w:p w14:paraId="55B36480" w14:textId="0D5EEC14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Before we design anything, let’s understand the problem.</w:t>
      </w:r>
    </w:p>
    <w:p w14:paraId="06963E6E" w14:textId="4AF3978E" w:rsidR="10C50264" w:rsidRDefault="10C50264" w:rsidP="1E41DCDE">
      <w:pPr>
        <w:pStyle w:val="Heading3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Task 0.1 – Identify the “things” (entities) Gourmet Delights must store</w:t>
      </w:r>
    </w:p>
    <w:p w14:paraId="28213D94" w14:textId="4B8093A0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Think of all the things the system needs to keep track of. Examples: customers, recipes…</w:t>
      </w:r>
    </w:p>
    <w:p w14:paraId="57FC7170" w14:textId="15B5ACD8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Write at least </w:t>
      </w:r>
      <w:r w:rsidRPr="1E41DCDE">
        <w:rPr>
          <w:rFonts w:ascii="Calibri" w:eastAsia="Calibri" w:hAnsi="Calibri" w:cs="Calibri"/>
          <w:b/>
          <w:bCs/>
        </w:rPr>
        <w:t>five</w:t>
      </w:r>
      <w:r w:rsidRPr="1E41DCDE">
        <w:rPr>
          <w:rFonts w:ascii="Calibri" w:eastAsia="Calibri" w:hAnsi="Calibri" w:cs="Calibri"/>
        </w:rPr>
        <w:t>:</w:t>
      </w:r>
    </w:p>
    <w:p w14:paraId="772930C9" w14:textId="7A07C020" w:rsidR="00452BFF" w:rsidRPr="00452BFF" w:rsidRDefault="00452BFF" w:rsidP="00452BFF">
      <w:pPr>
        <w:pStyle w:val="ListParagraph"/>
        <w:numPr>
          <w:ilvl w:val="0"/>
          <w:numId w:val="46"/>
        </w:num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Customer information</w:t>
      </w:r>
    </w:p>
    <w:p w14:paraId="25C3C0BA" w14:textId="20B931E3" w:rsidR="21939577" w:rsidRDefault="00452BFF" w:rsidP="1E41DCDE">
      <w:pPr>
        <w:pStyle w:val="ListParagraph"/>
        <w:numPr>
          <w:ilvl w:val="0"/>
          <w:numId w:val="46"/>
        </w:num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Past ordered things on each </w:t>
      </w:r>
      <w:r w:rsidR="007747CB">
        <w:rPr>
          <w:rFonts w:ascii="Calibri" w:eastAsia="Calibri" w:hAnsi="Calibri" w:cs="Calibri"/>
        </w:rPr>
        <w:t>account</w:t>
      </w:r>
    </w:p>
    <w:p w14:paraId="425C41E3" w14:textId="3CF98F60" w:rsidR="21939577" w:rsidRDefault="007747CB" w:rsidP="1E41DCDE">
      <w:pPr>
        <w:pStyle w:val="ListParagraph"/>
        <w:numPr>
          <w:ilvl w:val="0"/>
          <w:numId w:val="46"/>
        </w:num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Recipes for meals</w:t>
      </w:r>
    </w:p>
    <w:p w14:paraId="7BD7D2EF" w14:textId="29FC15D7" w:rsidR="21939577" w:rsidRDefault="001E2DDA" w:rsidP="1E41DCDE">
      <w:pPr>
        <w:pStyle w:val="ListParagraph"/>
        <w:numPr>
          <w:ilvl w:val="0"/>
          <w:numId w:val="46"/>
        </w:num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Customer preferences</w:t>
      </w:r>
    </w:p>
    <w:p w14:paraId="7701351F" w14:textId="6EE89C29" w:rsidR="21939577" w:rsidRDefault="004C0ACC" w:rsidP="1E41DCDE">
      <w:pPr>
        <w:pStyle w:val="ListParagraph"/>
        <w:numPr>
          <w:ilvl w:val="0"/>
          <w:numId w:val="46"/>
        </w:num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Videos of past cooking classes</w:t>
      </w:r>
    </w:p>
    <w:p w14:paraId="138BBB9B" w14:textId="289FFDB5" w:rsidR="21939577" w:rsidRDefault="21939577" w:rsidP="1E41DCDE">
      <w:pPr>
        <w:rPr>
          <w:rFonts w:ascii="Calibri" w:eastAsia="Calibri" w:hAnsi="Calibri" w:cs="Calibri"/>
        </w:rPr>
      </w:pPr>
    </w:p>
    <w:p w14:paraId="205807B2" w14:textId="3D807931" w:rsidR="10C50264" w:rsidRDefault="10C50264" w:rsidP="1E41DCDE">
      <w:pPr>
        <w:pStyle w:val="Heading3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Task 0.2 – Give one example for each entity</w:t>
      </w:r>
    </w:p>
    <w:p w14:paraId="140E81E7" w14:textId="231F24C1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Example:</w:t>
      </w:r>
    </w:p>
    <w:p w14:paraId="2EE31860" w14:textId="69F405A4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Entity: Recipe → Example: “Organic Lentil Curry”</w:t>
      </w:r>
    </w:p>
    <w:p w14:paraId="1A53F1FD" w14:textId="17DF9458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Fill in: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5"/>
        <w:gridCol w:w="4675"/>
      </w:tblGrid>
      <w:tr w:rsidR="21939577" w14:paraId="25A75150" w14:textId="77777777" w:rsidTr="1E41DCDE">
        <w:trPr>
          <w:trHeight w:val="300"/>
        </w:trPr>
        <w:tc>
          <w:tcPr>
            <w:tcW w:w="4680" w:type="dxa"/>
            <w:shd w:val="clear" w:color="auto" w:fill="0E2841" w:themeFill="text2"/>
          </w:tcPr>
          <w:p w14:paraId="29D6A49D" w14:textId="644853C6" w:rsidR="2202CFF3" w:rsidRDefault="2202CFF3" w:rsidP="1E41DCDE">
            <w:pPr>
              <w:jc w:val="center"/>
              <w:rPr>
                <w:rFonts w:ascii="Calibri" w:eastAsia="Calibri" w:hAnsi="Calibri" w:cs="Calibri"/>
              </w:rPr>
            </w:pPr>
            <w:r w:rsidRPr="1E41DCDE">
              <w:rPr>
                <w:rFonts w:ascii="Calibri" w:eastAsia="Calibri" w:hAnsi="Calibri" w:cs="Calibri"/>
              </w:rPr>
              <w:lastRenderedPageBreak/>
              <w:t>Entity</w:t>
            </w:r>
          </w:p>
        </w:tc>
        <w:tc>
          <w:tcPr>
            <w:tcW w:w="4680" w:type="dxa"/>
            <w:shd w:val="clear" w:color="auto" w:fill="0E2841" w:themeFill="text2"/>
          </w:tcPr>
          <w:p w14:paraId="6027492D" w14:textId="2E3D3B40" w:rsidR="2202CFF3" w:rsidRDefault="2202CFF3" w:rsidP="1E41DCDE">
            <w:pPr>
              <w:jc w:val="center"/>
              <w:rPr>
                <w:rFonts w:ascii="Calibri" w:eastAsia="Calibri" w:hAnsi="Calibri" w:cs="Calibri"/>
              </w:rPr>
            </w:pPr>
            <w:r w:rsidRPr="1E41DCDE">
              <w:rPr>
                <w:rFonts w:ascii="Calibri" w:eastAsia="Calibri" w:hAnsi="Calibri" w:cs="Calibri"/>
              </w:rPr>
              <w:t>Example</w:t>
            </w:r>
          </w:p>
        </w:tc>
      </w:tr>
      <w:tr w:rsidR="21939577" w14:paraId="42D02641" w14:textId="77777777" w:rsidTr="1E41DCDE">
        <w:trPr>
          <w:trHeight w:val="300"/>
        </w:trPr>
        <w:tc>
          <w:tcPr>
            <w:tcW w:w="4680" w:type="dxa"/>
          </w:tcPr>
          <w:p w14:paraId="42BB7B64" w14:textId="55EB33EA" w:rsidR="21939577" w:rsidRDefault="21939577" w:rsidP="1E41DCDE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4680" w:type="dxa"/>
          </w:tcPr>
          <w:p w14:paraId="6E0ECC14" w14:textId="55EB33EA" w:rsidR="21939577" w:rsidRDefault="21939577" w:rsidP="1E41DCDE">
            <w:pPr>
              <w:rPr>
                <w:rFonts w:ascii="Calibri" w:eastAsia="Calibri" w:hAnsi="Calibri" w:cs="Calibri"/>
              </w:rPr>
            </w:pPr>
          </w:p>
        </w:tc>
      </w:tr>
      <w:tr w:rsidR="21939577" w14:paraId="21AA14D6" w14:textId="77777777" w:rsidTr="1E41DCDE">
        <w:trPr>
          <w:trHeight w:val="300"/>
        </w:trPr>
        <w:tc>
          <w:tcPr>
            <w:tcW w:w="4680" w:type="dxa"/>
          </w:tcPr>
          <w:p w14:paraId="3375FD78" w14:textId="0111BF28" w:rsidR="21939577" w:rsidRDefault="21939577" w:rsidP="1E41DCDE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4680" w:type="dxa"/>
          </w:tcPr>
          <w:p w14:paraId="04EC0073" w14:textId="45EC37FB" w:rsidR="21939577" w:rsidRDefault="21939577" w:rsidP="1E41DCDE">
            <w:pPr>
              <w:rPr>
                <w:rFonts w:ascii="Calibri" w:eastAsia="Calibri" w:hAnsi="Calibri" w:cs="Calibri"/>
              </w:rPr>
            </w:pPr>
          </w:p>
        </w:tc>
      </w:tr>
      <w:tr w:rsidR="21939577" w14:paraId="0918A86F" w14:textId="77777777" w:rsidTr="1E41DCDE">
        <w:trPr>
          <w:trHeight w:val="300"/>
        </w:trPr>
        <w:tc>
          <w:tcPr>
            <w:tcW w:w="4680" w:type="dxa"/>
          </w:tcPr>
          <w:p w14:paraId="547E5886" w14:textId="11203799" w:rsidR="21939577" w:rsidRDefault="21939577" w:rsidP="1E41DCDE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4680" w:type="dxa"/>
          </w:tcPr>
          <w:p w14:paraId="0D59E1B2" w14:textId="26D8F4AE" w:rsidR="21939577" w:rsidRDefault="21939577" w:rsidP="1E41DCDE">
            <w:pPr>
              <w:rPr>
                <w:rFonts w:ascii="Calibri" w:eastAsia="Calibri" w:hAnsi="Calibri" w:cs="Calibri"/>
              </w:rPr>
            </w:pPr>
          </w:p>
        </w:tc>
      </w:tr>
      <w:tr w:rsidR="21939577" w14:paraId="0290D5FF" w14:textId="77777777" w:rsidTr="1E41DCDE">
        <w:trPr>
          <w:trHeight w:val="300"/>
        </w:trPr>
        <w:tc>
          <w:tcPr>
            <w:tcW w:w="4680" w:type="dxa"/>
          </w:tcPr>
          <w:p w14:paraId="024E24D9" w14:textId="60F76BC0" w:rsidR="21939577" w:rsidRDefault="21939577" w:rsidP="1E41DCDE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4680" w:type="dxa"/>
          </w:tcPr>
          <w:p w14:paraId="3B6FBE36" w14:textId="10F6EAD7" w:rsidR="21939577" w:rsidRDefault="21939577" w:rsidP="1E41DCDE">
            <w:pPr>
              <w:rPr>
                <w:rFonts w:ascii="Calibri" w:eastAsia="Calibri" w:hAnsi="Calibri" w:cs="Calibri"/>
              </w:rPr>
            </w:pPr>
          </w:p>
        </w:tc>
      </w:tr>
    </w:tbl>
    <w:p w14:paraId="6FD5712E" w14:textId="13358823" w:rsidR="10C50264" w:rsidRDefault="10C50264" w:rsidP="1E41DCDE">
      <w:pPr>
        <w:pStyle w:val="Heading3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Task 0.3 – Why we cannot store everything in one giant table</w:t>
      </w:r>
    </w:p>
    <w:p w14:paraId="19CF483B" w14:textId="74582A54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Tick all that could go wrong:</w:t>
      </w:r>
    </w:p>
    <w:p w14:paraId="42C723A7" w14:textId="4EE5E550" w:rsidR="10C50264" w:rsidRDefault="10C50264" w:rsidP="1E41DCDE">
      <w:pPr>
        <w:pStyle w:val="ListParagraph"/>
        <w:numPr>
          <w:ilvl w:val="0"/>
          <w:numId w:val="44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Lots of duplicated values</w:t>
      </w:r>
    </w:p>
    <w:p w14:paraId="45C89CBD" w14:textId="7E6BBC35" w:rsidR="10C50264" w:rsidRDefault="10C50264" w:rsidP="1E41DCDE">
      <w:pPr>
        <w:pStyle w:val="ListParagraph"/>
        <w:numPr>
          <w:ilvl w:val="0"/>
          <w:numId w:val="44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Hard to update</w:t>
      </w:r>
    </w:p>
    <w:p w14:paraId="5A30ABA2" w14:textId="71519D08" w:rsidR="10C50264" w:rsidRDefault="10C50264" w:rsidP="1E41DCDE">
      <w:pPr>
        <w:pStyle w:val="ListParagraph"/>
        <w:numPr>
          <w:ilvl w:val="0"/>
          <w:numId w:val="44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Easy to make mistakes</w:t>
      </w:r>
    </w:p>
    <w:p w14:paraId="4FA44C7D" w14:textId="19EF6D6A" w:rsidR="10C50264" w:rsidRDefault="10C50264" w:rsidP="1E41DCDE">
      <w:pPr>
        <w:pStyle w:val="ListParagraph"/>
        <w:numPr>
          <w:ilvl w:val="0"/>
          <w:numId w:val="44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Ingredients typed in different ways</w:t>
      </w:r>
    </w:p>
    <w:p w14:paraId="70A3E79D" w14:textId="1F716427" w:rsidR="10C50264" w:rsidRDefault="10C50264" w:rsidP="1E41DCDE">
      <w:pPr>
        <w:pStyle w:val="ListParagraph"/>
        <w:numPr>
          <w:ilvl w:val="0"/>
          <w:numId w:val="44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Slow to search</w:t>
      </w:r>
    </w:p>
    <w:p w14:paraId="48F62318" w14:textId="4024C795" w:rsidR="10C50264" w:rsidRDefault="10C50264" w:rsidP="1E41DCDE">
      <w:pPr>
        <w:pStyle w:val="ListParagraph"/>
        <w:numPr>
          <w:ilvl w:val="0"/>
          <w:numId w:val="44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One change may break lots of records</w:t>
      </w:r>
    </w:p>
    <w:p w14:paraId="54430BCB" w14:textId="04394369" w:rsidR="10C50264" w:rsidRDefault="10C50264" w:rsidP="1E41DCDE">
      <w:pPr>
        <w:spacing w:before="240" w:after="240"/>
        <w:rPr>
          <w:rFonts w:ascii="Calibri" w:eastAsia="Calibri" w:hAnsi="Calibri" w:cs="Calibri"/>
          <w:b/>
          <w:bCs/>
        </w:rPr>
      </w:pPr>
      <w:r w:rsidRPr="1E41DCDE">
        <w:rPr>
          <w:rFonts w:ascii="Calibri" w:eastAsia="Calibri" w:hAnsi="Calibri" w:cs="Calibri"/>
          <w:b/>
          <w:bCs/>
        </w:rPr>
        <w:t>Explain in your own words why Gourmet Delights needs a clean structure: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21939577" w14:paraId="5617C88C" w14:textId="77777777" w:rsidTr="1E41DCDE">
        <w:trPr>
          <w:trHeight w:val="300"/>
        </w:trPr>
        <w:tc>
          <w:tcPr>
            <w:tcW w:w="9360" w:type="dxa"/>
          </w:tcPr>
          <w:p w14:paraId="474B026F" w14:textId="35414C48" w:rsidR="21939577" w:rsidRDefault="21939577" w:rsidP="1E41DCDE">
            <w:pPr>
              <w:rPr>
                <w:rFonts w:ascii="Calibri" w:eastAsia="Calibri" w:hAnsi="Calibri" w:cs="Calibri"/>
                <w:b/>
                <w:bCs/>
              </w:rPr>
            </w:pPr>
          </w:p>
        </w:tc>
      </w:tr>
    </w:tbl>
    <w:p w14:paraId="355E7510" w14:textId="2C9FDB46" w:rsidR="21939577" w:rsidRDefault="21939577" w:rsidP="1E41DCDE">
      <w:pPr>
        <w:rPr>
          <w:rFonts w:ascii="Calibri" w:eastAsia="Calibri" w:hAnsi="Calibri" w:cs="Calibri"/>
        </w:rPr>
      </w:pPr>
    </w:p>
    <w:p w14:paraId="47B73137" w14:textId="3EE5554D" w:rsidR="296F8352" w:rsidRDefault="296F8352" w:rsidP="1E41DCDE">
      <w:pPr>
        <w:pStyle w:val="Heading2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BLOCK 1 – Understanding Normalisation &amp; Designing Your Database</w:t>
      </w:r>
    </w:p>
    <w:p w14:paraId="1812E9E8" w14:textId="1AA45EF9" w:rsidR="296F8352" w:rsidRDefault="296F8352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Normalisation helps us organise data properly so the system works fast, safely and without duplication.</w:t>
      </w:r>
      <w:r>
        <w:br/>
      </w:r>
      <w:r w:rsidRPr="1E41DCDE">
        <w:rPr>
          <w:rFonts w:ascii="Calibri" w:eastAsia="Calibri" w:hAnsi="Calibri" w:cs="Calibri"/>
        </w:rPr>
        <w:t xml:space="preserve"> This block teaches you how to:</w:t>
      </w:r>
    </w:p>
    <w:p w14:paraId="6DAAA5C5" w14:textId="33E0049A" w:rsidR="296F8352" w:rsidRDefault="296F8352" w:rsidP="1E41DCDE">
      <w:pPr>
        <w:pStyle w:val="ListParagraph"/>
        <w:numPr>
          <w:ilvl w:val="0"/>
          <w:numId w:val="10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spot problems in messy data</w:t>
      </w:r>
    </w:p>
    <w:p w14:paraId="16C014B7" w14:textId="0A945693" w:rsidR="296F8352" w:rsidRDefault="296F8352" w:rsidP="1E41DCDE">
      <w:pPr>
        <w:pStyle w:val="ListParagraph"/>
        <w:numPr>
          <w:ilvl w:val="0"/>
          <w:numId w:val="10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understand entities and attributes</w:t>
      </w:r>
    </w:p>
    <w:p w14:paraId="60D270E4" w14:textId="63B12034" w:rsidR="296F8352" w:rsidRDefault="296F8352" w:rsidP="1E41DCDE">
      <w:pPr>
        <w:pStyle w:val="ListParagraph"/>
        <w:numPr>
          <w:ilvl w:val="0"/>
          <w:numId w:val="10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design better tables</w:t>
      </w:r>
    </w:p>
    <w:p w14:paraId="715217A2" w14:textId="3445F2A3" w:rsidR="296F8352" w:rsidRDefault="296F8352" w:rsidP="1E41DCDE">
      <w:pPr>
        <w:pStyle w:val="ListParagraph"/>
        <w:numPr>
          <w:ilvl w:val="0"/>
          <w:numId w:val="10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understand how tables link together</w:t>
      </w:r>
    </w:p>
    <w:p w14:paraId="40C26F02" w14:textId="493CE253" w:rsidR="296F8352" w:rsidRDefault="296F8352" w:rsidP="1E41DCDE">
      <w:pPr>
        <w:pStyle w:val="ListParagraph"/>
        <w:numPr>
          <w:ilvl w:val="0"/>
          <w:numId w:val="10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prepare your database for use in Supabase</w:t>
      </w:r>
    </w:p>
    <w:p w14:paraId="73C70EE1" w14:textId="0FFD2C64" w:rsidR="296F8352" w:rsidRDefault="296F8352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This will prepare you for building your Gourmet Delights database.</w:t>
      </w:r>
    </w:p>
    <w:p w14:paraId="1DFD0E41" w14:textId="18418115" w:rsidR="21939577" w:rsidRDefault="21939577" w:rsidP="1E41DCDE">
      <w:pPr>
        <w:rPr>
          <w:rFonts w:ascii="Calibri" w:eastAsia="Calibri" w:hAnsi="Calibri" w:cs="Calibri"/>
        </w:rPr>
      </w:pPr>
    </w:p>
    <w:p w14:paraId="4B8217B8" w14:textId="7E3FBE6C" w:rsidR="296F8352" w:rsidRDefault="296F8352" w:rsidP="1E41DCDE">
      <w:pPr>
        <w:pStyle w:val="Heading3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lastRenderedPageBreak/>
        <w:t>1.1 The 10-Row Messy Dataset</w:t>
      </w:r>
    </w:p>
    <w:p w14:paraId="69B185CD" w14:textId="7F7D1916" w:rsidR="296F8352" w:rsidRDefault="296F8352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Look at this messy data below.</w:t>
      </w:r>
      <w:r>
        <w:br/>
      </w:r>
      <w:r w:rsidRPr="1E41DCDE">
        <w:rPr>
          <w:rFonts w:ascii="Calibri" w:eastAsia="Calibri" w:hAnsi="Calibri" w:cs="Calibri"/>
        </w:rPr>
        <w:t xml:space="preserve"> This is similar to the kind of spreadsheet that Gourmet Delights </w:t>
      </w:r>
      <w:r w:rsidRPr="1E41DCDE">
        <w:rPr>
          <w:rFonts w:ascii="Calibri" w:eastAsia="Calibri" w:hAnsi="Calibri" w:cs="Calibri"/>
          <w:i/>
          <w:iCs/>
        </w:rPr>
        <w:t>should not</w:t>
      </w:r>
      <w:r w:rsidRPr="1E41DCDE">
        <w:rPr>
          <w:rFonts w:ascii="Calibri" w:eastAsia="Calibri" w:hAnsi="Calibri" w:cs="Calibri"/>
        </w:rPr>
        <w:t xml:space="preserve"> use:</w:t>
      </w:r>
    </w:p>
    <w:tbl>
      <w:tblPr>
        <w:tblStyle w:val="TableGridLight"/>
        <w:tblW w:w="9538" w:type="dxa"/>
        <w:tblLook w:val="06A0" w:firstRow="1" w:lastRow="0" w:firstColumn="1" w:lastColumn="0" w:noHBand="1" w:noVBand="1"/>
      </w:tblPr>
      <w:tblGrid>
        <w:gridCol w:w="1237"/>
        <w:gridCol w:w="1387"/>
        <w:gridCol w:w="1271"/>
        <w:gridCol w:w="1319"/>
        <w:gridCol w:w="1271"/>
        <w:gridCol w:w="1233"/>
        <w:gridCol w:w="1820"/>
      </w:tblGrid>
      <w:tr w:rsidR="21939577" w14:paraId="3111C4B7" w14:textId="77777777" w:rsidTr="1E41DCDE">
        <w:trPr>
          <w:trHeight w:val="300"/>
        </w:trPr>
        <w:tc>
          <w:tcPr>
            <w:tcW w:w="1120" w:type="dxa"/>
            <w:vAlign w:val="center"/>
          </w:tcPr>
          <w:p w14:paraId="0AE393EF" w14:textId="167C6353" w:rsidR="21939577" w:rsidRDefault="21939577" w:rsidP="1E41DCDE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user_name</w:t>
            </w:r>
          </w:p>
        </w:tc>
        <w:tc>
          <w:tcPr>
            <w:tcW w:w="1526" w:type="dxa"/>
            <w:vAlign w:val="center"/>
          </w:tcPr>
          <w:p w14:paraId="5A5371F4" w14:textId="4C6D4E32" w:rsidR="21939577" w:rsidRDefault="21939577" w:rsidP="1E41DCDE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recipe</w:t>
            </w:r>
          </w:p>
        </w:tc>
        <w:tc>
          <w:tcPr>
            <w:tcW w:w="1169" w:type="dxa"/>
            <w:vAlign w:val="center"/>
          </w:tcPr>
          <w:p w14:paraId="2BE924F9" w14:textId="62A9B312" w:rsidR="21939577" w:rsidRDefault="21939577" w:rsidP="1E41DCDE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ingredient1</w:t>
            </w:r>
          </w:p>
        </w:tc>
        <w:tc>
          <w:tcPr>
            <w:tcW w:w="1340" w:type="dxa"/>
            <w:vAlign w:val="center"/>
          </w:tcPr>
          <w:p w14:paraId="002CD75F" w14:textId="0D4BB674" w:rsidR="21939577" w:rsidRDefault="21939577" w:rsidP="1E41DCDE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ingredient2</w:t>
            </w:r>
          </w:p>
        </w:tc>
        <w:tc>
          <w:tcPr>
            <w:tcW w:w="1169" w:type="dxa"/>
            <w:vAlign w:val="center"/>
          </w:tcPr>
          <w:p w14:paraId="7114268D" w14:textId="243719C4" w:rsidR="21939577" w:rsidRDefault="21939577" w:rsidP="1E41DCDE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ingredient3</w:t>
            </w:r>
          </w:p>
        </w:tc>
        <w:tc>
          <w:tcPr>
            <w:tcW w:w="1106" w:type="dxa"/>
            <w:vAlign w:val="center"/>
          </w:tcPr>
          <w:p w14:paraId="008C02B4" w14:textId="06AF84A8" w:rsidR="21939577" w:rsidRDefault="21939577" w:rsidP="1E41DCDE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chef_name</w:t>
            </w:r>
          </w:p>
        </w:tc>
        <w:tc>
          <w:tcPr>
            <w:tcW w:w="2108" w:type="dxa"/>
            <w:vAlign w:val="center"/>
          </w:tcPr>
          <w:p w14:paraId="06CCD281" w14:textId="3542A2C1" w:rsidR="21939577" w:rsidRDefault="21939577" w:rsidP="1E41DCDE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class_date</w:t>
            </w:r>
          </w:p>
        </w:tc>
      </w:tr>
      <w:tr w:rsidR="21939577" w14:paraId="75B00D77" w14:textId="77777777" w:rsidTr="1E41DCDE">
        <w:trPr>
          <w:trHeight w:val="300"/>
        </w:trPr>
        <w:tc>
          <w:tcPr>
            <w:tcW w:w="1120" w:type="dxa"/>
            <w:vAlign w:val="center"/>
          </w:tcPr>
          <w:p w14:paraId="02A3F048" w14:textId="487E4808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Sarah</w:t>
            </w:r>
          </w:p>
        </w:tc>
        <w:tc>
          <w:tcPr>
            <w:tcW w:w="1526" w:type="dxa"/>
            <w:vAlign w:val="center"/>
          </w:tcPr>
          <w:p w14:paraId="2F81307A" w14:textId="61A9EE42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Lentil Curry</w:t>
            </w:r>
          </w:p>
        </w:tc>
        <w:tc>
          <w:tcPr>
            <w:tcW w:w="1169" w:type="dxa"/>
            <w:vAlign w:val="center"/>
          </w:tcPr>
          <w:p w14:paraId="0A466BC2" w14:textId="1109ADB6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Lentils</w:t>
            </w:r>
          </w:p>
        </w:tc>
        <w:tc>
          <w:tcPr>
            <w:tcW w:w="1340" w:type="dxa"/>
            <w:vAlign w:val="center"/>
          </w:tcPr>
          <w:p w14:paraId="4F1310D4" w14:textId="02D76E8A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Coconut Milk</w:t>
            </w:r>
          </w:p>
        </w:tc>
        <w:tc>
          <w:tcPr>
            <w:tcW w:w="1169" w:type="dxa"/>
            <w:vAlign w:val="center"/>
          </w:tcPr>
          <w:p w14:paraId="46F94B86" w14:textId="0B077437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Spinach</w:t>
            </w:r>
          </w:p>
        </w:tc>
        <w:tc>
          <w:tcPr>
            <w:tcW w:w="1106" w:type="dxa"/>
            <w:vAlign w:val="center"/>
          </w:tcPr>
          <w:p w14:paraId="52B4EC64" w14:textId="115DBF03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Sam</w:t>
            </w:r>
          </w:p>
        </w:tc>
        <w:tc>
          <w:tcPr>
            <w:tcW w:w="2108" w:type="dxa"/>
            <w:vAlign w:val="center"/>
          </w:tcPr>
          <w:p w14:paraId="4958DFB0" w14:textId="258F6E3D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12/10/24</w:t>
            </w:r>
          </w:p>
        </w:tc>
      </w:tr>
      <w:tr w:rsidR="21939577" w14:paraId="0C137492" w14:textId="77777777" w:rsidTr="1E41DCDE">
        <w:trPr>
          <w:trHeight w:val="300"/>
        </w:trPr>
        <w:tc>
          <w:tcPr>
            <w:tcW w:w="1120" w:type="dxa"/>
            <w:vAlign w:val="center"/>
          </w:tcPr>
          <w:p w14:paraId="57D73B6F" w14:textId="6518504B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Sarah</w:t>
            </w:r>
          </w:p>
        </w:tc>
        <w:tc>
          <w:tcPr>
            <w:tcW w:w="1526" w:type="dxa"/>
            <w:vAlign w:val="center"/>
          </w:tcPr>
          <w:p w14:paraId="27010881" w14:textId="3D365257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Pasta Bake</w:t>
            </w:r>
          </w:p>
        </w:tc>
        <w:tc>
          <w:tcPr>
            <w:tcW w:w="1169" w:type="dxa"/>
            <w:vAlign w:val="center"/>
          </w:tcPr>
          <w:p w14:paraId="3E89C3DB" w14:textId="019314B4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Pasta</w:t>
            </w:r>
          </w:p>
        </w:tc>
        <w:tc>
          <w:tcPr>
            <w:tcW w:w="1340" w:type="dxa"/>
            <w:vAlign w:val="center"/>
          </w:tcPr>
          <w:p w14:paraId="7474C245" w14:textId="0624A401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Cheese</w:t>
            </w:r>
          </w:p>
        </w:tc>
        <w:tc>
          <w:tcPr>
            <w:tcW w:w="1169" w:type="dxa"/>
            <w:vAlign w:val="center"/>
          </w:tcPr>
          <w:p w14:paraId="2DCDCF7A" w14:textId="5FD896C9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Tomatoes</w:t>
            </w:r>
          </w:p>
        </w:tc>
        <w:tc>
          <w:tcPr>
            <w:tcW w:w="1106" w:type="dxa"/>
            <w:vAlign w:val="center"/>
          </w:tcPr>
          <w:p w14:paraId="7B2AA4B2" w14:textId="06AB5170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Sam</w:t>
            </w:r>
          </w:p>
        </w:tc>
        <w:tc>
          <w:tcPr>
            <w:tcW w:w="2108" w:type="dxa"/>
            <w:vAlign w:val="center"/>
          </w:tcPr>
          <w:p w14:paraId="272E5A0E" w14:textId="059DE95F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12/10/24</w:t>
            </w:r>
          </w:p>
        </w:tc>
      </w:tr>
      <w:tr w:rsidR="21939577" w14:paraId="5DEC0E48" w14:textId="77777777" w:rsidTr="1E41DCDE">
        <w:trPr>
          <w:trHeight w:val="300"/>
        </w:trPr>
        <w:tc>
          <w:tcPr>
            <w:tcW w:w="1120" w:type="dxa"/>
            <w:vAlign w:val="center"/>
          </w:tcPr>
          <w:p w14:paraId="6F6E5B58" w14:textId="54123955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Mo</w:t>
            </w:r>
          </w:p>
        </w:tc>
        <w:tc>
          <w:tcPr>
            <w:tcW w:w="1526" w:type="dxa"/>
            <w:vAlign w:val="center"/>
          </w:tcPr>
          <w:p w14:paraId="3C7B0EDA" w14:textId="2629FA00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Berry Smoothie</w:t>
            </w:r>
          </w:p>
        </w:tc>
        <w:tc>
          <w:tcPr>
            <w:tcW w:w="1169" w:type="dxa"/>
            <w:vAlign w:val="center"/>
          </w:tcPr>
          <w:p w14:paraId="02E8C37B" w14:textId="480F0BC0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Berries</w:t>
            </w:r>
          </w:p>
        </w:tc>
        <w:tc>
          <w:tcPr>
            <w:tcW w:w="1340" w:type="dxa"/>
            <w:vAlign w:val="center"/>
          </w:tcPr>
          <w:p w14:paraId="21DBE10F" w14:textId="7E6B73B1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Yoghurt</w:t>
            </w:r>
          </w:p>
        </w:tc>
        <w:tc>
          <w:tcPr>
            <w:tcW w:w="1169" w:type="dxa"/>
            <w:vAlign w:val="center"/>
          </w:tcPr>
          <w:p w14:paraId="2EB05F9E" w14:textId="5897CB34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Honey</w:t>
            </w:r>
          </w:p>
        </w:tc>
        <w:tc>
          <w:tcPr>
            <w:tcW w:w="1106" w:type="dxa"/>
            <w:vAlign w:val="center"/>
          </w:tcPr>
          <w:p w14:paraId="151E58C8" w14:textId="18CEE99B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Jade</w:t>
            </w:r>
          </w:p>
        </w:tc>
        <w:tc>
          <w:tcPr>
            <w:tcW w:w="2108" w:type="dxa"/>
            <w:vAlign w:val="center"/>
          </w:tcPr>
          <w:p w14:paraId="4C8E91B3" w14:textId="31D29A5B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05/10/24</w:t>
            </w:r>
          </w:p>
        </w:tc>
      </w:tr>
      <w:tr w:rsidR="21939577" w14:paraId="385B0BD3" w14:textId="77777777" w:rsidTr="1E41DCDE">
        <w:trPr>
          <w:trHeight w:val="300"/>
        </w:trPr>
        <w:tc>
          <w:tcPr>
            <w:tcW w:w="1120" w:type="dxa"/>
            <w:vAlign w:val="center"/>
          </w:tcPr>
          <w:p w14:paraId="218413E4" w14:textId="2E4F4BCE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Mo</w:t>
            </w:r>
          </w:p>
        </w:tc>
        <w:tc>
          <w:tcPr>
            <w:tcW w:w="1526" w:type="dxa"/>
            <w:vAlign w:val="center"/>
          </w:tcPr>
          <w:p w14:paraId="0FCA4153" w14:textId="5B851466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Lentil Curry</w:t>
            </w:r>
          </w:p>
        </w:tc>
        <w:tc>
          <w:tcPr>
            <w:tcW w:w="1169" w:type="dxa"/>
            <w:vAlign w:val="center"/>
          </w:tcPr>
          <w:p w14:paraId="7ED42FCA" w14:textId="4C450BCF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Lentils</w:t>
            </w:r>
          </w:p>
        </w:tc>
        <w:tc>
          <w:tcPr>
            <w:tcW w:w="1340" w:type="dxa"/>
            <w:vAlign w:val="center"/>
          </w:tcPr>
          <w:p w14:paraId="1F5C25E5" w14:textId="47B9BF2C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Coconut Milk</w:t>
            </w:r>
          </w:p>
        </w:tc>
        <w:tc>
          <w:tcPr>
            <w:tcW w:w="1169" w:type="dxa"/>
            <w:vAlign w:val="center"/>
          </w:tcPr>
          <w:p w14:paraId="55E38FC3" w14:textId="0008371C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Spinach</w:t>
            </w:r>
          </w:p>
        </w:tc>
        <w:tc>
          <w:tcPr>
            <w:tcW w:w="1106" w:type="dxa"/>
            <w:vAlign w:val="center"/>
          </w:tcPr>
          <w:p w14:paraId="4BC0B9B2" w14:textId="61FA3239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Sam</w:t>
            </w:r>
          </w:p>
        </w:tc>
        <w:tc>
          <w:tcPr>
            <w:tcW w:w="2108" w:type="dxa"/>
            <w:vAlign w:val="center"/>
          </w:tcPr>
          <w:p w14:paraId="4CB9B59F" w14:textId="4286777E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12/10/24</w:t>
            </w:r>
          </w:p>
        </w:tc>
      </w:tr>
      <w:tr w:rsidR="21939577" w14:paraId="7B84973C" w14:textId="77777777" w:rsidTr="1E41DCDE">
        <w:trPr>
          <w:trHeight w:val="300"/>
        </w:trPr>
        <w:tc>
          <w:tcPr>
            <w:tcW w:w="1120" w:type="dxa"/>
            <w:vAlign w:val="center"/>
          </w:tcPr>
          <w:p w14:paraId="2C43F0F7" w14:textId="1199E1CD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Priya</w:t>
            </w:r>
          </w:p>
        </w:tc>
        <w:tc>
          <w:tcPr>
            <w:tcW w:w="1526" w:type="dxa"/>
            <w:vAlign w:val="center"/>
          </w:tcPr>
          <w:p w14:paraId="2149EED5" w14:textId="779D8E55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Veg Stir-Fry</w:t>
            </w:r>
          </w:p>
        </w:tc>
        <w:tc>
          <w:tcPr>
            <w:tcW w:w="1169" w:type="dxa"/>
            <w:vAlign w:val="center"/>
          </w:tcPr>
          <w:p w14:paraId="3E1E2CD5" w14:textId="6CDE9540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Broccoli</w:t>
            </w:r>
          </w:p>
        </w:tc>
        <w:tc>
          <w:tcPr>
            <w:tcW w:w="1340" w:type="dxa"/>
            <w:vAlign w:val="center"/>
          </w:tcPr>
          <w:p w14:paraId="293DAD28" w14:textId="0AE85E89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Carrot</w:t>
            </w:r>
          </w:p>
        </w:tc>
        <w:tc>
          <w:tcPr>
            <w:tcW w:w="1169" w:type="dxa"/>
            <w:vAlign w:val="center"/>
          </w:tcPr>
          <w:p w14:paraId="7BE96D42" w14:textId="6D0387D7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Soy Sauce</w:t>
            </w:r>
          </w:p>
        </w:tc>
        <w:tc>
          <w:tcPr>
            <w:tcW w:w="1106" w:type="dxa"/>
            <w:vAlign w:val="center"/>
          </w:tcPr>
          <w:p w14:paraId="110F6A17" w14:textId="4E894220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Jade</w:t>
            </w:r>
          </w:p>
        </w:tc>
        <w:tc>
          <w:tcPr>
            <w:tcW w:w="2108" w:type="dxa"/>
            <w:vAlign w:val="center"/>
          </w:tcPr>
          <w:p w14:paraId="2B71CE93" w14:textId="17EA015D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05/10/24</w:t>
            </w:r>
          </w:p>
        </w:tc>
      </w:tr>
      <w:tr w:rsidR="21939577" w14:paraId="353451EE" w14:textId="77777777" w:rsidTr="1E41DCDE">
        <w:trPr>
          <w:trHeight w:val="300"/>
        </w:trPr>
        <w:tc>
          <w:tcPr>
            <w:tcW w:w="1120" w:type="dxa"/>
            <w:vAlign w:val="center"/>
          </w:tcPr>
          <w:p w14:paraId="732A7B2C" w14:textId="7B4EC887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Priya</w:t>
            </w:r>
          </w:p>
        </w:tc>
        <w:tc>
          <w:tcPr>
            <w:tcW w:w="1526" w:type="dxa"/>
            <w:vAlign w:val="center"/>
          </w:tcPr>
          <w:p w14:paraId="68DB4CC5" w14:textId="4B85F4D4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Pasta Bake</w:t>
            </w:r>
          </w:p>
        </w:tc>
        <w:tc>
          <w:tcPr>
            <w:tcW w:w="1169" w:type="dxa"/>
            <w:vAlign w:val="center"/>
          </w:tcPr>
          <w:p w14:paraId="2FD391CC" w14:textId="1692E194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Pasta</w:t>
            </w:r>
          </w:p>
        </w:tc>
        <w:tc>
          <w:tcPr>
            <w:tcW w:w="1340" w:type="dxa"/>
            <w:vAlign w:val="center"/>
          </w:tcPr>
          <w:p w14:paraId="7FB37200" w14:textId="6608FA1C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Cheese</w:t>
            </w:r>
          </w:p>
        </w:tc>
        <w:tc>
          <w:tcPr>
            <w:tcW w:w="1169" w:type="dxa"/>
            <w:vAlign w:val="center"/>
          </w:tcPr>
          <w:p w14:paraId="5901BEC5" w14:textId="6CE2001D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Tomatoes</w:t>
            </w:r>
          </w:p>
        </w:tc>
        <w:tc>
          <w:tcPr>
            <w:tcW w:w="1106" w:type="dxa"/>
            <w:vAlign w:val="center"/>
          </w:tcPr>
          <w:p w14:paraId="391A2ACF" w14:textId="2090C029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Sam</w:t>
            </w:r>
          </w:p>
        </w:tc>
        <w:tc>
          <w:tcPr>
            <w:tcW w:w="2108" w:type="dxa"/>
            <w:vAlign w:val="center"/>
          </w:tcPr>
          <w:p w14:paraId="6FB6E450" w14:textId="2444BE42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12/10/24</w:t>
            </w:r>
          </w:p>
        </w:tc>
      </w:tr>
      <w:tr w:rsidR="21939577" w14:paraId="437F061C" w14:textId="77777777" w:rsidTr="1E41DCDE">
        <w:trPr>
          <w:trHeight w:val="300"/>
        </w:trPr>
        <w:tc>
          <w:tcPr>
            <w:tcW w:w="1120" w:type="dxa"/>
            <w:vAlign w:val="center"/>
          </w:tcPr>
          <w:p w14:paraId="4C0DD55B" w14:textId="188F507A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Jay</w:t>
            </w:r>
          </w:p>
        </w:tc>
        <w:tc>
          <w:tcPr>
            <w:tcW w:w="1526" w:type="dxa"/>
            <w:vAlign w:val="center"/>
          </w:tcPr>
          <w:p w14:paraId="4D3D0919" w14:textId="569DEF88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Pancakes</w:t>
            </w:r>
          </w:p>
        </w:tc>
        <w:tc>
          <w:tcPr>
            <w:tcW w:w="1169" w:type="dxa"/>
            <w:vAlign w:val="center"/>
          </w:tcPr>
          <w:p w14:paraId="3E3DF0B1" w14:textId="70AB42A1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Flour</w:t>
            </w:r>
          </w:p>
        </w:tc>
        <w:tc>
          <w:tcPr>
            <w:tcW w:w="1340" w:type="dxa"/>
            <w:vAlign w:val="center"/>
          </w:tcPr>
          <w:p w14:paraId="0F4539F0" w14:textId="61ADAEA4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Eggs</w:t>
            </w:r>
          </w:p>
        </w:tc>
        <w:tc>
          <w:tcPr>
            <w:tcW w:w="1169" w:type="dxa"/>
            <w:vAlign w:val="center"/>
          </w:tcPr>
          <w:p w14:paraId="1AE45853" w14:textId="397F643C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Milk</w:t>
            </w:r>
          </w:p>
        </w:tc>
        <w:tc>
          <w:tcPr>
            <w:tcW w:w="1106" w:type="dxa"/>
            <w:vAlign w:val="center"/>
          </w:tcPr>
          <w:p w14:paraId="28A8FF94" w14:textId="6FE0BDCF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Luis</w:t>
            </w:r>
          </w:p>
        </w:tc>
        <w:tc>
          <w:tcPr>
            <w:tcW w:w="2108" w:type="dxa"/>
            <w:vAlign w:val="center"/>
          </w:tcPr>
          <w:p w14:paraId="5996DDF3" w14:textId="216FAB15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01/11/24</w:t>
            </w:r>
          </w:p>
        </w:tc>
      </w:tr>
      <w:tr w:rsidR="21939577" w14:paraId="243E17A5" w14:textId="77777777" w:rsidTr="1E41DCDE">
        <w:trPr>
          <w:trHeight w:val="300"/>
        </w:trPr>
        <w:tc>
          <w:tcPr>
            <w:tcW w:w="1120" w:type="dxa"/>
            <w:vAlign w:val="center"/>
          </w:tcPr>
          <w:p w14:paraId="012322EF" w14:textId="24441402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Jay</w:t>
            </w:r>
          </w:p>
        </w:tc>
        <w:tc>
          <w:tcPr>
            <w:tcW w:w="1526" w:type="dxa"/>
            <w:vAlign w:val="center"/>
          </w:tcPr>
          <w:p w14:paraId="6CE93BD9" w14:textId="0B273AD7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Berry Smoothie</w:t>
            </w:r>
          </w:p>
        </w:tc>
        <w:tc>
          <w:tcPr>
            <w:tcW w:w="1169" w:type="dxa"/>
            <w:vAlign w:val="center"/>
          </w:tcPr>
          <w:p w14:paraId="048BB802" w14:textId="11E344D4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Berries</w:t>
            </w:r>
          </w:p>
        </w:tc>
        <w:tc>
          <w:tcPr>
            <w:tcW w:w="1340" w:type="dxa"/>
            <w:vAlign w:val="center"/>
          </w:tcPr>
          <w:p w14:paraId="77679A64" w14:textId="6DB4D5F7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Yoghurt</w:t>
            </w:r>
          </w:p>
        </w:tc>
        <w:tc>
          <w:tcPr>
            <w:tcW w:w="1169" w:type="dxa"/>
            <w:vAlign w:val="center"/>
          </w:tcPr>
          <w:p w14:paraId="48E65196" w14:textId="282B7191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Honey</w:t>
            </w:r>
          </w:p>
        </w:tc>
        <w:tc>
          <w:tcPr>
            <w:tcW w:w="1106" w:type="dxa"/>
            <w:vAlign w:val="center"/>
          </w:tcPr>
          <w:p w14:paraId="6FE27230" w14:textId="3F57783D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Jade</w:t>
            </w:r>
          </w:p>
        </w:tc>
        <w:tc>
          <w:tcPr>
            <w:tcW w:w="2108" w:type="dxa"/>
            <w:vAlign w:val="center"/>
          </w:tcPr>
          <w:p w14:paraId="17A837A4" w14:textId="72A23946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05/10/24</w:t>
            </w:r>
          </w:p>
        </w:tc>
      </w:tr>
      <w:tr w:rsidR="21939577" w14:paraId="376059A0" w14:textId="77777777" w:rsidTr="1E41DCDE">
        <w:trPr>
          <w:trHeight w:val="300"/>
        </w:trPr>
        <w:tc>
          <w:tcPr>
            <w:tcW w:w="1120" w:type="dxa"/>
            <w:vAlign w:val="center"/>
          </w:tcPr>
          <w:p w14:paraId="71B39486" w14:textId="7F8148C9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Sarah</w:t>
            </w:r>
          </w:p>
        </w:tc>
        <w:tc>
          <w:tcPr>
            <w:tcW w:w="1526" w:type="dxa"/>
            <w:vAlign w:val="center"/>
          </w:tcPr>
          <w:p w14:paraId="7D7DB1AF" w14:textId="715CE912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Pancakes</w:t>
            </w:r>
          </w:p>
        </w:tc>
        <w:tc>
          <w:tcPr>
            <w:tcW w:w="1169" w:type="dxa"/>
            <w:vAlign w:val="center"/>
          </w:tcPr>
          <w:p w14:paraId="5469DDCA" w14:textId="7018B416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Flour</w:t>
            </w:r>
          </w:p>
        </w:tc>
        <w:tc>
          <w:tcPr>
            <w:tcW w:w="1340" w:type="dxa"/>
            <w:vAlign w:val="center"/>
          </w:tcPr>
          <w:p w14:paraId="364B060C" w14:textId="2B5E0307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Eggs</w:t>
            </w:r>
          </w:p>
        </w:tc>
        <w:tc>
          <w:tcPr>
            <w:tcW w:w="1169" w:type="dxa"/>
            <w:vAlign w:val="center"/>
          </w:tcPr>
          <w:p w14:paraId="2EC0112B" w14:textId="698319E7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Milk</w:t>
            </w:r>
          </w:p>
        </w:tc>
        <w:tc>
          <w:tcPr>
            <w:tcW w:w="1106" w:type="dxa"/>
            <w:vAlign w:val="center"/>
          </w:tcPr>
          <w:p w14:paraId="2635EA55" w14:textId="41375069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Luis</w:t>
            </w:r>
          </w:p>
        </w:tc>
        <w:tc>
          <w:tcPr>
            <w:tcW w:w="2108" w:type="dxa"/>
            <w:vAlign w:val="center"/>
          </w:tcPr>
          <w:p w14:paraId="15BFF537" w14:textId="40542CAF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01/11/24</w:t>
            </w:r>
          </w:p>
        </w:tc>
      </w:tr>
      <w:tr w:rsidR="21939577" w14:paraId="78BA05D7" w14:textId="77777777" w:rsidTr="1E41DCDE">
        <w:trPr>
          <w:trHeight w:val="300"/>
        </w:trPr>
        <w:tc>
          <w:tcPr>
            <w:tcW w:w="1120" w:type="dxa"/>
            <w:vAlign w:val="center"/>
          </w:tcPr>
          <w:p w14:paraId="10A92B50" w14:textId="12F47C35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Mo</w:t>
            </w:r>
          </w:p>
        </w:tc>
        <w:tc>
          <w:tcPr>
            <w:tcW w:w="1526" w:type="dxa"/>
            <w:vAlign w:val="center"/>
          </w:tcPr>
          <w:p w14:paraId="01E5589F" w14:textId="7004C3D5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Veg Stir-Fry</w:t>
            </w:r>
          </w:p>
        </w:tc>
        <w:tc>
          <w:tcPr>
            <w:tcW w:w="1169" w:type="dxa"/>
            <w:vAlign w:val="center"/>
          </w:tcPr>
          <w:p w14:paraId="2DC6AFAF" w14:textId="014A962A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Broccoli</w:t>
            </w:r>
          </w:p>
        </w:tc>
        <w:tc>
          <w:tcPr>
            <w:tcW w:w="1340" w:type="dxa"/>
            <w:vAlign w:val="center"/>
          </w:tcPr>
          <w:p w14:paraId="2B7DAB63" w14:textId="7AA517F9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Carrot</w:t>
            </w:r>
          </w:p>
        </w:tc>
        <w:tc>
          <w:tcPr>
            <w:tcW w:w="1169" w:type="dxa"/>
            <w:vAlign w:val="center"/>
          </w:tcPr>
          <w:p w14:paraId="3B6E1C67" w14:textId="5E2D29F5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Soy Sauce</w:t>
            </w:r>
          </w:p>
        </w:tc>
        <w:tc>
          <w:tcPr>
            <w:tcW w:w="1106" w:type="dxa"/>
            <w:vAlign w:val="center"/>
          </w:tcPr>
          <w:p w14:paraId="04086B6A" w14:textId="05DEDFA5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Jade</w:t>
            </w:r>
          </w:p>
        </w:tc>
        <w:tc>
          <w:tcPr>
            <w:tcW w:w="2108" w:type="dxa"/>
            <w:vAlign w:val="center"/>
          </w:tcPr>
          <w:p w14:paraId="470CD1F1" w14:textId="7C7F60ED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05/10/24</w:t>
            </w:r>
          </w:p>
        </w:tc>
      </w:tr>
    </w:tbl>
    <w:p w14:paraId="5E1BCC0A" w14:textId="409593C6" w:rsidR="21939577" w:rsidRDefault="21939577" w:rsidP="1E41DCDE">
      <w:pPr>
        <w:rPr>
          <w:rFonts w:ascii="Calibri" w:eastAsia="Calibri" w:hAnsi="Calibri" w:cs="Calibri"/>
        </w:rPr>
      </w:pPr>
    </w:p>
    <w:p w14:paraId="5D626135" w14:textId="202F9663" w:rsidR="296F8352" w:rsidRDefault="296F8352" w:rsidP="1E41DCDE">
      <w:pPr>
        <w:pStyle w:val="Heading4"/>
        <w:rPr>
          <w:rFonts w:ascii="Calibri" w:eastAsia="Calibri" w:hAnsi="Calibri" w:cs="Calibri"/>
        </w:rPr>
      </w:pPr>
      <w:r w:rsidRPr="1E41DCDE">
        <w:t>Spot the problems</w:t>
      </w:r>
    </w:p>
    <w:p w14:paraId="4A61D1C9" w14:textId="5365B0C5" w:rsidR="296F8352" w:rsidRDefault="296F8352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Write down </w:t>
      </w:r>
      <w:r w:rsidRPr="1E41DCDE">
        <w:rPr>
          <w:rFonts w:ascii="Calibri" w:eastAsia="Calibri" w:hAnsi="Calibri" w:cs="Calibri"/>
          <w:b/>
          <w:bCs/>
        </w:rPr>
        <w:t>three problems</w:t>
      </w:r>
      <w:r w:rsidRPr="1E41DCDE">
        <w:rPr>
          <w:rFonts w:ascii="Calibri" w:eastAsia="Calibri" w:hAnsi="Calibri" w:cs="Calibri"/>
        </w:rPr>
        <w:t xml:space="preserve"> in the dataset:</w:t>
      </w:r>
    </w:p>
    <w:p w14:paraId="40776621" w14:textId="28E9D5AC" w:rsidR="296F8352" w:rsidRDefault="296F8352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......................................................................................</w:t>
      </w:r>
      <w:r>
        <w:br/>
      </w:r>
      <w:r w:rsidRPr="1E41DCDE">
        <w:rPr>
          <w:rFonts w:ascii="Calibri" w:eastAsia="Calibri" w:hAnsi="Calibri" w:cs="Calibri"/>
        </w:rPr>
        <w:t xml:space="preserve"> ......................................................................................</w:t>
      </w:r>
      <w:r>
        <w:br/>
      </w:r>
      <w:r w:rsidRPr="1E41DCDE">
        <w:rPr>
          <w:rFonts w:ascii="Calibri" w:eastAsia="Calibri" w:hAnsi="Calibri" w:cs="Calibri"/>
        </w:rPr>
        <w:t xml:space="preserve"> ......................................................................................</w:t>
      </w:r>
    </w:p>
    <w:p w14:paraId="4D4D1477" w14:textId="0CA0949E" w:rsidR="296F8352" w:rsidRDefault="296F8352" w:rsidP="1E41DCDE">
      <w:pPr>
        <w:pStyle w:val="Heading3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1.2 Key Words You Need</w:t>
      </w:r>
    </w:p>
    <w:p w14:paraId="7457B101" w14:textId="74C78D27" w:rsidR="1E41DCDE" w:rsidRDefault="1E41DCDE" w:rsidP="1E41DCDE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578"/>
        <w:gridCol w:w="6772"/>
      </w:tblGrid>
      <w:tr w:rsidR="1E41DCDE" w14:paraId="748B6194" w14:textId="77777777" w:rsidTr="1E41DCDE">
        <w:trPr>
          <w:trHeight w:val="300"/>
        </w:trPr>
        <w:tc>
          <w:tcPr>
            <w:tcW w:w="2580" w:type="dxa"/>
            <w:vAlign w:val="center"/>
          </w:tcPr>
          <w:p w14:paraId="30F8C7CE" w14:textId="62F9A8CB" w:rsidR="566265C7" w:rsidRDefault="566265C7" w:rsidP="1E41DCDE">
            <w:pPr>
              <w:pStyle w:val="NoSpacing"/>
              <w:rPr>
                <w:rFonts w:ascii="Calibri" w:eastAsia="Calibri" w:hAnsi="Calibri" w:cs="Calibri"/>
              </w:rPr>
            </w:pPr>
            <w:r w:rsidRPr="1E41DCDE">
              <w:t>Entity</w:t>
            </w:r>
          </w:p>
        </w:tc>
        <w:tc>
          <w:tcPr>
            <w:tcW w:w="6780" w:type="dxa"/>
            <w:vAlign w:val="center"/>
          </w:tcPr>
          <w:p w14:paraId="43025ED6" w14:textId="06FC52B5" w:rsidR="566265C7" w:rsidRDefault="566265C7" w:rsidP="1E41DCDE">
            <w:pPr>
              <w:pStyle w:val="NoSpacing"/>
              <w:rPr>
                <w:rFonts w:ascii="Calibri" w:eastAsia="Calibri" w:hAnsi="Calibri" w:cs="Calibri"/>
              </w:rPr>
            </w:pPr>
            <w:r w:rsidRPr="1E41DCDE">
              <w:t>A thing the system stores data about.</w:t>
            </w:r>
            <w:r>
              <w:br/>
            </w:r>
            <w:r w:rsidRPr="1E41DCDE">
              <w:t>Examples: User, Recipe, Ingredient.</w:t>
            </w:r>
          </w:p>
        </w:tc>
      </w:tr>
      <w:tr w:rsidR="1E41DCDE" w14:paraId="50CAB4C3" w14:textId="77777777" w:rsidTr="1E41DCDE">
        <w:trPr>
          <w:trHeight w:val="300"/>
        </w:trPr>
        <w:tc>
          <w:tcPr>
            <w:tcW w:w="2580" w:type="dxa"/>
            <w:vAlign w:val="center"/>
          </w:tcPr>
          <w:p w14:paraId="6416A56F" w14:textId="23895081" w:rsidR="566265C7" w:rsidRDefault="566265C7" w:rsidP="1E41DCDE">
            <w:pPr>
              <w:pStyle w:val="NoSpacing"/>
              <w:rPr>
                <w:rFonts w:ascii="Calibri" w:eastAsia="Calibri" w:hAnsi="Calibri" w:cs="Calibri"/>
              </w:rPr>
            </w:pPr>
            <w:r w:rsidRPr="1E41DCDE">
              <w:t>Attribute</w:t>
            </w:r>
          </w:p>
        </w:tc>
        <w:tc>
          <w:tcPr>
            <w:tcW w:w="6780" w:type="dxa"/>
            <w:vAlign w:val="center"/>
          </w:tcPr>
          <w:p w14:paraId="26F5D313" w14:textId="1E25077C" w:rsidR="566265C7" w:rsidRDefault="566265C7" w:rsidP="1E41DCDE">
            <w:pPr>
              <w:pStyle w:val="NoSpacing"/>
              <w:rPr>
                <w:rFonts w:ascii="Calibri" w:eastAsia="Calibri" w:hAnsi="Calibri" w:cs="Calibri"/>
              </w:rPr>
            </w:pPr>
            <w:r w:rsidRPr="1E41DCDE">
              <w:t>A detail about an entity.</w:t>
            </w:r>
            <w:r>
              <w:br/>
            </w:r>
            <w:r w:rsidRPr="1E41DCDE">
              <w:t>Examples: recipe_name, email, difficulty.</w:t>
            </w:r>
          </w:p>
        </w:tc>
      </w:tr>
      <w:tr w:rsidR="1E41DCDE" w14:paraId="07256247" w14:textId="77777777" w:rsidTr="1E41DCDE">
        <w:trPr>
          <w:trHeight w:val="300"/>
        </w:trPr>
        <w:tc>
          <w:tcPr>
            <w:tcW w:w="2580" w:type="dxa"/>
            <w:vAlign w:val="center"/>
          </w:tcPr>
          <w:p w14:paraId="47CDB60A" w14:textId="1134FC8A" w:rsidR="566265C7" w:rsidRDefault="566265C7" w:rsidP="1E41DCDE">
            <w:pPr>
              <w:pStyle w:val="NoSpacing"/>
              <w:rPr>
                <w:rFonts w:ascii="Calibri" w:eastAsia="Calibri" w:hAnsi="Calibri" w:cs="Calibri"/>
              </w:rPr>
            </w:pPr>
            <w:r w:rsidRPr="1E41DCDE">
              <w:t>Primary Key (PK)</w:t>
            </w:r>
          </w:p>
        </w:tc>
        <w:tc>
          <w:tcPr>
            <w:tcW w:w="6780" w:type="dxa"/>
            <w:vAlign w:val="center"/>
          </w:tcPr>
          <w:p w14:paraId="23CB0D86" w14:textId="4AD1DED0" w:rsidR="566265C7" w:rsidRDefault="566265C7" w:rsidP="1E41DCDE">
            <w:pPr>
              <w:pStyle w:val="NoSpacing"/>
              <w:rPr>
                <w:rFonts w:ascii="Calibri" w:eastAsia="Calibri" w:hAnsi="Calibri" w:cs="Calibri"/>
              </w:rPr>
            </w:pPr>
            <w:r w:rsidRPr="1E41DCDE">
              <w:t>A unique ID for each record.</w:t>
            </w:r>
            <w:r>
              <w:br/>
            </w:r>
            <w:r w:rsidRPr="1E41DCDE">
              <w:t>Example: user_id.</w:t>
            </w:r>
          </w:p>
        </w:tc>
      </w:tr>
      <w:tr w:rsidR="1E41DCDE" w14:paraId="4B75B5BB" w14:textId="77777777" w:rsidTr="1E41DCDE">
        <w:trPr>
          <w:trHeight w:val="300"/>
        </w:trPr>
        <w:tc>
          <w:tcPr>
            <w:tcW w:w="2580" w:type="dxa"/>
            <w:vAlign w:val="center"/>
          </w:tcPr>
          <w:p w14:paraId="424945CF" w14:textId="2DD3A276" w:rsidR="566265C7" w:rsidRDefault="566265C7" w:rsidP="1E41DCDE">
            <w:pPr>
              <w:pStyle w:val="NoSpacing"/>
              <w:rPr>
                <w:rFonts w:ascii="Calibri" w:eastAsia="Calibri" w:hAnsi="Calibri" w:cs="Calibri"/>
              </w:rPr>
            </w:pPr>
            <w:r w:rsidRPr="1E41DCDE">
              <w:t>Foreign Key (FK)</w:t>
            </w:r>
          </w:p>
        </w:tc>
        <w:tc>
          <w:tcPr>
            <w:tcW w:w="6780" w:type="dxa"/>
            <w:vAlign w:val="center"/>
          </w:tcPr>
          <w:p w14:paraId="2CC32295" w14:textId="46E1B5D1" w:rsidR="566265C7" w:rsidRDefault="566265C7" w:rsidP="1E41DCDE">
            <w:pPr>
              <w:pStyle w:val="NoSpacing"/>
              <w:rPr>
                <w:rFonts w:ascii="Calibri" w:eastAsia="Calibri" w:hAnsi="Calibri" w:cs="Calibri"/>
              </w:rPr>
            </w:pPr>
            <w:r w:rsidRPr="1E41DCDE">
              <w:t>A value that links one table to another.</w:t>
            </w:r>
          </w:p>
        </w:tc>
      </w:tr>
      <w:tr w:rsidR="1E41DCDE" w14:paraId="6F0CDADB" w14:textId="77777777" w:rsidTr="1E41DCDE">
        <w:trPr>
          <w:trHeight w:val="300"/>
        </w:trPr>
        <w:tc>
          <w:tcPr>
            <w:tcW w:w="2580" w:type="dxa"/>
            <w:vAlign w:val="center"/>
          </w:tcPr>
          <w:p w14:paraId="2C43FECF" w14:textId="43B8D52B" w:rsidR="566265C7" w:rsidRDefault="566265C7" w:rsidP="1E41DCDE">
            <w:pPr>
              <w:pStyle w:val="NoSpacing"/>
              <w:rPr>
                <w:rFonts w:ascii="Calibri" w:eastAsia="Calibri" w:hAnsi="Calibri" w:cs="Calibri"/>
              </w:rPr>
            </w:pPr>
            <w:r w:rsidRPr="1E41DCDE">
              <w:t>Relationship</w:t>
            </w:r>
          </w:p>
          <w:p w14:paraId="5A4101A1" w14:textId="72466E21" w:rsidR="1E41DCDE" w:rsidRDefault="1E41DCDE" w:rsidP="1E41DCDE">
            <w:pPr>
              <w:pStyle w:val="NoSpacing"/>
            </w:pPr>
          </w:p>
        </w:tc>
        <w:tc>
          <w:tcPr>
            <w:tcW w:w="6780" w:type="dxa"/>
            <w:vAlign w:val="center"/>
          </w:tcPr>
          <w:p w14:paraId="7B1E6C8A" w14:textId="5B4C86CF" w:rsidR="566265C7" w:rsidRDefault="566265C7" w:rsidP="1E41DCDE">
            <w:pPr>
              <w:pStyle w:val="NoSpacing"/>
              <w:rPr>
                <w:rFonts w:ascii="Calibri" w:eastAsia="Calibri" w:hAnsi="Calibri" w:cs="Calibri"/>
              </w:rPr>
            </w:pPr>
            <w:r w:rsidRPr="1E41DCDE">
              <w:t>A connection between two tables.</w:t>
            </w:r>
            <w:r>
              <w:br/>
            </w:r>
            <w:r w:rsidRPr="1E41DCDE">
              <w:t>Examples:</w:t>
            </w:r>
          </w:p>
          <w:p w14:paraId="72DB93D8" w14:textId="318BF260" w:rsidR="566265C7" w:rsidRDefault="566265C7" w:rsidP="1E41DCDE">
            <w:pPr>
              <w:pStyle w:val="NoSpacing"/>
              <w:numPr>
                <w:ilvl w:val="0"/>
                <w:numId w:val="4"/>
              </w:numPr>
              <w:rPr>
                <w:rFonts w:ascii="Calibri" w:eastAsia="Calibri" w:hAnsi="Calibri" w:cs="Calibri"/>
              </w:rPr>
            </w:pPr>
            <w:r w:rsidRPr="1E41DCDE">
              <w:t>One user → many recipes</w:t>
            </w:r>
          </w:p>
          <w:p w14:paraId="0CA52AB3" w14:textId="438A726A" w:rsidR="566265C7" w:rsidRDefault="566265C7" w:rsidP="1E41DCDE">
            <w:pPr>
              <w:pStyle w:val="NoSpacing"/>
              <w:numPr>
                <w:ilvl w:val="0"/>
                <w:numId w:val="4"/>
              </w:numPr>
              <w:rPr>
                <w:rFonts w:ascii="Calibri" w:eastAsia="Calibri" w:hAnsi="Calibri" w:cs="Calibri"/>
              </w:rPr>
            </w:pPr>
            <w:r w:rsidRPr="1E41DCDE">
              <w:lastRenderedPageBreak/>
              <w:t>One recipe → many ingredients</w:t>
            </w:r>
          </w:p>
          <w:p w14:paraId="6FECE5AF" w14:textId="7E5EC4C5" w:rsidR="566265C7" w:rsidRDefault="566265C7" w:rsidP="1E41DCDE">
            <w:pPr>
              <w:pStyle w:val="NoSpacing"/>
              <w:numPr>
                <w:ilvl w:val="0"/>
                <w:numId w:val="4"/>
              </w:numPr>
              <w:rPr>
                <w:rFonts w:ascii="Calibri" w:eastAsia="Calibri" w:hAnsi="Calibri" w:cs="Calibri"/>
              </w:rPr>
            </w:pPr>
            <w:r w:rsidRPr="1E41DCDE">
              <w:t>An ingredient can appear in many recipes</w:t>
            </w:r>
          </w:p>
        </w:tc>
      </w:tr>
    </w:tbl>
    <w:p w14:paraId="05F4F1EF" w14:textId="35BC5D39" w:rsidR="21939577" w:rsidRDefault="21939577" w:rsidP="1E41DCDE">
      <w:pPr>
        <w:rPr>
          <w:rFonts w:ascii="Calibri" w:eastAsia="Calibri" w:hAnsi="Calibri" w:cs="Calibri"/>
        </w:rPr>
      </w:pPr>
    </w:p>
    <w:p w14:paraId="2B814ABC" w14:textId="729E3D08" w:rsidR="296F8352" w:rsidRDefault="296F8352" w:rsidP="1E41DCDE">
      <w:pPr>
        <w:pStyle w:val="Heading4"/>
        <w:rPr>
          <w:rFonts w:ascii="Calibri" w:eastAsia="Calibri" w:hAnsi="Calibri" w:cs="Calibri"/>
        </w:rPr>
      </w:pPr>
      <w:r w:rsidRPr="1E41DCDE">
        <w:t>Entity or Attribute?</w:t>
      </w:r>
    </w:p>
    <w:p w14:paraId="306359C5" w14:textId="318FC182" w:rsidR="296F8352" w:rsidRDefault="296F8352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Write </w:t>
      </w:r>
      <w:r w:rsidRPr="1E41DCDE">
        <w:rPr>
          <w:rFonts w:ascii="Calibri" w:eastAsia="Calibri" w:hAnsi="Calibri" w:cs="Calibri"/>
          <w:b/>
          <w:bCs/>
        </w:rPr>
        <w:t>E</w:t>
      </w:r>
      <w:r w:rsidRPr="1E41DCDE">
        <w:rPr>
          <w:rFonts w:ascii="Calibri" w:eastAsia="Calibri" w:hAnsi="Calibri" w:cs="Calibri"/>
        </w:rPr>
        <w:t xml:space="preserve"> for Entity or </w:t>
      </w:r>
      <w:r w:rsidRPr="1E41DCDE">
        <w:rPr>
          <w:rFonts w:ascii="Calibri" w:eastAsia="Calibri" w:hAnsi="Calibri" w:cs="Calibri"/>
          <w:b/>
          <w:bCs/>
        </w:rPr>
        <w:t>A</w:t>
      </w:r>
      <w:r w:rsidRPr="1E41DCDE">
        <w:rPr>
          <w:rFonts w:ascii="Calibri" w:eastAsia="Calibri" w:hAnsi="Calibri" w:cs="Calibri"/>
        </w:rPr>
        <w:t xml:space="preserve"> for Attribute: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6"/>
        <w:gridCol w:w="4674"/>
      </w:tblGrid>
      <w:tr w:rsidR="1E41DCDE" w14:paraId="2F4D712A" w14:textId="77777777" w:rsidTr="1E41DCDE">
        <w:trPr>
          <w:trHeight w:val="300"/>
        </w:trPr>
        <w:tc>
          <w:tcPr>
            <w:tcW w:w="4680" w:type="dxa"/>
          </w:tcPr>
          <w:p w14:paraId="658D2056" w14:textId="4BAF12F3" w:rsidR="69DF06BE" w:rsidRDefault="69DF06BE" w:rsidP="1E41DCDE">
            <w:pPr>
              <w:rPr>
                <w:rFonts w:ascii="Calibri" w:eastAsia="Calibri" w:hAnsi="Calibri" w:cs="Calibri"/>
              </w:rPr>
            </w:pPr>
            <w:r w:rsidRPr="1E41DCDE">
              <w:rPr>
                <w:rFonts w:ascii="Calibri" w:eastAsia="Calibri" w:hAnsi="Calibri" w:cs="Calibri"/>
              </w:rPr>
              <w:t>Recipe</w:t>
            </w:r>
          </w:p>
        </w:tc>
        <w:tc>
          <w:tcPr>
            <w:tcW w:w="4680" w:type="dxa"/>
          </w:tcPr>
          <w:p w14:paraId="6A4C6079" w14:textId="6D7F180F" w:rsidR="1E41DCDE" w:rsidRDefault="007A195F" w:rsidP="1E41DCD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Entity</w:t>
            </w:r>
          </w:p>
        </w:tc>
      </w:tr>
      <w:tr w:rsidR="1E41DCDE" w14:paraId="3C27EBAE" w14:textId="77777777" w:rsidTr="1E41DCDE">
        <w:trPr>
          <w:trHeight w:val="300"/>
        </w:trPr>
        <w:tc>
          <w:tcPr>
            <w:tcW w:w="4680" w:type="dxa"/>
          </w:tcPr>
          <w:p w14:paraId="394EDA8F" w14:textId="147ECAF0" w:rsidR="69DF06BE" w:rsidRDefault="69DF06BE" w:rsidP="1E41DCDE">
            <w:pPr>
              <w:rPr>
                <w:rFonts w:ascii="Calibri" w:eastAsia="Calibri" w:hAnsi="Calibri" w:cs="Calibri"/>
              </w:rPr>
            </w:pPr>
            <w:r w:rsidRPr="1E41DCDE">
              <w:rPr>
                <w:rFonts w:ascii="Calibri" w:eastAsia="Calibri" w:hAnsi="Calibri" w:cs="Calibri"/>
              </w:rPr>
              <w:t>ingredient_name</w:t>
            </w:r>
          </w:p>
        </w:tc>
        <w:tc>
          <w:tcPr>
            <w:tcW w:w="4680" w:type="dxa"/>
          </w:tcPr>
          <w:p w14:paraId="49A2B0ED" w14:textId="0AD2EB45" w:rsidR="1E41DCDE" w:rsidRDefault="007A195F" w:rsidP="1E41DCD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Attribute</w:t>
            </w:r>
          </w:p>
        </w:tc>
      </w:tr>
      <w:tr w:rsidR="1E41DCDE" w14:paraId="04C8AF30" w14:textId="77777777" w:rsidTr="1E41DCDE">
        <w:trPr>
          <w:trHeight w:val="300"/>
        </w:trPr>
        <w:tc>
          <w:tcPr>
            <w:tcW w:w="4680" w:type="dxa"/>
          </w:tcPr>
          <w:p w14:paraId="3C08509A" w14:textId="2687D7D7" w:rsidR="69DF06BE" w:rsidRDefault="69DF06BE" w:rsidP="1E41DCDE">
            <w:pPr>
              <w:rPr>
                <w:rFonts w:ascii="Calibri" w:eastAsia="Calibri" w:hAnsi="Calibri" w:cs="Calibri"/>
              </w:rPr>
            </w:pPr>
            <w:r w:rsidRPr="1E41DCDE">
              <w:rPr>
                <w:rFonts w:ascii="Calibri" w:eastAsia="Calibri" w:hAnsi="Calibri" w:cs="Calibri"/>
              </w:rPr>
              <w:t>user_name</w:t>
            </w:r>
          </w:p>
        </w:tc>
        <w:tc>
          <w:tcPr>
            <w:tcW w:w="4680" w:type="dxa"/>
          </w:tcPr>
          <w:p w14:paraId="5A76E760" w14:textId="72AC3092" w:rsidR="1E41DCDE" w:rsidRDefault="009A1248" w:rsidP="1E41DCD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Attribute</w:t>
            </w:r>
          </w:p>
        </w:tc>
      </w:tr>
      <w:tr w:rsidR="1E41DCDE" w14:paraId="39A6EE03" w14:textId="77777777" w:rsidTr="1E41DCDE">
        <w:trPr>
          <w:trHeight w:val="300"/>
        </w:trPr>
        <w:tc>
          <w:tcPr>
            <w:tcW w:w="4680" w:type="dxa"/>
          </w:tcPr>
          <w:p w14:paraId="26EE1C81" w14:textId="4652EDD4" w:rsidR="69DF06BE" w:rsidRDefault="69DF06BE" w:rsidP="1E41DCDE">
            <w:pPr>
              <w:rPr>
                <w:rFonts w:ascii="Calibri" w:eastAsia="Calibri" w:hAnsi="Calibri" w:cs="Calibri"/>
              </w:rPr>
            </w:pPr>
            <w:r w:rsidRPr="1E41DCDE">
              <w:rPr>
                <w:rFonts w:ascii="Calibri" w:eastAsia="Calibri" w:hAnsi="Calibri" w:cs="Calibri"/>
              </w:rPr>
              <w:t>recipe_id</w:t>
            </w:r>
          </w:p>
        </w:tc>
        <w:tc>
          <w:tcPr>
            <w:tcW w:w="4680" w:type="dxa"/>
          </w:tcPr>
          <w:p w14:paraId="5EDBC544" w14:textId="5E426237" w:rsidR="1E41DCDE" w:rsidRDefault="001447BD" w:rsidP="1E41DCD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Attribute</w:t>
            </w:r>
          </w:p>
        </w:tc>
      </w:tr>
      <w:tr w:rsidR="1E41DCDE" w14:paraId="76DF6D97" w14:textId="77777777" w:rsidTr="1E41DCDE">
        <w:trPr>
          <w:trHeight w:val="300"/>
        </w:trPr>
        <w:tc>
          <w:tcPr>
            <w:tcW w:w="4680" w:type="dxa"/>
          </w:tcPr>
          <w:p w14:paraId="0CCCD7EA" w14:textId="77190610" w:rsidR="69DF06BE" w:rsidRDefault="69DF06BE" w:rsidP="1E41DCDE">
            <w:pPr>
              <w:rPr>
                <w:rFonts w:ascii="Calibri" w:eastAsia="Calibri" w:hAnsi="Calibri" w:cs="Calibri"/>
              </w:rPr>
            </w:pPr>
            <w:r w:rsidRPr="1E41DCDE">
              <w:rPr>
                <w:rFonts w:ascii="Calibri" w:eastAsia="Calibri" w:hAnsi="Calibri" w:cs="Calibri"/>
              </w:rPr>
              <w:t>Ingredients</w:t>
            </w:r>
          </w:p>
        </w:tc>
        <w:tc>
          <w:tcPr>
            <w:tcW w:w="4680" w:type="dxa"/>
          </w:tcPr>
          <w:p w14:paraId="3A5EBAD1" w14:textId="0688E05C" w:rsidR="1E41DCDE" w:rsidRDefault="001447BD" w:rsidP="1E41DCD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Entity</w:t>
            </w:r>
          </w:p>
        </w:tc>
      </w:tr>
      <w:tr w:rsidR="1E41DCDE" w14:paraId="12CCD90E" w14:textId="77777777" w:rsidTr="1E41DCDE">
        <w:trPr>
          <w:trHeight w:val="300"/>
        </w:trPr>
        <w:tc>
          <w:tcPr>
            <w:tcW w:w="4680" w:type="dxa"/>
          </w:tcPr>
          <w:p w14:paraId="0174FFBC" w14:textId="08BBCFD1" w:rsidR="69DF06BE" w:rsidRDefault="69DF06BE" w:rsidP="1E41DCDE">
            <w:pPr>
              <w:rPr>
                <w:rFonts w:ascii="Calibri" w:eastAsia="Calibri" w:hAnsi="Calibri" w:cs="Calibri"/>
              </w:rPr>
            </w:pPr>
            <w:r w:rsidRPr="1E41DCDE">
              <w:rPr>
                <w:rFonts w:ascii="Calibri" w:eastAsia="Calibri" w:hAnsi="Calibri" w:cs="Calibri"/>
              </w:rPr>
              <w:t>class_date</w:t>
            </w:r>
          </w:p>
        </w:tc>
        <w:tc>
          <w:tcPr>
            <w:tcW w:w="4680" w:type="dxa"/>
          </w:tcPr>
          <w:p w14:paraId="77FDB76E" w14:textId="1C04F4C9" w:rsidR="1E41DCDE" w:rsidRDefault="000653C1" w:rsidP="1E41DCD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Attribute</w:t>
            </w:r>
          </w:p>
        </w:tc>
      </w:tr>
      <w:tr w:rsidR="1E41DCDE" w14:paraId="6E492C30" w14:textId="77777777" w:rsidTr="1E41DCDE">
        <w:trPr>
          <w:trHeight w:val="300"/>
        </w:trPr>
        <w:tc>
          <w:tcPr>
            <w:tcW w:w="4680" w:type="dxa"/>
          </w:tcPr>
          <w:p w14:paraId="3DF2BD84" w14:textId="0EF878DF" w:rsidR="69DF06BE" w:rsidRDefault="69DF06BE" w:rsidP="1E41DCDE">
            <w:pPr>
              <w:rPr>
                <w:rFonts w:ascii="Calibri" w:eastAsia="Calibri" w:hAnsi="Calibri" w:cs="Calibri"/>
              </w:rPr>
            </w:pPr>
            <w:r w:rsidRPr="1E41DCDE">
              <w:rPr>
                <w:rFonts w:ascii="Calibri" w:eastAsia="Calibri" w:hAnsi="Calibri" w:cs="Calibri"/>
              </w:rPr>
              <w:t>email</w:t>
            </w:r>
          </w:p>
        </w:tc>
        <w:tc>
          <w:tcPr>
            <w:tcW w:w="4680" w:type="dxa"/>
          </w:tcPr>
          <w:p w14:paraId="27D17790" w14:textId="45573EE6" w:rsidR="1E41DCDE" w:rsidRDefault="009E26CD" w:rsidP="1E41DCD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Attribute</w:t>
            </w:r>
          </w:p>
        </w:tc>
      </w:tr>
    </w:tbl>
    <w:p w14:paraId="6EB71974" w14:textId="7B4AF6CA" w:rsidR="1E41DCDE" w:rsidRDefault="1E41DCDE" w:rsidP="1E41DCDE">
      <w:pPr>
        <w:pStyle w:val="Heading2"/>
        <w:rPr>
          <w:rFonts w:ascii="Calibri" w:eastAsia="Calibri" w:hAnsi="Calibri" w:cs="Calibri"/>
        </w:rPr>
      </w:pPr>
    </w:p>
    <w:p w14:paraId="0C536742" w14:textId="1F1584F8" w:rsidR="6C3C597C" w:rsidRDefault="6C3C597C" w:rsidP="1E41DCDE">
      <w:pPr>
        <w:pStyle w:val="Heading4"/>
        <w:rPr>
          <w:rFonts w:ascii="Calibri" w:eastAsia="Calibri" w:hAnsi="Calibri" w:cs="Calibri"/>
        </w:rPr>
      </w:pPr>
      <w:r w:rsidRPr="1E41DCDE">
        <w:t>Draw an ERD (Entity Relationship Diagram)</w:t>
      </w:r>
    </w:p>
    <w:p w14:paraId="28867B73" w14:textId="14F879AF" w:rsidR="6C3C597C" w:rsidRDefault="6C3C597C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Include:</w:t>
      </w:r>
    </w:p>
    <w:p w14:paraId="27039774" w14:textId="1DB6F3E2" w:rsidR="6C3C597C" w:rsidRDefault="6C3C597C" w:rsidP="1E41DCDE">
      <w:pPr>
        <w:pStyle w:val="ListParagraph"/>
        <w:numPr>
          <w:ilvl w:val="0"/>
          <w:numId w:val="36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Entities (tables)</w:t>
      </w:r>
    </w:p>
    <w:p w14:paraId="426DEC0D" w14:textId="47B4EC90" w:rsidR="6C3C597C" w:rsidRDefault="6C3C597C" w:rsidP="1E41DCDE">
      <w:pPr>
        <w:pStyle w:val="ListParagraph"/>
        <w:numPr>
          <w:ilvl w:val="0"/>
          <w:numId w:val="36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PK and FK labels</w:t>
      </w:r>
    </w:p>
    <w:p w14:paraId="61E556F9" w14:textId="704ABC7D" w:rsidR="6C3C597C" w:rsidRDefault="6C3C597C" w:rsidP="1E41DCDE">
      <w:pPr>
        <w:pStyle w:val="ListParagraph"/>
        <w:numPr>
          <w:ilvl w:val="0"/>
          <w:numId w:val="36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Arrows showing relationships</w:t>
      </w:r>
    </w:p>
    <w:p w14:paraId="5D074565" w14:textId="77F3F0F7" w:rsidR="6C3C597C" w:rsidRDefault="6C3C597C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Draw in the box below:</w:t>
      </w:r>
    </w:p>
    <w:p w14:paraId="1CDE1DA8" w14:textId="33954236" w:rsidR="6C3C597C" w:rsidRDefault="6C3C597C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......................................................................................</w:t>
      </w:r>
    </w:p>
    <w:p w14:paraId="7CF1BC3D" w14:textId="06F6D937" w:rsidR="6C3C597C" w:rsidRDefault="6C3C597C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 ......................................................................................</w:t>
      </w:r>
    </w:p>
    <w:p w14:paraId="432ACF38" w14:textId="7D0273D2" w:rsidR="1E41DCDE" w:rsidRDefault="1E41DCDE" w:rsidP="1E41DCDE">
      <w:pPr>
        <w:rPr>
          <w:rFonts w:ascii="Calibri" w:eastAsia="Calibri" w:hAnsi="Calibri" w:cs="Calibri"/>
        </w:rPr>
      </w:pPr>
    </w:p>
    <w:p w14:paraId="486CA0A6" w14:textId="43051895" w:rsidR="6C3C597C" w:rsidRDefault="6C3C597C" w:rsidP="1E41DCDE">
      <w:pPr>
        <w:pStyle w:val="Heading4"/>
        <w:rPr>
          <w:rFonts w:ascii="Calibri" w:eastAsia="Calibri" w:hAnsi="Calibri" w:cs="Calibri"/>
        </w:rPr>
      </w:pPr>
      <w:r w:rsidRPr="1E41DCDE">
        <w:t>Explain one relationship</w:t>
      </w:r>
    </w:p>
    <w:p w14:paraId="16DC1AED" w14:textId="5CAAC5BE" w:rsidR="6C3C597C" w:rsidRDefault="6C3C597C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Choose one and explain it:</w:t>
      </w:r>
    </w:p>
    <w:p w14:paraId="1882B954" w14:textId="574A859D" w:rsidR="6C3C597C" w:rsidRDefault="6C3C597C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Examples:</w:t>
      </w:r>
    </w:p>
    <w:p w14:paraId="26433E2A" w14:textId="4B0877B2" w:rsidR="6C3C597C" w:rsidRDefault="6C3C597C" w:rsidP="1E41DCDE">
      <w:pPr>
        <w:pStyle w:val="ListParagraph"/>
        <w:numPr>
          <w:ilvl w:val="0"/>
          <w:numId w:val="35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“One recipe can have many ingredients.”</w:t>
      </w:r>
    </w:p>
    <w:p w14:paraId="1231F55D" w14:textId="7781B969" w:rsidR="6C3C597C" w:rsidRDefault="6C3C597C" w:rsidP="1E41DCDE">
      <w:pPr>
        <w:pStyle w:val="ListParagraph"/>
        <w:numPr>
          <w:ilvl w:val="0"/>
          <w:numId w:val="35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“One ingredient can appear in many recipes.”</w:t>
      </w:r>
    </w:p>
    <w:p w14:paraId="10ED4531" w14:textId="7C6EB82D" w:rsidR="6C3C597C" w:rsidRDefault="6C3C597C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My explanation:</w:t>
      </w:r>
    </w:p>
    <w:p w14:paraId="4FFDCB5D" w14:textId="440E2CE1" w:rsidR="6C3C597C" w:rsidRDefault="6C3C597C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lastRenderedPageBreak/>
        <w:t xml:space="preserve"> ......................................................................................</w:t>
      </w:r>
    </w:p>
    <w:p w14:paraId="706D810D" w14:textId="7E7ABEF5" w:rsidR="6C3C597C" w:rsidRDefault="6C3C597C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 ......................................................................................</w:t>
      </w:r>
    </w:p>
    <w:p w14:paraId="576F2DC4" w14:textId="2D5A91BC" w:rsidR="1E41DCDE" w:rsidRDefault="1E41DCDE" w:rsidP="1E41DCDE">
      <w:pPr>
        <w:spacing w:before="240" w:after="240"/>
        <w:rPr>
          <w:rFonts w:ascii="Calibri" w:eastAsia="Calibri" w:hAnsi="Calibri" w:cs="Calibri"/>
        </w:rPr>
      </w:pPr>
    </w:p>
    <w:p w14:paraId="266428FA" w14:textId="08D9ABF7" w:rsidR="296F8352" w:rsidRDefault="296F8352" w:rsidP="1E41DCDE">
      <w:pPr>
        <w:pStyle w:val="Heading3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1.3 – Place Each Field in the Correct Table</w:t>
      </w:r>
    </w:p>
    <w:p w14:paraId="16633111" w14:textId="01FBFE24" w:rsidR="296F8352" w:rsidRDefault="296F8352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You will now decide which table each attribute belongs to.</w:t>
      </w:r>
    </w:p>
    <w:p w14:paraId="3F9C4C0B" w14:textId="1C5E233C" w:rsidR="296F8352" w:rsidRDefault="296F8352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  <w:b/>
          <w:bCs/>
        </w:rPr>
        <w:t>Important reminder:</w:t>
      </w:r>
      <w:r>
        <w:br/>
      </w:r>
      <w:r w:rsidRPr="1E41DCDE">
        <w:rPr>
          <w:rFonts w:ascii="Calibri" w:eastAsia="Calibri" w:hAnsi="Calibri" w:cs="Calibri"/>
        </w:rPr>
        <w:t xml:space="preserve"> Later, when you build these tables in Supabase AND when you use JavaScript to view them, the:</w:t>
      </w:r>
    </w:p>
    <w:p w14:paraId="7769294B" w14:textId="5C73065E" w:rsidR="296F8352" w:rsidRDefault="296F8352" w:rsidP="1E41DCDE">
      <w:pPr>
        <w:pStyle w:val="ListParagraph"/>
        <w:numPr>
          <w:ilvl w:val="0"/>
          <w:numId w:val="7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  <w:b/>
          <w:bCs/>
        </w:rPr>
        <w:t>table name in Supabase</w:t>
      </w:r>
      <w:r w:rsidRPr="1E41DCDE">
        <w:rPr>
          <w:rFonts w:ascii="Calibri" w:eastAsia="Calibri" w:hAnsi="Calibri" w:cs="Calibri"/>
        </w:rPr>
        <w:t>,</w:t>
      </w:r>
    </w:p>
    <w:p w14:paraId="79F51B70" w14:textId="1DCFA560" w:rsidR="296F8352" w:rsidRDefault="296F8352" w:rsidP="1E41DCDE">
      <w:pPr>
        <w:pStyle w:val="ListParagraph"/>
        <w:numPr>
          <w:ilvl w:val="0"/>
          <w:numId w:val="7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  <w:b/>
          <w:bCs/>
        </w:rPr>
        <w:t>table name constant in JavaScript</w:t>
      </w:r>
      <w:r w:rsidRPr="1E41DCDE">
        <w:rPr>
          <w:rFonts w:ascii="Calibri" w:eastAsia="Calibri" w:hAnsi="Calibri" w:cs="Calibri"/>
        </w:rPr>
        <w:t>,</w:t>
      </w:r>
    </w:p>
    <w:p w14:paraId="7413B272" w14:textId="12DE2935" w:rsidR="296F8352" w:rsidRDefault="296F8352" w:rsidP="1E41DCDE">
      <w:pPr>
        <w:pStyle w:val="ListParagraph"/>
        <w:numPr>
          <w:ilvl w:val="0"/>
          <w:numId w:val="7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  <w:b/>
          <w:bCs/>
        </w:rPr>
        <w:t>column names in your JavaScript code</w:t>
      </w:r>
      <w:r w:rsidRPr="1E41DCDE">
        <w:rPr>
          <w:rFonts w:ascii="Calibri" w:eastAsia="Calibri" w:hAnsi="Calibri" w:cs="Calibri"/>
        </w:rPr>
        <w:t>,</w:t>
      </w:r>
    </w:p>
    <w:p w14:paraId="556DA982" w14:textId="35238BDA" w:rsidR="296F8352" w:rsidRDefault="296F8352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  <w:b/>
          <w:bCs/>
        </w:rPr>
        <w:t>must all match exactly</w:t>
      </w:r>
      <w:r w:rsidRPr="1E41DCDE">
        <w:rPr>
          <w:rFonts w:ascii="Calibri" w:eastAsia="Calibri" w:hAnsi="Calibri" w:cs="Calibri"/>
        </w:rPr>
        <w:t xml:space="preserve"> (spelling, lowercase, underscores).</w:t>
      </w:r>
      <w:r>
        <w:br/>
      </w:r>
      <w:r w:rsidRPr="1E41DCDE">
        <w:rPr>
          <w:rFonts w:ascii="Calibri" w:eastAsia="Calibri" w:hAnsi="Calibri" w:cs="Calibri"/>
        </w:rPr>
        <w:t xml:space="preserve"> If ONE is wrong, your page will not load the data.</w:t>
      </w:r>
    </w:p>
    <w:p w14:paraId="10A3C3FD" w14:textId="01349999" w:rsidR="296F8352" w:rsidRDefault="296F8352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Here are the fields:</w:t>
      </w:r>
    </w:p>
    <w:p w14:paraId="31583549" w14:textId="0253284E" w:rsidR="296F8352" w:rsidRDefault="296F8352" w:rsidP="1E41DCDE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user_id (PK)</w:t>
      </w:r>
    </w:p>
    <w:p w14:paraId="6CD45A1E" w14:textId="71271A5B" w:rsidR="296F8352" w:rsidRDefault="296F8352" w:rsidP="1E41DCDE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user_name</w:t>
      </w:r>
    </w:p>
    <w:p w14:paraId="24CA4E2D" w14:textId="55E6824A" w:rsidR="296F8352" w:rsidRDefault="296F8352" w:rsidP="1E41DCDE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user_email</w:t>
      </w:r>
    </w:p>
    <w:p w14:paraId="7E8A4687" w14:textId="1F36D068" w:rsidR="296F8352" w:rsidRDefault="296F8352" w:rsidP="1E41DCDE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loyalty_points</w:t>
      </w:r>
    </w:p>
    <w:p w14:paraId="5EE309EF" w14:textId="769CD792" w:rsidR="296F8352" w:rsidRDefault="296F8352" w:rsidP="1E41DCDE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recipe_id (PK)</w:t>
      </w:r>
    </w:p>
    <w:p w14:paraId="657422AE" w14:textId="4DCC28AD" w:rsidR="296F8352" w:rsidRDefault="296F8352" w:rsidP="1E41DCDE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recipe_name</w:t>
      </w:r>
    </w:p>
    <w:p w14:paraId="47B4DCBF" w14:textId="7507CF72" w:rsidR="296F8352" w:rsidRDefault="296F8352" w:rsidP="1E41DCDE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recipe_difficulty</w:t>
      </w:r>
    </w:p>
    <w:p w14:paraId="63438E5B" w14:textId="12FCEF60" w:rsidR="296F8352" w:rsidRDefault="296F8352" w:rsidP="1E41DCDE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ingredient_id (PK)</w:t>
      </w:r>
    </w:p>
    <w:p w14:paraId="6CF1D75E" w14:textId="7E580D56" w:rsidR="296F8352" w:rsidRDefault="296F8352" w:rsidP="1E41DCDE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ingredient_name</w:t>
      </w:r>
    </w:p>
    <w:p w14:paraId="38F22200" w14:textId="1FC2B662" w:rsidR="296F8352" w:rsidRDefault="296F8352" w:rsidP="1E41DCDE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quantity</w:t>
      </w:r>
    </w:p>
    <w:p w14:paraId="39568702" w14:textId="7B30362E" w:rsidR="296F8352" w:rsidRDefault="296F8352" w:rsidP="1E41DCDE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recipe_id (FK)</w:t>
      </w:r>
    </w:p>
    <w:p w14:paraId="23CF8129" w14:textId="273A5A5C" w:rsidR="296F8352" w:rsidRDefault="296F8352" w:rsidP="1E41DCDE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ingredient_id (FK)</w:t>
      </w:r>
    </w:p>
    <w:p w14:paraId="38EE3C56" w14:textId="152F8616" w:rsidR="21939577" w:rsidRDefault="21939577" w:rsidP="1E41DCDE">
      <w:pPr>
        <w:rPr>
          <w:rFonts w:ascii="Calibri" w:eastAsia="Calibri" w:hAnsi="Calibri" w:cs="Calibri"/>
        </w:rPr>
      </w:pPr>
    </w:p>
    <w:p w14:paraId="4D55C648" w14:textId="7554FF78" w:rsidR="296F8352" w:rsidRDefault="296F8352" w:rsidP="1E41DCDE">
      <w:pPr>
        <w:pStyle w:val="Heading4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Fill in the tables below:</w:t>
      </w:r>
    </w:p>
    <w:p w14:paraId="223A250B" w14:textId="529BE799" w:rsidR="1E41DCDE" w:rsidRDefault="1E41DCDE" w:rsidP="1E41DCDE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7"/>
        <w:gridCol w:w="4673"/>
      </w:tblGrid>
      <w:tr w:rsidR="1E41DCDE" w14:paraId="70E23ED5" w14:textId="77777777" w:rsidTr="1E41DCDE">
        <w:trPr>
          <w:trHeight w:val="300"/>
        </w:trPr>
        <w:tc>
          <w:tcPr>
            <w:tcW w:w="4680" w:type="dxa"/>
          </w:tcPr>
          <w:p w14:paraId="313DFDDB" w14:textId="468A6FAF" w:rsidR="11FAAA14" w:rsidRDefault="11FAAA14" w:rsidP="1E41DCDE">
            <w:pPr>
              <w:rPr>
                <w:rFonts w:ascii="Calibri" w:eastAsia="Calibri" w:hAnsi="Calibri" w:cs="Calibri"/>
              </w:rPr>
            </w:pPr>
            <w:r w:rsidRPr="1E41DCDE">
              <w:lastRenderedPageBreak/>
              <w:t>Tbl_user</w:t>
            </w:r>
          </w:p>
        </w:tc>
        <w:tc>
          <w:tcPr>
            <w:tcW w:w="4680" w:type="dxa"/>
          </w:tcPr>
          <w:p w14:paraId="4F7B5418" w14:textId="0713902D" w:rsidR="1E41DCDE" w:rsidRDefault="1E41DCDE" w:rsidP="1E41DCDE"/>
        </w:tc>
      </w:tr>
      <w:tr w:rsidR="1E41DCDE" w14:paraId="48D1B5F1" w14:textId="77777777" w:rsidTr="1E41DCDE">
        <w:trPr>
          <w:trHeight w:val="300"/>
        </w:trPr>
        <w:tc>
          <w:tcPr>
            <w:tcW w:w="4680" w:type="dxa"/>
          </w:tcPr>
          <w:p w14:paraId="46247270" w14:textId="221B41DC" w:rsidR="11FAAA14" w:rsidRDefault="11FAAA14" w:rsidP="1E41DCDE">
            <w:pPr>
              <w:rPr>
                <w:rFonts w:ascii="Calibri" w:eastAsia="Calibri" w:hAnsi="Calibri" w:cs="Calibri"/>
              </w:rPr>
            </w:pPr>
            <w:r w:rsidRPr="1E41DCDE">
              <w:t>Tbl_recipes</w:t>
            </w:r>
          </w:p>
        </w:tc>
        <w:tc>
          <w:tcPr>
            <w:tcW w:w="4680" w:type="dxa"/>
          </w:tcPr>
          <w:p w14:paraId="0BBABE77" w14:textId="0713902D" w:rsidR="1E41DCDE" w:rsidRDefault="1E41DCDE" w:rsidP="1E41DCDE"/>
        </w:tc>
      </w:tr>
      <w:tr w:rsidR="1E41DCDE" w14:paraId="74243898" w14:textId="77777777" w:rsidTr="1E41DCDE">
        <w:trPr>
          <w:trHeight w:val="300"/>
        </w:trPr>
        <w:tc>
          <w:tcPr>
            <w:tcW w:w="4680" w:type="dxa"/>
          </w:tcPr>
          <w:p w14:paraId="3F7566E6" w14:textId="26CC273D" w:rsidR="11FAAA14" w:rsidRDefault="11FAAA14" w:rsidP="1E41DCDE">
            <w:pPr>
              <w:rPr>
                <w:rFonts w:ascii="Calibri" w:eastAsia="Calibri" w:hAnsi="Calibri" w:cs="Calibri"/>
              </w:rPr>
            </w:pPr>
            <w:r w:rsidRPr="1E41DCDE">
              <w:t>Tbl_ingredients</w:t>
            </w:r>
          </w:p>
        </w:tc>
        <w:tc>
          <w:tcPr>
            <w:tcW w:w="4680" w:type="dxa"/>
          </w:tcPr>
          <w:p w14:paraId="56BBF0C5" w14:textId="0713902D" w:rsidR="1E41DCDE" w:rsidRDefault="1E41DCDE" w:rsidP="1E41DCDE"/>
        </w:tc>
      </w:tr>
      <w:tr w:rsidR="1E41DCDE" w14:paraId="287E9229" w14:textId="77777777" w:rsidTr="1E41DCDE">
        <w:trPr>
          <w:trHeight w:val="300"/>
        </w:trPr>
        <w:tc>
          <w:tcPr>
            <w:tcW w:w="4680" w:type="dxa"/>
          </w:tcPr>
          <w:p w14:paraId="7308F635" w14:textId="3704B7E3" w:rsidR="11FAAA14" w:rsidRDefault="11FAAA14" w:rsidP="1E41DCDE">
            <w:pPr>
              <w:rPr>
                <w:rFonts w:ascii="Calibri" w:eastAsia="Calibri" w:hAnsi="Calibri" w:cs="Calibri"/>
              </w:rPr>
            </w:pPr>
            <w:r w:rsidRPr="1E41DCDE">
              <w:t>Tbl_recipe_ingredients (junction table)</w:t>
            </w:r>
          </w:p>
        </w:tc>
        <w:tc>
          <w:tcPr>
            <w:tcW w:w="4680" w:type="dxa"/>
          </w:tcPr>
          <w:p w14:paraId="35BC2120" w14:textId="0713902D" w:rsidR="1E41DCDE" w:rsidRDefault="1E41DCDE" w:rsidP="1E41DCDE"/>
        </w:tc>
      </w:tr>
    </w:tbl>
    <w:p w14:paraId="5C34C135" w14:textId="67149D1D" w:rsidR="1E41DCDE" w:rsidRDefault="1E41DCDE" w:rsidP="1E41DCDE"/>
    <w:p w14:paraId="0B7337BA" w14:textId="641C9CAE" w:rsidR="296F8352" w:rsidRDefault="296F8352" w:rsidP="1E41DCDE">
      <w:pPr>
        <w:pStyle w:val="Heading3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1.4 Understanding Relationships (ERDs)</w:t>
      </w:r>
    </w:p>
    <w:p w14:paraId="1B2DC8E4" w14:textId="47A808CE" w:rsidR="296F8352" w:rsidRDefault="296F8352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You are now ready to understand how the tables link together.</w:t>
      </w:r>
    </w:p>
    <w:p w14:paraId="56F9C74E" w14:textId="5E05C407" w:rsidR="296F8352" w:rsidRDefault="296F8352" w:rsidP="1E41DCDE">
      <w:pPr>
        <w:pStyle w:val="ListParagraph"/>
        <w:numPr>
          <w:ilvl w:val="0"/>
          <w:numId w:val="5"/>
        </w:numPr>
        <w:spacing w:before="240" w:after="240"/>
        <w:rPr>
          <w:rFonts w:ascii="Calibri" w:eastAsia="Calibri" w:hAnsi="Calibri" w:cs="Calibri"/>
          <w:b/>
          <w:bCs/>
        </w:rPr>
      </w:pPr>
      <w:r w:rsidRPr="1E41DCDE">
        <w:rPr>
          <w:rFonts w:ascii="Calibri" w:eastAsia="Calibri" w:hAnsi="Calibri" w:cs="Calibri"/>
        </w:rPr>
        <w:t xml:space="preserve">One </w:t>
      </w:r>
      <w:r w:rsidRPr="1E41DCDE">
        <w:rPr>
          <w:rFonts w:ascii="Calibri" w:eastAsia="Calibri" w:hAnsi="Calibri" w:cs="Calibri"/>
          <w:b/>
          <w:bCs/>
        </w:rPr>
        <w:t>recipe</w:t>
      </w:r>
      <w:r w:rsidRPr="1E41DCDE">
        <w:rPr>
          <w:rFonts w:ascii="Calibri" w:eastAsia="Calibri" w:hAnsi="Calibri" w:cs="Calibri"/>
        </w:rPr>
        <w:t xml:space="preserve"> can have many </w:t>
      </w:r>
      <w:r w:rsidRPr="1E41DCDE">
        <w:rPr>
          <w:rFonts w:ascii="Calibri" w:eastAsia="Calibri" w:hAnsi="Calibri" w:cs="Calibri"/>
          <w:b/>
          <w:bCs/>
        </w:rPr>
        <w:t>ingredients</w:t>
      </w:r>
    </w:p>
    <w:p w14:paraId="53BC231E" w14:textId="30A6857F" w:rsidR="296F8352" w:rsidRDefault="296F8352" w:rsidP="1E41DCDE">
      <w:pPr>
        <w:pStyle w:val="ListParagraph"/>
        <w:numPr>
          <w:ilvl w:val="0"/>
          <w:numId w:val="5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One </w:t>
      </w:r>
      <w:r w:rsidRPr="1E41DCDE">
        <w:rPr>
          <w:rFonts w:ascii="Calibri" w:eastAsia="Calibri" w:hAnsi="Calibri" w:cs="Calibri"/>
          <w:b/>
          <w:bCs/>
        </w:rPr>
        <w:t>ingredient</w:t>
      </w:r>
      <w:r w:rsidRPr="1E41DCDE">
        <w:rPr>
          <w:rFonts w:ascii="Calibri" w:eastAsia="Calibri" w:hAnsi="Calibri" w:cs="Calibri"/>
        </w:rPr>
        <w:t xml:space="preserve"> can appear in many </w:t>
      </w:r>
      <w:r w:rsidRPr="1E41DCDE">
        <w:rPr>
          <w:rFonts w:ascii="Calibri" w:eastAsia="Calibri" w:hAnsi="Calibri" w:cs="Calibri"/>
          <w:b/>
          <w:bCs/>
        </w:rPr>
        <w:t>recipes</w:t>
      </w:r>
      <w:r>
        <w:br/>
      </w:r>
      <w:r w:rsidRPr="1E41DCDE">
        <w:rPr>
          <w:rFonts w:ascii="Calibri" w:eastAsia="Calibri" w:hAnsi="Calibri" w:cs="Calibri"/>
        </w:rPr>
        <w:t xml:space="preserve"> → This is a </w:t>
      </w:r>
      <w:r w:rsidRPr="1E41DCDE">
        <w:rPr>
          <w:rFonts w:ascii="Calibri" w:eastAsia="Calibri" w:hAnsi="Calibri" w:cs="Calibri"/>
          <w:b/>
          <w:bCs/>
        </w:rPr>
        <w:t>many-to-many</w:t>
      </w:r>
      <w:r w:rsidRPr="1E41DCDE">
        <w:rPr>
          <w:rFonts w:ascii="Calibri" w:eastAsia="Calibri" w:hAnsi="Calibri" w:cs="Calibri"/>
        </w:rPr>
        <w:t xml:space="preserve"> relationship</w:t>
      </w:r>
      <w:r>
        <w:br/>
      </w:r>
      <w:r w:rsidRPr="1E41DCDE">
        <w:rPr>
          <w:rFonts w:ascii="Calibri" w:eastAsia="Calibri" w:hAnsi="Calibri" w:cs="Calibri"/>
        </w:rPr>
        <w:t xml:space="preserve"> → We handle this with a </w:t>
      </w:r>
      <w:r w:rsidRPr="1E41DCDE">
        <w:rPr>
          <w:rFonts w:ascii="Calibri" w:eastAsia="Calibri" w:hAnsi="Calibri" w:cs="Calibri"/>
          <w:b/>
          <w:bCs/>
        </w:rPr>
        <w:t>junction table</w:t>
      </w:r>
      <w:r w:rsidRPr="1E41DCDE">
        <w:rPr>
          <w:rFonts w:ascii="Calibri" w:eastAsia="Calibri" w:hAnsi="Calibri" w:cs="Calibri"/>
        </w:rPr>
        <w:t xml:space="preserve"> → Tbl_recipe_ingredients</w:t>
      </w:r>
    </w:p>
    <w:p w14:paraId="67F2E695" w14:textId="77466015" w:rsidR="296F8352" w:rsidRDefault="296F8352" w:rsidP="1E41DCDE">
      <w:pPr>
        <w:pStyle w:val="ListParagraph"/>
        <w:numPr>
          <w:ilvl w:val="0"/>
          <w:numId w:val="5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One </w:t>
      </w:r>
      <w:r w:rsidRPr="1E41DCDE">
        <w:rPr>
          <w:rFonts w:ascii="Calibri" w:eastAsia="Calibri" w:hAnsi="Calibri" w:cs="Calibri"/>
          <w:b/>
          <w:bCs/>
        </w:rPr>
        <w:t>user</w:t>
      </w:r>
      <w:r w:rsidRPr="1E41DCDE">
        <w:rPr>
          <w:rFonts w:ascii="Calibri" w:eastAsia="Calibri" w:hAnsi="Calibri" w:cs="Calibri"/>
        </w:rPr>
        <w:t xml:space="preserve"> can make many purchases (future learning)</w:t>
      </w:r>
    </w:p>
    <w:p w14:paraId="0CEBA059" w14:textId="3ED319B5" w:rsidR="296F8352" w:rsidRDefault="296F8352" w:rsidP="1E41DCDE">
      <w:pPr>
        <w:pStyle w:val="ListParagraph"/>
        <w:numPr>
          <w:ilvl w:val="0"/>
          <w:numId w:val="5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One </w:t>
      </w:r>
      <w:r w:rsidRPr="1E41DCDE">
        <w:rPr>
          <w:rFonts w:ascii="Calibri" w:eastAsia="Calibri" w:hAnsi="Calibri" w:cs="Calibri"/>
          <w:b/>
          <w:bCs/>
        </w:rPr>
        <w:t>user</w:t>
      </w:r>
      <w:r w:rsidRPr="1E41DCDE">
        <w:rPr>
          <w:rFonts w:ascii="Calibri" w:eastAsia="Calibri" w:hAnsi="Calibri" w:cs="Calibri"/>
        </w:rPr>
        <w:t xml:space="preserve"> can attend many cooking classes (future learning)</w:t>
      </w:r>
    </w:p>
    <w:p w14:paraId="1ECCA4EF" w14:textId="2BD63DA5" w:rsidR="296F8352" w:rsidRDefault="296F8352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You will create a diagram later, but for now, focus on recognising which tables connect.</w:t>
      </w:r>
    </w:p>
    <w:p w14:paraId="1BF496CD" w14:textId="7977C792" w:rsidR="21939577" w:rsidRDefault="21939577" w:rsidP="1E41DCDE">
      <w:pPr>
        <w:rPr>
          <w:rFonts w:ascii="Calibri" w:eastAsia="Calibri" w:hAnsi="Calibri" w:cs="Calibri"/>
        </w:rPr>
      </w:pPr>
    </w:p>
    <w:p w14:paraId="4E7C2BB2" w14:textId="4E67023C" w:rsidR="296F8352" w:rsidRDefault="296F8352" w:rsidP="1E41DCDE">
      <w:pPr>
        <w:pStyle w:val="Heading3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End of Block 1</w:t>
      </w:r>
    </w:p>
    <w:p w14:paraId="610F970A" w14:textId="3C551DF4" w:rsidR="296F8352" w:rsidRDefault="296F8352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You now understand:</w:t>
      </w:r>
    </w:p>
    <w:p w14:paraId="1576CE10" w14:textId="2881547C" w:rsidR="296F8352" w:rsidRDefault="296F8352" w:rsidP="1E41DCDE">
      <w:pPr>
        <w:pStyle w:val="ListParagraph"/>
        <w:numPr>
          <w:ilvl w:val="0"/>
          <w:numId w:val="3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What messy data looks like</w:t>
      </w:r>
    </w:p>
    <w:p w14:paraId="0AA5A453" w14:textId="4B8136CF" w:rsidR="296F8352" w:rsidRDefault="296F8352" w:rsidP="1E41DCDE">
      <w:pPr>
        <w:pStyle w:val="ListParagraph"/>
        <w:numPr>
          <w:ilvl w:val="0"/>
          <w:numId w:val="3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Why duplication is bad</w:t>
      </w:r>
    </w:p>
    <w:p w14:paraId="517147E6" w14:textId="0E2FAE86" w:rsidR="296F8352" w:rsidRDefault="296F8352" w:rsidP="1E41DCDE">
      <w:pPr>
        <w:pStyle w:val="ListParagraph"/>
        <w:numPr>
          <w:ilvl w:val="0"/>
          <w:numId w:val="3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What entities and attributes are</w:t>
      </w:r>
    </w:p>
    <w:p w14:paraId="2CE082CB" w14:textId="18D805D9" w:rsidR="296F8352" w:rsidRDefault="296F8352" w:rsidP="1E41DCDE">
      <w:pPr>
        <w:pStyle w:val="ListParagraph"/>
        <w:numPr>
          <w:ilvl w:val="0"/>
          <w:numId w:val="3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What primary keys and foreign keys do</w:t>
      </w:r>
    </w:p>
    <w:p w14:paraId="6B3F42DD" w14:textId="468B3F89" w:rsidR="296F8352" w:rsidRDefault="296F8352" w:rsidP="1E41DCDE">
      <w:pPr>
        <w:pStyle w:val="ListParagraph"/>
        <w:numPr>
          <w:ilvl w:val="0"/>
          <w:numId w:val="3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How to group fields into proper tables</w:t>
      </w:r>
    </w:p>
    <w:p w14:paraId="6008D018" w14:textId="4025A756" w:rsidR="296F8352" w:rsidRDefault="4FA1C9D0" w:rsidP="1E41DCDE">
      <w:pPr>
        <w:pStyle w:val="ListParagraph"/>
        <w:numPr>
          <w:ilvl w:val="0"/>
          <w:numId w:val="3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W</w:t>
      </w:r>
      <w:r w:rsidR="296F8352" w:rsidRPr="1E41DCDE">
        <w:rPr>
          <w:rFonts w:ascii="Calibri" w:eastAsia="Calibri" w:hAnsi="Calibri" w:cs="Calibri"/>
        </w:rPr>
        <w:t>hy a junction table is needed</w:t>
      </w:r>
    </w:p>
    <w:p w14:paraId="48A01AF6" w14:textId="5742960E" w:rsidR="296F8352" w:rsidRDefault="296F8352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Next, in </w:t>
      </w:r>
      <w:r w:rsidRPr="1E41DCDE">
        <w:rPr>
          <w:rFonts w:ascii="Calibri" w:eastAsia="Calibri" w:hAnsi="Calibri" w:cs="Calibri"/>
          <w:b/>
          <w:bCs/>
        </w:rPr>
        <w:t>Block 2</w:t>
      </w:r>
      <w:r w:rsidRPr="1E41DCDE">
        <w:rPr>
          <w:rFonts w:ascii="Calibri" w:eastAsia="Calibri" w:hAnsi="Calibri" w:cs="Calibri"/>
        </w:rPr>
        <w:t xml:space="preserve">, you will create these tables in </w:t>
      </w:r>
      <w:r w:rsidRPr="1E41DCDE">
        <w:rPr>
          <w:rFonts w:ascii="Calibri" w:eastAsia="Calibri" w:hAnsi="Calibri" w:cs="Calibri"/>
          <w:b/>
          <w:bCs/>
        </w:rPr>
        <w:t>Supabase</w:t>
      </w:r>
      <w:r w:rsidRPr="1E41DCDE">
        <w:rPr>
          <w:rFonts w:ascii="Calibri" w:eastAsia="Calibri" w:hAnsi="Calibri" w:cs="Calibri"/>
        </w:rPr>
        <w:t>.</w:t>
      </w:r>
    </w:p>
    <w:p w14:paraId="46A52E6D" w14:textId="095E74C8" w:rsidR="21939577" w:rsidRDefault="21939577" w:rsidP="1E41DCDE">
      <w:pPr>
        <w:rPr>
          <w:rFonts w:ascii="Calibri" w:eastAsia="Calibri" w:hAnsi="Calibri" w:cs="Calibri"/>
        </w:rPr>
      </w:pPr>
    </w:p>
    <w:p w14:paraId="4BA028F2" w14:textId="4551DE38" w:rsidR="21939577" w:rsidRDefault="21939577" w:rsidP="1E41DCDE">
      <w:pPr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br w:type="page"/>
      </w:r>
    </w:p>
    <w:p w14:paraId="6F641598" w14:textId="434C05D2" w:rsidR="10C50264" w:rsidRDefault="10C50264" w:rsidP="1E41DCDE">
      <w:pPr>
        <w:pStyle w:val="Heading2"/>
        <w:rPr>
          <w:rFonts w:ascii="Calibri" w:eastAsia="Calibri" w:hAnsi="Calibri" w:cs="Calibri"/>
          <w:b/>
          <w:bCs/>
          <w:sz w:val="48"/>
          <w:szCs w:val="48"/>
        </w:rPr>
      </w:pPr>
      <w:r w:rsidRPr="1E41DCDE">
        <w:rPr>
          <w:rFonts w:ascii="Calibri" w:eastAsia="Calibri" w:hAnsi="Calibri" w:cs="Calibri"/>
        </w:rPr>
        <w:lastRenderedPageBreak/>
        <w:t>BLOCK 2 – Build the Schema in Supabase</w:t>
      </w:r>
    </w:p>
    <w:p w14:paraId="0FF6FCAA" w14:textId="21F9D01E" w:rsidR="10C50264" w:rsidRDefault="10C50264" w:rsidP="1E41DCDE">
      <w:pPr>
        <w:pStyle w:val="Heading3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Task 4 – Create the 4 tables</w:t>
      </w:r>
    </w:p>
    <w:p w14:paraId="018E1B3D" w14:textId="3A0E5E8B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Tick each item when completed.</w:t>
      </w:r>
    </w:p>
    <w:p w14:paraId="30CC5E1F" w14:textId="139D56F6" w:rsidR="10C50264" w:rsidRDefault="10C50264" w:rsidP="1E41DCDE">
      <w:pPr>
        <w:spacing w:before="240" w:after="240"/>
        <w:rPr>
          <w:rFonts w:ascii="Calibri" w:eastAsia="Calibri" w:hAnsi="Calibri" w:cs="Calibri"/>
          <w:b/>
          <w:bCs/>
        </w:rPr>
      </w:pPr>
      <w:r w:rsidRPr="1E41DCDE">
        <w:rPr>
          <w:rFonts w:ascii="Calibri" w:eastAsia="Calibri" w:hAnsi="Calibri" w:cs="Calibri"/>
          <w:b/>
          <w:bCs/>
        </w:rPr>
        <w:t>Users Table</w:t>
      </w:r>
    </w:p>
    <w:p w14:paraId="1DD3FC75" w14:textId="4761FB5B" w:rsidR="10C50264" w:rsidRDefault="10C50264" w:rsidP="1E41DCDE">
      <w:pPr>
        <w:pStyle w:val="ListParagraph"/>
        <w:numPr>
          <w:ilvl w:val="0"/>
          <w:numId w:val="40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Created</w:t>
      </w:r>
    </w:p>
    <w:p w14:paraId="3DE20D08" w14:textId="40FDD3B7" w:rsidR="10C50264" w:rsidRDefault="10C50264" w:rsidP="1E41DCDE">
      <w:pPr>
        <w:pStyle w:val="ListParagraph"/>
        <w:numPr>
          <w:ilvl w:val="0"/>
          <w:numId w:val="40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PK added</w:t>
      </w:r>
    </w:p>
    <w:p w14:paraId="7F827B91" w14:textId="7CEAC33A" w:rsidR="10C50264" w:rsidRDefault="10C50264" w:rsidP="1E41DCDE">
      <w:pPr>
        <w:pStyle w:val="ListParagraph"/>
        <w:numPr>
          <w:ilvl w:val="0"/>
          <w:numId w:val="40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Attributes added</w:t>
      </w:r>
    </w:p>
    <w:p w14:paraId="61809A72" w14:textId="45C321E5" w:rsidR="10C50264" w:rsidRDefault="10C50264" w:rsidP="1E41DCDE">
      <w:pPr>
        <w:spacing w:before="240" w:after="240"/>
        <w:rPr>
          <w:rFonts w:ascii="Calibri" w:eastAsia="Calibri" w:hAnsi="Calibri" w:cs="Calibri"/>
          <w:b/>
          <w:bCs/>
        </w:rPr>
      </w:pPr>
      <w:r w:rsidRPr="1E41DCDE">
        <w:rPr>
          <w:rFonts w:ascii="Calibri" w:eastAsia="Calibri" w:hAnsi="Calibri" w:cs="Calibri"/>
          <w:b/>
          <w:bCs/>
        </w:rPr>
        <w:t>Recipes Table</w:t>
      </w:r>
    </w:p>
    <w:p w14:paraId="67FD94CC" w14:textId="60148476" w:rsidR="10C50264" w:rsidRDefault="10C50264" w:rsidP="1E41DCDE">
      <w:pPr>
        <w:pStyle w:val="ListParagraph"/>
        <w:numPr>
          <w:ilvl w:val="0"/>
          <w:numId w:val="39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Created</w:t>
      </w:r>
    </w:p>
    <w:p w14:paraId="7DF8CCA2" w14:textId="637F2A5F" w:rsidR="10C50264" w:rsidRDefault="10C50264" w:rsidP="1E41DCDE">
      <w:pPr>
        <w:pStyle w:val="ListParagraph"/>
        <w:numPr>
          <w:ilvl w:val="0"/>
          <w:numId w:val="39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PK added</w:t>
      </w:r>
    </w:p>
    <w:p w14:paraId="53BA8CD5" w14:textId="7F77CF71" w:rsidR="10C50264" w:rsidRDefault="10C50264" w:rsidP="1E41DCDE">
      <w:pPr>
        <w:pStyle w:val="ListParagraph"/>
        <w:numPr>
          <w:ilvl w:val="0"/>
          <w:numId w:val="39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Attributes added</w:t>
      </w:r>
    </w:p>
    <w:p w14:paraId="2D19B110" w14:textId="07FA0F3C" w:rsidR="10C50264" w:rsidRDefault="10C50264" w:rsidP="1E41DCDE">
      <w:pPr>
        <w:spacing w:before="240" w:after="240"/>
        <w:rPr>
          <w:rFonts w:ascii="Calibri" w:eastAsia="Calibri" w:hAnsi="Calibri" w:cs="Calibri"/>
          <w:b/>
          <w:bCs/>
        </w:rPr>
      </w:pPr>
      <w:r w:rsidRPr="1E41DCDE">
        <w:rPr>
          <w:rFonts w:ascii="Calibri" w:eastAsia="Calibri" w:hAnsi="Calibri" w:cs="Calibri"/>
          <w:b/>
          <w:bCs/>
        </w:rPr>
        <w:t>Ingredients Table</w:t>
      </w:r>
    </w:p>
    <w:p w14:paraId="7ACD6965" w14:textId="49361421" w:rsidR="10C50264" w:rsidRDefault="10C50264" w:rsidP="1E41DCDE">
      <w:pPr>
        <w:pStyle w:val="ListParagraph"/>
        <w:numPr>
          <w:ilvl w:val="0"/>
          <w:numId w:val="38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Created</w:t>
      </w:r>
    </w:p>
    <w:p w14:paraId="4E5C723F" w14:textId="4FAF72A0" w:rsidR="10C50264" w:rsidRDefault="10C50264" w:rsidP="1E41DCDE">
      <w:pPr>
        <w:pStyle w:val="ListParagraph"/>
        <w:numPr>
          <w:ilvl w:val="0"/>
          <w:numId w:val="38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PK added</w:t>
      </w:r>
    </w:p>
    <w:p w14:paraId="18AE918A" w14:textId="79E429CF" w:rsidR="10C50264" w:rsidRDefault="10C50264" w:rsidP="1E41DCDE">
      <w:pPr>
        <w:spacing w:before="240" w:after="240"/>
        <w:rPr>
          <w:rFonts w:ascii="Calibri" w:eastAsia="Calibri" w:hAnsi="Calibri" w:cs="Calibri"/>
          <w:b/>
          <w:bCs/>
        </w:rPr>
      </w:pPr>
      <w:r w:rsidRPr="1E41DCDE">
        <w:rPr>
          <w:rFonts w:ascii="Calibri" w:eastAsia="Calibri" w:hAnsi="Calibri" w:cs="Calibri"/>
          <w:b/>
          <w:bCs/>
        </w:rPr>
        <w:t>Recipe_Ingredients Table</w:t>
      </w:r>
    </w:p>
    <w:p w14:paraId="758774AE" w14:textId="25B73F3A" w:rsidR="10C50264" w:rsidRDefault="10C50264" w:rsidP="1E41DCDE">
      <w:pPr>
        <w:pStyle w:val="ListParagraph"/>
        <w:numPr>
          <w:ilvl w:val="0"/>
          <w:numId w:val="37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Created</w:t>
      </w:r>
    </w:p>
    <w:p w14:paraId="3E18B6DB" w14:textId="567712F2" w:rsidR="10C50264" w:rsidRDefault="10C50264" w:rsidP="1E41DCDE">
      <w:pPr>
        <w:pStyle w:val="ListParagraph"/>
        <w:numPr>
          <w:ilvl w:val="0"/>
          <w:numId w:val="37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FKs added</w:t>
      </w:r>
    </w:p>
    <w:p w14:paraId="2EE34B45" w14:textId="76014CB7" w:rsidR="10C50264" w:rsidRDefault="10C50264" w:rsidP="1E41DCDE">
      <w:pPr>
        <w:pStyle w:val="ListParagraph"/>
        <w:numPr>
          <w:ilvl w:val="0"/>
          <w:numId w:val="37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quantity added</w:t>
      </w:r>
    </w:p>
    <w:p w14:paraId="7F6C6994" w14:textId="64395682" w:rsidR="21939577" w:rsidRDefault="21939577" w:rsidP="1E41DCDE">
      <w:pPr>
        <w:rPr>
          <w:rFonts w:ascii="Calibri" w:eastAsia="Calibri" w:hAnsi="Calibri" w:cs="Calibri"/>
        </w:rPr>
      </w:pPr>
    </w:p>
    <w:p w14:paraId="356D5E2E" w14:textId="5495DC53" w:rsidR="10C50264" w:rsidRDefault="10C50264" w:rsidP="1E41DCDE">
      <w:pPr>
        <w:pStyle w:val="Heading3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Task 5 – Insert sample data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4"/>
        <w:gridCol w:w="4676"/>
      </w:tblGrid>
      <w:tr w:rsidR="21939577" w14:paraId="742C6985" w14:textId="77777777" w:rsidTr="1E41DCDE">
        <w:trPr>
          <w:trHeight w:val="300"/>
        </w:trPr>
        <w:tc>
          <w:tcPr>
            <w:tcW w:w="4680" w:type="dxa"/>
            <w:shd w:val="clear" w:color="auto" w:fill="C1E4F5" w:themeFill="accent1" w:themeFillTint="33"/>
          </w:tcPr>
          <w:p w14:paraId="6C7AFD5D" w14:textId="1E2FAD0E" w:rsidR="21939577" w:rsidRDefault="21939577" w:rsidP="1E41DCDE">
            <w:pPr>
              <w:rPr>
                <w:rFonts w:ascii="Calibri" w:eastAsia="Calibri" w:hAnsi="Calibri" w:cs="Calibri"/>
              </w:rPr>
            </w:pPr>
            <w:r w:rsidRPr="1E41DCDE">
              <w:rPr>
                <w:rFonts w:ascii="Calibri" w:eastAsia="Calibri" w:hAnsi="Calibri" w:cs="Calibri"/>
              </w:rPr>
              <w:t>Tbl_user</w:t>
            </w:r>
          </w:p>
        </w:tc>
        <w:tc>
          <w:tcPr>
            <w:tcW w:w="4680" w:type="dxa"/>
            <w:shd w:val="clear" w:color="auto" w:fill="C1E4F5" w:themeFill="accent1" w:themeFillTint="33"/>
          </w:tcPr>
          <w:p w14:paraId="213EC38B" w14:textId="3DE75F7F" w:rsidR="21939577" w:rsidRDefault="21939577" w:rsidP="1E41DCDE">
            <w:pPr>
              <w:rPr>
                <w:rFonts w:ascii="Calibri" w:eastAsia="Calibri" w:hAnsi="Calibri" w:cs="Calibri"/>
              </w:rPr>
            </w:pPr>
            <w:r w:rsidRPr="1E41DCDE">
              <w:rPr>
                <w:rFonts w:ascii="Calibri" w:eastAsia="Calibri" w:hAnsi="Calibri" w:cs="Calibri"/>
              </w:rPr>
              <w:t>Tbl_recipes</w:t>
            </w:r>
          </w:p>
        </w:tc>
      </w:tr>
      <w:tr w:rsidR="21939577" w14:paraId="2DB31544" w14:textId="77777777" w:rsidTr="1E41DCDE">
        <w:trPr>
          <w:trHeight w:val="300"/>
        </w:trPr>
        <w:tc>
          <w:tcPr>
            <w:tcW w:w="4680" w:type="dxa"/>
          </w:tcPr>
          <w:p w14:paraId="6C708C55" w14:textId="3B6FEF34" w:rsidR="21939577" w:rsidRDefault="21939577" w:rsidP="1E41DCDE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4680" w:type="dxa"/>
          </w:tcPr>
          <w:p w14:paraId="1B693B20" w14:textId="3B6FEF34" w:rsidR="21939577" w:rsidRDefault="21939577" w:rsidP="1E41DCDE">
            <w:pPr>
              <w:rPr>
                <w:rFonts w:ascii="Calibri" w:eastAsia="Calibri" w:hAnsi="Calibri" w:cs="Calibri"/>
              </w:rPr>
            </w:pPr>
          </w:p>
        </w:tc>
      </w:tr>
      <w:tr w:rsidR="21939577" w14:paraId="37E103E3" w14:textId="77777777" w:rsidTr="1E41DCDE">
        <w:trPr>
          <w:trHeight w:val="423"/>
        </w:trPr>
        <w:tc>
          <w:tcPr>
            <w:tcW w:w="4680" w:type="dxa"/>
            <w:shd w:val="clear" w:color="auto" w:fill="CAEDFB" w:themeFill="accent4" w:themeFillTint="33"/>
          </w:tcPr>
          <w:p w14:paraId="35F272DD" w14:textId="05E3D1BF" w:rsidR="21939577" w:rsidRDefault="21939577" w:rsidP="1E41DCDE">
            <w:pPr>
              <w:pStyle w:val="NoSpacing"/>
            </w:pPr>
            <w:r w:rsidRPr="1E41DCDE">
              <w:t>Tbl_ingredients</w:t>
            </w:r>
          </w:p>
        </w:tc>
        <w:tc>
          <w:tcPr>
            <w:tcW w:w="4680" w:type="dxa"/>
            <w:shd w:val="clear" w:color="auto" w:fill="CAEDFB" w:themeFill="accent4" w:themeFillTint="33"/>
          </w:tcPr>
          <w:p w14:paraId="2F24DD27" w14:textId="529717B8" w:rsidR="21939577" w:rsidRDefault="21939577" w:rsidP="1E41DCDE">
            <w:pPr>
              <w:pStyle w:val="NoSpacing"/>
              <w:rPr>
                <w:rFonts w:ascii="Calibri" w:eastAsia="Calibri" w:hAnsi="Calibri" w:cs="Calibri"/>
              </w:rPr>
            </w:pPr>
            <w:r w:rsidRPr="1E41DCDE">
              <w:t>Tbl_recipe_ingredients</w:t>
            </w:r>
          </w:p>
        </w:tc>
      </w:tr>
      <w:tr w:rsidR="21939577" w14:paraId="228FB5F8" w14:textId="77777777" w:rsidTr="1E41DCDE">
        <w:trPr>
          <w:trHeight w:val="300"/>
        </w:trPr>
        <w:tc>
          <w:tcPr>
            <w:tcW w:w="4680" w:type="dxa"/>
          </w:tcPr>
          <w:p w14:paraId="754186F0" w14:textId="3B6FEF34" w:rsidR="21939577" w:rsidRDefault="21939577" w:rsidP="1E41DCDE">
            <w:pPr>
              <w:pStyle w:val="NoSpacing"/>
            </w:pPr>
          </w:p>
        </w:tc>
        <w:tc>
          <w:tcPr>
            <w:tcW w:w="4680" w:type="dxa"/>
          </w:tcPr>
          <w:p w14:paraId="564FC0EF" w14:textId="3B6FEF34" w:rsidR="21939577" w:rsidRDefault="21939577" w:rsidP="1E41DCDE">
            <w:pPr>
              <w:pStyle w:val="NoSpacing"/>
            </w:pPr>
          </w:p>
        </w:tc>
      </w:tr>
    </w:tbl>
    <w:p w14:paraId="112DFC54" w14:textId="4597D366" w:rsidR="21939577" w:rsidRDefault="21939577" w:rsidP="1E41DCDE">
      <w:pPr>
        <w:spacing w:before="240" w:after="240"/>
        <w:rPr>
          <w:rFonts w:ascii="Calibri" w:eastAsia="Calibri" w:hAnsi="Calibri" w:cs="Calibri"/>
        </w:rPr>
      </w:pPr>
    </w:p>
    <w:p w14:paraId="33236DE0" w14:textId="605F4B8C" w:rsidR="42B800F7" w:rsidRDefault="42B800F7" w:rsidP="1E41DCDE">
      <w:pPr>
        <w:pStyle w:val="Heading2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lastRenderedPageBreak/>
        <w:t>BLOCK 3 – Viewing Your Supabase Tables In The Browser</w:t>
      </w:r>
    </w:p>
    <w:p w14:paraId="718B1126" w14:textId="26694631" w:rsidR="42B800F7" w:rsidRDefault="42B800F7" w:rsidP="1E41DCDE">
      <w:pPr>
        <w:pStyle w:val="Heading3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Using your Week 1 code as a template</w:t>
      </w:r>
    </w:p>
    <w:p w14:paraId="4491854C" w14:textId="666ABCA2" w:rsidR="42B800F7" w:rsidRDefault="42B800F7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In Week 1, you wrote JavaScript in </w:t>
      </w:r>
      <w:r w:rsidRPr="1E41DCDE">
        <w:rPr>
          <w:rFonts w:ascii="Calibri" w:eastAsia="Calibri" w:hAnsi="Calibri" w:cs="Calibri"/>
          <w:b/>
          <w:bCs/>
        </w:rPr>
        <w:t>Task 8</w:t>
      </w:r>
      <w:r w:rsidRPr="1E41DCDE">
        <w:rPr>
          <w:rFonts w:ascii="Calibri" w:eastAsia="Calibri" w:hAnsi="Calibri" w:cs="Calibri"/>
        </w:rPr>
        <w:t xml:space="preserve"> to send data from a form into Supabase using fetch.</w:t>
      </w:r>
    </w:p>
    <w:p w14:paraId="6C148CDE" w14:textId="2D05FAFB" w:rsidR="42B800F7" w:rsidRDefault="42B800F7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 This week, you will:</w:t>
      </w:r>
    </w:p>
    <w:p w14:paraId="6F0D5B19" w14:textId="792474BC" w:rsidR="42B800F7" w:rsidRDefault="42B800F7" w:rsidP="1E41DCDE">
      <w:pPr>
        <w:pStyle w:val="ListParagraph"/>
        <w:numPr>
          <w:ilvl w:val="0"/>
          <w:numId w:val="23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reuse that same </w:t>
      </w:r>
      <w:r w:rsidRPr="1E41DCDE">
        <w:rPr>
          <w:rFonts w:ascii="Calibri" w:eastAsia="Calibri" w:hAnsi="Calibri" w:cs="Calibri"/>
          <w:b/>
          <w:bCs/>
        </w:rPr>
        <w:t>style of code</w:t>
      </w:r>
      <w:r w:rsidRPr="1E41DCDE">
        <w:rPr>
          <w:rFonts w:ascii="Calibri" w:eastAsia="Calibri" w:hAnsi="Calibri" w:cs="Calibri"/>
        </w:rPr>
        <w:t>,</w:t>
      </w:r>
    </w:p>
    <w:p w14:paraId="0FBA0E52" w14:textId="555D2DBC" w:rsidR="42B800F7" w:rsidRDefault="42B800F7" w:rsidP="1E41DCDE">
      <w:pPr>
        <w:pStyle w:val="ListParagraph"/>
        <w:numPr>
          <w:ilvl w:val="0"/>
          <w:numId w:val="23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customise it for each </w:t>
      </w:r>
      <w:r w:rsidRPr="1E41DCDE">
        <w:rPr>
          <w:rFonts w:ascii="Calibri" w:eastAsia="Calibri" w:hAnsi="Calibri" w:cs="Calibri"/>
          <w:b/>
          <w:bCs/>
        </w:rPr>
        <w:t>new table</w:t>
      </w:r>
      <w:r w:rsidRPr="1E41DCDE">
        <w:rPr>
          <w:rFonts w:ascii="Calibri" w:eastAsia="Calibri" w:hAnsi="Calibri" w:cs="Calibri"/>
        </w:rPr>
        <w:t xml:space="preserve"> (users, recipes, ingredients, recipe_ingredients),</w:t>
      </w:r>
    </w:p>
    <w:p w14:paraId="465BD9D4" w14:textId="53BC6EC5" w:rsidR="42B800F7" w:rsidRDefault="42B800F7" w:rsidP="1E41DCDE">
      <w:pPr>
        <w:pStyle w:val="ListParagraph"/>
        <w:numPr>
          <w:ilvl w:val="0"/>
          <w:numId w:val="23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and show the contents of those tables </w:t>
      </w:r>
      <w:r w:rsidRPr="1E41DCDE">
        <w:rPr>
          <w:rFonts w:ascii="Calibri" w:eastAsia="Calibri" w:hAnsi="Calibri" w:cs="Calibri"/>
          <w:b/>
          <w:bCs/>
        </w:rPr>
        <w:t>on your web page</w:t>
      </w:r>
      <w:r w:rsidRPr="1E41DCDE">
        <w:rPr>
          <w:rFonts w:ascii="Calibri" w:eastAsia="Calibri" w:hAnsi="Calibri" w:cs="Calibri"/>
        </w:rPr>
        <w:t>.</w:t>
      </w:r>
    </w:p>
    <w:p w14:paraId="31849898" w14:textId="603D6E6E" w:rsidR="42B800F7" w:rsidRDefault="42B800F7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You are not starting from scratch.</w:t>
      </w:r>
    </w:p>
    <w:p w14:paraId="05C5E8EE" w14:textId="3D2817F9" w:rsidR="42B800F7" w:rsidRDefault="42B800F7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You are </w:t>
      </w:r>
      <w:r w:rsidRPr="1E41DCDE">
        <w:rPr>
          <w:rFonts w:ascii="Calibri" w:eastAsia="Calibri" w:hAnsi="Calibri" w:cs="Calibri"/>
          <w:b/>
          <w:bCs/>
        </w:rPr>
        <w:t>reusing and adapting</w:t>
      </w:r>
      <w:r w:rsidRPr="1E41DCDE">
        <w:rPr>
          <w:rFonts w:ascii="Calibri" w:eastAsia="Calibri" w:hAnsi="Calibri" w:cs="Calibri"/>
        </w:rPr>
        <w:t xml:space="preserve"> what you already know.</w:t>
      </w:r>
    </w:p>
    <w:p w14:paraId="419DD0CA" w14:textId="0EB7751F" w:rsidR="42B800F7" w:rsidRDefault="42B800F7" w:rsidP="1E41DCDE">
      <w:pPr>
        <w:pStyle w:val="Heading3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Task 6 – Check your project structure</w:t>
      </w:r>
    </w:p>
    <w:p w14:paraId="2E49443D" w14:textId="344E4210" w:rsidR="42B800F7" w:rsidRDefault="42B800F7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You must keep the same folder structure as Week 1:</w:t>
      </w:r>
    </w:p>
    <w:p w14:paraId="7EF7F7AA" w14:textId="604B0F40" w:rsidR="42B800F7" w:rsidRDefault="42B800F7" w:rsidP="1E41DCDE">
      <w:pPr>
        <w:pStyle w:val="ListParagraph"/>
        <w:numPr>
          <w:ilvl w:val="0"/>
          <w:numId w:val="22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index.html in the main folder</w:t>
      </w:r>
    </w:p>
    <w:p w14:paraId="6A467008" w14:textId="61983DCE" w:rsidR="42B800F7" w:rsidRDefault="42B800F7" w:rsidP="1E41DCDE">
      <w:pPr>
        <w:pStyle w:val="ListParagraph"/>
        <w:numPr>
          <w:ilvl w:val="0"/>
          <w:numId w:val="22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Folder called static</w:t>
      </w:r>
    </w:p>
    <w:p w14:paraId="6ADB6404" w14:textId="1BF35693" w:rsidR="42B800F7" w:rsidRDefault="42B800F7" w:rsidP="1E41DCDE">
      <w:pPr>
        <w:pStyle w:val="ListParagraph"/>
        <w:numPr>
          <w:ilvl w:val="0"/>
          <w:numId w:val="22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Inside static: app.js and style.css</w:t>
      </w:r>
    </w:p>
    <w:p w14:paraId="204F2DAE" w14:textId="1237D03E" w:rsidR="42B800F7" w:rsidRDefault="42B800F7" w:rsidP="1E41DCDE">
      <w:pPr>
        <w:pStyle w:val="ListParagraph"/>
        <w:numPr>
          <w:ilvl w:val="0"/>
          <w:numId w:val="22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At the bottom of index.html there is:</w:t>
      </w:r>
    </w:p>
    <w:p w14:paraId="53FB39C3" w14:textId="4C0DF788" w:rsidR="42B800F7" w:rsidRDefault="42B800F7" w:rsidP="1E41DCDE">
      <w:pPr>
        <w:spacing w:after="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&lt;script src="static/app.js"&gt;&lt;/script&gt;</w:t>
      </w:r>
      <w:r>
        <w:br/>
      </w:r>
      <w:r w:rsidRPr="1E41DCDE">
        <w:rPr>
          <w:rFonts w:ascii="Calibri" w:eastAsia="Calibri" w:hAnsi="Calibri" w:cs="Calibri"/>
        </w:rPr>
        <w:t xml:space="preserve"> </w:t>
      </w:r>
    </w:p>
    <w:p w14:paraId="5C10B4D5" w14:textId="70A0D6E3" w:rsidR="42B800F7" w:rsidRDefault="42B800F7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If anything is missing, fix it now before going further.</w:t>
      </w:r>
    </w:p>
    <w:p w14:paraId="69B064B1" w14:textId="3E31544E" w:rsidR="21939577" w:rsidRDefault="21939577" w:rsidP="1E41DCDE">
      <w:pPr>
        <w:rPr>
          <w:rFonts w:ascii="Calibri" w:eastAsia="Calibri" w:hAnsi="Calibri" w:cs="Calibri"/>
        </w:rPr>
      </w:pPr>
    </w:p>
    <w:p w14:paraId="06A5FB96" w14:textId="70F376DA" w:rsidR="42B800F7" w:rsidRDefault="42B800F7" w:rsidP="1E41DCDE">
      <w:pPr>
        <w:pStyle w:val="Heading3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Task 7 – Add sections to show each table in index.html</w:t>
      </w:r>
    </w:p>
    <w:p w14:paraId="54A702A5" w14:textId="7868A37A" w:rsidR="42B800F7" w:rsidRDefault="42B800F7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You are going to </w:t>
      </w:r>
      <w:r w:rsidRPr="1E41DCDE">
        <w:rPr>
          <w:rFonts w:ascii="Calibri" w:eastAsia="Calibri" w:hAnsi="Calibri" w:cs="Calibri"/>
          <w:b/>
          <w:bCs/>
        </w:rPr>
        <w:t>view</w:t>
      </w:r>
      <w:r w:rsidRPr="1E41DCDE">
        <w:rPr>
          <w:rFonts w:ascii="Calibri" w:eastAsia="Calibri" w:hAnsi="Calibri" w:cs="Calibri"/>
        </w:rPr>
        <w:t xml:space="preserve"> data for each of your tables:</w:t>
      </w:r>
    </w:p>
    <w:p w14:paraId="12144BC6" w14:textId="12815865" w:rsidR="42B800F7" w:rsidRDefault="42B800F7" w:rsidP="1E41DCDE">
      <w:pPr>
        <w:pStyle w:val="ListParagraph"/>
        <w:numPr>
          <w:ilvl w:val="0"/>
          <w:numId w:val="21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users</w:t>
      </w:r>
    </w:p>
    <w:p w14:paraId="3015081F" w14:textId="6B88D205" w:rsidR="42B800F7" w:rsidRDefault="42B800F7" w:rsidP="1E41DCDE">
      <w:pPr>
        <w:pStyle w:val="ListParagraph"/>
        <w:numPr>
          <w:ilvl w:val="0"/>
          <w:numId w:val="21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recipes</w:t>
      </w:r>
    </w:p>
    <w:p w14:paraId="0646C362" w14:textId="7FB86C29" w:rsidR="42B800F7" w:rsidRDefault="42B800F7" w:rsidP="1E41DCDE">
      <w:pPr>
        <w:pStyle w:val="ListParagraph"/>
        <w:numPr>
          <w:ilvl w:val="0"/>
          <w:numId w:val="21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ingredients</w:t>
      </w:r>
    </w:p>
    <w:p w14:paraId="0AD7D110" w14:textId="6EB5EAAB" w:rsidR="42B800F7" w:rsidRDefault="42B800F7" w:rsidP="1E41DCDE">
      <w:pPr>
        <w:pStyle w:val="ListParagraph"/>
        <w:numPr>
          <w:ilvl w:val="0"/>
          <w:numId w:val="21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recipe_ingredients</w:t>
      </w:r>
    </w:p>
    <w:p w14:paraId="3025FE9D" w14:textId="2931CFEA" w:rsidR="42B800F7" w:rsidRDefault="6BC7A887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lastRenderedPageBreak/>
        <w:t>Create a index.html page that allows you to see content from each table you have created in Supabase (add at least 5 records using INSERT</w:t>
      </w:r>
      <w:r w:rsidR="43214281" w:rsidRPr="1E41DCDE">
        <w:rPr>
          <w:rFonts w:ascii="Calibri" w:eastAsia="Calibri" w:hAnsi="Calibri" w:cs="Calibri"/>
        </w:rPr>
        <w:t>...</w:t>
      </w:r>
      <w:r w:rsidRPr="1E41DCDE">
        <w:rPr>
          <w:rFonts w:ascii="Calibri" w:eastAsia="Calibri" w:hAnsi="Calibri" w:cs="Calibri"/>
        </w:rPr>
        <w:t>INTO</w:t>
      </w:r>
      <w:r w:rsidR="712A2832" w:rsidRPr="1E41DCDE">
        <w:rPr>
          <w:rFonts w:ascii="Calibri" w:eastAsia="Calibri" w:hAnsi="Calibri" w:cs="Calibri"/>
        </w:rPr>
        <w:t>...</w:t>
      </w:r>
      <w:r w:rsidRPr="1E41DCDE">
        <w:rPr>
          <w:rFonts w:ascii="Calibri" w:eastAsia="Calibri" w:hAnsi="Calibri" w:cs="Calibri"/>
        </w:rPr>
        <w:t>VALUES</w:t>
      </w:r>
      <w:r w:rsidR="028736CB" w:rsidRPr="1E41DCDE">
        <w:rPr>
          <w:rFonts w:ascii="Calibri" w:eastAsia="Calibri" w:hAnsi="Calibri" w:cs="Calibri"/>
        </w:rPr>
        <w:t xml:space="preserve"> for each table</w:t>
      </w:r>
      <w:r w:rsidRPr="1E41DCDE">
        <w:rPr>
          <w:rFonts w:ascii="Calibri" w:eastAsia="Calibri" w:hAnsi="Calibri" w:cs="Calibri"/>
        </w:rPr>
        <w:t>)</w:t>
      </w:r>
      <w:r w:rsidR="4FA6479D" w:rsidRPr="1E41DCDE">
        <w:rPr>
          <w:rFonts w:ascii="Calibri" w:eastAsia="Calibri" w:hAnsi="Calibri" w:cs="Calibri"/>
        </w:rPr>
        <w:t xml:space="preserve">.  Identify what your HTML blueprint was and </w:t>
      </w:r>
      <w:r w:rsidR="42B800F7" w:rsidRPr="1E41DCDE">
        <w:rPr>
          <w:rFonts w:ascii="Calibri" w:eastAsia="Calibri" w:hAnsi="Calibri" w:cs="Calibri"/>
        </w:rPr>
        <w:t xml:space="preserve">add sections like this (you can adapt headings to match your </w:t>
      </w:r>
      <w:r w:rsidR="0174A69E" w:rsidRPr="1E41DCDE">
        <w:rPr>
          <w:rFonts w:ascii="Calibri" w:eastAsia="Calibri" w:hAnsi="Calibri" w:cs="Calibri"/>
        </w:rPr>
        <w:t xml:space="preserve">Supabase </w:t>
      </w:r>
      <w:r w:rsidR="42B800F7" w:rsidRPr="1E41DCDE">
        <w:rPr>
          <w:rFonts w:ascii="Calibri" w:eastAsia="Calibri" w:hAnsi="Calibri" w:cs="Calibri"/>
        </w:rPr>
        <w:t>project):</w:t>
      </w:r>
    </w:p>
    <w:p w14:paraId="3B46419C" w14:textId="74199A30" w:rsidR="42B800F7" w:rsidRDefault="42B800F7" w:rsidP="1E41DCDE">
      <w:pPr>
        <w:shd w:val="clear" w:color="auto" w:fill="D1D1D1" w:themeFill="background2" w:themeFillShade="E6"/>
        <w:rPr>
          <w:rFonts w:ascii="Calibri" w:eastAsia="Calibri" w:hAnsi="Calibri" w:cs="Calibri"/>
        </w:rPr>
      </w:pPr>
      <w:r w:rsidRPr="1E41DCDE">
        <w:rPr>
          <w:rFonts w:ascii="Consolas" w:eastAsia="Consolas" w:hAnsi="Consolas" w:cs="Consolas"/>
        </w:rPr>
        <w:t>&lt;main&gt;</w:t>
      </w:r>
      <w:r>
        <w:br/>
      </w:r>
      <w:r w:rsidRPr="1E41DCDE">
        <w:rPr>
          <w:rFonts w:ascii="Consolas" w:eastAsia="Consolas" w:hAnsi="Consolas" w:cs="Consolas"/>
        </w:rPr>
        <w:t xml:space="preserve">  &lt;!-- Your existing form goes here --&gt;</w:t>
      </w:r>
      <w:r>
        <w:br/>
      </w:r>
      <w:r>
        <w:br/>
      </w:r>
      <w:r w:rsidRPr="1E41DCDE">
        <w:rPr>
          <w:rFonts w:ascii="Consolas" w:eastAsia="Consolas" w:hAnsi="Consolas" w:cs="Consolas"/>
        </w:rPr>
        <w:t xml:space="preserve">  &lt;!-- Users --&gt;</w:t>
      </w:r>
      <w:r>
        <w:br/>
      </w:r>
      <w:r w:rsidRPr="1E41DCDE">
        <w:rPr>
          <w:rFonts w:ascii="Consolas" w:eastAsia="Consolas" w:hAnsi="Consolas" w:cs="Consolas"/>
        </w:rPr>
        <w:t xml:space="preserve">  &lt;section aria-labelledby="users-title"&gt;</w:t>
      </w:r>
      <w:r>
        <w:br/>
      </w:r>
      <w:r w:rsidRPr="1E41DCDE">
        <w:rPr>
          <w:rFonts w:ascii="Consolas" w:eastAsia="Consolas" w:hAnsi="Consolas" w:cs="Consolas"/>
        </w:rPr>
        <w:t xml:space="preserve">    &lt;h2 id="users-title"&gt;Users&lt;/h2&gt;</w:t>
      </w:r>
      <w:r>
        <w:br/>
      </w:r>
      <w:r w:rsidRPr="1E41DCDE">
        <w:rPr>
          <w:rFonts w:ascii="Consolas" w:eastAsia="Consolas" w:hAnsi="Consolas" w:cs="Consolas"/>
        </w:rPr>
        <w:t xml:space="preserve">    &lt;table&gt;</w:t>
      </w:r>
      <w:r>
        <w:br/>
      </w:r>
      <w:r w:rsidRPr="1E41DCDE">
        <w:rPr>
          <w:rFonts w:ascii="Consolas" w:eastAsia="Consolas" w:hAnsi="Consolas" w:cs="Consolas"/>
        </w:rPr>
        <w:t xml:space="preserve">      &lt;thead&gt;</w:t>
      </w:r>
      <w:r>
        <w:br/>
      </w:r>
      <w:r w:rsidRPr="1E41DCDE">
        <w:rPr>
          <w:rFonts w:ascii="Consolas" w:eastAsia="Consolas" w:hAnsi="Consolas" w:cs="Consolas"/>
        </w:rPr>
        <w:t xml:space="preserve">        &lt;tr&gt;</w:t>
      </w:r>
      <w:r>
        <w:br/>
      </w:r>
      <w:r w:rsidRPr="1E41DCDE">
        <w:rPr>
          <w:rFonts w:ascii="Consolas" w:eastAsia="Consolas" w:hAnsi="Consolas" w:cs="Consolas"/>
        </w:rPr>
        <w:t xml:space="preserve">          &lt;th&gt;User ID&lt;/th&gt;</w:t>
      </w:r>
      <w:r>
        <w:br/>
      </w:r>
      <w:r w:rsidRPr="1E41DCDE">
        <w:rPr>
          <w:rFonts w:ascii="Consolas" w:eastAsia="Consolas" w:hAnsi="Consolas" w:cs="Consolas"/>
        </w:rPr>
        <w:t xml:space="preserve">          &lt;th&gt;Name&lt;/th&gt;</w:t>
      </w:r>
      <w:r>
        <w:br/>
      </w:r>
      <w:r w:rsidRPr="1E41DCDE">
        <w:rPr>
          <w:rFonts w:ascii="Consolas" w:eastAsia="Consolas" w:hAnsi="Consolas" w:cs="Consolas"/>
        </w:rPr>
        <w:t xml:space="preserve">          &lt;th&gt;Email&lt;/th&gt;</w:t>
      </w:r>
      <w:r>
        <w:br/>
      </w:r>
      <w:r w:rsidRPr="1E41DCDE">
        <w:rPr>
          <w:rFonts w:ascii="Consolas" w:eastAsia="Consolas" w:hAnsi="Consolas" w:cs="Consolas"/>
        </w:rPr>
        <w:t xml:space="preserve">          &lt;th&gt;Loyalty Points&lt;/th&gt;</w:t>
      </w:r>
      <w:r>
        <w:br/>
      </w:r>
      <w:r w:rsidRPr="1E41DCDE">
        <w:rPr>
          <w:rFonts w:ascii="Consolas" w:eastAsia="Consolas" w:hAnsi="Consolas" w:cs="Consolas"/>
        </w:rPr>
        <w:t xml:space="preserve">        &lt;/tr&gt;</w:t>
      </w:r>
      <w:r>
        <w:br/>
      </w:r>
      <w:r w:rsidRPr="1E41DCDE">
        <w:rPr>
          <w:rFonts w:ascii="Consolas" w:eastAsia="Consolas" w:hAnsi="Consolas" w:cs="Consolas"/>
        </w:rPr>
        <w:t xml:space="preserve">      &lt;/thead&gt;</w:t>
      </w:r>
      <w:r>
        <w:br/>
      </w:r>
      <w:r w:rsidRPr="1E41DCDE">
        <w:rPr>
          <w:rFonts w:ascii="Consolas" w:eastAsia="Consolas" w:hAnsi="Consolas" w:cs="Consolas"/>
        </w:rPr>
        <w:t xml:space="preserve">      &lt;tbody id="users-body"&gt;&lt;/tbody&gt;</w:t>
      </w:r>
      <w:r>
        <w:br/>
      </w:r>
      <w:r w:rsidRPr="1E41DCDE">
        <w:rPr>
          <w:rFonts w:ascii="Consolas" w:eastAsia="Consolas" w:hAnsi="Consolas" w:cs="Consolas"/>
        </w:rPr>
        <w:t xml:space="preserve">    &lt;/table&gt;</w:t>
      </w:r>
      <w:r>
        <w:br/>
      </w:r>
      <w:r w:rsidRPr="1E41DCDE">
        <w:rPr>
          <w:rFonts w:ascii="Consolas" w:eastAsia="Consolas" w:hAnsi="Consolas" w:cs="Consolas"/>
        </w:rPr>
        <w:t xml:space="preserve">  &lt;/section&gt;</w:t>
      </w:r>
      <w:r>
        <w:br/>
      </w:r>
      <w:r>
        <w:br/>
      </w:r>
      <w:r w:rsidRPr="1E41DCDE">
        <w:rPr>
          <w:rFonts w:ascii="Consolas" w:eastAsia="Consolas" w:hAnsi="Consolas" w:cs="Consolas"/>
        </w:rPr>
        <w:t xml:space="preserve">  &lt;!-- Recipes --&gt;</w:t>
      </w:r>
      <w:r>
        <w:br/>
      </w:r>
      <w:r w:rsidRPr="1E41DCDE">
        <w:rPr>
          <w:rFonts w:ascii="Consolas" w:eastAsia="Consolas" w:hAnsi="Consolas" w:cs="Consolas"/>
        </w:rPr>
        <w:t xml:space="preserve">  &lt;section aria-labelledby="recipes-title"&gt;</w:t>
      </w:r>
      <w:r>
        <w:br/>
      </w:r>
      <w:r w:rsidRPr="1E41DCDE">
        <w:rPr>
          <w:rFonts w:ascii="Consolas" w:eastAsia="Consolas" w:hAnsi="Consolas" w:cs="Consolas"/>
        </w:rPr>
        <w:t xml:space="preserve">    &lt;h2 id="recipes-title"&gt;Recipes&lt;/h2&gt;</w:t>
      </w:r>
      <w:r>
        <w:br/>
      </w:r>
      <w:r w:rsidRPr="1E41DCDE">
        <w:rPr>
          <w:rFonts w:ascii="Consolas" w:eastAsia="Consolas" w:hAnsi="Consolas" w:cs="Consolas"/>
        </w:rPr>
        <w:t xml:space="preserve">    &lt;table&gt;</w:t>
      </w:r>
      <w:r>
        <w:br/>
      </w:r>
      <w:r w:rsidRPr="1E41DCDE">
        <w:rPr>
          <w:rFonts w:ascii="Consolas" w:eastAsia="Consolas" w:hAnsi="Consolas" w:cs="Consolas"/>
        </w:rPr>
        <w:t xml:space="preserve">      &lt;thead&gt;</w:t>
      </w:r>
      <w:r>
        <w:br/>
      </w:r>
      <w:r w:rsidRPr="1E41DCDE">
        <w:rPr>
          <w:rFonts w:ascii="Consolas" w:eastAsia="Consolas" w:hAnsi="Consolas" w:cs="Consolas"/>
        </w:rPr>
        <w:t xml:space="preserve">        &lt;tr&gt;</w:t>
      </w:r>
      <w:r>
        <w:br/>
      </w:r>
      <w:r w:rsidRPr="1E41DCDE">
        <w:rPr>
          <w:rFonts w:ascii="Consolas" w:eastAsia="Consolas" w:hAnsi="Consolas" w:cs="Consolas"/>
        </w:rPr>
        <w:t xml:space="preserve">          &lt;th&gt;Recipe ID&lt;/th&gt;</w:t>
      </w:r>
      <w:r>
        <w:br/>
      </w:r>
      <w:r w:rsidRPr="1E41DCDE">
        <w:rPr>
          <w:rFonts w:ascii="Consolas" w:eastAsia="Consolas" w:hAnsi="Consolas" w:cs="Consolas"/>
        </w:rPr>
        <w:t xml:space="preserve">          &lt;th&gt;Name&lt;/th&gt;</w:t>
      </w:r>
      <w:r>
        <w:br/>
      </w:r>
      <w:r w:rsidRPr="1E41DCDE">
        <w:rPr>
          <w:rFonts w:ascii="Consolas" w:eastAsia="Consolas" w:hAnsi="Consolas" w:cs="Consolas"/>
        </w:rPr>
        <w:t xml:space="preserve">          &lt;th&gt;Difficulty&lt;/th&gt;</w:t>
      </w:r>
      <w:r>
        <w:br/>
      </w:r>
      <w:r w:rsidRPr="1E41DCDE">
        <w:rPr>
          <w:rFonts w:ascii="Consolas" w:eastAsia="Consolas" w:hAnsi="Consolas" w:cs="Consolas"/>
        </w:rPr>
        <w:t xml:space="preserve">        &lt;/tr&gt;</w:t>
      </w:r>
      <w:r>
        <w:br/>
      </w:r>
      <w:r w:rsidRPr="1E41DCDE">
        <w:rPr>
          <w:rFonts w:ascii="Consolas" w:eastAsia="Consolas" w:hAnsi="Consolas" w:cs="Consolas"/>
        </w:rPr>
        <w:t xml:space="preserve">      &lt;/thead&gt;</w:t>
      </w:r>
      <w:r>
        <w:br/>
      </w:r>
      <w:r w:rsidRPr="1E41DCDE">
        <w:rPr>
          <w:rFonts w:ascii="Consolas" w:eastAsia="Consolas" w:hAnsi="Consolas" w:cs="Consolas"/>
        </w:rPr>
        <w:t xml:space="preserve">      &lt;tbody id="recipes-body"&gt;&lt;/tbody&gt;</w:t>
      </w:r>
      <w:r>
        <w:br/>
      </w:r>
      <w:r w:rsidRPr="1E41DCDE">
        <w:rPr>
          <w:rFonts w:ascii="Consolas" w:eastAsia="Consolas" w:hAnsi="Consolas" w:cs="Consolas"/>
        </w:rPr>
        <w:t xml:space="preserve">    &lt;/table&gt;</w:t>
      </w:r>
      <w:r>
        <w:br/>
      </w:r>
      <w:r w:rsidRPr="1E41DCDE">
        <w:rPr>
          <w:rFonts w:ascii="Consolas" w:eastAsia="Consolas" w:hAnsi="Consolas" w:cs="Consolas"/>
        </w:rPr>
        <w:t xml:space="preserve">  &lt;/section&gt;</w:t>
      </w:r>
      <w:r>
        <w:br/>
      </w:r>
      <w:r>
        <w:br/>
      </w:r>
      <w:r w:rsidRPr="1E41DCDE">
        <w:rPr>
          <w:rFonts w:ascii="Consolas" w:eastAsia="Consolas" w:hAnsi="Consolas" w:cs="Consolas"/>
        </w:rPr>
        <w:lastRenderedPageBreak/>
        <w:t xml:space="preserve">  &lt;!-- Ingredients --&gt;</w:t>
      </w:r>
      <w:r>
        <w:br/>
      </w:r>
      <w:r w:rsidRPr="1E41DCDE">
        <w:rPr>
          <w:rFonts w:ascii="Consolas" w:eastAsia="Consolas" w:hAnsi="Consolas" w:cs="Consolas"/>
        </w:rPr>
        <w:t xml:space="preserve">  &lt;section aria-labelledby="ingredients-title"&gt;</w:t>
      </w:r>
      <w:r>
        <w:br/>
      </w:r>
      <w:r w:rsidRPr="1E41DCDE">
        <w:rPr>
          <w:rFonts w:ascii="Consolas" w:eastAsia="Consolas" w:hAnsi="Consolas" w:cs="Consolas"/>
        </w:rPr>
        <w:t xml:space="preserve">    &lt;h2 id="ingredients-title"&gt;Ingredients&lt;/h2&gt;</w:t>
      </w:r>
      <w:r>
        <w:br/>
      </w:r>
      <w:r w:rsidRPr="1E41DCDE">
        <w:rPr>
          <w:rFonts w:ascii="Consolas" w:eastAsia="Consolas" w:hAnsi="Consolas" w:cs="Consolas"/>
        </w:rPr>
        <w:t xml:space="preserve">    &lt;table&gt;</w:t>
      </w:r>
      <w:r>
        <w:br/>
      </w:r>
      <w:r w:rsidRPr="1E41DCDE">
        <w:rPr>
          <w:rFonts w:ascii="Consolas" w:eastAsia="Consolas" w:hAnsi="Consolas" w:cs="Consolas"/>
        </w:rPr>
        <w:t xml:space="preserve">      &lt;thead&gt;</w:t>
      </w:r>
      <w:r>
        <w:br/>
      </w:r>
      <w:r w:rsidRPr="1E41DCDE">
        <w:rPr>
          <w:rFonts w:ascii="Consolas" w:eastAsia="Consolas" w:hAnsi="Consolas" w:cs="Consolas"/>
        </w:rPr>
        <w:t xml:space="preserve">        &lt;tr&gt;</w:t>
      </w:r>
      <w:r>
        <w:br/>
      </w:r>
      <w:r w:rsidRPr="1E41DCDE">
        <w:rPr>
          <w:rFonts w:ascii="Consolas" w:eastAsia="Consolas" w:hAnsi="Consolas" w:cs="Consolas"/>
        </w:rPr>
        <w:t xml:space="preserve">          &lt;th&gt;Ingredient ID&lt;/th&gt;</w:t>
      </w:r>
      <w:r>
        <w:br/>
      </w:r>
      <w:r w:rsidRPr="1E41DCDE">
        <w:rPr>
          <w:rFonts w:ascii="Consolas" w:eastAsia="Consolas" w:hAnsi="Consolas" w:cs="Consolas"/>
        </w:rPr>
        <w:t xml:space="preserve">          &lt;th&gt;Ingredient&lt;/th&gt;</w:t>
      </w:r>
      <w:r>
        <w:br/>
      </w:r>
      <w:r w:rsidRPr="1E41DCDE">
        <w:rPr>
          <w:rFonts w:ascii="Consolas" w:eastAsia="Consolas" w:hAnsi="Consolas" w:cs="Consolas"/>
        </w:rPr>
        <w:t xml:space="preserve">        &lt;/tr&gt;</w:t>
      </w:r>
      <w:r>
        <w:br/>
      </w:r>
      <w:r w:rsidRPr="1E41DCDE">
        <w:rPr>
          <w:rFonts w:ascii="Consolas" w:eastAsia="Consolas" w:hAnsi="Consolas" w:cs="Consolas"/>
        </w:rPr>
        <w:t xml:space="preserve">      &lt;/thead&gt;</w:t>
      </w:r>
      <w:r>
        <w:br/>
      </w:r>
      <w:r w:rsidRPr="1E41DCDE">
        <w:rPr>
          <w:rFonts w:ascii="Consolas" w:eastAsia="Consolas" w:hAnsi="Consolas" w:cs="Consolas"/>
        </w:rPr>
        <w:t xml:space="preserve">      &lt;tbody id="ingredients-body"&gt;&lt;/tbody&gt;</w:t>
      </w:r>
      <w:r>
        <w:br/>
      </w:r>
      <w:r w:rsidRPr="1E41DCDE">
        <w:rPr>
          <w:rFonts w:ascii="Consolas" w:eastAsia="Consolas" w:hAnsi="Consolas" w:cs="Consolas"/>
        </w:rPr>
        <w:t xml:space="preserve">    &lt;/table&gt;</w:t>
      </w:r>
      <w:r>
        <w:br/>
      </w:r>
      <w:r w:rsidRPr="1E41DCDE">
        <w:rPr>
          <w:rFonts w:ascii="Consolas" w:eastAsia="Consolas" w:hAnsi="Consolas" w:cs="Consolas"/>
        </w:rPr>
        <w:t xml:space="preserve">  &lt;/section&gt;</w:t>
      </w:r>
      <w:r>
        <w:br/>
      </w:r>
      <w:r>
        <w:br/>
      </w:r>
      <w:r w:rsidRPr="1E41DCDE">
        <w:rPr>
          <w:rFonts w:ascii="Consolas" w:eastAsia="Consolas" w:hAnsi="Consolas" w:cs="Consolas"/>
        </w:rPr>
        <w:t xml:space="preserve">  &lt;!-- Recipe_Ingredients --&gt;</w:t>
      </w:r>
      <w:r>
        <w:br/>
      </w:r>
      <w:r w:rsidRPr="1E41DCDE">
        <w:rPr>
          <w:rFonts w:ascii="Consolas" w:eastAsia="Consolas" w:hAnsi="Consolas" w:cs="Consolas"/>
        </w:rPr>
        <w:t xml:space="preserve">  &lt;section aria-labelledby="ri-title"&gt;</w:t>
      </w:r>
      <w:r>
        <w:br/>
      </w:r>
      <w:r w:rsidRPr="1E41DCDE">
        <w:rPr>
          <w:rFonts w:ascii="Consolas" w:eastAsia="Consolas" w:hAnsi="Consolas" w:cs="Consolas"/>
        </w:rPr>
        <w:t xml:space="preserve">    &lt;h2 id="ri-title"&gt;Recipe Ingredients&lt;/h2&gt;</w:t>
      </w:r>
      <w:r>
        <w:br/>
      </w:r>
      <w:r w:rsidRPr="1E41DCDE">
        <w:rPr>
          <w:rFonts w:ascii="Consolas" w:eastAsia="Consolas" w:hAnsi="Consolas" w:cs="Consolas"/>
        </w:rPr>
        <w:t xml:space="preserve">    &lt;table&gt;</w:t>
      </w:r>
      <w:r>
        <w:br/>
      </w:r>
      <w:r w:rsidRPr="1E41DCDE">
        <w:rPr>
          <w:rFonts w:ascii="Consolas" w:eastAsia="Consolas" w:hAnsi="Consolas" w:cs="Consolas"/>
        </w:rPr>
        <w:t xml:space="preserve">      &lt;thead&gt;</w:t>
      </w:r>
      <w:r>
        <w:br/>
      </w:r>
      <w:r w:rsidRPr="1E41DCDE">
        <w:rPr>
          <w:rFonts w:ascii="Consolas" w:eastAsia="Consolas" w:hAnsi="Consolas" w:cs="Consolas"/>
        </w:rPr>
        <w:t xml:space="preserve">        &lt;tr&gt;</w:t>
      </w:r>
      <w:r>
        <w:br/>
      </w:r>
      <w:r w:rsidRPr="1E41DCDE">
        <w:rPr>
          <w:rFonts w:ascii="Consolas" w:eastAsia="Consolas" w:hAnsi="Consolas" w:cs="Consolas"/>
        </w:rPr>
        <w:t xml:space="preserve">          &lt;th&gt;Recipe ID&lt;/th&gt;</w:t>
      </w:r>
      <w:r>
        <w:br/>
      </w:r>
      <w:r w:rsidRPr="1E41DCDE">
        <w:rPr>
          <w:rFonts w:ascii="Consolas" w:eastAsia="Consolas" w:hAnsi="Consolas" w:cs="Consolas"/>
        </w:rPr>
        <w:t xml:space="preserve">          &lt;th&gt;Ingredient ID&lt;/th&gt;</w:t>
      </w:r>
      <w:r>
        <w:br/>
      </w:r>
      <w:r w:rsidRPr="1E41DCDE">
        <w:rPr>
          <w:rFonts w:ascii="Consolas" w:eastAsia="Consolas" w:hAnsi="Consolas" w:cs="Consolas"/>
        </w:rPr>
        <w:t xml:space="preserve">          &lt;th&gt;Quantity&lt;/th&gt;</w:t>
      </w:r>
      <w:r>
        <w:br/>
      </w:r>
      <w:r w:rsidRPr="1E41DCDE">
        <w:rPr>
          <w:rFonts w:ascii="Consolas" w:eastAsia="Consolas" w:hAnsi="Consolas" w:cs="Consolas"/>
        </w:rPr>
        <w:t xml:space="preserve">        &lt;/tr&gt;</w:t>
      </w:r>
      <w:r>
        <w:br/>
      </w:r>
      <w:r w:rsidRPr="1E41DCDE">
        <w:rPr>
          <w:rFonts w:ascii="Consolas" w:eastAsia="Consolas" w:hAnsi="Consolas" w:cs="Consolas"/>
        </w:rPr>
        <w:t xml:space="preserve">      &lt;/thead&gt;</w:t>
      </w:r>
      <w:r>
        <w:br/>
      </w:r>
      <w:r w:rsidRPr="1E41DCDE">
        <w:rPr>
          <w:rFonts w:ascii="Consolas" w:eastAsia="Consolas" w:hAnsi="Consolas" w:cs="Consolas"/>
        </w:rPr>
        <w:t xml:space="preserve">      &lt;tbody id="ri-body"&gt;&lt;/tbody&gt;</w:t>
      </w:r>
      <w:r>
        <w:br/>
      </w:r>
      <w:r w:rsidRPr="1E41DCDE">
        <w:rPr>
          <w:rFonts w:ascii="Consolas" w:eastAsia="Consolas" w:hAnsi="Consolas" w:cs="Consolas"/>
        </w:rPr>
        <w:t xml:space="preserve">    &lt;/table&gt;</w:t>
      </w:r>
      <w:r>
        <w:br/>
      </w:r>
      <w:r w:rsidRPr="1E41DCDE">
        <w:rPr>
          <w:rFonts w:ascii="Consolas" w:eastAsia="Consolas" w:hAnsi="Consolas" w:cs="Consolas"/>
        </w:rPr>
        <w:t xml:space="preserve">  &lt;/section&gt;</w:t>
      </w:r>
      <w:r>
        <w:br/>
      </w:r>
      <w:r w:rsidRPr="1E41DCDE">
        <w:rPr>
          <w:rFonts w:ascii="Consolas" w:eastAsia="Consolas" w:hAnsi="Consolas" w:cs="Consolas"/>
        </w:rPr>
        <w:t>&lt;/main&gt;</w:t>
      </w:r>
      <w:r>
        <w:br/>
      </w:r>
      <w:r w:rsidRPr="1E41DCDE">
        <w:rPr>
          <w:rFonts w:ascii="Calibri" w:eastAsia="Calibri" w:hAnsi="Calibri" w:cs="Calibri"/>
        </w:rPr>
        <w:t xml:space="preserve"> </w:t>
      </w:r>
    </w:p>
    <w:p w14:paraId="518C7595" w14:textId="3C8C34F2" w:rsidR="42B800F7" w:rsidRDefault="42B800F7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Tick when done:</w:t>
      </w:r>
    </w:p>
    <w:p w14:paraId="2FF2D533" w14:textId="2333CC63" w:rsidR="42B800F7" w:rsidRDefault="42B800F7" w:rsidP="1E41DCDE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Section for Users added with &lt;tbody id="users-body"&gt;</w:t>
      </w:r>
    </w:p>
    <w:p w14:paraId="38AB2F93" w14:textId="1C561B95" w:rsidR="42B800F7" w:rsidRDefault="42B800F7" w:rsidP="1E41DCDE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Section for Recipes added with &lt;tbody id="recipes-body"&gt;</w:t>
      </w:r>
    </w:p>
    <w:p w14:paraId="1D89C4A0" w14:textId="79D13DD0" w:rsidR="42B800F7" w:rsidRDefault="42B800F7" w:rsidP="1E41DCDE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Section for Ingredients added with &lt;tbody id="ingredients-body"&gt;</w:t>
      </w:r>
    </w:p>
    <w:p w14:paraId="30342DDF" w14:textId="4E378E21" w:rsidR="42B800F7" w:rsidRDefault="42B800F7" w:rsidP="1E41DCDE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Section for Recipe_Ingredients added with &lt;tbody id="ri-body"&gt;</w:t>
      </w:r>
    </w:p>
    <w:p w14:paraId="2A5E9769" w14:textId="58382C78" w:rsidR="21939577" w:rsidRDefault="21939577" w:rsidP="1E41DCDE">
      <w:pPr>
        <w:rPr>
          <w:rFonts w:ascii="Calibri" w:eastAsia="Calibri" w:hAnsi="Calibri" w:cs="Calibri"/>
        </w:rPr>
      </w:pPr>
    </w:p>
    <w:p w14:paraId="0A6FB504" w14:textId="64E933BF" w:rsidR="42B800F7" w:rsidRDefault="42B800F7" w:rsidP="1E41DCDE">
      <w:pPr>
        <w:pStyle w:val="Heading3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lastRenderedPageBreak/>
        <w:t>Task 8 – Reuse your Week 1 code pattern in static/app.js</w:t>
      </w:r>
    </w:p>
    <w:p w14:paraId="771D6147" w14:textId="05B88268" w:rsidR="42B800F7" w:rsidRDefault="42B800F7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In Week 1 Task 8, you used code like this:</w:t>
      </w:r>
    </w:p>
    <w:p w14:paraId="5E50108E" w14:textId="5B85E15B" w:rsidR="42B800F7" w:rsidRDefault="42B800F7" w:rsidP="1E41DCDE">
      <w:pPr>
        <w:shd w:val="clear" w:color="auto" w:fill="D1D1D1" w:themeFill="background2" w:themeFillShade="E6"/>
        <w:rPr>
          <w:rFonts w:ascii="Consolas" w:eastAsia="Consolas" w:hAnsi="Consolas" w:cs="Consolas"/>
        </w:rPr>
      </w:pPr>
      <w:r w:rsidRPr="1E41DCDE">
        <w:rPr>
          <w:rFonts w:ascii="Consolas" w:eastAsia="Consolas" w:hAnsi="Consolas" w:cs="Consolas"/>
        </w:rPr>
        <w:t>const API_URL = "</w:t>
      </w:r>
      <w:hyperlink r:id="rId8">
        <w:r w:rsidRPr="1E41DCDE">
          <w:rPr>
            <w:rStyle w:val="Hyperlink"/>
            <w:rFonts w:ascii="Consolas" w:eastAsia="Consolas" w:hAnsi="Consolas" w:cs="Consolas"/>
          </w:rPr>
          <w:t>https://YOUR-PROJECT.supabase.co</w:t>
        </w:r>
      </w:hyperlink>
      <w:r w:rsidRPr="1E41DCDE">
        <w:rPr>
          <w:rFonts w:ascii="Consolas" w:eastAsia="Consolas" w:hAnsi="Consolas" w:cs="Consolas"/>
        </w:rPr>
        <w:t>";</w:t>
      </w:r>
      <w:r>
        <w:br/>
      </w:r>
      <w:r w:rsidRPr="1E41DCDE">
        <w:rPr>
          <w:rFonts w:ascii="Consolas" w:eastAsia="Consolas" w:hAnsi="Consolas" w:cs="Consolas"/>
        </w:rPr>
        <w:t>const API_KEY = "YOUR_PUBLIC_ANON_KEY";</w:t>
      </w:r>
      <w:r>
        <w:br/>
      </w:r>
      <w:r w:rsidRPr="1E41DCDE">
        <w:rPr>
          <w:rFonts w:ascii="Consolas" w:eastAsia="Consolas" w:hAnsi="Consolas" w:cs="Consolas"/>
        </w:rPr>
        <w:t>const APPOINTMENTS_TABLE = "tbl_customer_appointments";</w:t>
      </w:r>
      <w:r>
        <w:br/>
      </w:r>
      <w:r>
        <w:br/>
      </w:r>
      <w:r w:rsidRPr="1E41DCDE">
        <w:rPr>
          <w:rFonts w:ascii="Consolas" w:eastAsia="Consolas" w:hAnsi="Consolas" w:cs="Consolas"/>
        </w:rPr>
        <w:t>async function addAppointment() {</w:t>
      </w:r>
      <w:r>
        <w:br/>
      </w:r>
      <w:r w:rsidRPr="1E41DCDE">
        <w:rPr>
          <w:rFonts w:ascii="Consolas" w:eastAsia="Consolas" w:hAnsi="Consolas" w:cs="Consolas"/>
        </w:rPr>
        <w:t xml:space="preserve">  // build a body object with form values</w:t>
      </w:r>
      <w:r>
        <w:br/>
      </w:r>
      <w:r w:rsidRPr="1E41DCDE">
        <w:rPr>
          <w:rFonts w:ascii="Consolas" w:eastAsia="Consolas" w:hAnsi="Consolas" w:cs="Consolas"/>
        </w:rPr>
        <w:t xml:space="preserve">  // send POST request using fetch</w:t>
      </w:r>
      <w:r>
        <w:br/>
      </w:r>
      <w:r w:rsidRPr="1E41DCDE">
        <w:rPr>
          <w:rFonts w:ascii="Consolas" w:eastAsia="Consolas" w:hAnsi="Consolas" w:cs="Consolas"/>
        </w:rPr>
        <w:t>}</w:t>
      </w:r>
    </w:p>
    <w:p w14:paraId="21739638" w14:textId="2725F00B" w:rsidR="42B800F7" w:rsidRDefault="42B800F7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You will now </w:t>
      </w:r>
      <w:r w:rsidRPr="1E41DCDE">
        <w:rPr>
          <w:rFonts w:ascii="Calibri" w:eastAsia="Calibri" w:hAnsi="Calibri" w:cs="Calibri"/>
          <w:b/>
          <w:bCs/>
        </w:rPr>
        <w:t>reuse this pattern</w:t>
      </w:r>
      <w:r w:rsidRPr="1E41DCDE">
        <w:rPr>
          <w:rFonts w:ascii="Calibri" w:eastAsia="Calibri" w:hAnsi="Calibri" w:cs="Calibri"/>
        </w:rPr>
        <w:t xml:space="preserve"> for </w:t>
      </w:r>
      <w:r w:rsidRPr="1E41DCDE">
        <w:rPr>
          <w:rFonts w:ascii="Calibri" w:eastAsia="Calibri" w:hAnsi="Calibri" w:cs="Calibri"/>
          <w:b/>
          <w:bCs/>
        </w:rPr>
        <w:t>viewing</w:t>
      </w:r>
      <w:r w:rsidRPr="1E41DCDE">
        <w:rPr>
          <w:rFonts w:ascii="Calibri" w:eastAsia="Calibri" w:hAnsi="Calibri" w:cs="Calibri"/>
        </w:rPr>
        <w:t xml:space="preserve"> data instead of adding.</w:t>
      </w:r>
    </w:p>
    <w:p w14:paraId="4CA3E0EC" w14:textId="13B4ACD4" w:rsidR="42B800F7" w:rsidRDefault="42B800F7" w:rsidP="1E41DCDE">
      <w:pPr>
        <w:pStyle w:val="Heading4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Step 1 – Add constants for your Week 2 tables</w:t>
      </w:r>
    </w:p>
    <w:p w14:paraId="755EAB16" w14:textId="634BAB8A" w:rsidR="42B800F7" w:rsidRDefault="42B800F7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At the top of static/app.js, underneath API_URL and API_KEY, add:</w:t>
      </w:r>
    </w:p>
    <w:p w14:paraId="17D6F9E4" w14:textId="1D12A4CE" w:rsidR="42B800F7" w:rsidRDefault="42B800F7" w:rsidP="1E41DCDE">
      <w:pPr>
        <w:shd w:val="clear" w:color="auto" w:fill="D1D1D1" w:themeFill="background2" w:themeFillShade="E6"/>
        <w:rPr>
          <w:rFonts w:ascii="Calibri" w:eastAsia="Calibri" w:hAnsi="Calibri" w:cs="Calibri"/>
        </w:rPr>
      </w:pPr>
      <w:r w:rsidRPr="1E41DCDE">
        <w:rPr>
          <w:rFonts w:ascii="Consolas" w:eastAsia="Consolas" w:hAnsi="Consolas" w:cs="Consolas"/>
        </w:rPr>
        <w:t>const USERS_TABLE = "users";</w:t>
      </w:r>
      <w:r>
        <w:br/>
      </w:r>
      <w:r w:rsidRPr="1E41DCDE">
        <w:rPr>
          <w:rFonts w:ascii="Consolas" w:eastAsia="Consolas" w:hAnsi="Consolas" w:cs="Consolas"/>
        </w:rPr>
        <w:t>const RECIPES_TABLE = "recipes";</w:t>
      </w:r>
      <w:r>
        <w:br/>
      </w:r>
      <w:r w:rsidRPr="1E41DCDE">
        <w:rPr>
          <w:rFonts w:ascii="Consolas" w:eastAsia="Consolas" w:hAnsi="Consolas" w:cs="Consolas"/>
        </w:rPr>
        <w:t>const INGREDIENTS_TABLE = "ingredients";</w:t>
      </w:r>
      <w:r>
        <w:br/>
      </w:r>
      <w:r w:rsidRPr="1E41DCDE">
        <w:rPr>
          <w:rFonts w:ascii="Consolas" w:eastAsia="Consolas" w:hAnsi="Consolas" w:cs="Consolas"/>
        </w:rPr>
        <w:t>const RECIPE_INGREDIENTS_TABLE = "recipe_ingredients";</w:t>
      </w:r>
    </w:p>
    <w:p w14:paraId="5180C3D1" w14:textId="0DE02F51" w:rsidR="42B800F7" w:rsidRDefault="42B800F7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Very important:</w:t>
      </w:r>
    </w:p>
    <w:p w14:paraId="58C4333D" w14:textId="5D936DDB" w:rsidR="42B800F7" w:rsidRDefault="42B800F7" w:rsidP="1E41DCDE">
      <w:pPr>
        <w:pStyle w:val="ListParagraph"/>
        <w:numPr>
          <w:ilvl w:val="0"/>
          <w:numId w:val="19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The text in quotes </w:t>
      </w:r>
      <w:r w:rsidRPr="1E41DCDE">
        <w:rPr>
          <w:rFonts w:ascii="Calibri" w:eastAsia="Calibri" w:hAnsi="Calibri" w:cs="Calibri"/>
          <w:b/>
          <w:bCs/>
        </w:rPr>
        <w:t>must exactly match</w:t>
      </w:r>
      <w:r w:rsidRPr="1E41DCDE">
        <w:rPr>
          <w:rFonts w:ascii="Calibri" w:eastAsia="Calibri" w:hAnsi="Calibri" w:cs="Calibri"/>
        </w:rPr>
        <w:t xml:space="preserve"> your table names in Supabase.</w:t>
      </w:r>
    </w:p>
    <w:p w14:paraId="08EDB067" w14:textId="753EAE2E" w:rsidR="42B800F7" w:rsidRDefault="42B800F7" w:rsidP="1E41DCDE">
      <w:pPr>
        <w:pStyle w:val="ListParagraph"/>
        <w:numPr>
          <w:ilvl w:val="0"/>
          <w:numId w:val="19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If your table is called tbl_users, then the constant must be:</w:t>
      </w:r>
    </w:p>
    <w:p w14:paraId="2404A1E2" w14:textId="26166EA3" w:rsidR="42B800F7" w:rsidRDefault="42B800F7" w:rsidP="1E41DCDE">
      <w:pPr>
        <w:shd w:val="clear" w:color="auto" w:fill="D1D1D1" w:themeFill="background2" w:themeFillShade="E6"/>
        <w:spacing w:before="240" w:after="240"/>
        <w:rPr>
          <w:rFonts w:ascii="Consolas" w:eastAsia="Consolas" w:hAnsi="Consolas" w:cs="Consolas"/>
        </w:rPr>
      </w:pPr>
      <w:r w:rsidRPr="1E41DCDE">
        <w:rPr>
          <w:rFonts w:ascii="Consolas" w:eastAsia="Consolas" w:hAnsi="Consolas" w:cs="Consolas"/>
        </w:rPr>
        <w:t>const USERS_TABLE = "tbl_users";</w:t>
      </w:r>
    </w:p>
    <w:p w14:paraId="165A9276" w14:textId="31D4FCAC" w:rsidR="42B800F7" w:rsidRDefault="42B800F7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Tick when done:</w:t>
      </w:r>
    </w:p>
    <w:p w14:paraId="7870CD4B" w14:textId="42C2D087" w:rsidR="42B800F7" w:rsidRDefault="42B800F7" w:rsidP="1E41DCDE">
      <w:pPr>
        <w:pStyle w:val="ListParagraph"/>
        <w:numPr>
          <w:ilvl w:val="0"/>
          <w:numId w:val="18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Table names in Supabase match the constant values exactly</w:t>
      </w:r>
    </w:p>
    <w:p w14:paraId="1997D23D" w14:textId="1A784E83" w:rsidR="21939577" w:rsidRDefault="21939577" w:rsidP="1E41DCDE">
      <w:pPr>
        <w:rPr>
          <w:rFonts w:ascii="Calibri" w:eastAsia="Calibri" w:hAnsi="Calibri" w:cs="Calibri"/>
        </w:rPr>
      </w:pPr>
    </w:p>
    <w:p w14:paraId="035CE09F" w14:textId="4A166AB8" w:rsidR="42B800F7" w:rsidRDefault="42B800F7" w:rsidP="1E41DCDE">
      <w:pPr>
        <w:pStyle w:val="Heading3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Task 9 – Create one “view” function using your Week 1 example as a guide</w:t>
      </w:r>
    </w:p>
    <w:p w14:paraId="2315C7F6" w14:textId="2B77EBB9" w:rsidR="42B800F7" w:rsidRDefault="42B800F7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Look at your Week 1 fetch code in Task 8.</w:t>
      </w:r>
    </w:p>
    <w:p w14:paraId="2D116805" w14:textId="280E8606" w:rsidR="42B800F7" w:rsidRDefault="42B800F7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 You used something like:</w:t>
      </w:r>
    </w:p>
    <w:p w14:paraId="56F9BD94" w14:textId="3EFEF314" w:rsidR="42B800F7" w:rsidRDefault="42B800F7" w:rsidP="1E41DCDE">
      <w:pPr>
        <w:shd w:val="clear" w:color="auto" w:fill="D1D1D1" w:themeFill="background2" w:themeFillShade="E6"/>
        <w:rPr>
          <w:rFonts w:ascii="Consolas" w:eastAsia="Consolas" w:hAnsi="Consolas" w:cs="Consolas"/>
        </w:rPr>
      </w:pPr>
      <w:r w:rsidRPr="1E41DCDE">
        <w:rPr>
          <w:rFonts w:ascii="Consolas" w:eastAsia="Consolas" w:hAnsi="Consolas" w:cs="Consolas"/>
        </w:rPr>
        <w:lastRenderedPageBreak/>
        <w:t>const response = await fetch(`${API_URL}/rest/v1/${APPOINTMENTS_TABLE}`, { ... })</w:t>
      </w:r>
    </w:p>
    <w:p w14:paraId="42EF193B" w14:textId="1057DDFA" w:rsidR="42B800F7" w:rsidRDefault="42B800F7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For </w:t>
      </w:r>
      <w:r w:rsidRPr="1E41DCDE">
        <w:rPr>
          <w:rFonts w:ascii="Calibri" w:eastAsia="Calibri" w:hAnsi="Calibri" w:cs="Calibri"/>
          <w:b/>
          <w:bCs/>
        </w:rPr>
        <w:t>viewing</w:t>
      </w:r>
      <w:r w:rsidRPr="1E41DCDE">
        <w:rPr>
          <w:rFonts w:ascii="Calibri" w:eastAsia="Calibri" w:hAnsi="Calibri" w:cs="Calibri"/>
        </w:rPr>
        <w:t xml:space="preserve"> data, we use almost the same pattern, but with method "GET" and a ?select=* at the end.</w:t>
      </w:r>
    </w:p>
    <w:p w14:paraId="42BCF668" w14:textId="19180C5A" w:rsidR="42B800F7" w:rsidRDefault="42B800F7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Here is one full example for </w:t>
      </w:r>
      <w:r w:rsidRPr="1E41DCDE">
        <w:rPr>
          <w:rFonts w:ascii="Calibri" w:eastAsia="Calibri" w:hAnsi="Calibri" w:cs="Calibri"/>
          <w:b/>
          <w:bCs/>
        </w:rPr>
        <w:t>recipes</w:t>
      </w:r>
      <w:r w:rsidRPr="1E41DCDE">
        <w:rPr>
          <w:rFonts w:ascii="Calibri" w:eastAsia="Calibri" w:hAnsi="Calibri" w:cs="Calibri"/>
        </w:rPr>
        <w:t>. Add this to static/app.js:</w:t>
      </w:r>
    </w:p>
    <w:p w14:paraId="1D69933A" w14:textId="0A488D21" w:rsidR="42B800F7" w:rsidRDefault="42B800F7" w:rsidP="1E41DCDE">
      <w:pPr>
        <w:shd w:val="clear" w:color="auto" w:fill="D1D1D1" w:themeFill="background2" w:themeFillShade="E6"/>
        <w:rPr>
          <w:rFonts w:ascii="Calibri" w:eastAsia="Calibri" w:hAnsi="Calibri" w:cs="Calibri"/>
        </w:rPr>
      </w:pPr>
      <w:r w:rsidRPr="1E41DCDE">
        <w:rPr>
          <w:rFonts w:ascii="Consolas" w:eastAsia="Consolas" w:hAnsi="Consolas" w:cs="Consolas"/>
        </w:rPr>
        <w:t>async function loadRecipes() {</w:t>
      </w:r>
      <w:r>
        <w:br/>
      </w:r>
      <w:r w:rsidRPr="1E41DCDE">
        <w:rPr>
          <w:rFonts w:ascii="Consolas" w:eastAsia="Consolas" w:hAnsi="Consolas" w:cs="Consolas"/>
        </w:rPr>
        <w:t xml:space="preserve">  const response = await fetch(</w:t>
      </w:r>
      <w:r>
        <w:br/>
      </w:r>
      <w:r w:rsidRPr="1E41DCDE">
        <w:rPr>
          <w:rFonts w:ascii="Consolas" w:eastAsia="Consolas" w:hAnsi="Consolas" w:cs="Consolas"/>
        </w:rPr>
        <w:t xml:space="preserve">    `${API_URL}/rest/v1/${RECIPES_TABLE}?select=*`,</w:t>
      </w:r>
      <w:r>
        <w:br/>
      </w:r>
      <w:r w:rsidRPr="1E41DCDE">
        <w:rPr>
          <w:rFonts w:ascii="Consolas" w:eastAsia="Consolas" w:hAnsi="Consolas" w:cs="Consolas"/>
        </w:rPr>
        <w:t xml:space="preserve">    {</w:t>
      </w:r>
      <w:r>
        <w:br/>
      </w:r>
      <w:r w:rsidRPr="1E41DCDE">
        <w:rPr>
          <w:rFonts w:ascii="Consolas" w:eastAsia="Consolas" w:hAnsi="Consolas" w:cs="Consolas"/>
        </w:rPr>
        <w:t xml:space="preserve">      method: "GET",</w:t>
      </w:r>
      <w:r>
        <w:br/>
      </w:r>
      <w:r w:rsidRPr="1E41DCDE">
        <w:rPr>
          <w:rFonts w:ascii="Consolas" w:eastAsia="Consolas" w:hAnsi="Consolas" w:cs="Consolas"/>
        </w:rPr>
        <w:t xml:space="preserve">      headers: {</w:t>
      </w:r>
      <w:r>
        <w:br/>
      </w:r>
      <w:r w:rsidRPr="1E41DCDE">
        <w:rPr>
          <w:rFonts w:ascii="Consolas" w:eastAsia="Consolas" w:hAnsi="Consolas" w:cs="Consolas"/>
        </w:rPr>
        <w:t xml:space="preserve">        "apikey": API_KEY,</w:t>
      </w:r>
      <w:r>
        <w:br/>
      </w:r>
      <w:r w:rsidRPr="1E41DCDE">
        <w:rPr>
          <w:rFonts w:ascii="Consolas" w:eastAsia="Consolas" w:hAnsi="Consolas" w:cs="Consolas"/>
        </w:rPr>
        <w:t xml:space="preserve">        "Authorization": `Bearer ${API_KEY}`,</w:t>
      </w:r>
      <w:r>
        <w:br/>
      </w:r>
      <w:r w:rsidRPr="1E41DCDE">
        <w:rPr>
          <w:rFonts w:ascii="Consolas" w:eastAsia="Consolas" w:hAnsi="Consolas" w:cs="Consolas"/>
        </w:rPr>
        <w:t xml:space="preserve">        "Content-Type": "application/json"</w:t>
      </w:r>
      <w:r>
        <w:br/>
      </w:r>
      <w:r w:rsidRPr="1E41DCDE">
        <w:rPr>
          <w:rFonts w:ascii="Consolas" w:eastAsia="Consolas" w:hAnsi="Consolas" w:cs="Consolas"/>
        </w:rPr>
        <w:t xml:space="preserve">      }</w:t>
      </w:r>
      <w:r>
        <w:br/>
      </w:r>
      <w:r w:rsidRPr="1E41DCDE">
        <w:rPr>
          <w:rFonts w:ascii="Consolas" w:eastAsia="Consolas" w:hAnsi="Consolas" w:cs="Consolas"/>
        </w:rPr>
        <w:t xml:space="preserve">    }</w:t>
      </w:r>
      <w:r>
        <w:br/>
      </w:r>
      <w:r w:rsidRPr="1E41DCDE">
        <w:rPr>
          <w:rFonts w:ascii="Consolas" w:eastAsia="Consolas" w:hAnsi="Consolas" w:cs="Consolas"/>
        </w:rPr>
        <w:t xml:space="preserve">  );</w:t>
      </w:r>
      <w:r>
        <w:br/>
      </w:r>
      <w:r>
        <w:br/>
      </w:r>
      <w:r w:rsidRPr="1E41DCDE">
        <w:rPr>
          <w:rFonts w:ascii="Consolas" w:eastAsia="Consolas" w:hAnsi="Consolas" w:cs="Consolas"/>
        </w:rPr>
        <w:t xml:space="preserve">  if (!response.ok) {</w:t>
      </w:r>
      <w:r>
        <w:br/>
      </w:r>
      <w:r w:rsidRPr="1E41DCDE">
        <w:rPr>
          <w:rFonts w:ascii="Consolas" w:eastAsia="Consolas" w:hAnsi="Consolas" w:cs="Consolas"/>
        </w:rPr>
        <w:t xml:space="preserve">    console.error("Error loading recipes:", await response.text());</w:t>
      </w:r>
      <w:r>
        <w:br/>
      </w:r>
      <w:r w:rsidRPr="1E41DCDE">
        <w:rPr>
          <w:rFonts w:ascii="Consolas" w:eastAsia="Consolas" w:hAnsi="Consolas" w:cs="Consolas"/>
        </w:rPr>
        <w:t xml:space="preserve">    document.getElementById("recipes-body").innerHTML =</w:t>
      </w:r>
      <w:r>
        <w:br/>
      </w:r>
      <w:r w:rsidRPr="1E41DCDE">
        <w:rPr>
          <w:rFonts w:ascii="Consolas" w:eastAsia="Consolas" w:hAnsi="Consolas" w:cs="Consolas"/>
        </w:rPr>
        <w:t xml:space="preserve">      "&lt;tr&gt;&lt;td colspan='3'&gt;Error loading recipes.&lt;/td&gt;&lt;/tr&gt;";</w:t>
      </w:r>
      <w:r>
        <w:br/>
      </w:r>
      <w:r w:rsidRPr="1E41DCDE">
        <w:rPr>
          <w:rFonts w:ascii="Consolas" w:eastAsia="Consolas" w:hAnsi="Consolas" w:cs="Consolas"/>
        </w:rPr>
        <w:t xml:space="preserve">    return;</w:t>
      </w:r>
      <w:r>
        <w:br/>
      </w:r>
      <w:r w:rsidRPr="1E41DCDE">
        <w:rPr>
          <w:rFonts w:ascii="Consolas" w:eastAsia="Consolas" w:hAnsi="Consolas" w:cs="Consolas"/>
        </w:rPr>
        <w:t xml:space="preserve">  }</w:t>
      </w:r>
      <w:r>
        <w:br/>
      </w:r>
      <w:r>
        <w:br/>
      </w:r>
      <w:r w:rsidRPr="1E41DCDE">
        <w:rPr>
          <w:rFonts w:ascii="Consolas" w:eastAsia="Consolas" w:hAnsi="Consolas" w:cs="Consolas"/>
        </w:rPr>
        <w:t xml:space="preserve">  const data = await response.json();</w:t>
      </w:r>
      <w:r>
        <w:br/>
      </w:r>
      <w:r w:rsidRPr="1E41DCDE">
        <w:rPr>
          <w:rFonts w:ascii="Consolas" w:eastAsia="Consolas" w:hAnsi="Consolas" w:cs="Consolas"/>
        </w:rPr>
        <w:t xml:space="preserve">  const tbody = document.getElementById("recipes-body");</w:t>
      </w:r>
      <w:r>
        <w:br/>
      </w:r>
      <w:r w:rsidRPr="1E41DCDE">
        <w:rPr>
          <w:rFonts w:ascii="Consolas" w:eastAsia="Consolas" w:hAnsi="Consolas" w:cs="Consolas"/>
        </w:rPr>
        <w:t xml:space="preserve">  tbody.innerHTML = "";</w:t>
      </w:r>
      <w:r>
        <w:br/>
      </w:r>
      <w:r>
        <w:br/>
      </w:r>
      <w:r w:rsidRPr="1E41DCDE">
        <w:rPr>
          <w:rFonts w:ascii="Consolas" w:eastAsia="Consolas" w:hAnsi="Consolas" w:cs="Consolas"/>
        </w:rPr>
        <w:t xml:space="preserve">  data.forEach(row =&gt; {</w:t>
      </w:r>
      <w:r>
        <w:br/>
      </w:r>
      <w:r w:rsidRPr="1E41DCDE">
        <w:rPr>
          <w:rFonts w:ascii="Consolas" w:eastAsia="Consolas" w:hAnsi="Consolas" w:cs="Consolas"/>
        </w:rPr>
        <w:t xml:space="preserve">    const tr = document.createElement("tr");</w:t>
      </w:r>
      <w:r>
        <w:br/>
      </w:r>
      <w:r w:rsidRPr="1E41DCDE">
        <w:rPr>
          <w:rFonts w:ascii="Consolas" w:eastAsia="Consolas" w:hAnsi="Consolas" w:cs="Consolas"/>
        </w:rPr>
        <w:t xml:space="preserve">    tr.innerHTML = `</w:t>
      </w:r>
      <w:r>
        <w:br/>
      </w:r>
      <w:r w:rsidRPr="1E41DCDE">
        <w:rPr>
          <w:rFonts w:ascii="Consolas" w:eastAsia="Consolas" w:hAnsi="Consolas" w:cs="Consolas"/>
        </w:rPr>
        <w:t xml:space="preserve">      &lt;td&gt;${row.recipe_id}&lt;/td&gt;</w:t>
      </w:r>
      <w:r>
        <w:br/>
      </w:r>
      <w:r w:rsidRPr="1E41DCDE">
        <w:rPr>
          <w:rFonts w:ascii="Consolas" w:eastAsia="Consolas" w:hAnsi="Consolas" w:cs="Consolas"/>
        </w:rPr>
        <w:t xml:space="preserve">      &lt;td&gt;${row.recipe_name}&lt;/td&gt;</w:t>
      </w:r>
      <w:r>
        <w:br/>
      </w:r>
      <w:r w:rsidRPr="1E41DCDE">
        <w:rPr>
          <w:rFonts w:ascii="Consolas" w:eastAsia="Consolas" w:hAnsi="Consolas" w:cs="Consolas"/>
        </w:rPr>
        <w:t xml:space="preserve">      &lt;td&gt;${row.difficulty}&lt;/td&gt;</w:t>
      </w:r>
      <w:r>
        <w:br/>
      </w:r>
      <w:r w:rsidRPr="1E41DCDE">
        <w:rPr>
          <w:rFonts w:ascii="Consolas" w:eastAsia="Consolas" w:hAnsi="Consolas" w:cs="Consolas"/>
        </w:rPr>
        <w:t xml:space="preserve">    `;</w:t>
      </w:r>
      <w:r>
        <w:br/>
      </w:r>
      <w:r w:rsidRPr="1E41DCDE">
        <w:rPr>
          <w:rFonts w:ascii="Consolas" w:eastAsia="Consolas" w:hAnsi="Consolas" w:cs="Consolas"/>
        </w:rPr>
        <w:t xml:space="preserve">    tbody.appendChild(tr);</w:t>
      </w:r>
      <w:r>
        <w:br/>
      </w:r>
      <w:r w:rsidRPr="1E41DCDE">
        <w:rPr>
          <w:rFonts w:ascii="Consolas" w:eastAsia="Consolas" w:hAnsi="Consolas" w:cs="Consolas"/>
        </w:rPr>
        <w:lastRenderedPageBreak/>
        <w:t xml:space="preserve">  });</w:t>
      </w:r>
      <w:r>
        <w:br/>
      </w:r>
      <w:r w:rsidRPr="1E41DCDE">
        <w:rPr>
          <w:rFonts w:ascii="Consolas" w:eastAsia="Consolas" w:hAnsi="Consolas" w:cs="Consolas"/>
        </w:rPr>
        <w:t>}</w:t>
      </w:r>
      <w:r>
        <w:br/>
      </w:r>
    </w:p>
    <w:p w14:paraId="27DBBA28" w14:textId="3FFB4B7F" w:rsidR="42B800F7" w:rsidRDefault="42B800F7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Notice the key parts to keep in sync:</w:t>
      </w:r>
    </w:p>
    <w:p w14:paraId="1987ECC8" w14:textId="7ED2FDA3" w:rsidR="42B800F7" w:rsidRDefault="42B800F7" w:rsidP="1E41DCDE">
      <w:pPr>
        <w:pStyle w:val="ListParagraph"/>
        <w:numPr>
          <w:ilvl w:val="0"/>
          <w:numId w:val="17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RECIPES_TABLE → must match the constant at the top</w:t>
      </w:r>
    </w:p>
    <w:p w14:paraId="4D8992D3" w14:textId="0EC65F3D" w:rsidR="42B800F7" w:rsidRDefault="42B800F7" w:rsidP="1E41DCDE">
      <w:pPr>
        <w:pStyle w:val="ListParagraph"/>
        <w:numPr>
          <w:ilvl w:val="0"/>
          <w:numId w:val="17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${RECIPES_TABLE} → becomes your table path in the URL</w:t>
      </w:r>
    </w:p>
    <w:p w14:paraId="4C854EAD" w14:textId="3A81E8DE" w:rsidR="42B800F7" w:rsidRDefault="42B800F7" w:rsidP="1E41DCDE">
      <w:pPr>
        <w:pStyle w:val="ListParagraph"/>
        <w:numPr>
          <w:ilvl w:val="0"/>
          <w:numId w:val="17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row.recipe_id, row.recipe_name, row.difficulty →</w:t>
      </w:r>
    </w:p>
    <w:p w14:paraId="20CEB53D" w14:textId="4B88B9CA" w:rsidR="42B800F7" w:rsidRDefault="42B800F7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 must match the </w:t>
      </w:r>
      <w:r w:rsidRPr="1E41DCDE">
        <w:rPr>
          <w:rFonts w:ascii="Calibri" w:eastAsia="Calibri" w:hAnsi="Calibri" w:cs="Calibri"/>
          <w:b/>
          <w:bCs/>
        </w:rPr>
        <w:t>field names</w:t>
      </w:r>
      <w:r w:rsidRPr="1E41DCDE">
        <w:rPr>
          <w:rFonts w:ascii="Calibri" w:eastAsia="Calibri" w:hAnsi="Calibri" w:cs="Calibri"/>
        </w:rPr>
        <w:t xml:space="preserve"> in your Supabase table</w:t>
      </w:r>
    </w:p>
    <w:p w14:paraId="244FA8CC" w14:textId="6A4FA2A9" w:rsidR="42B800F7" w:rsidRDefault="42B800F7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If </w:t>
      </w:r>
      <w:r w:rsidRPr="1E41DCDE">
        <w:rPr>
          <w:rFonts w:ascii="Calibri" w:eastAsia="Calibri" w:hAnsi="Calibri" w:cs="Calibri"/>
          <w:b/>
          <w:bCs/>
        </w:rPr>
        <w:t>any</w:t>
      </w:r>
      <w:r w:rsidRPr="1E41DCDE">
        <w:rPr>
          <w:rFonts w:ascii="Calibri" w:eastAsia="Calibri" w:hAnsi="Calibri" w:cs="Calibri"/>
        </w:rPr>
        <w:t xml:space="preserve"> of these names are wrong, the table will not show.</w:t>
      </w:r>
    </w:p>
    <w:p w14:paraId="7316E485" w14:textId="428D9BB8" w:rsidR="21939577" w:rsidRDefault="21939577" w:rsidP="1E41DCDE">
      <w:pPr>
        <w:rPr>
          <w:rFonts w:ascii="Calibri" w:eastAsia="Calibri" w:hAnsi="Calibri" w:cs="Calibri"/>
        </w:rPr>
      </w:pPr>
    </w:p>
    <w:p w14:paraId="075B3291" w14:textId="290C31A6" w:rsidR="42B800F7" w:rsidRDefault="42B800F7" w:rsidP="1E41DCDE">
      <w:pPr>
        <w:pStyle w:val="Heading3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Task 10 – Copy and adapt the pattern for each table</w:t>
      </w:r>
    </w:p>
    <w:p w14:paraId="26CE56FB" w14:textId="372FE633" w:rsidR="42B800F7" w:rsidRDefault="42B800F7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Now use the </w:t>
      </w:r>
      <w:r w:rsidRPr="1E41DCDE">
        <w:rPr>
          <w:rFonts w:ascii="Calibri" w:eastAsia="Calibri" w:hAnsi="Calibri" w:cs="Calibri"/>
          <w:b/>
          <w:bCs/>
        </w:rPr>
        <w:t>same pattern</w:t>
      </w:r>
      <w:r w:rsidRPr="1E41DCDE">
        <w:rPr>
          <w:rFonts w:ascii="Calibri" w:eastAsia="Calibri" w:hAnsi="Calibri" w:cs="Calibri"/>
        </w:rPr>
        <w:t xml:space="preserve"> to create three more functions.</w:t>
      </w:r>
    </w:p>
    <w:p w14:paraId="433A5510" w14:textId="47790DC2" w:rsidR="42B800F7" w:rsidRDefault="42B800F7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 You can copy loadRecipes() and then change:</w:t>
      </w:r>
    </w:p>
    <w:p w14:paraId="4986299F" w14:textId="71DB83B6" w:rsidR="42B800F7" w:rsidRDefault="42B800F7" w:rsidP="1E41DCDE">
      <w:pPr>
        <w:pStyle w:val="ListParagraph"/>
        <w:numPr>
          <w:ilvl w:val="0"/>
          <w:numId w:val="16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the constant (USERS_TABLE, INGREDIENTS_TABLE, RECIPE_INGREDIENTS_TABLE)</w:t>
      </w:r>
    </w:p>
    <w:p w14:paraId="7F7C2A0C" w14:textId="01D35B81" w:rsidR="42B800F7" w:rsidRDefault="42B800F7" w:rsidP="1E41DCDE">
      <w:pPr>
        <w:pStyle w:val="ListParagraph"/>
        <w:numPr>
          <w:ilvl w:val="0"/>
          <w:numId w:val="16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the &lt;tbody&gt; id</w:t>
      </w:r>
    </w:p>
    <w:p w14:paraId="44791CE7" w14:textId="486BA94F" w:rsidR="42B800F7" w:rsidRDefault="42B800F7" w:rsidP="1E41DCDE">
      <w:pPr>
        <w:pStyle w:val="ListParagraph"/>
        <w:numPr>
          <w:ilvl w:val="0"/>
          <w:numId w:val="16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the column names</w:t>
      </w:r>
    </w:p>
    <w:p w14:paraId="34E4940B" w14:textId="081F38AE" w:rsidR="42B800F7" w:rsidRDefault="42B800F7" w:rsidP="1E41DCDE">
      <w:pPr>
        <w:pStyle w:val="Heading4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Example for Users:</w:t>
      </w:r>
    </w:p>
    <w:p w14:paraId="7E88506E" w14:textId="5329DD7B" w:rsidR="42B800F7" w:rsidRDefault="42B800F7" w:rsidP="1E41DCDE">
      <w:pPr>
        <w:shd w:val="clear" w:color="auto" w:fill="D1D1D1" w:themeFill="background2" w:themeFillShade="E6"/>
        <w:rPr>
          <w:rFonts w:ascii="Calibri" w:eastAsia="Calibri" w:hAnsi="Calibri" w:cs="Calibri"/>
        </w:rPr>
      </w:pPr>
      <w:r w:rsidRPr="1E41DCDE">
        <w:rPr>
          <w:rFonts w:ascii="Consolas" w:eastAsia="Consolas" w:hAnsi="Consolas" w:cs="Consolas"/>
        </w:rPr>
        <w:t>async function loadUsers() {</w:t>
      </w:r>
      <w:r>
        <w:br/>
      </w:r>
      <w:r w:rsidRPr="1E41DCDE">
        <w:rPr>
          <w:rFonts w:ascii="Consolas" w:eastAsia="Consolas" w:hAnsi="Consolas" w:cs="Consolas"/>
        </w:rPr>
        <w:t xml:space="preserve">  const response = await fetch(</w:t>
      </w:r>
      <w:r>
        <w:br/>
      </w:r>
      <w:r w:rsidRPr="1E41DCDE">
        <w:rPr>
          <w:rFonts w:ascii="Consolas" w:eastAsia="Consolas" w:hAnsi="Consolas" w:cs="Consolas"/>
        </w:rPr>
        <w:t xml:space="preserve">    `${API_URL}/rest/v1/${USERS_TABLE}?select=*`,</w:t>
      </w:r>
      <w:r>
        <w:br/>
      </w:r>
      <w:r w:rsidRPr="1E41DCDE">
        <w:rPr>
          <w:rFonts w:ascii="Consolas" w:eastAsia="Consolas" w:hAnsi="Consolas" w:cs="Consolas"/>
        </w:rPr>
        <w:t xml:space="preserve">    {</w:t>
      </w:r>
      <w:r>
        <w:br/>
      </w:r>
      <w:r w:rsidRPr="1E41DCDE">
        <w:rPr>
          <w:rFonts w:ascii="Consolas" w:eastAsia="Consolas" w:hAnsi="Consolas" w:cs="Consolas"/>
        </w:rPr>
        <w:t xml:space="preserve">      method: "GET",</w:t>
      </w:r>
      <w:r>
        <w:br/>
      </w:r>
      <w:r w:rsidRPr="1E41DCDE">
        <w:rPr>
          <w:rFonts w:ascii="Consolas" w:eastAsia="Consolas" w:hAnsi="Consolas" w:cs="Consolas"/>
        </w:rPr>
        <w:t xml:space="preserve">      headers: {</w:t>
      </w:r>
      <w:r>
        <w:br/>
      </w:r>
      <w:r w:rsidRPr="1E41DCDE">
        <w:rPr>
          <w:rFonts w:ascii="Consolas" w:eastAsia="Consolas" w:hAnsi="Consolas" w:cs="Consolas"/>
        </w:rPr>
        <w:t xml:space="preserve">        "apikey": API_KEY,</w:t>
      </w:r>
      <w:r>
        <w:br/>
      </w:r>
      <w:r w:rsidRPr="1E41DCDE">
        <w:rPr>
          <w:rFonts w:ascii="Consolas" w:eastAsia="Consolas" w:hAnsi="Consolas" w:cs="Consolas"/>
        </w:rPr>
        <w:t xml:space="preserve">        "Authorization": `Bearer ${API_KEY}`,</w:t>
      </w:r>
      <w:r>
        <w:br/>
      </w:r>
      <w:r w:rsidRPr="1E41DCDE">
        <w:rPr>
          <w:rFonts w:ascii="Consolas" w:eastAsia="Consolas" w:hAnsi="Consolas" w:cs="Consolas"/>
        </w:rPr>
        <w:t xml:space="preserve">        "Content-Type": "application/json"</w:t>
      </w:r>
      <w:r>
        <w:br/>
      </w:r>
      <w:r w:rsidRPr="1E41DCDE">
        <w:rPr>
          <w:rFonts w:ascii="Consolas" w:eastAsia="Consolas" w:hAnsi="Consolas" w:cs="Consolas"/>
        </w:rPr>
        <w:t xml:space="preserve">      }</w:t>
      </w:r>
      <w:r>
        <w:br/>
      </w:r>
      <w:r w:rsidRPr="1E41DCDE">
        <w:rPr>
          <w:rFonts w:ascii="Consolas" w:eastAsia="Consolas" w:hAnsi="Consolas" w:cs="Consolas"/>
        </w:rPr>
        <w:t xml:space="preserve">    }</w:t>
      </w:r>
      <w:r>
        <w:br/>
      </w:r>
      <w:r w:rsidRPr="1E41DCDE">
        <w:rPr>
          <w:rFonts w:ascii="Consolas" w:eastAsia="Consolas" w:hAnsi="Consolas" w:cs="Consolas"/>
        </w:rPr>
        <w:t xml:space="preserve">  );</w:t>
      </w:r>
      <w:r>
        <w:br/>
      </w:r>
      <w:r>
        <w:br/>
      </w:r>
      <w:r w:rsidRPr="1E41DCDE">
        <w:rPr>
          <w:rFonts w:ascii="Consolas" w:eastAsia="Consolas" w:hAnsi="Consolas" w:cs="Consolas"/>
        </w:rPr>
        <w:t xml:space="preserve">  if (!response.ok) {</w:t>
      </w:r>
      <w:r>
        <w:br/>
      </w:r>
      <w:r w:rsidRPr="1E41DCDE">
        <w:rPr>
          <w:rFonts w:ascii="Consolas" w:eastAsia="Consolas" w:hAnsi="Consolas" w:cs="Consolas"/>
        </w:rPr>
        <w:lastRenderedPageBreak/>
        <w:t xml:space="preserve">    console.error("Error loading users:", await response.text());</w:t>
      </w:r>
      <w:r>
        <w:br/>
      </w:r>
      <w:r w:rsidRPr="1E41DCDE">
        <w:rPr>
          <w:rFonts w:ascii="Consolas" w:eastAsia="Consolas" w:hAnsi="Consolas" w:cs="Consolas"/>
        </w:rPr>
        <w:t xml:space="preserve">    document.getElementById("users-body").innerHTML =</w:t>
      </w:r>
      <w:r>
        <w:br/>
      </w:r>
      <w:r w:rsidRPr="1E41DCDE">
        <w:rPr>
          <w:rFonts w:ascii="Consolas" w:eastAsia="Consolas" w:hAnsi="Consolas" w:cs="Consolas"/>
        </w:rPr>
        <w:t xml:space="preserve">      "&lt;tr&gt;&lt;td colspan='4'&gt;Error loading users.&lt;/td&gt;&lt;/tr&gt;";</w:t>
      </w:r>
      <w:r>
        <w:br/>
      </w:r>
      <w:r w:rsidRPr="1E41DCDE">
        <w:rPr>
          <w:rFonts w:ascii="Consolas" w:eastAsia="Consolas" w:hAnsi="Consolas" w:cs="Consolas"/>
        </w:rPr>
        <w:t xml:space="preserve">    return;</w:t>
      </w:r>
      <w:r>
        <w:br/>
      </w:r>
      <w:r w:rsidRPr="1E41DCDE">
        <w:rPr>
          <w:rFonts w:ascii="Consolas" w:eastAsia="Consolas" w:hAnsi="Consolas" w:cs="Consolas"/>
        </w:rPr>
        <w:t xml:space="preserve">  }</w:t>
      </w:r>
      <w:r>
        <w:br/>
      </w:r>
      <w:r>
        <w:br/>
      </w:r>
      <w:r w:rsidRPr="1E41DCDE">
        <w:rPr>
          <w:rFonts w:ascii="Consolas" w:eastAsia="Consolas" w:hAnsi="Consolas" w:cs="Consolas"/>
        </w:rPr>
        <w:t xml:space="preserve">  const data = await response.json();</w:t>
      </w:r>
      <w:r>
        <w:br/>
      </w:r>
      <w:r w:rsidRPr="1E41DCDE">
        <w:rPr>
          <w:rFonts w:ascii="Consolas" w:eastAsia="Consolas" w:hAnsi="Consolas" w:cs="Consolas"/>
        </w:rPr>
        <w:t xml:space="preserve">  const tbody = document.getElementById("users-body");</w:t>
      </w:r>
      <w:r>
        <w:br/>
      </w:r>
      <w:r w:rsidRPr="1E41DCDE">
        <w:rPr>
          <w:rFonts w:ascii="Consolas" w:eastAsia="Consolas" w:hAnsi="Consolas" w:cs="Consolas"/>
        </w:rPr>
        <w:t xml:space="preserve">  tbody.innerHTML = "";</w:t>
      </w:r>
      <w:r>
        <w:br/>
      </w:r>
      <w:r>
        <w:br/>
      </w:r>
      <w:r w:rsidRPr="1E41DCDE">
        <w:rPr>
          <w:rFonts w:ascii="Consolas" w:eastAsia="Consolas" w:hAnsi="Consolas" w:cs="Consolas"/>
        </w:rPr>
        <w:t xml:space="preserve">  data.forEach(row =&gt; {</w:t>
      </w:r>
      <w:r>
        <w:br/>
      </w:r>
      <w:r w:rsidRPr="1E41DCDE">
        <w:rPr>
          <w:rFonts w:ascii="Consolas" w:eastAsia="Consolas" w:hAnsi="Consolas" w:cs="Consolas"/>
        </w:rPr>
        <w:t xml:space="preserve">    const tr = document.createElement("tr");</w:t>
      </w:r>
      <w:r>
        <w:br/>
      </w:r>
      <w:r w:rsidRPr="1E41DCDE">
        <w:rPr>
          <w:rFonts w:ascii="Consolas" w:eastAsia="Consolas" w:hAnsi="Consolas" w:cs="Consolas"/>
        </w:rPr>
        <w:t xml:space="preserve">    tr.innerHTML = `</w:t>
      </w:r>
      <w:r>
        <w:br/>
      </w:r>
      <w:r w:rsidRPr="1E41DCDE">
        <w:rPr>
          <w:rFonts w:ascii="Consolas" w:eastAsia="Consolas" w:hAnsi="Consolas" w:cs="Consolas"/>
        </w:rPr>
        <w:t xml:space="preserve">      &lt;td&gt;${row.user_id}&lt;/td&gt;</w:t>
      </w:r>
      <w:r>
        <w:br/>
      </w:r>
      <w:r w:rsidRPr="1E41DCDE">
        <w:rPr>
          <w:rFonts w:ascii="Consolas" w:eastAsia="Consolas" w:hAnsi="Consolas" w:cs="Consolas"/>
        </w:rPr>
        <w:t xml:space="preserve">      &lt;td&gt;${row.name}&lt;/td&gt;</w:t>
      </w:r>
      <w:r>
        <w:br/>
      </w:r>
      <w:r w:rsidRPr="1E41DCDE">
        <w:rPr>
          <w:rFonts w:ascii="Consolas" w:eastAsia="Consolas" w:hAnsi="Consolas" w:cs="Consolas"/>
        </w:rPr>
        <w:t xml:space="preserve">      &lt;td&gt;${row.email}&lt;/td&gt;</w:t>
      </w:r>
      <w:r>
        <w:br/>
      </w:r>
      <w:r w:rsidRPr="1E41DCDE">
        <w:rPr>
          <w:rFonts w:ascii="Consolas" w:eastAsia="Consolas" w:hAnsi="Consolas" w:cs="Consolas"/>
        </w:rPr>
        <w:t xml:space="preserve">      &lt;td&gt;${row.loyalty_points}&lt;/td&gt;</w:t>
      </w:r>
      <w:r>
        <w:br/>
      </w:r>
      <w:r w:rsidRPr="1E41DCDE">
        <w:rPr>
          <w:rFonts w:ascii="Consolas" w:eastAsia="Consolas" w:hAnsi="Consolas" w:cs="Consolas"/>
        </w:rPr>
        <w:t xml:space="preserve">    `;</w:t>
      </w:r>
      <w:r>
        <w:br/>
      </w:r>
      <w:r w:rsidRPr="1E41DCDE">
        <w:rPr>
          <w:rFonts w:ascii="Consolas" w:eastAsia="Consolas" w:hAnsi="Consolas" w:cs="Consolas"/>
        </w:rPr>
        <w:t xml:space="preserve">    tbody.appendChild(tr);</w:t>
      </w:r>
      <w:r>
        <w:br/>
      </w:r>
      <w:r w:rsidRPr="1E41DCDE">
        <w:rPr>
          <w:rFonts w:ascii="Consolas" w:eastAsia="Consolas" w:hAnsi="Consolas" w:cs="Consolas"/>
        </w:rPr>
        <w:t xml:space="preserve">  });</w:t>
      </w:r>
      <w:r>
        <w:br/>
      </w:r>
      <w:r w:rsidRPr="1E41DCDE">
        <w:rPr>
          <w:rFonts w:ascii="Consolas" w:eastAsia="Consolas" w:hAnsi="Consolas" w:cs="Consolas"/>
        </w:rPr>
        <w:t>}</w:t>
      </w:r>
      <w:r>
        <w:br/>
      </w:r>
    </w:p>
    <w:p w14:paraId="0CCAA67A" w14:textId="3C789CD8" w:rsidR="42B800F7" w:rsidRDefault="42B800F7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You then repeat this pattern for:</w:t>
      </w:r>
    </w:p>
    <w:p w14:paraId="0820DDFC" w14:textId="22BD473F" w:rsidR="42B800F7" w:rsidRDefault="42B800F7" w:rsidP="1E41DCDE">
      <w:pPr>
        <w:pStyle w:val="ListParagraph"/>
        <w:numPr>
          <w:ilvl w:val="0"/>
          <w:numId w:val="15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loadIngredients()</w:t>
      </w:r>
    </w:p>
    <w:p w14:paraId="5A0784B2" w14:textId="760A4326" w:rsidR="42B800F7" w:rsidRDefault="42B800F7" w:rsidP="1E41DCDE">
      <w:pPr>
        <w:pStyle w:val="ListParagraph"/>
        <w:numPr>
          <w:ilvl w:val="0"/>
          <w:numId w:val="15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loadRecipeIngredients()</w:t>
      </w:r>
    </w:p>
    <w:p w14:paraId="7D711422" w14:textId="67D66756" w:rsidR="42B800F7" w:rsidRDefault="42B800F7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Checklist for each function:</w:t>
      </w:r>
    </w:p>
    <w:p w14:paraId="676D4C99" w14:textId="5E55ABDD" w:rsidR="42B800F7" w:rsidRDefault="42B800F7" w:rsidP="1E41DCDE">
      <w:pPr>
        <w:pStyle w:val="ListParagraph"/>
        <w:numPr>
          <w:ilvl w:val="0"/>
          <w:numId w:val="14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URL uses the correct constant (e.g. ${USERS_TABLE})</w:t>
      </w:r>
    </w:p>
    <w:p w14:paraId="288AFB9B" w14:textId="4BE98944" w:rsidR="42B800F7" w:rsidRDefault="42B800F7" w:rsidP="1E41DCDE">
      <w:pPr>
        <w:pStyle w:val="ListParagraph"/>
        <w:numPr>
          <w:ilvl w:val="0"/>
          <w:numId w:val="14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&lt;tbody&gt; id matches your HTML (users-body, ingredients-body, etc.)</w:t>
      </w:r>
    </w:p>
    <w:p w14:paraId="05BBE83D" w14:textId="29A6F25F" w:rsidR="42B800F7" w:rsidRDefault="42B800F7" w:rsidP="1E41DCDE">
      <w:pPr>
        <w:pStyle w:val="ListParagraph"/>
        <w:numPr>
          <w:ilvl w:val="0"/>
          <w:numId w:val="14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Field names in row.xxx match the Supabase column names exactly</w:t>
      </w:r>
    </w:p>
    <w:p w14:paraId="144A43F9" w14:textId="68C25AAA" w:rsidR="21939577" w:rsidRDefault="21939577" w:rsidP="1E41DCDE">
      <w:pPr>
        <w:rPr>
          <w:rFonts w:ascii="Calibri" w:eastAsia="Calibri" w:hAnsi="Calibri" w:cs="Calibri"/>
        </w:rPr>
      </w:pPr>
    </w:p>
    <w:p w14:paraId="3812A563" w14:textId="57F86487" w:rsidR="42B800F7" w:rsidRDefault="42B800F7" w:rsidP="1E41DCDE">
      <w:pPr>
        <w:pStyle w:val="Heading3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Task 11 – Call your load functions when the page loads</w:t>
      </w:r>
    </w:p>
    <w:p w14:paraId="546054C4" w14:textId="741D3F7A" w:rsidR="42B800F7" w:rsidRDefault="42B800F7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At the bottom of static/app.js, you should have something like this from Week 1:</w:t>
      </w:r>
    </w:p>
    <w:p w14:paraId="5D5B710E" w14:textId="1AEF4078" w:rsidR="42B800F7" w:rsidRDefault="42B800F7" w:rsidP="1E41DCDE">
      <w:pPr>
        <w:shd w:val="clear" w:color="auto" w:fill="D1D1D1" w:themeFill="background2" w:themeFillShade="E6"/>
        <w:rPr>
          <w:rFonts w:ascii="Consolas" w:eastAsia="Consolas" w:hAnsi="Consolas" w:cs="Consolas"/>
        </w:rPr>
      </w:pPr>
      <w:r w:rsidRPr="1E41DCDE">
        <w:rPr>
          <w:rFonts w:ascii="Consolas" w:eastAsia="Consolas" w:hAnsi="Consolas" w:cs="Consolas"/>
        </w:rPr>
        <w:lastRenderedPageBreak/>
        <w:t>document.addEventListener("DOMContentLoaded", () =&gt; {</w:t>
      </w:r>
      <w:r>
        <w:br/>
      </w:r>
      <w:r w:rsidRPr="1E41DCDE">
        <w:rPr>
          <w:rFonts w:ascii="Consolas" w:eastAsia="Consolas" w:hAnsi="Consolas" w:cs="Consolas"/>
        </w:rPr>
        <w:t xml:space="preserve">  const form = document.getElementById("appointment-form");</w:t>
      </w:r>
      <w:r>
        <w:br/>
      </w:r>
      <w:r>
        <w:br/>
      </w:r>
      <w:r w:rsidRPr="1E41DCDE">
        <w:rPr>
          <w:rFonts w:ascii="Consolas" w:eastAsia="Consolas" w:hAnsi="Consolas" w:cs="Consolas"/>
        </w:rPr>
        <w:t xml:space="preserve">  if (form) {</w:t>
      </w:r>
      <w:r>
        <w:br/>
      </w:r>
      <w:r w:rsidRPr="1E41DCDE">
        <w:rPr>
          <w:rFonts w:ascii="Consolas" w:eastAsia="Consolas" w:hAnsi="Consolas" w:cs="Consolas"/>
        </w:rPr>
        <w:t xml:space="preserve">    form.addEventListener("submit", async (event) =&gt; {</w:t>
      </w:r>
      <w:r>
        <w:br/>
      </w:r>
      <w:r w:rsidRPr="1E41DCDE">
        <w:rPr>
          <w:rFonts w:ascii="Consolas" w:eastAsia="Consolas" w:hAnsi="Consolas" w:cs="Consolas"/>
        </w:rPr>
        <w:t xml:space="preserve">      event.preventDefault();</w:t>
      </w:r>
      <w:r>
        <w:br/>
      </w:r>
      <w:r w:rsidRPr="1E41DCDE">
        <w:rPr>
          <w:rFonts w:ascii="Consolas" w:eastAsia="Consolas" w:hAnsi="Consolas" w:cs="Consolas"/>
        </w:rPr>
        <w:t xml:space="preserve">      await addAppointment();</w:t>
      </w:r>
      <w:r>
        <w:br/>
      </w:r>
      <w:r w:rsidRPr="1E41DCDE">
        <w:rPr>
          <w:rFonts w:ascii="Consolas" w:eastAsia="Consolas" w:hAnsi="Consolas" w:cs="Consolas"/>
        </w:rPr>
        <w:t xml:space="preserve">    });</w:t>
      </w:r>
      <w:r>
        <w:br/>
      </w:r>
      <w:r w:rsidRPr="1E41DCDE">
        <w:rPr>
          <w:rFonts w:ascii="Consolas" w:eastAsia="Consolas" w:hAnsi="Consolas" w:cs="Consolas"/>
        </w:rPr>
        <w:t xml:space="preserve">  }</w:t>
      </w:r>
      <w:r>
        <w:br/>
      </w:r>
      <w:r w:rsidRPr="1E41DCDE">
        <w:rPr>
          <w:rFonts w:ascii="Consolas" w:eastAsia="Consolas" w:hAnsi="Consolas" w:cs="Consolas"/>
        </w:rPr>
        <w:t>});</w:t>
      </w:r>
    </w:p>
    <w:p w14:paraId="1BBC003C" w14:textId="03713D77" w:rsidR="42B800F7" w:rsidRDefault="42B800F7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Update it so it also calls your new functions:</w:t>
      </w:r>
    </w:p>
    <w:p w14:paraId="41C624D5" w14:textId="588C0C96" w:rsidR="42B800F7" w:rsidRDefault="42B800F7" w:rsidP="1E41DCDE">
      <w:pPr>
        <w:shd w:val="clear" w:color="auto" w:fill="D1D1D1" w:themeFill="background2" w:themeFillShade="E6"/>
        <w:rPr>
          <w:rFonts w:ascii="Consolas" w:eastAsia="Consolas" w:hAnsi="Consolas" w:cs="Consolas"/>
        </w:rPr>
      </w:pPr>
      <w:r w:rsidRPr="1E41DCDE">
        <w:rPr>
          <w:rFonts w:ascii="Consolas" w:eastAsia="Consolas" w:hAnsi="Consolas" w:cs="Consolas"/>
        </w:rPr>
        <w:t>document.addEventListener("DOMContentLoaded", () =&gt; {</w:t>
      </w:r>
      <w:r>
        <w:br/>
      </w:r>
      <w:r w:rsidRPr="1E41DCDE">
        <w:rPr>
          <w:rFonts w:ascii="Consolas" w:eastAsia="Consolas" w:hAnsi="Consolas" w:cs="Consolas"/>
        </w:rPr>
        <w:t xml:space="preserve">  const form = document.getElementById("appointment-form");</w:t>
      </w:r>
      <w:r>
        <w:br/>
      </w:r>
      <w:r>
        <w:br/>
      </w:r>
      <w:r w:rsidRPr="1E41DCDE">
        <w:rPr>
          <w:rFonts w:ascii="Consolas" w:eastAsia="Consolas" w:hAnsi="Consolas" w:cs="Consolas"/>
        </w:rPr>
        <w:t xml:space="preserve">  if (form) {</w:t>
      </w:r>
      <w:r>
        <w:br/>
      </w:r>
      <w:r w:rsidRPr="1E41DCDE">
        <w:rPr>
          <w:rFonts w:ascii="Consolas" w:eastAsia="Consolas" w:hAnsi="Consolas" w:cs="Consolas"/>
        </w:rPr>
        <w:t xml:space="preserve">    form.addEventListener("submit", async (event) =&gt; {</w:t>
      </w:r>
      <w:r>
        <w:br/>
      </w:r>
      <w:r w:rsidRPr="1E41DCDE">
        <w:rPr>
          <w:rFonts w:ascii="Consolas" w:eastAsia="Consolas" w:hAnsi="Consolas" w:cs="Consolas"/>
        </w:rPr>
        <w:t xml:space="preserve">      event.preventDefault();</w:t>
      </w:r>
      <w:r>
        <w:br/>
      </w:r>
      <w:r w:rsidRPr="1E41DCDE">
        <w:rPr>
          <w:rFonts w:ascii="Consolas" w:eastAsia="Consolas" w:hAnsi="Consolas" w:cs="Consolas"/>
        </w:rPr>
        <w:t xml:space="preserve">      await addAppointment();</w:t>
      </w:r>
      <w:r>
        <w:br/>
      </w:r>
      <w:r w:rsidRPr="1E41DCDE">
        <w:rPr>
          <w:rFonts w:ascii="Consolas" w:eastAsia="Consolas" w:hAnsi="Consolas" w:cs="Consolas"/>
        </w:rPr>
        <w:t xml:space="preserve">    });</w:t>
      </w:r>
      <w:r>
        <w:br/>
      </w:r>
      <w:r w:rsidRPr="1E41DCDE">
        <w:rPr>
          <w:rFonts w:ascii="Consolas" w:eastAsia="Consolas" w:hAnsi="Consolas" w:cs="Consolas"/>
        </w:rPr>
        <w:t xml:space="preserve">  }</w:t>
      </w:r>
      <w:r>
        <w:br/>
      </w:r>
      <w:r>
        <w:br/>
      </w:r>
      <w:r w:rsidRPr="1E41DCDE">
        <w:rPr>
          <w:rFonts w:ascii="Consolas" w:eastAsia="Consolas" w:hAnsi="Consolas" w:cs="Consolas"/>
        </w:rPr>
        <w:t xml:space="preserve">  // Load data from each Supabase table when the page loads</w:t>
      </w:r>
      <w:r>
        <w:br/>
      </w:r>
      <w:r w:rsidRPr="1E41DCDE">
        <w:rPr>
          <w:rFonts w:ascii="Consolas" w:eastAsia="Consolas" w:hAnsi="Consolas" w:cs="Consolas"/>
        </w:rPr>
        <w:t xml:space="preserve">  loadUsers();</w:t>
      </w:r>
      <w:r>
        <w:br/>
      </w:r>
      <w:r w:rsidRPr="1E41DCDE">
        <w:rPr>
          <w:rFonts w:ascii="Consolas" w:eastAsia="Consolas" w:hAnsi="Consolas" w:cs="Consolas"/>
        </w:rPr>
        <w:t xml:space="preserve">  loadRecipes();</w:t>
      </w:r>
      <w:r>
        <w:br/>
      </w:r>
      <w:r w:rsidRPr="1E41DCDE">
        <w:rPr>
          <w:rFonts w:ascii="Consolas" w:eastAsia="Consolas" w:hAnsi="Consolas" w:cs="Consolas"/>
        </w:rPr>
        <w:t xml:space="preserve">  loadIngredients();</w:t>
      </w:r>
      <w:r>
        <w:br/>
      </w:r>
      <w:r w:rsidRPr="1E41DCDE">
        <w:rPr>
          <w:rFonts w:ascii="Consolas" w:eastAsia="Consolas" w:hAnsi="Consolas" w:cs="Consolas"/>
        </w:rPr>
        <w:t xml:space="preserve">  loadRecipeIngredients();</w:t>
      </w:r>
      <w:r>
        <w:br/>
      </w:r>
      <w:r w:rsidRPr="1E41DCDE">
        <w:rPr>
          <w:rFonts w:ascii="Consolas" w:eastAsia="Consolas" w:hAnsi="Consolas" w:cs="Consolas"/>
        </w:rPr>
        <w:t>});</w:t>
      </w:r>
    </w:p>
    <w:p w14:paraId="1BC511C3" w14:textId="195DCC65" w:rsidR="42B800F7" w:rsidRDefault="42B800F7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Tick when done:</w:t>
      </w:r>
    </w:p>
    <w:p w14:paraId="5F696F8E" w14:textId="57AEAF74" w:rsidR="42B800F7" w:rsidRDefault="42B800F7" w:rsidP="1E41DCDE">
      <w:pPr>
        <w:pStyle w:val="ListParagraph"/>
        <w:numPr>
          <w:ilvl w:val="0"/>
          <w:numId w:val="13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loadUsers() is called</w:t>
      </w:r>
    </w:p>
    <w:p w14:paraId="3DECA176" w14:textId="23137CF5" w:rsidR="42B800F7" w:rsidRDefault="42B800F7" w:rsidP="1E41DCDE">
      <w:pPr>
        <w:pStyle w:val="ListParagraph"/>
        <w:numPr>
          <w:ilvl w:val="0"/>
          <w:numId w:val="13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loadRecipes() is called</w:t>
      </w:r>
    </w:p>
    <w:p w14:paraId="75525A50" w14:textId="0DB36027" w:rsidR="42B800F7" w:rsidRDefault="42B800F7" w:rsidP="1E41DCDE">
      <w:pPr>
        <w:pStyle w:val="ListParagraph"/>
        <w:numPr>
          <w:ilvl w:val="0"/>
          <w:numId w:val="13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loadIngredients() is called</w:t>
      </w:r>
    </w:p>
    <w:p w14:paraId="6CF13DA5" w14:textId="3EE843D8" w:rsidR="42B800F7" w:rsidRDefault="42B800F7" w:rsidP="1E41DCDE">
      <w:pPr>
        <w:pStyle w:val="ListParagraph"/>
        <w:numPr>
          <w:ilvl w:val="0"/>
          <w:numId w:val="13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loadRecipeIngredients() is called</w:t>
      </w:r>
    </w:p>
    <w:p w14:paraId="16B07E52" w14:textId="146E5479" w:rsidR="21939577" w:rsidRDefault="21939577" w:rsidP="1E41DCDE">
      <w:pPr>
        <w:rPr>
          <w:rFonts w:ascii="Calibri" w:eastAsia="Calibri" w:hAnsi="Calibri" w:cs="Calibri"/>
        </w:rPr>
      </w:pPr>
    </w:p>
    <w:p w14:paraId="0A1EB5BE" w14:textId="326D6BD0" w:rsidR="42B800F7" w:rsidRDefault="42B800F7" w:rsidP="1E41DCDE">
      <w:pPr>
        <w:pStyle w:val="Heading3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lastRenderedPageBreak/>
        <w:t>Task 12 – Test locally and on GitHub Pages</w:t>
      </w:r>
    </w:p>
    <w:p w14:paraId="4B6766F9" w14:textId="6FBE6E3F" w:rsidR="42B800F7" w:rsidRDefault="42B800F7" w:rsidP="1E41DCDE">
      <w:pPr>
        <w:pStyle w:val="ListParagraph"/>
        <w:numPr>
          <w:ilvl w:val="0"/>
          <w:numId w:val="12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Open index.html in your browser.</w:t>
      </w:r>
    </w:p>
    <w:p w14:paraId="3E4CF8DE" w14:textId="65FAACF1" w:rsidR="42B800F7" w:rsidRDefault="42B800F7" w:rsidP="1E41DCDE">
      <w:pPr>
        <w:pStyle w:val="ListParagraph"/>
        <w:numPr>
          <w:ilvl w:val="0"/>
          <w:numId w:val="12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Open the browser console (F12 → Console).</w:t>
      </w:r>
    </w:p>
    <w:p w14:paraId="2C5BFCAA" w14:textId="52C1AC35" w:rsidR="42B800F7" w:rsidRDefault="42B800F7" w:rsidP="1E41DCDE">
      <w:pPr>
        <w:pStyle w:val="ListParagraph"/>
        <w:numPr>
          <w:ilvl w:val="0"/>
          <w:numId w:val="12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Check that all sections show data.</w:t>
      </w:r>
    </w:p>
    <w:p w14:paraId="10AB2BBF" w14:textId="44A4D1B6" w:rsidR="42B800F7" w:rsidRDefault="42B800F7" w:rsidP="1E41DCDE">
      <w:pPr>
        <w:pStyle w:val="ListParagraph"/>
        <w:numPr>
          <w:ilvl w:val="0"/>
          <w:numId w:val="12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Fix any spelling mistakes in table names or field names.</w:t>
      </w:r>
    </w:p>
    <w:p w14:paraId="099AE314" w14:textId="0ECD263E" w:rsidR="42B800F7" w:rsidRDefault="42B800F7" w:rsidP="1E41DCDE">
      <w:pPr>
        <w:pStyle w:val="ListParagraph"/>
        <w:numPr>
          <w:ilvl w:val="0"/>
          <w:numId w:val="12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Commit and push to GitHub with a clear message such as:</w:t>
      </w:r>
    </w:p>
    <w:p w14:paraId="4D008081" w14:textId="4BCF4EBE" w:rsidR="42B800F7" w:rsidRDefault="42B800F7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“Add views to display all Supabase tables”</w:t>
      </w:r>
    </w:p>
    <w:p w14:paraId="41B3DA5B" w14:textId="5D2A2537" w:rsidR="42B800F7" w:rsidRDefault="42B800F7" w:rsidP="1E41DCDE">
      <w:pPr>
        <w:pStyle w:val="ListParagraph"/>
        <w:numPr>
          <w:ilvl w:val="0"/>
          <w:numId w:val="12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Open your GitHub Pages link and check the same views work online.</w:t>
      </w:r>
    </w:p>
    <w:p w14:paraId="7B01411A" w14:textId="66DCCE0A" w:rsidR="42B800F7" w:rsidRDefault="42B800F7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Write your final live link here:</w:t>
      </w:r>
    </w:p>
    <w:p w14:paraId="3321450D" w14:textId="4693F0C0" w:rsidR="42B800F7" w:rsidRDefault="42B800F7" w:rsidP="1E41DCDE">
      <w:pPr>
        <w:spacing w:before="240" w:after="240"/>
        <w:rPr>
          <w:rFonts w:ascii="Calibri" w:eastAsia="Calibri" w:hAnsi="Calibri" w:cs="Calibri"/>
          <w:b/>
          <w:bCs/>
        </w:rPr>
      </w:pPr>
      <w:r w:rsidRPr="1E41DCDE">
        <w:rPr>
          <w:rFonts w:ascii="Calibri" w:eastAsia="Calibri" w:hAnsi="Calibri" w:cs="Calibri"/>
          <w:b/>
          <w:bCs/>
        </w:rPr>
        <w:t>My GitHub Pages link:</w:t>
      </w:r>
    </w:p>
    <w:p w14:paraId="4BD593C7" w14:textId="56A23009" w:rsidR="42B800F7" w:rsidRDefault="42B800F7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 ......................................................................................</w:t>
      </w:r>
    </w:p>
    <w:p w14:paraId="211D815E" w14:textId="27DE454B" w:rsidR="21939577" w:rsidRDefault="21939577" w:rsidP="1E41DCDE">
      <w:pPr>
        <w:rPr>
          <w:rFonts w:ascii="Calibri" w:eastAsia="Calibri" w:hAnsi="Calibri" w:cs="Calibri"/>
        </w:rPr>
      </w:pPr>
    </w:p>
    <w:p w14:paraId="20441EE3" w14:textId="7B81D59E" w:rsidR="10C50264" w:rsidRDefault="10C50264" w:rsidP="1E41DCDE">
      <w:pPr>
        <w:pStyle w:val="Heading2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BLOCK </w:t>
      </w:r>
      <w:r w:rsidR="03B2111E" w:rsidRPr="1E41DCDE">
        <w:rPr>
          <w:rFonts w:ascii="Calibri" w:eastAsia="Calibri" w:hAnsi="Calibri" w:cs="Calibri"/>
        </w:rPr>
        <w:t>4</w:t>
      </w:r>
      <w:r w:rsidRPr="1E41DCDE">
        <w:rPr>
          <w:rFonts w:ascii="Calibri" w:eastAsia="Calibri" w:hAnsi="Calibri" w:cs="Calibri"/>
        </w:rPr>
        <w:t xml:space="preserve"> – Consolidation &amp; GitHub Upload</w:t>
      </w:r>
    </w:p>
    <w:p w14:paraId="12863D3D" w14:textId="56B6CE49" w:rsidR="10C50264" w:rsidRDefault="10C50264" w:rsidP="1E41DCDE">
      <w:pPr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Time: 30 minutes</w:t>
      </w:r>
    </w:p>
    <w:p w14:paraId="035D46E0" w14:textId="385ABDF0" w:rsidR="10C50264" w:rsidRDefault="10C50264" w:rsidP="1E41DCDE">
      <w:pPr>
        <w:pStyle w:val="Heading3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Task 12 – Update your README.md</w:t>
      </w:r>
    </w:p>
    <w:p w14:paraId="607F63F9" w14:textId="005023B9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Include:</w:t>
      </w:r>
    </w:p>
    <w:p w14:paraId="059A4249" w14:textId="1C88008B" w:rsidR="10C50264" w:rsidRDefault="10C50264" w:rsidP="1E41DCDE">
      <w:pPr>
        <w:pStyle w:val="ListParagraph"/>
        <w:numPr>
          <w:ilvl w:val="0"/>
          <w:numId w:val="34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Explanation of your schema</w:t>
      </w:r>
    </w:p>
    <w:p w14:paraId="31AC237F" w14:textId="4CB61A94" w:rsidR="10C50264" w:rsidRDefault="10C50264" w:rsidP="1E41DCDE">
      <w:pPr>
        <w:pStyle w:val="ListParagraph"/>
        <w:numPr>
          <w:ilvl w:val="0"/>
          <w:numId w:val="34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ERD screenshot</w:t>
      </w:r>
    </w:p>
    <w:p w14:paraId="470A4208" w14:textId="44F5397D" w:rsidR="10C50264" w:rsidRDefault="10C50264" w:rsidP="1E41DCDE">
      <w:pPr>
        <w:pStyle w:val="ListParagraph"/>
        <w:numPr>
          <w:ilvl w:val="0"/>
          <w:numId w:val="34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Table screenshots</w:t>
      </w:r>
    </w:p>
    <w:p w14:paraId="65A8C8C9" w14:textId="49D6899E" w:rsidR="10C50264" w:rsidRDefault="10C50264" w:rsidP="1E41DCDE">
      <w:pPr>
        <w:pStyle w:val="ListParagraph"/>
        <w:numPr>
          <w:ilvl w:val="0"/>
          <w:numId w:val="34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Link to your HTML page</w:t>
      </w:r>
    </w:p>
    <w:p w14:paraId="4EB804B3" w14:textId="7B4A06F5" w:rsidR="10C50264" w:rsidRDefault="10C50264" w:rsidP="1E41DCDE">
      <w:pPr>
        <w:pStyle w:val="Heading3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Task 13 – Commit your work</w:t>
      </w:r>
    </w:p>
    <w:p w14:paraId="1E57C611" w14:textId="0953CD50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Use a clear commit message:</w:t>
      </w:r>
    </w:p>
    <w:p w14:paraId="0B1741CD" w14:textId="6A9A3731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“Add normalised schema, ERD and data viewer page”</w:t>
      </w:r>
    </w:p>
    <w:p w14:paraId="6CB60D94" w14:textId="54CDACA6" w:rsidR="21939577" w:rsidRDefault="21939577" w:rsidP="1E41DCDE">
      <w:pPr>
        <w:rPr>
          <w:rFonts w:ascii="Calibri" w:eastAsia="Calibri" w:hAnsi="Calibri" w:cs="Calibri"/>
        </w:rPr>
      </w:pPr>
    </w:p>
    <w:p w14:paraId="0517DB0F" w14:textId="2159741C" w:rsidR="10C50264" w:rsidRDefault="10C50264" w:rsidP="1E41DCDE">
      <w:pPr>
        <w:pStyle w:val="Heading2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lastRenderedPageBreak/>
        <w:t xml:space="preserve">BLOCK </w:t>
      </w:r>
      <w:r w:rsidR="4D539F97" w:rsidRPr="1E41DCDE">
        <w:rPr>
          <w:rFonts w:ascii="Calibri" w:eastAsia="Calibri" w:hAnsi="Calibri" w:cs="Calibri"/>
        </w:rPr>
        <w:t>5</w:t>
      </w:r>
      <w:r w:rsidRPr="1E41DCDE">
        <w:rPr>
          <w:rFonts w:ascii="Calibri" w:eastAsia="Calibri" w:hAnsi="Calibri" w:cs="Calibri"/>
        </w:rPr>
        <w:t xml:space="preserve"> – Stretch &amp; Challenge</w:t>
      </w:r>
    </w:p>
    <w:p w14:paraId="6BA53B5B" w14:textId="1CE175C6" w:rsidR="10C50264" w:rsidRDefault="10C50264" w:rsidP="1E41DCDE">
      <w:pPr>
        <w:spacing w:before="240" w:after="240"/>
        <w:rPr>
          <w:rFonts w:ascii="Calibri" w:eastAsia="Calibri" w:hAnsi="Calibri" w:cs="Calibri"/>
          <w:i/>
          <w:iCs/>
        </w:rPr>
      </w:pPr>
      <w:r w:rsidRPr="1E41DCDE">
        <w:rPr>
          <w:rFonts w:ascii="Calibri" w:eastAsia="Calibri" w:hAnsi="Calibri" w:cs="Calibri"/>
          <w:i/>
          <w:iCs/>
        </w:rPr>
        <w:t>(For students who finish everything early)</w:t>
      </w:r>
    </w:p>
    <w:p w14:paraId="3B739BFC" w14:textId="652A8C17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 Choose </w:t>
      </w:r>
      <w:r w:rsidR="5866713B" w:rsidRPr="1E41DCDE">
        <w:rPr>
          <w:rFonts w:ascii="Calibri" w:eastAsia="Calibri" w:hAnsi="Calibri" w:cs="Calibri"/>
          <w:b/>
          <w:bCs/>
        </w:rPr>
        <w:t xml:space="preserve">AT LEAST </w:t>
      </w:r>
      <w:r w:rsidRPr="1E41DCDE">
        <w:rPr>
          <w:rFonts w:ascii="Calibri" w:eastAsia="Calibri" w:hAnsi="Calibri" w:cs="Calibri"/>
          <w:b/>
          <w:bCs/>
        </w:rPr>
        <w:t>ONE</w:t>
      </w:r>
      <w:r w:rsidRPr="1E41DCDE">
        <w:rPr>
          <w:rFonts w:ascii="Calibri" w:eastAsia="Calibri" w:hAnsi="Calibri" w:cs="Calibri"/>
        </w:rPr>
        <w:t xml:space="preserve"> of the following advanced tasks.</w:t>
      </w:r>
    </w:p>
    <w:p w14:paraId="34A41C25" w14:textId="2019DD8B" w:rsidR="21939577" w:rsidRDefault="21939577" w:rsidP="1E41DCDE">
      <w:pPr>
        <w:rPr>
          <w:rFonts w:ascii="Calibri" w:eastAsia="Calibri" w:hAnsi="Calibri" w:cs="Calibri"/>
        </w:rPr>
      </w:pPr>
    </w:p>
    <w:p w14:paraId="46EC3CC0" w14:textId="0ED71C7A" w:rsidR="10C50264" w:rsidRDefault="10C50264" w:rsidP="1E41DCDE">
      <w:pPr>
        <w:pStyle w:val="Heading3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Challenge A – Create a SQL View (JOIN)</w:t>
      </w:r>
    </w:p>
    <w:p w14:paraId="75F4E158" w14:textId="2805F649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Create a SQL view that shows:</w:t>
      </w:r>
    </w:p>
    <w:p w14:paraId="0483EFAC" w14:textId="225D904E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recipe_name | ingredient_name | quantity</w:t>
      </w:r>
    </w:p>
    <w:p w14:paraId="61106C87" w14:textId="481FD926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Hints:</w:t>
      </w:r>
    </w:p>
    <w:p w14:paraId="48AE3504" w14:textId="2CD2F3BC" w:rsidR="10C50264" w:rsidRDefault="10C50264" w:rsidP="1E41DCDE">
      <w:pPr>
        <w:pStyle w:val="ListParagraph"/>
        <w:numPr>
          <w:ilvl w:val="0"/>
          <w:numId w:val="33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Use SELECT … FROM recipes JOIN recipe_ingredients …</w:t>
      </w:r>
    </w:p>
    <w:p w14:paraId="0DDED512" w14:textId="69E06D4E" w:rsidR="10C50264" w:rsidRDefault="10C50264" w:rsidP="1E41DCDE">
      <w:pPr>
        <w:pStyle w:val="ListParagraph"/>
        <w:numPr>
          <w:ilvl w:val="0"/>
          <w:numId w:val="33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Display the view inside your HTML page</w:t>
      </w:r>
    </w:p>
    <w:p w14:paraId="3EE5D49E" w14:textId="4F61D50C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Write the name of your view here:</w:t>
      </w:r>
    </w:p>
    <w:p w14:paraId="517A857D" w14:textId="3C9866BC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 ......................................................................................</w:t>
      </w:r>
    </w:p>
    <w:p w14:paraId="0D220630" w14:textId="1413654C" w:rsidR="21939577" w:rsidRDefault="21939577" w:rsidP="1E41DCDE">
      <w:pPr>
        <w:rPr>
          <w:rFonts w:ascii="Calibri" w:eastAsia="Calibri" w:hAnsi="Calibri" w:cs="Calibri"/>
        </w:rPr>
      </w:pPr>
    </w:p>
    <w:p w14:paraId="3DE4217C" w14:textId="664DE55B" w:rsidR="10C50264" w:rsidRDefault="10C50264" w:rsidP="1E41DCDE">
      <w:pPr>
        <w:pStyle w:val="Heading3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Challenge B – Add a New Normalised Feature</w:t>
      </w:r>
    </w:p>
    <w:p w14:paraId="09CDEB12" w14:textId="4ACA8353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Choose one:</w:t>
      </w:r>
    </w:p>
    <w:p w14:paraId="6E88FF46" w14:textId="1BCB851B" w:rsidR="10C50264" w:rsidRDefault="10C50264" w:rsidP="1E41DCDE">
      <w:pPr>
        <w:pStyle w:val="ListParagraph"/>
        <w:numPr>
          <w:ilvl w:val="0"/>
          <w:numId w:val="32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Cooking Classes</w:t>
      </w:r>
    </w:p>
    <w:p w14:paraId="3C1F8745" w14:textId="18616FC1" w:rsidR="10C50264" w:rsidRDefault="10C50264" w:rsidP="1E41DCDE">
      <w:pPr>
        <w:pStyle w:val="ListParagraph"/>
        <w:numPr>
          <w:ilvl w:val="0"/>
          <w:numId w:val="32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Recipe Reviews</w:t>
      </w:r>
    </w:p>
    <w:p w14:paraId="313CD74B" w14:textId="23953EBE" w:rsidR="10C50264" w:rsidRDefault="10C50264" w:rsidP="1E41DCDE">
      <w:pPr>
        <w:pStyle w:val="ListParagraph"/>
        <w:numPr>
          <w:ilvl w:val="0"/>
          <w:numId w:val="32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Loyalty Rewards</w:t>
      </w:r>
    </w:p>
    <w:p w14:paraId="54C44266" w14:textId="3CB79219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Tasks:</w:t>
      </w:r>
    </w:p>
    <w:p w14:paraId="6F7C3191" w14:textId="2EA07BD8" w:rsidR="10C50264" w:rsidRDefault="10C50264" w:rsidP="1E41DCDE">
      <w:pPr>
        <w:pStyle w:val="ListParagraph"/>
        <w:numPr>
          <w:ilvl w:val="0"/>
          <w:numId w:val="31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Design the unnormalised table</w:t>
      </w:r>
    </w:p>
    <w:p w14:paraId="7C9EA91C" w14:textId="00918D97" w:rsidR="10C50264" w:rsidRDefault="10C50264" w:rsidP="1E41DCDE">
      <w:pPr>
        <w:pStyle w:val="ListParagraph"/>
        <w:numPr>
          <w:ilvl w:val="0"/>
          <w:numId w:val="31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Split into clean tables</w:t>
      </w:r>
    </w:p>
    <w:p w14:paraId="46EABE13" w14:textId="65EA753E" w:rsidR="10C50264" w:rsidRDefault="10C50264" w:rsidP="1E41DCDE">
      <w:pPr>
        <w:pStyle w:val="ListParagraph"/>
        <w:numPr>
          <w:ilvl w:val="0"/>
          <w:numId w:val="31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Add PKs and FKs</w:t>
      </w:r>
    </w:p>
    <w:p w14:paraId="50A663E6" w14:textId="6ED1E22C" w:rsidR="10C50264" w:rsidRDefault="10C50264" w:rsidP="1E41DCDE">
      <w:pPr>
        <w:pStyle w:val="ListParagraph"/>
        <w:numPr>
          <w:ilvl w:val="0"/>
          <w:numId w:val="31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Draw the ERD</w:t>
      </w:r>
    </w:p>
    <w:p w14:paraId="0F809A7A" w14:textId="014A3A36" w:rsidR="10C50264" w:rsidRDefault="10C50264" w:rsidP="1E41DCDE">
      <w:pPr>
        <w:pStyle w:val="ListParagraph"/>
        <w:numPr>
          <w:ilvl w:val="0"/>
          <w:numId w:val="31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Create the tables in Supabase</w:t>
      </w:r>
    </w:p>
    <w:p w14:paraId="30DDE40C" w14:textId="294DF978" w:rsidR="10C50264" w:rsidRDefault="10C50264" w:rsidP="1E41DCDE">
      <w:pPr>
        <w:pStyle w:val="ListParagraph"/>
        <w:numPr>
          <w:ilvl w:val="0"/>
          <w:numId w:val="31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View the data using SELECT in HTML</w:t>
      </w:r>
    </w:p>
    <w:p w14:paraId="219BE68B" w14:textId="50FDA4B0" w:rsidR="21939577" w:rsidRDefault="21939577" w:rsidP="1E41DCDE">
      <w:pPr>
        <w:rPr>
          <w:rFonts w:ascii="Calibri" w:eastAsia="Calibri" w:hAnsi="Calibri" w:cs="Calibri"/>
        </w:rPr>
      </w:pPr>
    </w:p>
    <w:p w14:paraId="6F9B0612" w14:textId="4095274B" w:rsidR="10C50264" w:rsidRDefault="10C50264" w:rsidP="1E41DCDE">
      <w:pPr>
        <w:pStyle w:val="Heading3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Challenge C – Recommendation Pseudocode</w:t>
      </w:r>
    </w:p>
    <w:p w14:paraId="10C44EA2" w14:textId="2C654C82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Write pseudocode for:</w:t>
      </w:r>
    </w:p>
    <w:p w14:paraId="16434CF2" w14:textId="58F0982B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“Recommend a recipe based on the user’s last 2 purchases.”</w:t>
      </w:r>
    </w:p>
    <w:p w14:paraId="0B47DAFE" w14:textId="5B1D0D25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Hints:</w:t>
      </w:r>
    </w:p>
    <w:p w14:paraId="3883D119" w14:textId="71BABB18" w:rsidR="10C50264" w:rsidRDefault="10C50264" w:rsidP="1E41DCDE">
      <w:pPr>
        <w:pStyle w:val="ListParagraph"/>
        <w:numPr>
          <w:ilvl w:val="0"/>
          <w:numId w:val="30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Use IF statements</w:t>
      </w:r>
    </w:p>
    <w:p w14:paraId="428215B6" w14:textId="17598049" w:rsidR="10C50264" w:rsidRDefault="10C50264" w:rsidP="1E41DCDE">
      <w:pPr>
        <w:pStyle w:val="ListParagraph"/>
        <w:numPr>
          <w:ilvl w:val="0"/>
          <w:numId w:val="30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Use arrays or lists</w:t>
      </w:r>
    </w:p>
    <w:p w14:paraId="143FF2A7" w14:textId="264FC2F1" w:rsidR="10C50264" w:rsidRDefault="10C50264" w:rsidP="1E41DCDE">
      <w:pPr>
        <w:pStyle w:val="ListParagraph"/>
        <w:numPr>
          <w:ilvl w:val="0"/>
          <w:numId w:val="30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Think of popularity or ingredients</w:t>
      </w:r>
    </w:p>
    <w:p w14:paraId="55B35878" w14:textId="628E8426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Write your pseudocode here:</w:t>
      </w:r>
    </w:p>
    <w:p w14:paraId="5554A771" w14:textId="695DA340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 ......................................................................................</w:t>
      </w:r>
    </w:p>
    <w:p w14:paraId="20C25CA1" w14:textId="72E45315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 ......................................................................................</w:t>
      </w:r>
    </w:p>
    <w:p w14:paraId="60AB80BE" w14:textId="1C88311E" w:rsidR="21939577" w:rsidRDefault="21939577" w:rsidP="1E41DCDE">
      <w:pPr>
        <w:rPr>
          <w:rFonts w:ascii="Calibri" w:eastAsia="Calibri" w:hAnsi="Calibri" w:cs="Calibri"/>
        </w:rPr>
      </w:pPr>
    </w:p>
    <w:p w14:paraId="50958FE6" w14:textId="272D5FDA" w:rsidR="21939577" w:rsidRDefault="21939577" w:rsidP="1E41DCDE">
      <w:pPr>
        <w:pStyle w:val="Heading2"/>
        <w:rPr>
          <w:rFonts w:ascii="Calibri" w:eastAsia="Calibri" w:hAnsi="Calibri" w:cs="Calibri"/>
        </w:rPr>
      </w:pPr>
    </w:p>
    <w:p w14:paraId="5C9C1456" w14:textId="6E8F4B0D" w:rsidR="21939577" w:rsidRDefault="21939577" w:rsidP="1E41DCDE">
      <w:pPr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br w:type="page"/>
      </w:r>
    </w:p>
    <w:p w14:paraId="19372766" w14:textId="4C741A20" w:rsidR="10C50264" w:rsidRDefault="10C50264" w:rsidP="1E41DCDE">
      <w:pPr>
        <w:pStyle w:val="Heading2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lastRenderedPageBreak/>
        <w:t>HOMEWORK TASK – The Cooking Class System</w:t>
      </w:r>
      <w:r w:rsidR="3CB12BAD" w:rsidRPr="1E41DCDE">
        <w:rPr>
          <w:rFonts w:ascii="Calibri" w:eastAsia="Calibri" w:hAnsi="Calibri" w:cs="Calibri"/>
        </w:rPr>
        <w:t xml:space="preserve"> (out of 20 marks)</w:t>
      </w:r>
    </w:p>
    <w:p w14:paraId="536E31E5" w14:textId="2158973C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Gourmet Delights wants to track </w:t>
      </w:r>
      <w:r w:rsidRPr="1E41DCDE">
        <w:rPr>
          <w:rFonts w:ascii="Calibri" w:eastAsia="Calibri" w:hAnsi="Calibri" w:cs="Calibri"/>
          <w:b/>
          <w:bCs/>
        </w:rPr>
        <w:t>cooking class attendance</w:t>
      </w:r>
      <w:r w:rsidRPr="1E41DCDE">
        <w:rPr>
          <w:rFonts w:ascii="Calibri" w:eastAsia="Calibri" w:hAnsi="Calibri" w:cs="Calibri"/>
        </w:rPr>
        <w:t>.</w:t>
      </w:r>
    </w:p>
    <w:p w14:paraId="59D9C805" w14:textId="5CB8AC7E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A cooking class </w:t>
      </w:r>
      <w:r w:rsidR="0FA6C30D" w:rsidRPr="1E41DCDE">
        <w:rPr>
          <w:rFonts w:ascii="Calibri" w:eastAsia="Calibri" w:hAnsi="Calibri" w:cs="Calibri"/>
        </w:rPr>
        <w:t xml:space="preserve">may </w:t>
      </w:r>
      <w:r w:rsidRPr="1E41DCDE">
        <w:rPr>
          <w:rFonts w:ascii="Calibri" w:eastAsia="Calibri" w:hAnsi="Calibri" w:cs="Calibri"/>
        </w:rPr>
        <w:t>includ</w:t>
      </w:r>
      <w:r w:rsidR="3C92A76F" w:rsidRPr="1E41DCDE">
        <w:rPr>
          <w:rFonts w:ascii="Calibri" w:eastAsia="Calibri" w:hAnsi="Calibri" w:cs="Calibri"/>
        </w:rPr>
        <w:t>e some of the following attributes</w:t>
      </w:r>
      <w:r w:rsidRPr="1E41DCDE">
        <w:rPr>
          <w:rFonts w:ascii="Calibri" w:eastAsia="Calibri" w:hAnsi="Calibri" w:cs="Calibri"/>
        </w:rPr>
        <w:t>:</w:t>
      </w:r>
    </w:p>
    <w:p w14:paraId="34F189A9" w14:textId="456C682D" w:rsidR="10C50264" w:rsidRDefault="10C50264" w:rsidP="1E41DCDE">
      <w:pPr>
        <w:pStyle w:val="ListParagraph"/>
        <w:numPr>
          <w:ilvl w:val="0"/>
          <w:numId w:val="29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class_name</w:t>
      </w:r>
    </w:p>
    <w:p w14:paraId="4BD13FE7" w14:textId="366EF518" w:rsidR="10C50264" w:rsidRDefault="10C50264" w:rsidP="1E41DCDE">
      <w:pPr>
        <w:pStyle w:val="ListParagraph"/>
        <w:numPr>
          <w:ilvl w:val="0"/>
          <w:numId w:val="29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chef</w:t>
      </w:r>
    </w:p>
    <w:p w14:paraId="65072AE4" w14:textId="18F5E605" w:rsidR="10C50264" w:rsidRDefault="10C50264" w:rsidP="1E41DCDE">
      <w:pPr>
        <w:pStyle w:val="ListParagraph"/>
        <w:numPr>
          <w:ilvl w:val="0"/>
          <w:numId w:val="29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date</w:t>
      </w:r>
    </w:p>
    <w:p w14:paraId="23CDBA00" w14:textId="67AE3D32" w:rsidR="10C50264" w:rsidRDefault="10C50264" w:rsidP="1E41DCDE">
      <w:pPr>
        <w:pStyle w:val="ListParagraph"/>
        <w:numPr>
          <w:ilvl w:val="0"/>
          <w:numId w:val="29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ingredients used</w:t>
      </w:r>
    </w:p>
    <w:p w14:paraId="307B987B" w14:textId="73192357" w:rsidR="10C50264" w:rsidRDefault="10C50264" w:rsidP="1E41DCDE">
      <w:pPr>
        <w:pStyle w:val="ListParagraph"/>
        <w:numPr>
          <w:ilvl w:val="0"/>
          <w:numId w:val="29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users who attended</w:t>
      </w:r>
    </w:p>
    <w:p w14:paraId="33468AA3" w14:textId="4D7403A3" w:rsidR="6C786D72" w:rsidRDefault="6C786D72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Please take a look at the following website for more information on SQL and normalisation (select only those videos that are </w:t>
      </w:r>
      <w:bookmarkStart w:id="0" w:name="_Int_FxTrRXIx"/>
      <w:r w:rsidRPr="1E41DCDE">
        <w:rPr>
          <w:rFonts w:ascii="Calibri" w:eastAsia="Calibri" w:hAnsi="Calibri" w:cs="Calibri"/>
        </w:rPr>
        <w:t>appropriate</w:t>
      </w:r>
      <w:bookmarkEnd w:id="0"/>
      <w:r w:rsidRPr="1E41DCDE">
        <w:rPr>
          <w:rFonts w:ascii="Calibri" w:eastAsia="Calibri" w:hAnsi="Calibri" w:cs="Calibri"/>
        </w:rPr>
        <w:t xml:space="preserve"> ).</w:t>
      </w:r>
      <w:r w:rsidR="27CB013F" w:rsidRPr="1E41DCDE">
        <w:rPr>
          <w:rFonts w:ascii="Calibri" w:eastAsia="Calibri" w:hAnsi="Calibri" w:cs="Calibri"/>
        </w:rPr>
        <w:t xml:space="preserve">  Link: </w:t>
      </w:r>
      <w:hyperlink r:id="rId9">
        <w:r w:rsidR="27CB013F" w:rsidRPr="1E41DCDE">
          <w:rPr>
            <w:rStyle w:val="Hyperlink"/>
            <w:rFonts w:ascii="Calibri" w:eastAsia="Calibri" w:hAnsi="Calibri" w:cs="Calibri"/>
          </w:rPr>
          <w:t>https://craigndave.org/video-categories/slr-10-databases/</w:t>
        </w:r>
      </w:hyperlink>
      <w:r w:rsidR="27CB013F" w:rsidRPr="1E41DCDE">
        <w:rPr>
          <w:rFonts w:ascii="Calibri" w:eastAsia="Calibri" w:hAnsi="Calibri" w:cs="Calibri"/>
        </w:rPr>
        <w:t xml:space="preserve"> </w:t>
      </w:r>
    </w:p>
    <w:p w14:paraId="630B905D" w14:textId="5B54D457" w:rsidR="10C50264" w:rsidRDefault="10C50264" w:rsidP="1E41DCDE">
      <w:pPr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Your tasks:</w:t>
      </w:r>
    </w:p>
    <w:p w14:paraId="7DB84CDE" w14:textId="0DD35F42" w:rsidR="10C50264" w:rsidRDefault="10C50264" w:rsidP="1E41DCDE">
      <w:pPr>
        <w:pStyle w:val="Heading3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Task A — Create the unnormalised table</w:t>
      </w:r>
    </w:p>
    <w:p w14:paraId="6883B612" w14:textId="2B556368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Include all fields in one messy table.</w:t>
      </w:r>
    </w:p>
    <w:p w14:paraId="24B2313A" w14:textId="4FECF204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Write it below:</w:t>
      </w:r>
    </w:p>
    <w:p w14:paraId="73DB2DC7" w14:textId="388EE825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 ......................................................................................</w:t>
      </w:r>
    </w:p>
    <w:p w14:paraId="0B6B5611" w14:textId="6FD198AC" w:rsidR="10C50264" w:rsidRDefault="10C50264" w:rsidP="1E41DCDE">
      <w:pPr>
        <w:pStyle w:val="Heading3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Task B — Normalise it into at least 3 tables</w:t>
      </w:r>
    </w:p>
    <w:p w14:paraId="6894F1A1" w14:textId="2CB98548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Think about:</w:t>
      </w:r>
    </w:p>
    <w:p w14:paraId="1B6D5C6D" w14:textId="1520289B" w:rsidR="10C50264" w:rsidRDefault="10C50264" w:rsidP="1E41DCDE">
      <w:pPr>
        <w:pStyle w:val="ListParagraph"/>
        <w:numPr>
          <w:ilvl w:val="0"/>
          <w:numId w:val="28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classes</w:t>
      </w:r>
    </w:p>
    <w:p w14:paraId="514B740B" w14:textId="231AEBFA" w:rsidR="10C50264" w:rsidRDefault="10C50264" w:rsidP="1E41DCDE">
      <w:pPr>
        <w:pStyle w:val="ListParagraph"/>
        <w:numPr>
          <w:ilvl w:val="0"/>
          <w:numId w:val="28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users</w:t>
      </w:r>
    </w:p>
    <w:p w14:paraId="774CC16E" w14:textId="5F771B08" w:rsidR="10C50264" w:rsidRDefault="10C50264" w:rsidP="1E41DCDE">
      <w:pPr>
        <w:pStyle w:val="ListParagraph"/>
        <w:numPr>
          <w:ilvl w:val="0"/>
          <w:numId w:val="28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ingredients</w:t>
      </w:r>
    </w:p>
    <w:p w14:paraId="4A32BDA8" w14:textId="2A5E2FD8" w:rsidR="10C50264" w:rsidRDefault="10C50264" w:rsidP="1E41DCDE">
      <w:pPr>
        <w:pStyle w:val="ListParagraph"/>
        <w:numPr>
          <w:ilvl w:val="0"/>
          <w:numId w:val="28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attendance (junction table)</w:t>
      </w:r>
    </w:p>
    <w:p w14:paraId="48D7734E" w14:textId="689605FF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Write your table names and fields:</w:t>
      </w:r>
    </w:p>
    <w:p w14:paraId="6A5BD3DB" w14:textId="59CA6FC6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 ......................................................................................</w:t>
      </w:r>
    </w:p>
    <w:p w14:paraId="12FC8954" w14:textId="4EDE802B" w:rsidR="10C50264" w:rsidRDefault="10C50264" w:rsidP="1E41DCDE">
      <w:pPr>
        <w:pStyle w:val="Heading3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lastRenderedPageBreak/>
        <w:t>Task C — Draw an ERD</w:t>
      </w:r>
    </w:p>
    <w:p w14:paraId="6006DCD8" w14:textId="1911BDDB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Include PKs and FKs.</w:t>
      </w:r>
    </w:p>
    <w:p w14:paraId="27AD7AD1" w14:textId="10E2D769" w:rsidR="10C50264" w:rsidRDefault="10C50264" w:rsidP="1E41DCDE">
      <w:pPr>
        <w:pStyle w:val="Heading3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Task D — Explain normalisation</w:t>
      </w:r>
    </w:p>
    <w:p w14:paraId="1C032E6D" w14:textId="42BC1302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Write 3–5 sentences explaining why normalisation helps the business.</w:t>
      </w:r>
    </w:p>
    <w:p w14:paraId="6210E5C9" w14:textId="41D225A5" w:rsidR="21939577" w:rsidRDefault="336FD7E4" w:rsidP="1E41DCDE">
      <w:pPr>
        <w:pStyle w:val="Heading3"/>
        <w:rPr>
          <w:rFonts w:ascii="Calibri" w:eastAsia="Calibri" w:hAnsi="Calibri" w:cs="Calibri"/>
        </w:rPr>
      </w:pPr>
      <w:r>
        <w:t>Task E – CraignDave notes</w:t>
      </w:r>
    </w:p>
    <w:p w14:paraId="274F7089" w14:textId="2A614302" w:rsidR="336FD7E4" w:rsidRDefault="336FD7E4" w:rsidP="1E41DCDE">
      <w:pPr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You were asked to review the videos on CraignDave, now i want to see your revision notes on the following video:  </w:t>
      </w:r>
      <w:hyperlink r:id="rId10">
        <w:r w:rsidRPr="1E41DCDE">
          <w:rPr>
            <w:rStyle w:val="Hyperlink"/>
            <w:rFonts w:ascii="Calibri" w:eastAsia="Calibri" w:hAnsi="Calibri" w:cs="Calibri"/>
          </w:rPr>
          <w:t>https://craigndave.org/videos/ocr-alevel-slr10-normalisation-to-3nf/</w:t>
        </w:r>
      </w:hyperlink>
      <w:r w:rsidRPr="1E41DCDE">
        <w:rPr>
          <w:rFonts w:ascii="Calibri" w:eastAsia="Calibri" w:hAnsi="Calibri" w:cs="Calibri"/>
        </w:rPr>
        <w:t xml:space="preserve"> </w:t>
      </w:r>
      <w:r>
        <w:br/>
      </w:r>
    </w:p>
    <w:p w14:paraId="4881C5A4" w14:textId="18EDD5BE" w:rsidR="10C50264" w:rsidRDefault="10C50264" w:rsidP="1E41DCDE">
      <w:pPr>
        <w:pStyle w:val="Heading2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End-of-Workbook Checklist</w:t>
      </w:r>
    </w:p>
    <w:p w14:paraId="1FD21F18" w14:textId="4F02EA3A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Tick what you achieved:</w:t>
      </w:r>
    </w:p>
    <w:p w14:paraId="377271B8" w14:textId="7739D4DE" w:rsidR="10C50264" w:rsidRDefault="10C50264" w:rsidP="1E41DCDE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I understand normalisation</w:t>
      </w:r>
    </w:p>
    <w:p w14:paraId="7CC179B6" w14:textId="3F1BB28C" w:rsidR="10C50264" w:rsidRDefault="10C50264" w:rsidP="1E41DCDE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I created 4 tables in Supabase</w:t>
      </w:r>
    </w:p>
    <w:p w14:paraId="312DF087" w14:textId="339AF9F4" w:rsidR="10C50264" w:rsidRDefault="10C50264" w:rsidP="1E41DCDE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I inserted data</w:t>
      </w:r>
    </w:p>
    <w:p w14:paraId="1C2256F9" w14:textId="22052EE1" w:rsidR="10C50264" w:rsidRDefault="10C50264" w:rsidP="1E41DCDE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I viewed tables in HTML</w:t>
      </w:r>
    </w:p>
    <w:p w14:paraId="0A03FC63" w14:textId="312AEFCE" w:rsidR="10C50264" w:rsidRDefault="10C50264" w:rsidP="1E41DCDE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I drew an ERD</w:t>
      </w:r>
    </w:p>
    <w:p w14:paraId="61F0728F" w14:textId="1A3C5ADA" w:rsidR="10C50264" w:rsidRDefault="10C50264" w:rsidP="1E41DCDE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I updated README</w:t>
      </w:r>
    </w:p>
    <w:p w14:paraId="2F662D33" w14:textId="77A72C8A" w:rsidR="10C50264" w:rsidRDefault="10C50264" w:rsidP="1E41DCDE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I pushed updates to GitHub</w:t>
      </w:r>
    </w:p>
    <w:p w14:paraId="35E94A5D" w14:textId="30F03850" w:rsidR="10C50264" w:rsidRDefault="10C50264" w:rsidP="1E41DCDE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I finished the homework</w:t>
      </w:r>
    </w:p>
    <w:p w14:paraId="0DA64592" w14:textId="45402D03" w:rsidR="21939577" w:rsidRDefault="21939577" w:rsidP="1E41DCDE">
      <w:pPr>
        <w:rPr>
          <w:rFonts w:ascii="Calibri" w:eastAsia="Calibri" w:hAnsi="Calibri" w:cs="Calibri"/>
        </w:rPr>
      </w:pPr>
    </w:p>
    <w:sectPr w:rsidR="219395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ZSb9ZmVZNczx2I" int2:id="8at5zoXh">
      <int2:state int2:value="Rejected" int2:type="spell"/>
    </int2:textHash>
    <int2:bookmark int2:bookmarkName="_Int_FxTrRXIx" int2:invalidationBookmarkName="" int2:hashCode="8pD9mhRfnlRI6v" int2:id="gJAJhmJN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26028"/>
    <w:multiLevelType w:val="hybridMultilevel"/>
    <w:tmpl w:val="6FBAAF4A"/>
    <w:lvl w:ilvl="0" w:tplc="2A3A49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364B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2A9B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06F3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1C1E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FCE9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10F2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D0C8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6C05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DB0B4"/>
    <w:multiLevelType w:val="hybridMultilevel"/>
    <w:tmpl w:val="6EF40596"/>
    <w:lvl w:ilvl="0" w:tplc="B046FA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1CD9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8A9F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4444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8C69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40ED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98E7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A034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462B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7BF02"/>
    <w:multiLevelType w:val="hybridMultilevel"/>
    <w:tmpl w:val="21AC1A24"/>
    <w:lvl w:ilvl="0" w:tplc="3BB4E8CE">
      <w:start w:val="1"/>
      <w:numFmt w:val="decimal"/>
      <w:lvlText w:val="%1."/>
      <w:lvlJc w:val="left"/>
      <w:pPr>
        <w:ind w:left="360" w:hanging="360"/>
      </w:pPr>
    </w:lvl>
    <w:lvl w:ilvl="1" w:tplc="C77EA9B6">
      <w:start w:val="1"/>
      <w:numFmt w:val="lowerLetter"/>
      <w:lvlText w:val="%2."/>
      <w:lvlJc w:val="left"/>
      <w:pPr>
        <w:ind w:left="1080" w:hanging="360"/>
      </w:pPr>
    </w:lvl>
    <w:lvl w:ilvl="2" w:tplc="1494E9AE">
      <w:start w:val="1"/>
      <w:numFmt w:val="lowerRoman"/>
      <w:lvlText w:val="%3."/>
      <w:lvlJc w:val="right"/>
      <w:pPr>
        <w:ind w:left="1800" w:hanging="180"/>
      </w:pPr>
    </w:lvl>
    <w:lvl w:ilvl="3" w:tplc="3FF295EE">
      <w:start w:val="1"/>
      <w:numFmt w:val="decimal"/>
      <w:lvlText w:val="%4."/>
      <w:lvlJc w:val="left"/>
      <w:pPr>
        <w:ind w:left="2520" w:hanging="360"/>
      </w:pPr>
    </w:lvl>
    <w:lvl w:ilvl="4" w:tplc="3D961D9E">
      <w:start w:val="1"/>
      <w:numFmt w:val="lowerLetter"/>
      <w:lvlText w:val="%5."/>
      <w:lvlJc w:val="left"/>
      <w:pPr>
        <w:ind w:left="3240" w:hanging="360"/>
      </w:pPr>
    </w:lvl>
    <w:lvl w:ilvl="5" w:tplc="8A14A0B8">
      <w:start w:val="1"/>
      <w:numFmt w:val="lowerRoman"/>
      <w:lvlText w:val="%6."/>
      <w:lvlJc w:val="right"/>
      <w:pPr>
        <w:ind w:left="3960" w:hanging="180"/>
      </w:pPr>
    </w:lvl>
    <w:lvl w:ilvl="6" w:tplc="467EDD34">
      <w:start w:val="1"/>
      <w:numFmt w:val="decimal"/>
      <w:lvlText w:val="%7."/>
      <w:lvlJc w:val="left"/>
      <w:pPr>
        <w:ind w:left="4680" w:hanging="360"/>
      </w:pPr>
    </w:lvl>
    <w:lvl w:ilvl="7" w:tplc="A67687E4">
      <w:start w:val="1"/>
      <w:numFmt w:val="lowerLetter"/>
      <w:lvlText w:val="%8."/>
      <w:lvlJc w:val="left"/>
      <w:pPr>
        <w:ind w:left="5400" w:hanging="360"/>
      </w:pPr>
    </w:lvl>
    <w:lvl w:ilvl="8" w:tplc="C7BE6B8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26064BE"/>
    <w:multiLevelType w:val="hybridMultilevel"/>
    <w:tmpl w:val="ED00D2F8"/>
    <w:lvl w:ilvl="0" w:tplc="135E53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4617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D0CF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24F3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9246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2EC8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FC71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FA5D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B2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4F5D43"/>
    <w:multiLevelType w:val="hybridMultilevel"/>
    <w:tmpl w:val="3AF08FF8"/>
    <w:lvl w:ilvl="0" w:tplc="A3B62BE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30A01F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C752301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18661E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CE12302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1986754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87261C6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6A4CA0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4038F5D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5A335BD"/>
    <w:multiLevelType w:val="hybridMultilevel"/>
    <w:tmpl w:val="94AE4FD4"/>
    <w:lvl w:ilvl="0" w:tplc="043842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A438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A03D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687F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ECEB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8CD4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9C11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1A70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A498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308090"/>
    <w:multiLevelType w:val="hybridMultilevel"/>
    <w:tmpl w:val="473E69EE"/>
    <w:lvl w:ilvl="0" w:tplc="66461BC8">
      <w:start w:val="1"/>
      <w:numFmt w:val="decimal"/>
      <w:lvlText w:val="%1."/>
      <w:lvlJc w:val="left"/>
      <w:pPr>
        <w:ind w:left="720" w:hanging="360"/>
      </w:pPr>
    </w:lvl>
    <w:lvl w:ilvl="1" w:tplc="23166ECE">
      <w:start w:val="1"/>
      <w:numFmt w:val="lowerLetter"/>
      <w:lvlText w:val="%2."/>
      <w:lvlJc w:val="left"/>
      <w:pPr>
        <w:ind w:left="1440" w:hanging="360"/>
      </w:pPr>
    </w:lvl>
    <w:lvl w:ilvl="2" w:tplc="726AF13E">
      <w:start w:val="1"/>
      <w:numFmt w:val="lowerRoman"/>
      <w:lvlText w:val="%3."/>
      <w:lvlJc w:val="right"/>
      <w:pPr>
        <w:ind w:left="2160" w:hanging="180"/>
      </w:pPr>
    </w:lvl>
    <w:lvl w:ilvl="3" w:tplc="98F2EE28">
      <w:start w:val="1"/>
      <w:numFmt w:val="decimal"/>
      <w:lvlText w:val="%4."/>
      <w:lvlJc w:val="left"/>
      <w:pPr>
        <w:ind w:left="2880" w:hanging="360"/>
      </w:pPr>
    </w:lvl>
    <w:lvl w:ilvl="4" w:tplc="37760504">
      <w:start w:val="1"/>
      <w:numFmt w:val="lowerLetter"/>
      <w:lvlText w:val="%5."/>
      <w:lvlJc w:val="left"/>
      <w:pPr>
        <w:ind w:left="3600" w:hanging="360"/>
      </w:pPr>
    </w:lvl>
    <w:lvl w:ilvl="5" w:tplc="BC64BD16">
      <w:start w:val="1"/>
      <w:numFmt w:val="lowerRoman"/>
      <w:lvlText w:val="%6."/>
      <w:lvlJc w:val="right"/>
      <w:pPr>
        <w:ind w:left="4320" w:hanging="180"/>
      </w:pPr>
    </w:lvl>
    <w:lvl w:ilvl="6" w:tplc="A6601C72">
      <w:start w:val="1"/>
      <w:numFmt w:val="decimal"/>
      <w:lvlText w:val="%7."/>
      <w:lvlJc w:val="left"/>
      <w:pPr>
        <w:ind w:left="5040" w:hanging="360"/>
      </w:pPr>
    </w:lvl>
    <w:lvl w:ilvl="7" w:tplc="AD841548">
      <w:start w:val="1"/>
      <w:numFmt w:val="lowerLetter"/>
      <w:lvlText w:val="%8."/>
      <w:lvlJc w:val="left"/>
      <w:pPr>
        <w:ind w:left="5760" w:hanging="360"/>
      </w:pPr>
    </w:lvl>
    <w:lvl w:ilvl="8" w:tplc="BEAA179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C4FE56"/>
    <w:multiLevelType w:val="hybridMultilevel"/>
    <w:tmpl w:val="90EC1E6C"/>
    <w:lvl w:ilvl="0" w:tplc="776E13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8A12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1C48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2A62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A483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6E9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7636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70AA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EEDF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A81470"/>
    <w:multiLevelType w:val="hybridMultilevel"/>
    <w:tmpl w:val="874AA3CE"/>
    <w:lvl w:ilvl="0" w:tplc="950211E0">
      <w:start w:val="1"/>
      <w:numFmt w:val="decimal"/>
      <w:lvlText w:val="%1."/>
      <w:lvlJc w:val="left"/>
      <w:pPr>
        <w:ind w:left="720" w:hanging="360"/>
      </w:pPr>
    </w:lvl>
    <w:lvl w:ilvl="1" w:tplc="302A3668">
      <w:start w:val="1"/>
      <w:numFmt w:val="lowerLetter"/>
      <w:lvlText w:val="%2."/>
      <w:lvlJc w:val="left"/>
      <w:pPr>
        <w:ind w:left="1440" w:hanging="360"/>
      </w:pPr>
    </w:lvl>
    <w:lvl w:ilvl="2" w:tplc="BCC2ECF0">
      <w:start w:val="1"/>
      <w:numFmt w:val="lowerRoman"/>
      <w:lvlText w:val="%3."/>
      <w:lvlJc w:val="right"/>
      <w:pPr>
        <w:ind w:left="2160" w:hanging="180"/>
      </w:pPr>
    </w:lvl>
    <w:lvl w:ilvl="3" w:tplc="673C0086">
      <w:start w:val="1"/>
      <w:numFmt w:val="decimal"/>
      <w:lvlText w:val="%4."/>
      <w:lvlJc w:val="left"/>
      <w:pPr>
        <w:ind w:left="2880" w:hanging="360"/>
      </w:pPr>
    </w:lvl>
    <w:lvl w:ilvl="4" w:tplc="85FCAA0A">
      <w:start w:val="1"/>
      <w:numFmt w:val="lowerLetter"/>
      <w:lvlText w:val="%5."/>
      <w:lvlJc w:val="left"/>
      <w:pPr>
        <w:ind w:left="3600" w:hanging="360"/>
      </w:pPr>
    </w:lvl>
    <w:lvl w:ilvl="5" w:tplc="EAC2B82C">
      <w:start w:val="1"/>
      <w:numFmt w:val="lowerRoman"/>
      <w:lvlText w:val="%6."/>
      <w:lvlJc w:val="right"/>
      <w:pPr>
        <w:ind w:left="4320" w:hanging="180"/>
      </w:pPr>
    </w:lvl>
    <w:lvl w:ilvl="6" w:tplc="27FEB89A">
      <w:start w:val="1"/>
      <w:numFmt w:val="decimal"/>
      <w:lvlText w:val="%7."/>
      <w:lvlJc w:val="left"/>
      <w:pPr>
        <w:ind w:left="5040" w:hanging="360"/>
      </w:pPr>
    </w:lvl>
    <w:lvl w:ilvl="7" w:tplc="7B10B168">
      <w:start w:val="1"/>
      <w:numFmt w:val="lowerLetter"/>
      <w:lvlText w:val="%8."/>
      <w:lvlJc w:val="left"/>
      <w:pPr>
        <w:ind w:left="5760" w:hanging="360"/>
      </w:pPr>
    </w:lvl>
    <w:lvl w:ilvl="8" w:tplc="6AB4EFFC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5DEEC0"/>
    <w:multiLevelType w:val="hybridMultilevel"/>
    <w:tmpl w:val="26808A7C"/>
    <w:lvl w:ilvl="0" w:tplc="3B6AB8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0014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60A5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0AEC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3C99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909E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3CBF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0E23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D03B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AC2451"/>
    <w:multiLevelType w:val="hybridMultilevel"/>
    <w:tmpl w:val="4738C2F2"/>
    <w:lvl w:ilvl="0" w:tplc="779ABA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726D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E810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6CCF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DCC0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24B4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12D6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92BD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EC4F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0B37BF"/>
    <w:multiLevelType w:val="hybridMultilevel"/>
    <w:tmpl w:val="33AEE002"/>
    <w:lvl w:ilvl="0" w:tplc="488A66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6E0F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2E75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4AB6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F0EA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C434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74A1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920A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7C1E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1428AA"/>
    <w:multiLevelType w:val="hybridMultilevel"/>
    <w:tmpl w:val="1FECF382"/>
    <w:lvl w:ilvl="0" w:tplc="57E200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F6DC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52A9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FCAF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BAB8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B0E6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3A5B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F40E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08EB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8A7237"/>
    <w:multiLevelType w:val="hybridMultilevel"/>
    <w:tmpl w:val="C9DC9E1A"/>
    <w:lvl w:ilvl="0" w:tplc="C5D0591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860D09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C99CEC5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F06CE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394D41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6FE299A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6D8E1F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1BC7C04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31F4D4D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2743C00"/>
    <w:multiLevelType w:val="hybridMultilevel"/>
    <w:tmpl w:val="F8E04ED2"/>
    <w:lvl w:ilvl="0" w:tplc="4AA4F0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D017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28B1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7641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CCE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5428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6E0E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F2A6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7A4E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CE33FD"/>
    <w:multiLevelType w:val="hybridMultilevel"/>
    <w:tmpl w:val="BF5476F4"/>
    <w:lvl w:ilvl="0" w:tplc="FC9472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3C69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7A05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0A08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C1A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FE55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6471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D877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B037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0148E9"/>
    <w:multiLevelType w:val="hybridMultilevel"/>
    <w:tmpl w:val="A38EE616"/>
    <w:lvl w:ilvl="0" w:tplc="9A869F00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61FED32A">
      <w:start w:val="1"/>
      <w:numFmt w:val="bullet"/>
      <w:lvlText w:val=""/>
      <w:lvlJc w:val="left"/>
      <w:pPr>
        <w:ind w:left="1080" w:hanging="360"/>
      </w:pPr>
      <w:rPr>
        <w:rFonts w:ascii="Wingdings" w:hAnsi="Wingdings" w:hint="default"/>
      </w:rPr>
    </w:lvl>
    <w:lvl w:ilvl="2" w:tplc="86B40F62">
      <w:start w:val="1"/>
      <w:numFmt w:val="bullet"/>
      <w:lvlText w:val=""/>
      <w:lvlJc w:val="left"/>
      <w:pPr>
        <w:ind w:left="1800" w:hanging="360"/>
      </w:pPr>
      <w:rPr>
        <w:rFonts w:ascii="Wingdings" w:hAnsi="Wingdings" w:hint="default"/>
      </w:rPr>
    </w:lvl>
    <w:lvl w:ilvl="3" w:tplc="91F009CA">
      <w:start w:val="1"/>
      <w:numFmt w:val="bullet"/>
      <w:lvlText w:val=""/>
      <w:lvlJc w:val="left"/>
      <w:pPr>
        <w:ind w:left="2520" w:hanging="360"/>
      </w:pPr>
      <w:rPr>
        <w:rFonts w:ascii="Wingdings" w:hAnsi="Wingdings" w:hint="default"/>
      </w:rPr>
    </w:lvl>
    <w:lvl w:ilvl="4" w:tplc="0F50F5CA">
      <w:start w:val="1"/>
      <w:numFmt w:val="bullet"/>
      <w:lvlText w:val=""/>
      <w:lvlJc w:val="left"/>
      <w:pPr>
        <w:ind w:left="3240" w:hanging="360"/>
      </w:pPr>
      <w:rPr>
        <w:rFonts w:ascii="Wingdings" w:hAnsi="Wingdings" w:hint="default"/>
      </w:rPr>
    </w:lvl>
    <w:lvl w:ilvl="5" w:tplc="E82CA3B4">
      <w:start w:val="1"/>
      <w:numFmt w:val="bullet"/>
      <w:lvlText w:val=""/>
      <w:lvlJc w:val="left"/>
      <w:pPr>
        <w:ind w:left="3960" w:hanging="360"/>
      </w:pPr>
      <w:rPr>
        <w:rFonts w:ascii="Wingdings" w:hAnsi="Wingdings" w:hint="default"/>
      </w:rPr>
    </w:lvl>
    <w:lvl w:ilvl="6" w:tplc="AE14D5AA">
      <w:start w:val="1"/>
      <w:numFmt w:val="bullet"/>
      <w:lvlText w:val=""/>
      <w:lvlJc w:val="left"/>
      <w:pPr>
        <w:ind w:left="4680" w:hanging="360"/>
      </w:pPr>
      <w:rPr>
        <w:rFonts w:ascii="Wingdings" w:hAnsi="Wingdings" w:hint="default"/>
      </w:rPr>
    </w:lvl>
    <w:lvl w:ilvl="7" w:tplc="57F00190">
      <w:start w:val="1"/>
      <w:numFmt w:val="bullet"/>
      <w:lvlText w:val=""/>
      <w:lvlJc w:val="left"/>
      <w:pPr>
        <w:ind w:left="5400" w:hanging="360"/>
      </w:pPr>
      <w:rPr>
        <w:rFonts w:ascii="Wingdings" w:hAnsi="Wingdings" w:hint="default"/>
      </w:rPr>
    </w:lvl>
    <w:lvl w:ilvl="8" w:tplc="71C6357C">
      <w:start w:val="1"/>
      <w:numFmt w:val="bullet"/>
      <w:lvlText w:val="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D382C0D"/>
    <w:multiLevelType w:val="hybridMultilevel"/>
    <w:tmpl w:val="9AB216F0"/>
    <w:lvl w:ilvl="0" w:tplc="6F1E5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36F6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A4D3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1CC7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CC27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ACB5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F212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4A3E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58E9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4F6226"/>
    <w:multiLevelType w:val="hybridMultilevel"/>
    <w:tmpl w:val="A6B04064"/>
    <w:lvl w:ilvl="0" w:tplc="B5E216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664D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EE61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7639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8C07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547F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0878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1484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5291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C3FD60"/>
    <w:multiLevelType w:val="hybridMultilevel"/>
    <w:tmpl w:val="D070FBD0"/>
    <w:lvl w:ilvl="0" w:tplc="04CEA4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4AC6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C0B8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CC7E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E81D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1EC9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5EF6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74F1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107A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3E92C4"/>
    <w:multiLevelType w:val="hybridMultilevel"/>
    <w:tmpl w:val="3E1294B4"/>
    <w:lvl w:ilvl="0" w:tplc="48D2F4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EE6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708B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627A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54BB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9ED3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58D2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486C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C40D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579944"/>
    <w:multiLevelType w:val="hybridMultilevel"/>
    <w:tmpl w:val="30CA3E06"/>
    <w:lvl w:ilvl="0" w:tplc="F05480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1ACD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4C1A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4061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88C8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B299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B4BC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D2C1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6221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81B761"/>
    <w:multiLevelType w:val="hybridMultilevel"/>
    <w:tmpl w:val="B1F22CA2"/>
    <w:lvl w:ilvl="0" w:tplc="C6A431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440D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F47A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88EA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604B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E8C6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8A0A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7448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3E70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05A18E"/>
    <w:multiLevelType w:val="hybridMultilevel"/>
    <w:tmpl w:val="E522F22E"/>
    <w:lvl w:ilvl="0" w:tplc="92A8B4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F619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165B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64D5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7CA0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0017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22EF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C293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16BB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9F3288"/>
    <w:multiLevelType w:val="hybridMultilevel"/>
    <w:tmpl w:val="129EBAF2"/>
    <w:lvl w:ilvl="0" w:tplc="64BE68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E612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70A2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52B7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3A3B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C8B7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7E0A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C6AF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A6EB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D188CE"/>
    <w:multiLevelType w:val="hybridMultilevel"/>
    <w:tmpl w:val="06DC7396"/>
    <w:lvl w:ilvl="0" w:tplc="DE087E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FE1B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1A43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76AD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8002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5429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20A6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36BF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DCC5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71156B"/>
    <w:multiLevelType w:val="hybridMultilevel"/>
    <w:tmpl w:val="A574E0AE"/>
    <w:lvl w:ilvl="0" w:tplc="F904A2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447B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06DD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128D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EE03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18A0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2C0B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68BF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B0F8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10E021"/>
    <w:multiLevelType w:val="hybridMultilevel"/>
    <w:tmpl w:val="EAAEB6B2"/>
    <w:lvl w:ilvl="0" w:tplc="82509E8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7AF0C14E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84E487F6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8F6CB7E0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B756DA52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3FDE883E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406A7B16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7A302508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0C741B40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6B903E"/>
    <w:multiLevelType w:val="hybridMultilevel"/>
    <w:tmpl w:val="3A4A9ACC"/>
    <w:lvl w:ilvl="0" w:tplc="FBEA08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64BD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F887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4698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7869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96CF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D89D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AE2F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EAF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6D3DBD"/>
    <w:multiLevelType w:val="hybridMultilevel"/>
    <w:tmpl w:val="F814BFC4"/>
    <w:lvl w:ilvl="0" w:tplc="5418B674">
      <w:start w:val="1"/>
      <w:numFmt w:val="decimal"/>
      <w:lvlText w:val="%1."/>
      <w:lvlJc w:val="left"/>
      <w:pPr>
        <w:ind w:left="720" w:hanging="360"/>
      </w:pPr>
    </w:lvl>
    <w:lvl w:ilvl="1" w:tplc="35044B74">
      <w:start w:val="1"/>
      <w:numFmt w:val="lowerLetter"/>
      <w:lvlText w:val="%2."/>
      <w:lvlJc w:val="left"/>
      <w:pPr>
        <w:ind w:left="1440" w:hanging="360"/>
      </w:pPr>
    </w:lvl>
    <w:lvl w:ilvl="2" w:tplc="EF2AAE30">
      <w:start w:val="1"/>
      <w:numFmt w:val="lowerRoman"/>
      <w:lvlText w:val="%3."/>
      <w:lvlJc w:val="right"/>
      <w:pPr>
        <w:ind w:left="2160" w:hanging="180"/>
      </w:pPr>
    </w:lvl>
    <w:lvl w:ilvl="3" w:tplc="F17E0CE0">
      <w:start w:val="1"/>
      <w:numFmt w:val="decimal"/>
      <w:lvlText w:val="%4."/>
      <w:lvlJc w:val="left"/>
      <w:pPr>
        <w:ind w:left="2880" w:hanging="360"/>
      </w:pPr>
    </w:lvl>
    <w:lvl w:ilvl="4" w:tplc="5B4CD19A">
      <w:start w:val="1"/>
      <w:numFmt w:val="lowerLetter"/>
      <w:lvlText w:val="%5."/>
      <w:lvlJc w:val="left"/>
      <w:pPr>
        <w:ind w:left="3600" w:hanging="360"/>
      </w:pPr>
    </w:lvl>
    <w:lvl w:ilvl="5" w:tplc="806AF6CC">
      <w:start w:val="1"/>
      <w:numFmt w:val="lowerRoman"/>
      <w:lvlText w:val="%6."/>
      <w:lvlJc w:val="right"/>
      <w:pPr>
        <w:ind w:left="4320" w:hanging="180"/>
      </w:pPr>
    </w:lvl>
    <w:lvl w:ilvl="6" w:tplc="B9A6C3F8">
      <w:start w:val="1"/>
      <w:numFmt w:val="decimal"/>
      <w:lvlText w:val="%7."/>
      <w:lvlJc w:val="left"/>
      <w:pPr>
        <w:ind w:left="5040" w:hanging="360"/>
      </w:pPr>
    </w:lvl>
    <w:lvl w:ilvl="7" w:tplc="7D92CA8C">
      <w:start w:val="1"/>
      <w:numFmt w:val="lowerLetter"/>
      <w:lvlText w:val="%8."/>
      <w:lvlJc w:val="left"/>
      <w:pPr>
        <w:ind w:left="5760" w:hanging="360"/>
      </w:pPr>
    </w:lvl>
    <w:lvl w:ilvl="8" w:tplc="F68CEE54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C5B8AD"/>
    <w:multiLevelType w:val="hybridMultilevel"/>
    <w:tmpl w:val="5498A13E"/>
    <w:lvl w:ilvl="0" w:tplc="72CA36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1835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42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8C0D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845A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0440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E4F1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5AA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C6B5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E32A86"/>
    <w:multiLevelType w:val="hybridMultilevel"/>
    <w:tmpl w:val="C32E30B4"/>
    <w:lvl w:ilvl="0" w:tplc="B8008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88C3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5E6E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6EBE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DA00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F4FF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44C6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9E00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8E5D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EB3C79"/>
    <w:multiLevelType w:val="hybridMultilevel"/>
    <w:tmpl w:val="2EDE7712"/>
    <w:lvl w:ilvl="0" w:tplc="7048D3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7820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0096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0CA3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2A6B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3411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001E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9005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1623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0CD579"/>
    <w:multiLevelType w:val="hybridMultilevel"/>
    <w:tmpl w:val="590EF394"/>
    <w:lvl w:ilvl="0" w:tplc="1DBADF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4E96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DEFE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080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C61B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4698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D470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D6F1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9C17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764AA6"/>
    <w:multiLevelType w:val="hybridMultilevel"/>
    <w:tmpl w:val="089A6B46"/>
    <w:lvl w:ilvl="0" w:tplc="C9AEA1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9C77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B49C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10E6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62E6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0026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FEBF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E0B2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D811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499D0F"/>
    <w:multiLevelType w:val="hybridMultilevel"/>
    <w:tmpl w:val="BFB04F74"/>
    <w:lvl w:ilvl="0" w:tplc="6778DF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A026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0A6A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5208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A03A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D89D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6838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32CD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3CC5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576031"/>
    <w:multiLevelType w:val="hybridMultilevel"/>
    <w:tmpl w:val="AF6A082A"/>
    <w:lvl w:ilvl="0" w:tplc="72B4D5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B6FD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ECED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8400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F0D5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981C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CC6C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5E9F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4EB2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4F2FCA"/>
    <w:multiLevelType w:val="hybridMultilevel"/>
    <w:tmpl w:val="7316AB24"/>
    <w:lvl w:ilvl="0" w:tplc="2034D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C25D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2C8E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BC5C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98C4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C0B2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E60A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DCD1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8C91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8A027E"/>
    <w:multiLevelType w:val="hybridMultilevel"/>
    <w:tmpl w:val="885A857C"/>
    <w:lvl w:ilvl="0" w:tplc="749608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3207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62CA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803E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CAAC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7CEA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162F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64B3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00EA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4B6E51"/>
    <w:multiLevelType w:val="hybridMultilevel"/>
    <w:tmpl w:val="F84E9412"/>
    <w:lvl w:ilvl="0" w:tplc="0CAA55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7CBD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E442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4E71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B253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AE72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164D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32F2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CA2A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5F6C66"/>
    <w:multiLevelType w:val="hybridMultilevel"/>
    <w:tmpl w:val="C3540E1C"/>
    <w:lvl w:ilvl="0" w:tplc="A06E22CA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512F984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FA5417FC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8D545264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5F5E27F2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E7347416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EC96F7C4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B60C98D4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946A50C6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DED652"/>
    <w:multiLevelType w:val="hybridMultilevel"/>
    <w:tmpl w:val="EDB03C3A"/>
    <w:lvl w:ilvl="0" w:tplc="0D8AC4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6493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F053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E035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9A7D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260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1C62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8697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9C5C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66AA50"/>
    <w:multiLevelType w:val="hybridMultilevel"/>
    <w:tmpl w:val="8124D720"/>
    <w:lvl w:ilvl="0" w:tplc="6CE872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AC64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94B3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0EBB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B269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CE37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6A03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0A74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40F3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CD1E90"/>
    <w:multiLevelType w:val="hybridMultilevel"/>
    <w:tmpl w:val="A5FE7198"/>
    <w:lvl w:ilvl="0" w:tplc="702CE4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409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A48E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AEF5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0611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D8B9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DC8E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6E46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562D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18E54A"/>
    <w:multiLevelType w:val="hybridMultilevel"/>
    <w:tmpl w:val="A4FE4048"/>
    <w:lvl w:ilvl="0" w:tplc="60F27F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0041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5E23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EA4B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5CAF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9235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8EFF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F45A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FE84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50625E"/>
    <w:multiLevelType w:val="hybridMultilevel"/>
    <w:tmpl w:val="44142FAA"/>
    <w:lvl w:ilvl="0" w:tplc="D884CB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08DF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2CFE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3C9C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F6D8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5653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A443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98D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F243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0A1A1E"/>
    <w:multiLevelType w:val="hybridMultilevel"/>
    <w:tmpl w:val="69FA18EA"/>
    <w:lvl w:ilvl="0" w:tplc="1206B51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3B0CB718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88D84B1C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F35A875E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B2363F24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DD824A6E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DE2AA912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A4469B18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77A69BE8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1751529">
    <w:abstractNumId w:val="46"/>
  </w:num>
  <w:num w:numId="2" w16cid:durableId="859704161">
    <w:abstractNumId w:val="27"/>
  </w:num>
  <w:num w:numId="3" w16cid:durableId="758989571">
    <w:abstractNumId w:val="40"/>
  </w:num>
  <w:num w:numId="4" w16cid:durableId="1894610982">
    <w:abstractNumId w:val="13"/>
  </w:num>
  <w:num w:numId="5" w16cid:durableId="2017075617">
    <w:abstractNumId w:val="30"/>
  </w:num>
  <w:num w:numId="6" w16cid:durableId="1448890855">
    <w:abstractNumId w:val="31"/>
  </w:num>
  <w:num w:numId="7" w16cid:durableId="1751809810">
    <w:abstractNumId w:val="37"/>
  </w:num>
  <w:num w:numId="8" w16cid:durableId="722218818">
    <w:abstractNumId w:val="34"/>
  </w:num>
  <w:num w:numId="9" w16cid:durableId="1189875496">
    <w:abstractNumId w:val="43"/>
  </w:num>
  <w:num w:numId="10" w16cid:durableId="2051026315">
    <w:abstractNumId w:val="45"/>
  </w:num>
  <w:num w:numId="11" w16cid:durableId="1298334152">
    <w:abstractNumId w:val="15"/>
  </w:num>
  <w:num w:numId="12" w16cid:durableId="942613444">
    <w:abstractNumId w:val="6"/>
  </w:num>
  <w:num w:numId="13" w16cid:durableId="144903571">
    <w:abstractNumId w:val="17"/>
  </w:num>
  <w:num w:numId="14" w16cid:durableId="1526483238">
    <w:abstractNumId w:val="36"/>
  </w:num>
  <w:num w:numId="15" w16cid:durableId="468520193">
    <w:abstractNumId w:val="9"/>
  </w:num>
  <w:num w:numId="16" w16cid:durableId="203300768">
    <w:abstractNumId w:val="1"/>
  </w:num>
  <w:num w:numId="17" w16cid:durableId="765079923">
    <w:abstractNumId w:val="39"/>
  </w:num>
  <w:num w:numId="18" w16cid:durableId="1609659636">
    <w:abstractNumId w:val="20"/>
  </w:num>
  <w:num w:numId="19" w16cid:durableId="1393698684">
    <w:abstractNumId w:val="11"/>
  </w:num>
  <w:num w:numId="20" w16cid:durableId="692457310">
    <w:abstractNumId w:val="18"/>
  </w:num>
  <w:num w:numId="21" w16cid:durableId="923147314">
    <w:abstractNumId w:val="12"/>
  </w:num>
  <w:num w:numId="22" w16cid:durableId="223950351">
    <w:abstractNumId w:val="38"/>
  </w:num>
  <w:num w:numId="23" w16cid:durableId="253785976">
    <w:abstractNumId w:val="10"/>
  </w:num>
  <w:num w:numId="24" w16cid:durableId="1011105530">
    <w:abstractNumId w:val="14"/>
  </w:num>
  <w:num w:numId="25" w16cid:durableId="1840657865">
    <w:abstractNumId w:val="25"/>
  </w:num>
  <w:num w:numId="26" w16cid:durableId="1182821468">
    <w:abstractNumId w:val="16"/>
  </w:num>
  <w:num w:numId="27" w16cid:durableId="1153258986">
    <w:abstractNumId w:val="23"/>
  </w:num>
  <w:num w:numId="28" w16cid:durableId="2094937471">
    <w:abstractNumId w:val="19"/>
  </w:num>
  <w:num w:numId="29" w16cid:durableId="542206487">
    <w:abstractNumId w:val="44"/>
  </w:num>
  <w:num w:numId="30" w16cid:durableId="726956339">
    <w:abstractNumId w:val="33"/>
  </w:num>
  <w:num w:numId="31" w16cid:durableId="6913361">
    <w:abstractNumId w:val="29"/>
  </w:num>
  <w:num w:numId="32" w16cid:durableId="304821366">
    <w:abstractNumId w:val="0"/>
  </w:num>
  <w:num w:numId="33" w16cid:durableId="1188300749">
    <w:abstractNumId w:val="28"/>
  </w:num>
  <w:num w:numId="34" w16cid:durableId="903032466">
    <w:abstractNumId w:val="3"/>
  </w:num>
  <w:num w:numId="35" w16cid:durableId="1833597897">
    <w:abstractNumId w:val="35"/>
  </w:num>
  <w:num w:numId="36" w16cid:durableId="1354727354">
    <w:abstractNumId w:val="5"/>
  </w:num>
  <w:num w:numId="37" w16cid:durableId="309527296">
    <w:abstractNumId w:val="41"/>
  </w:num>
  <w:num w:numId="38" w16cid:durableId="1996104189">
    <w:abstractNumId w:val="7"/>
  </w:num>
  <w:num w:numId="39" w16cid:durableId="1737435270">
    <w:abstractNumId w:val="22"/>
  </w:num>
  <w:num w:numId="40" w16cid:durableId="2066903140">
    <w:abstractNumId w:val="42"/>
  </w:num>
  <w:num w:numId="41" w16cid:durableId="1669938369">
    <w:abstractNumId w:val="26"/>
  </w:num>
  <w:num w:numId="42" w16cid:durableId="271522719">
    <w:abstractNumId w:val="32"/>
  </w:num>
  <w:num w:numId="43" w16cid:durableId="697850733">
    <w:abstractNumId w:val="8"/>
  </w:num>
  <w:num w:numId="44" w16cid:durableId="428701950">
    <w:abstractNumId w:val="24"/>
  </w:num>
  <w:num w:numId="45" w16cid:durableId="259073307">
    <w:abstractNumId w:val="21"/>
  </w:num>
  <w:num w:numId="46" w16cid:durableId="969633947">
    <w:abstractNumId w:val="2"/>
  </w:num>
  <w:num w:numId="47" w16cid:durableId="8683733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19C52BB"/>
    <w:rsid w:val="000653C1"/>
    <w:rsid w:val="001447BD"/>
    <w:rsid w:val="001E2DDA"/>
    <w:rsid w:val="00452BFF"/>
    <w:rsid w:val="004C0ACC"/>
    <w:rsid w:val="007747CB"/>
    <w:rsid w:val="007A195F"/>
    <w:rsid w:val="009A1248"/>
    <w:rsid w:val="009E26CD"/>
    <w:rsid w:val="00DE463C"/>
    <w:rsid w:val="0174A69E"/>
    <w:rsid w:val="01FB686E"/>
    <w:rsid w:val="020668F2"/>
    <w:rsid w:val="028736CB"/>
    <w:rsid w:val="02CE37BC"/>
    <w:rsid w:val="03B2111E"/>
    <w:rsid w:val="07706803"/>
    <w:rsid w:val="079CF2A2"/>
    <w:rsid w:val="08B37E18"/>
    <w:rsid w:val="0B0BB59A"/>
    <w:rsid w:val="0D7F6A31"/>
    <w:rsid w:val="0D964090"/>
    <w:rsid w:val="0FA6C30D"/>
    <w:rsid w:val="101D3F9B"/>
    <w:rsid w:val="1064F754"/>
    <w:rsid w:val="10C50264"/>
    <w:rsid w:val="119C52BB"/>
    <w:rsid w:val="11FAAA14"/>
    <w:rsid w:val="124FDB61"/>
    <w:rsid w:val="18ADFCF4"/>
    <w:rsid w:val="1992DA5F"/>
    <w:rsid w:val="1BC6275E"/>
    <w:rsid w:val="1BDC2945"/>
    <w:rsid w:val="1E41DCDE"/>
    <w:rsid w:val="1F157AA4"/>
    <w:rsid w:val="1F32611A"/>
    <w:rsid w:val="20F40B35"/>
    <w:rsid w:val="21939577"/>
    <w:rsid w:val="2202CFF3"/>
    <w:rsid w:val="2423D25E"/>
    <w:rsid w:val="27CB013F"/>
    <w:rsid w:val="296F8352"/>
    <w:rsid w:val="29FC70D2"/>
    <w:rsid w:val="2AA4793F"/>
    <w:rsid w:val="2BAD584D"/>
    <w:rsid w:val="2FD46615"/>
    <w:rsid w:val="336FD7E4"/>
    <w:rsid w:val="33834529"/>
    <w:rsid w:val="378D8823"/>
    <w:rsid w:val="37CE8160"/>
    <w:rsid w:val="3B77D357"/>
    <w:rsid w:val="3B85EBB3"/>
    <w:rsid w:val="3C92A76F"/>
    <w:rsid w:val="3CB12BAD"/>
    <w:rsid w:val="3F2AD66D"/>
    <w:rsid w:val="3F6ABF0F"/>
    <w:rsid w:val="40F9AC47"/>
    <w:rsid w:val="420D0E01"/>
    <w:rsid w:val="4259807A"/>
    <w:rsid w:val="42B800F7"/>
    <w:rsid w:val="43214281"/>
    <w:rsid w:val="4398CA18"/>
    <w:rsid w:val="48F58B4F"/>
    <w:rsid w:val="4AE60152"/>
    <w:rsid w:val="4D539F97"/>
    <w:rsid w:val="4E0D3136"/>
    <w:rsid w:val="4FA1C9D0"/>
    <w:rsid w:val="4FA6479D"/>
    <w:rsid w:val="4FFCF13D"/>
    <w:rsid w:val="506EA311"/>
    <w:rsid w:val="5142285E"/>
    <w:rsid w:val="526049EA"/>
    <w:rsid w:val="52B6E751"/>
    <w:rsid w:val="539D8BA9"/>
    <w:rsid w:val="542BD69B"/>
    <w:rsid w:val="55CA06C1"/>
    <w:rsid w:val="566265C7"/>
    <w:rsid w:val="5866713B"/>
    <w:rsid w:val="59B03BF7"/>
    <w:rsid w:val="5B17895F"/>
    <w:rsid w:val="5CE2083B"/>
    <w:rsid w:val="5F7E4327"/>
    <w:rsid w:val="606D1EBE"/>
    <w:rsid w:val="6169EC15"/>
    <w:rsid w:val="61C26038"/>
    <w:rsid w:val="61ED4015"/>
    <w:rsid w:val="6371947F"/>
    <w:rsid w:val="63AC9A2A"/>
    <w:rsid w:val="65E73140"/>
    <w:rsid w:val="692F6213"/>
    <w:rsid w:val="69DF06BE"/>
    <w:rsid w:val="6BC7A887"/>
    <w:rsid w:val="6C3C597C"/>
    <w:rsid w:val="6C786D72"/>
    <w:rsid w:val="6CF76D3F"/>
    <w:rsid w:val="70EFDDD3"/>
    <w:rsid w:val="712A2832"/>
    <w:rsid w:val="714A7F5C"/>
    <w:rsid w:val="7175773A"/>
    <w:rsid w:val="718EEEDF"/>
    <w:rsid w:val="71919523"/>
    <w:rsid w:val="73C09D87"/>
    <w:rsid w:val="768C0C9B"/>
    <w:rsid w:val="799707CC"/>
    <w:rsid w:val="7A83739A"/>
    <w:rsid w:val="7C591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C52BB"/>
  <w15:chartTrackingRefBased/>
  <w15:docId w15:val="{8152812F-1F7E-4D6E-8B6D-A0DAABACF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21939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21939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21939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21939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1939577"/>
    <w:pPr>
      <w:ind w:left="720"/>
      <w:contextualSpacing/>
    </w:pPr>
  </w:style>
  <w:style w:type="paragraph" w:styleId="NoSpacing">
    <w:name w:val="No Spacing"/>
    <w:uiPriority w:val="1"/>
    <w:qFormat/>
    <w:rsid w:val="21939577"/>
    <w:pPr>
      <w:spacing w:after="0"/>
    </w:pPr>
  </w:style>
  <w:style w:type="character" w:styleId="Hyperlink">
    <w:name w:val="Hyperlink"/>
    <w:basedOn w:val="DefaultParagraphFont"/>
    <w:uiPriority w:val="99"/>
    <w:unhideWhenUsed/>
    <w:rsid w:val="21939577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R-PROJECT.supabase.co" TargetMode="External"/><Relationship Id="rId13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craigndave.org/videos/ocr-alevel-slr10-normalisation-to-3nf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craigndave.org/video-categories/slr-10-databas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4206b4-87cd-4388-9bd3-e6bc52efc020">
      <Terms xmlns="http://schemas.microsoft.com/office/infopath/2007/PartnerControls"/>
    </lcf76f155ced4ddcb4097134ff3c332f>
    <TaxCatchAll xmlns="50035459-c5cf-4f6f-a166-fa03f4e82af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A823A94A682446A64E15123F83B28F" ma:contentTypeVersion="11" ma:contentTypeDescription="Create a new document." ma:contentTypeScope="" ma:versionID="a592b5a09e9480bccff63db87d5673b7">
  <xsd:schema xmlns:xsd="http://www.w3.org/2001/XMLSchema" xmlns:xs="http://www.w3.org/2001/XMLSchema" xmlns:p="http://schemas.microsoft.com/office/2006/metadata/properties" xmlns:ns2="394206b4-87cd-4388-9bd3-e6bc52efc020" xmlns:ns3="50035459-c5cf-4f6f-a166-fa03f4e82aff" targetNamespace="http://schemas.microsoft.com/office/2006/metadata/properties" ma:root="true" ma:fieldsID="aa8e4ed0cf64747dcea8eae73bb09c8b" ns2:_="" ns3:_="">
    <xsd:import namespace="394206b4-87cd-4388-9bd3-e6bc52efc020"/>
    <xsd:import namespace="50035459-c5cf-4f6f-a166-fa03f4e82a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206b4-87cd-4388-9bd3-e6bc52efc0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2f340f6-9348-45dc-904a-245f8bd5e6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35459-c5cf-4f6f-a166-fa03f4e82af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ebdc5f6-e9c4-41fe-abde-897ff18e2c31}" ma:internalName="TaxCatchAll" ma:showField="CatchAllData" ma:web="50035459-c5cf-4f6f-a166-fa03f4e82a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481CAE7-0B3B-4EFD-921D-2A994082E910}">
  <ds:schemaRefs>
    <ds:schemaRef ds:uri="http://schemas.microsoft.com/office/2006/metadata/properties"/>
    <ds:schemaRef ds:uri="http://schemas.microsoft.com/office/infopath/2007/PartnerControls"/>
    <ds:schemaRef ds:uri="394206b4-87cd-4388-9bd3-e6bc52efc020"/>
    <ds:schemaRef ds:uri="50035459-c5cf-4f6f-a166-fa03f4e82aff"/>
  </ds:schemaRefs>
</ds:datastoreItem>
</file>

<file path=customXml/itemProps2.xml><?xml version="1.0" encoding="utf-8"?>
<ds:datastoreItem xmlns:ds="http://schemas.openxmlformats.org/officeDocument/2006/customXml" ds:itemID="{8F5D6A87-ADFF-4C61-BFAB-74FB019AE0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E96173-F842-4096-8E6A-D9D4463AE4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4206b4-87cd-4388-9bd3-e6bc52efc020"/>
    <ds:schemaRef ds:uri="50035459-c5cf-4f6f-a166-fa03f4e82a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21</Pages>
  <Words>2717</Words>
  <Characters>15491</Characters>
  <Application>Microsoft Office Word</Application>
  <DocSecurity>0</DocSecurity>
  <Lines>129</Lines>
  <Paragraphs>36</Paragraphs>
  <ScaleCrop>false</ScaleCrop>
  <Company/>
  <LinksUpToDate>false</LinksUpToDate>
  <CharactersWithSpaces>18172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Price</dc:creator>
  <cp:keywords/>
  <dc:description/>
  <cp:lastModifiedBy>24254032 - Olly Powell</cp:lastModifiedBy>
  <cp:revision>10</cp:revision>
  <dcterms:created xsi:type="dcterms:W3CDTF">2025-12-05T15:16:00Z</dcterms:created>
  <dcterms:modified xsi:type="dcterms:W3CDTF">2025-12-08T13:50:00Z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0x0101000DA823A94A682446A64E15123F83B28F</vt:lpwstr>
  </property>
  <property fmtid="{D5CDD505-2E9C-101B-9397-08002B2CF9AE}" pid="3" name="MediaServiceImageTags">
    <vt:lpwstr/>
  </property>
</Properties>
</file>