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12D7F4A9" wp14:paraId="13449559" wp14:textId="0B77C590">
      <w:pPr>
        <w:spacing w:before="0" w:beforeAutospacing="off" w:after="0" w:afterAutospacing="off"/>
        <w:ind w:left="575" w:right="555"/>
        <w:jc w:val="center"/>
      </w:pPr>
      <w:r w:rsidRPr="38A6B592" w:rsidR="38A6B592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FACULDADE DE EDUCAÇÃO TECNOLÓGICA DO ESTADO DO RIO DE  JANEIRO – FAETERJ-RIO </w:t>
      </w:r>
    </w:p>
    <w:p xmlns:wp14="http://schemas.microsoft.com/office/word/2010/wordml" w:rsidP="12D7F4A9" wp14:paraId="4A59BFB6" wp14:textId="62DA7E80">
      <w:pPr>
        <w:spacing w:before="190" w:beforeAutospacing="off" w:after="0" w:afterAutospacing="off"/>
        <w:ind w:left="115" w:right="102"/>
        <w:jc w:val="center"/>
      </w:pPr>
      <w:r w:rsidRPr="38A6B592" w:rsidR="38A6B592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CURSO SUPERIOR DE TECNOLOGIA EM ANÁLISE E DESENVOLVIMENTO </w:t>
      </w:r>
      <w:proofErr w:type="gramStart"/>
      <w:r w:rsidRPr="38A6B592" w:rsidR="38A6B592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DE  SISTEMAS</w:t>
      </w:r>
      <w:proofErr w:type="gramEnd"/>
      <w:r w:rsidRPr="38A6B592" w:rsidR="38A6B592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</w:p>
    <w:p w:rsidR="38A6B592" w:rsidP="38A6B592" w:rsidRDefault="38A6B592" w14:paraId="19EFF50E" w14:textId="063BCCAA">
      <w:pPr>
        <w:spacing w:before="190" w:beforeAutospacing="off" w:after="0" w:afterAutospacing="off"/>
        <w:ind w:left="115" w:right="102"/>
        <w:jc w:val="center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</w:p>
    <w:p xmlns:wp14="http://schemas.microsoft.com/office/word/2010/wordml" w:rsidP="38A6B592" wp14:paraId="3B51734B" wp14:textId="68073411">
      <w:pPr>
        <w:spacing w:before="0" w:beforeAutospacing="off" w:after="0" w:afterAutospacing="off"/>
        <w:jc w:val="center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 w:eastAsia="en-US" w:bidi="ar-SA"/>
        </w:rPr>
      </w:pPr>
      <w:r w:rsidRPr="38A6B592" w:rsidR="38A6B59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Paulo Vinícius B. S. do Nascimento</w:t>
      </w:r>
      <w:r>
        <w:br/>
      </w:r>
      <w:r w:rsidRPr="38A6B592" w:rsidR="38A6B59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Pedro </w:t>
      </w:r>
      <w:proofErr w:type="spellStart"/>
      <w:r w:rsidRPr="38A6B592" w:rsidR="38A6B59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Salemi</w:t>
      </w:r>
      <w:proofErr w:type="spellEnd"/>
      <w:r>
        <w:br/>
      </w:r>
      <w:r w:rsidRPr="38A6B592" w:rsidR="38A6B59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Matheus Barros Loureiro</w:t>
      </w:r>
      <w:r>
        <w:br/>
      </w:r>
      <w:proofErr w:type="spellStart"/>
      <w:r w:rsidRPr="38A6B592" w:rsidR="38A6B59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Rayan</w:t>
      </w:r>
      <w:proofErr w:type="spellEnd"/>
      <w:r w:rsidRPr="38A6B592" w:rsidR="38A6B59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Cardoso Thomaz Marques</w:t>
      </w:r>
    </w:p>
    <w:p xmlns:wp14="http://schemas.microsoft.com/office/word/2010/wordml" w:rsidP="38A6B592" wp14:paraId="7849A34E" wp14:textId="59D528B7">
      <w:pPr>
        <w:spacing w:before="0" w:beforeAutospacing="off" w:after="0" w:afterAutospacing="off"/>
        <w:jc w:val="center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 w:eastAsia="en-US" w:bidi="ar-SA"/>
        </w:rPr>
      </w:pPr>
      <w:r w:rsidRPr="38A6B592" w:rsidR="38A6B59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Marília S. Cardoso dos Santos</w:t>
      </w:r>
    </w:p>
    <w:p xmlns:wp14="http://schemas.microsoft.com/office/word/2010/wordml" w:rsidP="38A6B592" wp14:paraId="73BD9333" wp14:textId="36994680">
      <w:pPr>
        <w:spacing w:before="1909" w:beforeAutospacing="off" w:after="0" w:afterAutospacing="off"/>
        <w:jc w:val="center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</w:p>
    <w:p xmlns:wp14="http://schemas.microsoft.com/office/word/2010/wordml" w:rsidP="38A6B592" wp14:paraId="1C445576" wp14:textId="00B32231">
      <w:pPr>
        <w:spacing w:before="1909" w:beforeAutospacing="off" w:after="0" w:afterAutospacing="off"/>
        <w:jc w:val="center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 w:eastAsia="en-US" w:bidi="ar-SA"/>
        </w:rPr>
      </w:pPr>
      <w:r>
        <w:br/>
      </w:r>
      <w:r>
        <w:tab/>
      </w:r>
      <w:r>
        <w:tab/>
      </w:r>
    </w:p>
    <w:p xmlns:wp14="http://schemas.microsoft.com/office/word/2010/wordml" w:rsidP="12D7F4A9" wp14:paraId="740ABB8A" wp14:textId="0A4F28A8">
      <w:pPr>
        <w:spacing w:before="1909" w:beforeAutospacing="off" w:after="0" w:afterAutospacing="off"/>
        <w:jc w:val="center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12D7F4A9" w:rsidR="71AE58A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                                                                 </w:t>
      </w:r>
    </w:p>
    <w:p xmlns:wp14="http://schemas.microsoft.com/office/word/2010/wordml" w:rsidP="12D7F4A9" wp14:paraId="6EB90CA4" wp14:textId="6760F9D6">
      <w:pPr>
        <w:spacing w:before="1909" w:beforeAutospacing="off" w:after="0" w:afterAutospacing="off"/>
        <w:jc w:val="center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</w:p>
    <w:p xmlns:wp14="http://schemas.microsoft.com/office/word/2010/wordml" w:rsidP="12D7F4A9" wp14:paraId="524B5DE6" wp14:textId="181B4ED8">
      <w:pPr>
        <w:spacing w:before="1441" w:beforeAutospacing="off" w:after="0" w:afterAutospacing="off"/>
        <w:ind w:left="1440" w:right="546" w:firstLine="720"/>
      </w:pPr>
      <w:r w:rsidRPr="12D7F4A9" w:rsidR="71AE58AE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pt-BR"/>
        </w:rPr>
        <w:t xml:space="preserve">Godne- Agendamento de consulta </w:t>
      </w:r>
    </w:p>
    <w:p xmlns:wp14="http://schemas.microsoft.com/office/word/2010/wordml" w:rsidP="12D7F4A9" wp14:paraId="39C0066C" wp14:textId="02F7547C">
      <w:pPr>
        <w:spacing w:before="5927" w:beforeAutospacing="off" w:after="0" w:afterAutospacing="off"/>
        <w:jc w:val="center"/>
      </w:pPr>
      <w:r w:rsidRPr="12D7F4A9" w:rsidR="71AE58A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RIO DE JANEIRO </w:t>
      </w:r>
    </w:p>
    <w:p xmlns:wp14="http://schemas.microsoft.com/office/word/2010/wordml" w:rsidP="12D7F4A9" wp14:paraId="728412CA" wp14:textId="5E260B19">
      <w:pPr>
        <w:spacing w:before="293" w:beforeAutospacing="off" w:after="0" w:afterAutospacing="off"/>
        <w:jc w:val="center"/>
      </w:pPr>
      <w:r w:rsidRPr="12D7F4A9" w:rsidR="71AE58A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2025</w:t>
      </w:r>
    </w:p>
    <w:p xmlns:wp14="http://schemas.microsoft.com/office/word/2010/wordml" wp14:paraId="7D1F9068" wp14:textId="6A663C92"/>
    <w:p w:rsidR="38A6B592" w:rsidRDefault="38A6B592" w14:paraId="69D6A1DC" w14:textId="4AFFD1C1">
      <w:r>
        <w:br w:type="page"/>
      </w:r>
    </w:p>
    <w:p xmlns:wp14="http://schemas.microsoft.com/office/word/2010/wordml" w:rsidP="12D7F4A9" wp14:paraId="3B314394" wp14:textId="4D3B2E12">
      <w:pPr>
        <w:spacing w:before="240" w:beforeAutospacing="off" w:after="240" w:afterAutospacing="off"/>
        <w:jc w:val="center"/>
      </w:pPr>
      <w:r w:rsidRPr="12D7F4A9" w:rsidR="22DF8F8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SUMÁRIO</w:t>
      </w:r>
    </w:p>
    <w:p xmlns:wp14="http://schemas.microsoft.com/office/word/2010/wordml" w:rsidP="12D7F4A9" wp14:paraId="5DCA4E42" wp14:textId="4FCF2253">
      <w:pPr>
        <w:spacing w:before="240" w:beforeAutospacing="off" w:after="240" w:afterAutospacing="off"/>
      </w:pPr>
      <w:r w:rsidRPr="12D7F4A9" w:rsidR="22DF8F8B">
        <w:rPr>
          <w:rFonts w:ascii="Aptos" w:hAnsi="Aptos" w:eastAsia="Aptos" w:cs="Aptos"/>
          <w:noProof w:val="0"/>
          <w:sz w:val="24"/>
          <w:szCs w:val="24"/>
          <w:lang w:val="pt-BR"/>
        </w:rPr>
        <w:t>1 INTRODUÇÃO ......................................................................................................1</w:t>
      </w:r>
      <w:r>
        <w:br/>
      </w:r>
      <w:r w:rsidRPr="12D7F4A9" w:rsidR="22DF8F8B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1.1 OBJETIVO GERAL .......................................................................................2</w:t>
      </w:r>
      <w:r>
        <w:br/>
      </w:r>
      <w:r w:rsidRPr="12D7F4A9" w:rsidR="22DF8F8B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1.2 OBJETIVOS ESPECÍFICOS .........................................................................2</w:t>
      </w:r>
    </w:p>
    <w:p xmlns:wp14="http://schemas.microsoft.com/office/word/2010/wordml" w:rsidP="758574DF" wp14:paraId="63383CAC" wp14:textId="602D4533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58574DF" w:rsidR="22DF8F8B">
        <w:rPr>
          <w:rFonts w:ascii="Aptos" w:hAnsi="Aptos" w:eastAsia="Aptos" w:cs="Aptos"/>
          <w:noProof w:val="0"/>
          <w:sz w:val="24"/>
          <w:szCs w:val="24"/>
          <w:lang w:val="pt-BR"/>
        </w:rPr>
        <w:t>2 REGRAS DE NEGÓCIO .....................................................................................3</w:t>
      </w:r>
      <w:r>
        <w:br/>
      </w:r>
      <w:r w:rsidRPr="758574DF" w:rsidR="22DF8F8B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2.1 REQUISITOS FUNCIONAIS ........................................................................4</w:t>
      </w:r>
      <w:r>
        <w:br/>
      </w:r>
      <w:r w:rsidRPr="758574DF" w:rsidR="22DF8F8B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2.2 REQUISITOS NÃO FUNCIONAIS ...............................................................6</w:t>
      </w:r>
    </w:p>
    <w:p xmlns:wp14="http://schemas.microsoft.com/office/word/2010/wordml" w:rsidP="758574DF" wp14:paraId="10B1D2E8" wp14:textId="560BE440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341281E3" w:rsidR="341281E3">
        <w:rPr>
          <w:rFonts w:ascii="Aptos" w:hAnsi="Aptos" w:eastAsia="Aptos" w:cs="Aptos"/>
          <w:noProof w:val="0"/>
          <w:sz w:val="24"/>
          <w:szCs w:val="24"/>
          <w:lang w:val="pt-BR"/>
        </w:rPr>
        <w:t>3 DIAGRAMA DE CASO DE USO ...............................................................8</w:t>
      </w:r>
    </w:p>
    <w:p w:rsidR="341281E3" w:rsidP="341281E3" w:rsidRDefault="341281E3" w14:paraId="2B8536B6" w14:textId="43BC1F47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341281E3" w:rsidR="341281E3">
        <w:rPr>
          <w:rFonts w:ascii="Aptos" w:hAnsi="Aptos" w:eastAsia="Aptos" w:cs="Aptos"/>
          <w:noProof w:val="0"/>
          <w:sz w:val="24"/>
          <w:szCs w:val="24"/>
          <w:lang w:val="pt-BR"/>
        </w:rPr>
        <w:t>4 PROTOTIPO NO FIGMA .......................................................................10</w:t>
      </w:r>
    </w:p>
    <w:p xmlns:wp14="http://schemas.microsoft.com/office/word/2010/wordml" wp14:paraId="791A93E5" wp14:textId="5C61F194"/>
    <w:p w:rsidR="38A6B592" w:rsidRDefault="38A6B592" w14:paraId="4EA26A82" w14:textId="621835E3">
      <w:r>
        <w:br w:type="page"/>
      </w:r>
    </w:p>
    <w:p xmlns:wp14="http://schemas.microsoft.com/office/word/2010/wordml" w:rsidP="12D7F4A9" wp14:paraId="54500A84" wp14:textId="284B249C">
      <w:pPr>
        <w:spacing w:before="759" w:beforeAutospacing="off" w:after="0" w:afterAutospacing="off"/>
        <w:ind w:left="22" w:right="0"/>
      </w:pPr>
      <w:r w:rsidRPr="12D7F4A9" w:rsidR="71AE58AE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1 INTRODUÇÃO </w:t>
      </w:r>
    </w:p>
    <w:p xmlns:wp14="http://schemas.microsoft.com/office/word/2010/wordml" wp14:paraId="41034D2A" wp14:textId="43C8FB55"/>
    <w:p xmlns:wp14="http://schemas.microsoft.com/office/word/2010/wordml" w:rsidP="38A6B592" wp14:paraId="6D86DA3A" wp14:textId="040DABC7">
      <w:pPr>
        <w:spacing w:before="240" w:beforeAutospacing="off" w:after="240" w:afterAutospacing="off"/>
        <w:jc w:val="both"/>
      </w:pPr>
      <w:r w:rsidRPr="38A6B592" w:rsidR="38A6B59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O setor de saúde é um dos pilares fundamentais da economia e do bem-estar social no Brasil, representando um mercado significativo em termos de geração de empregos e movimentação financeira. De acordo com o Instituto Brasileiro de Geografia e Estatística (IBGE), em 2022, o setor hospitalar e de serviços relacionados cresceu 5,3% em relação ao ano anterior, impulsionado pelo retorno gradual das atividades após o pico da pandemia de COVID-19 (IBGE, 2023). Esse aquecimento do setor reflete a retomada de procedimentos eletivos e o aumento na busca por consultas e exames, especialmente com a normalização do fluxo de pacientes em hospitais e clínicas.</w:t>
      </w:r>
    </w:p>
    <w:p xmlns:wp14="http://schemas.microsoft.com/office/word/2010/wordml" w:rsidP="38A6B592" wp14:paraId="1A502EBE" wp14:textId="2BE17019">
      <w:pPr>
        <w:spacing w:before="240" w:beforeAutospacing="off" w:after="240" w:afterAutospacing="off"/>
        <w:jc w:val="both"/>
      </w:pPr>
      <w:r w:rsidRPr="38A6B592" w:rsidR="38A6B59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Com o encerramento das restrições impostas pela pandemia, a demanda por atendimentos presenciais voltou a crescer de forma expressiva. Segundo dados do Ministério da Saúde, houve um aumento de 18,7% no número de consultas realizadas em hospitais públicos e privados no primeiro semestre de 2023, em comparação ao mesmo período de 2021 (MS, 2023). Esse incremento evidencia não apenas a retomada de procedimentos adiados, mas também a busca por acompanhamento preventivo, antes negligenciado durante o período mais crítico da crise sanitária.</w:t>
      </w:r>
    </w:p>
    <w:p xmlns:wp14="http://schemas.microsoft.com/office/word/2010/wordml" w:rsidP="38A6B592" wp14:paraId="06EE9BC9" wp14:textId="278DC16D">
      <w:pPr>
        <w:spacing w:before="240" w:beforeAutospacing="off" w:after="240" w:afterAutospacing="off"/>
        <w:jc w:val="both"/>
      </w:pPr>
      <w:r w:rsidRPr="38A6B592" w:rsidR="38A6B59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O ritmo de crescimento no setor de saúde exige uma constante adaptação das instituições, que precisam investir em tecnologia para aprimorar seus processos de atendimento. De acordo com a Associação Nacional de Hospitais Privados (</w:t>
      </w:r>
      <w:proofErr w:type="spellStart"/>
      <w:r w:rsidRPr="38A6B592" w:rsidR="38A6B59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Anahp</w:t>
      </w:r>
      <w:proofErr w:type="spellEnd"/>
      <w:r w:rsidRPr="38A6B592" w:rsidR="38A6B59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), em pesquisa realizada em 2023, cerca de 62% dos hospitais brasileiros demonstraram intenção de modernizar suas ferramentas de gestão e atendimento, incluindo agendamentos, prontuários eletrônicos e sistemas de telemedicina (ANAHP, 2023).</w:t>
      </w:r>
    </w:p>
    <w:p xmlns:wp14="http://schemas.microsoft.com/office/word/2010/wordml" w:rsidP="38A6B592" wp14:paraId="795996CC" wp14:textId="1B50F829">
      <w:pPr>
        <w:spacing w:before="240" w:beforeAutospacing="off" w:after="240" w:afterAutospacing="off"/>
        <w:jc w:val="both"/>
      </w:pPr>
      <w:r w:rsidRPr="38A6B592" w:rsidR="38A6B59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A incorporação de soluções tecnológicas no fluxo de trabalho hospitalar é cada vez mais vista como um fator estratégico para melhorar a eficiência operacional e otimizar a experiência de pacientes e profissionais de saúde. Sistemas de agendamento digital, em particular, têm ganhado destaque por possibilitarem a redução de filas, a diminuição de faltas em consultas (no-show) e a melhor alocação dos profissionais. Isso resulta em um ambiente mais organizado, capaz de oferecer maior qualidade de atendimento e redução de custos operacionais.</w:t>
      </w:r>
    </w:p>
    <w:p xmlns:wp14="http://schemas.microsoft.com/office/word/2010/wordml" w:rsidP="38A6B592" wp14:paraId="3BA60C5D" wp14:textId="1169365C">
      <w:pPr>
        <w:spacing w:before="240" w:beforeAutospacing="off" w:after="240" w:afterAutospacing="off"/>
        <w:jc w:val="both"/>
      </w:pPr>
      <w:r w:rsidRPr="38A6B592" w:rsidR="38A6B59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Entretanto, em muitas instituições, o gerenciamento de consultas ainda é feito de maneira manual ou com sistemas pouco integrados, o que pode gerar atrasos, confusões de horário e frustrações para pacientes e equipes de saúde. Esses problemas são ainda mais perceptíveis em períodos de alta demanda, quando falhas no agendamento podem culminar em longa espera e em uma piora na satisfação do paciente (OPAS, 2022).</w:t>
      </w:r>
    </w:p>
    <w:p xmlns:wp14="http://schemas.microsoft.com/office/word/2010/wordml" w:rsidP="38A6B592" wp14:paraId="7D8CCC91" wp14:textId="0CB26C59">
      <w:pPr>
        <w:spacing w:before="240" w:beforeAutospacing="off" w:after="240" w:afterAutospacing="off"/>
        <w:jc w:val="both"/>
      </w:pPr>
      <w:r w:rsidRPr="38A6B592" w:rsidR="38A6B59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Para acompanhar o aumento na demanda e garantir um funcionamento eficiente, é essencial que hospitais e clínicas adotem soluções que permitam gerenciar os agendamentos de forma ágil, segura e integrada. A tecnologia se apresenta como uma aliada fundamental para reduzir desperdícios de recursos, melhorar a comunicação interna e oferecer um serviço diferenciado ao paciente.</w:t>
      </w:r>
    </w:p>
    <w:p xmlns:wp14="http://schemas.microsoft.com/office/word/2010/wordml" w:rsidP="38A6B592" wp14:paraId="5E9499F6" wp14:textId="5500AF7A">
      <w:pPr>
        <w:spacing w:before="240" w:beforeAutospacing="off" w:after="240" w:afterAutospacing="off"/>
        <w:jc w:val="both"/>
      </w:pPr>
      <w:r w:rsidRPr="38A6B592" w:rsidR="38A6B59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Com o objetivo de auxiliar o setor hospitalar na otimização de processos de agendamento e reduzir problemas relacionados à sobrecarga e falta de organização, este trabalho propõe o desenvolvimento do </w:t>
      </w:r>
      <w:proofErr w:type="spellStart"/>
      <w:r w:rsidRPr="38A6B592" w:rsidR="38A6B592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Gendo</w:t>
      </w:r>
      <w:proofErr w:type="spellEnd"/>
      <w:r w:rsidRPr="38A6B592" w:rsidR="38A6B59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, um sistema de agendamento de consultas hospitalares que integra funcionalidades de reserva de horário, confirmação automática, priorização de urgências e gerenciamento de disponibilidade dos profissionais, buscando proporcionar maior eficiência e qualidade na prestação de serviços de saúde.</w:t>
      </w:r>
    </w:p>
    <w:p xmlns:wp14="http://schemas.microsoft.com/office/word/2010/wordml" w:rsidP="38A6B592" wp14:paraId="20ED3C4A" wp14:textId="2D57B499">
      <w:pPr>
        <w:spacing w:before="391" w:beforeAutospacing="off" w:after="0" w:afterAutospacing="off"/>
        <w:ind w:left="22" w:right="0"/>
        <w:jc w:val="both"/>
      </w:pPr>
      <w:r w:rsidRPr="38A6B592" w:rsidR="38A6B592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1.1 OBJETIVO GERAL </w:t>
      </w:r>
    </w:p>
    <w:p xmlns:wp14="http://schemas.microsoft.com/office/word/2010/wordml" w:rsidP="38A6B592" wp14:paraId="50F16577" wp14:textId="6CE7E37F">
      <w:pPr>
        <w:spacing w:before="240" w:beforeAutospacing="off" w:after="240" w:afterAutospacing="off"/>
        <w:jc w:val="both"/>
      </w:pPr>
      <w:r w:rsidRPr="38A6B592" w:rsidR="38A6B59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O objetivo principal do </w:t>
      </w:r>
      <w:proofErr w:type="spellStart"/>
      <w:r w:rsidRPr="38A6B592" w:rsidR="38A6B592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Gendo</w:t>
      </w:r>
      <w:proofErr w:type="spellEnd"/>
      <w:r w:rsidRPr="38A6B592" w:rsidR="38A6B59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é oferecer uma plataforma confiável e intuitiva para agendamentos, permitindo que usuários possam gerenciar seus compromissos de forma eficaz e organizada.</w:t>
      </w:r>
    </w:p>
    <w:p xmlns:wp14="http://schemas.microsoft.com/office/word/2010/wordml" w:rsidP="12D7F4A9" wp14:paraId="1C5054A3" wp14:textId="0E4B157A">
      <w:pPr>
        <w:spacing w:before="190" w:beforeAutospacing="off" w:after="0" w:afterAutospacing="off"/>
        <w:ind w:left="22" w:right="0"/>
      </w:pPr>
      <w:r w:rsidRPr="12D7F4A9" w:rsidR="71AE58AE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1.2 OBJETIVOS ESPECÍFICOS </w:t>
      </w:r>
    </w:p>
    <w:p xmlns:wp14="http://schemas.microsoft.com/office/word/2010/wordml" w:rsidP="12D7F4A9" wp14:paraId="606EF735" wp14:textId="65E6BF4B">
      <w:pPr>
        <w:pStyle w:val="ListParagraph"/>
        <w:numPr>
          <w:ilvl w:val="0"/>
          <w:numId w:val="1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12D7F4A9" w:rsidR="71AE58AE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Facilitar o agendamento</w:t>
      </w:r>
      <w:r w:rsidRPr="12D7F4A9" w:rsidR="71AE58A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de compromissos, reduzindo conflitos de horário e otimizando a gestão de tempo.</w:t>
      </w:r>
    </w:p>
    <w:p xmlns:wp14="http://schemas.microsoft.com/office/word/2010/wordml" w:rsidP="12D7F4A9" wp14:paraId="02CE1B82" wp14:textId="0F4B0C38">
      <w:pPr>
        <w:pStyle w:val="ListParagraph"/>
        <w:numPr>
          <w:ilvl w:val="0"/>
          <w:numId w:val="1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12D7F4A9" w:rsidR="71AE58AE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Automatizar notificações</w:t>
      </w:r>
      <w:r w:rsidRPr="12D7F4A9" w:rsidR="71AE58A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para lembrar usuários de compromissos futuros.</w:t>
      </w:r>
    </w:p>
    <w:p xmlns:wp14="http://schemas.microsoft.com/office/word/2010/wordml" w:rsidP="12D7F4A9" wp14:paraId="448D715B" wp14:textId="3477F1BC">
      <w:pPr>
        <w:pStyle w:val="ListParagraph"/>
        <w:numPr>
          <w:ilvl w:val="0"/>
          <w:numId w:val="1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12D7F4A9" w:rsidR="71AE58AE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Disponibilizar integração com outros sistemas</w:t>
      </w:r>
      <w:r w:rsidRPr="12D7F4A9" w:rsidR="71AE58A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, como calendários digitais e ferramentas de comunicação.</w:t>
      </w:r>
    </w:p>
    <w:p xmlns:wp14="http://schemas.microsoft.com/office/word/2010/wordml" w:rsidP="12D7F4A9" wp14:paraId="1C7571DA" wp14:textId="3D73C5BD">
      <w:pPr>
        <w:pStyle w:val="ListParagraph"/>
        <w:numPr>
          <w:ilvl w:val="0"/>
          <w:numId w:val="1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12D7F4A9" w:rsidR="71AE58AE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Fornecer um painel administrativo</w:t>
      </w:r>
      <w:r w:rsidRPr="12D7F4A9" w:rsidR="71AE58A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para monitoramento e controle de agendamentos.</w:t>
      </w:r>
    </w:p>
    <w:p xmlns:wp14="http://schemas.microsoft.com/office/word/2010/wordml" w:rsidP="12D7F4A9" wp14:paraId="6351D77F" wp14:textId="6FBF4492">
      <w:pPr>
        <w:pStyle w:val="ListParagraph"/>
        <w:numPr>
          <w:ilvl w:val="0"/>
          <w:numId w:val="1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12D7F4A9" w:rsidR="71AE58AE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Garantir acessibilidade e usabilidade</w:t>
      </w:r>
      <w:r w:rsidRPr="12D7F4A9" w:rsidR="71AE58A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, tornando a ferramenta simples e eficiente para diferentes perfis de usuários.</w:t>
      </w:r>
    </w:p>
    <w:p xmlns:wp14="http://schemas.microsoft.com/office/word/2010/wordml" wp14:paraId="1CD5DEE0" wp14:textId="727F9102"/>
    <w:p xmlns:wp14="http://schemas.microsoft.com/office/word/2010/wordml" w:rsidP="12D7F4A9" wp14:paraId="274700D7" wp14:textId="63CD46C3">
      <w:pPr>
        <w:spacing w:before="85" w:beforeAutospacing="off" w:after="0" w:afterAutospacing="off"/>
        <w:ind w:left="9" w:right="0"/>
      </w:pPr>
      <w:r w:rsidRPr="12D7F4A9" w:rsidR="71AE58AE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2. REGRAS DE NEGÓCIO</w:t>
      </w:r>
    </w:p>
    <w:p xmlns:wp14="http://schemas.microsoft.com/office/word/2010/wordml" w:rsidP="12D7F4A9" wp14:paraId="3084B974" wp14:textId="60A6B0D7">
      <w:pPr>
        <w:pStyle w:val="Heading3"/>
        <w:spacing w:before="280" w:beforeAutospacing="off" w:after="80" w:afterAutospacing="off"/>
        <w:ind w:left="9" w:right="0"/>
      </w:pPr>
      <w:r w:rsidRPr="12D7F4A9" w:rsidR="71AE58AE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pt-BR"/>
        </w:rPr>
        <w:t>Quadro 1 – Regra de Negócio: Confirmação de Agendamento</w:t>
      </w: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4320"/>
        <w:gridCol w:w="4320"/>
      </w:tblGrid>
      <w:tr w:rsidR="12D7F4A9" w:rsidTr="12D7F4A9" w14:paraId="3AE96E20">
        <w:trPr>
          <w:trHeight w:val="300"/>
        </w:trPr>
        <w:tc>
          <w:tcPr>
            <w:tcW w:w="4320" w:type="dxa"/>
            <w:tcMar>
              <w:left w:w="105" w:type="dxa"/>
              <w:right w:w="105" w:type="dxa"/>
            </w:tcMar>
            <w:vAlign w:val="top"/>
          </w:tcPr>
          <w:p w:rsidR="12D7F4A9" w:rsidP="12D7F4A9" w:rsidRDefault="12D7F4A9" w14:paraId="12F42C25" w14:textId="176B3282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12D7F4A9" w:rsidR="12D7F4A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Identificador</w:t>
            </w:r>
          </w:p>
        </w:tc>
        <w:tc>
          <w:tcPr>
            <w:tcW w:w="4320" w:type="dxa"/>
            <w:tcMar>
              <w:left w:w="105" w:type="dxa"/>
              <w:right w:w="105" w:type="dxa"/>
            </w:tcMar>
            <w:vAlign w:val="top"/>
          </w:tcPr>
          <w:p w:rsidR="12D7F4A9" w:rsidP="12D7F4A9" w:rsidRDefault="12D7F4A9" w14:paraId="23DA7341" w14:textId="0FB58C69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12D7F4A9" w:rsidR="12D7F4A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RN01</w:t>
            </w:r>
          </w:p>
        </w:tc>
      </w:tr>
      <w:tr w:rsidR="12D7F4A9" w:rsidTr="12D7F4A9" w14:paraId="3A2C3381">
        <w:trPr>
          <w:trHeight w:val="300"/>
        </w:trPr>
        <w:tc>
          <w:tcPr>
            <w:tcW w:w="4320" w:type="dxa"/>
            <w:tcMar>
              <w:left w:w="105" w:type="dxa"/>
              <w:right w:w="105" w:type="dxa"/>
            </w:tcMar>
            <w:vAlign w:val="top"/>
          </w:tcPr>
          <w:p w:rsidR="12D7F4A9" w:rsidP="12D7F4A9" w:rsidRDefault="12D7F4A9" w14:paraId="1A5ECED1" w14:textId="270DB999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12D7F4A9" w:rsidR="12D7F4A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Descrição</w:t>
            </w:r>
          </w:p>
        </w:tc>
        <w:tc>
          <w:tcPr>
            <w:tcW w:w="4320" w:type="dxa"/>
            <w:tcMar>
              <w:left w:w="105" w:type="dxa"/>
              <w:right w:w="105" w:type="dxa"/>
            </w:tcMar>
            <w:vAlign w:val="top"/>
          </w:tcPr>
          <w:p w:rsidR="12D7F4A9" w:rsidP="12D7F4A9" w:rsidRDefault="12D7F4A9" w14:paraId="11C66380" w14:textId="1AF700FE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12D7F4A9" w:rsidR="12D7F4A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Criação de regras de confirmação do paciente 24 horas antes da data marcada, por meio de notificação (e-mail, SMS, aplicativo). Caso o paciente não confirme dentro desse prazo, a consulta poderá ser realocada para outro paciente em lista de espera.</w:t>
            </w:r>
          </w:p>
        </w:tc>
      </w:tr>
    </w:tbl>
    <w:p xmlns:wp14="http://schemas.microsoft.com/office/word/2010/wordml" w:rsidP="12D7F4A9" wp14:paraId="6EA18C63" wp14:textId="24730B52">
      <w:pPr>
        <w:pStyle w:val="Normal"/>
        <w:rPr>
          <w:noProof w:val="0"/>
          <w:lang w:val="pt-BR"/>
        </w:rPr>
      </w:pPr>
    </w:p>
    <w:p xmlns:wp14="http://schemas.microsoft.com/office/word/2010/wordml" w:rsidP="12D7F4A9" wp14:paraId="33FE41E3" wp14:textId="6BE06F5D">
      <w:pPr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6"/>
          <w:szCs w:val="26"/>
          <w:u w:val="none"/>
        </w:rPr>
      </w:pPr>
      <w:r w:rsidRPr="12D7F4A9" w:rsidR="71AE58AE">
        <w:rPr>
          <w:rFonts w:ascii="Arial" w:hAnsi="Arial" w:eastAsia="Arial" w:cs="Arial" w:asciiTheme="minorAscii" w:hAnsiTheme="minorAscii" w:eastAsiaTheme="minorAscii" w:cstheme="majorEastAsia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6"/>
          <w:szCs w:val="26"/>
          <w:u w:val="none"/>
          <w:lang w:eastAsia="en-US" w:bidi="ar-SA"/>
        </w:rPr>
        <w:t>Quadro 2 – Regra de Negócio: Cancelamento e Remarcação</w:t>
      </w: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4320"/>
        <w:gridCol w:w="4320"/>
      </w:tblGrid>
      <w:tr w:rsidR="12D7F4A9" w:rsidTr="12D7F4A9" w14:paraId="6B0324BD">
        <w:trPr>
          <w:trHeight w:val="300"/>
        </w:trPr>
        <w:tc>
          <w:tcPr>
            <w:tcW w:w="4320" w:type="dxa"/>
            <w:tcMar>
              <w:left w:w="105" w:type="dxa"/>
              <w:right w:w="105" w:type="dxa"/>
            </w:tcMar>
            <w:vAlign w:val="top"/>
          </w:tcPr>
          <w:p w:rsidR="12D7F4A9" w:rsidP="12D7F4A9" w:rsidRDefault="12D7F4A9" w14:paraId="27996D7D" w14:textId="21279464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12D7F4A9" w:rsidR="12D7F4A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Identificador</w:t>
            </w:r>
          </w:p>
        </w:tc>
        <w:tc>
          <w:tcPr>
            <w:tcW w:w="4320" w:type="dxa"/>
            <w:tcMar>
              <w:left w:w="105" w:type="dxa"/>
              <w:right w:w="105" w:type="dxa"/>
            </w:tcMar>
            <w:vAlign w:val="top"/>
          </w:tcPr>
          <w:p w:rsidR="12D7F4A9" w:rsidP="12D7F4A9" w:rsidRDefault="12D7F4A9" w14:paraId="7B1447B7" w14:textId="324F6F1B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12D7F4A9" w:rsidR="12D7F4A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RN02</w:t>
            </w:r>
          </w:p>
        </w:tc>
      </w:tr>
      <w:tr w:rsidR="12D7F4A9" w:rsidTr="12D7F4A9" w14:paraId="7F4C53B1">
        <w:trPr>
          <w:trHeight w:val="300"/>
        </w:trPr>
        <w:tc>
          <w:tcPr>
            <w:tcW w:w="4320" w:type="dxa"/>
            <w:tcMar>
              <w:left w:w="105" w:type="dxa"/>
              <w:right w:w="105" w:type="dxa"/>
            </w:tcMar>
            <w:vAlign w:val="top"/>
          </w:tcPr>
          <w:p w:rsidR="12D7F4A9" w:rsidP="12D7F4A9" w:rsidRDefault="12D7F4A9" w14:paraId="26113845" w14:textId="67E251E6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12D7F4A9" w:rsidR="12D7F4A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Descrição</w:t>
            </w:r>
          </w:p>
        </w:tc>
        <w:tc>
          <w:tcPr>
            <w:tcW w:w="4320" w:type="dxa"/>
            <w:tcMar>
              <w:left w:w="105" w:type="dxa"/>
              <w:right w:w="105" w:type="dxa"/>
            </w:tcMar>
            <w:vAlign w:val="top"/>
          </w:tcPr>
          <w:p w:rsidR="12D7F4A9" w:rsidP="12D7F4A9" w:rsidRDefault="12D7F4A9" w14:paraId="2E83C937" w14:textId="0A18A4FE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12D7F4A9" w:rsidR="12D7F4A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O sistema deve permitir que o paciente cancele ou remarque a consulta com antecedência mínima estipulada pela clínica. Caso o paciente não compareça à consulta sem justificativa, poderá haver penalização em futuros agendamentos.</w:t>
            </w:r>
          </w:p>
        </w:tc>
      </w:tr>
    </w:tbl>
    <w:p xmlns:wp14="http://schemas.microsoft.com/office/word/2010/wordml" w:rsidP="12D7F4A9" wp14:paraId="43D7E285" wp14:textId="05C0C4A4">
      <w:pPr>
        <w:rPr>
          <w:rFonts w:ascii="Arial" w:hAnsi="Arial" w:eastAsia="Arial" w:cs="Arial" w:asciiTheme="minorAscii" w:hAnsiTheme="minorAscii" w:eastAsiaTheme="minorAscii" w:cstheme="majorEastAsia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6"/>
          <w:szCs w:val="26"/>
          <w:u w:val="none"/>
          <w:lang w:eastAsia="en-US" w:bidi="ar-SA"/>
        </w:rPr>
      </w:pPr>
    </w:p>
    <w:p xmlns:wp14="http://schemas.microsoft.com/office/word/2010/wordml" w:rsidP="12D7F4A9" wp14:paraId="5FB0F04D" wp14:textId="6A13F6D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rial" w:hAnsi="Arial" w:eastAsia="Arial" w:cs="Arial" w:asciiTheme="minorAscii" w:hAnsiTheme="minorAscii" w:eastAsiaTheme="minorAscii" w:cstheme="majorEastAsia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6"/>
          <w:szCs w:val="26"/>
          <w:u w:val="none"/>
          <w:lang w:eastAsia="en-US" w:bidi="ar-SA"/>
        </w:rPr>
      </w:pPr>
      <w:r w:rsidRPr="12D7F4A9" w:rsidR="71AE58AE">
        <w:rPr>
          <w:rFonts w:ascii="Arial" w:hAnsi="Arial" w:eastAsia="Arial" w:cs="Arial" w:asciiTheme="minorAscii" w:hAnsiTheme="minorAscii" w:eastAsiaTheme="minorAscii" w:cstheme="majorEastAsia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6"/>
          <w:szCs w:val="26"/>
          <w:u w:val="none"/>
          <w:lang w:eastAsia="en-US" w:bidi="ar-SA"/>
        </w:rPr>
        <w:t>Quadro 3 – Regra de Negócio: Gerenciamento de Disponibilidade</w:t>
      </w:r>
    </w:p>
    <w:tbl>
      <w:tblPr>
        <w:tblStyle w:val="TableGrid"/>
        <w:bidiVisual w:val="0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4320"/>
        <w:gridCol w:w="4320"/>
      </w:tblGrid>
      <w:tr w:rsidR="12D7F4A9" w:rsidTr="12D7F4A9" w14:paraId="0EF0F651">
        <w:trPr>
          <w:trHeight w:val="300"/>
        </w:trPr>
        <w:tc>
          <w:tcPr>
            <w:tcW w:w="4320" w:type="dxa"/>
            <w:tcMar>
              <w:left w:w="105" w:type="dxa"/>
              <w:right w:w="105" w:type="dxa"/>
            </w:tcMar>
            <w:vAlign w:val="top"/>
          </w:tcPr>
          <w:p w:rsidR="12D7F4A9" w:rsidP="12D7F4A9" w:rsidRDefault="12D7F4A9" w14:paraId="100BCDC4" w14:textId="73B27FB7">
            <w:pPr>
              <w:bidi w:val="0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12D7F4A9" w:rsidR="12D7F4A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Identificador</w:t>
            </w:r>
          </w:p>
        </w:tc>
        <w:tc>
          <w:tcPr>
            <w:tcW w:w="4320" w:type="dxa"/>
            <w:tcMar>
              <w:left w:w="105" w:type="dxa"/>
              <w:right w:w="105" w:type="dxa"/>
            </w:tcMar>
            <w:vAlign w:val="top"/>
          </w:tcPr>
          <w:p w:rsidR="12D7F4A9" w:rsidP="12D7F4A9" w:rsidRDefault="12D7F4A9" w14:paraId="3059F9D3" w14:textId="09E0883D">
            <w:pPr>
              <w:bidi w:val="0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12D7F4A9" w:rsidR="12D7F4A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RN03</w:t>
            </w:r>
          </w:p>
        </w:tc>
      </w:tr>
      <w:tr w:rsidR="12D7F4A9" w:rsidTr="12D7F4A9" w14:paraId="288BD0AC">
        <w:trPr>
          <w:trHeight w:val="300"/>
        </w:trPr>
        <w:tc>
          <w:tcPr>
            <w:tcW w:w="4320" w:type="dxa"/>
            <w:tcMar>
              <w:left w:w="105" w:type="dxa"/>
              <w:right w:w="105" w:type="dxa"/>
            </w:tcMar>
            <w:vAlign w:val="top"/>
          </w:tcPr>
          <w:p w:rsidR="12D7F4A9" w:rsidP="12D7F4A9" w:rsidRDefault="12D7F4A9" w14:paraId="467A2590" w14:textId="1136338B">
            <w:pPr>
              <w:bidi w:val="0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12D7F4A9" w:rsidR="12D7F4A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Descrição</w:t>
            </w:r>
          </w:p>
        </w:tc>
        <w:tc>
          <w:tcPr>
            <w:tcW w:w="4320" w:type="dxa"/>
            <w:tcMar>
              <w:left w:w="105" w:type="dxa"/>
              <w:right w:w="105" w:type="dxa"/>
            </w:tcMar>
            <w:vAlign w:val="top"/>
          </w:tcPr>
          <w:p w:rsidR="12D7F4A9" w:rsidP="12D7F4A9" w:rsidRDefault="12D7F4A9" w14:paraId="269EDBC4" w14:textId="59E4C4E9">
            <w:pPr>
              <w:bidi w:val="0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12D7F4A9" w:rsidR="12D7F4A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Os profissionais devem poder modificar suas agendas, bloqueando datas fora do atendimento diário. O sistema deve automaticamente sinalizar indisponibilidades de horários já ocupados e garantir que não haja sobreposição de consultas.</w:t>
            </w:r>
          </w:p>
        </w:tc>
      </w:tr>
    </w:tbl>
    <w:p xmlns:wp14="http://schemas.microsoft.com/office/word/2010/wordml" w:rsidP="12D7F4A9" wp14:paraId="2569581C" wp14:textId="03410FD0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rial" w:hAnsi="Arial" w:eastAsia="Arial" w:cs="Arial" w:asciiTheme="minorAscii" w:hAnsiTheme="minorAscii" w:eastAsiaTheme="minorAscii" w:cstheme="majorEastAsia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6"/>
          <w:szCs w:val="26"/>
          <w:u w:val="none"/>
          <w:lang w:eastAsia="en-US" w:bidi="ar-SA"/>
        </w:rPr>
      </w:pPr>
    </w:p>
    <w:p xmlns:wp14="http://schemas.microsoft.com/office/word/2010/wordml" w:rsidP="12D7F4A9" wp14:paraId="78F44E22" wp14:textId="33811B16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rial" w:hAnsi="Arial" w:eastAsia="Arial" w:cs="Arial" w:asciiTheme="minorAscii" w:hAnsiTheme="minorAscii" w:eastAsiaTheme="minorAscii" w:cstheme="majorEastAsia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6"/>
          <w:szCs w:val="26"/>
          <w:u w:val="none"/>
          <w:lang w:eastAsia="en-US" w:bidi="ar-SA"/>
        </w:rPr>
      </w:pPr>
      <w:r w:rsidRPr="12D7F4A9" w:rsidR="71AE58AE">
        <w:rPr>
          <w:rFonts w:ascii="Arial" w:hAnsi="Arial" w:eastAsia="Arial" w:cs="Arial" w:asciiTheme="minorAscii" w:hAnsiTheme="minorAscii" w:eastAsiaTheme="minorAscii" w:cstheme="majorEastAsia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6"/>
          <w:szCs w:val="26"/>
          <w:u w:val="none"/>
          <w:lang w:eastAsia="en-US" w:bidi="ar-SA"/>
        </w:rPr>
        <w:t>Quadro 4 – Regra de Negócio: Priorização de Urgências</w:t>
      </w:r>
    </w:p>
    <w:tbl>
      <w:tblPr>
        <w:tblStyle w:val="TableGrid"/>
        <w:bidiVisual w:val="0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4320"/>
        <w:gridCol w:w="4320"/>
      </w:tblGrid>
      <w:tr w:rsidR="12D7F4A9" w:rsidTr="12D7F4A9" w14:paraId="4176100A">
        <w:trPr>
          <w:trHeight w:val="300"/>
        </w:trPr>
        <w:tc>
          <w:tcPr>
            <w:tcW w:w="4320" w:type="dxa"/>
            <w:tcMar>
              <w:left w:w="105" w:type="dxa"/>
              <w:right w:w="105" w:type="dxa"/>
            </w:tcMar>
            <w:vAlign w:val="top"/>
          </w:tcPr>
          <w:p w:rsidR="12D7F4A9" w:rsidP="12D7F4A9" w:rsidRDefault="12D7F4A9" w14:paraId="67A05D8F" w14:textId="6761326B">
            <w:pPr>
              <w:bidi w:val="0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12D7F4A9" w:rsidR="12D7F4A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Identificador</w:t>
            </w:r>
          </w:p>
        </w:tc>
        <w:tc>
          <w:tcPr>
            <w:tcW w:w="4320" w:type="dxa"/>
            <w:tcMar>
              <w:left w:w="105" w:type="dxa"/>
              <w:right w:w="105" w:type="dxa"/>
            </w:tcMar>
            <w:vAlign w:val="top"/>
          </w:tcPr>
          <w:p w:rsidR="12D7F4A9" w:rsidP="12D7F4A9" w:rsidRDefault="12D7F4A9" w14:paraId="5105A68C" w14:textId="3A0BFF32">
            <w:pPr>
              <w:bidi w:val="0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12D7F4A9" w:rsidR="12D7F4A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RN04</w:t>
            </w:r>
          </w:p>
        </w:tc>
      </w:tr>
      <w:tr w:rsidR="12D7F4A9" w:rsidTr="12D7F4A9" w14:paraId="5FA967F9">
        <w:trPr>
          <w:trHeight w:val="300"/>
        </w:trPr>
        <w:tc>
          <w:tcPr>
            <w:tcW w:w="4320" w:type="dxa"/>
            <w:tcMar>
              <w:left w:w="105" w:type="dxa"/>
              <w:right w:w="105" w:type="dxa"/>
            </w:tcMar>
            <w:vAlign w:val="top"/>
          </w:tcPr>
          <w:p w:rsidR="12D7F4A9" w:rsidP="12D7F4A9" w:rsidRDefault="12D7F4A9" w14:paraId="2BFFF438" w14:textId="5909E5BF">
            <w:pPr>
              <w:bidi w:val="0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12D7F4A9" w:rsidR="12D7F4A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Descrição</w:t>
            </w:r>
          </w:p>
        </w:tc>
        <w:tc>
          <w:tcPr>
            <w:tcW w:w="4320" w:type="dxa"/>
            <w:tcMar>
              <w:left w:w="105" w:type="dxa"/>
              <w:right w:w="105" w:type="dxa"/>
            </w:tcMar>
            <w:vAlign w:val="top"/>
          </w:tcPr>
          <w:p w:rsidR="12D7F4A9" w:rsidP="12D7F4A9" w:rsidRDefault="12D7F4A9" w14:paraId="502D115C" w14:textId="6AB2BBCF">
            <w:pPr>
              <w:bidi w:val="0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12D7F4A9" w:rsidR="12D7F4A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Pacientes com condições urgentes devem ser priorizados nos agendamentos. O sistema deve permitir a inserção de critérios de urgência para organizar a fila de espera e agilizar os atendimentos prioritários.</w:t>
            </w:r>
          </w:p>
        </w:tc>
      </w:tr>
    </w:tbl>
    <w:p xmlns:wp14="http://schemas.microsoft.com/office/word/2010/wordml" w:rsidP="12D7F4A9" wp14:paraId="662B859C" wp14:textId="516A47D0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rial" w:hAnsi="Arial" w:eastAsia="Arial" w:cs="Arial" w:asciiTheme="minorAscii" w:hAnsiTheme="minorAscii" w:eastAsiaTheme="minorAscii" w:cstheme="majorEastAsia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6"/>
          <w:szCs w:val="26"/>
          <w:u w:val="none"/>
          <w:lang w:eastAsia="en-US" w:bidi="ar-SA"/>
        </w:rPr>
      </w:pPr>
    </w:p>
    <w:p xmlns:wp14="http://schemas.microsoft.com/office/word/2010/wordml" w:rsidP="12D7F4A9" wp14:paraId="7A6AF84F" wp14:textId="10459031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rial" w:hAnsi="Arial" w:eastAsia="Arial" w:cs="Arial" w:asciiTheme="minorAscii" w:hAnsiTheme="minorAscii" w:eastAsiaTheme="minorAscii" w:cstheme="majorEastAsia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6"/>
          <w:szCs w:val="26"/>
          <w:u w:val="none"/>
          <w:lang w:eastAsia="en-US" w:bidi="ar-SA"/>
        </w:rPr>
      </w:pPr>
      <w:r w:rsidRPr="12D7F4A9" w:rsidR="71AE58AE">
        <w:rPr>
          <w:rFonts w:ascii="Arial" w:hAnsi="Arial" w:eastAsia="Arial" w:cs="Arial" w:asciiTheme="minorAscii" w:hAnsiTheme="minorAscii" w:eastAsiaTheme="minorAscii" w:cstheme="majorEastAsia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6"/>
          <w:szCs w:val="26"/>
          <w:u w:val="none"/>
          <w:lang w:eastAsia="en-US" w:bidi="ar-SA"/>
        </w:rPr>
        <w:t>Quadro 5 – Regra de Negócio: Segurança e Privacidade de Dados</w:t>
      </w: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4320"/>
        <w:gridCol w:w="4320"/>
      </w:tblGrid>
      <w:tr w:rsidR="12D7F4A9" w:rsidTr="12D7F4A9" w14:paraId="5732266A">
        <w:trPr>
          <w:trHeight w:val="300"/>
        </w:trPr>
        <w:tc>
          <w:tcPr>
            <w:tcW w:w="4320" w:type="dxa"/>
            <w:tcMar>
              <w:left w:w="105" w:type="dxa"/>
              <w:right w:w="105" w:type="dxa"/>
            </w:tcMar>
            <w:vAlign w:val="top"/>
          </w:tcPr>
          <w:p w:rsidR="12D7F4A9" w:rsidP="12D7F4A9" w:rsidRDefault="12D7F4A9" w14:paraId="2CDF3914" w14:textId="27E495ED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12D7F4A9" w:rsidR="12D7F4A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Identificador</w:t>
            </w:r>
          </w:p>
        </w:tc>
        <w:tc>
          <w:tcPr>
            <w:tcW w:w="4320" w:type="dxa"/>
            <w:tcMar>
              <w:left w:w="105" w:type="dxa"/>
              <w:right w:w="105" w:type="dxa"/>
            </w:tcMar>
            <w:vAlign w:val="top"/>
          </w:tcPr>
          <w:p w:rsidR="12D7F4A9" w:rsidP="12D7F4A9" w:rsidRDefault="12D7F4A9" w14:paraId="74C48620" w14:textId="510CE502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12D7F4A9" w:rsidR="12D7F4A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RN05</w:t>
            </w:r>
          </w:p>
        </w:tc>
      </w:tr>
      <w:tr w:rsidR="12D7F4A9" w:rsidTr="12D7F4A9" w14:paraId="6E7626FF">
        <w:trPr>
          <w:trHeight w:val="300"/>
        </w:trPr>
        <w:tc>
          <w:tcPr>
            <w:tcW w:w="4320" w:type="dxa"/>
            <w:tcMar>
              <w:left w:w="105" w:type="dxa"/>
              <w:right w:w="105" w:type="dxa"/>
            </w:tcMar>
            <w:vAlign w:val="top"/>
          </w:tcPr>
          <w:p w:rsidR="12D7F4A9" w:rsidP="12D7F4A9" w:rsidRDefault="12D7F4A9" w14:paraId="69E424D2" w14:textId="25E040BF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12D7F4A9" w:rsidR="12D7F4A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Descrição</w:t>
            </w:r>
          </w:p>
        </w:tc>
        <w:tc>
          <w:tcPr>
            <w:tcW w:w="4320" w:type="dxa"/>
            <w:tcMar>
              <w:left w:w="105" w:type="dxa"/>
              <w:right w:w="105" w:type="dxa"/>
            </w:tcMar>
            <w:vAlign w:val="top"/>
          </w:tcPr>
          <w:p w:rsidR="12D7F4A9" w:rsidP="12D7F4A9" w:rsidRDefault="12D7F4A9" w14:paraId="2F6387B0" w14:textId="7BD0D736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12D7F4A9" w:rsidR="12D7F4A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Todas as informações sensíveis devem ser protegidas por políticas de acesso rigorosas. Apenas usuários autorizados devem acessar dados confidenciais, e qualquer alteração deve ser registrada em logs de auditoria.</w:t>
            </w:r>
          </w:p>
        </w:tc>
      </w:tr>
    </w:tbl>
    <w:p xmlns:wp14="http://schemas.microsoft.com/office/word/2010/wordml" w:rsidP="12D7F4A9" wp14:paraId="3DA5A337" wp14:textId="3121F788">
      <w:pPr>
        <w:pStyle w:val="Normal"/>
      </w:pPr>
    </w:p>
    <w:p xmlns:wp14="http://schemas.microsoft.com/office/word/2010/wordml" w:rsidP="12D7F4A9" wp14:paraId="4BFE24E6" wp14:textId="1E0D5DA8">
      <w:pPr>
        <w:pStyle w:val="Normal"/>
      </w:pPr>
    </w:p>
    <w:p xmlns:wp14="http://schemas.microsoft.com/office/word/2010/wordml" w:rsidP="12D7F4A9" wp14:paraId="1E207724" wp14:textId="20F1C019">
      <w:pPr>
        <w:pStyle w:val="Normal"/>
        <w:suppressLineNumbers w:val="0"/>
        <w:bidi w:val="0"/>
        <w:spacing w:before="85" w:beforeAutospacing="off" w:after="0" w:afterAutospacing="off" w:line="279" w:lineRule="auto"/>
        <w:ind w:left="9" w:right="0"/>
        <w:jc w:val="left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</w:pPr>
      <w:r w:rsidRPr="12D7F4A9" w:rsidR="2204C4D3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2.1 Requisitos funcionais</w:t>
      </w:r>
    </w:p>
    <w:tbl>
      <w:tblPr>
        <w:tblStyle w:val="TableGrid"/>
        <w:bidiVisual w:val="0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12D7F4A9" w:rsidTr="12D7F4A9" w14:paraId="65919635">
        <w:trPr>
          <w:trHeight w:val="300"/>
        </w:trPr>
        <w:tc>
          <w:tcPr>
            <w:tcW w:w="2880" w:type="dxa"/>
            <w:tcMar>
              <w:left w:w="105" w:type="dxa"/>
              <w:right w:w="105" w:type="dxa"/>
            </w:tcMar>
            <w:vAlign w:val="top"/>
          </w:tcPr>
          <w:p w:rsidR="12D7F4A9" w:rsidP="12D7F4A9" w:rsidRDefault="12D7F4A9" w14:paraId="7701B2DD" w14:textId="7DB5F66B">
            <w:pPr>
              <w:bidi w:val="0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12D7F4A9" w:rsidR="12D7F4A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ID</w:t>
            </w:r>
          </w:p>
        </w:tc>
        <w:tc>
          <w:tcPr>
            <w:tcW w:w="2880" w:type="dxa"/>
            <w:tcMar>
              <w:left w:w="105" w:type="dxa"/>
              <w:right w:w="105" w:type="dxa"/>
            </w:tcMar>
            <w:vAlign w:val="top"/>
          </w:tcPr>
          <w:p w:rsidR="12D7F4A9" w:rsidP="12D7F4A9" w:rsidRDefault="12D7F4A9" w14:paraId="2DFEF761" w14:textId="22BEB274">
            <w:pPr>
              <w:bidi w:val="0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12D7F4A9" w:rsidR="12D7F4A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Nome</w:t>
            </w:r>
          </w:p>
        </w:tc>
        <w:tc>
          <w:tcPr>
            <w:tcW w:w="2880" w:type="dxa"/>
            <w:tcMar>
              <w:left w:w="105" w:type="dxa"/>
              <w:right w:w="105" w:type="dxa"/>
            </w:tcMar>
            <w:vAlign w:val="top"/>
          </w:tcPr>
          <w:p w:rsidR="12D7F4A9" w:rsidP="12D7F4A9" w:rsidRDefault="12D7F4A9" w14:paraId="79957293" w14:textId="7B5C359A">
            <w:pPr>
              <w:bidi w:val="0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12D7F4A9" w:rsidR="12D7F4A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Descrição</w:t>
            </w:r>
          </w:p>
        </w:tc>
      </w:tr>
      <w:tr w:rsidR="12D7F4A9" w:rsidTr="12D7F4A9" w14:paraId="6D0B95D9">
        <w:trPr>
          <w:trHeight w:val="300"/>
        </w:trPr>
        <w:tc>
          <w:tcPr>
            <w:tcW w:w="2880" w:type="dxa"/>
            <w:tcMar>
              <w:left w:w="105" w:type="dxa"/>
              <w:right w:w="105" w:type="dxa"/>
            </w:tcMar>
            <w:vAlign w:val="top"/>
          </w:tcPr>
          <w:p w:rsidR="12D7F4A9" w:rsidP="12D7F4A9" w:rsidRDefault="12D7F4A9" w14:paraId="1AC4B355" w14:textId="1EA6B59D">
            <w:pPr>
              <w:bidi w:val="0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12D7F4A9" w:rsidR="12D7F4A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RF01</w:t>
            </w:r>
          </w:p>
        </w:tc>
        <w:tc>
          <w:tcPr>
            <w:tcW w:w="2880" w:type="dxa"/>
            <w:tcMar>
              <w:left w:w="105" w:type="dxa"/>
              <w:right w:w="105" w:type="dxa"/>
            </w:tcMar>
            <w:vAlign w:val="top"/>
          </w:tcPr>
          <w:p w:rsidR="12D7F4A9" w:rsidP="12D7F4A9" w:rsidRDefault="12D7F4A9" w14:paraId="272E652B" w14:textId="5D115CD8">
            <w:pPr>
              <w:bidi w:val="0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12D7F4A9" w:rsidR="12D7F4A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Agendar Consulta</w:t>
            </w:r>
          </w:p>
        </w:tc>
        <w:tc>
          <w:tcPr>
            <w:tcW w:w="2880" w:type="dxa"/>
            <w:tcMar>
              <w:left w:w="105" w:type="dxa"/>
              <w:right w:w="105" w:type="dxa"/>
            </w:tcMar>
            <w:vAlign w:val="top"/>
          </w:tcPr>
          <w:p w:rsidR="12D7F4A9" w:rsidP="12D7F4A9" w:rsidRDefault="12D7F4A9" w14:paraId="481BBBA3" w14:textId="0FD102F6">
            <w:pPr>
              <w:bidi w:val="0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12D7F4A9" w:rsidR="12D7F4A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O sistema deve permitir que pacientes realizem o agendamento de consultas, informando a especialidade, data, horário e dados necessários (nome, CPF, contato).</w:t>
            </w:r>
          </w:p>
        </w:tc>
      </w:tr>
      <w:tr w:rsidR="12D7F4A9" w:rsidTr="12D7F4A9" w14:paraId="107CEB32">
        <w:trPr>
          <w:trHeight w:val="300"/>
        </w:trPr>
        <w:tc>
          <w:tcPr>
            <w:tcW w:w="2880" w:type="dxa"/>
            <w:tcMar>
              <w:left w:w="105" w:type="dxa"/>
              <w:right w:w="105" w:type="dxa"/>
            </w:tcMar>
            <w:vAlign w:val="top"/>
          </w:tcPr>
          <w:p w:rsidR="12D7F4A9" w:rsidP="12D7F4A9" w:rsidRDefault="12D7F4A9" w14:paraId="1137A3FA" w14:textId="33CBA6BB">
            <w:pPr>
              <w:bidi w:val="0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12D7F4A9" w:rsidR="12D7F4A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RF02</w:t>
            </w:r>
          </w:p>
        </w:tc>
        <w:tc>
          <w:tcPr>
            <w:tcW w:w="2880" w:type="dxa"/>
            <w:tcMar>
              <w:left w:w="105" w:type="dxa"/>
              <w:right w:w="105" w:type="dxa"/>
            </w:tcMar>
            <w:vAlign w:val="top"/>
          </w:tcPr>
          <w:p w:rsidR="12D7F4A9" w:rsidP="12D7F4A9" w:rsidRDefault="12D7F4A9" w14:paraId="0EFAA351" w14:textId="76384C8F">
            <w:pPr>
              <w:bidi w:val="0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12D7F4A9" w:rsidR="12D7F4A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Autenticação de Usuários</w:t>
            </w:r>
          </w:p>
        </w:tc>
        <w:tc>
          <w:tcPr>
            <w:tcW w:w="2880" w:type="dxa"/>
            <w:tcMar>
              <w:left w:w="105" w:type="dxa"/>
              <w:right w:w="105" w:type="dxa"/>
            </w:tcMar>
            <w:vAlign w:val="top"/>
          </w:tcPr>
          <w:p w:rsidR="12D7F4A9" w:rsidP="12D7F4A9" w:rsidRDefault="12D7F4A9" w14:paraId="648243DB" w14:textId="68F65A86">
            <w:pPr>
              <w:bidi w:val="0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12D7F4A9" w:rsidR="12D7F4A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O sistema deve permitir a autenticação de pacientes e profissionais de saúde por meio de login e senha, garantindo perfis de acesso diferenciados (paciente, médico, administrador) e restringindo funções de acordo com cada perfil.</w:t>
            </w:r>
          </w:p>
        </w:tc>
      </w:tr>
      <w:tr w:rsidR="12D7F4A9" w:rsidTr="12D7F4A9" w14:paraId="52F9CF5F">
        <w:trPr>
          <w:trHeight w:val="300"/>
        </w:trPr>
        <w:tc>
          <w:tcPr>
            <w:tcW w:w="2880" w:type="dxa"/>
            <w:tcMar>
              <w:left w:w="105" w:type="dxa"/>
              <w:right w:w="105" w:type="dxa"/>
            </w:tcMar>
            <w:vAlign w:val="top"/>
          </w:tcPr>
          <w:p w:rsidR="12D7F4A9" w:rsidP="12D7F4A9" w:rsidRDefault="12D7F4A9" w14:paraId="7A412F04" w14:textId="17D65ED9">
            <w:pPr>
              <w:bidi w:val="0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12D7F4A9" w:rsidR="12D7F4A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RF03</w:t>
            </w:r>
          </w:p>
        </w:tc>
        <w:tc>
          <w:tcPr>
            <w:tcW w:w="2880" w:type="dxa"/>
            <w:tcMar>
              <w:left w:w="105" w:type="dxa"/>
              <w:right w:w="105" w:type="dxa"/>
            </w:tcMar>
            <w:vAlign w:val="top"/>
          </w:tcPr>
          <w:p w:rsidR="12D7F4A9" w:rsidP="12D7F4A9" w:rsidRDefault="12D7F4A9" w14:paraId="55724DE7" w14:textId="10C16449">
            <w:pPr>
              <w:bidi w:val="0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12D7F4A9" w:rsidR="12D7F4A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Gerenciar Disponibilidade</w:t>
            </w:r>
          </w:p>
        </w:tc>
        <w:tc>
          <w:tcPr>
            <w:tcW w:w="2880" w:type="dxa"/>
            <w:tcMar>
              <w:left w:w="105" w:type="dxa"/>
              <w:right w:w="105" w:type="dxa"/>
            </w:tcMar>
            <w:vAlign w:val="top"/>
          </w:tcPr>
          <w:p w:rsidR="12D7F4A9" w:rsidP="12D7F4A9" w:rsidRDefault="12D7F4A9" w14:paraId="4C8EC9BD" w14:textId="4B437EA6">
            <w:pPr>
              <w:bidi w:val="0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12D7F4A9" w:rsidR="12D7F4A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O sistema deve possibilitar o cadastro e a edição da disponibilidade dos profissionais (dias/horários), bloqueando automaticamente horários que já foram ocupados ou que estejam indisponíveis por férias, folgas ou situações excepcionais.</w:t>
            </w:r>
          </w:p>
        </w:tc>
      </w:tr>
      <w:tr w:rsidR="12D7F4A9" w:rsidTr="12D7F4A9" w14:paraId="0F0F661C">
        <w:trPr>
          <w:trHeight w:val="300"/>
        </w:trPr>
        <w:tc>
          <w:tcPr>
            <w:tcW w:w="2880" w:type="dxa"/>
            <w:tcMar>
              <w:left w:w="105" w:type="dxa"/>
              <w:right w:w="105" w:type="dxa"/>
            </w:tcMar>
            <w:vAlign w:val="top"/>
          </w:tcPr>
          <w:p w:rsidR="12D7F4A9" w:rsidP="12D7F4A9" w:rsidRDefault="12D7F4A9" w14:paraId="337A5E85" w14:textId="19C17BD0">
            <w:pPr>
              <w:bidi w:val="0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12D7F4A9" w:rsidR="12D7F4A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RF04</w:t>
            </w:r>
          </w:p>
        </w:tc>
        <w:tc>
          <w:tcPr>
            <w:tcW w:w="2880" w:type="dxa"/>
            <w:tcMar>
              <w:left w:w="105" w:type="dxa"/>
              <w:right w:w="105" w:type="dxa"/>
            </w:tcMar>
            <w:vAlign w:val="top"/>
          </w:tcPr>
          <w:p w:rsidR="12D7F4A9" w:rsidP="12D7F4A9" w:rsidRDefault="12D7F4A9" w14:paraId="3249B8B3" w14:textId="2D865905">
            <w:pPr>
              <w:bidi w:val="0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12D7F4A9" w:rsidR="12D7F4A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Confirmação de Presença</w:t>
            </w:r>
          </w:p>
        </w:tc>
        <w:tc>
          <w:tcPr>
            <w:tcW w:w="2880" w:type="dxa"/>
            <w:tcMar>
              <w:left w:w="105" w:type="dxa"/>
              <w:right w:w="105" w:type="dxa"/>
            </w:tcMar>
            <w:vAlign w:val="top"/>
          </w:tcPr>
          <w:p w:rsidR="12D7F4A9" w:rsidP="12D7F4A9" w:rsidRDefault="12D7F4A9" w14:paraId="1E766630" w14:textId="48C35F57">
            <w:pPr>
              <w:bidi w:val="0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12D7F4A9" w:rsidR="12D7F4A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O sistema deve enviar notificações (e-mail, SMS, aplicativo) solicitando a confirmação de presença do paciente com antecedência, atualizando o status da consulta como 'confirmada' ou 'pendente' no painel do profissional.</w:t>
            </w:r>
          </w:p>
        </w:tc>
      </w:tr>
      <w:tr w:rsidR="12D7F4A9" w:rsidTr="12D7F4A9" w14:paraId="59BA7DE1">
        <w:trPr>
          <w:trHeight w:val="300"/>
        </w:trPr>
        <w:tc>
          <w:tcPr>
            <w:tcW w:w="2880" w:type="dxa"/>
            <w:tcMar>
              <w:left w:w="105" w:type="dxa"/>
              <w:right w:w="105" w:type="dxa"/>
            </w:tcMar>
            <w:vAlign w:val="top"/>
          </w:tcPr>
          <w:p w:rsidR="12D7F4A9" w:rsidP="12D7F4A9" w:rsidRDefault="12D7F4A9" w14:paraId="0EFBBA19" w14:textId="563E86D4">
            <w:pPr>
              <w:bidi w:val="0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12D7F4A9" w:rsidR="12D7F4A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RF05</w:t>
            </w:r>
          </w:p>
        </w:tc>
        <w:tc>
          <w:tcPr>
            <w:tcW w:w="2880" w:type="dxa"/>
            <w:tcMar>
              <w:left w:w="105" w:type="dxa"/>
              <w:right w:w="105" w:type="dxa"/>
            </w:tcMar>
            <w:vAlign w:val="top"/>
          </w:tcPr>
          <w:p w:rsidR="12D7F4A9" w:rsidP="12D7F4A9" w:rsidRDefault="12D7F4A9" w14:paraId="1C33A80C" w14:textId="4FBA2F1E">
            <w:pPr>
              <w:bidi w:val="0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12D7F4A9" w:rsidR="12D7F4A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Cancelar e Remarcar Consulta</w:t>
            </w:r>
          </w:p>
        </w:tc>
        <w:tc>
          <w:tcPr>
            <w:tcW w:w="2880" w:type="dxa"/>
            <w:tcMar>
              <w:left w:w="105" w:type="dxa"/>
              <w:right w:w="105" w:type="dxa"/>
            </w:tcMar>
            <w:vAlign w:val="top"/>
          </w:tcPr>
          <w:p w:rsidR="12D7F4A9" w:rsidP="12D7F4A9" w:rsidRDefault="12D7F4A9" w14:paraId="4564E5C0" w14:textId="7D31E13E">
            <w:pPr>
              <w:bidi w:val="0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12D7F4A9" w:rsidR="12D7F4A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O sistema deve permitir que pacientes cancelem ou remarquem consultas, liberando automaticamente o horário para outros agendamentos. Deve notificar o profissional responsável sobre a alteração.</w:t>
            </w:r>
          </w:p>
        </w:tc>
      </w:tr>
      <w:tr w:rsidR="12D7F4A9" w:rsidTr="12D7F4A9" w14:paraId="03149FAC">
        <w:trPr>
          <w:trHeight w:val="300"/>
        </w:trPr>
        <w:tc>
          <w:tcPr>
            <w:tcW w:w="2880" w:type="dxa"/>
            <w:tcMar>
              <w:left w:w="105" w:type="dxa"/>
              <w:right w:w="105" w:type="dxa"/>
            </w:tcMar>
            <w:vAlign w:val="top"/>
          </w:tcPr>
          <w:p w:rsidR="12D7F4A9" w:rsidP="12D7F4A9" w:rsidRDefault="12D7F4A9" w14:paraId="71E6FEAF" w14:textId="5F9EE234">
            <w:pPr>
              <w:bidi w:val="0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12D7F4A9" w:rsidR="12D7F4A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RF06</w:t>
            </w:r>
          </w:p>
        </w:tc>
        <w:tc>
          <w:tcPr>
            <w:tcW w:w="2880" w:type="dxa"/>
            <w:tcMar>
              <w:left w:w="105" w:type="dxa"/>
              <w:right w:w="105" w:type="dxa"/>
            </w:tcMar>
            <w:vAlign w:val="top"/>
          </w:tcPr>
          <w:p w:rsidR="12D7F4A9" w:rsidP="12D7F4A9" w:rsidRDefault="12D7F4A9" w14:paraId="6777C4F1" w14:textId="4C068D64">
            <w:pPr>
              <w:bidi w:val="0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12D7F4A9" w:rsidR="12D7F4A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Painel de Controle (Dashboard)</w:t>
            </w:r>
          </w:p>
        </w:tc>
        <w:tc>
          <w:tcPr>
            <w:tcW w:w="2880" w:type="dxa"/>
            <w:tcMar>
              <w:left w:w="105" w:type="dxa"/>
              <w:right w:w="105" w:type="dxa"/>
            </w:tcMar>
            <w:vAlign w:val="top"/>
          </w:tcPr>
          <w:p w:rsidR="12D7F4A9" w:rsidP="12D7F4A9" w:rsidRDefault="12D7F4A9" w14:paraId="1B02E96C" w14:textId="1E2ABBC6">
            <w:pPr>
              <w:bidi w:val="0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12D7F4A9" w:rsidR="12D7F4A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O sistema deve disponibilizar um dashboard que exiba estatísticas de agendamentos (confirmados, cancelados, pendentes), dados de ocupação de horários e informações sobre no-show (faltas sem aviso prévio), auxiliando na gestão da clínica.</w:t>
            </w:r>
          </w:p>
        </w:tc>
      </w:tr>
      <w:tr w:rsidR="12D7F4A9" w:rsidTr="12D7F4A9" w14:paraId="31CD7BD7">
        <w:trPr>
          <w:trHeight w:val="300"/>
        </w:trPr>
        <w:tc>
          <w:tcPr>
            <w:tcW w:w="2880" w:type="dxa"/>
            <w:tcMar>
              <w:left w:w="105" w:type="dxa"/>
              <w:right w:w="105" w:type="dxa"/>
            </w:tcMar>
            <w:vAlign w:val="top"/>
          </w:tcPr>
          <w:p w:rsidR="12D7F4A9" w:rsidP="12D7F4A9" w:rsidRDefault="12D7F4A9" w14:paraId="0FC9C0BB" w14:textId="65905FC1">
            <w:pPr>
              <w:bidi w:val="0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12D7F4A9" w:rsidR="12D7F4A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RF07</w:t>
            </w:r>
          </w:p>
        </w:tc>
        <w:tc>
          <w:tcPr>
            <w:tcW w:w="2880" w:type="dxa"/>
            <w:tcMar>
              <w:left w:w="105" w:type="dxa"/>
              <w:right w:w="105" w:type="dxa"/>
            </w:tcMar>
            <w:vAlign w:val="top"/>
          </w:tcPr>
          <w:p w:rsidR="12D7F4A9" w:rsidP="12D7F4A9" w:rsidRDefault="12D7F4A9" w14:paraId="29568B9C" w14:textId="2628AFC4">
            <w:pPr>
              <w:bidi w:val="0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12D7F4A9" w:rsidR="12D7F4A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Priorizar Urgências</w:t>
            </w:r>
          </w:p>
        </w:tc>
        <w:tc>
          <w:tcPr>
            <w:tcW w:w="2880" w:type="dxa"/>
            <w:tcMar>
              <w:left w:w="105" w:type="dxa"/>
              <w:right w:w="105" w:type="dxa"/>
            </w:tcMar>
            <w:vAlign w:val="top"/>
          </w:tcPr>
          <w:p w:rsidR="12D7F4A9" w:rsidP="12D7F4A9" w:rsidRDefault="12D7F4A9" w14:paraId="79F843FC" w14:textId="787FB7A5">
            <w:pPr>
              <w:bidi w:val="0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12D7F4A9" w:rsidR="12D7F4A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O sistema deve permitir o cadastro de agendamentos urgentes, realocando horários ou sinalizando ao profissional e à recepção que se trata de um caso prioritário, conforme critérios pré-estabelecidos.</w:t>
            </w:r>
          </w:p>
        </w:tc>
      </w:tr>
      <w:tr w:rsidR="12D7F4A9" w:rsidTr="12D7F4A9" w14:paraId="48C9EEF4">
        <w:trPr>
          <w:trHeight w:val="300"/>
        </w:trPr>
        <w:tc>
          <w:tcPr>
            <w:tcW w:w="2880" w:type="dxa"/>
            <w:tcMar>
              <w:left w:w="105" w:type="dxa"/>
              <w:right w:w="105" w:type="dxa"/>
            </w:tcMar>
            <w:vAlign w:val="top"/>
          </w:tcPr>
          <w:p w:rsidR="12D7F4A9" w:rsidP="12D7F4A9" w:rsidRDefault="12D7F4A9" w14:paraId="0F0752A3" w14:textId="13583F08">
            <w:pPr>
              <w:bidi w:val="0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12D7F4A9" w:rsidR="12D7F4A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RF08</w:t>
            </w:r>
          </w:p>
        </w:tc>
        <w:tc>
          <w:tcPr>
            <w:tcW w:w="2880" w:type="dxa"/>
            <w:tcMar>
              <w:left w:w="105" w:type="dxa"/>
              <w:right w:w="105" w:type="dxa"/>
            </w:tcMar>
            <w:vAlign w:val="top"/>
          </w:tcPr>
          <w:p w:rsidR="12D7F4A9" w:rsidP="12D7F4A9" w:rsidRDefault="12D7F4A9" w14:paraId="0279A40D" w14:textId="3AB02E70">
            <w:pPr>
              <w:bidi w:val="0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12D7F4A9" w:rsidR="12D7F4A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Notificações de Alterações</w:t>
            </w:r>
          </w:p>
        </w:tc>
        <w:tc>
          <w:tcPr>
            <w:tcW w:w="2880" w:type="dxa"/>
            <w:tcMar>
              <w:left w:w="105" w:type="dxa"/>
              <w:right w:w="105" w:type="dxa"/>
            </w:tcMar>
            <w:vAlign w:val="top"/>
          </w:tcPr>
          <w:p w:rsidR="12D7F4A9" w:rsidP="12D7F4A9" w:rsidRDefault="12D7F4A9" w14:paraId="77CC598B" w14:textId="6C189DD5">
            <w:pPr>
              <w:bidi w:val="0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12D7F4A9" w:rsidR="12D7F4A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O sistema deve enviar notificações aos pacientes e profissionais sempre que houver alterações de agendamento (confirmação, cancelamento, remarcação), promovendo a comunicação imediata entre as partes.</w:t>
            </w:r>
          </w:p>
        </w:tc>
      </w:tr>
      <w:tr w:rsidR="12D7F4A9" w:rsidTr="12D7F4A9" w14:paraId="0E259FEF">
        <w:trPr>
          <w:trHeight w:val="2655"/>
        </w:trPr>
        <w:tc>
          <w:tcPr>
            <w:tcW w:w="2880" w:type="dxa"/>
            <w:tcMar>
              <w:left w:w="105" w:type="dxa"/>
              <w:right w:w="105" w:type="dxa"/>
            </w:tcMar>
            <w:vAlign w:val="top"/>
          </w:tcPr>
          <w:p w:rsidR="12D7F4A9" w:rsidP="12D7F4A9" w:rsidRDefault="12D7F4A9" w14:paraId="314DD9DE" w14:textId="332130F6">
            <w:pPr>
              <w:bidi w:val="0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12D7F4A9" w:rsidR="12D7F4A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RF09</w:t>
            </w:r>
          </w:p>
        </w:tc>
        <w:tc>
          <w:tcPr>
            <w:tcW w:w="2880" w:type="dxa"/>
            <w:tcMar>
              <w:left w:w="105" w:type="dxa"/>
              <w:right w:w="105" w:type="dxa"/>
            </w:tcMar>
            <w:vAlign w:val="top"/>
          </w:tcPr>
          <w:p w:rsidR="12D7F4A9" w:rsidP="12D7F4A9" w:rsidRDefault="12D7F4A9" w14:paraId="4131CDFB" w14:textId="4062F204">
            <w:pPr>
              <w:bidi w:val="0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12D7F4A9" w:rsidR="12D7F4A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Integração com Prontuário</w:t>
            </w:r>
          </w:p>
        </w:tc>
        <w:tc>
          <w:tcPr>
            <w:tcW w:w="2880" w:type="dxa"/>
            <w:tcMar>
              <w:left w:w="105" w:type="dxa"/>
              <w:right w:w="105" w:type="dxa"/>
            </w:tcMar>
            <w:vAlign w:val="top"/>
          </w:tcPr>
          <w:p w:rsidR="12D7F4A9" w:rsidP="12D7F4A9" w:rsidRDefault="12D7F4A9" w14:paraId="5487DEF6" w14:textId="6B983671">
            <w:pPr>
              <w:bidi w:val="0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12D7F4A9" w:rsidR="12D7F4A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Caso aplicável, o sistema deve oferecer integração com o prontuário eletrônico, permitindo que o profissional visualize informações prévias do paciente antes da consulta, otimizando o atendimento.</w:t>
            </w:r>
          </w:p>
        </w:tc>
      </w:tr>
      <w:tr w:rsidR="12D7F4A9" w:rsidTr="12D7F4A9" w14:paraId="2D5F3FD8">
        <w:trPr>
          <w:trHeight w:val="300"/>
        </w:trPr>
        <w:tc>
          <w:tcPr>
            <w:tcW w:w="2880" w:type="dxa"/>
            <w:tcMar>
              <w:left w:w="105" w:type="dxa"/>
              <w:right w:w="105" w:type="dxa"/>
            </w:tcMar>
            <w:vAlign w:val="top"/>
          </w:tcPr>
          <w:p w:rsidR="12D7F4A9" w:rsidP="12D7F4A9" w:rsidRDefault="12D7F4A9" w14:paraId="09235815" w14:textId="0DD151A6">
            <w:pPr>
              <w:bidi w:val="0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12D7F4A9" w:rsidR="12D7F4A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RF10</w:t>
            </w:r>
          </w:p>
        </w:tc>
        <w:tc>
          <w:tcPr>
            <w:tcW w:w="2880" w:type="dxa"/>
            <w:tcMar>
              <w:left w:w="105" w:type="dxa"/>
              <w:right w:w="105" w:type="dxa"/>
            </w:tcMar>
            <w:vAlign w:val="top"/>
          </w:tcPr>
          <w:p w:rsidR="12D7F4A9" w:rsidP="12D7F4A9" w:rsidRDefault="12D7F4A9" w14:paraId="5FF2465E" w14:textId="5FAAC3C6">
            <w:pPr>
              <w:bidi w:val="0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12D7F4A9" w:rsidR="12D7F4A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Relatórios de Atendimento</w:t>
            </w:r>
          </w:p>
        </w:tc>
        <w:tc>
          <w:tcPr>
            <w:tcW w:w="2880" w:type="dxa"/>
            <w:tcMar>
              <w:left w:w="105" w:type="dxa"/>
              <w:right w:w="105" w:type="dxa"/>
            </w:tcMar>
            <w:vAlign w:val="top"/>
          </w:tcPr>
          <w:p w:rsidR="12D7F4A9" w:rsidP="12D7F4A9" w:rsidRDefault="12D7F4A9" w14:paraId="66DB6517" w14:textId="6A4DA23D">
            <w:pPr>
              <w:bidi w:val="0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12D7F4A9" w:rsidR="12D7F4A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O sistema deve permitir a geração de relatórios sobre o histórico de consultas, incluindo dados de pacientes atendidos, taxas de cancelamento e remarcação, além de indicadores de performance para suportar a tomada de decisão.</w:t>
            </w:r>
          </w:p>
        </w:tc>
      </w:tr>
    </w:tbl>
    <w:p w:rsidR="12D7F4A9" w:rsidP="12D7F4A9" w:rsidRDefault="12D7F4A9" w14:paraId="524C5408" w14:textId="7BCB5576">
      <w:pPr>
        <w:bidi w:val="0"/>
        <w:spacing w:before="85" w:beforeAutospacing="off" w:after="0" w:afterAutospacing="off" w:line="279" w:lineRule="auto"/>
        <w:ind w:left="9" w:right="0"/>
        <w:jc w:val="left"/>
      </w:pPr>
    </w:p>
    <w:p w:rsidR="3F37C30A" w:rsidP="12D7F4A9" w:rsidRDefault="3F37C30A" w14:paraId="43E6F923" w14:textId="7312FAC1">
      <w:pPr>
        <w:pStyle w:val="Normal"/>
        <w:suppressLineNumbers w:val="0"/>
        <w:bidi w:val="0"/>
        <w:spacing w:before="85" w:beforeAutospacing="off" w:after="0" w:afterAutospacing="off" w:line="279" w:lineRule="auto"/>
        <w:ind w:left="9" w:right="0"/>
        <w:jc w:val="left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</w:pPr>
      <w:r w:rsidRPr="12D7F4A9" w:rsidR="3F37C30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2.2 Requisitos não funcionais</w:t>
      </w:r>
    </w:p>
    <w:tbl>
      <w:tblPr>
        <w:tblStyle w:val="TableGrid"/>
        <w:bidiVisual w:val="0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12D7F4A9" w:rsidTr="758574DF" w14:paraId="0210BDA5">
        <w:trPr>
          <w:trHeight w:val="300"/>
        </w:trPr>
        <w:tc>
          <w:tcPr>
            <w:tcW w:w="2880" w:type="dxa"/>
            <w:tcMar>
              <w:left w:w="105" w:type="dxa"/>
              <w:right w:w="105" w:type="dxa"/>
            </w:tcMar>
            <w:vAlign w:val="top"/>
          </w:tcPr>
          <w:p w:rsidR="12D7F4A9" w:rsidP="12D7F4A9" w:rsidRDefault="12D7F4A9" w14:paraId="59D9A6EA" w14:textId="6185A1DD">
            <w:pPr>
              <w:bidi w:val="0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12D7F4A9" w:rsidR="12D7F4A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ID</w:t>
            </w:r>
          </w:p>
        </w:tc>
        <w:tc>
          <w:tcPr>
            <w:tcW w:w="2880" w:type="dxa"/>
            <w:tcMar>
              <w:left w:w="105" w:type="dxa"/>
              <w:right w:w="105" w:type="dxa"/>
            </w:tcMar>
            <w:vAlign w:val="top"/>
          </w:tcPr>
          <w:p w:rsidR="12D7F4A9" w:rsidP="12D7F4A9" w:rsidRDefault="12D7F4A9" w14:paraId="42DC96D3" w14:textId="4B52E0D4">
            <w:pPr>
              <w:bidi w:val="0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12D7F4A9" w:rsidR="12D7F4A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Nome</w:t>
            </w:r>
          </w:p>
        </w:tc>
        <w:tc>
          <w:tcPr>
            <w:tcW w:w="2880" w:type="dxa"/>
            <w:tcMar>
              <w:left w:w="105" w:type="dxa"/>
              <w:right w:w="105" w:type="dxa"/>
            </w:tcMar>
            <w:vAlign w:val="top"/>
          </w:tcPr>
          <w:p w:rsidR="12D7F4A9" w:rsidP="12D7F4A9" w:rsidRDefault="12D7F4A9" w14:paraId="3E68653A" w14:textId="329E899F">
            <w:pPr>
              <w:bidi w:val="0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12D7F4A9" w:rsidR="12D7F4A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Descrição</w:t>
            </w:r>
          </w:p>
        </w:tc>
      </w:tr>
      <w:tr w:rsidR="12D7F4A9" w:rsidTr="758574DF" w14:paraId="4B5E1995">
        <w:trPr>
          <w:trHeight w:val="300"/>
        </w:trPr>
        <w:tc>
          <w:tcPr>
            <w:tcW w:w="2880" w:type="dxa"/>
            <w:tcMar>
              <w:left w:w="105" w:type="dxa"/>
              <w:right w:w="105" w:type="dxa"/>
            </w:tcMar>
            <w:vAlign w:val="top"/>
          </w:tcPr>
          <w:p w:rsidR="12D7F4A9" w:rsidP="12D7F4A9" w:rsidRDefault="12D7F4A9" w14:paraId="33534C35" w14:textId="70565F5B">
            <w:pPr>
              <w:bidi w:val="0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12D7F4A9" w:rsidR="12D7F4A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RNF01</w:t>
            </w:r>
          </w:p>
        </w:tc>
        <w:tc>
          <w:tcPr>
            <w:tcW w:w="2880" w:type="dxa"/>
            <w:tcMar>
              <w:left w:w="105" w:type="dxa"/>
              <w:right w:w="105" w:type="dxa"/>
            </w:tcMar>
            <w:vAlign w:val="top"/>
          </w:tcPr>
          <w:p w:rsidR="12D7F4A9" w:rsidP="12D7F4A9" w:rsidRDefault="12D7F4A9" w14:paraId="0E072D6A" w14:textId="1A7CA78D">
            <w:pPr>
              <w:bidi w:val="0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12D7F4A9" w:rsidR="12D7F4A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Performance e Escalabilidade</w:t>
            </w:r>
          </w:p>
        </w:tc>
        <w:tc>
          <w:tcPr>
            <w:tcW w:w="2880" w:type="dxa"/>
            <w:tcMar>
              <w:left w:w="105" w:type="dxa"/>
              <w:right w:w="105" w:type="dxa"/>
            </w:tcMar>
            <w:vAlign w:val="top"/>
          </w:tcPr>
          <w:p w:rsidR="12D7F4A9" w:rsidP="12D7F4A9" w:rsidRDefault="12D7F4A9" w14:paraId="71BE1119" w14:textId="7C30A32B">
            <w:pPr>
              <w:bidi w:val="0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12D7F4A9" w:rsidR="12D7F4A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O sistema deve suportar pelo menos 500 usuários simultâneos sem queda significativa de desempenho, mantendo o tempo de resposta médio abaixo de 2 segundos em operações de agendamento, cancelamento e consulta de dados.</w:t>
            </w:r>
          </w:p>
        </w:tc>
      </w:tr>
      <w:tr w:rsidR="12D7F4A9" w:rsidTr="758574DF" w14:paraId="6960FA40">
        <w:trPr>
          <w:trHeight w:val="300"/>
        </w:trPr>
        <w:tc>
          <w:tcPr>
            <w:tcW w:w="2880" w:type="dxa"/>
            <w:tcMar>
              <w:left w:w="105" w:type="dxa"/>
              <w:right w:w="105" w:type="dxa"/>
            </w:tcMar>
            <w:vAlign w:val="top"/>
          </w:tcPr>
          <w:p w:rsidR="12D7F4A9" w:rsidP="12D7F4A9" w:rsidRDefault="12D7F4A9" w14:paraId="6037D211" w14:textId="3C8D6113">
            <w:pPr>
              <w:bidi w:val="0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12D7F4A9" w:rsidR="12D7F4A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RNF02</w:t>
            </w:r>
          </w:p>
        </w:tc>
        <w:tc>
          <w:tcPr>
            <w:tcW w:w="2880" w:type="dxa"/>
            <w:tcMar>
              <w:left w:w="105" w:type="dxa"/>
              <w:right w:w="105" w:type="dxa"/>
            </w:tcMar>
            <w:vAlign w:val="top"/>
          </w:tcPr>
          <w:p w:rsidR="12D7F4A9" w:rsidP="12D7F4A9" w:rsidRDefault="12D7F4A9" w14:paraId="6782E4F3" w14:textId="7E26536C">
            <w:pPr>
              <w:bidi w:val="0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12D7F4A9" w:rsidR="12D7F4A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Disponibilidade</w:t>
            </w:r>
          </w:p>
        </w:tc>
        <w:tc>
          <w:tcPr>
            <w:tcW w:w="2880" w:type="dxa"/>
            <w:tcMar>
              <w:left w:w="105" w:type="dxa"/>
              <w:right w:w="105" w:type="dxa"/>
            </w:tcMar>
            <w:vAlign w:val="top"/>
          </w:tcPr>
          <w:p w:rsidR="12D7F4A9" w:rsidP="12D7F4A9" w:rsidRDefault="12D7F4A9" w14:paraId="4F2C9D82" w14:textId="6DD7FACC">
            <w:pPr>
              <w:bidi w:val="0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12D7F4A9" w:rsidR="12D7F4A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O sistema deve estar disponível para uso em regime de 24 horas por dia, 7 dias por semana, mantendo um uptime mínimo de 99,5% ao longo do ano, com exceção de períodos de manutenção previamente agendados.</w:t>
            </w:r>
          </w:p>
        </w:tc>
      </w:tr>
      <w:tr w:rsidR="12D7F4A9" w:rsidTr="758574DF" w14:paraId="218A3008">
        <w:trPr>
          <w:trHeight w:val="300"/>
        </w:trPr>
        <w:tc>
          <w:tcPr>
            <w:tcW w:w="2880" w:type="dxa"/>
            <w:tcMar>
              <w:left w:w="105" w:type="dxa"/>
              <w:right w:w="105" w:type="dxa"/>
            </w:tcMar>
            <w:vAlign w:val="top"/>
          </w:tcPr>
          <w:p w:rsidR="12D7F4A9" w:rsidP="12D7F4A9" w:rsidRDefault="12D7F4A9" w14:paraId="4F60231B" w14:textId="243212C3">
            <w:pPr>
              <w:bidi w:val="0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12D7F4A9" w:rsidR="12D7F4A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RNF03</w:t>
            </w:r>
          </w:p>
        </w:tc>
        <w:tc>
          <w:tcPr>
            <w:tcW w:w="2880" w:type="dxa"/>
            <w:tcMar>
              <w:left w:w="105" w:type="dxa"/>
              <w:right w:w="105" w:type="dxa"/>
            </w:tcMar>
            <w:vAlign w:val="top"/>
          </w:tcPr>
          <w:p w:rsidR="12D7F4A9" w:rsidP="12D7F4A9" w:rsidRDefault="12D7F4A9" w14:paraId="53DAD93A" w14:textId="720CEB73">
            <w:pPr>
              <w:bidi w:val="0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12D7F4A9" w:rsidR="12D7F4A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Segurança de Dados</w:t>
            </w:r>
          </w:p>
        </w:tc>
        <w:tc>
          <w:tcPr>
            <w:tcW w:w="2880" w:type="dxa"/>
            <w:tcMar>
              <w:left w:w="105" w:type="dxa"/>
              <w:right w:w="105" w:type="dxa"/>
            </w:tcMar>
            <w:vAlign w:val="top"/>
          </w:tcPr>
          <w:p w:rsidR="12D7F4A9" w:rsidP="12D7F4A9" w:rsidRDefault="12D7F4A9" w14:paraId="4908D696" w14:textId="611F1327">
            <w:pPr>
              <w:bidi w:val="0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12D7F4A9" w:rsidR="12D7F4A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Todos os dados sensíveis (informações de pacientes, profissionais e histórico de consultas) devem ser armazenados de forma criptografada. O acesso deve ser controlado por perfis de usuário, garantindo que apenas pessoas autorizadas possam visualizar ou editar dados confidenciais.</w:t>
            </w:r>
          </w:p>
        </w:tc>
      </w:tr>
      <w:tr w:rsidR="12D7F4A9" w:rsidTr="758574DF" w14:paraId="18765EA2">
        <w:trPr>
          <w:trHeight w:val="300"/>
        </w:trPr>
        <w:tc>
          <w:tcPr>
            <w:tcW w:w="2880" w:type="dxa"/>
            <w:tcMar>
              <w:left w:w="105" w:type="dxa"/>
              <w:right w:w="105" w:type="dxa"/>
            </w:tcMar>
            <w:vAlign w:val="top"/>
          </w:tcPr>
          <w:p w:rsidR="12D7F4A9" w:rsidP="12D7F4A9" w:rsidRDefault="12D7F4A9" w14:paraId="0624D81D" w14:textId="4C5D7EBB">
            <w:pPr>
              <w:bidi w:val="0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12D7F4A9" w:rsidR="12D7F4A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RNF04</w:t>
            </w:r>
          </w:p>
        </w:tc>
        <w:tc>
          <w:tcPr>
            <w:tcW w:w="2880" w:type="dxa"/>
            <w:tcMar>
              <w:left w:w="105" w:type="dxa"/>
              <w:right w:w="105" w:type="dxa"/>
            </w:tcMar>
            <w:vAlign w:val="top"/>
          </w:tcPr>
          <w:p w:rsidR="12D7F4A9" w:rsidP="12D7F4A9" w:rsidRDefault="12D7F4A9" w14:paraId="2915576D" w14:textId="3AD83578">
            <w:pPr>
              <w:bidi w:val="0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12D7F4A9" w:rsidR="12D7F4A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Conformidade com Regulamentações</w:t>
            </w:r>
          </w:p>
        </w:tc>
        <w:tc>
          <w:tcPr>
            <w:tcW w:w="2880" w:type="dxa"/>
            <w:tcMar>
              <w:left w:w="105" w:type="dxa"/>
              <w:right w:w="105" w:type="dxa"/>
            </w:tcMar>
            <w:vAlign w:val="top"/>
          </w:tcPr>
          <w:p w:rsidR="12D7F4A9" w:rsidP="12D7F4A9" w:rsidRDefault="12D7F4A9" w14:paraId="13043731" w14:textId="03532A33">
            <w:pPr>
              <w:bidi w:val="0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12D7F4A9" w:rsidR="12D7F4A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O sistema deve estar em conformidade com a LGPD (Lei Geral de Proteção de Dados) e demais normas pertinentes, assegurando a proteção e o tratamento adequado de dados pessoais, inclusive a guarda de registros de consentimento e políticas de privacidade.</w:t>
            </w:r>
          </w:p>
        </w:tc>
      </w:tr>
      <w:tr w:rsidR="12D7F4A9" w:rsidTr="758574DF" w14:paraId="14A1FC5B">
        <w:trPr>
          <w:trHeight w:val="300"/>
        </w:trPr>
        <w:tc>
          <w:tcPr>
            <w:tcW w:w="2880" w:type="dxa"/>
            <w:tcMar>
              <w:left w:w="105" w:type="dxa"/>
              <w:right w:w="105" w:type="dxa"/>
            </w:tcMar>
            <w:vAlign w:val="top"/>
          </w:tcPr>
          <w:p w:rsidR="12D7F4A9" w:rsidP="12D7F4A9" w:rsidRDefault="12D7F4A9" w14:paraId="14377FFF" w14:textId="2D236119">
            <w:pPr>
              <w:bidi w:val="0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12D7F4A9" w:rsidR="12D7F4A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RNF05</w:t>
            </w:r>
          </w:p>
        </w:tc>
        <w:tc>
          <w:tcPr>
            <w:tcW w:w="2880" w:type="dxa"/>
            <w:tcMar>
              <w:left w:w="105" w:type="dxa"/>
              <w:right w:w="105" w:type="dxa"/>
            </w:tcMar>
            <w:vAlign w:val="top"/>
          </w:tcPr>
          <w:p w:rsidR="12D7F4A9" w:rsidP="12D7F4A9" w:rsidRDefault="12D7F4A9" w14:paraId="04EEDB0F" w14:textId="281C2B30">
            <w:pPr>
              <w:bidi w:val="0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12D7F4A9" w:rsidR="12D7F4A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Usabilidade</w:t>
            </w:r>
          </w:p>
        </w:tc>
        <w:tc>
          <w:tcPr>
            <w:tcW w:w="2880" w:type="dxa"/>
            <w:tcMar>
              <w:left w:w="105" w:type="dxa"/>
              <w:right w:w="105" w:type="dxa"/>
            </w:tcMar>
            <w:vAlign w:val="top"/>
          </w:tcPr>
          <w:p w:rsidR="12D7F4A9" w:rsidP="12D7F4A9" w:rsidRDefault="12D7F4A9" w14:paraId="1F7D9DAC" w14:textId="2E7F9151">
            <w:pPr>
              <w:bidi w:val="0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12D7F4A9" w:rsidR="12D7F4A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A interface deve ser intuitiva e responsiva, permitindo que usuários com diferentes níveis de familiaridade com tecnologia consigam agendar consultas e realizar operações básicas sem dificuldades. Deverá ser compatível com diversos dispositivos (computadores, tablets e smartphones).</w:t>
            </w:r>
          </w:p>
        </w:tc>
      </w:tr>
      <w:tr w:rsidR="12D7F4A9" w:rsidTr="758574DF" w14:paraId="632240E0">
        <w:trPr>
          <w:trHeight w:val="300"/>
        </w:trPr>
        <w:tc>
          <w:tcPr>
            <w:tcW w:w="2880" w:type="dxa"/>
            <w:tcMar>
              <w:left w:w="105" w:type="dxa"/>
              <w:right w:w="105" w:type="dxa"/>
            </w:tcMar>
            <w:vAlign w:val="top"/>
          </w:tcPr>
          <w:p w:rsidR="12D7F4A9" w:rsidP="12D7F4A9" w:rsidRDefault="12D7F4A9" w14:paraId="4F0DC360" w14:textId="77F2D6C2">
            <w:pPr>
              <w:bidi w:val="0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12D7F4A9" w:rsidR="12D7F4A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RNF06</w:t>
            </w:r>
          </w:p>
        </w:tc>
        <w:tc>
          <w:tcPr>
            <w:tcW w:w="2880" w:type="dxa"/>
            <w:tcMar>
              <w:left w:w="105" w:type="dxa"/>
              <w:right w:w="105" w:type="dxa"/>
            </w:tcMar>
            <w:vAlign w:val="top"/>
          </w:tcPr>
          <w:p w:rsidR="12D7F4A9" w:rsidP="12D7F4A9" w:rsidRDefault="12D7F4A9" w14:paraId="5F815FAF" w14:textId="62F0FD8D">
            <w:pPr>
              <w:bidi w:val="0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12D7F4A9" w:rsidR="12D7F4A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Confiabilidade</w:t>
            </w:r>
          </w:p>
        </w:tc>
        <w:tc>
          <w:tcPr>
            <w:tcW w:w="2880" w:type="dxa"/>
            <w:tcMar>
              <w:left w:w="105" w:type="dxa"/>
              <w:right w:w="105" w:type="dxa"/>
            </w:tcMar>
            <w:vAlign w:val="top"/>
          </w:tcPr>
          <w:p w:rsidR="12D7F4A9" w:rsidP="12D7F4A9" w:rsidRDefault="12D7F4A9" w14:paraId="5B8CEC08" w14:textId="19B96B28">
            <w:pPr>
              <w:bidi w:val="0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12D7F4A9" w:rsidR="12D7F4A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O sistema deve garantir que nenhuma transação seja perdida em caso de falhas pontuais na conexão ou erros inesperados. Em situações de falha, o sistema deve permitir retomar o processo do ponto de interrupção ou notificar apropriadamente o usuário para nova tentativa.</w:t>
            </w:r>
          </w:p>
        </w:tc>
      </w:tr>
      <w:tr w:rsidR="12D7F4A9" w:rsidTr="758574DF" w14:paraId="7803F21F">
        <w:trPr>
          <w:trHeight w:val="300"/>
        </w:trPr>
        <w:tc>
          <w:tcPr>
            <w:tcW w:w="2880" w:type="dxa"/>
            <w:tcMar>
              <w:left w:w="105" w:type="dxa"/>
              <w:right w:w="105" w:type="dxa"/>
            </w:tcMar>
            <w:vAlign w:val="top"/>
          </w:tcPr>
          <w:p w:rsidR="12D7F4A9" w:rsidP="12D7F4A9" w:rsidRDefault="12D7F4A9" w14:paraId="3E6B0E4B" w14:textId="41D72423">
            <w:pPr>
              <w:bidi w:val="0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12D7F4A9" w:rsidR="12D7F4A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RNF07</w:t>
            </w:r>
          </w:p>
        </w:tc>
        <w:tc>
          <w:tcPr>
            <w:tcW w:w="2880" w:type="dxa"/>
            <w:tcMar>
              <w:left w:w="105" w:type="dxa"/>
              <w:right w:w="105" w:type="dxa"/>
            </w:tcMar>
            <w:vAlign w:val="top"/>
          </w:tcPr>
          <w:p w:rsidR="12D7F4A9" w:rsidP="12D7F4A9" w:rsidRDefault="12D7F4A9" w14:paraId="2549E52F" w14:textId="3E2F93E6">
            <w:pPr>
              <w:bidi w:val="0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12D7F4A9" w:rsidR="12D7F4A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Manutenibilidade</w:t>
            </w:r>
          </w:p>
        </w:tc>
        <w:tc>
          <w:tcPr>
            <w:tcW w:w="2880" w:type="dxa"/>
            <w:tcMar>
              <w:left w:w="105" w:type="dxa"/>
              <w:right w:w="105" w:type="dxa"/>
            </w:tcMar>
            <w:vAlign w:val="top"/>
          </w:tcPr>
          <w:p w:rsidR="12D7F4A9" w:rsidP="12D7F4A9" w:rsidRDefault="12D7F4A9" w14:paraId="237F6F76" w14:textId="322CB4C6">
            <w:pPr>
              <w:bidi w:val="0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12D7F4A9" w:rsidR="12D7F4A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O sistema deve ser projetado com boas práticas de engenharia de software, facilitando a correção de falhas e a implementação de novas funcionalidades, bem como permitindo a atualização de componentes sem causar interrupções prolongadas.</w:t>
            </w:r>
          </w:p>
        </w:tc>
      </w:tr>
      <w:tr w:rsidR="12D7F4A9" w:rsidTr="758574DF" w14:paraId="5FA0E389">
        <w:trPr>
          <w:trHeight w:val="300"/>
        </w:trPr>
        <w:tc>
          <w:tcPr>
            <w:tcW w:w="2880" w:type="dxa"/>
            <w:tcMar>
              <w:left w:w="105" w:type="dxa"/>
              <w:right w:w="105" w:type="dxa"/>
            </w:tcMar>
            <w:vAlign w:val="top"/>
          </w:tcPr>
          <w:p w:rsidR="12D7F4A9" w:rsidP="12D7F4A9" w:rsidRDefault="12D7F4A9" w14:paraId="29FD9477" w14:textId="44E3BD5E">
            <w:pPr>
              <w:bidi w:val="0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12D7F4A9" w:rsidR="12D7F4A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RNF08</w:t>
            </w:r>
          </w:p>
        </w:tc>
        <w:tc>
          <w:tcPr>
            <w:tcW w:w="2880" w:type="dxa"/>
            <w:tcMar>
              <w:left w:w="105" w:type="dxa"/>
              <w:right w:w="105" w:type="dxa"/>
            </w:tcMar>
            <w:vAlign w:val="top"/>
          </w:tcPr>
          <w:p w:rsidR="12D7F4A9" w:rsidP="12D7F4A9" w:rsidRDefault="12D7F4A9" w14:paraId="049EE964" w14:textId="6731C9D8">
            <w:pPr>
              <w:bidi w:val="0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12D7F4A9" w:rsidR="12D7F4A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Portabilidade</w:t>
            </w:r>
          </w:p>
        </w:tc>
        <w:tc>
          <w:tcPr>
            <w:tcW w:w="2880" w:type="dxa"/>
            <w:tcMar>
              <w:left w:w="105" w:type="dxa"/>
              <w:right w:w="105" w:type="dxa"/>
            </w:tcMar>
            <w:vAlign w:val="top"/>
          </w:tcPr>
          <w:p w:rsidR="12D7F4A9" w:rsidP="12D7F4A9" w:rsidRDefault="12D7F4A9" w14:paraId="23488CD6" w14:textId="19FD2C76">
            <w:pPr>
              <w:bidi w:val="0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12D7F4A9" w:rsidR="12D7F4A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O sistema deve ser compatível com diferentes navegadores (Chrome, Firefox, Edge, Safari) e sistemas operacionais (Windows, macOS, Linux), garantindo que a aplicação web possa ser acessada de maneira estável e uniforme.</w:t>
            </w:r>
          </w:p>
        </w:tc>
      </w:tr>
    </w:tbl>
    <w:p w:rsidR="12D7F4A9" w:rsidP="758574DF" w:rsidRDefault="12D7F4A9" w14:paraId="369191F4" w14:textId="787988DD">
      <w:pPr>
        <w:bidi w:val="0"/>
        <w:spacing w:before="85" w:beforeAutospacing="off" w:after="0" w:afterAutospacing="off" w:line="279" w:lineRule="auto"/>
        <w:ind/>
      </w:pPr>
      <w:r>
        <w:br w:type="page"/>
      </w:r>
    </w:p>
    <w:p w:rsidR="12D7F4A9" w:rsidP="758574DF" w:rsidRDefault="12D7F4A9" w14:paraId="290A4B93" w14:textId="3F0830C0">
      <w:pPr>
        <w:bidi w:val="0"/>
        <w:spacing w:before="85" w:beforeAutospacing="off" w:after="0" w:afterAutospacing="off" w:line="279" w:lineRule="auto"/>
        <w:ind w:left="9" w:right="0"/>
        <w:jc w:val="left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</w:pPr>
      <w:r w:rsidRPr="0F988BBF" w:rsidR="33D5636E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3 Levantamento de requisitos</w:t>
      </w:r>
    </w:p>
    <w:p w:rsidR="0F988BBF" w:rsidP="0F988BBF" w:rsidRDefault="0F988BBF" w14:paraId="3718997B" w14:textId="33E743AB">
      <w:pPr>
        <w:bidi w:val="0"/>
        <w:spacing w:before="85" w:beforeAutospacing="off" w:after="0" w:afterAutospacing="off" w:line="279" w:lineRule="auto"/>
        <w:ind w:left="9" w:right="0"/>
        <w:jc w:val="left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</w:pPr>
    </w:p>
    <w:p w:rsidR="12D7F4A9" w:rsidP="751B3E56" w:rsidRDefault="12D7F4A9" w14:paraId="4EBA1E50" w14:textId="5C881184">
      <w:pPr>
        <w:bidi w:val="0"/>
        <w:spacing w:before="85" w:beforeAutospacing="off" w:after="0" w:afterAutospacing="off" w:line="279" w:lineRule="auto"/>
        <w:ind w:left="9" w:right="0"/>
        <w:jc w:val="left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</w:pPr>
      <w:r w:rsidRPr="751B3E56" w:rsidR="7834F743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3.1 </w:t>
      </w:r>
      <w:r w:rsidRPr="751B3E56" w:rsidR="159D6F74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Diagrama de Atividades</w:t>
      </w:r>
    </w:p>
    <w:p w:rsidR="12D7F4A9" w:rsidP="4CFD56ED" w:rsidRDefault="12D7F4A9" w14:paraId="0936E31E" w14:textId="1AB6FD18">
      <w:pPr>
        <w:bidi w:val="0"/>
        <w:spacing w:before="85" w:beforeAutospacing="off" w:after="0" w:afterAutospacing="off" w:line="279" w:lineRule="auto"/>
        <w:ind w:left="9" w:right="0"/>
        <w:jc w:val="left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</w:pPr>
      <w:r w:rsidR="7834F743">
        <w:drawing>
          <wp:inline wp14:editId="789E507E" wp14:anchorId="7E3CDABB">
            <wp:extent cx="5657266" cy="6924674"/>
            <wp:effectExtent l="0" t="0" r="0" b="0"/>
            <wp:docPr id="9955293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dab4cc443464ea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657266" cy="6924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51B3E56" w:rsidRDefault="751B3E56" w14:paraId="7A7419A7" w14:textId="6BC8724D">
      <w:r>
        <w:br w:type="page"/>
      </w:r>
    </w:p>
    <w:p w:rsidR="7834F743" w:rsidP="751B3E56" w:rsidRDefault="7834F743" w14:paraId="5E3F8787" w14:textId="59323C6C">
      <w:pPr>
        <w:bidi w:val="0"/>
        <w:spacing w:before="85" w:beforeAutospacing="off" w:after="0" w:afterAutospacing="off" w:line="279" w:lineRule="auto"/>
        <w:ind w:left="9" w:right="0"/>
        <w:jc w:val="left"/>
      </w:pPr>
      <w:r w:rsidRPr="0F988BBF" w:rsidR="7834F743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3.2 Diagrama de caso de uso </w:t>
      </w:r>
    </w:p>
    <w:p w:rsidR="7834F743" w:rsidP="751B3E56" w:rsidRDefault="7834F743" w14:paraId="7EFD6B2B" w14:textId="311546D2">
      <w:pPr>
        <w:bidi w:val="0"/>
        <w:spacing w:before="85" w:beforeAutospacing="off" w:after="0" w:afterAutospacing="off" w:line="279" w:lineRule="auto"/>
        <w:ind w:left="9" w:right="0"/>
        <w:jc w:val="left"/>
      </w:pPr>
      <w:r w:rsidRPr="0F988BBF" w:rsidR="7834F743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 </w:t>
      </w:r>
      <w:r w:rsidR="4E4D2957">
        <w:drawing>
          <wp:inline wp14:editId="232A7E5C" wp14:anchorId="79762548">
            <wp:extent cx="5724524" cy="3257550"/>
            <wp:effectExtent l="0" t="0" r="0" b="0"/>
            <wp:docPr id="9091817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50e604ebb464cc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2D7F4A9" w:rsidP="751B3E56" w:rsidRDefault="12D7F4A9" w14:paraId="1E27AAE3" w14:textId="1AC4AF5A">
      <w:pPr>
        <w:pStyle w:val="Heading3"/>
        <w:bidi w:val="0"/>
        <w:spacing w:before="281" w:beforeAutospacing="off" w:after="281" w:afterAutospacing="off"/>
        <w:jc w:val="left"/>
        <w:rPr>
          <w:rFonts w:ascii="Arial" w:hAnsi="Arial" w:eastAsia="Arial" w:cs="Arial"/>
          <w:b w:val="1"/>
          <w:bCs w:val="1"/>
          <w:noProof w:val="0"/>
          <w:color w:val="auto"/>
          <w:sz w:val="28"/>
          <w:szCs w:val="28"/>
          <w:lang w:val="pt-BR"/>
        </w:rPr>
      </w:pPr>
      <w:r w:rsidRPr="751B3E56" w:rsidR="14249885">
        <w:rPr>
          <w:rFonts w:ascii="Arial" w:hAnsi="Arial" w:eastAsia="Arial" w:cs="Arial"/>
          <w:b w:val="1"/>
          <w:bCs w:val="1"/>
          <w:noProof w:val="0"/>
          <w:color w:val="auto"/>
          <w:sz w:val="28"/>
          <w:szCs w:val="28"/>
          <w:lang w:val="pt-BR"/>
        </w:rPr>
        <w:t>Atores:</w:t>
      </w:r>
    </w:p>
    <w:p w:rsidR="12D7F4A9" w:rsidP="751B3E56" w:rsidRDefault="12D7F4A9" w14:paraId="75EC58D1" w14:textId="19F61158">
      <w:pPr>
        <w:pStyle w:val="ListParagraph"/>
        <w:numPr>
          <w:ilvl w:val="0"/>
          <w:numId w:val="2"/>
        </w:numPr>
        <w:bidi w:val="0"/>
        <w:spacing w:before="240" w:beforeAutospacing="off" w:after="240" w:afterAutospacing="off" w:line="279" w:lineRule="auto"/>
        <w:ind/>
        <w:jc w:val="left"/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pt-BR"/>
        </w:rPr>
      </w:pPr>
      <w:r w:rsidRPr="751B3E56" w:rsidR="14249885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pt-BR"/>
        </w:rPr>
        <w:t>Paciente</w:t>
      </w:r>
    </w:p>
    <w:p w:rsidR="12D7F4A9" w:rsidP="751B3E56" w:rsidRDefault="12D7F4A9" w14:paraId="31E81D77" w14:textId="5DF0557C">
      <w:pPr>
        <w:pStyle w:val="ListParagraph"/>
        <w:numPr>
          <w:ilvl w:val="0"/>
          <w:numId w:val="2"/>
        </w:numPr>
        <w:bidi w:val="0"/>
        <w:spacing w:before="240" w:beforeAutospacing="off" w:after="240" w:afterAutospacing="off" w:line="279" w:lineRule="auto"/>
        <w:ind/>
        <w:jc w:val="left"/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</w:pPr>
      <w:r w:rsidRPr="0F988BBF" w:rsidR="14249885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pt-BR"/>
        </w:rPr>
        <w:t>Profissional de Saúde</w:t>
      </w:r>
      <w:r w:rsidRPr="0F988BBF" w:rsidR="14249885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 xml:space="preserve"> (Médico)</w:t>
      </w:r>
    </w:p>
    <w:p w:rsidR="0DEE1C65" w:rsidP="0F988BBF" w:rsidRDefault="0DEE1C65" w14:paraId="569FFDCF" w14:textId="7E40D8E1">
      <w:pPr>
        <w:pStyle w:val="ListParagraph"/>
        <w:numPr>
          <w:ilvl w:val="0"/>
          <w:numId w:val="2"/>
        </w:numPr>
        <w:suppressLineNumbers w:val="0"/>
        <w:bidi w:val="0"/>
        <w:spacing w:before="240" w:beforeAutospacing="off" w:after="240" w:afterAutospacing="off" w:line="279" w:lineRule="auto"/>
        <w:ind w:left="720" w:right="0" w:hanging="360"/>
        <w:jc w:val="left"/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pt-BR"/>
        </w:rPr>
      </w:pPr>
      <w:r w:rsidRPr="0F988BBF" w:rsidR="0DEE1C65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pt-BR"/>
        </w:rPr>
        <w:t>Recepcionista</w:t>
      </w:r>
    </w:p>
    <w:p w:rsidR="0DEE1C65" w:rsidP="0F988BBF" w:rsidRDefault="0DEE1C65" w14:paraId="4800C6AE" w14:textId="18225083">
      <w:pPr>
        <w:pStyle w:val="ListParagraph"/>
        <w:numPr>
          <w:ilvl w:val="0"/>
          <w:numId w:val="2"/>
        </w:numPr>
        <w:suppressLineNumbers w:val="0"/>
        <w:bidi w:val="0"/>
        <w:spacing w:before="240" w:beforeAutospacing="off" w:after="240" w:afterAutospacing="off" w:line="279" w:lineRule="auto"/>
        <w:ind w:left="720" w:right="0" w:hanging="360"/>
        <w:jc w:val="left"/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pt-BR"/>
        </w:rPr>
      </w:pPr>
      <w:r w:rsidRPr="0F988BBF" w:rsidR="0DEE1C65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pt-BR"/>
        </w:rPr>
        <w:t>Sistema</w:t>
      </w:r>
    </w:p>
    <w:p w:rsidR="12D7F4A9" w:rsidP="751B3E56" w:rsidRDefault="12D7F4A9" w14:paraId="0BE75A29" w14:textId="67596AE8">
      <w:pPr>
        <w:pStyle w:val="Heading3"/>
        <w:bidi w:val="0"/>
        <w:spacing w:before="281" w:beforeAutospacing="off" w:after="281" w:afterAutospacing="off"/>
        <w:jc w:val="left"/>
        <w:rPr>
          <w:rFonts w:ascii="Arial" w:hAnsi="Arial" w:eastAsia="Arial" w:cs="Arial"/>
          <w:b w:val="1"/>
          <w:bCs w:val="1"/>
          <w:noProof w:val="0"/>
          <w:color w:val="auto"/>
          <w:sz w:val="28"/>
          <w:szCs w:val="28"/>
          <w:lang w:val="pt-BR"/>
        </w:rPr>
      </w:pPr>
      <w:r w:rsidRPr="751B3E56" w:rsidR="14249885">
        <w:rPr>
          <w:rFonts w:ascii="Arial" w:hAnsi="Arial" w:eastAsia="Arial" w:cs="Arial"/>
          <w:b w:val="1"/>
          <w:bCs w:val="1"/>
          <w:noProof w:val="0"/>
          <w:color w:val="auto"/>
          <w:sz w:val="28"/>
          <w:szCs w:val="28"/>
          <w:lang w:val="pt-BR"/>
        </w:rPr>
        <w:t>Casos de Uso:</w:t>
      </w:r>
    </w:p>
    <w:p w:rsidR="12D7F4A9" w:rsidP="751B3E56" w:rsidRDefault="12D7F4A9" w14:paraId="29ECE80B" w14:textId="264B8DA1">
      <w:pPr>
        <w:pStyle w:val="ListParagraph"/>
        <w:numPr>
          <w:ilvl w:val="0"/>
          <w:numId w:val="3"/>
        </w:numPr>
        <w:bidi w:val="0"/>
        <w:spacing w:before="240" w:beforeAutospacing="off" w:after="240" w:afterAutospacing="off" w:line="279" w:lineRule="auto"/>
        <w:ind/>
        <w:jc w:val="left"/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pt-BR"/>
        </w:rPr>
      </w:pPr>
      <w:r w:rsidRPr="751B3E56" w:rsidR="14249885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pt-BR"/>
        </w:rPr>
        <w:t>Agendar Consulta (RF01)</w:t>
      </w:r>
    </w:p>
    <w:p w:rsidR="12D7F4A9" w:rsidP="751B3E56" w:rsidRDefault="12D7F4A9" w14:paraId="58BF2A31" w14:textId="4CC66539">
      <w:pPr>
        <w:pStyle w:val="ListParagraph"/>
        <w:numPr>
          <w:ilvl w:val="1"/>
          <w:numId w:val="3"/>
        </w:numPr>
        <w:bidi w:val="0"/>
        <w:spacing w:before="240" w:beforeAutospacing="off" w:after="240" w:afterAutospacing="off" w:line="279" w:lineRule="auto"/>
        <w:ind/>
        <w:jc w:val="left"/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</w:pPr>
      <w:r w:rsidRPr="751B3E56" w:rsidR="14249885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>Ator: Paciente</w:t>
      </w:r>
    </w:p>
    <w:p w:rsidR="12D7F4A9" w:rsidP="751B3E56" w:rsidRDefault="12D7F4A9" w14:paraId="4FC44832" w14:textId="21F72AF8">
      <w:pPr>
        <w:pStyle w:val="ListParagraph"/>
        <w:numPr>
          <w:ilvl w:val="1"/>
          <w:numId w:val="3"/>
        </w:numPr>
        <w:bidi w:val="0"/>
        <w:spacing w:before="240" w:beforeAutospacing="off" w:after="240" w:afterAutospacing="off" w:line="279" w:lineRule="auto"/>
        <w:ind/>
        <w:jc w:val="left"/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</w:pPr>
      <w:r w:rsidRPr="751B3E56" w:rsidR="14249885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>Descrição: Permite que pacientes agendem consultas informando especialidade, data, horário e dados necessários.</w:t>
      </w:r>
    </w:p>
    <w:p w:rsidR="12D7F4A9" w:rsidP="751B3E56" w:rsidRDefault="12D7F4A9" w14:paraId="6FBDC4C8" w14:textId="5D1F6CCE">
      <w:pPr>
        <w:pStyle w:val="ListParagraph"/>
        <w:numPr>
          <w:ilvl w:val="0"/>
          <w:numId w:val="3"/>
        </w:numPr>
        <w:bidi w:val="0"/>
        <w:spacing w:before="240" w:beforeAutospacing="off" w:after="240" w:afterAutospacing="off" w:line="279" w:lineRule="auto"/>
        <w:ind/>
        <w:jc w:val="left"/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pt-BR"/>
        </w:rPr>
      </w:pPr>
      <w:r w:rsidRPr="751B3E56" w:rsidR="14249885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pt-BR"/>
        </w:rPr>
        <w:t>Autenticação de Usuários (RF02)</w:t>
      </w:r>
    </w:p>
    <w:p w:rsidR="12D7F4A9" w:rsidP="751B3E56" w:rsidRDefault="12D7F4A9" w14:paraId="22B0442C" w14:textId="63EC2FAE">
      <w:pPr>
        <w:pStyle w:val="ListParagraph"/>
        <w:numPr>
          <w:ilvl w:val="1"/>
          <w:numId w:val="3"/>
        </w:numPr>
        <w:bidi w:val="0"/>
        <w:spacing w:before="240" w:beforeAutospacing="off" w:after="240" w:afterAutospacing="off" w:line="279" w:lineRule="auto"/>
        <w:ind/>
        <w:jc w:val="left"/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</w:pPr>
      <w:r w:rsidRPr="751B3E56" w:rsidR="14249885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>Atores: Paciente, Profissional de Saúde, Administrador</w:t>
      </w:r>
    </w:p>
    <w:p w:rsidR="12D7F4A9" w:rsidP="751B3E56" w:rsidRDefault="12D7F4A9" w14:paraId="116B94C9" w14:textId="0D7FF963">
      <w:pPr>
        <w:pStyle w:val="ListParagraph"/>
        <w:numPr>
          <w:ilvl w:val="1"/>
          <w:numId w:val="3"/>
        </w:numPr>
        <w:bidi w:val="0"/>
        <w:spacing w:before="240" w:beforeAutospacing="off" w:after="240" w:afterAutospacing="off" w:line="279" w:lineRule="auto"/>
        <w:ind/>
        <w:jc w:val="left"/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</w:pPr>
      <w:r w:rsidRPr="751B3E56" w:rsidR="14249885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>Descrição: Permite login e senha com perfis diferenciados.</w:t>
      </w:r>
    </w:p>
    <w:p w:rsidR="12D7F4A9" w:rsidP="751B3E56" w:rsidRDefault="12D7F4A9" w14:paraId="0F46BEEA" w14:textId="2BC184EE">
      <w:pPr>
        <w:pStyle w:val="ListParagraph"/>
        <w:numPr>
          <w:ilvl w:val="0"/>
          <w:numId w:val="3"/>
        </w:numPr>
        <w:bidi w:val="0"/>
        <w:spacing w:before="240" w:beforeAutospacing="off" w:after="240" w:afterAutospacing="off" w:line="279" w:lineRule="auto"/>
        <w:ind/>
        <w:jc w:val="left"/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pt-BR"/>
        </w:rPr>
      </w:pPr>
      <w:r w:rsidRPr="751B3E56" w:rsidR="14249885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pt-BR"/>
        </w:rPr>
        <w:t>Gerenciar Disponibilidade (RF03)</w:t>
      </w:r>
    </w:p>
    <w:p w:rsidR="12D7F4A9" w:rsidP="751B3E56" w:rsidRDefault="12D7F4A9" w14:paraId="5B97D253" w14:textId="39921BD9">
      <w:pPr>
        <w:pStyle w:val="ListParagraph"/>
        <w:numPr>
          <w:ilvl w:val="1"/>
          <w:numId w:val="3"/>
        </w:numPr>
        <w:bidi w:val="0"/>
        <w:spacing w:before="240" w:beforeAutospacing="off" w:after="240" w:afterAutospacing="off" w:line="279" w:lineRule="auto"/>
        <w:ind/>
        <w:jc w:val="left"/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</w:pPr>
      <w:r w:rsidRPr="751B3E56" w:rsidR="14249885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>Ator: Profissional de Saúde, Administrador</w:t>
      </w:r>
    </w:p>
    <w:p w:rsidR="12D7F4A9" w:rsidP="751B3E56" w:rsidRDefault="12D7F4A9" w14:paraId="4F904573" w14:textId="4A7B18E1">
      <w:pPr>
        <w:pStyle w:val="ListParagraph"/>
        <w:numPr>
          <w:ilvl w:val="1"/>
          <w:numId w:val="3"/>
        </w:numPr>
        <w:bidi w:val="0"/>
        <w:spacing w:before="240" w:beforeAutospacing="off" w:after="240" w:afterAutospacing="off" w:line="279" w:lineRule="auto"/>
        <w:ind/>
        <w:jc w:val="left"/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</w:pPr>
      <w:r w:rsidRPr="751B3E56" w:rsidR="14249885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>Descrição: Permite o cadastro e edição de disponibilidade de horários dos profissionais.</w:t>
      </w:r>
    </w:p>
    <w:p w:rsidR="45F9D940" w:rsidP="751B3E56" w:rsidRDefault="45F9D940" w14:paraId="787304E8" w14:textId="438C80F9">
      <w:pPr>
        <w:pStyle w:val="ListParagraph"/>
        <w:numPr>
          <w:ilvl w:val="0"/>
          <w:numId w:val="3"/>
        </w:numPr>
        <w:bidi w:val="0"/>
        <w:spacing w:before="240" w:beforeAutospacing="off" w:after="240" w:afterAutospacing="off" w:line="279" w:lineRule="auto"/>
        <w:jc w:val="left"/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pt-BR"/>
        </w:rPr>
      </w:pPr>
      <w:r w:rsidRPr="751B3E56" w:rsidR="45F9D940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pt-BR"/>
        </w:rPr>
        <w:t>Manter consulta (RF04)</w:t>
      </w:r>
    </w:p>
    <w:p w:rsidR="45F9D940" w:rsidP="751B3E56" w:rsidRDefault="45F9D940" w14:paraId="0D1B331C" w14:textId="7A460612">
      <w:pPr>
        <w:pStyle w:val="ListParagraph"/>
        <w:numPr>
          <w:ilvl w:val="1"/>
          <w:numId w:val="3"/>
        </w:numPr>
        <w:bidi w:val="0"/>
        <w:spacing w:before="240" w:beforeAutospacing="off" w:after="240" w:afterAutospacing="off" w:line="279" w:lineRule="auto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pt-BR"/>
        </w:rPr>
      </w:pPr>
      <w:r w:rsidRPr="751B3E56" w:rsidR="45F9D940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pt-BR"/>
        </w:rPr>
        <w:t>Atores: Paciente, Sistema de Notificações, Profissional de Saúde</w:t>
      </w:r>
    </w:p>
    <w:p w:rsidR="45F9D940" w:rsidP="751B3E56" w:rsidRDefault="45F9D940" w14:paraId="559CA315" w14:textId="7024C986">
      <w:pPr>
        <w:pStyle w:val="ListParagraph"/>
        <w:numPr>
          <w:ilvl w:val="1"/>
          <w:numId w:val="3"/>
        </w:numPr>
        <w:bidi w:val="0"/>
        <w:spacing w:before="240" w:beforeAutospacing="off" w:after="240" w:afterAutospacing="off" w:line="279" w:lineRule="auto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pt-BR"/>
        </w:rPr>
      </w:pPr>
      <w:r w:rsidRPr="0F988BBF" w:rsidR="45F9D940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pt-BR"/>
        </w:rPr>
        <w:t xml:space="preserve">Descrição: </w:t>
      </w:r>
      <w:r w:rsidRPr="0F988BBF" w:rsidR="45F9D940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pt-BR"/>
        </w:rPr>
        <w:t>Cria ,</w:t>
      </w:r>
      <w:r w:rsidRPr="0F988BBF" w:rsidR="45F9D940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pt-BR"/>
        </w:rPr>
        <w:t xml:space="preserve"> cancela</w:t>
      </w:r>
      <w:r w:rsidRPr="0F988BBF" w:rsidR="45F9D940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0F988BBF" w:rsidR="45F9D940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pt-BR"/>
        </w:rPr>
        <w:t xml:space="preserve">remarca </w:t>
      </w:r>
      <w:r w:rsidRPr="0F988BBF" w:rsidR="5A8F9C4B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pt-BR"/>
        </w:rPr>
        <w:t xml:space="preserve"> e</w:t>
      </w:r>
      <w:r w:rsidRPr="0F988BBF" w:rsidR="5A8F9C4B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pt-BR"/>
        </w:rPr>
        <w:t xml:space="preserve"> deleta consulta</w:t>
      </w:r>
      <w:r w:rsidRPr="0F988BBF" w:rsidR="45F9D940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pt-BR"/>
        </w:rPr>
        <w:t>, liberando horários automaticamente</w:t>
      </w:r>
      <w:r w:rsidRPr="0F988BBF" w:rsidR="2284812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0F988BBF" w:rsidR="2284812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pt-BR"/>
        </w:rPr>
        <w:t xml:space="preserve">e </w:t>
      </w:r>
      <w:r w:rsidRPr="0F988BBF" w:rsidR="45F9D940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pt-BR"/>
        </w:rPr>
        <w:t>Envia</w:t>
      </w:r>
      <w:r w:rsidRPr="0F988BBF" w:rsidR="45F9D940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pt-BR"/>
        </w:rPr>
        <w:t xml:space="preserve"> notificações para confirmação de presença do paciente.</w:t>
      </w:r>
    </w:p>
    <w:p w:rsidR="751B3E56" w:rsidP="751B3E56" w:rsidRDefault="751B3E56" w14:paraId="7EABA087" w14:textId="2DDB1E41">
      <w:pPr>
        <w:pStyle w:val="ListParagraph"/>
        <w:bidi w:val="0"/>
        <w:spacing w:before="240" w:beforeAutospacing="off" w:after="240" w:afterAutospacing="off" w:line="279" w:lineRule="auto"/>
        <w:ind w:left="1440"/>
        <w:jc w:val="left"/>
        <w:rPr>
          <w:rFonts w:ascii="Arial" w:hAnsi="Arial" w:eastAsia="Arial" w:cs="Arial"/>
          <w:noProof w:val="0"/>
          <w:color w:val="FF0000"/>
          <w:sz w:val="24"/>
          <w:szCs w:val="24"/>
          <w:lang w:val="pt-BR"/>
        </w:rPr>
      </w:pPr>
    </w:p>
    <w:p w:rsidR="12D7F4A9" w:rsidP="751B3E56" w:rsidRDefault="12D7F4A9" w14:paraId="1597F6C3" w14:textId="53F3767E">
      <w:pPr>
        <w:pStyle w:val="Heading3"/>
        <w:bidi w:val="0"/>
        <w:spacing w:before="281" w:beforeAutospacing="off" w:after="281" w:afterAutospacing="off"/>
        <w:jc w:val="left"/>
        <w:rPr>
          <w:rFonts w:ascii="Arial" w:hAnsi="Arial" w:eastAsia="Arial" w:cs="Arial"/>
          <w:b w:val="1"/>
          <w:bCs w:val="1"/>
          <w:noProof w:val="0"/>
          <w:color w:val="auto"/>
          <w:sz w:val="28"/>
          <w:szCs w:val="28"/>
          <w:lang w:val="pt-BR"/>
        </w:rPr>
      </w:pPr>
      <w:r w:rsidRPr="751B3E56" w:rsidR="14249885">
        <w:rPr>
          <w:rFonts w:ascii="Arial" w:hAnsi="Arial" w:eastAsia="Arial" w:cs="Arial"/>
          <w:b w:val="1"/>
          <w:bCs w:val="1"/>
          <w:noProof w:val="0"/>
          <w:color w:val="auto"/>
          <w:sz w:val="28"/>
          <w:szCs w:val="28"/>
          <w:lang w:val="pt-BR"/>
        </w:rPr>
        <w:t>Relacionamentos:</w:t>
      </w:r>
    </w:p>
    <w:p w:rsidR="12D7F4A9" w:rsidP="751B3E56" w:rsidRDefault="12D7F4A9" w14:paraId="1332D33F" w14:textId="3C97ABF2">
      <w:pPr>
        <w:pStyle w:val="ListParagraph"/>
        <w:numPr>
          <w:ilvl w:val="0"/>
          <w:numId w:val="5"/>
        </w:numPr>
        <w:bidi w:val="0"/>
        <w:spacing w:before="240" w:beforeAutospacing="off" w:after="240" w:afterAutospacing="off" w:line="279" w:lineRule="auto"/>
        <w:ind/>
        <w:jc w:val="left"/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</w:pPr>
      <w:r w:rsidRPr="751B3E56" w:rsidR="14249885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pt-BR"/>
        </w:rPr>
        <w:t>Inclusão («include»)</w:t>
      </w:r>
      <w:r w:rsidRPr="751B3E56" w:rsidR="14249885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>:</w:t>
      </w:r>
    </w:p>
    <w:p w:rsidR="12D7F4A9" w:rsidP="751B3E56" w:rsidRDefault="12D7F4A9" w14:paraId="15379319" w14:textId="67654E00">
      <w:pPr>
        <w:pStyle w:val="ListParagraph"/>
        <w:numPr>
          <w:ilvl w:val="1"/>
          <w:numId w:val="5"/>
        </w:numPr>
        <w:bidi w:val="0"/>
        <w:spacing w:before="240" w:beforeAutospacing="off" w:after="240" w:afterAutospacing="off" w:line="279" w:lineRule="auto"/>
        <w:ind/>
        <w:jc w:val="left"/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</w:pPr>
      <w:r w:rsidRPr="751B3E56" w:rsidR="14249885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>"Confirmar Presença" inclui "Notificações de Alterações"</w:t>
      </w:r>
    </w:p>
    <w:p w:rsidR="12D7F4A9" w:rsidP="751B3E56" w:rsidRDefault="12D7F4A9" w14:paraId="3A48C4A5" w14:textId="77035D35">
      <w:pPr>
        <w:pStyle w:val="ListParagraph"/>
        <w:numPr>
          <w:ilvl w:val="1"/>
          <w:numId w:val="5"/>
        </w:numPr>
        <w:bidi w:val="0"/>
        <w:spacing w:before="240" w:beforeAutospacing="off" w:after="240" w:afterAutospacing="off" w:line="279" w:lineRule="auto"/>
        <w:ind/>
        <w:jc w:val="left"/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</w:pPr>
      <w:r w:rsidRPr="751B3E56" w:rsidR="14249885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>"Cancelar e Remarcar Consulta" inclui "Notificações de Alterações"</w:t>
      </w:r>
    </w:p>
    <w:p w:rsidR="12D7F4A9" w:rsidP="751B3E56" w:rsidRDefault="12D7F4A9" w14:paraId="774B7D72" w14:textId="3C1D77AF">
      <w:pPr>
        <w:pStyle w:val="ListParagraph"/>
        <w:numPr>
          <w:ilvl w:val="1"/>
          <w:numId w:val="5"/>
        </w:numPr>
        <w:bidi w:val="0"/>
        <w:spacing w:before="240" w:beforeAutospacing="off" w:after="240" w:afterAutospacing="off" w:line="279" w:lineRule="auto"/>
        <w:ind/>
        <w:jc w:val="left"/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</w:pPr>
      <w:r w:rsidRPr="751B3E56" w:rsidR="14249885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>"Agendar Consulta" inclui "Integração com Prontuário" (caso aplicável)</w:t>
      </w:r>
    </w:p>
    <w:p w:rsidR="12D7F4A9" w:rsidP="751B3E56" w:rsidRDefault="12D7F4A9" w14:paraId="22479A1E" w14:textId="5914C5A6">
      <w:pPr>
        <w:pStyle w:val="ListParagraph"/>
        <w:numPr>
          <w:ilvl w:val="0"/>
          <w:numId w:val="5"/>
        </w:numPr>
        <w:bidi w:val="0"/>
        <w:spacing w:before="240" w:beforeAutospacing="off" w:after="240" w:afterAutospacing="off" w:line="279" w:lineRule="auto"/>
        <w:ind/>
        <w:jc w:val="left"/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</w:pPr>
      <w:r w:rsidRPr="751B3E56" w:rsidR="14249885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pt-BR"/>
        </w:rPr>
        <w:t>Extensão («</w:t>
      </w:r>
      <w:r w:rsidRPr="751B3E56" w:rsidR="14249885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pt-BR"/>
        </w:rPr>
        <w:t>extend</w:t>
      </w:r>
      <w:r w:rsidRPr="751B3E56" w:rsidR="14249885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pt-BR"/>
        </w:rPr>
        <w:t>»)</w:t>
      </w:r>
      <w:r w:rsidRPr="751B3E56" w:rsidR="14249885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>:</w:t>
      </w:r>
    </w:p>
    <w:p w:rsidR="12D7F4A9" w:rsidP="751B3E56" w:rsidRDefault="12D7F4A9" w14:paraId="705F0E84" w14:textId="4AF48319">
      <w:pPr>
        <w:pStyle w:val="ListParagraph"/>
        <w:numPr>
          <w:ilvl w:val="1"/>
          <w:numId w:val="5"/>
        </w:numPr>
        <w:bidi w:val="0"/>
        <w:spacing w:before="240" w:beforeAutospacing="off" w:after="240" w:afterAutospacing="off" w:line="279" w:lineRule="auto"/>
        <w:ind/>
        <w:jc w:val="left"/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</w:pPr>
      <w:r w:rsidRPr="751B3E56" w:rsidR="14249885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>"Agendar Consulta" pode estender "Priorizar Urgências"</w:t>
      </w:r>
    </w:p>
    <w:p w:rsidR="12D7F4A9" w:rsidP="751B3E56" w:rsidRDefault="12D7F4A9" w14:paraId="03BB7690" w14:textId="65B91D30">
      <w:pPr>
        <w:pStyle w:val="ListParagraph"/>
        <w:numPr>
          <w:ilvl w:val="1"/>
          <w:numId w:val="5"/>
        </w:numPr>
        <w:bidi w:val="0"/>
        <w:spacing w:before="240" w:beforeAutospacing="off" w:after="240" w:afterAutospacing="off" w:line="279" w:lineRule="auto"/>
        <w:ind/>
        <w:jc w:val="left"/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</w:pPr>
      <w:r w:rsidRPr="6CECC0F4" w:rsidR="6CECC0F4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>"Painel de Controle" pode estender "Relatórios de Atendimento"</w:t>
      </w:r>
    </w:p>
    <w:p w:rsidR="6CECC0F4" w:rsidP="6CECC0F4" w:rsidRDefault="6CECC0F4" w14:paraId="0CDAA69D" w14:textId="502A3C19">
      <w:pPr>
        <w:pStyle w:val="Normal"/>
        <w:bidi w:val="0"/>
        <w:spacing w:before="240" w:beforeAutospacing="off" w:after="240" w:afterAutospacing="off" w:line="279" w:lineRule="auto"/>
        <w:jc w:val="left"/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</w:pPr>
    </w:p>
    <w:p w:rsidR="6CECC0F4" w:rsidP="6CECC0F4" w:rsidRDefault="6CECC0F4" w14:paraId="568767C4" w14:textId="14D10F13">
      <w:pPr>
        <w:pStyle w:val="Heading3"/>
        <w:bidi w:val="0"/>
        <w:spacing w:before="281" w:beforeAutospacing="off" w:after="281" w:afterAutospacing="off"/>
        <w:jc w:val="left"/>
        <w:rPr>
          <w:rFonts w:ascii="Arial" w:hAnsi="Arial" w:eastAsia="Arial" w:cs="Arial"/>
          <w:b w:val="1"/>
          <w:bCs w:val="1"/>
          <w:noProof w:val="0"/>
          <w:color w:val="auto"/>
          <w:sz w:val="28"/>
          <w:szCs w:val="28"/>
          <w:lang w:val="pt-BR"/>
        </w:rPr>
      </w:pPr>
      <w:r w:rsidRPr="6CECC0F4" w:rsidR="6CECC0F4">
        <w:rPr>
          <w:rFonts w:ascii="Arial" w:hAnsi="Arial" w:eastAsia="Arial" w:cs="Arial"/>
          <w:b w:val="1"/>
          <w:bCs w:val="1"/>
          <w:noProof w:val="0"/>
          <w:color w:val="auto"/>
          <w:sz w:val="28"/>
          <w:szCs w:val="28"/>
          <w:lang w:val="pt-BR"/>
        </w:rPr>
        <w:t>Prototipagem:</w:t>
      </w:r>
    </w:p>
    <w:p w:rsidR="6CECC0F4" w:rsidP="6CECC0F4" w:rsidRDefault="6CECC0F4" w14:paraId="0DB03DBB" w14:textId="69F1BBAB">
      <w:pPr>
        <w:pStyle w:val="ListParagraph"/>
        <w:numPr>
          <w:ilvl w:val="0"/>
          <w:numId w:val="12"/>
        </w:numPr>
        <w:bidi w:val="0"/>
        <w:rPr>
          <w:u w:val="single"/>
        </w:rPr>
      </w:pPr>
      <w:r w:rsidRPr="6CECC0F4" w:rsidR="6CECC0F4">
        <w:rPr>
          <w:b w:val="1"/>
          <w:bCs w:val="1"/>
          <w:noProof w:val="0"/>
          <w:sz w:val="24"/>
          <w:szCs w:val="24"/>
          <w:lang w:val="pt-BR"/>
        </w:rPr>
        <w:t>Telas de autenticação</w:t>
      </w:r>
      <w:r>
        <w:drawing>
          <wp:inline wp14:editId="622E7977" wp14:anchorId="1BACFD6F">
            <wp:extent cx="4798312" cy="3425086"/>
            <wp:effectExtent l="0" t="0" r="0" b="0"/>
            <wp:docPr id="5208178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ce119e79f87469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8312" cy="3425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5AE3BA86" wp14:anchorId="566E352E">
            <wp:extent cx="4787204" cy="3409950"/>
            <wp:effectExtent l="0" t="0" r="0" b="0"/>
            <wp:docPr id="11110821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66dd52d95f14cc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7204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CECC0F4" w:rsidP="6CECC0F4" w:rsidRDefault="6CECC0F4" w14:paraId="6871A636" w14:textId="3F85727C">
      <w:pPr>
        <w:pStyle w:val="ListParagraph"/>
        <w:numPr>
          <w:ilvl w:val="0"/>
          <w:numId w:val="12"/>
        </w:numPr>
        <w:bidi w:val="0"/>
        <w:rPr/>
      </w:pPr>
      <w:r w:rsidRPr="6CECC0F4" w:rsidR="6CECC0F4">
        <w:rPr>
          <w:b w:val="1"/>
          <w:bCs w:val="1"/>
        </w:rPr>
        <w:t>Home</w:t>
      </w:r>
      <w:r w:rsidRPr="6CECC0F4" w:rsidR="6CECC0F4">
        <w:rPr>
          <w:b w:val="1"/>
          <w:bCs w:val="1"/>
        </w:rPr>
        <w:t>page</w:t>
      </w:r>
      <w:r w:rsidRPr="6CECC0F4" w:rsidR="6CECC0F4">
        <w:rPr>
          <w:b w:val="1"/>
          <w:bCs w:val="1"/>
        </w:rPr>
        <w:t xml:space="preserve"> com menu aberto</w:t>
      </w:r>
      <w:r>
        <w:drawing>
          <wp:inline wp14:editId="0332B36A" wp14:anchorId="07643539">
            <wp:extent cx="5867398" cy="3924300"/>
            <wp:effectExtent l="0" t="0" r="0" b="0"/>
            <wp:docPr id="16150599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6e0c1f70b75416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398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CECC0F4" w:rsidP="6CECC0F4" w:rsidRDefault="6CECC0F4" w14:paraId="2EDF3261" w14:textId="01DBDAC0">
      <w:pPr>
        <w:pStyle w:val="ListParagraph"/>
        <w:numPr>
          <w:ilvl w:val="0"/>
          <w:numId w:val="12"/>
        </w:numPr>
        <w:bidi w:val="0"/>
        <w:rPr/>
      </w:pPr>
      <w:r w:rsidRPr="49775C13" w:rsidR="49775C13">
        <w:rPr>
          <w:b w:val="1"/>
          <w:bCs w:val="1"/>
        </w:rPr>
        <w:t>Homepage estendida com agendamento</w:t>
      </w:r>
      <w:r>
        <w:drawing>
          <wp:inline wp14:editId="0B0D9085" wp14:anchorId="46772F78">
            <wp:extent cx="3286125" cy="5495924"/>
            <wp:effectExtent l="0" t="0" r="0" b="0"/>
            <wp:docPr id="14803076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f8b52ee5ff1406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5495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CECC0F4" w:rsidP="6CECC0F4" w:rsidRDefault="6CECC0F4" w14:paraId="7652DBC7" w14:textId="5F668288">
      <w:pPr>
        <w:pStyle w:val="ListParagraph"/>
        <w:numPr>
          <w:ilvl w:val="0"/>
          <w:numId w:val="12"/>
        </w:numPr>
        <w:bidi w:val="0"/>
        <w:rPr>
          <w:b w:val="1"/>
          <w:bCs w:val="1"/>
        </w:rPr>
      </w:pPr>
      <w:r w:rsidRPr="6CECC0F4" w:rsidR="6CECC0F4">
        <w:rPr>
          <w:b w:val="1"/>
          <w:bCs w:val="1"/>
        </w:rPr>
        <w:t>Sequência do agendamento</w:t>
      </w:r>
    </w:p>
    <w:p w:rsidR="6CECC0F4" w:rsidP="6CECC0F4" w:rsidRDefault="6CECC0F4" w14:paraId="141BDE19" w14:textId="3EB39C50">
      <w:pPr>
        <w:pStyle w:val="Normal"/>
      </w:pPr>
      <w:r>
        <w:drawing>
          <wp:inline wp14:editId="0FC73F84" wp14:anchorId="3C990EC2">
            <wp:extent cx="5724524" cy="4076700"/>
            <wp:effectExtent l="0" t="0" r="0" b="0"/>
            <wp:docPr id="19332677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aeae8c7c350499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24524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474D003A" wp14:anchorId="654D6AF5">
            <wp:extent cx="5724524" cy="4086225"/>
            <wp:effectExtent l="0" t="0" r="0" b="0"/>
            <wp:docPr id="2833765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a1dc4d1dfdd4ab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24524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437E43DA" wp14:anchorId="26550F2D">
            <wp:extent cx="5724524" cy="4076700"/>
            <wp:effectExtent l="0" t="0" r="0" b="0"/>
            <wp:docPr id="20370485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30f7022f6814f3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24524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7F8B05D8" wp14:anchorId="46ECAD5E">
            <wp:extent cx="5724524" cy="4086225"/>
            <wp:effectExtent l="0" t="0" r="0" b="0"/>
            <wp:docPr id="1254090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1194b5ca51b4c7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CECC0F4" w:rsidRDefault="6CECC0F4" w14:paraId="5522848D" w14:textId="206B5329"/>
    <w:p w:rsidR="6CECC0F4" w:rsidP="6CECC0F4" w:rsidRDefault="6CECC0F4" w14:paraId="09FAD5A8" w14:textId="4C239F96">
      <w:pPr>
        <w:pStyle w:val="Normal"/>
        <w:bidi w:val="0"/>
        <w:spacing w:before="240" w:beforeAutospacing="off" w:after="240" w:afterAutospacing="off" w:line="279" w:lineRule="auto"/>
        <w:jc w:val="left"/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</w:pPr>
    </w:p>
    <w:p w:rsidR="7372878E" w:rsidP="751B3E56" w:rsidRDefault="7372878E" w14:paraId="70FA5E8C" w14:textId="02AA3EC1">
      <w:pPr>
        <w:pStyle w:val="Heading3"/>
        <w:bidi w:val="0"/>
        <w:rPr>
          <w:rFonts w:ascii="Arial" w:hAnsi="Arial" w:eastAsia="Arial" w:cs="Arial"/>
          <w:b w:val="1"/>
          <w:bCs w:val="1"/>
          <w:noProof w:val="0"/>
          <w:sz w:val="28"/>
          <w:szCs w:val="28"/>
          <w:lang w:val="pt-BR"/>
        </w:rPr>
      </w:pPr>
      <w:r w:rsidRPr="751B3E56" w:rsidR="7372878E">
        <w:rPr>
          <w:rFonts w:ascii="Arial" w:hAnsi="Arial" w:eastAsia="Arial" w:cs="Arial"/>
          <w:b w:val="1"/>
          <w:bCs w:val="1"/>
          <w:noProof w:val="0"/>
          <w:color w:val="auto"/>
          <w:sz w:val="28"/>
          <w:szCs w:val="28"/>
          <w:lang w:val="pt-BR"/>
        </w:rPr>
        <w:t>Trello</w:t>
      </w:r>
      <w:r w:rsidRPr="751B3E56" w:rsidR="7372878E">
        <w:rPr>
          <w:rFonts w:ascii="Arial" w:hAnsi="Arial" w:eastAsia="Arial" w:cs="Arial"/>
          <w:b w:val="1"/>
          <w:bCs w:val="1"/>
          <w:noProof w:val="0"/>
          <w:color w:val="auto"/>
          <w:sz w:val="28"/>
          <w:szCs w:val="28"/>
          <w:lang w:val="pt-BR"/>
        </w:rPr>
        <w:t xml:space="preserve"> Projeto:</w:t>
      </w:r>
    </w:p>
    <w:p w:rsidR="7372878E" w:rsidP="751B3E56" w:rsidRDefault="7372878E" w14:paraId="797D620E" w14:textId="4A43B5C0">
      <w:pPr>
        <w:pStyle w:val="Normal"/>
        <w:bidi w:val="0"/>
        <w:rPr>
          <w:noProof w:val="0"/>
          <w:lang w:val="pt-BR"/>
        </w:rPr>
      </w:pPr>
      <w:hyperlink r:id="Rb35def3b4993407c">
        <w:r w:rsidRPr="0F988BBF" w:rsidR="7372878E">
          <w:rPr>
            <w:rStyle w:val="Hyperlink"/>
            <w:noProof w:val="0"/>
            <w:lang w:val="pt-BR"/>
          </w:rPr>
          <w:t>https://trello.com/b/c1zBxbPP/gendo</w:t>
        </w:r>
      </w:hyperlink>
    </w:p>
    <w:p w:rsidR="0AE9A9CF" w:rsidRDefault="0AE9A9CF" w14:paraId="13592A6C" w14:textId="158CAA5F">
      <w:r w:rsidR="0AE9A9CF">
        <w:rPr/>
        <w:t>PROTOTIPAGEM NO FIMA</w:t>
      </w:r>
    </w:p>
    <w:p w:rsidR="0AE9A9CF" w:rsidP="0F988BBF" w:rsidRDefault="0AE9A9CF" w14:paraId="32C755DB" w14:textId="3318D668">
      <w:pPr>
        <w:bidi w:val="0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="0AE9A9CF">
        <w:rPr/>
        <w:t>https://www.figma.com/design/cRztVuwsPaje8t0cX6Ec9S/Untitled?node-id=1-54&amp;t=njDn5nhUf2r8i2Ju-0</w:t>
      </w:r>
      <w:r>
        <w:br/>
      </w:r>
    </w:p>
    <w:p w:rsidR="0F988BBF" w:rsidP="0F988BBF" w:rsidRDefault="0F988BBF" w14:paraId="64A6FAB8" w14:textId="58395726">
      <w:pPr>
        <w:pStyle w:val="Normal"/>
        <w:bidi w:val="0"/>
        <w:rPr>
          <w:noProof w:val="0"/>
          <w:lang w:val="pt-BR"/>
        </w:rPr>
      </w:pPr>
    </w:p>
    <w:p w:rsidR="12D7F4A9" w:rsidP="751B3E56" w:rsidRDefault="12D7F4A9" w14:paraId="125A72A2" w14:textId="491F5D70">
      <w:pPr>
        <w:bidi w:val="0"/>
        <w:spacing w:before="85" w:beforeAutospacing="off" w:after="0" w:afterAutospacing="off" w:line="279" w:lineRule="auto"/>
        <w:ind/>
        <w:rPr>
          <w:rFonts w:ascii="Arial" w:hAnsi="Arial" w:eastAsia="Arial" w:cs="Arial"/>
        </w:rPr>
      </w:pPr>
      <w:r w:rsidRPr="341281E3">
        <w:rPr>
          <w:rFonts w:ascii="Arial" w:hAnsi="Arial" w:eastAsia="Arial" w:cs="Arial"/>
        </w:rPr>
        <w:br w:type="page"/>
      </w:r>
    </w:p>
    <w:p w:rsidR="12D7F4A9" w:rsidP="751B3E56" w:rsidRDefault="12D7F4A9" w14:paraId="59C27701" w14:textId="1FA820BB">
      <w:pPr>
        <w:pStyle w:val="Heading3"/>
        <w:bidi w:val="0"/>
        <w:spacing w:before="281" w:beforeAutospacing="off" w:after="281" w:afterAutospacing="off"/>
        <w:jc w:val="left"/>
        <w:rPr>
          <w:rFonts w:ascii="Arial" w:hAnsi="Arial" w:eastAsia="Arial" w:cs="Arial"/>
          <w:b w:val="1"/>
          <w:bCs w:val="1"/>
          <w:noProof w:val="0"/>
          <w:color w:val="auto"/>
          <w:sz w:val="28"/>
          <w:szCs w:val="28"/>
          <w:lang w:val="pt-BR"/>
        </w:rPr>
      </w:pPr>
      <w:r w:rsidRPr="751B3E56" w:rsidR="606ACEBA">
        <w:rPr>
          <w:rFonts w:ascii="Arial" w:hAnsi="Arial" w:eastAsia="Arial" w:cs="Arial"/>
          <w:b w:val="1"/>
          <w:bCs w:val="1"/>
          <w:noProof w:val="0"/>
          <w:color w:val="auto"/>
          <w:sz w:val="28"/>
          <w:szCs w:val="28"/>
          <w:lang w:val="pt-BR"/>
        </w:rPr>
        <w:t>Casos de Uso e Relacionamentos:</w:t>
      </w:r>
    </w:p>
    <w:p w:rsidR="12D7F4A9" w:rsidP="751B3E56" w:rsidRDefault="12D7F4A9" w14:paraId="51179EFA" w14:textId="3198D29C">
      <w:pPr>
        <w:pStyle w:val="Heading4"/>
        <w:bidi w:val="0"/>
        <w:spacing w:before="319" w:beforeAutospacing="off" w:after="319" w:afterAutospacing="off"/>
        <w:jc w:val="left"/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pt-BR"/>
        </w:rPr>
      </w:pPr>
      <w:r w:rsidRPr="751B3E56" w:rsidR="606ACEBA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pt-BR"/>
        </w:rPr>
        <w:t>Paciente</w:t>
      </w:r>
    </w:p>
    <w:p w:rsidR="12D7F4A9" w:rsidP="751B3E56" w:rsidRDefault="12D7F4A9" w14:paraId="5FC76D74" w14:textId="02DA9472">
      <w:pPr>
        <w:pStyle w:val="Normal"/>
        <w:bidi w:val="0"/>
        <w:spacing w:before="240" w:beforeAutospacing="off" w:after="240" w:afterAutospacing="off" w:line="279" w:lineRule="auto"/>
        <w:ind/>
        <w:jc w:val="left"/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pt-BR"/>
        </w:rPr>
      </w:pPr>
      <w:r w:rsidRPr="751B3E56" w:rsidR="606ACEBA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pt-BR"/>
        </w:rPr>
        <w:t>Agendar Consulta (RF01)</w:t>
      </w:r>
    </w:p>
    <w:p w:rsidR="12D7F4A9" w:rsidP="751B3E56" w:rsidRDefault="12D7F4A9" w14:paraId="291F4128" w14:textId="582C1CC7">
      <w:pPr>
        <w:pStyle w:val="ListParagraph"/>
        <w:numPr>
          <w:ilvl w:val="1"/>
          <w:numId w:val="7"/>
        </w:numPr>
        <w:bidi w:val="0"/>
        <w:spacing w:before="240" w:beforeAutospacing="off" w:after="240" w:afterAutospacing="off" w:line="279" w:lineRule="auto"/>
        <w:ind/>
        <w:jc w:val="left"/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</w:pPr>
      <w:r w:rsidRPr="751B3E56" w:rsidR="606ACEBA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>Inclui («include»): Integração com Prontuário (RF09) (caso aplicável)</w:t>
      </w:r>
    </w:p>
    <w:p w:rsidR="12D7F4A9" w:rsidP="751B3E56" w:rsidRDefault="12D7F4A9" w14:paraId="37075C59" w14:textId="5484FB9C">
      <w:pPr>
        <w:pStyle w:val="ListParagraph"/>
        <w:numPr>
          <w:ilvl w:val="1"/>
          <w:numId w:val="7"/>
        </w:numPr>
        <w:bidi w:val="0"/>
        <w:spacing w:before="240" w:beforeAutospacing="off" w:after="240" w:afterAutospacing="off" w:line="279" w:lineRule="auto"/>
        <w:ind/>
        <w:jc w:val="left"/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</w:pPr>
      <w:r w:rsidRPr="751B3E56" w:rsidR="606ACEBA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>Pode estender («</w:t>
      </w:r>
      <w:r w:rsidRPr="751B3E56" w:rsidR="606ACEBA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>extend</w:t>
      </w:r>
      <w:r w:rsidRPr="751B3E56" w:rsidR="606ACEBA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>»): Priorizar Urgências (RF07)</w:t>
      </w:r>
    </w:p>
    <w:p w:rsidR="12D7F4A9" w:rsidP="751B3E56" w:rsidRDefault="12D7F4A9" w14:paraId="275ACCF3" w14:textId="78257D69">
      <w:pPr>
        <w:pStyle w:val="Normal"/>
        <w:bidi w:val="0"/>
        <w:spacing w:before="240" w:beforeAutospacing="off" w:after="240" w:afterAutospacing="off" w:line="279" w:lineRule="auto"/>
        <w:ind/>
        <w:jc w:val="left"/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pt-BR"/>
        </w:rPr>
      </w:pPr>
      <w:r w:rsidRPr="751B3E56" w:rsidR="606ACEBA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pt-BR"/>
        </w:rPr>
        <w:t>Autenticação de Usuários (RF02)</w:t>
      </w:r>
    </w:p>
    <w:p w:rsidR="12D7F4A9" w:rsidP="751B3E56" w:rsidRDefault="12D7F4A9" w14:paraId="6A6FD90C" w14:textId="62EEAB2E">
      <w:pPr>
        <w:pStyle w:val="Normal"/>
        <w:bidi w:val="0"/>
        <w:spacing w:before="240" w:beforeAutospacing="off" w:after="240" w:afterAutospacing="off" w:line="279" w:lineRule="auto"/>
        <w:ind/>
        <w:jc w:val="left"/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pt-BR"/>
        </w:rPr>
      </w:pPr>
      <w:r w:rsidRPr="751B3E56" w:rsidR="606ACEBA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pt-BR"/>
        </w:rPr>
        <w:t>Confirmar Presença (RF04)</w:t>
      </w:r>
    </w:p>
    <w:p w:rsidR="12D7F4A9" w:rsidP="751B3E56" w:rsidRDefault="12D7F4A9" w14:paraId="2D8DAEBE" w14:textId="1C7FC899">
      <w:pPr>
        <w:pStyle w:val="ListParagraph"/>
        <w:numPr>
          <w:ilvl w:val="1"/>
          <w:numId w:val="7"/>
        </w:numPr>
        <w:bidi w:val="0"/>
        <w:spacing w:before="240" w:beforeAutospacing="off" w:after="240" w:afterAutospacing="off" w:line="279" w:lineRule="auto"/>
        <w:ind/>
        <w:jc w:val="left"/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</w:pPr>
      <w:r w:rsidRPr="751B3E56" w:rsidR="606ACEBA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>Inclui («include»): Notificações de Alterações (RF08)</w:t>
      </w:r>
    </w:p>
    <w:p w:rsidR="12D7F4A9" w:rsidP="751B3E56" w:rsidRDefault="12D7F4A9" w14:paraId="24D959F3" w14:textId="12BE3B60">
      <w:pPr>
        <w:pStyle w:val="Normal"/>
        <w:bidi w:val="0"/>
        <w:spacing w:before="240" w:beforeAutospacing="off" w:after="240" w:afterAutospacing="off" w:line="279" w:lineRule="auto"/>
        <w:ind/>
        <w:jc w:val="left"/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pt-BR"/>
        </w:rPr>
      </w:pPr>
      <w:r w:rsidRPr="751B3E56" w:rsidR="606ACEBA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pt-BR"/>
        </w:rPr>
        <w:t>Cancelar e Remarcar Consulta (RF05)</w:t>
      </w:r>
    </w:p>
    <w:p w:rsidR="12D7F4A9" w:rsidP="751B3E56" w:rsidRDefault="12D7F4A9" w14:paraId="4122DC35" w14:textId="618746EB">
      <w:pPr>
        <w:pStyle w:val="ListParagraph"/>
        <w:numPr>
          <w:ilvl w:val="1"/>
          <w:numId w:val="7"/>
        </w:numPr>
        <w:bidi w:val="0"/>
        <w:spacing w:before="240" w:beforeAutospacing="off" w:after="240" w:afterAutospacing="off" w:line="279" w:lineRule="auto"/>
        <w:ind/>
        <w:jc w:val="left"/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</w:pPr>
      <w:r w:rsidRPr="751B3E56" w:rsidR="606ACEBA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>Inclui («include»): Notificações de Alterações (RF08)</w:t>
      </w:r>
    </w:p>
    <w:p w:rsidR="12D7F4A9" w:rsidP="751B3E56" w:rsidRDefault="12D7F4A9" w14:paraId="11AC7DA3" w14:textId="2D465706">
      <w:pPr>
        <w:pStyle w:val="Heading4"/>
        <w:bidi w:val="0"/>
        <w:spacing w:before="319" w:beforeAutospacing="off" w:after="319" w:afterAutospacing="off"/>
        <w:jc w:val="left"/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pt-BR"/>
        </w:rPr>
      </w:pPr>
      <w:r w:rsidRPr="751B3E56" w:rsidR="606ACEBA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pt-BR"/>
        </w:rPr>
        <w:t>Profissional de Saúde (Médico)</w:t>
      </w:r>
    </w:p>
    <w:p w:rsidR="12D7F4A9" w:rsidP="751B3E56" w:rsidRDefault="12D7F4A9" w14:paraId="465E1794" w14:textId="4F89B551">
      <w:pPr>
        <w:pStyle w:val="ListParagraph"/>
        <w:numPr>
          <w:ilvl w:val="0"/>
          <w:numId w:val="8"/>
        </w:numPr>
        <w:bidi w:val="0"/>
        <w:spacing w:before="240" w:beforeAutospacing="off" w:after="240" w:afterAutospacing="off" w:line="279" w:lineRule="auto"/>
        <w:ind/>
        <w:jc w:val="left"/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pt-BR"/>
        </w:rPr>
      </w:pPr>
      <w:r w:rsidRPr="751B3E56" w:rsidR="606ACEBA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pt-BR"/>
        </w:rPr>
        <w:t>Autenticação de Usuários (RF02)</w:t>
      </w:r>
    </w:p>
    <w:p w:rsidR="12D7F4A9" w:rsidP="751B3E56" w:rsidRDefault="12D7F4A9" w14:paraId="3C0294F6" w14:textId="69499DC3">
      <w:pPr>
        <w:pStyle w:val="ListParagraph"/>
        <w:numPr>
          <w:ilvl w:val="0"/>
          <w:numId w:val="8"/>
        </w:numPr>
        <w:bidi w:val="0"/>
        <w:spacing w:before="240" w:beforeAutospacing="off" w:after="240" w:afterAutospacing="off" w:line="279" w:lineRule="auto"/>
        <w:ind/>
        <w:jc w:val="left"/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pt-BR"/>
        </w:rPr>
      </w:pPr>
      <w:r w:rsidRPr="751B3E56" w:rsidR="606ACEBA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pt-BR"/>
        </w:rPr>
        <w:t>Gerenciar Disponibilidade (RF03)</w:t>
      </w:r>
    </w:p>
    <w:p w:rsidR="12D7F4A9" w:rsidP="751B3E56" w:rsidRDefault="12D7F4A9" w14:paraId="3006D6C4" w14:textId="73E5BA02">
      <w:pPr>
        <w:pStyle w:val="ListParagraph"/>
        <w:numPr>
          <w:ilvl w:val="0"/>
          <w:numId w:val="8"/>
        </w:numPr>
        <w:bidi w:val="0"/>
        <w:spacing w:before="240" w:beforeAutospacing="off" w:after="240" w:afterAutospacing="off" w:line="279" w:lineRule="auto"/>
        <w:ind/>
        <w:jc w:val="left"/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pt-BR"/>
        </w:rPr>
      </w:pPr>
      <w:r w:rsidRPr="751B3E56" w:rsidR="606ACEBA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pt-BR"/>
        </w:rPr>
        <w:t>Visualizar Prontuário (RF09)</w:t>
      </w:r>
    </w:p>
    <w:p w:rsidR="12D7F4A9" w:rsidP="751B3E56" w:rsidRDefault="12D7F4A9" w14:paraId="33BE50BF" w14:textId="4D3DC817">
      <w:pPr>
        <w:pStyle w:val="ListParagraph"/>
        <w:numPr>
          <w:ilvl w:val="0"/>
          <w:numId w:val="8"/>
        </w:numPr>
        <w:bidi w:val="0"/>
        <w:spacing w:before="240" w:beforeAutospacing="off" w:after="240" w:afterAutospacing="off" w:line="279" w:lineRule="auto"/>
        <w:ind/>
        <w:jc w:val="left"/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pt-BR"/>
        </w:rPr>
      </w:pPr>
      <w:r w:rsidRPr="751B3E56" w:rsidR="606ACEBA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pt-BR"/>
        </w:rPr>
        <w:t>Receber Notificações de Alterações (RF08)</w:t>
      </w:r>
    </w:p>
    <w:p w:rsidR="12D7F4A9" w:rsidP="751B3E56" w:rsidRDefault="12D7F4A9" w14:paraId="02996ABC" w14:textId="0D4321DC">
      <w:pPr>
        <w:pStyle w:val="Heading4"/>
        <w:bidi w:val="0"/>
        <w:spacing w:before="319" w:beforeAutospacing="off" w:after="319" w:afterAutospacing="off"/>
        <w:jc w:val="left"/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pt-BR"/>
        </w:rPr>
      </w:pPr>
      <w:r w:rsidRPr="751B3E56" w:rsidR="606ACEBA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pt-BR"/>
        </w:rPr>
        <w:t>Administrador</w:t>
      </w:r>
    </w:p>
    <w:p w:rsidR="12D7F4A9" w:rsidP="751B3E56" w:rsidRDefault="12D7F4A9" w14:paraId="28E7BBD3" w14:textId="1B8ED974">
      <w:pPr>
        <w:pStyle w:val="ListParagraph"/>
        <w:numPr>
          <w:ilvl w:val="0"/>
          <w:numId w:val="9"/>
        </w:numPr>
        <w:bidi w:val="0"/>
        <w:spacing w:before="240" w:beforeAutospacing="off" w:after="240" w:afterAutospacing="off" w:line="279" w:lineRule="auto"/>
        <w:ind/>
        <w:jc w:val="left"/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pt-BR"/>
        </w:rPr>
      </w:pPr>
      <w:r w:rsidRPr="751B3E56" w:rsidR="606ACEBA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pt-BR"/>
        </w:rPr>
        <w:t>Autenticação de Usuários (RF02)</w:t>
      </w:r>
    </w:p>
    <w:p w:rsidR="12D7F4A9" w:rsidP="751B3E56" w:rsidRDefault="12D7F4A9" w14:paraId="2383293E" w14:textId="66432196">
      <w:pPr>
        <w:pStyle w:val="ListParagraph"/>
        <w:numPr>
          <w:ilvl w:val="0"/>
          <w:numId w:val="9"/>
        </w:numPr>
        <w:bidi w:val="0"/>
        <w:spacing w:before="240" w:beforeAutospacing="off" w:after="240" w:afterAutospacing="off" w:line="279" w:lineRule="auto"/>
        <w:ind/>
        <w:jc w:val="left"/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pt-BR"/>
        </w:rPr>
      </w:pPr>
      <w:r w:rsidRPr="751B3E56" w:rsidR="606ACEBA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pt-BR"/>
        </w:rPr>
        <w:t>Gerenciar Disponibilidade (RF03)</w:t>
      </w:r>
    </w:p>
    <w:p w:rsidR="12D7F4A9" w:rsidP="751B3E56" w:rsidRDefault="12D7F4A9" w14:paraId="1280ABDA" w14:textId="1D2CB763">
      <w:pPr>
        <w:pStyle w:val="ListParagraph"/>
        <w:numPr>
          <w:ilvl w:val="0"/>
          <w:numId w:val="9"/>
        </w:numPr>
        <w:bidi w:val="0"/>
        <w:spacing w:before="240" w:beforeAutospacing="off" w:after="240" w:afterAutospacing="off" w:line="279" w:lineRule="auto"/>
        <w:ind/>
        <w:jc w:val="left"/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pt-BR"/>
        </w:rPr>
      </w:pPr>
      <w:r w:rsidRPr="751B3E56" w:rsidR="606ACEBA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pt-BR"/>
        </w:rPr>
        <w:t>Painel de Controle (Dashboard) (RF06)</w:t>
      </w:r>
    </w:p>
    <w:p w:rsidR="12D7F4A9" w:rsidP="751B3E56" w:rsidRDefault="12D7F4A9" w14:paraId="078E7DB1" w14:textId="3B6C1D79">
      <w:pPr>
        <w:pStyle w:val="ListParagraph"/>
        <w:numPr>
          <w:ilvl w:val="1"/>
          <w:numId w:val="9"/>
        </w:numPr>
        <w:bidi w:val="0"/>
        <w:spacing w:before="240" w:beforeAutospacing="off" w:after="240" w:afterAutospacing="off" w:line="279" w:lineRule="auto"/>
        <w:ind/>
        <w:jc w:val="left"/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</w:pPr>
      <w:r w:rsidRPr="751B3E56" w:rsidR="606ACEBA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>Pode estender («</w:t>
      </w:r>
      <w:r w:rsidRPr="751B3E56" w:rsidR="606ACEBA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>extend</w:t>
      </w:r>
      <w:r w:rsidRPr="751B3E56" w:rsidR="606ACEBA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>»): Relatórios de Atendimento (RF10)</w:t>
      </w:r>
    </w:p>
    <w:p w:rsidR="12D7F4A9" w:rsidP="751B3E56" w:rsidRDefault="12D7F4A9" w14:paraId="119DA701" w14:textId="44EF55EF">
      <w:pPr>
        <w:pStyle w:val="ListParagraph"/>
        <w:numPr>
          <w:ilvl w:val="0"/>
          <w:numId w:val="9"/>
        </w:numPr>
        <w:bidi w:val="0"/>
        <w:spacing w:before="240" w:beforeAutospacing="off" w:after="240" w:afterAutospacing="off" w:line="279" w:lineRule="auto"/>
        <w:ind/>
        <w:jc w:val="left"/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pt-BR"/>
        </w:rPr>
      </w:pPr>
      <w:r w:rsidRPr="751B3E56" w:rsidR="606ACEBA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pt-BR"/>
        </w:rPr>
        <w:t>Relatórios de Atendimento (RF10)</w:t>
      </w:r>
    </w:p>
    <w:p w:rsidR="12D7F4A9" w:rsidP="758574DF" w:rsidRDefault="12D7F4A9" w14:paraId="31C4DA03" w14:textId="2E1C210E">
      <w:pPr>
        <w:pStyle w:val="ListParagraph"/>
        <w:numPr>
          <w:ilvl w:val="0"/>
          <w:numId w:val="9"/>
        </w:numPr>
        <w:bidi w:val="0"/>
        <w:spacing w:before="240" w:beforeAutospacing="off" w:after="240" w:afterAutospacing="off" w:line="279" w:lineRule="auto"/>
        <w:ind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758574DF" w:rsidR="1B978F0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Priorizar Urgências (RF07)</w:t>
      </w:r>
    </w:p>
    <w:p w:rsidR="12D7F4A9" w:rsidP="751B3E56" w:rsidRDefault="12D7F4A9" w14:paraId="6960622C" w14:textId="76190689">
      <w:pPr>
        <w:pStyle w:val="Heading4"/>
        <w:bidi w:val="0"/>
        <w:spacing w:before="319" w:beforeAutospacing="off" w:after="319" w:afterAutospacing="off"/>
        <w:jc w:val="left"/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pt-BR"/>
        </w:rPr>
      </w:pPr>
      <w:r w:rsidRPr="751B3E56" w:rsidR="606ACEBA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pt-BR"/>
        </w:rPr>
        <w:t>Sistema de Notificações</w:t>
      </w:r>
    </w:p>
    <w:p w:rsidR="12D7F4A9" w:rsidP="751B3E56" w:rsidRDefault="12D7F4A9" w14:paraId="4AF92CDB" w14:textId="08D48189">
      <w:pPr>
        <w:pStyle w:val="ListParagraph"/>
        <w:numPr>
          <w:ilvl w:val="0"/>
          <w:numId w:val="10"/>
        </w:numPr>
        <w:bidi w:val="0"/>
        <w:spacing w:before="240" w:beforeAutospacing="off" w:after="240" w:afterAutospacing="off" w:line="279" w:lineRule="auto"/>
        <w:ind/>
        <w:jc w:val="left"/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pt-BR"/>
        </w:rPr>
      </w:pPr>
      <w:r w:rsidRPr="751B3E56" w:rsidR="606ACEBA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pt-BR"/>
        </w:rPr>
        <w:t>Enviar Notificações de Alterações (RF08)</w:t>
      </w:r>
    </w:p>
    <w:p w:rsidR="12D7F4A9" w:rsidP="751B3E56" w:rsidRDefault="12D7F4A9" w14:paraId="08A8CC21" w14:textId="32C41A4D">
      <w:pPr>
        <w:pStyle w:val="ListParagraph"/>
        <w:numPr>
          <w:ilvl w:val="0"/>
          <w:numId w:val="10"/>
        </w:numPr>
        <w:bidi w:val="0"/>
        <w:spacing w:before="240" w:beforeAutospacing="off" w:after="240" w:afterAutospacing="off" w:line="279" w:lineRule="auto"/>
        <w:ind/>
        <w:jc w:val="left"/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pt-BR"/>
        </w:rPr>
      </w:pPr>
      <w:r w:rsidRPr="751B3E56" w:rsidR="606ACEBA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pt-BR"/>
        </w:rPr>
        <w:t>Enviar Confirmação de Presença (RF04)</w:t>
      </w:r>
    </w:p>
    <w:p w:rsidR="12D7F4A9" w:rsidP="751B3E56" w:rsidRDefault="12D7F4A9" w14:paraId="7EB58E06" w14:textId="42B1E8AF">
      <w:pPr>
        <w:pStyle w:val="Heading4"/>
        <w:bidi w:val="0"/>
        <w:spacing w:before="319" w:beforeAutospacing="off" w:after="319" w:afterAutospacing="off"/>
        <w:jc w:val="left"/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pt-BR"/>
        </w:rPr>
      </w:pPr>
      <w:r w:rsidRPr="751B3E56" w:rsidR="606ACEBA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pt-BR"/>
        </w:rPr>
        <w:t>Prontuário Eletrônico</w:t>
      </w:r>
    </w:p>
    <w:p w:rsidR="12D7F4A9" w:rsidP="751B3E56" w:rsidRDefault="12D7F4A9" w14:paraId="7C0FA129" w14:textId="601D11A4">
      <w:pPr>
        <w:pStyle w:val="ListParagraph"/>
        <w:numPr>
          <w:ilvl w:val="0"/>
          <w:numId w:val="11"/>
        </w:numPr>
        <w:bidi w:val="0"/>
        <w:spacing w:before="240" w:beforeAutospacing="off" w:after="240" w:afterAutospacing="off" w:line="279" w:lineRule="auto"/>
        <w:ind/>
        <w:jc w:val="left"/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pt-BR"/>
        </w:rPr>
      </w:pPr>
      <w:r w:rsidRPr="751B3E56" w:rsidR="606ACEBA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pt-BR"/>
        </w:rPr>
        <w:t>Integração com Prontuário (RF09)</w:t>
      </w:r>
    </w:p>
    <w:p w:rsidR="751B3E56" w:rsidP="751B3E56" w:rsidRDefault="751B3E56" w14:paraId="58AD6540" w14:textId="1A346DC1">
      <w:pPr>
        <w:pStyle w:val="ListParagraph"/>
        <w:bidi w:val="0"/>
        <w:spacing w:before="240" w:beforeAutospacing="off" w:after="240" w:afterAutospacing="off" w:line="279" w:lineRule="auto"/>
        <w:ind w:left="720"/>
        <w:jc w:val="left"/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pt-BR"/>
        </w:rPr>
      </w:pPr>
    </w:p>
    <w:p w:rsidR="43E8C556" w:rsidP="751B3E56" w:rsidRDefault="43E8C556" w14:paraId="3DD91CF6" w14:textId="08719281">
      <w:pPr>
        <w:bidi w:val="0"/>
        <w:spacing w:before="85" w:beforeAutospacing="off" w:after="0" w:afterAutospacing="off" w:line="279" w:lineRule="auto"/>
        <w:ind w:left="9" w:right="0"/>
        <w:jc w:val="left"/>
      </w:pPr>
      <w:r w:rsidRPr="483231F1" w:rsidR="43E8C556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3.3 Diagrama </w:t>
      </w:r>
      <w:r w:rsidRPr="483231F1" w:rsidR="35B0CC9C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de Classes</w:t>
      </w:r>
      <w:r w:rsidR="43E8C556">
        <w:drawing>
          <wp:inline wp14:editId="5B83BB40" wp14:anchorId="3FE23210">
            <wp:extent cx="6188366" cy="5210178"/>
            <wp:effectExtent l="0" t="0" r="0" b="0"/>
            <wp:docPr id="18919384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98dd5156f274d5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188366" cy="5210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51B3E56" w:rsidP="483231F1" w:rsidRDefault="751B3E56" w14:paraId="070337D6" w14:textId="64139F0A">
      <w:pPr>
        <w:bidi w:val="0"/>
        <w:spacing w:before="240" w:beforeAutospacing="off" w:after="240" w:afterAutospacing="off" w:line="279" w:lineRule="auto"/>
        <w:ind w:left="720"/>
        <w:jc w:val="left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</w:pPr>
    </w:p>
    <w:p w:rsidR="751B3E56" w:rsidP="483231F1" w:rsidRDefault="751B3E56" w14:paraId="7C4C75FB" w14:textId="0DC3C67B">
      <w:pPr>
        <w:bidi w:val="0"/>
        <w:spacing w:before="240" w:beforeAutospacing="off" w:after="240" w:afterAutospacing="off" w:line="279" w:lineRule="auto"/>
        <w:ind w:left="720"/>
        <w:jc w:val="left"/>
      </w:pPr>
      <w:r w:rsidRPr="483231F1" w:rsidR="0E266219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3.4 Diagrama entidade relacionamento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1437"/>
        <w:gridCol w:w="4839"/>
        <w:gridCol w:w="2738"/>
      </w:tblGrid>
      <w:tr w:rsidR="483231F1" w:rsidTr="483231F1" w14:paraId="601B1200">
        <w:trPr>
          <w:trHeight w:val="300"/>
        </w:trPr>
        <w:tc>
          <w:tcPr>
            <w:tcW w:w="1437" w:type="dxa"/>
            <w:tcMar/>
          </w:tcPr>
          <w:p w:rsidR="483231F1" w:rsidP="483231F1" w:rsidRDefault="483231F1" w14:paraId="33089A7B" w14:textId="2BAA6DF7">
            <w:pPr>
              <w:bidi w:val="0"/>
              <w:spacing w:before="0" w:beforeAutospacing="off" w:after="0" w:afterAutospacing="off"/>
              <w:jc w:val="center"/>
            </w:pPr>
            <w:r w:rsidRPr="483231F1" w:rsidR="483231F1">
              <w:rPr>
                <w:b w:val="1"/>
                <w:bCs w:val="1"/>
              </w:rPr>
              <w:t>Entidade</w:t>
            </w:r>
          </w:p>
        </w:tc>
        <w:tc>
          <w:tcPr>
            <w:tcW w:w="4839" w:type="dxa"/>
            <w:tcMar/>
          </w:tcPr>
          <w:p w:rsidR="483231F1" w:rsidP="483231F1" w:rsidRDefault="483231F1" w14:paraId="54BA03B6" w14:textId="4380C96D">
            <w:pPr>
              <w:bidi w:val="0"/>
              <w:spacing w:before="0" w:beforeAutospacing="off" w:after="0" w:afterAutospacing="off"/>
              <w:jc w:val="center"/>
            </w:pPr>
            <w:r w:rsidRPr="483231F1" w:rsidR="483231F1">
              <w:rPr>
                <w:b w:val="1"/>
                <w:bCs w:val="1"/>
              </w:rPr>
              <w:t>Atributos Principais</w:t>
            </w:r>
          </w:p>
        </w:tc>
        <w:tc>
          <w:tcPr>
            <w:tcW w:w="2738" w:type="dxa"/>
            <w:tcMar/>
          </w:tcPr>
          <w:p w:rsidR="483231F1" w:rsidP="483231F1" w:rsidRDefault="483231F1" w14:paraId="1FE0BE12" w14:textId="3EDF73AA">
            <w:pPr>
              <w:bidi w:val="0"/>
              <w:spacing w:before="0" w:beforeAutospacing="off" w:after="0" w:afterAutospacing="off"/>
              <w:jc w:val="center"/>
            </w:pPr>
            <w:r w:rsidRPr="483231F1" w:rsidR="483231F1">
              <w:rPr>
                <w:b w:val="1"/>
                <w:bCs w:val="1"/>
              </w:rPr>
              <w:t>Observações de Relacionamento</w:t>
            </w:r>
          </w:p>
        </w:tc>
      </w:tr>
      <w:tr w:rsidR="483231F1" w:rsidTr="483231F1" w14:paraId="69155E11">
        <w:trPr>
          <w:trHeight w:val="300"/>
        </w:trPr>
        <w:tc>
          <w:tcPr>
            <w:tcW w:w="1437" w:type="dxa"/>
            <w:tcMar/>
          </w:tcPr>
          <w:p w:rsidR="483231F1" w:rsidP="483231F1" w:rsidRDefault="483231F1" w14:paraId="20D44BB6" w14:textId="7E88C5CF">
            <w:pPr>
              <w:bidi w:val="0"/>
              <w:spacing w:before="0" w:beforeAutospacing="off" w:after="0" w:afterAutospacing="off"/>
            </w:pPr>
            <w:r w:rsidRPr="483231F1" w:rsidR="483231F1">
              <w:rPr>
                <w:b w:val="1"/>
                <w:bCs w:val="1"/>
              </w:rPr>
              <w:t>Usuário</w:t>
            </w:r>
          </w:p>
        </w:tc>
        <w:tc>
          <w:tcPr>
            <w:tcW w:w="4839" w:type="dxa"/>
            <w:tcMar/>
          </w:tcPr>
          <w:p w:rsidR="483231F1" w:rsidP="483231F1" w:rsidRDefault="483231F1" w14:paraId="7BF6BF43" w14:textId="6931D790">
            <w:pPr>
              <w:bidi w:val="0"/>
              <w:spacing w:before="0" w:beforeAutospacing="off" w:after="0" w:afterAutospacing="off"/>
            </w:pPr>
            <w:r w:rsidRPr="483231F1" w:rsidR="483231F1">
              <w:rPr>
                <w:rFonts w:ascii="Consolas" w:hAnsi="Consolas" w:eastAsia="Consolas" w:cs="Consolas"/>
              </w:rPr>
              <w:t>id_usuario</w:t>
            </w:r>
            <w:r w:rsidR="483231F1">
              <w:rPr/>
              <w:t xml:space="preserve"> (PK), nome, e-mail, senha, tipo (</w:t>
            </w:r>
            <w:r w:rsidRPr="483231F1" w:rsidR="483231F1">
              <w:rPr>
                <w:rFonts w:ascii="Consolas" w:hAnsi="Consolas" w:eastAsia="Consolas" w:cs="Consolas"/>
              </w:rPr>
              <w:t>Admin</w:t>
            </w:r>
            <w:r w:rsidR="483231F1">
              <w:rPr/>
              <w:t xml:space="preserve">, </w:t>
            </w:r>
            <w:r w:rsidRPr="483231F1" w:rsidR="483231F1">
              <w:rPr>
                <w:rFonts w:ascii="Consolas" w:hAnsi="Consolas" w:eastAsia="Consolas" w:cs="Consolas"/>
              </w:rPr>
              <w:t>Médico</w:t>
            </w:r>
            <w:r w:rsidR="483231F1">
              <w:rPr/>
              <w:t xml:space="preserve">, </w:t>
            </w:r>
            <w:r w:rsidRPr="483231F1" w:rsidR="483231F1">
              <w:rPr>
                <w:rFonts w:ascii="Consolas" w:hAnsi="Consolas" w:eastAsia="Consolas" w:cs="Consolas"/>
              </w:rPr>
              <w:t>Paciente</w:t>
            </w:r>
            <w:r w:rsidR="483231F1">
              <w:rPr/>
              <w:t>)</w:t>
            </w:r>
          </w:p>
        </w:tc>
        <w:tc>
          <w:tcPr>
            <w:tcW w:w="2738" w:type="dxa"/>
            <w:tcMar/>
          </w:tcPr>
          <w:p w:rsidR="483231F1" w:rsidP="483231F1" w:rsidRDefault="483231F1" w14:paraId="00F2F9B2" w14:textId="36B8242D">
            <w:pPr>
              <w:bidi w:val="0"/>
              <w:spacing w:before="0" w:beforeAutospacing="off" w:after="0" w:afterAutospacing="off"/>
            </w:pPr>
            <w:r w:rsidR="483231F1">
              <w:rPr/>
              <w:t>Um usuário pode ser um administrador, médico ou paciente</w:t>
            </w:r>
          </w:p>
        </w:tc>
      </w:tr>
      <w:tr w:rsidR="483231F1" w:rsidTr="483231F1" w14:paraId="4E940D8F">
        <w:trPr>
          <w:trHeight w:val="300"/>
        </w:trPr>
        <w:tc>
          <w:tcPr>
            <w:tcW w:w="1437" w:type="dxa"/>
            <w:tcMar/>
          </w:tcPr>
          <w:p w:rsidR="483231F1" w:rsidP="483231F1" w:rsidRDefault="483231F1" w14:paraId="7D67D4EA" w14:textId="06D92E9F">
            <w:pPr>
              <w:bidi w:val="0"/>
              <w:spacing w:before="0" w:beforeAutospacing="off" w:after="0" w:afterAutospacing="off"/>
            </w:pPr>
            <w:r w:rsidRPr="483231F1" w:rsidR="483231F1">
              <w:rPr>
                <w:b w:val="1"/>
                <w:bCs w:val="1"/>
              </w:rPr>
              <w:t>Paciente</w:t>
            </w:r>
          </w:p>
        </w:tc>
        <w:tc>
          <w:tcPr>
            <w:tcW w:w="4839" w:type="dxa"/>
            <w:tcMar/>
          </w:tcPr>
          <w:p w:rsidR="483231F1" w:rsidP="483231F1" w:rsidRDefault="483231F1" w14:paraId="6B7995B1" w14:textId="43BE9D88">
            <w:pPr>
              <w:bidi w:val="0"/>
              <w:spacing w:before="0" w:beforeAutospacing="off" w:after="0" w:afterAutospacing="off"/>
            </w:pPr>
            <w:r w:rsidRPr="483231F1" w:rsidR="483231F1">
              <w:rPr>
                <w:rFonts w:ascii="Consolas" w:hAnsi="Consolas" w:eastAsia="Consolas" w:cs="Consolas"/>
              </w:rPr>
              <w:t>id_paciente</w:t>
            </w:r>
            <w:r w:rsidR="483231F1">
              <w:rPr/>
              <w:t xml:space="preserve"> (PK), </w:t>
            </w:r>
            <w:r w:rsidRPr="483231F1" w:rsidR="483231F1">
              <w:rPr>
                <w:rFonts w:ascii="Consolas" w:hAnsi="Consolas" w:eastAsia="Consolas" w:cs="Consolas"/>
              </w:rPr>
              <w:t>id_usuario</w:t>
            </w:r>
            <w:r w:rsidR="483231F1">
              <w:rPr/>
              <w:t xml:space="preserve"> (FK), data_nascimento, telefone</w:t>
            </w:r>
          </w:p>
        </w:tc>
        <w:tc>
          <w:tcPr>
            <w:tcW w:w="2738" w:type="dxa"/>
            <w:tcMar/>
          </w:tcPr>
          <w:p w:rsidR="483231F1" w:rsidP="483231F1" w:rsidRDefault="483231F1" w14:paraId="646A7EF4" w14:textId="2919529D">
            <w:pPr>
              <w:bidi w:val="0"/>
              <w:spacing w:before="0" w:beforeAutospacing="off" w:after="0" w:afterAutospacing="off"/>
            </w:pPr>
            <w:r w:rsidR="483231F1">
              <w:rPr/>
              <w:t>1 Paciente está associado a 1 Usuário</w:t>
            </w:r>
          </w:p>
        </w:tc>
      </w:tr>
      <w:tr w:rsidR="483231F1" w:rsidTr="483231F1" w14:paraId="58412CFF">
        <w:trPr>
          <w:trHeight w:val="300"/>
        </w:trPr>
        <w:tc>
          <w:tcPr>
            <w:tcW w:w="1437" w:type="dxa"/>
            <w:tcMar/>
          </w:tcPr>
          <w:p w:rsidR="483231F1" w:rsidP="483231F1" w:rsidRDefault="483231F1" w14:paraId="6EF0B5FD" w14:textId="1C59C868">
            <w:pPr>
              <w:bidi w:val="0"/>
              <w:spacing w:before="0" w:beforeAutospacing="off" w:after="0" w:afterAutospacing="off"/>
            </w:pPr>
            <w:r w:rsidRPr="483231F1" w:rsidR="483231F1">
              <w:rPr>
                <w:b w:val="1"/>
                <w:bCs w:val="1"/>
              </w:rPr>
              <w:t>Médico</w:t>
            </w:r>
          </w:p>
        </w:tc>
        <w:tc>
          <w:tcPr>
            <w:tcW w:w="4839" w:type="dxa"/>
            <w:tcMar/>
          </w:tcPr>
          <w:p w:rsidR="483231F1" w:rsidP="483231F1" w:rsidRDefault="483231F1" w14:paraId="5EA6B82A" w14:textId="397BD742">
            <w:pPr>
              <w:bidi w:val="0"/>
              <w:spacing w:before="0" w:beforeAutospacing="off" w:after="0" w:afterAutospacing="off"/>
            </w:pPr>
            <w:r w:rsidRPr="483231F1" w:rsidR="483231F1">
              <w:rPr>
                <w:rFonts w:ascii="Consolas" w:hAnsi="Consolas" w:eastAsia="Consolas" w:cs="Consolas"/>
              </w:rPr>
              <w:t>id_medico</w:t>
            </w:r>
            <w:r w:rsidR="483231F1">
              <w:rPr/>
              <w:t xml:space="preserve"> (PK), </w:t>
            </w:r>
            <w:r w:rsidRPr="483231F1" w:rsidR="483231F1">
              <w:rPr>
                <w:rFonts w:ascii="Consolas" w:hAnsi="Consolas" w:eastAsia="Consolas" w:cs="Consolas"/>
              </w:rPr>
              <w:t>id_usuario</w:t>
            </w:r>
            <w:r w:rsidR="483231F1">
              <w:rPr/>
              <w:t xml:space="preserve"> (FK), CRM, especialidade</w:t>
            </w:r>
          </w:p>
        </w:tc>
        <w:tc>
          <w:tcPr>
            <w:tcW w:w="2738" w:type="dxa"/>
            <w:tcMar/>
          </w:tcPr>
          <w:p w:rsidR="483231F1" w:rsidP="483231F1" w:rsidRDefault="483231F1" w14:paraId="0F892493" w14:textId="51E52580">
            <w:pPr>
              <w:bidi w:val="0"/>
              <w:spacing w:before="0" w:beforeAutospacing="off" w:after="0" w:afterAutospacing="off"/>
            </w:pPr>
            <w:r w:rsidR="483231F1">
              <w:rPr/>
              <w:t>1 Médico está associado a 1 Usuário</w:t>
            </w:r>
          </w:p>
        </w:tc>
      </w:tr>
      <w:tr w:rsidR="483231F1" w:rsidTr="483231F1" w14:paraId="01F3E52F">
        <w:trPr>
          <w:trHeight w:val="300"/>
        </w:trPr>
        <w:tc>
          <w:tcPr>
            <w:tcW w:w="1437" w:type="dxa"/>
            <w:tcMar/>
          </w:tcPr>
          <w:p w:rsidR="483231F1" w:rsidP="483231F1" w:rsidRDefault="483231F1" w14:paraId="31CCF045" w14:textId="10F25DA8">
            <w:pPr>
              <w:bidi w:val="0"/>
              <w:spacing w:before="0" w:beforeAutospacing="off" w:after="0" w:afterAutospacing="off"/>
            </w:pPr>
            <w:r w:rsidRPr="483231F1" w:rsidR="483231F1">
              <w:rPr>
                <w:b w:val="1"/>
                <w:bCs w:val="1"/>
              </w:rPr>
              <w:t>Consulta</w:t>
            </w:r>
          </w:p>
        </w:tc>
        <w:tc>
          <w:tcPr>
            <w:tcW w:w="4839" w:type="dxa"/>
            <w:tcMar/>
          </w:tcPr>
          <w:p w:rsidR="483231F1" w:rsidP="483231F1" w:rsidRDefault="483231F1" w14:paraId="75D2AEE9" w14:textId="05935CCE">
            <w:pPr>
              <w:bidi w:val="0"/>
              <w:spacing w:before="0" w:beforeAutospacing="off" w:after="0" w:afterAutospacing="off"/>
            </w:pPr>
            <w:r w:rsidRPr="483231F1" w:rsidR="483231F1">
              <w:rPr>
                <w:rFonts w:ascii="Consolas" w:hAnsi="Consolas" w:eastAsia="Consolas" w:cs="Consolas"/>
              </w:rPr>
              <w:t>id_consulta</w:t>
            </w:r>
            <w:r w:rsidR="483231F1">
              <w:rPr/>
              <w:t xml:space="preserve"> (PK), </w:t>
            </w:r>
            <w:r w:rsidRPr="483231F1" w:rsidR="483231F1">
              <w:rPr>
                <w:rFonts w:ascii="Consolas" w:hAnsi="Consolas" w:eastAsia="Consolas" w:cs="Consolas"/>
              </w:rPr>
              <w:t>id_medico</w:t>
            </w:r>
            <w:r w:rsidR="483231F1">
              <w:rPr/>
              <w:t xml:space="preserve"> (FK), </w:t>
            </w:r>
            <w:r w:rsidRPr="483231F1" w:rsidR="483231F1">
              <w:rPr>
                <w:rFonts w:ascii="Consolas" w:hAnsi="Consolas" w:eastAsia="Consolas" w:cs="Consolas"/>
              </w:rPr>
              <w:t>id_paciente</w:t>
            </w:r>
            <w:r w:rsidR="483231F1">
              <w:rPr/>
              <w:t xml:space="preserve"> (FK), data_hora, status (</w:t>
            </w:r>
            <w:r w:rsidRPr="483231F1" w:rsidR="483231F1">
              <w:rPr>
                <w:rFonts w:ascii="Consolas" w:hAnsi="Consolas" w:eastAsia="Consolas" w:cs="Consolas"/>
              </w:rPr>
              <w:t>Agendada</w:t>
            </w:r>
            <w:r w:rsidR="483231F1">
              <w:rPr/>
              <w:t xml:space="preserve">, </w:t>
            </w:r>
            <w:r w:rsidRPr="483231F1" w:rsidR="483231F1">
              <w:rPr>
                <w:rFonts w:ascii="Consolas" w:hAnsi="Consolas" w:eastAsia="Consolas" w:cs="Consolas"/>
              </w:rPr>
              <w:t>Realizada</w:t>
            </w:r>
            <w:r w:rsidR="483231F1">
              <w:rPr/>
              <w:t xml:space="preserve">, </w:t>
            </w:r>
            <w:r w:rsidRPr="483231F1" w:rsidR="483231F1">
              <w:rPr>
                <w:rFonts w:ascii="Consolas" w:hAnsi="Consolas" w:eastAsia="Consolas" w:cs="Consolas"/>
              </w:rPr>
              <w:t>Cancelada</w:t>
            </w:r>
            <w:r w:rsidR="483231F1">
              <w:rPr/>
              <w:t>)</w:t>
            </w:r>
          </w:p>
        </w:tc>
        <w:tc>
          <w:tcPr>
            <w:tcW w:w="2738" w:type="dxa"/>
            <w:tcMar/>
          </w:tcPr>
          <w:p w:rsidR="483231F1" w:rsidP="483231F1" w:rsidRDefault="483231F1" w14:paraId="58FFE567" w14:textId="3D1519BB">
            <w:pPr>
              <w:bidi w:val="0"/>
              <w:spacing w:before="0" w:beforeAutospacing="off" w:after="0" w:afterAutospacing="off"/>
            </w:pPr>
            <w:r w:rsidR="483231F1">
              <w:rPr/>
              <w:t>1 Médico atende várias Consultas</w:t>
            </w:r>
            <w:r>
              <w:br/>
            </w:r>
            <w:r w:rsidR="483231F1">
              <w:rPr/>
              <w:t>1 Paciente realiza várias Consultas</w:t>
            </w:r>
          </w:p>
        </w:tc>
      </w:tr>
      <w:tr w:rsidR="483231F1" w:rsidTr="483231F1" w14:paraId="5F63580D">
        <w:trPr>
          <w:trHeight w:val="300"/>
        </w:trPr>
        <w:tc>
          <w:tcPr>
            <w:tcW w:w="1437" w:type="dxa"/>
            <w:tcMar/>
          </w:tcPr>
          <w:p w:rsidR="483231F1" w:rsidP="483231F1" w:rsidRDefault="483231F1" w14:paraId="67638841" w14:textId="26BAB293">
            <w:pPr>
              <w:bidi w:val="0"/>
              <w:spacing w:before="0" w:beforeAutospacing="off" w:after="0" w:afterAutospacing="off"/>
            </w:pPr>
            <w:r w:rsidRPr="483231F1" w:rsidR="483231F1">
              <w:rPr>
                <w:b w:val="1"/>
                <w:bCs w:val="1"/>
              </w:rPr>
              <w:t>StatusConsulta</w:t>
            </w:r>
            <w:r w:rsidR="483231F1">
              <w:rPr/>
              <w:t xml:space="preserve"> </w:t>
            </w:r>
            <w:r w:rsidRPr="483231F1" w:rsidR="483231F1">
              <w:rPr>
                <w:i w:val="1"/>
                <w:iCs w:val="1"/>
              </w:rPr>
              <w:t>(Enumeração)</w:t>
            </w:r>
          </w:p>
        </w:tc>
        <w:tc>
          <w:tcPr>
            <w:tcW w:w="4839" w:type="dxa"/>
            <w:tcMar/>
          </w:tcPr>
          <w:p w:rsidR="483231F1" w:rsidP="483231F1" w:rsidRDefault="483231F1" w14:paraId="790F34F9" w14:textId="79977EDB">
            <w:pPr>
              <w:bidi w:val="0"/>
              <w:spacing w:before="0" w:beforeAutospacing="off" w:after="0" w:afterAutospacing="off"/>
            </w:pPr>
            <w:r w:rsidR="483231F1">
              <w:rPr/>
              <w:t>Agendada, Realizada, Cancelada</w:t>
            </w:r>
          </w:p>
        </w:tc>
        <w:tc>
          <w:tcPr>
            <w:tcW w:w="2738" w:type="dxa"/>
            <w:tcMar/>
          </w:tcPr>
          <w:p w:rsidR="483231F1" w:rsidP="483231F1" w:rsidRDefault="483231F1" w14:paraId="40673818" w14:textId="768731D4">
            <w:pPr>
              <w:bidi w:val="0"/>
              <w:spacing w:before="0" w:beforeAutospacing="off" w:after="0" w:afterAutospacing="off"/>
            </w:pPr>
            <w:r w:rsidR="483231F1">
              <w:rPr/>
              <w:t>Utilizada para definir o status da consulta</w:t>
            </w:r>
          </w:p>
        </w:tc>
      </w:tr>
      <w:tr w:rsidR="483231F1" w:rsidTr="483231F1" w14:paraId="7C1AD445">
        <w:trPr>
          <w:trHeight w:val="300"/>
        </w:trPr>
        <w:tc>
          <w:tcPr>
            <w:tcW w:w="1437" w:type="dxa"/>
            <w:tcMar/>
          </w:tcPr>
          <w:p w:rsidR="483231F1" w:rsidP="483231F1" w:rsidRDefault="483231F1" w14:paraId="5BE19535" w14:textId="2B4CCC2C">
            <w:pPr>
              <w:bidi w:val="0"/>
              <w:spacing w:before="0" w:beforeAutospacing="off" w:after="0" w:afterAutospacing="off"/>
            </w:pPr>
            <w:r w:rsidRPr="483231F1" w:rsidR="483231F1">
              <w:rPr>
                <w:b w:val="1"/>
                <w:bCs w:val="1"/>
              </w:rPr>
              <w:t>TipoUsuario</w:t>
            </w:r>
            <w:r w:rsidR="483231F1">
              <w:rPr/>
              <w:t xml:space="preserve"> </w:t>
            </w:r>
            <w:r w:rsidRPr="483231F1" w:rsidR="483231F1">
              <w:rPr>
                <w:i w:val="1"/>
                <w:iCs w:val="1"/>
              </w:rPr>
              <w:t>(Enumeração)</w:t>
            </w:r>
          </w:p>
        </w:tc>
        <w:tc>
          <w:tcPr>
            <w:tcW w:w="4839" w:type="dxa"/>
            <w:tcMar/>
          </w:tcPr>
          <w:p w:rsidR="483231F1" w:rsidP="483231F1" w:rsidRDefault="483231F1" w14:paraId="44FE9CEE" w14:textId="4F1D5E77">
            <w:pPr>
              <w:bidi w:val="0"/>
              <w:spacing w:before="0" w:beforeAutospacing="off" w:after="0" w:afterAutospacing="off"/>
            </w:pPr>
            <w:r w:rsidR="483231F1">
              <w:rPr/>
              <w:t>Admin, Médico, Paciente</w:t>
            </w:r>
          </w:p>
        </w:tc>
        <w:tc>
          <w:tcPr>
            <w:tcW w:w="2738" w:type="dxa"/>
            <w:tcMar/>
          </w:tcPr>
          <w:p w:rsidR="483231F1" w:rsidP="483231F1" w:rsidRDefault="483231F1" w14:paraId="7F93DC24" w14:textId="5436A09E">
            <w:pPr>
              <w:bidi w:val="0"/>
              <w:spacing w:before="0" w:beforeAutospacing="off" w:after="0" w:afterAutospacing="off"/>
            </w:pPr>
            <w:r w:rsidR="483231F1">
              <w:rPr/>
              <w:t>Utilizada para definir o tipo de usuário no sistema</w:t>
            </w:r>
          </w:p>
        </w:tc>
      </w:tr>
    </w:tbl>
    <w:p w:rsidR="483231F1" w:rsidP="483231F1" w:rsidRDefault="483231F1" w14:paraId="21EB238D" w14:textId="27B985E0">
      <w:pPr>
        <w:bidi w:val="0"/>
        <w:spacing w:before="240" w:beforeAutospacing="off" w:after="240" w:afterAutospacing="off" w:line="279" w:lineRule="auto"/>
        <w:ind w:left="720"/>
        <w:jc w:val="left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</w:pPr>
    </w:p>
    <w:p w:rsidR="483231F1" w:rsidP="483231F1" w:rsidRDefault="483231F1" w14:paraId="5792354C" w14:textId="38BCBFA3">
      <w:pPr>
        <w:bidi w:val="0"/>
        <w:spacing w:before="240" w:beforeAutospacing="off" w:after="240" w:afterAutospacing="off" w:line="279" w:lineRule="auto"/>
        <w:ind w:left="720"/>
        <w:jc w:val="left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</w:pPr>
    </w:p>
    <w:p w:rsidR="158044ED" w:rsidP="751B3E56" w:rsidRDefault="158044ED" w14:paraId="46E7D01C" w14:textId="17F7B313">
      <w:pPr>
        <w:bidi w:val="0"/>
        <w:spacing w:before="240" w:beforeAutospacing="off" w:after="240" w:afterAutospacing="off" w:line="279" w:lineRule="auto"/>
        <w:ind w:left="720"/>
        <w:jc w:val="left"/>
      </w:pPr>
      <w:r w:rsidRPr="483231F1" w:rsidR="158044E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3.</w:t>
      </w:r>
      <w:r w:rsidRPr="483231F1" w:rsidR="4C05D32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5</w:t>
      </w:r>
      <w:r w:rsidRPr="483231F1" w:rsidR="158044E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 Dicionário de dados</w:t>
      </w:r>
    </w:p>
    <w:p w:rsidR="5041F25C" w:rsidP="751B3E56" w:rsidRDefault="5041F25C" w14:paraId="797B1C1E" w14:textId="36BF2452">
      <w:pPr>
        <w:pStyle w:val="Heading2"/>
        <w:keepNext w:val="1"/>
        <w:keepLines w:val="1"/>
        <w:bidi w:val="0"/>
        <w:spacing w:before="200" w:after="0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6"/>
          <w:szCs w:val="26"/>
          <w:lang w:val="pt-BR"/>
        </w:rPr>
      </w:pPr>
      <w:r w:rsidRPr="751B3E56" w:rsidR="5041F25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Tabela</w:t>
      </w:r>
      <w:r w:rsidRPr="751B3E56" w:rsidR="5041F25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: </w:t>
      </w:r>
      <w:r w:rsidRPr="751B3E56" w:rsidR="5041F25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Usuario</w:t>
      </w:r>
    </w:p>
    <w:tbl>
      <w:tblPr>
        <w:tblStyle w:val="TableGrid"/>
        <w:bidiVisual w:val="0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751B3E56" w:rsidTr="751B3E56" w14:paraId="64C6396A">
        <w:trPr>
          <w:trHeight w:val="300"/>
        </w:trPr>
        <w:tc>
          <w:tcPr>
            <w:tcW w:w="2880" w:type="dxa"/>
            <w:tcMar>
              <w:left w:w="105" w:type="dxa"/>
              <w:right w:w="105" w:type="dxa"/>
            </w:tcMar>
            <w:vAlign w:val="top"/>
          </w:tcPr>
          <w:p w:rsidR="751B3E56" w:rsidP="751B3E56" w:rsidRDefault="751B3E56" w14:paraId="6F25DEBD" w14:textId="0AD8FB89">
            <w:pPr>
              <w:bidi w:val="0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751B3E56" w:rsidR="751B3E5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Campo</w:t>
            </w:r>
          </w:p>
        </w:tc>
        <w:tc>
          <w:tcPr>
            <w:tcW w:w="2880" w:type="dxa"/>
            <w:tcMar>
              <w:left w:w="105" w:type="dxa"/>
              <w:right w:w="105" w:type="dxa"/>
            </w:tcMar>
            <w:vAlign w:val="top"/>
          </w:tcPr>
          <w:p w:rsidR="751B3E56" w:rsidP="751B3E56" w:rsidRDefault="751B3E56" w14:paraId="1889BDB3" w14:textId="65C778D2">
            <w:pPr>
              <w:bidi w:val="0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751B3E56" w:rsidR="751B3E5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Tipo de Dado</w:t>
            </w:r>
          </w:p>
        </w:tc>
        <w:tc>
          <w:tcPr>
            <w:tcW w:w="2880" w:type="dxa"/>
            <w:tcMar>
              <w:left w:w="105" w:type="dxa"/>
              <w:right w:w="105" w:type="dxa"/>
            </w:tcMar>
            <w:vAlign w:val="top"/>
          </w:tcPr>
          <w:p w:rsidR="751B3E56" w:rsidP="751B3E56" w:rsidRDefault="751B3E56" w14:paraId="6E3801AF" w14:textId="5EF496B2">
            <w:pPr>
              <w:bidi w:val="0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751B3E56" w:rsidR="751B3E5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Descrição</w:t>
            </w:r>
          </w:p>
        </w:tc>
      </w:tr>
      <w:tr w:rsidR="751B3E56" w:rsidTr="751B3E56" w14:paraId="6577FA6E">
        <w:trPr>
          <w:trHeight w:val="300"/>
        </w:trPr>
        <w:tc>
          <w:tcPr>
            <w:tcW w:w="2880" w:type="dxa"/>
            <w:tcMar>
              <w:left w:w="105" w:type="dxa"/>
              <w:right w:w="105" w:type="dxa"/>
            </w:tcMar>
            <w:vAlign w:val="top"/>
          </w:tcPr>
          <w:p w:rsidR="751B3E56" w:rsidP="751B3E56" w:rsidRDefault="751B3E56" w14:paraId="0CA4478E" w14:textId="74D6D30B">
            <w:pPr>
              <w:bidi w:val="0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751B3E56" w:rsidR="751B3E5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Id_usuario</w:t>
            </w:r>
          </w:p>
        </w:tc>
        <w:tc>
          <w:tcPr>
            <w:tcW w:w="2880" w:type="dxa"/>
            <w:tcMar>
              <w:left w:w="105" w:type="dxa"/>
              <w:right w:w="105" w:type="dxa"/>
            </w:tcMar>
            <w:vAlign w:val="top"/>
          </w:tcPr>
          <w:p w:rsidR="751B3E56" w:rsidP="751B3E56" w:rsidRDefault="751B3E56" w14:paraId="30D892BE" w14:textId="1B56ACA4">
            <w:pPr>
              <w:bidi w:val="0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751B3E56" w:rsidR="751B3E5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int</w:t>
            </w:r>
          </w:p>
        </w:tc>
        <w:tc>
          <w:tcPr>
            <w:tcW w:w="2880" w:type="dxa"/>
            <w:tcMar>
              <w:left w:w="105" w:type="dxa"/>
              <w:right w:w="105" w:type="dxa"/>
            </w:tcMar>
            <w:vAlign w:val="top"/>
          </w:tcPr>
          <w:p w:rsidR="751B3E56" w:rsidP="751B3E56" w:rsidRDefault="751B3E56" w14:paraId="4CDB7888" w14:textId="7C0B5F61">
            <w:pPr>
              <w:bidi w:val="0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751B3E56" w:rsidR="751B3E5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Identificador</w:t>
            </w:r>
            <w:r w:rsidRPr="751B3E56" w:rsidR="751B3E5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 xml:space="preserve"> </w:t>
            </w:r>
            <w:r w:rsidRPr="751B3E56" w:rsidR="751B3E5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único</w:t>
            </w:r>
            <w:r w:rsidRPr="751B3E56" w:rsidR="751B3E5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 xml:space="preserve"> do usuário</w:t>
            </w:r>
            <w:r>
              <w:br/>
            </w:r>
            <w:r w:rsidRPr="751B3E56" w:rsidR="751B3E5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 xml:space="preserve">● </w:t>
            </w:r>
            <w:r w:rsidRPr="751B3E56" w:rsidR="751B3E5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Obrigatório</w:t>
            </w:r>
          </w:p>
        </w:tc>
      </w:tr>
      <w:tr w:rsidR="751B3E56" w:rsidTr="751B3E56" w14:paraId="663B2DCF">
        <w:trPr>
          <w:trHeight w:val="300"/>
        </w:trPr>
        <w:tc>
          <w:tcPr>
            <w:tcW w:w="2880" w:type="dxa"/>
            <w:tcMar>
              <w:left w:w="105" w:type="dxa"/>
              <w:right w:w="105" w:type="dxa"/>
            </w:tcMar>
            <w:vAlign w:val="top"/>
          </w:tcPr>
          <w:p w:rsidR="751B3E56" w:rsidP="751B3E56" w:rsidRDefault="751B3E56" w14:paraId="41474844" w14:textId="51034ECC">
            <w:pPr>
              <w:bidi w:val="0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751B3E56" w:rsidR="751B3E5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Nome</w:t>
            </w:r>
          </w:p>
        </w:tc>
        <w:tc>
          <w:tcPr>
            <w:tcW w:w="2880" w:type="dxa"/>
            <w:tcMar>
              <w:left w:w="105" w:type="dxa"/>
              <w:right w:w="105" w:type="dxa"/>
            </w:tcMar>
            <w:vAlign w:val="top"/>
          </w:tcPr>
          <w:p w:rsidR="751B3E56" w:rsidP="751B3E56" w:rsidRDefault="751B3E56" w14:paraId="73838FDC" w14:textId="646BA2C1">
            <w:pPr>
              <w:bidi w:val="0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751B3E56" w:rsidR="751B3E5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880" w:type="dxa"/>
            <w:tcMar>
              <w:left w:w="105" w:type="dxa"/>
              <w:right w:w="105" w:type="dxa"/>
            </w:tcMar>
            <w:vAlign w:val="top"/>
          </w:tcPr>
          <w:p w:rsidR="751B3E56" w:rsidP="751B3E56" w:rsidRDefault="751B3E56" w14:paraId="7D447DE9" w14:textId="560D94CF">
            <w:pPr>
              <w:bidi w:val="0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751B3E56" w:rsidR="751B3E5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 xml:space="preserve">Nome do </w:t>
            </w:r>
            <w:r w:rsidRPr="751B3E56" w:rsidR="751B3E5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usuário</w:t>
            </w:r>
          </w:p>
        </w:tc>
      </w:tr>
      <w:tr w:rsidR="751B3E56" w:rsidTr="751B3E56" w14:paraId="30209467">
        <w:trPr>
          <w:trHeight w:val="300"/>
        </w:trPr>
        <w:tc>
          <w:tcPr>
            <w:tcW w:w="2880" w:type="dxa"/>
            <w:tcMar>
              <w:left w:w="105" w:type="dxa"/>
              <w:right w:w="105" w:type="dxa"/>
            </w:tcMar>
            <w:vAlign w:val="top"/>
          </w:tcPr>
          <w:p w:rsidR="751B3E56" w:rsidP="751B3E56" w:rsidRDefault="751B3E56" w14:paraId="2B2B92A6" w14:textId="2AC34649">
            <w:pPr>
              <w:bidi w:val="0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751B3E56" w:rsidR="751B3E5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Email</w:t>
            </w:r>
          </w:p>
        </w:tc>
        <w:tc>
          <w:tcPr>
            <w:tcW w:w="2880" w:type="dxa"/>
            <w:tcMar>
              <w:left w:w="105" w:type="dxa"/>
              <w:right w:w="105" w:type="dxa"/>
            </w:tcMar>
            <w:vAlign w:val="top"/>
          </w:tcPr>
          <w:p w:rsidR="751B3E56" w:rsidP="751B3E56" w:rsidRDefault="751B3E56" w14:paraId="4D2C89EF" w14:textId="1172F0A6">
            <w:pPr>
              <w:bidi w:val="0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751B3E56" w:rsidR="751B3E5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880" w:type="dxa"/>
            <w:tcMar>
              <w:left w:w="105" w:type="dxa"/>
              <w:right w:w="105" w:type="dxa"/>
            </w:tcMar>
            <w:vAlign w:val="top"/>
          </w:tcPr>
          <w:p w:rsidR="751B3E56" w:rsidP="751B3E56" w:rsidRDefault="751B3E56" w14:paraId="3E475360" w14:textId="310B75BE">
            <w:pPr>
              <w:bidi w:val="0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751B3E56" w:rsidR="751B3E5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Endereço</w:t>
            </w:r>
            <w:r w:rsidRPr="751B3E56" w:rsidR="751B3E5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 xml:space="preserve"> de e-mail </w:t>
            </w:r>
            <w:r w:rsidRPr="751B3E56" w:rsidR="751B3E5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do</w:t>
            </w:r>
            <w:r w:rsidRPr="751B3E56" w:rsidR="751B3E5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 xml:space="preserve"> usuário</w:t>
            </w:r>
            <w:r>
              <w:br/>
            </w:r>
            <w:r w:rsidRPr="751B3E56" w:rsidR="751B3E5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 xml:space="preserve">● </w:t>
            </w:r>
            <w:r w:rsidRPr="751B3E56" w:rsidR="751B3E5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Obrigatório</w:t>
            </w:r>
          </w:p>
        </w:tc>
      </w:tr>
      <w:tr w:rsidR="751B3E56" w:rsidTr="751B3E56" w14:paraId="7C9D0655">
        <w:trPr>
          <w:trHeight w:val="300"/>
        </w:trPr>
        <w:tc>
          <w:tcPr>
            <w:tcW w:w="2880" w:type="dxa"/>
            <w:tcMar>
              <w:left w:w="105" w:type="dxa"/>
              <w:right w:w="105" w:type="dxa"/>
            </w:tcMar>
            <w:vAlign w:val="top"/>
          </w:tcPr>
          <w:p w:rsidR="751B3E56" w:rsidP="751B3E56" w:rsidRDefault="751B3E56" w14:paraId="0D36AF7A" w14:textId="00DE79E7">
            <w:pPr>
              <w:bidi w:val="0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751B3E56" w:rsidR="751B3E5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Senha</w:t>
            </w:r>
          </w:p>
        </w:tc>
        <w:tc>
          <w:tcPr>
            <w:tcW w:w="2880" w:type="dxa"/>
            <w:tcMar>
              <w:left w:w="105" w:type="dxa"/>
              <w:right w:w="105" w:type="dxa"/>
            </w:tcMar>
            <w:vAlign w:val="top"/>
          </w:tcPr>
          <w:p w:rsidR="751B3E56" w:rsidP="751B3E56" w:rsidRDefault="751B3E56" w14:paraId="5A8BEE83" w14:textId="7F4AEACA">
            <w:pPr>
              <w:bidi w:val="0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751B3E56" w:rsidR="751B3E5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880" w:type="dxa"/>
            <w:tcMar>
              <w:left w:w="105" w:type="dxa"/>
              <w:right w:w="105" w:type="dxa"/>
            </w:tcMar>
            <w:vAlign w:val="top"/>
          </w:tcPr>
          <w:p w:rsidR="751B3E56" w:rsidP="751B3E56" w:rsidRDefault="751B3E56" w14:paraId="053BAC0D" w14:textId="4E447E62">
            <w:pPr>
              <w:bidi w:val="0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751B3E56" w:rsidR="751B3E5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 xml:space="preserve">Senha de </w:t>
            </w:r>
            <w:r w:rsidRPr="751B3E56" w:rsidR="751B3E5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acesso</w:t>
            </w:r>
            <w:r w:rsidRPr="751B3E56" w:rsidR="751B3E5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 xml:space="preserve"> do usuário</w:t>
            </w:r>
            <w:r>
              <w:br/>
            </w:r>
            <w:r w:rsidRPr="751B3E56" w:rsidR="751B3E5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● Obrigatório</w:t>
            </w:r>
            <w:r>
              <w:br/>
            </w:r>
            <w:r w:rsidRPr="751B3E56" w:rsidR="751B3E5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 xml:space="preserve">● Deve </w:t>
            </w:r>
            <w:r w:rsidRPr="751B3E56" w:rsidR="751B3E5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estar</w:t>
            </w:r>
            <w:r w:rsidRPr="751B3E56" w:rsidR="751B3E5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 xml:space="preserve"> </w:t>
            </w:r>
            <w:r w:rsidRPr="751B3E56" w:rsidR="751B3E5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em</w:t>
            </w:r>
            <w:r w:rsidRPr="751B3E56" w:rsidR="751B3E5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 xml:space="preserve"> Hash</w:t>
            </w:r>
          </w:p>
        </w:tc>
      </w:tr>
      <w:tr w:rsidR="751B3E56" w:rsidTr="751B3E56" w14:paraId="1779BEB8">
        <w:trPr>
          <w:trHeight w:val="300"/>
        </w:trPr>
        <w:tc>
          <w:tcPr>
            <w:tcW w:w="2880" w:type="dxa"/>
            <w:tcMar>
              <w:left w:w="105" w:type="dxa"/>
              <w:right w:w="105" w:type="dxa"/>
            </w:tcMar>
            <w:vAlign w:val="top"/>
          </w:tcPr>
          <w:p w:rsidR="751B3E56" w:rsidP="751B3E56" w:rsidRDefault="751B3E56" w14:paraId="3E4CBCE2" w14:textId="62904BC4">
            <w:pPr>
              <w:bidi w:val="0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751B3E56" w:rsidR="751B3E5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Tipo</w:t>
            </w:r>
          </w:p>
        </w:tc>
        <w:tc>
          <w:tcPr>
            <w:tcW w:w="2880" w:type="dxa"/>
            <w:tcMar>
              <w:left w:w="105" w:type="dxa"/>
              <w:right w:w="105" w:type="dxa"/>
            </w:tcMar>
            <w:vAlign w:val="top"/>
          </w:tcPr>
          <w:p w:rsidR="751B3E56" w:rsidP="751B3E56" w:rsidRDefault="751B3E56" w14:paraId="789D144C" w14:textId="44626521">
            <w:pPr>
              <w:bidi w:val="0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751B3E56" w:rsidR="751B3E5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TipoUsuario</w:t>
            </w:r>
          </w:p>
        </w:tc>
        <w:tc>
          <w:tcPr>
            <w:tcW w:w="2880" w:type="dxa"/>
            <w:tcMar>
              <w:left w:w="105" w:type="dxa"/>
              <w:right w:w="105" w:type="dxa"/>
            </w:tcMar>
            <w:vAlign w:val="top"/>
          </w:tcPr>
          <w:p w:rsidR="751B3E56" w:rsidP="751B3E56" w:rsidRDefault="751B3E56" w14:paraId="4C259D2B" w14:textId="4C8764F5">
            <w:pPr>
              <w:bidi w:val="0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751B3E56" w:rsidR="751B3E5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 xml:space="preserve">Tipo do </w:t>
            </w:r>
            <w:r w:rsidRPr="751B3E56" w:rsidR="751B3E5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usuário</w:t>
            </w:r>
            <w:r w:rsidRPr="751B3E56" w:rsidR="751B3E5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 xml:space="preserve"> (Admin, Médico, </w:t>
            </w:r>
            <w:r w:rsidRPr="751B3E56" w:rsidR="751B3E5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Paciente</w:t>
            </w:r>
            <w:r w:rsidRPr="751B3E56" w:rsidR="751B3E5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)</w:t>
            </w:r>
            <w:r>
              <w:br/>
            </w:r>
            <w:r w:rsidRPr="751B3E56" w:rsidR="751B3E5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 xml:space="preserve">● </w:t>
            </w:r>
            <w:r w:rsidRPr="751B3E56" w:rsidR="751B3E5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Obrigatório</w:t>
            </w:r>
          </w:p>
        </w:tc>
      </w:tr>
    </w:tbl>
    <w:p w:rsidR="5041F25C" w:rsidP="751B3E56" w:rsidRDefault="5041F25C" w14:paraId="1347754E" w14:textId="041724DE">
      <w:pPr>
        <w:pStyle w:val="Heading2"/>
        <w:keepNext w:val="1"/>
        <w:keepLines w:val="1"/>
        <w:bidi w:val="0"/>
        <w:spacing w:before="200" w:after="0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6"/>
          <w:szCs w:val="26"/>
          <w:lang w:val="pt-BR"/>
        </w:rPr>
      </w:pPr>
      <w:r w:rsidRPr="751B3E56" w:rsidR="5041F25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Tabela</w:t>
      </w:r>
      <w:r w:rsidRPr="751B3E56" w:rsidR="5041F25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: Medico</w:t>
      </w:r>
    </w:p>
    <w:tbl>
      <w:tblPr>
        <w:tblStyle w:val="TableGrid"/>
        <w:bidiVisual w:val="0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751B3E56" w:rsidTr="751B3E56" w14:paraId="4030AE48">
        <w:trPr>
          <w:trHeight w:val="300"/>
        </w:trPr>
        <w:tc>
          <w:tcPr>
            <w:tcW w:w="2880" w:type="dxa"/>
            <w:tcMar>
              <w:left w:w="105" w:type="dxa"/>
              <w:right w:w="105" w:type="dxa"/>
            </w:tcMar>
            <w:vAlign w:val="top"/>
          </w:tcPr>
          <w:p w:rsidR="751B3E56" w:rsidP="751B3E56" w:rsidRDefault="751B3E56" w14:paraId="613C73B3" w14:textId="5C134AD4">
            <w:pPr>
              <w:bidi w:val="0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751B3E56" w:rsidR="751B3E5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Campo</w:t>
            </w:r>
          </w:p>
        </w:tc>
        <w:tc>
          <w:tcPr>
            <w:tcW w:w="2880" w:type="dxa"/>
            <w:tcMar>
              <w:left w:w="105" w:type="dxa"/>
              <w:right w:w="105" w:type="dxa"/>
            </w:tcMar>
            <w:vAlign w:val="top"/>
          </w:tcPr>
          <w:p w:rsidR="751B3E56" w:rsidP="751B3E56" w:rsidRDefault="751B3E56" w14:paraId="557D4F3A" w14:textId="6E2F7B07">
            <w:pPr>
              <w:bidi w:val="0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751B3E56" w:rsidR="751B3E5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Tipo de Dado</w:t>
            </w:r>
          </w:p>
        </w:tc>
        <w:tc>
          <w:tcPr>
            <w:tcW w:w="2880" w:type="dxa"/>
            <w:tcMar>
              <w:left w:w="105" w:type="dxa"/>
              <w:right w:w="105" w:type="dxa"/>
            </w:tcMar>
            <w:vAlign w:val="top"/>
          </w:tcPr>
          <w:p w:rsidR="751B3E56" w:rsidP="751B3E56" w:rsidRDefault="751B3E56" w14:paraId="6F7BC8B7" w14:textId="24BA0C32">
            <w:pPr>
              <w:bidi w:val="0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751B3E56" w:rsidR="751B3E5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Descrição</w:t>
            </w:r>
          </w:p>
        </w:tc>
      </w:tr>
      <w:tr w:rsidR="751B3E56" w:rsidTr="751B3E56" w14:paraId="2BCFB7E0">
        <w:trPr>
          <w:trHeight w:val="300"/>
        </w:trPr>
        <w:tc>
          <w:tcPr>
            <w:tcW w:w="2880" w:type="dxa"/>
            <w:tcMar>
              <w:left w:w="105" w:type="dxa"/>
              <w:right w:w="105" w:type="dxa"/>
            </w:tcMar>
            <w:vAlign w:val="top"/>
          </w:tcPr>
          <w:p w:rsidR="751B3E56" w:rsidP="751B3E56" w:rsidRDefault="751B3E56" w14:paraId="2A95DC29" w14:textId="48841E1B">
            <w:pPr>
              <w:bidi w:val="0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751B3E56" w:rsidR="751B3E5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Id_medico</w:t>
            </w:r>
          </w:p>
        </w:tc>
        <w:tc>
          <w:tcPr>
            <w:tcW w:w="2880" w:type="dxa"/>
            <w:tcMar>
              <w:left w:w="105" w:type="dxa"/>
              <w:right w:w="105" w:type="dxa"/>
            </w:tcMar>
            <w:vAlign w:val="top"/>
          </w:tcPr>
          <w:p w:rsidR="751B3E56" w:rsidP="751B3E56" w:rsidRDefault="751B3E56" w14:paraId="25B18EF7" w14:textId="1083B298">
            <w:pPr>
              <w:bidi w:val="0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751B3E56" w:rsidR="751B3E5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int</w:t>
            </w:r>
          </w:p>
        </w:tc>
        <w:tc>
          <w:tcPr>
            <w:tcW w:w="2880" w:type="dxa"/>
            <w:tcMar>
              <w:left w:w="105" w:type="dxa"/>
              <w:right w:w="105" w:type="dxa"/>
            </w:tcMar>
            <w:vAlign w:val="top"/>
          </w:tcPr>
          <w:p w:rsidR="751B3E56" w:rsidP="751B3E56" w:rsidRDefault="751B3E56" w14:paraId="7071AB38" w14:textId="3E3F33B8">
            <w:pPr>
              <w:bidi w:val="0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751B3E56" w:rsidR="751B3E5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Identificador</w:t>
            </w:r>
            <w:r w:rsidRPr="751B3E56" w:rsidR="751B3E5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 xml:space="preserve"> </w:t>
            </w:r>
            <w:r w:rsidRPr="751B3E56" w:rsidR="751B3E5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único</w:t>
            </w:r>
            <w:r w:rsidRPr="751B3E56" w:rsidR="751B3E5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 xml:space="preserve"> do médico</w:t>
            </w:r>
            <w:r>
              <w:br/>
            </w:r>
            <w:r w:rsidRPr="751B3E56" w:rsidR="751B3E5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 xml:space="preserve">● </w:t>
            </w:r>
            <w:r w:rsidRPr="751B3E56" w:rsidR="751B3E5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Obrigatório</w:t>
            </w:r>
          </w:p>
        </w:tc>
      </w:tr>
      <w:tr w:rsidR="751B3E56" w:rsidTr="751B3E56" w14:paraId="5ECB9B6A">
        <w:trPr>
          <w:trHeight w:val="300"/>
        </w:trPr>
        <w:tc>
          <w:tcPr>
            <w:tcW w:w="2880" w:type="dxa"/>
            <w:tcMar>
              <w:left w:w="105" w:type="dxa"/>
              <w:right w:w="105" w:type="dxa"/>
            </w:tcMar>
            <w:vAlign w:val="top"/>
          </w:tcPr>
          <w:p w:rsidR="751B3E56" w:rsidP="751B3E56" w:rsidRDefault="751B3E56" w14:paraId="72FC3E1E" w14:textId="7F9F6FE4">
            <w:pPr>
              <w:bidi w:val="0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751B3E56" w:rsidR="751B3E5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Id_usuario</w:t>
            </w:r>
          </w:p>
        </w:tc>
        <w:tc>
          <w:tcPr>
            <w:tcW w:w="2880" w:type="dxa"/>
            <w:tcMar>
              <w:left w:w="105" w:type="dxa"/>
              <w:right w:w="105" w:type="dxa"/>
            </w:tcMar>
            <w:vAlign w:val="top"/>
          </w:tcPr>
          <w:p w:rsidR="751B3E56" w:rsidP="751B3E56" w:rsidRDefault="751B3E56" w14:paraId="59B24DA2" w14:textId="3CC1902F">
            <w:pPr>
              <w:bidi w:val="0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751B3E56" w:rsidR="751B3E5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int</w:t>
            </w:r>
          </w:p>
        </w:tc>
        <w:tc>
          <w:tcPr>
            <w:tcW w:w="2880" w:type="dxa"/>
            <w:tcMar>
              <w:left w:w="105" w:type="dxa"/>
              <w:right w:w="105" w:type="dxa"/>
            </w:tcMar>
            <w:vAlign w:val="top"/>
          </w:tcPr>
          <w:p w:rsidR="751B3E56" w:rsidP="751B3E56" w:rsidRDefault="751B3E56" w14:paraId="470085F6" w14:textId="79116DB2">
            <w:pPr>
              <w:bidi w:val="0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751B3E56" w:rsidR="751B3E5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 xml:space="preserve">Chave </w:t>
            </w:r>
            <w:r w:rsidRPr="751B3E56" w:rsidR="751B3E5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estrangeira</w:t>
            </w:r>
            <w:r w:rsidRPr="751B3E56" w:rsidR="751B3E5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 xml:space="preserve"> para Usuario</w:t>
            </w:r>
            <w:r>
              <w:br/>
            </w:r>
            <w:r w:rsidRPr="751B3E56" w:rsidR="751B3E5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 xml:space="preserve">● </w:t>
            </w:r>
            <w:r w:rsidRPr="751B3E56" w:rsidR="751B3E5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Obrigatório</w:t>
            </w:r>
          </w:p>
        </w:tc>
      </w:tr>
      <w:tr w:rsidR="751B3E56" w:rsidTr="751B3E56" w14:paraId="7314850C">
        <w:trPr>
          <w:trHeight w:val="300"/>
        </w:trPr>
        <w:tc>
          <w:tcPr>
            <w:tcW w:w="2880" w:type="dxa"/>
            <w:tcMar>
              <w:left w:w="105" w:type="dxa"/>
              <w:right w:w="105" w:type="dxa"/>
            </w:tcMar>
            <w:vAlign w:val="top"/>
          </w:tcPr>
          <w:p w:rsidR="751B3E56" w:rsidP="751B3E56" w:rsidRDefault="751B3E56" w14:paraId="2E969E38" w14:textId="0F8F5441">
            <w:pPr>
              <w:bidi w:val="0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751B3E56" w:rsidR="751B3E5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Crm</w:t>
            </w:r>
          </w:p>
        </w:tc>
        <w:tc>
          <w:tcPr>
            <w:tcW w:w="2880" w:type="dxa"/>
            <w:tcMar>
              <w:left w:w="105" w:type="dxa"/>
              <w:right w:w="105" w:type="dxa"/>
            </w:tcMar>
            <w:vAlign w:val="top"/>
          </w:tcPr>
          <w:p w:rsidR="751B3E56" w:rsidP="751B3E56" w:rsidRDefault="751B3E56" w14:paraId="2C7A0667" w14:textId="1ABE01E8">
            <w:pPr>
              <w:bidi w:val="0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751B3E56" w:rsidR="751B3E5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880" w:type="dxa"/>
            <w:tcMar>
              <w:left w:w="105" w:type="dxa"/>
              <w:right w:w="105" w:type="dxa"/>
            </w:tcMar>
            <w:vAlign w:val="top"/>
          </w:tcPr>
          <w:p w:rsidR="751B3E56" w:rsidP="751B3E56" w:rsidRDefault="751B3E56" w14:paraId="2613E189" w14:textId="049A3D5D">
            <w:pPr>
              <w:bidi w:val="0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751B3E56" w:rsidR="751B3E5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Número</w:t>
            </w:r>
            <w:r w:rsidRPr="751B3E56" w:rsidR="751B3E5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 xml:space="preserve"> de </w:t>
            </w:r>
            <w:r w:rsidRPr="751B3E56" w:rsidR="751B3E5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registro</w:t>
            </w:r>
            <w:r w:rsidRPr="751B3E56" w:rsidR="751B3E5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 xml:space="preserve"> do médico</w:t>
            </w:r>
            <w:r>
              <w:br/>
            </w:r>
            <w:r w:rsidRPr="751B3E56" w:rsidR="751B3E5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 xml:space="preserve">● </w:t>
            </w:r>
            <w:r w:rsidRPr="751B3E56" w:rsidR="751B3E5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Obrigatório</w:t>
            </w:r>
          </w:p>
        </w:tc>
      </w:tr>
      <w:tr w:rsidR="751B3E56" w:rsidTr="751B3E56" w14:paraId="04EB7953">
        <w:trPr>
          <w:trHeight w:val="300"/>
        </w:trPr>
        <w:tc>
          <w:tcPr>
            <w:tcW w:w="2880" w:type="dxa"/>
            <w:tcMar>
              <w:left w:w="105" w:type="dxa"/>
              <w:right w:w="105" w:type="dxa"/>
            </w:tcMar>
            <w:vAlign w:val="top"/>
          </w:tcPr>
          <w:p w:rsidR="751B3E56" w:rsidP="751B3E56" w:rsidRDefault="751B3E56" w14:paraId="28EDBE99" w14:textId="63482D33">
            <w:pPr>
              <w:bidi w:val="0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751B3E56" w:rsidR="751B3E5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Especialidade</w:t>
            </w:r>
          </w:p>
        </w:tc>
        <w:tc>
          <w:tcPr>
            <w:tcW w:w="2880" w:type="dxa"/>
            <w:tcMar>
              <w:left w:w="105" w:type="dxa"/>
              <w:right w:w="105" w:type="dxa"/>
            </w:tcMar>
            <w:vAlign w:val="top"/>
          </w:tcPr>
          <w:p w:rsidR="751B3E56" w:rsidP="751B3E56" w:rsidRDefault="751B3E56" w14:paraId="1139F1CF" w14:textId="58D136B0">
            <w:pPr>
              <w:bidi w:val="0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751B3E56" w:rsidR="751B3E5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880" w:type="dxa"/>
            <w:tcMar>
              <w:left w:w="105" w:type="dxa"/>
              <w:right w:w="105" w:type="dxa"/>
            </w:tcMar>
            <w:vAlign w:val="top"/>
          </w:tcPr>
          <w:p w:rsidR="751B3E56" w:rsidP="751B3E56" w:rsidRDefault="751B3E56" w14:paraId="63D136B8" w14:textId="4B62D55C">
            <w:pPr>
              <w:bidi w:val="0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751B3E56" w:rsidR="751B3E5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Especialidade</w:t>
            </w:r>
            <w:r w:rsidRPr="751B3E56" w:rsidR="751B3E5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 xml:space="preserve"> do </w:t>
            </w:r>
            <w:r w:rsidRPr="751B3E56" w:rsidR="751B3E5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médico</w:t>
            </w:r>
          </w:p>
        </w:tc>
      </w:tr>
    </w:tbl>
    <w:p w:rsidR="5041F25C" w:rsidP="751B3E56" w:rsidRDefault="5041F25C" w14:paraId="050B3DCB" w14:textId="0A1351E3">
      <w:pPr>
        <w:pStyle w:val="Heading2"/>
        <w:keepNext w:val="1"/>
        <w:keepLines w:val="1"/>
        <w:bidi w:val="0"/>
        <w:spacing w:before="200" w:after="0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6"/>
          <w:szCs w:val="26"/>
          <w:lang w:val="pt-BR"/>
        </w:rPr>
      </w:pPr>
      <w:r w:rsidRPr="751B3E56" w:rsidR="5041F25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Tabela</w:t>
      </w:r>
      <w:r w:rsidRPr="751B3E56" w:rsidR="5041F25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: </w:t>
      </w:r>
      <w:r w:rsidRPr="751B3E56" w:rsidR="5041F25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Paciente</w:t>
      </w:r>
    </w:p>
    <w:tbl>
      <w:tblPr>
        <w:tblStyle w:val="TableGrid"/>
        <w:bidiVisual w:val="0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751B3E56" w:rsidTr="751B3E56" w14:paraId="7BE4F9F3">
        <w:trPr>
          <w:trHeight w:val="300"/>
        </w:trPr>
        <w:tc>
          <w:tcPr>
            <w:tcW w:w="2880" w:type="dxa"/>
            <w:tcMar>
              <w:left w:w="105" w:type="dxa"/>
              <w:right w:w="105" w:type="dxa"/>
            </w:tcMar>
            <w:vAlign w:val="top"/>
          </w:tcPr>
          <w:p w:rsidR="751B3E56" w:rsidP="751B3E56" w:rsidRDefault="751B3E56" w14:paraId="53A5B0F0" w14:textId="016420D5">
            <w:pPr>
              <w:bidi w:val="0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751B3E56" w:rsidR="751B3E5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Campo</w:t>
            </w:r>
          </w:p>
        </w:tc>
        <w:tc>
          <w:tcPr>
            <w:tcW w:w="2880" w:type="dxa"/>
            <w:tcMar>
              <w:left w:w="105" w:type="dxa"/>
              <w:right w:w="105" w:type="dxa"/>
            </w:tcMar>
            <w:vAlign w:val="top"/>
          </w:tcPr>
          <w:p w:rsidR="751B3E56" w:rsidP="751B3E56" w:rsidRDefault="751B3E56" w14:paraId="0518B698" w14:textId="347633EC">
            <w:pPr>
              <w:bidi w:val="0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751B3E56" w:rsidR="751B3E5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Tipo de Dado</w:t>
            </w:r>
          </w:p>
        </w:tc>
        <w:tc>
          <w:tcPr>
            <w:tcW w:w="2880" w:type="dxa"/>
            <w:tcMar>
              <w:left w:w="105" w:type="dxa"/>
              <w:right w:w="105" w:type="dxa"/>
            </w:tcMar>
            <w:vAlign w:val="top"/>
          </w:tcPr>
          <w:p w:rsidR="751B3E56" w:rsidP="751B3E56" w:rsidRDefault="751B3E56" w14:paraId="1E405193" w14:textId="3004A79B">
            <w:pPr>
              <w:bidi w:val="0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751B3E56" w:rsidR="751B3E5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Descrição</w:t>
            </w:r>
          </w:p>
        </w:tc>
      </w:tr>
      <w:tr w:rsidR="751B3E56" w:rsidTr="751B3E56" w14:paraId="2986BFB1">
        <w:trPr>
          <w:trHeight w:val="300"/>
        </w:trPr>
        <w:tc>
          <w:tcPr>
            <w:tcW w:w="2880" w:type="dxa"/>
            <w:tcMar>
              <w:left w:w="105" w:type="dxa"/>
              <w:right w:w="105" w:type="dxa"/>
            </w:tcMar>
            <w:vAlign w:val="top"/>
          </w:tcPr>
          <w:p w:rsidR="751B3E56" w:rsidP="751B3E56" w:rsidRDefault="751B3E56" w14:paraId="5A47F19F" w14:textId="43B6CFFA">
            <w:pPr>
              <w:bidi w:val="0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751B3E56" w:rsidR="751B3E5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Id_paciente</w:t>
            </w:r>
          </w:p>
        </w:tc>
        <w:tc>
          <w:tcPr>
            <w:tcW w:w="2880" w:type="dxa"/>
            <w:tcMar>
              <w:left w:w="105" w:type="dxa"/>
              <w:right w:w="105" w:type="dxa"/>
            </w:tcMar>
            <w:vAlign w:val="top"/>
          </w:tcPr>
          <w:p w:rsidR="751B3E56" w:rsidP="751B3E56" w:rsidRDefault="751B3E56" w14:paraId="476936A1" w14:textId="14A05E9A">
            <w:pPr>
              <w:bidi w:val="0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751B3E56" w:rsidR="751B3E5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int</w:t>
            </w:r>
          </w:p>
        </w:tc>
        <w:tc>
          <w:tcPr>
            <w:tcW w:w="2880" w:type="dxa"/>
            <w:tcMar>
              <w:left w:w="105" w:type="dxa"/>
              <w:right w:w="105" w:type="dxa"/>
            </w:tcMar>
            <w:vAlign w:val="top"/>
          </w:tcPr>
          <w:p w:rsidR="751B3E56" w:rsidP="751B3E56" w:rsidRDefault="751B3E56" w14:paraId="52455487" w14:textId="3BC6CE27">
            <w:pPr>
              <w:bidi w:val="0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751B3E56" w:rsidR="751B3E5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Identificador</w:t>
            </w:r>
            <w:r w:rsidRPr="751B3E56" w:rsidR="751B3E5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 xml:space="preserve"> </w:t>
            </w:r>
            <w:r w:rsidRPr="751B3E56" w:rsidR="751B3E5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único</w:t>
            </w:r>
            <w:r w:rsidRPr="751B3E56" w:rsidR="751B3E5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 xml:space="preserve"> do paciente</w:t>
            </w:r>
            <w:r>
              <w:br/>
            </w:r>
            <w:r w:rsidRPr="751B3E56" w:rsidR="751B3E5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 xml:space="preserve">● </w:t>
            </w:r>
            <w:r w:rsidRPr="751B3E56" w:rsidR="751B3E5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Obrigatório</w:t>
            </w:r>
          </w:p>
        </w:tc>
      </w:tr>
      <w:tr w:rsidR="751B3E56" w:rsidTr="751B3E56" w14:paraId="0CDDBABE">
        <w:trPr>
          <w:trHeight w:val="300"/>
        </w:trPr>
        <w:tc>
          <w:tcPr>
            <w:tcW w:w="2880" w:type="dxa"/>
            <w:tcMar>
              <w:left w:w="105" w:type="dxa"/>
              <w:right w:w="105" w:type="dxa"/>
            </w:tcMar>
            <w:vAlign w:val="top"/>
          </w:tcPr>
          <w:p w:rsidR="751B3E56" w:rsidP="751B3E56" w:rsidRDefault="751B3E56" w14:paraId="422779B6" w14:textId="5CC07328">
            <w:pPr>
              <w:bidi w:val="0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751B3E56" w:rsidR="751B3E5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Id_usuario</w:t>
            </w:r>
          </w:p>
        </w:tc>
        <w:tc>
          <w:tcPr>
            <w:tcW w:w="2880" w:type="dxa"/>
            <w:tcMar>
              <w:left w:w="105" w:type="dxa"/>
              <w:right w:w="105" w:type="dxa"/>
            </w:tcMar>
            <w:vAlign w:val="top"/>
          </w:tcPr>
          <w:p w:rsidR="751B3E56" w:rsidP="751B3E56" w:rsidRDefault="751B3E56" w14:paraId="0AF77ED0" w14:textId="6526D4BC">
            <w:pPr>
              <w:bidi w:val="0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751B3E56" w:rsidR="751B3E5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int</w:t>
            </w:r>
          </w:p>
        </w:tc>
        <w:tc>
          <w:tcPr>
            <w:tcW w:w="2880" w:type="dxa"/>
            <w:tcMar>
              <w:left w:w="105" w:type="dxa"/>
              <w:right w:w="105" w:type="dxa"/>
            </w:tcMar>
            <w:vAlign w:val="top"/>
          </w:tcPr>
          <w:p w:rsidR="751B3E56" w:rsidP="751B3E56" w:rsidRDefault="751B3E56" w14:paraId="56D3EC3C" w14:textId="0E71F80C">
            <w:pPr>
              <w:bidi w:val="0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751B3E56" w:rsidR="751B3E5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 xml:space="preserve">Chave </w:t>
            </w:r>
            <w:r w:rsidRPr="751B3E56" w:rsidR="751B3E5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estrangeira</w:t>
            </w:r>
            <w:r w:rsidRPr="751B3E56" w:rsidR="751B3E5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 xml:space="preserve"> para Usuario</w:t>
            </w:r>
            <w:r>
              <w:br/>
            </w:r>
            <w:r w:rsidRPr="751B3E56" w:rsidR="751B3E5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 xml:space="preserve">● </w:t>
            </w:r>
            <w:r w:rsidRPr="751B3E56" w:rsidR="751B3E5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Obrigatório</w:t>
            </w:r>
          </w:p>
        </w:tc>
      </w:tr>
      <w:tr w:rsidR="751B3E56" w:rsidTr="751B3E56" w14:paraId="7B9312BD">
        <w:trPr>
          <w:trHeight w:val="300"/>
        </w:trPr>
        <w:tc>
          <w:tcPr>
            <w:tcW w:w="2880" w:type="dxa"/>
            <w:tcMar>
              <w:left w:w="105" w:type="dxa"/>
              <w:right w:w="105" w:type="dxa"/>
            </w:tcMar>
            <w:vAlign w:val="top"/>
          </w:tcPr>
          <w:p w:rsidR="751B3E56" w:rsidP="751B3E56" w:rsidRDefault="751B3E56" w14:paraId="65D5760B" w14:textId="795DA8B2">
            <w:pPr>
              <w:bidi w:val="0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751B3E56" w:rsidR="751B3E5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Data_nascimento</w:t>
            </w:r>
          </w:p>
        </w:tc>
        <w:tc>
          <w:tcPr>
            <w:tcW w:w="2880" w:type="dxa"/>
            <w:tcMar>
              <w:left w:w="105" w:type="dxa"/>
              <w:right w:w="105" w:type="dxa"/>
            </w:tcMar>
            <w:vAlign w:val="top"/>
          </w:tcPr>
          <w:p w:rsidR="751B3E56" w:rsidP="751B3E56" w:rsidRDefault="751B3E56" w14:paraId="0C212319" w14:textId="66B9F280">
            <w:pPr>
              <w:bidi w:val="0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751B3E56" w:rsidR="751B3E5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Date</w:t>
            </w:r>
          </w:p>
        </w:tc>
        <w:tc>
          <w:tcPr>
            <w:tcW w:w="2880" w:type="dxa"/>
            <w:tcMar>
              <w:left w:w="105" w:type="dxa"/>
              <w:right w:w="105" w:type="dxa"/>
            </w:tcMar>
            <w:vAlign w:val="top"/>
          </w:tcPr>
          <w:p w:rsidR="751B3E56" w:rsidP="751B3E56" w:rsidRDefault="751B3E56" w14:paraId="3BCA5D66" w14:textId="43D5ED0E">
            <w:pPr>
              <w:bidi w:val="0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751B3E56" w:rsidR="751B3E5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 xml:space="preserve">Data de </w:t>
            </w:r>
            <w:r w:rsidRPr="751B3E56" w:rsidR="751B3E5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nascimento</w:t>
            </w:r>
            <w:r w:rsidRPr="751B3E56" w:rsidR="751B3E5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 xml:space="preserve"> do paciente</w:t>
            </w:r>
            <w:r>
              <w:br/>
            </w:r>
            <w:r w:rsidRPr="751B3E56" w:rsidR="751B3E5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● Formato YYYY-MM-DD</w:t>
            </w:r>
          </w:p>
        </w:tc>
      </w:tr>
      <w:tr w:rsidR="751B3E56" w:rsidTr="751B3E56" w14:paraId="45CDCF65">
        <w:trPr>
          <w:trHeight w:val="300"/>
        </w:trPr>
        <w:tc>
          <w:tcPr>
            <w:tcW w:w="2880" w:type="dxa"/>
            <w:tcMar>
              <w:left w:w="105" w:type="dxa"/>
              <w:right w:w="105" w:type="dxa"/>
            </w:tcMar>
            <w:vAlign w:val="top"/>
          </w:tcPr>
          <w:p w:rsidR="751B3E56" w:rsidP="751B3E56" w:rsidRDefault="751B3E56" w14:paraId="7DBA20CC" w14:textId="32BED68B">
            <w:pPr>
              <w:bidi w:val="0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751B3E56" w:rsidR="751B3E5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Telefone</w:t>
            </w:r>
          </w:p>
        </w:tc>
        <w:tc>
          <w:tcPr>
            <w:tcW w:w="2880" w:type="dxa"/>
            <w:tcMar>
              <w:left w:w="105" w:type="dxa"/>
              <w:right w:w="105" w:type="dxa"/>
            </w:tcMar>
            <w:vAlign w:val="top"/>
          </w:tcPr>
          <w:p w:rsidR="751B3E56" w:rsidP="751B3E56" w:rsidRDefault="751B3E56" w14:paraId="3C347387" w14:textId="308FBDAA">
            <w:pPr>
              <w:bidi w:val="0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751B3E56" w:rsidR="751B3E5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880" w:type="dxa"/>
            <w:tcMar>
              <w:left w:w="105" w:type="dxa"/>
              <w:right w:w="105" w:type="dxa"/>
            </w:tcMar>
            <w:vAlign w:val="top"/>
          </w:tcPr>
          <w:p w:rsidR="751B3E56" w:rsidP="751B3E56" w:rsidRDefault="751B3E56" w14:paraId="758A62F8" w14:textId="2B3A8572">
            <w:pPr>
              <w:bidi w:val="0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751B3E56" w:rsidR="751B3E5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Número</w:t>
            </w:r>
            <w:r w:rsidRPr="751B3E56" w:rsidR="751B3E5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 xml:space="preserve"> de </w:t>
            </w:r>
            <w:r w:rsidRPr="751B3E56" w:rsidR="751B3E5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telefone</w:t>
            </w:r>
            <w:r w:rsidRPr="751B3E56" w:rsidR="751B3E5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 xml:space="preserve"> do paciente</w:t>
            </w:r>
            <w:r>
              <w:br/>
            </w:r>
            <w:r w:rsidRPr="751B3E56" w:rsidR="751B3E5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● Formato (DDD) NUMERO</w:t>
            </w:r>
          </w:p>
        </w:tc>
      </w:tr>
    </w:tbl>
    <w:p w:rsidR="5041F25C" w:rsidP="751B3E56" w:rsidRDefault="5041F25C" w14:paraId="6A7C3BD4" w14:textId="24CDF00E">
      <w:pPr>
        <w:pStyle w:val="Heading2"/>
        <w:keepNext w:val="1"/>
        <w:keepLines w:val="1"/>
        <w:bidi w:val="0"/>
        <w:spacing w:before="200" w:after="0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6"/>
          <w:szCs w:val="26"/>
          <w:lang w:val="pt-BR"/>
        </w:rPr>
      </w:pPr>
      <w:r w:rsidRPr="751B3E56" w:rsidR="5041F25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Tabela</w:t>
      </w:r>
      <w:r w:rsidRPr="751B3E56" w:rsidR="5041F25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: Consulta</w:t>
      </w:r>
    </w:p>
    <w:tbl>
      <w:tblPr>
        <w:tblStyle w:val="TableGrid"/>
        <w:bidiVisual w:val="0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751B3E56" w:rsidTr="751B3E56" w14:paraId="5FCF91D1">
        <w:trPr>
          <w:trHeight w:val="300"/>
        </w:trPr>
        <w:tc>
          <w:tcPr>
            <w:tcW w:w="2880" w:type="dxa"/>
            <w:tcMar>
              <w:left w:w="105" w:type="dxa"/>
              <w:right w:w="105" w:type="dxa"/>
            </w:tcMar>
            <w:vAlign w:val="top"/>
          </w:tcPr>
          <w:p w:rsidR="751B3E56" w:rsidP="751B3E56" w:rsidRDefault="751B3E56" w14:paraId="544565D9" w14:textId="0D8FDD6B">
            <w:pPr>
              <w:bidi w:val="0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751B3E56" w:rsidR="751B3E5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Campo</w:t>
            </w:r>
          </w:p>
        </w:tc>
        <w:tc>
          <w:tcPr>
            <w:tcW w:w="2880" w:type="dxa"/>
            <w:tcMar>
              <w:left w:w="105" w:type="dxa"/>
              <w:right w:w="105" w:type="dxa"/>
            </w:tcMar>
            <w:vAlign w:val="top"/>
          </w:tcPr>
          <w:p w:rsidR="751B3E56" w:rsidP="751B3E56" w:rsidRDefault="751B3E56" w14:paraId="5F675140" w14:textId="6BFD5DC5">
            <w:pPr>
              <w:bidi w:val="0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751B3E56" w:rsidR="751B3E5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Tipo de Dado</w:t>
            </w:r>
          </w:p>
        </w:tc>
        <w:tc>
          <w:tcPr>
            <w:tcW w:w="2880" w:type="dxa"/>
            <w:tcMar>
              <w:left w:w="105" w:type="dxa"/>
              <w:right w:w="105" w:type="dxa"/>
            </w:tcMar>
            <w:vAlign w:val="top"/>
          </w:tcPr>
          <w:p w:rsidR="751B3E56" w:rsidP="751B3E56" w:rsidRDefault="751B3E56" w14:paraId="1BD3406F" w14:textId="4A05CD4E">
            <w:pPr>
              <w:bidi w:val="0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751B3E56" w:rsidR="751B3E5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Descrição</w:t>
            </w:r>
          </w:p>
        </w:tc>
      </w:tr>
      <w:tr w:rsidR="751B3E56" w:rsidTr="751B3E56" w14:paraId="3FA7FE89">
        <w:trPr>
          <w:trHeight w:val="300"/>
        </w:trPr>
        <w:tc>
          <w:tcPr>
            <w:tcW w:w="2880" w:type="dxa"/>
            <w:tcMar>
              <w:left w:w="105" w:type="dxa"/>
              <w:right w:w="105" w:type="dxa"/>
            </w:tcMar>
            <w:vAlign w:val="top"/>
          </w:tcPr>
          <w:p w:rsidR="751B3E56" w:rsidP="751B3E56" w:rsidRDefault="751B3E56" w14:paraId="3A156521" w14:textId="4E48789F">
            <w:pPr>
              <w:bidi w:val="0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751B3E56" w:rsidR="751B3E5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Id_consulta</w:t>
            </w:r>
          </w:p>
        </w:tc>
        <w:tc>
          <w:tcPr>
            <w:tcW w:w="2880" w:type="dxa"/>
            <w:tcMar>
              <w:left w:w="105" w:type="dxa"/>
              <w:right w:w="105" w:type="dxa"/>
            </w:tcMar>
            <w:vAlign w:val="top"/>
          </w:tcPr>
          <w:p w:rsidR="751B3E56" w:rsidP="751B3E56" w:rsidRDefault="751B3E56" w14:paraId="26CBD492" w14:textId="70CB272B">
            <w:pPr>
              <w:bidi w:val="0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751B3E56" w:rsidR="751B3E5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int</w:t>
            </w:r>
          </w:p>
        </w:tc>
        <w:tc>
          <w:tcPr>
            <w:tcW w:w="2880" w:type="dxa"/>
            <w:tcMar>
              <w:left w:w="105" w:type="dxa"/>
              <w:right w:w="105" w:type="dxa"/>
            </w:tcMar>
            <w:vAlign w:val="top"/>
          </w:tcPr>
          <w:p w:rsidR="751B3E56" w:rsidP="751B3E56" w:rsidRDefault="751B3E56" w14:paraId="76D43034" w14:textId="7D662D08">
            <w:pPr>
              <w:bidi w:val="0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751B3E56" w:rsidR="751B3E5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Identificador único da consulta</w:t>
            </w:r>
            <w:r>
              <w:br/>
            </w:r>
            <w:r w:rsidRPr="751B3E56" w:rsidR="751B3E5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● Obrigatório</w:t>
            </w:r>
          </w:p>
        </w:tc>
      </w:tr>
      <w:tr w:rsidR="751B3E56" w:rsidTr="751B3E56" w14:paraId="4B185A57">
        <w:trPr>
          <w:trHeight w:val="300"/>
        </w:trPr>
        <w:tc>
          <w:tcPr>
            <w:tcW w:w="2880" w:type="dxa"/>
            <w:tcMar>
              <w:left w:w="105" w:type="dxa"/>
              <w:right w:w="105" w:type="dxa"/>
            </w:tcMar>
            <w:vAlign w:val="top"/>
          </w:tcPr>
          <w:p w:rsidR="751B3E56" w:rsidP="751B3E56" w:rsidRDefault="751B3E56" w14:paraId="3B0FB5B9" w14:textId="2755A83A">
            <w:pPr>
              <w:bidi w:val="0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751B3E56" w:rsidR="751B3E5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Id_medico</w:t>
            </w:r>
          </w:p>
        </w:tc>
        <w:tc>
          <w:tcPr>
            <w:tcW w:w="2880" w:type="dxa"/>
            <w:tcMar>
              <w:left w:w="105" w:type="dxa"/>
              <w:right w:w="105" w:type="dxa"/>
            </w:tcMar>
            <w:vAlign w:val="top"/>
          </w:tcPr>
          <w:p w:rsidR="751B3E56" w:rsidP="751B3E56" w:rsidRDefault="751B3E56" w14:paraId="394CD65A" w14:textId="65E5855F">
            <w:pPr>
              <w:bidi w:val="0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751B3E56" w:rsidR="751B3E5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int</w:t>
            </w:r>
          </w:p>
        </w:tc>
        <w:tc>
          <w:tcPr>
            <w:tcW w:w="2880" w:type="dxa"/>
            <w:tcMar>
              <w:left w:w="105" w:type="dxa"/>
              <w:right w:w="105" w:type="dxa"/>
            </w:tcMar>
            <w:vAlign w:val="top"/>
          </w:tcPr>
          <w:p w:rsidR="751B3E56" w:rsidP="751B3E56" w:rsidRDefault="751B3E56" w14:paraId="56F87C3F" w14:textId="4E54BEAA">
            <w:pPr>
              <w:bidi w:val="0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751B3E56" w:rsidR="751B3E5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Chave estrangeira para Medico</w:t>
            </w:r>
            <w:r>
              <w:br/>
            </w:r>
            <w:r w:rsidRPr="751B3E56" w:rsidR="751B3E5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● Obrigatório</w:t>
            </w:r>
          </w:p>
        </w:tc>
      </w:tr>
      <w:tr w:rsidR="751B3E56" w:rsidTr="751B3E56" w14:paraId="37819687">
        <w:trPr>
          <w:trHeight w:val="300"/>
        </w:trPr>
        <w:tc>
          <w:tcPr>
            <w:tcW w:w="2880" w:type="dxa"/>
            <w:tcMar>
              <w:left w:w="105" w:type="dxa"/>
              <w:right w:w="105" w:type="dxa"/>
            </w:tcMar>
            <w:vAlign w:val="top"/>
          </w:tcPr>
          <w:p w:rsidR="751B3E56" w:rsidP="751B3E56" w:rsidRDefault="751B3E56" w14:paraId="2E88DF4A" w14:textId="32913185">
            <w:pPr>
              <w:bidi w:val="0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751B3E56" w:rsidR="751B3E5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Id_paciente</w:t>
            </w:r>
          </w:p>
        </w:tc>
        <w:tc>
          <w:tcPr>
            <w:tcW w:w="2880" w:type="dxa"/>
            <w:tcMar>
              <w:left w:w="105" w:type="dxa"/>
              <w:right w:w="105" w:type="dxa"/>
            </w:tcMar>
            <w:vAlign w:val="top"/>
          </w:tcPr>
          <w:p w:rsidR="751B3E56" w:rsidP="751B3E56" w:rsidRDefault="751B3E56" w14:paraId="5BB268AD" w14:textId="496BCF07">
            <w:pPr>
              <w:bidi w:val="0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751B3E56" w:rsidR="751B3E5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int</w:t>
            </w:r>
          </w:p>
        </w:tc>
        <w:tc>
          <w:tcPr>
            <w:tcW w:w="2880" w:type="dxa"/>
            <w:tcMar>
              <w:left w:w="105" w:type="dxa"/>
              <w:right w:w="105" w:type="dxa"/>
            </w:tcMar>
            <w:vAlign w:val="top"/>
          </w:tcPr>
          <w:p w:rsidR="751B3E56" w:rsidP="751B3E56" w:rsidRDefault="751B3E56" w14:paraId="2CD6BFC3" w14:textId="0E60BF47">
            <w:pPr>
              <w:bidi w:val="0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751B3E56" w:rsidR="751B3E5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Chave estrangeira para Paciente</w:t>
            </w:r>
            <w:r>
              <w:br/>
            </w:r>
            <w:r w:rsidRPr="751B3E56" w:rsidR="751B3E5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● Obrigatório</w:t>
            </w:r>
          </w:p>
        </w:tc>
      </w:tr>
      <w:tr w:rsidR="751B3E56" w:rsidTr="751B3E56" w14:paraId="7CA82900">
        <w:trPr>
          <w:trHeight w:val="300"/>
        </w:trPr>
        <w:tc>
          <w:tcPr>
            <w:tcW w:w="2880" w:type="dxa"/>
            <w:tcMar>
              <w:left w:w="105" w:type="dxa"/>
              <w:right w:w="105" w:type="dxa"/>
            </w:tcMar>
            <w:vAlign w:val="top"/>
          </w:tcPr>
          <w:p w:rsidR="751B3E56" w:rsidP="751B3E56" w:rsidRDefault="751B3E56" w14:paraId="7527C6FF" w14:textId="36CDE49C">
            <w:pPr>
              <w:bidi w:val="0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751B3E56" w:rsidR="751B3E5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Data_hora</w:t>
            </w:r>
          </w:p>
        </w:tc>
        <w:tc>
          <w:tcPr>
            <w:tcW w:w="2880" w:type="dxa"/>
            <w:tcMar>
              <w:left w:w="105" w:type="dxa"/>
              <w:right w:w="105" w:type="dxa"/>
            </w:tcMar>
            <w:vAlign w:val="top"/>
          </w:tcPr>
          <w:p w:rsidR="751B3E56" w:rsidP="751B3E56" w:rsidRDefault="751B3E56" w14:paraId="41E1FB12" w14:textId="3459D467">
            <w:pPr>
              <w:bidi w:val="0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751B3E56" w:rsidR="751B3E5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DateTime</w:t>
            </w:r>
          </w:p>
        </w:tc>
        <w:tc>
          <w:tcPr>
            <w:tcW w:w="2880" w:type="dxa"/>
            <w:tcMar>
              <w:left w:w="105" w:type="dxa"/>
              <w:right w:w="105" w:type="dxa"/>
            </w:tcMar>
            <w:vAlign w:val="top"/>
          </w:tcPr>
          <w:p w:rsidR="751B3E56" w:rsidP="751B3E56" w:rsidRDefault="751B3E56" w14:paraId="6AA52135" w14:textId="078366E3">
            <w:pPr>
              <w:bidi w:val="0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751B3E56" w:rsidR="751B3E5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Data e horário da consulta</w:t>
            </w:r>
            <w:r>
              <w:br/>
            </w:r>
            <w:r w:rsidRPr="751B3E56" w:rsidR="751B3E5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● Obrigatório</w:t>
            </w:r>
            <w:r>
              <w:br/>
            </w:r>
            <w:r w:rsidRPr="751B3E56" w:rsidR="751B3E5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● Formato: YYYY-MM-DD HH:MM:SS</w:t>
            </w:r>
          </w:p>
        </w:tc>
      </w:tr>
      <w:tr w:rsidR="751B3E56" w:rsidTr="751B3E56" w14:paraId="205ACFD7">
        <w:trPr>
          <w:trHeight w:val="300"/>
        </w:trPr>
        <w:tc>
          <w:tcPr>
            <w:tcW w:w="2880" w:type="dxa"/>
            <w:tcMar>
              <w:left w:w="105" w:type="dxa"/>
              <w:right w:w="105" w:type="dxa"/>
            </w:tcMar>
            <w:vAlign w:val="top"/>
          </w:tcPr>
          <w:p w:rsidR="751B3E56" w:rsidP="751B3E56" w:rsidRDefault="751B3E56" w14:paraId="3AE7419C" w14:textId="387D4F41">
            <w:pPr>
              <w:bidi w:val="0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751B3E56" w:rsidR="751B3E5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Status</w:t>
            </w:r>
          </w:p>
        </w:tc>
        <w:tc>
          <w:tcPr>
            <w:tcW w:w="2880" w:type="dxa"/>
            <w:tcMar>
              <w:left w:w="105" w:type="dxa"/>
              <w:right w:w="105" w:type="dxa"/>
            </w:tcMar>
            <w:vAlign w:val="top"/>
          </w:tcPr>
          <w:p w:rsidR="751B3E56" w:rsidP="751B3E56" w:rsidRDefault="751B3E56" w14:paraId="472D2FDE" w14:textId="76B6D4B1">
            <w:pPr>
              <w:bidi w:val="0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751B3E56" w:rsidR="751B3E5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StatusConsulta</w:t>
            </w:r>
          </w:p>
        </w:tc>
        <w:tc>
          <w:tcPr>
            <w:tcW w:w="2880" w:type="dxa"/>
            <w:tcMar>
              <w:left w:w="105" w:type="dxa"/>
              <w:right w:w="105" w:type="dxa"/>
            </w:tcMar>
            <w:vAlign w:val="top"/>
          </w:tcPr>
          <w:p w:rsidR="751B3E56" w:rsidP="751B3E56" w:rsidRDefault="751B3E56" w14:paraId="63920BD3" w14:textId="26057D0B">
            <w:pPr>
              <w:bidi w:val="0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751B3E56" w:rsidR="751B3E5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Status da consulta (Agendada, Realizada, Cancelada)</w:t>
            </w:r>
            <w:r>
              <w:br/>
            </w:r>
            <w:r w:rsidRPr="751B3E56" w:rsidR="751B3E5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● Obrigatório</w:t>
            </w:r>
            <w:r>
              <w:br/>
            </w:r>
            <w:r w:rsidRPr="751B3E56" w:rsidR="751B3E5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● Padrão: Agendada</w:t>
            </w:r>
          </w:p>
        </w:tc>
      </w:tr>
    </w:tbl>
    <w:p w:rsidR="5041F25C" w:rsidP="751B3E56" w:rsidRDefault="5041F25C" w14:paraId="105ABD38" w14:textId="66D5634F">
      <w:pPr>
        <w:pStyle w:val="Heading2"/>
        <w:keepNext w:val="1"/>
        <w:keepLines w:val="1"/>
        <w:bidi w:val="0"/>
        <w:spacing w:before="200" w:after="0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6"/>
          <w:szCs w:val="26"/>
          <w:lang w:val="pt-BR"/>
        </w:rPr>
      </w:pPr>
      <w:r w:rsidRPr="751B3E56" w:rsidR="5041F25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Enumeração: TipoUsuario</w:t>
      </w:r>
    </w:p>
    <w:tbl>
      <w:tblPr>
        <w:tblStyle w:val="TableGrid"/>
        <w:bidiVisual w:val="0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751B3E56" w:rsidTr="751B3E56" w14:paraId="762B06E4">
        <w:trPr>
          <w:trHeight w:val="300"/>
        </w:trPr>
        <w:tc>
          <w:tcPr>
            <w:tcW w:w="2880" w:type="dxa"/>
            <w:tcMar>
              <w:left w:w="105" w:type="dxa"/>
              <w:right w:w="105" w:type="dxa"/>
            </w:tcMar>
            <w:vAlign w:val="top"/>
          </w:tcPr>
          <w:p w:rsidR="751B3E56" w:rsidP="751B3E56" w:rsidRDefault="751B3E56" w14:paraId="14137AAF" w14:textId="0E0F402E">
            <w:pPr>
              <w:bidi w:val="0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751B3E56" w:rsidR="751B3E5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Valor</w:t>
            </w:r>
          </w:p>
        </w:tc>
        <w:tc>
          <w:tcPr>
            <w:tcW w:w="2880" w:type="dxa"/>
            <w:tcMar>
              <w:left w:w="105" w:type="dxa"/>
              <w:right w:w="105" w:type="dxa"/>
            </w:tcMar>
            <w:vAlign w:val="top"/>
          </w:tcPr>
          <w:p w:rsidR="751B3E56" w:rsidP="751B3E56" w:rsidRDefault="751B3E56" w14:paraId="5CA2C0AF" w14:textId="3F4A8920">
            <w:pPr>
              <w:bidi w:val="0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751B3E56" w:rsidR="751B3E5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Tipo de Dado</w:t>
            </w:r>
          </w:p>
        </w:tc>
        <w:tc>
          <w:tcPr>
            <w:tcW w:w="2880" w:type="dxa"/>
            <w:tcMar>
              <w:left w:w="105" w:type="dxa"/>
              <w:right w:w="105" w:type="dxa"/>
            </w:tcMar>
            <w:vAlign w:val="top"/>
          </w:tcPr>
          <w:p w:rsidR="751B3E56" w:rsidP="751B3E56" w:rsidRDefault="751B3E56" w14:paraId="01ED9303" w14:textId="729139F8">
            <w:pPr>
              <w:bidi w:val="0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751B3E56" w:rsidR="751B3E5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Descrição</w:t>
            </w:r>
          </w:p>
        </w:tc>
      </w:tr>
      <w:tr w:rsidR="751B3E56" w:rsidTr="751B3E56" w14:paraId="3DA0AA5B">
        <w:trPr>
          <w:trHeight w:val="300"/>
        </w:trPr>
        <w:tc>
          <w:tcPr>
            <w:tcW w:w="2880" w:type="dxa"/>
            <w:tcMar>
              <w:left w:w="105" w:type="dxa"/>
              <w:right w:w="105" w:type="dxa"/>
            </w:tcMar>
            <w:vAlign w:val="top"/>
          </w:tcPr>
          <w:p w:rsidR="751B3E56" w:rsidP="751B3E56" w:rsidRDefault="751B3E56" w14:paraId="01199758" w14:textId="68B07213">
            <w:pPr>
              <w:bidi w:val="0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751B3E56" w:rsidR="751B3E5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Admin</w:t>
            </w:r>
          </w:p>
        </w:tc>
        <w:tc>
          <w:tcPr>
            <w:tcW w:w="2880" w:type="dxa"/>
            <w:tcMar>
              <w:left w:w="105" w:type="dxa"/>
              <w:right w:w="105" w:type="dxa"/>
            </w:tcMar>
            <w:vAlign w:val="top"/>
          </w:tcPr>
          <w:p w:rsidR="751B3E56" w:rsidP="751B3E56" w:rsidRDefault="751B3E56" w14:paraId="41595824" w14:textId="1952385B">
            <w:pPr>
              <w:bidi w:val="0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751B3E56" w:rsidR="751B3E5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int</w:t>
            </w:r>
          </w:p>
        </w:tc>
        <w:tc>
          <w:tcPr>
            <w:tcW w:w="2880" w:type="dxa"/>
            <w:tcMar>
              <w:left w:w="105" w:type="dxa"/>
              <w:right w:w="105" w:type="dxa"/>
            </w:tcMar>
            <w:vAlign w:val="top"/>
          </w:tcPr>
          <w:p w:rsidR="751B3E56" w:rsidP="751B3E56" w:rsidRDefault="751B3E56" w14:paraId="3E2A87EE" w14:textId="77468AE0">
            <w:pPr>
              <w:bidi w:val="0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751B3E56" w:rsidR="751B3E5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Usuário administrador</w:t>
            </w:r>
          </w:p>
        </w:tc>
      </w:tr>
      <w:tr w:rsidR="751B3E56" w:rsidTr="751B3E56" w14:paraId="6FBEF748">
        <w:trPr>
          <w:trHeight w:val="300"/>
        </w:trPr>
        <w:tc>
          <w:tcPr>
            <w:tcW w:w="2880" w:type="dxa"/>
            <w:tcMar>
              <w:left w:w="105" w:type="dxa"/>
              <w:right w:w="105" w:type="dxa"/>
            </w:tcMar>
            <w:vAlign w:val="top"/>
          </w:tcPr>
          <w:p w:rsidR="751B3E56" w:rsidP="751B3E56" w:rsidRDefault="751B3E56" w14:paraId="17940777" w14:textId="0583F310">
            <w:pPr>
              <w:bidi w:val="0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751B3E56" w:rsidR="751B3E5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Medico</w:t>
            </w:r>
          </w:p>
        </w:tc>
        <w:tc>
          <w:tcPr>
            <w:tcW w:w="2880" w:type="dxa"/>
            <w:tcMar>
              <w:left w:w="105" w:type="dxa"/>
              <w:right w:w="105" w:type="dxa"/>
            </w:tcMar>
            <w:vAlign w:val="top"/>
          </w:tcPr>
          <w:p w:rsidR="751B3E56" w:rsidP="751B3E56" w:rsidRDefault="751B3E56" w14:paraId="77408DC6" w14:textId="0D5F5804">
            <w:pPr>
              <w:bidi w:val="0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751B3E56" w:rsidR="751B3E5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int</w:t>
            </w:r>
          </w:p>
        </w:tc>
        <w:tc>
          <w:tcPr>
            <w:tcW w:w="2880" w:type="dxa"/>
            <w:tcMar>
              <w:left w:w="105" w:type="dxa"/>
              <w:right w:w="105" w:type="dxa"/>
            </w:tcMar>
            <w:vAlign w:val="top"/>
          </w:tcPr>
          <w:p w:rsidR="751B3E56" w:rsidP="751B3E56" w:rsidRDefault="751B3E56" w14:paraId="1DD3A4A9" w14:textId="27557489">
            <w:pPr>
              <w:bidi w:val="0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751B3E56" w:rsidR="751B3E5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Usuário com permissão de médico</w:t>
            </w:r>
          </w:p>
        </w:tc>
      </w:tr>
      <w:tr w:rsidR="751B3E56" w:rsidTr="751B3E56" w14:paraId="325572C1">
        <w:trPr>
          <w:trHeight w:val="300"/>
        </w:trPr>
        <w:tc>
          <w:tcPr>
            <w:tcW w:w="2880" w:type="dxa"/>
            <w:tcMar>
              <w:left w:w="105" w:type="dxa"/>
              <w:right w:w="105" w:type="dxa"/>
            </w:tcMar>
            <w:vAlign w:val="top"/>
          </w:tcPr>
          <w:p w:rsidR="751B3E56" w:rsidP="751B3E56" w:rsidRDefault="751B3E56" w14:paraId="066D689A" w14:textId="1423A4F9">
            <w:pPr>
              <w:bidi w:val="0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751B3E56" w:rsidR="751B3E5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Paciente</w:t>
            </w:r>
          </w:p>
        </w:tc>
        <w:tc>
          <w:tcPr>
            <w:tcW w:w="2880" w:type="dxa"/>
            <w:tcMar>
              <w:left w:w="105" w:type="dxa"/>
              <w:right w:w="105" w:type="dxa"/>
            </w:tcMar>
            <w:vAlign w:val="top"/>
          </w:tcPr>
          <w:p w:rsidR="751B3E56" w:rsidP="751B3E56" w:rsidRDefault="751B3E56" w14:paraId="70E28126" w14:textId="37577213">
            <w:pPr>
              <w:bidi w:val="0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751B3E56" w:rsidR="751B3E5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int</w:t>
            </w:r>
          </w:p>
        </w:tc>
        <w:tc>
          <w:tcPr>
            <w:tcW w:w="2880" w:type="dxa"/>
            <w:tcMar>
              <w:left w:w="105" w:type="dxa"/>
              <w:right w:w="105" w:type="dxa"/>
            </w:tcMar>
            <w:vAlign w:val="top"/>
          </w:tcPr>
          <w:p w:rsidR="751B3E56" w:rsidP="751B3E56" w:rsidRDefault="751B3E56" w14:paraId="454BE46C" w14:textId="73883E39">
            <w:pPr>
              <w:bidi w:val="0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751B3E56" w:rsidR="751B3E5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Usuário com permissão de paciente</w:t>
            </w:r>
          </w:p>
        </w:tc>
      </w:tr>
    </w:tbl>
    <w:p w:rsidR="5041F25C" w:rsidP="751B3E56" w:rsidRDefault="5041F25C" w14:paraId="3EE96D0A" w14:textId="035B7A49">
      <w:pPr>
        <w:pStyle w:val="Heading2"/>
        <w:keepNext w:val="1"/>
        <w:keepLines w:val="1"/>
        <w:bidi w:val="0"/>
        <w:spacing w:before="200" w:after="0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6"/>
          <w:szCs w:val="26"/>
          <w:lang w:val="pt-BR"/>
        </w:rPr>
      </w:pPr>
      <w:r w:rsidRPr="751B3E56" w:rsidR="5041F25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Enumeração: StatusConsulta</w:t>
      </w:r>
    </w:p>
    <w:tbl>
      <w:tblPr>
        <w:tblStyle w:val="TableGrid"/>
        <w:bidiVisual w:val="0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751B3E56" w:rsidTr="751B3E56" w14:paraId="7F69BC70">
        <w:trPr>
          <w:trHeight w:val="300"/>
        </w:trPr>
        <w:tc>
          <w:tcPr>
            <w:tcW w:w="2880" w:type="dxa"/>
            <w:tcMar>
              <w:left w:w="105" w:type="dxa"/>
              <w:right w:w="105" w:type="dxa"/>
            </w:tcMar>
            <w:vAlign w:val="top"/>
          </w:tcPr>
          <w:p w:rsidR="751B3E56" w:rsidP="751B3E56" w:rsidRDefault="751B3E56" w14:paraId="71C49CAD" w14:textId="07CFBBB8">
            <w:pPr>
              <w:bidi w:val="0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751B3E56" w:rsidR="751B3E5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Valor</w:t>
            </w:r>
          </w:p>
        </w:tc>
        <w:tc>
          <w:tcPr>
            <w:tcW w:w="2880" w:type="dxa"/>
            <w:tcMar>
              <w:left w:w="105" w:type="dxa"/>
              <w:right w:w="105" w:type="dxa"/>
            </w:tcMar>
            <w:vAlign w:val="top"/>
          </w:tcPr>
          <w:p w:rsidR="751B3E56" w:rsidP="751B3E56" w:rsidRDefault="751B3E56" w14:paraId="6DA9C805" w14:textId="63CE58B2">
            <w:pPr>
              <w:bidi w:val="0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751B3E56" w:rsidR="751B3E5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Tipo de Dado</w:t>
            </w:r>
          </w:p>
        </w:tc>
        <w:tc>
          <w:tcPr>
            <w:tcW w:w="2880" w:type="dxa"/>
            <w:tcMar>
              <w:left w:w="105" w:type="dxa"/>
              <w:right w:w="105" w:type="dxa"/>
            </w:tcMar>
            <w:vAlign w:val="top"/>
          </w:tcPr>
          <w:p w:rsidR="751B3E56" w:rsidP="751B3E56" w:rsidRDefault="751B3E56" w14:paraId="507639EA" w14:textId="535A7FA4">
            <w:pPr>
              <w:bidi w:val="0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751B3E56" w:rsidR="751B3E5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Descrição</w:t>
            </w:r>
          </w:p>
        </w:tc>
      </w:tr>
      <w:tr w:rsidR="751B3E56" w:rsidTr="751B3E56" w14:paraId="77B99F17">
        <w:trPr>
          <w:trHeight w:val="300"/>
        </w:trPr>
        <w:tc>
          <w:tcPr>
            <w:tcW w:w="2880" w:type="dxa"/>
            <w:tcMar>
              <w:left w:w="105" w:type="dxa"/>
              <w:right w:w="105" w:type="dxa"/>
            </w:tcMar>
            <w:vAlign w:val="top"/>
          </w:tcPr>
          <w:p w:rsidR="751B3E56" w:rsidP="751B3E56" w:rsidRDefault="751B3E56" w14:paraId="553DDDB1" w14:textId="7CE7F2D4">
            <w:pPr>
              <w:bidi w:val="0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751B3E56" w:rsidR="751B3E5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Agendada</w:t>
            </w:r>
          </w:p>
        </w:tc>
        <w:tc>
          <w:tcPr>
            <w:tcW w:w="2880" w:type="dxa"/>
            <w:tcMar>
              <w:left w:w="105" w:type="dxa"/>
              <w:right w:w="105" w:type="dxa"/>
            </w:tcMar>
            <w:vAlign w:val="top"/>
          </w:tcPr>
          <w:p w:rsidR="751B3E56" w:rsidP="751B3E56" w:rsidRDefault="751B3E56" w14:paraId="7C0133B5" w14:textId="1BED6227">
            <w:pPr>
              <w:bidi w:val="0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751B3E56" w:rsidR="751B3E5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int</w:t>
            </w:r>
          </w:p>
        </w:tc>
        <w:tc>
          <w:tcPr>
            <w:tcW w:w="2880" w:type="dxa"/>
            <w:tcMar>
              <w:left w:w="105" w:type="dxa"/>
              <w:right w:w="105" w:type="dxa"/>
            </w:tcMar>
            <w:vAlign w:val="top"/>
          </w:tcPr>
          <w:p w:rsidR="751B3E56" w:rsidP="751B3E56" w:rsidRDefault="751B3E56" w14:paraId="058113C5" w14:textId="36C36F3F">
            <w:pPr>
              <w:bidi w:val="0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751B3E56" w:rsidR="751B3E5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Consulta agendada</w:t>
            </w:r>
          </w:p>
        </w:tc>
      </w:tr>
      <w:tr w:rsidR="751B3E56" w:rsidTr="751B3E56" w14:paraId="7E803EEC">
        <w:trPr>
          <w:trHeight w:val="300"/>
        </w:trPr>
        <w:tc>
          <w:tcPr>
            <w:tcW w:w="2880" w:type="dxa"/>
            <w:tcMar>
              <w:left w:w="105" w:type="dxa"/>
              <w:right w:w="105" w:type="dxa"/>
            </w:tcMar>
            <w:vAlign w:val="top"/>
          </w:tcPr>
          <w:p w:rsidR="751B3E56" w:rsidP="751B3E56" w:rsidRDefault="751B3E56" w14:paraId="2D314C31" w14:textId="11886C47">
            <w:pPr>
              <w:bidi w:val="0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751B3E56" w:rsidR="751B3E5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Realizada</w:t>
            </w:r>
          </w:p>
        </w:tc>
        <w:tc>
          <w:tcPr>
            <w:tcW w:w="2880" w:type="dxa"/>
            <w:tcMar>
              <w:left w:w="105" w:type="dxa"/>
              <w:right w:w="105" w:type="dxa"/>
            </w:tcMar>
            <w:vAlign w:val="top"/>
          </w:tcPr>
          <w:p w:rsidR="751B3E56" w:rsidP="751B3E56" w:rsidRDefault="751B3E56" w14:paraId="22FB4611" w14:textId="381AE723">
            <w:pPr>
              <w:bidi w:val="0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751B3E56" w:rsidR="751B3E5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int</w:t>
            </w:r>
          </w:p>
        </w:tc>
        <w:tc>
          <w:tcPr>
            <w:tcW w:w="2880" w:type="dxa"/>
            <w:tcMar>
              <w:left w:w="105" w:type="dxa"/>
              <w:right w:w="105" w:type="dxa"/>
            </w:tcMar>
            <w:vAlign w:val="top"/>
          </w:tcPr>
          <w:p w:rsidR="751B3E56" w:rsidP="751B3E56" w:rsidRDefault="751B3E56" w14:paraId="62FCDE18" w14:textId="2EC81739">
            <w:pPr>
              <w:bidi w:val="0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751B3E56" w:rsidR="751B3E5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Consulta realizada</w:t>
            </w:r>
          </w:p>
        </w:tc>
      </w:tr>
      <w:tr w:rsidR="751B3E56" w:rsidTr="751B3E56" w14:paraId="28BD8243">
        <w:trPr>
          <w:trHeight w:val="300"/>
        </w:trPr>
        <w:tc>
          <w:tcPr>
            <w:tcW w:w="2880" w:type="dxa"/>
            <w:tcMar>
              <w:left w:w="105" w:type="dxa"/>
              <w:right w:w="105" w:type="dxa"/>
            </w:tcMar>
            <w:vAlign w:val="top"/>
          </w:tcPr>
          <w:p w:rsidR="751B3E56" w:rsidP="751B3E56" w:rsidRDefault="751B3E56" w14:paraId="0C939DF8" w14:textId="0862B8BA">
            <w:pPr>
              <w:bidi w:val="0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751B3E56" w:rsidR="751B3E5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Cancelada</w:t>
            </w:r>
          </w:p>
        </w:tc>
        <w:tc>
          <w:tcPr>
            <w:tcW w:w="2880" w:type="dxa"/>
            <w:tcMar>
              <w:left w:w="105" w:type="dxa"/>
              <w:right w:w="105" w:type="dxa"/>
            </w:tcMar>
            <w:vAlign w:val="top"/>
          </w:tcPr>
          <w:p w:rsidR="751B3E56" w:rsidP="751B3E56" w:rsidRDefault="751B3E56" w14:paraId="162AE723" w14:textId="7CF50454">
            <w:pPr>
              <w:bidi w:val="0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751B3E56" w:rsidR="751B3E5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int</w:t>
            </w:r>
          </w:p>
        </w:tc>
        <w:tc>
          <w:tcPr>
            <w:tcW w:w="2880" w:type="dxa"/>
            <w:tcMar>
              <w:left w:w="105" w:type="dxa"/>
              <w:right w:w="105" w:type="dxa"/>
            </w:tcMar>
            <w:vAlign w:val="top"/>
          </w:tcPr>
          <w:p w:rsidR="751B3E56" w:rsidP="751B3E56" w:rsidRDefault="751B3E56" w14:paraId="6EED59D7" w14:textId="3A9BC78F">
            <w:pPr>
              <w:bidi w:val="0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751B3E56" w:rsidR="751B3E5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Consulta cancelada</w:t>
            </w:r>
          </w:p>
        </w:tc>
      </w:tr>
    </w:tbl>
    <w:p w:rsidR="751B3E56" w:rsidP="751B3E56" w:rsidRDefault="751B3E56" w14:paraId="772976B6" w14:textId="06480FC7">
      <w:pPr>
        <w:bidi w:val="0"/>
        <w:spacing w:before="240" w:beforeAutospacing="off" w:after="240" w:afterAutospacing="off" w:line="279" w:lineRule="auto"/>
        <w:ind w:left="720"/>
        <w:jc w:val="left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</w:pPr>
    </w:p>
    <w:p w:rsidR="5BAE98FE" w:rsidP="751B3E56" w:rsidRDefault="5BAE98FE" w14:paraId="43373772" w14:textId="43728C87">
      <w:pPr>
        <w:bidi w:val="0"/>
        <w:spacing w:before="240" w:beforeAutospacing="off" w:after="240" w:afterAutospacing="off" w:line="279" w:lineRule="auto"/>
        <w:ind w:left="720"/>
        <w:jc w:val="left"/>
      </w:pPr>
      <w:r w:rsidRPr="483231F1" w:rsidR="5BAE98FE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3.</w:t>
      </w:r>
      <w:r w:rsidRPr="483231F1" w:rsidR="6CFCD459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6</w:t>
      </w:r>
      <w:r w:rsidRPr="483231F1" w:rsidR="5BAE98FE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 Diagrama DDL</w:t>
      </w:r>
    </w:p>
    <w:p w:rsidR="56AED683" w:rsidP="0F988BBF" w:rsidRDefault="56AED683" w14:paraId="51B1A3A1" w14:textId="2C2ABB73">
      <w:pPr>
        <w:rPr>
          <w:rFonts w:ascii="Arial" w:hAnsi="Arial" w:eastAsia="Arial" w:cs="Arial"/>
          <w:noProof w:val="0"/>
          <w:sz w:val="24"/>
          <w:szCs w:val="24"/>
          <w:lang w:val="pt-BR"/>
        </w:rPr>
      </w:pPr>
      <w:r>
        <w:br/>
      </w:r>
      <w:r w:rsidRPr="0F988BBF" w:rsidR="56AED6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CREATE TABLE </w:t>
      </w:r>
      <w:r w:rsidRPr="0F988BBF" w:rsidR="56AED6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usuarios</w:t>
      </w:r>
      <w:r w:rsidRPr="0F988BBF" w:rsidR="56AED6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(</w:t>
      </w:r>
      <w:r>
        <w:br/>
      </w:r>
      <w:r w:rsidRPr="0F988BBF" w:rsidR="56AED6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</w:t>
      </w:r>
      <w:r w:rsidRPr="0F988BBF" w:rsidR="56AED6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id_usuario</w:t>
      </w:r>
      <w:r w:rsidRPr="0F988BBF" w:rsidR="56AED6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INT AUTO_INCREMENT PRIMARY KEY,</w:t>
      </w:r>
      <w:r>
        <w:br/>
      </w:r>
      <w:r w:rsidRPr="0F988BBF" w:rsidR="56AED6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</w:t>
      </w:r>
      <w:r w:rsidRPr="0F988BBF" w:rsidR="56AED6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nome</w:t>
      </w:r>
      <w:r w:rsidRPr="0F988BBF" w:rsidR="56AED6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VARCHAR(100) NOT NULL,</w:t>
      </w:r>
      <w:r>
        <w:br/>
      </w:r>
      <w:r w:rsidRPr="0F988BBF" w:rsidR="56AED6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email VARCHAR(100) UNIQUE NOT NULL,</w:t>
      </w:r>
      <w:r>
        <w:br/>
      </w:r>
      <w:r w:rsidRPr="0F988BBF" w:rsidR="56AED6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</w:t>
      </w:r>
      <w:r w:rsidRPr="0F988BBF" w:rsidR="56AED6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senha</w:t>
      </w:r>
      <w:r w:rsidRPr="0F988BBF" w:rsidR="56AED6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VARCHAR(255) NOT NULL,</w:t>
      </w:r>
      <w:r>
        <w:br/>
      </w:r>
      <w:r w:rsidRPr="0F988BBF" w:rsidR="56AED6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</w:t>
      </w:r>
      <w:r w:rsidRPr="0F988BBF" w:rsidR="56AED6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tipo</w:t>
      </w:r>
      <w:r w:rsidRPr="0F988BBF" w:rsidR="56AED6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ENUM('admin', 'medico', '</w:t>
      </w:r>
      <w:r w:rsidRPr="0F988BBF" w:rsidR="56AED6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paciente</w:t>
      </w:r>
      <w:r w:rsidRPr="0F988BBF" w:rsidR="56AED6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') NOT NULL,</w:t>
      </w:r>
      <w:r>
        <w:br/>
      </w:r>
      <w:r w:rsidRPr="0F988BBF" w:rsidR="56AED6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</w:t>
      </w:r>
      <w:r w:rsidRPr="0F988BBF" w:rsidR="56AED6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criado_em</w:t>
      </w:r>
      <w:r w:rsidRPr="0F988BBF" w:rsidR="56AED6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TIMESTAMP DEFAULT CURRENT_TIMESTAMP</w:t>
      </w:r>
      <w:r>
        <w:br/>
      </w:r>
      <w:r w:rsidRPr="0F988BBF" w:rsidR="56AED6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);</w:t>
      </w:r>
      <w:r>
        <w:br/>
      </w:r>
      <w:r>
        <w:br/>
      </w:r>
      <w:r w:rsidRPr="0F988BBF" w:rsidR="56AED6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CREATE TABLE medicos (</w:t>
      </w:r>
      <w:r>
        <w:br/>
      </w:r>
      <w:r w:rsidRPr="0F988BBF" w:rsidR="56AED6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</w:t>
      </w:r>
      <w:r w:rsidRPr="0F988BBF" w:rsidR="56AED6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id_medico</w:t>
      </w:r>
      <w:r w:rsidRPr="0F988BBF" w:rsidR="56AED6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INT AUTO_INCREMENT PRIMARY KEY,</w:t>
      </w:r>
      <w:r>
        <w:br/>
      </w:r>
      <w:r w:rsidRPr="0F988BBF" w:rsidR="56AED6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</w:t>
      </w:r>
      <w:r w:rsidRPr="0F988BBF" w:rsidR="56AED6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id_usuario</w:t>
      </w:r>
      <w:r w:rsidRPr="0F988BBF" w:rsidR="56AED6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INT UNIQUE NOT NULL,</w:t>
      </w:r>
      <w:r>
        <w:br/>
      </w:r>
      <w:r w:rsidRPr="0F988BBF" w:rsidR="56AED6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</w:t>
      </w:r>
      <w:r w:rsidRPr="0F988BBF" w:rsidR="56AED6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crm</w:t>
      </w:r>
      <w:r w:rsidRPr="0F988BBF" w:rsidR="56AED6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VARCHAR(20) UNIQUE NOT NULL,</w:t>
      </w:r>
      <w:r>
        <w:br/>
      </w:r>
      <w:r w:rsidRPr="0F988BBF" w:rsidR="56AED6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</w:t>
      </w:r>
      <w:r w:rsidRPr="0F988BBF" w:rsidR="56AED6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especialidade</w:t>
      </w:r>
      <w:r w:rsidRPr="0F988BBF" w:rsidR="56AED6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VARCHAR(100) NOT NULL,</w:t>
      </w:r>
      <w:r>
        <w:br/>
      </w:r>
      <w:r w:rsidRPr="0F988BBF" w:rsidR="56AED6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FOREIGN KEY (</w:t>
      </w:r>
      <w:r w:rsidRPr="0F988BBF" w:rsidR="56AED6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id_usuario</w:t>
      </w:r>
      <w:r w:rsidRPr="0F988BBF" w:rsidR="56AED6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) REFERENCES </w:t>
      </w:r>
      <w:r w:rsidRPr="0F988BBF" w:rsidR="56AED6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usuarios</w:t>
      </w:r>
      <w:r w:rsidRPr="0F988BBF" w:rsidR="56AED6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(</w:t>
      </w:r>
      <w:r w:rsidRPr="0F988BBF" w:rsidR="56AED6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id_usuario</w:t>
      </w:r>
      <w:r w:rsidRPr="0F988BBF" w:rsidR="56AED6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) ON DELETE CASCADE</w:t>
      </w:r>
      <w:r>
        <w:br/>
      </w:r>
      <w:r w:rsidRPr="0F988BBF" w:rsidR="56AED6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);</w:t>
      </w:r>
      <w:r>
        <w:br/>
      </w:r>
      <w:r>
        <w:br/>
      </w:r>
      <w:r w:rsidRPr="0F988BBF" w:rsidR="56AED6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CREATE TABLE </w:t>
      </w:r>
      <w:r w:rsidRPr="0F988BBF" w:rsidR="56AED6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pacientes</w:t>
      </w:r>
      <w:r w:rsidRPr="0F988BBF" w:rsidR="56AED6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(</w:t>
      </w:r>
      <w:r>
        <w:br/>
      </w:r>
      <w:r w:rsidRPr="0F988BBF" w:rsidR="56AED6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</w:t>
      </w:r>
      <w:r w:rsidRPr="0F988BBF" w:rsidR="56AED6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id_paciente</w:t>
      </w:r>
      <w:r w:rsidRPr="0F988BBF" w:rsidR="56AED6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INT AUTO_INCREMENT PRIMARY KEY,</w:t>
      </w:r>
      <w:r>
        <w:br/>
      </w:r>
      <w:r w:rsidRPr="0F988BBF" w:rsidR="56AED6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</w:t>
      </w:r>
      <w:r w:rsidRPr="0F988BBF" w:rsidR="56AED6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id_usuario</w:t>
      </w:r>
      <w:r w:rsidRPr="0F988BBF" w:rsidR="56AED6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INT UNIQUE NOT NULL,</w:t>
      </w:r>
      <w:r>
        <w:br/>
      </w:r>
      <w:r w:rsidRPr="0F988BBF" w:rsidR="56AED6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</w:t>
      </w:r>
      <w:r w:rsidRPr="0F988BBF" w:rsidR="56AED6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data_nascimento</w:t>
      </w:r>
      <w:r w:rsidRPr="0F988BBF" w:rsidR="56AED6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DATE NOT NULL,</w:t>
      </w:r>
      <w:r>
        <w:br/>
      </w:r>
      <w:r w:rsidRPr="0F988BBF" w:rsidR="56AED6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</w:t>
      </w:r>
      <w:r w:rsidRPr="0F988BBF" w:rsidR="56AED6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telefone</w:t>
      </w:r>
      <w:r w:rsidRPr="0F988BBF" w:rsidR="56AED6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VARCHAR(15),</w:t>
      </w:r>
      <w:r>
        <w:br/>
      </w:r>
      <w:r w:rsidRPr="0F988BBF" w:rsidR="56AED6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FOREIGN KEY (</w:t>
      </w:r>
      <w:r w:rsidRPr="0F988BBF" w:rsidR="56AED6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id_usuario</w:t>
      </w:r>
      <w:r w:rsidRPr="0F988BBF" w:rsidR="56AED6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) REFERENCES </w:t>
      </w:r>
      <w:r w:rsidRPr="0F988BBF" w:rsidR="56AED6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usuarios</w:t>
      </w:r>
      <w:r w:rsidRPr="0F988BBF" w:rsidR="56AED6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(</w:t>
      </w:r>
      <w:r w:rsidRPr="0F988BBF" w:rsidR="56AED6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id_usuario</w:t>
      </w:r>
      <w:r w:rsidRPr="0F988BBF" w:rsidR="56AED6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) ON DELETE CASCADE</w:t>
      </w:r>
      <w:r>
        <w:br/>
      </w:r>
      <w:r w:rsidRPr="0F988BBF" w:rsidR="56AED6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);</w:t>
      </w:r>
      <w:r>
        <w:br/>
      </w:r>
      <w:r>
        <w:br/>
      </w:r>
      <w:r w:rsidRPr="0F988BBF" w:rsidR="56AED6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CREATE TABLE </w:t>
      </w:r>
      <w:r w:rsidRPr="0F988BBF" w:rsidR="56AED6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consultas</w:t>
      </w:r>
      <w:r w:rsidRPr="0F988BBF" w:rsidR="56AED6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(</w:t>
      </w:r>
      <w:r>
        <w:br/>
      </w:r>
      <w:r w:rsidRPr="0F988BBF" w:rsidR="56AED6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</w:t>
      </w:r>
      <w:r w:rsidRPr="0F988BBF" w:rsidR="56AED6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id_consulta</w:t>
      </w:r>
      <w:r w:rsidRPr="0F988BBF" w:rsidR="56AED6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INT AUTO_INCREMENT PRIMARY KEY,</w:t>
      </w:r>
      <w:r>
        <w:br/>
      </w:r>
      <w:r w:rsidRPr="0F988BBF" w:rsidR="56AED6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</w:t>
      </w:r>
      <w:r w:rsidRPr="0F988BBF" w:rsidR="56AED6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id_medico</w:t>
      </w:r>
      <w:r w:rsidRPr="0F988BBF" w:rsidR="56AED6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INT NOT NULL,</w:t>
      </w:r>
      <w:r>
        <w:br/>
      </w:r>
      <w:r w:rsidRPr="0F988BBF" w:rsidR="56AED6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</w:t>
      </w:r>
      <w:r w:rsidRPr="0F988BBF" w:rsidR="56AED6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id_paciente</w:t>
      </w:r>
      <w:r w:rsidRPr="0F988BBF" w:rsidR="56AED6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INT NOT NULL,</w:t>
      </w:r>
      <w:r>
        <w:br/>
      </w:r>
      <w:r w:rsidRPr="0F988BBF" w:rsidR="56AED6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</w:t>
      </w:r>
      <w:r w:rsidRPr="0F988BBF" w:rsidR="56AED6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data_hora</w:t>
      </w:r>
      <w:r w:rsidRPr="0F988BBF" w:rsidR="56AED6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DATETIME NOT NULL,</w:t>
      </w:r>
      <w:r>
        <w:br/>
      </w:r>
      <w:r w:rsidRPr="0F988BBF" w:rsidR="56AED6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status ENUM('</w:t>
      </w:r>
      <w:r w:rsidRPr="0F988BBF" w:rsidR="56AED6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agendada</w:t>
      </w:r>
      <w:r w:rsidRPr="0F988BBF" w:rsidR="56AED6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', '</w:t>
      </w:r>
      <w:r w:rsidRPr="0F988BBF" w:rsidR="56AED6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realizada</w:t>
      </w:r>
      <w:r w:rsidRPr="0F988BBF" w:rsidR="56AED6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', '</w:t>
      </w:r>
      <w:r w:rsidRPr="0F988BBF" w:rsidR="56AED6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cancelada</w:t>
      </w:r>
      <w:r w:rsidRPr="0F988BBF" w:rsidR="56AED6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') DEFAULT '</w:t>
      </w:r>
      <w:r w:rsidRPr="0F988BBF" w:rsidR="56AED6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agendada</w:t>
      </w:r>
      <w:r w:rsidRPr="0F988BBF" w:rsidR="56AED6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',</w:t>
      </w:r>
      <w:r>
        <w:br/>
      </w:r>
      <w:r w:rsidRPr="0F988BBF" w:rsidR="56AED6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FOREIGN KEY (</w:t>
      </w:r>
      <w:r w:rsidRPr="0F988BBF" w:rsidR="56AED6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id_medico</w:t>
      </w:r>
      <w:r w:rsidRPr="0F988BBF" w:rsidR="56AED6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) REFERENCES medicos(</w:t>
      </w:r>
      <w:r w:rsidRPr="0F988BBF" w:rsidR="56AED6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id_medico</w:t>
      </w:r>
      <w:r w:rsidRPr="0F988BBF" w:rsidR="56AED6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) ON DELETE CASCADE,</w:t>
      </w:r>
      <w:r>
        <w:br/>
      </w:r>
      <w:r w:rsidRPr="0F988BBF" w:rsidR="56AED6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FOREIGN KEY (</w:t>
      </w:r>
      <w:r w:rsidRPr="0F988BBF" w:rsidR="56AED6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id_paciente</w:t>
      </w:r>
      <w:r w:rsidRPr="0F988BBF" w:rsidR="56AED6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) REFERENCES </w:t>
      </w:r>
      <w:r w:rsidRPr="0F988BBF" w:rsidR="56AED6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pacientes</w:t>
      </w:r>
      <w:r w:rsidRPr="0F988BBF" w:rsidR="56AED6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(</w:t>
      </w:r>
      <w:r w:rsidRPr="0F988BBF" w:rsidR="56AED6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id_paciente</w:t>
      </w:r>
      <w:r w:rsidRPr="0F988BBF" w:rsidR="56AED6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) ON DELETE CASCADE</w:t>
      </w:r>
      <w:r>
        <w:br/>
      </w:r>
      <w:r w:rsidRPr="0F988BBF" w:rsidR="56AED6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);</w:t>
      </w:r>
    </w:p>
    <w:p w:rsidR="0F988BBF" w:rsidRDefault="0F988BBF" w14:paraId="337A3EA2" w14:textId="33C7E50F"/>
    <w:p w:rsidR="0F988BBF" w:rsidRDefault="0F988BBF" w14:paraId="774C73A8" w14:textId="3C9F89F1"/>
    <w:p w:rsidR="751B3E56" w:rsidP="751B3E56" w:rsidRDefault="751B3E56" w14:paraId="4AE0E63B" w14:textId="4B3247CF">
      <w:pPr>
        <w:bidi w:val="0"/>
        <w:spacing w:before="240" w:beforeAutospacing="off" w:after="240" w:afterAutospacing="off" w:line="279" w:lineRule="auto"/>
        <w:ind w:left="720"/>
        <w:jc w:val="left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</w:pPr>
    </w:p>
    <w:p w:rsidR="12D7F4A9" w:rsidP="12D7F4A9" w:rsidRDefault="12D7F4A9" w14:paraId="2D947990" w14:textId="4CCD0149">
      <w:pPr>
        <w:bidi w:val="0"/>
        <w:spacing w:before="85" w:beforeAutospacing="off" w:after="0" w:afterAutospacing="off" w:line="279" w:lineRule="auto"/>
        <w:ind w:left="9" w:right="0"/>
        <w:jc w:val="left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278301122d2f4323"/>
      <w:footerReference w:type="default" r:id="R873c51d7f59548d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CECC0F4" w:rsidTr="6CECC0F4" w14:paraId="5CF0E2D4">
      <w:trPr>
        <w:trHeight w:val="300"/>
      </w:trPr>
      <w:tc>
        <w:tcPr>
          <w:tcW w:w="3005" w:type="dxa"/>
          <w:tcMar/>
        </w:tcPr>
        <w:p w:rsidR="6CECC0F4" w:rsidP="6CECC0F4" w:rsidRDefault="6CECC0F4" w14:paraId="2356324C" w14:textId="6D1C1E25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6CECC0F4" w:rsidP="6CECC0F4" w:rsidRDefault="6CECC0F4" w14:paraId="4DAEAF33" w14:textId="094B60FC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6CECC0F4" w:rsidP="6CECC0F4" w:rsidRDefault="6CECC0F4" w14:paraId="246AF2ED" w14:textId="548CD657">
          <w:pPr>
            <w:pStyle w:val="Header"/>
            <w:bidi w:val="0"/>
            <w:ind w:right="-115"/>
            <w:jc w:val="right"/>
          </w:pPr>
        </w:p>
      </w:tc>
    </w:tr>
  </w:tbl>
  <w:p w:rsidR="6CECC0F4" w:rsidP="6CECC0F4" w:rsidRDefault="6CECC0F4" w14:paraId="654C335C" w14:textId="0488853B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CECC0F4" w:rsidTr="6CECC0F4" w14:paraId="3A457626">
      <w:trPr>
        <w:trHeight w:val="300"/>
      </w:trPr>
      <w:tc>
        <w:tcPr>
          <w:tcW w:w="3005" w:type="dxa"/>
          <w:tcMar/>
        </w:tcPr>
        <w:p w:rsidR="6CECC0F4" w:rsidP="6CECC0F4" w:rsidRDefault="6CECC0F4" w14:paraId="2F0AE820" w14:textId="33AE2D4E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6CECC0F4" w:rsidP="6CECC0F4" w:rsidRDefault="6CECC0F4" w14:paraId="33A36A83" w14:textId="2F888BBB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6CECC0F4" w:rsidP="6CECC0F4" w:rsidRDefault="6CECC0F4" w14:paraId="41BA6FD0" w14:textId="74627A78">
          <w:pPr>
            <w:pStyle w:val="Header"/>
            <w:bidi w:val="0"/>
            <w:ind w:right="-115"/>
            <w:jc w:val="right"/>
          </w:pPr>
        </w:p>
      </w:tc>
    </w:tr>
  </w:tbl>
  <w:p w:rsidR="6CECC0F4" w:rsidP="6CECC0F4" w:rsidRDefault="6CECC0F4" w14:paraId="4C489B69" w14:textId="6CD5CC59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2">
    <w:nsid w:val="4f4fc5b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2151b6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106fd59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26f36d7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97c28e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381c1da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1230af9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0bbdf9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23558b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665960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6fefe48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67bf819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0DF7A6B"/>
    <w:rsid w:val="0232A4BD"/>
    <w:rsid w:val="0285F5F9"/>
    <w:rsid w:val="033C1318"/>
    <w:rsid w:val="0429AA3A"/>
    <w:rsid w:val="0429AA3A"/>
    <w:rsid w:val="04BC7A7F"/>
    <w:rsid w:val="06502BF5"/>
    <w:rsid w:val="065358AD"/>
    <w:rsid w:val="06A1CEC7"/>
    <w:rsid w:val="06AB2ED7"/>
    <w:rsid w:val="08EC23D6"/>
    <w:rsid w:val="08ED4BA6"/>
    <w:rsid w:val="096074B4"/>
    <w:rsid w:val="0A843C48"/>
    <w:rsid w:val="0AE9A9CF"/>
    <w:rsid w:val="0DEE1C65"/>
    <w:rsid w:val="0E266219"/>
    <w:rsid w:val="0E96D50C"/>
    <w:rsid w:val="0E96D50C"/>
    <w:rsid w:val="0F988BBF"/>
    <w:rsid w:val="0FB7956E"/>
    <w:rsid w:val="10DF7A6B"/>
    <w:rsid w:val="11AE1A1E"/>
    <w:rsid w:val="11AE1A1E"/>
    <w:rsid w:val="12A0271B"/>
    <w:rsid w:val="12A0271B"/>
    <w:rsid w:val="12D7F4A9"/>
    <w:rsid w:val="13FE3D10"/>
    <w:rsid w:val="14249885"/>
    <w:rsid w:val="14DAFEF0"/>
    <w:rsid w:val="158044ED"/>
    <w:rsid w:val="159D6F74"/>
    <w:rsid w:val="19C64E51"/>
    <w:rsid w:val="1AD35F0E"/>
    <w:rsid w:val="1B978F08"/>
    <w:rsid w:val="1CDBD952"/>
    <w:rsid w:val="20B08444"/>
    <w:rsid w:val="2204C4D3"/>
    <w:rsid w:val="2284812E"/>
    <w:rsid w:val="22B853B3"/>
    <w:rsid w:val="22DF8F8B"/>
    <w:rsid w:val="234996DB"/>
    <w:rsid w:val="24730CCB"/>
    <w:rsid w:val="2601A183"/>
    <w:rsid w:val="281003FE"/>
    <w:rsid w:val="2A51EBDD"/>
    <w:rsid w:val="2CE16D12"/>
    <w:rsid w:val="2DE9D734"/>
    <w:rsid w:val="30087438"/>
    <w:rsid w:val="32ADD2BA"/>
    <w:rsid w:val="33D5636E"/>
    <w:rsid w:val="341281E3"/>
    <w:rsid w:val="35B0CC9C"/>
    <w:rsid w:val="38A6B592"/>
    <w:rsid w:val="39506E44"/>
    <w:rsid w:val="39506E44"/>
    <w:rsid w:val="3B959935"/>
    <w:rsid w:val="3F37C30A"/>
    <w:rsid w:val="3FFA68B4"/>
    <w:rsid w:val="4044E048"/>
    <w:rsid w:val="40876D63"/>
    <w:rsid w:val="43E8C556"/>
    <w:rsid w:val="45F9D940"/>
    <w:rsid w:val="4701C0D4"/>
    <w:rsid w:val="4701C0D4"/>
    <w:rsid w:val="47767C65"/>
    <w:rsid w:val="483231F1"/>
    <w:rsid w:val="4896297F"/>
    <w:rsid w:val="49775C13"/>
    <w:rsid w:val="4A0CC302"/>
    <w:rsid w:val="4C05D321"/>
    <w:rsid w:val="4CFD56ED"/>
    <w:rsid w:val="4DACCB0E"/>
    <w:rsid w:val="4E4D2957"/>
    <w:rsid w:val="5041F25C"/>
    <w:rsid w:val="52B80030"/>
    <w:rsid w:val="56AED683"/>
    <w:rsid w:val="580D2D4B"/>
    <w:rsid w:val="58C9E1F3"/>
    <w:rsid w:val="5A8F9C4B"/>
    <w:rsid w:val="5BAE98FE"/>
    <w:rsid w:val="5FE60F8F"/>
    <w:rsid w:val="606ACEBA"/>
    <w:rsid w:val="60D7BDFE"/>
    <w:rsid w:val="6118386F"/>
    <w:rsid w:val="6119AD2D"/>
    <w:rsid w:val="642B97E6"/>
    <w:rsid w:val="64DA9EB7"/>
    <w:rsid w:val="651948E1"/>
    <w:rsid w:val="66884D0C"/>
    <w:rsid w:val="681B7CFF"/>
    <w:rsid w:val="68BF4645"/>
    <w:rsid w:val="6900CEF7"/>
    <w:rsid w:val="6936527E"/>
    <w:rsid w:val="697748A5"/>
    <w:rsid w:val="6B01AC6C"/>
    <w:rsid w:val="6CECC0F4"/>
    <w:rsid w:val="6CFCD459"/>
    <w:rsid w:val="70446A01"/>
    <w:rsid w:val="70446A01"/>
    <w:rsid w:val="707D7609"/>
    <w:rsid w:val="71AE58AE"/>
    <w:rsid w:val="728B6399"/>
    <w:rsid w:val="730032C6"/>
    <w:rsid w:val="7372878E"/>
    <w:rsid w:val="743FBFB1"/>
    <w:rsid w:val="7480A4DF"/>
    <w:rsid w:val="751B3E56"/>
    <w:rsid w:val="757489E0"/>
    <w:rsid w:val="758574DF"/>
    <w:rsid w:val="75FF4735"/>
    <w:rsid w:val="7834F743"/>
    <w:rsid w:val="79817D00"/>
    <w:rsid w:val="7A40BB3A"/>
    <w:rsid w:val="7DA82AF9"/>
    <w:rsid w:val="7F7D12A2"/>
    <w:rsid w:val="7F7D1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F7A6B"/>
  <w15:chartTrackingRefBased/>
  <w15:docId w15:val="{6278093E-BE8C-465F-AC99-853CFE36488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12D7F4A9"/>
    <w:pPr>
      <w:spacing/>
      <w:ind w:left="720"/>
      <w:contextualSpacing/>
    </w:pPr>
  </w:style>
  <w:style w:type="paragraph" w:styleId="Heading3">
    <w:uiPriority w:val="9"/>
    <w:name w:val="heading 3"/>
    <w:basedOn w:val="Normal"/>
    <w:next w:val="Normal"/>
    <w:unhideWhenUsed/>
    <w:qFormat/>
    <w:rsid w:val="12D7F4A9"/>
    <w:rPr>
      <w:rFonts w:eastAsia="Aptos Display" w:cs="" w:eastAsiaTheme="minorAscii" w:cstheme="majorEastAsia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ing4Char" w:customStyle="1" mc:Ignorable="w14">
    <w:name xmlns:w="http://schemas.openxmlformats.org/wordprocessingml/2006/main" w:val="Heading 4 Char"/>
    <w:basedOn xmlns:w="http://schemas.openxmlformats.org/wordprocessingml/2006/main" w:val="DefaultParagraphFont"/>
    <w:link xmlns:w="http://schemas.openxmlformats.org/wordprocessingml/2006/main" w:val="Heading4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751B3E56"/>
    <w:rPr>
      <w:rFonts w:eastAsia="Aptos Display" w:cs="" w:eastAsiaTheme="minorAscii" w:cstheme="majorEastAsia"/>
      <w:i w:val="1"/>
      <w:iCs w:val="1"/>
      <w:color w:val="0F4761" w:themeColor="accent1" w:themeTint="FF" w:themeShade="BF"/>
    </w:rPr>
    <w:pPr>
      <w:keepNext w:val="1"/>
      <w:keepLines w:val="1"/>
      <w:spacing w:before="80" w:after="40"/>
      <w:outlineLvl w:val="3"/>
    </w:pPr>
  </w:style>
  <w:style w:type="paragraph" w:styleId="Heading1">
    <w:uiPriority w:val="9"/>
    <w:name w:val="heading 1"/>
    <w:basedOn w:val="Normal"/>
    <w:next w:val="Normal"/>
    <w:qFormat/>
    <w:rsid w:val="751B3E56"/>
    <w:rPr>
      <w:rFonts w:ascii="Aptos Display" w:hAnsi="Aptos Display" w:eastAsia="Aptos Display" w:cs="" w:asciiTheme="majorAscii" w:hAnsiTheme="majorAscii" w:eastAsiaTheme="minorAscii" w:cstheme="majorEastAsia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paragraph" w:styleId="Heading2">
    <w:uiPriority w:val="9"/>
    <w:name w:val="heading 2"/>
    <w:basedOn w:val="Normal"/>
    <w:next w:val="Normal"/>
    <w:unhideWhenUsed/>
    <w:qFormat/>
    <w:rsid w:val="751B3E56"/>
    <w:rPr>
      <w:rFonts w:ascii="Aptos Display" w:hAnsi="Aptos Display" w:eastAsia="Aptos Display" w:cs="" w:asciiTheme="majorAscii" w:hAnsiTheme="majorAscii" w:eastAsiaTheme="minorAscii" w:cstheme="majorEastAsia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character" w:styleId="Hyperlink">
    <w:uiPriority w:val="99"/>
    <w:name w:val="Hyperlink"/>
    <w:basedOn w:val="DefaultParagraphFont"/>
    <w:unhideWhenUsed/>
    <w:rsid w:val="751B3E56"/>
    <w:rPr>
      <w:color w:val="467886"/>
      <w:u w:val="single"/>
    </w:rPr>
  </w:style>
  <w:style w:type="paragraph" w:styleId="Header">
    <w:uiPriority w:val="99"/>
    <w:name w:val="header"/>
    <w:basedOn w:val="Normal"/>
    <w:unhideWhenUsed/>
    <w:rsid w:val="6CECC0F4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6CECC0F4"/>
    <w:pPr>
      <w:tabs>
        <w:tab w:val="center" w:leader="none" w:pos="4680"/>
        <w:tab w:val="right" w:leader="none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b83b8fa404f547b0" /><Relationship Type="http://schemas.openxmlformats.org/officeDocument/2006/relationships/image" Target="/media/image2.jpg" Id="R1dab4cc443464ea6" /><Relationship Type="http://schemas.openxmlformats.org/officeDocument/2006/relationships/image" Target="/media/image4.png" Id="Rd50e604ebb464cc2" /><Relationship Type="http://schemas.openxmlformats.org/officeDocument/2006/relationships/hyperlink" Target="https://trello.com/b/c1zBxbPP/gendo" TargetMode="External" Id="Rb35def3b4993407c" /><Relationship Type="http://schemas.openxmlformats.org/officeDocument/2006/relationships/image" Target="/media/image5.png" Id="Rece119e79f87469e" /><Relationship Type="http://schemas.openxmlformats.org/officeDocument/2006/relationships/image" Target="/media/image6.png" Id="R066dd52d95f14cc5" /><Relationship Type="http://schemas.openxmlformats.org/officeDocument/2006/relationships/image" Target="/media/image7.png" Id="R36e0c1f70b75416a" /><Relationship Type="http://schemas.openxmlformats.org/officeDocument/2006/relationships/header" Target="header.xml" Id="R278301122d2f4323" /><Relationship Type="http://schemas.openxmlformats.org/officeDocument/2006/relationships/footer" Target="footer.xml" Id="R873c51d7f59548d1" /><Relationship Type="http://schemas.openxmlformats.org/officeDocument/2006/relationships/image" Target="/media/imaged.png" Id="R2f8b52ee5ff14068" /><Relationship Type="http://schemas.openxmlformats.org/officeDocument/2006/relationships/image" Target="/media/imagee.png" Id="R2aeae8c7c3504997" /><Relationship Type="http://schemas.openxmlformats.org/officeDocument/2006/relationships/image" Target="/media/imagef.png" Id="R2a1dc4d1dfdd4ab9" /><Relationship Type="http://schemas.openxmlformats.org/officeDocument/2006/relationships/image" Target="/media/image10.png" Id="R430f7022f6814f38" /><Relationship Type="http://schemas.openxmlformats.org/officeDocument/2006/relationships/image" Target="/media/image11.png" Id="R91194b5ca51b4c7d" /><Relationship Type="http://schemas.openxmlformats.org/officeDocument/2006/relationships/image" Target="/media/imageb.png" Id="R498dd5156f274d5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2025-03-12T17:48:55.8077291Z</dcterms:created>
  <dcterms:modified xsi:type="dcterms:W3CDTF">2025-04-28T13:48:53.3965657Z</dcterms:modified>
  <dc:creator>Paulo Vinicius Nascimento</dc:creator>
  <lastModifiedBy>Paulo Vinicius Nascimento</lastModifiedBy>
</coreProperties>
</file>