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5120" w14:textId="70389CBF" w:rsidR="00007A3C" w:rsidRDefault="005E4F94">
      <w:r>
        <w:t>Atividade 1)</w:t>
      </w:r>
    </w:p>
    <w:p w14:paraId="38213422" w14:textId="77777777" w:rsidR="005E4F94" w:rsidRPr="005E4F94" w:rsidRDefault="005E4F94" w:rsidP="005E4F94">
      <w:pPr>
        <w:rPr>
          <w:b/>
          <w:bCs/>
        </w:rPr>
      </w:pPr>
      <w:r w:rsidRPr="005E4F94">
        <w:rPr>
          <w:b/>
          <w:bCs/>
        </w:rPr>
        <w:t>Quais são os principais vilões nessas histórias?</w:t>
      </w:r>
    </w:p>
    <w:p w14:paraId="6CD9CD7F" w14:textId="77777777" w:rsidR="005E4F94" w:rsidRDefault="005E4F94" w:rsidP="005E4F94">
      <w:r w:rsidRPr="005E4F94">
        <w:t>Os principais problemas foram falhas de software, erros humanos, falta de testes adequados, má gestão de infraestrutura e dependência excessiva da tecnologia.</w:t>
      </w:r>
      <w:r w:rsidRPr="005E4F94">
        <w:br/>
        <w:t xml:space="preserve">Em alguns casos, uma simples atualização </w:t>
      </w:r>
      <w:proofErr w:type="gramStart"/>
      <w:r w:rsidRPr="005E4F94">
        <w:t>mal feita</w:t>
      </w:r>
      <w:proofErr w:type="gramEnd"/>
      <w:r w:rsidRPr="005E4F94">
        <w:t xml:space="preserve"> foi suficiente para derrubar sistemas inteiros.</w:t>
      </w:r>
    </w:p>
    <w:p w14:paraId="2BE53530" w14:textId="77777777" w:rsidR="005E4F94" w:rsidRDefault="005E4F94" w:rsidP="005E4F94"/>
    <w:p w14:paraId="67DEE2B0" w14:textId="77777777" w:rsidR="005E4F94" w:rsidRPr="005E4F94" w:rsidRDefault="005E4F94" w:rsidP="005E4F94">
      <w:pPr>
        <w:rPr>
          <w:b/>
          <w:bCs/>
        </w:rPr>
      </w:pPr>
      <w:r w:rsidRPr="005E4F94">
        <w:rPr>
          <w:b/>
          <w:bCs/>
        </w:rPr>
        <w:t>O que poderia ser feito para evitar tais problemas?</w:t>
      </w:r>
    </w:p>
    <w:p w14:paraId="6CAB6D8D" w14:textId="77777777" w:rsidR="005E4F94" w:rsidRPr="005E4F94" w:rsidRDefault="005E4F94" w:rsidP="005E4F94">
      <w:r w:rsidRPr="005E4F94">
        <w:t>Algumas medidas importantes seriam:</w:t>
      </w:r>
    </w:p>
    <w:p w14:paraId="07969E7B" w14:textId="77777777" w:rsidR="005E4F94" w:rsidRPr="005E4F94" w:rsidRDefault="005E4F94" w:rsidP="005E4F94">
      <w:pPr>
        <w:numPr>
          <w:ilvl w:val="0"/>
          <w:numId w:val="1"/>
        </w:numPr>
      </w:pPr>
      <w:r w:rsidRPr="005E4F94">
        <w:t xml:space="preserve">realização de testes mais rigorosos antes de atualizações; </w:t>
      </w:r>
    </w:p>
    <w:p w14:paraId="384A89A9" w14:textId="77777777" w:rsidR="005E4F94" w:rsidRPr="005E4F94" w:rsidRDefault="005E4F94" w:rsidP="005E4F94">
      <w:pPr>
        <w:numPr>
          <w:ilvl w:val="0"/>
          <w:numId w:val="1"/>
        </w:numPr>
      </w:pPr>
      <w:r w:rsidRPr="005E4F94">
        <w:t xml:space="preserve">criação de sistemas de backup e redundância; </w:t>
      </w:r>
    </w:p>
    <w:p w14:paraId="1E8FDBFB" w14:textId="77777777" w:rsidR="005E4F94" w:rsidRPr="005E4F94" w:rsidRDefault="005E4F94" w:rsidP="005E4F94">
      <w:pPr>
        <w:numPr>
          <w:ilvl w:val="0"/>
          <w:numId w:val="1"/>
        </w:numPr>
      </w:pPr>
      <w:r w:rsidRPr="005E4F94">
        <w:t xml:space="preserve">monitoramento constante dos sistemas; </w:t>
      </w:r>
    </w:p>
    <w:p w14:paraId="0FF6FFE2" w14:textId="77777777" w:rsidR="005E4F94" w:rsidRPr="005E4F94" w:rsidRDefault="005E4F94" w:rsidP="005E4F94">
      <w:pPr>
        <w:numPr>
          <w:ilvl w:val="0"/>
          <w:numId w:val="1"/>
        </w:numPr>
      </w:pPr>
      <w:r w:rsidRPr="005E4F94">
        <w:t xml:space="preserve">melhor planejamento de segurança cibernética; </w:t>
      </w:r>
    </w:p>
    <w:p w14:paraId="11C33076" w14:textId="77777777" w:rsidR="005E4F94" w:rsidRPr="005E4F94" w:rsidRDefault="005E4F94" w:rsidP="005E4F94">
      <w:pPr>
        <w:numPr>
          <w:ilvl w:val="0"/>
          <w:numId w:val="1"/>
        </w:numPr>
      </w:pPr>
      <w:r w:rsidRPr="005E4F94">
        <w:t xml:space="preserve">treinamento das equipes técnicas; </w:t>
      </w:r>
    </w:p>
    <w:p w14:paraId="0826CA8E" w14:textId="77777777" w:rsidR="005E4F94" w:rsidRPr="005E4F94" w:rsidRDefault="005E4F94" w:rsidP="005E4F94">
      <w:pPr>
        <w:numPr>
          <w:ilvl w:val="0"/>
          <w:numId w:val="1"/>
        </w:numPr>
      </w:pPr>
      <w:r w:rsidRPr="005E4F94">
        <w:t>atualização gradual dos softwares em vez de alterar tudo de uma vez.</w:t>
      </w:r>
    </w:p>
    <w:p w14:paraId="21EB9611" w14:textId="77777777" w:rsidR="005E4F94" w:rsidRDefault="005E4F94" w:rsidP="005E4F94"/>
    <w:p w14:paraId="6FF93B37" w14:textId="5145AA34" w:rsidR="005E4F94" w:rsidRPr="005E4F94" w:rsidRDefault="005E4F94" w:rsidP="005E4F94">
      <w:pPr>
        <w:rPr>
          <w:b/>
          <w:bCs/>
        </w:rPr>
      </w:pPr>
      <w:r w:rsidRPr="005E4F94">
        <w:rPr>
          <w:b/>
          <w:bCs/>
        </w:rPr>
        <w:t>Como você avalia a qualidade desses softwares?</w:t>
      </w:r>
    </w:p>
    <w:p w14:paraId="47619043" w14:textId="77777777" w:rsidR="005E4F94" w:rsidRPr="005E4F94" w:rsidRDefault="005E4F94" w:rsidP="005E4F94">
      <w:r w:rsidRPr="005E4F94">
        <w:t>Apesar de muitos serem sistemas avançados e amplamente utilizados, esses casos mostram que a qualidade não depende apenas da tecnologia, mas também da confiabilidade, manutenção e segurança.</w:t>
      </w:r>
      <w:r w:rsidRPr="005E4F94">
        <w:br/>
        <w:t>Mesmo softwares modernos podem apresentar falhas graves quando não há testes suficientes ou preparo para situações críticas.</w:t>
      </w:r>
    </w:p>
    <w:p w14:paraId="348C1F56" w14:textId="77777777" w:rsidR="005E4F94" w:rsidRDefault="005E4F94" w:rsidP="005E4F94"/>
    <w:p w14:paraId="47E5BCF3" w14:textId="77777777" w:rsidR="005E4F94" w:rsidRPr="005E4F94" w:rsidRDefault="005E4F94" w:rsidP="005E4F94">
      <w:pPr>
        <w:rPr>
          <w:b/>
          <w:bCs/>
        </w:rPr>
      </w:pPr>
      <w:r w:rsidRPr="005E4F94">
        <w:rPr>
          <w:b/>
          <w:bCs/>
        </w:rPr>
        <w:t>Qual é a relação entre os casos anteriores?</w:t>
      </w:r>
    </w:p>
    <w:p w14:paraId="538E8939" w14:textId="77777777" w:rsidR="005E4F94" w:rsidRPr="005E4F94" w:rsidRDefault="005E4F94" w:rsidP="005E4F94">
      <w:r w:rsidRPr="005E4F94">
        <w:t>Todos os casos demonstram a dependência da sociedade da tecnologia e como uma falha em sistemas computacionais pode afetar milhões de pessoas rapidamente.</w:t>
      </w:r>
      <w:r w:rsidRPr="005E4F94">
        <w:br/>
        <w:t>Eles também mostram que erros pequenos podem gerar consequências globais quando acontecem em sistemas muito conectados.</w:t>
      </w:r>
    </w:p>
    <w:p w14:paraId="1A25D9B7" w14:textId="77777777" w:rsidR="005E4F94" w:rsidRDefault="005E4F94" w:rsidP="005E4F94"/>
    <w:p w14:paraId="792EBDAC" w14:textId="77777777" w:rsidR="005E4F94" w:rsidRPr="005E4F94" w:rsidRDefault="005E4F94" w:rsidP="005E4F94">
      <w:pPr>
        <w:rPr>
          <w:b/>
          <w:bCs/>
        </w:rPr>
      </w:pPr>
      <w:r w:rsidRPr="005E4F94">
        <w:rPr>
          <w:b/>
          <w:bCs/>
        </w:rPr>
        <w:t>Quais foram os impactos?</w:t>
      </w:r>
    </w:p>
    <w:p w14:paraId="112F5EAE" w14:textId="77777777" w:rsidR="005E4F94" w:rsidRPr="005E4F94" w:rsidRDefault="005E4F94" w:rsidP="005E4F94">
      <w:r w:rsidRPr="005E4F94">
        <w:t>Os impactos incluíram:</w:t>
      </w:r>
    </w:p>
    <w:p w14:paraId="615001F7" w14:textId="77777777" w:rsidR="005E4F94" w:rsidRPr="005E4F94" w:rsidRDefault="005E4F94" w:rsidP="005E4F94">
      <w:pPr>
        <w:numPr>
          <w:ilvl w:val="0"/>
          <w:numId w:val="2"/>
        </w:numPr>
      </w:pPr>
      <w:r w:rsidRPr="005E4F94">
        <w:t xml:space="preserve">cancelamento de voos; </w:t>
      </w:r>
    </w:p>
    <w:p w14:paraId="556848E1" w14:textId="77777777" w:rsidR="005E4F94" w:rsidRPr="005E4F94" w:rsidRDefault="005E4F94" w:rsidP="005E4F94">
      <w:pPr>
        <w:numPr>
          <w:ilvl w:val="0"/>
          <w:numId w:val="2"/>
        </w:numPr>
      </w:pPr>
      <w:r w:rsidRPr="005E4F94">
        <w:t xml:space="preserve">interrupção de serviços online; </w:t>
      </w:r>
    </w:p>
    <w:p w14:paraId="1CC0CC03" w14:textId="77777777" w:rsidR="005E4F94" w:rsidRPr="005E4F94" w:rsidRDefault="005E4F94" w:rsidP="005E4F94">
      <w:pPr>
        <w:numPr>
          <w:ilvl w:val="0"/>
          <w:numId w:val="2"/>
        </w:numPr>
      </w:pPr>
      <w:r w:rsidRPr="005E4F94">
        <w:t xml:space="preserve">prejuízos financeiros bilionários; </w:t>
      </w:r>
    </w:p>
    <w:p w14:paraId="2B5F54A0" w14:textId="77777777" w:rsidR="005E4F94" w:rsidRPr="005E4F94" w:rsidRDefault="005E4F94" w:rsidP="005E4F94">
      <w:pPr>
        <w:numPr>
          <w:ilvl w:val="0"/>
          <w:numId w:val="2"/>
        </w:numPr>
      </w:pPr>
      <w:r w:rsidRPr="005E4F94">
        <w:t xml:space="preserve">perda de produtividade; </w:t>
      </w:r>
    </w:p>
    <w:p w14:paraId="033E472F" w14:textId="77777777" w:rsidR="005E4F94" w:rsidRPr="005E4F94" w:rsidRDefault="005E4F94" w:rsidP="005E4F94">
      <w:pPr>
        <w:numPr>
          <w:ilvl w:val="0"/>
          <w:numId w:val="2"/>
        </w:numPr>
      </w:pPr>
      <w:r w:rsidRPr="005E4F94">
        <w:lastRenderedPageBreak/>
        <w:t xml:space="preserve">falhas em empresas e órgãos públicos; </w:t>
      </w:r>
    </w:p>
    <w:p w14:paraId="073D8D60" w14:textId="77777777" w:rsidR="005E4F94" w:rsidRPr="005E4F94" w:rsidRDefault="005E4F94" w:rsidP="005E4F94">
      <w:pPr>
        <w:numPr>
          <w:ilvl w:val="0"/>
          <w:numId w:val="2"/>
        </w:numPr>
      </w:pPr>
      <w:r w:rsidRPr="005E4F94">
        <w:t xml:space="preserve">problemas para usuários no mundo inteiro; </w:t>
      </w:r>
    </w:p>
    <w:p w14:paraId="5F65514D" w14:textId="77777777" w:rsidR="005E4F94" w:rsidRPr="005E4F94" w:rsidRDefault="005E4F94" w:rsidP="005E4F94">
      <w:pPr>
        <w:numPr>
          <w:ilvl w:val="0"/>
          <w:numId w:val="2"/>
        </w:numPr>
      </w:pPr>
      <w:r w:rsidRPr="005E4F94">
        <w:t xml:space="preserve">danos à imagem das empresas envolvidas. </w:t>
      </w:r>
    </w:p>
    <w:p w14:paraId="4CECD4FF" w14:textId="77777777" w:rsidR="005E4F94" w:rsidRPr="005E4F94" w:rsidRDefault="005E4F94" w:rsidP="005E4F94">
      <w:r w:rsidRPr="005E4F94">
        <w:t>Em alguns casos, pessoas ficaram sem acesso a serviços essenciais por horas ou até dias.</w:t>
      </w:r>
    </w:p>
    <w:p w14:paraId="16775893" w14:textId="77777777" w:rsidR="005E4F94" w:rsidRPr="005E4F94" w:rsidRDefault="005E4F94" w:rsidP="005E4F94"/>
    <w:p w14:paraId="6F4A5654" w14:textId="77777777" w:rsidR="005E4F94" w:rsidRDefault="005E4F94"/>
    <w:sectPr w:rsidR="005E4F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967"/>
    <w:multiLevelType w:val="multilevel"/>
    <w:tmpl w:val="B3FC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942E5"/>
    <w:multiLevelType w:val="multilevel"/>
    <w:tmpl w:val="2D0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27379">
    <w:abstractNumId w:val="1"/>
  </w:num>
  <w:num w:numId="2" w16cid:durableId="133314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94"/>
    <w:rsid w:val="00007A3C"/>
    <w:rsid w:val="004446E8"/>
    <w:rsid w:val="005E4F94"/>
    <w:rsid w:val="00A1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FF84F"/>
  <w15:chartTrackingRefBased/>
  <w15:docId w15:val="{9C083C9C-950D-4D58-8A1F-C17063C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4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4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4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4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4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4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4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4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4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4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4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4F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4F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4F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4F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4F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4F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4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4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4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4F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4F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4F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4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4F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4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276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eduardo</dc:creator>
  <cp:keywords/>
  <dc:description/>
  <cp:lastModifiedBy>lucas eduardo</cp:lastModifiedBy>
  <cp:revision>1</cp:revision>
  <dcterms:created xsi:type="dcterms:W3CDTF">2026-05-16T20:18:00Z</dcterms:created>
  <dcterms:modified xsi:type="dcterms:W3CDTF">2026-05-16T20:21:00Z</dcterms:modified>
</cp:coreProperties>
</file>