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1: NumPy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mean of a NumPy array containing integers from 1 to 10?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6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5.5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5.6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Quiz 2: Boolean Indexing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Given a NumPy array of random integers between 0 and 100, how do you filter out elements greater than 50?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Using np.filter(array, array &gt; 50)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Using array[array &gt; 50]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Using np.filter(array &gt; 50)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Using array.filter(array &gt; 50)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Quiz 3: Extracting Data from 2D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If you have a 2D array, how do you extract the second column and calculate its sum?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array[1,:].sum()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array[:, 2].sum()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array[:, 0].sum()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array[:,1].sum()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Quiz 4: Trigonometric Functions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How can you calculate the sine of an array of angles using NumPy?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np.cos(array_of_angles)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array_of_angles.sin()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np.sin(array_of_angles)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array_of_angles.cos()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Quiz 5: Broadcasting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What does broadcasting in NumPy allow you to do?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Perform element-wise operations on arrays of different shapes.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Combine arrays of different data types.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Create 2D arrays from 1D arrays.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Compute matrix inverses.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Quiz 6: Broadcasting in Action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If you have a 2D array and a 1D array of the same length, how can you add the 1D array to each row of the 2D array using broadcasting?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array_2d + array_1d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np.add(array_2d, array_1d)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array_2d += array_1d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np.concatenate((array_2d, array_1d))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Quiz 7: Matrix Multiplication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What will be the shape of the result when you perform matrix multiplication between a 3x2 matrix and a 2x4 matrix?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3x2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2x2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3x4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2x4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Quiz 8: Standard Deviation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Calculate the standard deviation of a NumPy array containing values 1 to 10 (inclusive).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3.12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2.83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3.00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2.87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Quiz 9: Exponential Function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How can you calculate the exponential values of an array using NumPy?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np.sin(array)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array.exp()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np.exp(array)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array.log()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Quiz 10: Boolean Indexing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 What is the result of filtering out even numbers from a NumPy array using boolean indexing?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A) Prime numbers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B) Even numbers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C) Odd numbers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D) All numbers greater than 50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Quiz 11: 2D Array Slicing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 If you have a 2D array named matrix, how do you extract the first row and calculate its mean?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A) matrix[0].mean()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B) matrix[:, 0].mean()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C) matrix[1].mean()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D) matrix[0, :].mean()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Quiz 12: Max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Given a NumPy array arr containing random integers, how can you find the maximum value in the array using NumPy?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A) max_val = arr.max()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B) max_val = np.maximum(arr)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max_val = np.max(arr)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D) max_val = arr.maximum()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Quiz 13: Trigonometric Functions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13. How can you calculate the cosine of an array of angles using NumPy?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A) array_of_angles.cos()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B) np.cos(array_of_angles)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C) np.sin(array_of_angles)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D) array_of_angles.sin()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Quiz 14: Matrix Multiplication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14. When performing matrix multiplication between two matrices, which condition must be satisfied?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A) The number of rows in the first matrix must equal the number of columns in the second matrix.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B) The matrices must have the same number of rows and columns.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C) Matrix multiplication is not possible in NumPy.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D) The number of columns in the first matrix must equal the number of rows in the second matrix.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Quiz 15: Array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 have two NumPy arrays, array1 and array2, with the same shape (3x3). You want to perform element-wise multiplication between the two arrays and store the result in a new array named result_array. Which of the following code snippets accomplishes this task correctly?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A) result_array = np.dot(array1, array2)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B) result_array = np.multiply(array1, array2)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C) result_array = array1 * array2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D) result_array = array1 @ array2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