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ED0DC" w14:textId="6943A213" w:rsidR="00EF19DE" w:rsidRPr="00655545" w:rsidRDefault="00EF19DE">
      <w:r w:rsidRPr="00655545">
        <w:t>Practice Questions:</w:t>
      </w:r>
    </w:p>
    <w:p w14:paraId="067F423B" w14:textId="2BCB0440" w:rsidR="0082670F" w:rsidRPr="00655545" w:rsidRDefault="0082670F">
      <w:r w:rsidRPr="00655545">
        <w:t>Q:</w:t>
      </w:r>
    </w:p>
    <w:p w14:paraId="52362712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Display the bus routes using numbers only:</w:t>
      </w:r>
    </w:p>
    <w:p w14:paraId="0285C744" w14:textId="77777777" w:rsidR="0082670F" w:rsidRPr="002A58CC" w:rsidRDefault="0082670F" w:rsidP="00826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Route 1 – Departure Time: 830 (represents 8:30 AM) – Fare: 15</w:t>
      </w:r>
    </w:p>
    <w:p w14:paraId="613A3A7E" w14:textId="77777777" w:rsidR="0082670F" w:rsidRPr="002A58CC" w:rsidRDefault="0082670F" w:rsidP="00826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Route 2 – Departure Time: 1315 (represents 1:15 PM) – Fare: 22</w:t>
      </w:r>
    </w:p>
    <w:p w14:paraId="11E2D5DC" w14:textId="77777777" w:rsidR="0082670F" w:rsidRPr="002A58CC" w:rsidRDefault="0082670F" w:rsidP="00826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Route 3 – Departure Time: 1845 (represents 6:45 PM) – Fare: 35</w:t>
      </w:r>
    </w:p>
    <w:p w14:paraId="46331A7C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Ask the user to enter the route number (1–3).</w:t>
      </w:r>
    </w:p>
    <w:p w14:paraId="318BDE6A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Ask the user to enter the number of tickets.</w:t>
      </w:r>
    </w:p>
    <w:p w14:paraId="5DE05A67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Display the chosen route number, the numeric departure time, and fare per ticket.</w:t>
      </w:r>
    </w:p>
    <w:p w14:paraId="02F90FB7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Calculate the total cost:</w:t>
      </w:r>
      <w:r w:rsidRPr="002A58CC">
        <w:rPr>
          <w:rFonts w:ascii="Times New Roman" w:eastAsia="Times New Roman" w:hAnsi="Times New Roman" w:cs="Times New Roman"/>
        </w:rPr>
        <w:br/>
        <w:t xml:space="preserve">total = fare × </w:t>
      </w:r>
      <w:proofErr w:type="spellStart"/>
      <w:r w:rsidRPr="002A58CC">
        <w:rPr>
          <w:rFonts w:ascii="Times New Roman" w:eastAsia="Times New Roman" w:hAnsi="Times New Roman" w:cs="Times New Roman"/>
        </w:rPr>
        <w:t>number_of_tickets</w:t>
      </w:r>
      <w:proofErr w:type="spellEnd"/>
    </w:p>
    <w:p w14:paraId="27DCA158" w14:textId="77777777" w:rsidR="0082670F" w:rsidRPr="002A58CC" w:rsidRDefault="0082670F" w:rsidP="00826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Display the final ticket summary showing:</w:t>
      </w:r>
    </w:p>
    <w:p w14:paraId="562679D9" w14:textId="77777777" w:rsidR="0082670F" w:rsidRPr="002A58CC" w:rsidRDefault="0082670F" w:rsidP="00826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Route number</w:t>
      </w:r>
    </w:p>
    <w:p w14:paraId="1D1D5240" w14:textId="77777777" w:rsidR="0082670F" w:rsidRPr="002A58CC" w:rsidRDefault="0082670F" w:rsidP="00826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Departure time (numeric format)</w:t>
      </w:r>
    </w:p>
    <w:p w14:paraId="08E9219E" w14:textId="77777777" w:rsidR="0082670F" w:rsidRPr="002A58CC" w:rsidRDefault="0082670F" w:rsidP="00826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Fare per ticket</w:t>
      </w:r>
    </w:p>
    <w:p w14:paraId="72BB5EFF" w14:textId="77777777" w:rsidR="0082670F" w:rsidRPr="002A58CC" w:rsidRDefault="0082670F" w:rsidP="00826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Number of tickets</w:t>
      </w:r>
    </w:p>
    <w:p w14:paraId="19384A1C" w14:textId="77777777" w:rsidR="0082670F" w:rsidRPr="00655545" w:rsidRDefault="0082670F" w:rsidP="00826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A58CC">
        <w:rPr>
          <w:rFonts w:ascii="Times New Roman" w:eastAsia="Times New Roman" w:hAnsi="Times New Roman" w:cs="Times New Roman"/>
        </w:rPr>
        <w:t>Total cost</w:t>
      </w:r>
    </w:p>
    <w:p w14:paraId="60590588" w14:textId="56D2ED71" w:rsidR="0082670F" w:rsidRPr="00655545" w:rsidRDefault="0082670F">
      <w:r w:rsidRPr="00655545">
        <w:t>Q:</w:t>
      </w:r>
    </w:p>
    <w:p w14:paraId="172086B2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available ATM services (numbers only):</w:t>
      </w:r>
    </w:p>
    <w:p w14:paraId="55DC0C0A" w14:textId="77777777" w:rsidR="0082670F" w:rsidRPr="00350236" w:rsidRDefault="0082670F" w:rsidP="0065554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Cash Withdrawal – Fee: 20 PKR</w:t>
      </w:r>
    </w:p>
    <w:p w14:paraId="75C6D05E" w14:textId="77777777" w:rsidR="0082670F" w:rsidRPr="00350236" w:rsidRDefault="0082670F" w:rsidP="0065554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Cash Deposit – Fee: 10 PKR</w:t>
      </w:r>
    </w:p>
    <w:p w14:paraId="6734A633" w14:textId="77777777" w:rsidR="0082670F" w:rsidRPr="00350236" w:rsidRDefault="0082670F" w:rsidP="0065554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Balance Inquiry – Fee: 5 PKR</w:t>
      </w:r>
    </w:p>
    <w:p w14:paraId="69D8DCB3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to enter the service number (1–3).</w:t>
      </w:r>
    </w:p>
    <w:p w14:paraId="3F97A7A1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to enter the amount (for withdrawal or deposit; ignore for balance inquiry).</w:t>
      </w:r>
    </w:p>
    <w:p w14:paraId="380694D8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the chosen service number and fee.</w:t>
      </w:r>
    </w:p>
    <w:p w14:paraId="6F88F5A3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Calculate the total transaction cost:</w:t>
      </w:r>
    </w:p>
    <w:p w14:paraId="74445FE1" w14:textId="77777777" w:rsidR="0082670F" w:rsidRPr="00350236" w:rsidRDefault="0082670F" w:rsidP="0065554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For withdrawal or deposit: total = amount + fee</w:t>
      </w:r>
    </w:p>
    <w:p w14:paraId="7E1F29B4" w14:textId="77777777" w:rsidR="0082670F" w:rsidRPr="00350236" w:rsidRDefault="0082670F" w:rsidP="0065554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For balance inquiry: total = fee</w:t>
      </w:r>
    </w:p>
    <w:p w14:paraId="0C8FDF0C" w14:textId="77777777" w:rsidR="0082670F" w:rsidRPr="00655545" w:rsidRDefault="0082670F" w:rsidP="0065554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the final transaction summary showing:</w:t>
      </w:r>
    </w:p>
    <w:p w14:paraId="066C7E32" w14:textId="77777777" w:rsidR="0082670F" w:rsidRPr="00350236" w:rsidRDefault="0082670F" w:rsidP="0065554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Service number</w:t>
      </w:r>
    </w:p>
    <w:p w14:paraId="0B31E570" w14:textId="77777777" w:rsidR="0082670F" w:rsidRPr="00350236" w:rsidRDefault="0082670F" w:rsidP="0065554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Transaction amount (0 for balance inquiry)</w:t>
      </w:r>
    </w:p>
    <w:p w14:paraId="143B9FAE" w14:textId="77777777" w:rsidR="0082670F" w:rsidRPr="00350236" w:rsidRDefault="0082670F" w:rsidP="0065554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Fee</w:t>
      </w:r>
    </w:p>
    <w:p w14:paraId="4E698D35" w14:textId="77777777" w:rsidR="0082670F" w:rsidRPr="00350236" w:rsidRDefault="0082670F" w:rsidP="0065554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50236">
        <w:rPr>
          <w:rFonts w:ascii="Times New Roman" w:eastAsia="Times New Roman" w:hAnsi="Times New Roman" w:cs="Times New Roman"/>
        </w:rPr>
        <w:t>Total transaction cost</w:t>
      </w:r>
    </w:p>
    <w:p w14:paraId="74EBDA3F" w14:textId="3BC59BC7" w:rsidR="0082670F" w:rsidRPr="00655545" w:rsidRDefault="00EF19DE">
      <w:r w:rsidRPr="00655545">
        <w:t>Q:</w:t>
      </w:r>
    </w:p>
    <w:p w14:paraId="062B2CA6" w14:textId="77777777" w:rsidR="00EF19DE" w:rsidRPr="00EF19DE" w:rsidRDefault="00EF19DE" w:rsidP="006555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 xml:space="preserve">Display available </w:t>
      </w:r>
      <w:r w:rsidRPr="00EF19DE">
        <w:rPr>
          <w:rFonts w:ascii="Times New Roman" w:eastAsia="Times New Roman" w:hAnsi="Times New Roman" w:cs="Times New Roman"/>
          <w:b/>
          <w:bCs/>
        </w:rPr>
        <w:t>Mobile Recharge Services</w:t>
      </w:r>
      <w:r w:rsidRPr="00EF19DE">
        <w:rPr>
          <w:rFonts w:ascii="Times New Roman" w:eastAsia="Times New Roman" w:hAnsi="Times New Roman" w:cs="Times New Roman"/>
        </w:rPr>
        <w:t xml:space="preserve"> (numbers only):</w:t>
      </w:r>
    </w:p>
    <w:p w14:paraId="415C9CAB" w14:textId="77777777" w:rsidR="00EF19DE" w:rsidRPr="00EF19DE" w:rsidRDefault="00EF19DE" w:rsidP="006555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Prepaid Recharge – Fee: 15 PKR</w:t>
      </w:r>
    </w:p>
    <w:p w14:paraId="18F32716" w14:textId="77777777" w:rsidR="00EF19DE" w:rsidRPr="00EF19DE" w:rsidRDefault="00EF19DE" w:rsidP="006555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Postpaid Bill Payment – Fee: 10 PKR</w:t>
      </w:r>
    </w:p>
    <w:p w14:paraId="432F3E19" w14:textId="77777777" w:rsidR="00EF19DE" w:rsidRPr="00EF19DE" w:rsidRDefault="00EF19DE" w:rsidP="006555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Check Balance – Fee: 5 PKR</w:t>
      </w:r>
    </w:p>
    <w:p w14:paraId="066E2D63" w14:textId="77777777" w:rsidR="00EF19DE" w:rsidRPr="00EF19DE" w:rsidRDefault="00EF19DE" w:rsidP="006555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Ask the user to enter the service number (1–3).</w:t>
      </w:r>
    </w:p>
    <w:p w14:paraId="4BCFDC72" w14:textId="77777777" w:rsidR="00EF19DE" w:rsidRPr="00EF19DE" w:rsidRDefault="00EF19DE" w:rsidP="006555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Ask the user to enter the amount (for Prepaid Recharge or Postpaid Bill; ignore for Check Balance).</w:t>
      </w:r>
    </w:p>
    <w:p w14:paraId="0048E513" w14:textId="77777777" w:rsidR="00EF19DE" w:rsidRPr="00EF19DE" w:rsidRDefault="00EF19DE" w:rsidP="006555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Display the chosen service number and fee.</w:t>
      </w:r>
    </w:p>
    <w:p w14:paraId="0788AD59" w14:textId="77777777" w:rsidR="00EF19DE" w:rsidRPr="00EF19DE" w:rsidRDefault="00EF19DE" w:rsidP="006555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Calculate the total transaction cost:</w:t>
      </w:r>
    </w:p>
    <w:p w14:paraId="216EDF97" w14:textId="77777777" w:rsidR="00EF19DE" w:rsidRPr="00EF19DE" w:rsidRDefault="00EF19DE" w:rsidP="006555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lastRenderedPageBreak/>
        <w:t xml:space="preserve">For Recharge or Bill Payment: </w:t>
      </w:r>
      <w:r w:rsidRPr="00EF19DE">
        <w:rPr>
          <w:rFonts w:ascii="Courier New" w:eastAsia="Times New Roman" w:hAnsi="Courier New" w:cs="Courier New"/>
          <w:sz w:val="18"/>
          <w:szCs w:val="18"/>
        </w:rPr>
        <w:t>total = amount + fee</w:t>
      </w:r>
    </w:p>
    <w:p w14:paraId="358464CF" w14:textId="77777777" w:rsidR="00EF19DE" w:rsidRPr="00EF19DE" w:rsidRDefault="00EF19DE" w:rsidP="006555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 xml:space="preserve">For Check Balance: </w:t>
      </w:r>
      <w:r w:rsidRPr="00EF19DE">
        <w:rPr>
          <w:rFonts w:ascii="Courier New" w:eastAsia="Times New Roman" w:hAnsi="Courier New" w:cs="Courier New"/>
          <w:sz w:val="18"/>
          <w:szCs w:val="18"/>
        </w:rPr>
        <w:t>total = fee</w:t>
      </w:r>
    </w:p>
    <w:p w14:paraId="331C364C" w14:textId="77777777" w:rsidR="00EF19DE" w:rsidRPr="00EF19DE" w:rsidRDefault="00EF19DE" w:rsidP="006555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Display the final transaction summary showing:</w:t>
      </w:r>
    </w:p>
    <w:p w14:paraId="5C5BE2B7" w14:textId="77777777" w:rsidR="00EF19DE" w:rsidRPr="00EF19DE" w:rsidRDefault="00EF19DE" w:rsidP="006555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Service number</w:t>
      </w:r>
    </w:p>
    <w:p w14:paraId="4C156FE7" w14:textId="77777777" w:rsidR="00EF19DE" w:rsidRPr="00EF19DE" w:rsidRDefault="00EF19DE" w:rsidP="006555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Transaction amount (0 for Check Balance)</w:t>
      </w:r>
    </w:p>
    <w:p w14:paraId="6D72E08F" w14:textId="77777777" w:rsidR="00EF19DE" w:rsidRPr="00EF19DE" w:rsidRDefault="00EF19DE" w:rsidP="006555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Fee</w:t>
      </w:r>
    </w:p>
    <w:p w14:paraId="6B1DC083" w14:textId="77777777" w:rsidR="00EF19DE" w:rsidRPr="00EF19DE" w:rsidRDefault="00EF19DE" w:rsidP="006555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19DE">
        <w:rPr>
          <w:rFonts w:ascii="Times New Roman" w:eastAsia="Times New Roman" w:hAnsi="Times New Roman" w:cs="Times New Roman"/>
        </w:rPr>
        <w:t>Total transaction cost</w:t>
      </w:r>
    </w:p>
    <w:p w14:paraId="468ED1FB" w14:textId="561A0E05" w:rsidR="0082670F" w:rsidRPr="00655545" w:rsidRDefault="0082670F">
      <w:r w:rsidRPr="00655545">
        <w:t>Q:</w:t>
      </w:r>
    </w:p>
    <w:p w14:paraId="15900C67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Show the available theater plays with ticket prices in PKR:</w:t>
      </w:r>
    </w:p>
    <w:p w14:paraId="52387FF1" w14:textId="77777777" w:rsidR="0082670F" w:rsidRPr="00655545" w:rsidRDefault="0082670F" w:rsidP="0065554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Romeo and Juliet – 500 PKR</w:t>
      </w:r>
    </w:p>
    <w:p w14:paraId="5C91270D" w14:textId="77777777" w:rsidR="0082670F" w:rsidRPr="00655545" w:rsidRDefault="0082670F" w:rsidP="0065554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Hamlet – 600 PKR</w:t>
      </w:r>
    </w:p>
    <w:p w14:paraId="47940A25" w14:textId="77777777" w:rsidR="0082670F" w:rsidRPr="00655545" w:rsidRDefault="0082670F" w:rsidP="0065554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Macbeth – 550 PKR</w:t>
      </w:r>
    </w:p>
    <w:p w14:paraId="155600EA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Ask the user to select a play (1–3).</w:t>
      </w:r>
    </w:p>
    <w:p w14:paraId="1F6DD1D3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After selecting the play, display seat categories:</w:t>
      </w:r>
    </w:p>
    <w:p w14:paraId="531743B3" w14:textId="77777777" w:rsidR="0082670F" w:rsidRPr="00655545" w:rsidRDefault="0082670F" w:rsidP="00655545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Balcony – +0 PKR</w:t>
      </w:r>
    </w:p>
    <w:p w14:paraId="3E8CFEC6" w14:textId="77777777" w:rsidR="0082670F" w:rsidRPr="00655545" w:rsidRDefault="0082670F" w:rsidP="00655545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Regular – +100 PKR</w:t>
      </w:r>
    </w:p>
    <w:p w14:paraId="4216B61D" w14:textId="77777777" w:rsidR="0082670F" w:rsidRPr="00655545" w:rsidRDefault="0082670F" w:rsidP="00655545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VIP – +250 PKR</w:t>
      </w:r>
    </w:p>
    <w:p w14:paraId="7C555B9C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Ask the user to select the seat category.</w:t>
      </w:r>
    </w:p>
    <w:p w14:paraId="71A87125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Ask the user to enter the number of tickets they want to purchase. Only positive numbers are allowed.</w:t>
      </w:r>
    </w:p>
    <w:p w14:paraId="660993D9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Total cost = Base price of the play + Seat category price × Number of tickets</w:t>
      </w:r>
    </w:p>
    <w:p w14:paraId="1879CBF8" w14:textId="77777777" w:rsidR="0082670F" w:rsidRPr="00655545" w:rsidRDefault="0082670F" w:rsidP="0065554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Display:</w:t>
      </w:r>
    </w:p>
    <w:p w14:paraId="13929E4C" w14:textId="77777777" w:rsidR="0082670F" w:rsidRPr="00655545" w:rsidRDefault="0082670F" w:rsidP="00655545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Play selected</w:t>
      </w:r>
    </w:p>
    <w:p w14:paraId="7ACF7BBC" w14:textId="77777777" w:rsidR="0082670F" w:rsidRPr="00655545" w:rsidRDefault="0082670F" w:rsidP="00655545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Seat category</w:t>
      </w:r>
    </w:p>
    <w:p w14:paraId="04CAC8FF" w14:textId="77777777" w:rsidR="0082670F" w:rsidRPr="00655545" w:rsidRDefault="0082670F" w:rsidP="00655545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Number of tickets</w:t>
      </w:r>
    </w:p>
    <w:p w14:paraId="728D8F1D" w14:textId="77777777" w:rsidR="0082670F" w:rsidRPr="00655545" w:rsidRDefault="0082670F" w:rsidP="00655545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655545">
        <w:rPr>
          <w:sz w:val="22"/>
          <w:szCs w:val="22"/>
        </w:rPr>
        <w:t>Total bill in PKR</w:t>
      </w:r>
    </w:p>
    <w:p w14:paraId="112AA251" w14:textId="3B2DD45A" w:rsidR="0082670F" w:rsidRPr="00655545" w:rsidRDefault="0082670F"/>
    <w:p w14:paraId="6838481A" w14:textId="129913FC" w:rsidR="0082670F" w:rsidRPr="00655545" w:rsidRDefault="0082670F">
      <w:r w:rsidRPr="00655545">
        <w:t>Q:</w:t>
      </w:r>
    </w:p>
    <w:p w14:paraId="46D6203C" w14:textId="77777777" w:rsidR="007B4997" w:rsidRPr="00BA75E0" w:rsidRDefault="007B4997" w:rsidP="006555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75E0">
        <w:rPr>
          <w:rFonts w:ascii="Times New Roman" w:eastAsia="Times New Roman" w:hAnsi="Times New Roman" w:cs="Times New Roman"/>
        </w:rPr>
        <w:t>Display available concerts/bands.</w:t>
      </w:r>
    </w:p>
    <w:p w14:paraId="1F9F868D" w14:textId="77777777" w:rsidR="007B4997" w:rsidRPr="00BA75E0" w:rsidRDefault="007B4997" w:rsidP="006555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75E0">
        <w:rPr>
          <w:rFonts w:ascii="Times New Roman" w:eastAsia="Times New Roman" w:hAnsi="Times New Roman" w:cs="Times New Roman"/>
        </w:rPr>
        <w:t>Prompt the user to choose one.</w:t>
      </w:r>
    </w:p>
    <w:p w14:paraId="45F98027" w14:textId="77777777" w:rsidR="007B4997" w:rsidRPr="00BA75E0" w:rsidRDefault="007B4997" w:rsidP="006555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75E0">
        <w:rPr>
          <w:rFonts w:ascii="Times New Roman" w:eastAsia="Times New Roman" w:hAnsi="Times New Roman" w:cs="Times New Roman"/>
        </w:rPr>
        <w:t>Show categories (Standing, Regular, VIP).</w:t>
      </w:r>
    </w:p>
    <w:p w14:paraId="0FB62319" w14:textId="77777777" w:rsidR="007B4997" w:rsidRPr="00BA75E0" w:rsidRDefault="007B4997" w:rsidP="006555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75E0">
        <w:rPr>
          <w:rFonts w:ascii="Times New Roman" w:eastAsia="Times New Roman" w:hAnsi="Times New Roman" w:cs="Times New Roman"/>
        </w:rPr>
        <w:t>Allow selection of multiple tickets.</w:t>
      </w:r>
    </w:p>
    <w:p w14:paraId="596D4222" w14:textId="77777777" w:rsidR="007B4997" w:rsidRPr="00655545" w:rsidRDefault="007B4997" w:rsidP="006555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75E0">
        <w:rPr>
          <w:rFonts w:ascii="Times New Roman" w:eastAsia="Times New Roman" w:hAnsi="Times New Roman" w:cs="Times New Roman"/>
        </w:rPr>
        <w:t>Show concert, number of tickets, and final bill.</w:t>
      </w:r>
    </w:p>
    <w:p w14:paraId="538428DC" w14:textId="77777777" w:rsidR="00655545" w:rsidRPr="00655545" w:rsidRDefault="00655545"/>
    <w:p w14:paraId="15A06F2F" w14:textId="4CE04A03" w:rsidR="007B4997" w:rsidRPr="00655545" w:rsidRDefault="007B4997">
      <w:r w:rsidRPr="00655545">
        <w:t>Q:</w:t>
      </w:r>
    </w:p>
    <w:p w14:paraId="2BD22892" w14:textId="77777777" w:rsidR="00655545" w:rsidRPr="00655545" w:rsidRDefault="00655545" w:rsidP="006555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for:</w:t>
      </w:r>
    </w:p>
    <w:p w14:paraId="386B39F6" w14:textId="77777777" w:rsidR="00655545" w:rsidRPr="00655545" w:rsidRDefault="00655545" w:rsidP="006555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Student roll number (3 digits)</w:t>
      </w:r>
    </w:p>
    <w:p w14:paraId="049B72CE" w14:textId="77777777" w:rsidR="00655545" w:rsidRPr="00655545" w:rsidRDefault="00655545" w:rsidP="006555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Course code (2 digits)</w:t>
      </w:r>
    </w:p>
    <w:p w14:paraId="5A8FF38B" w14:textId="77777777" w:rsidR="00655545" w:rsidRPr="00655545" w:rsidRDefault="00655545" w:rsidP="006555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Section number (1 digit)</w:t>
      </w:r>
    </w:p>
    <w:p w14:paraId="5F7F09DD" w14:textId="77777777" w:rsidR="00655545" w:rsidRPr="00655545" w:rsidRDefault="00655545" w:rsidP="006555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 xml:space="preserve">Generate a </w:t>
      </w:r>
      <w:r w:rsidRPr="00655545">
        <w:rPr>
          <w:rFonts w:ascii="Times New Roman" w:eastAsia="Times New Roman" w:hAnsi="Times New Roman" w:cs="Times New Roman"/>
          <w:b/>
          <w:bCs/>
        </w:rPr>
        <w:t>Student ID</w:t>
      </w:r>
      <w:r w:rsidRPr="00655545">
        <w:rPr>
          <w:rFonts w:ascii="Times New Roman" w:eastAsia="Times New Roman" w:hAnsi="Times New Roman" w:cs="Times New Roman"/>
        </w:rPr>
        <w:t xml:space="preserve"> using the formula:</w:t>
      </w:r>
    </w:p>
    <w:p w14:paraId="27AA527B" w14:textId="77777777" w:rsidR="00655545" w:rsidRPr="00655545" w:rsidRDefault="00655545" w:rsidP="006555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Courier New" w:eastAsia="Times New Roman" w:hAnsi="Courier New" w:cs="Courier New"/>
          <w:sz w:val="18"/>
          <w:szCs w:val="18"/>
        </w:rPr>
        <w:lastRenderedPageBreak/>
        <w:t>ID = (Roll number × 1000) + (Course code × 10) + Section number</w:t>
      </w:r>
    </w:p>
    <w:p w14:paraId="4C2B0170" w14:textId="77777777" w:rsidR="00655545" w:rsidRPr="00655545" w:rsidRDefault="00655545" w:rsidP="006555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 xml:space="preserve">Determine the </w:t>
      </w:r>
      <w:r w:rsidRPr="00655545">
        <w:rPr>
          <w:rFonts w:ascii="Times New Roman" w:eastAsia="Times New Roman" w:hAnsi="Times New Roman" w:cs="Times New Roman"/>
          <w:b/>
          <w:bCs/>
        </w:rPr>
        <w:t>performance level</w:t>
      </w:r>
      <w:r w:rsidRPr="00655545">
        <w:rPr>
          <w:rFonts w:ascii="Times New Roman" w:eastAsia="Times New Roman" w:hAnsi="Times New Roman" w:cs="Times New Roman"/>
        </w:rPr>
        <w:t xml:space="preserve"> based on course code:</w:t>
      </w:r>
    </w:p>
    <w:p w14:paraId="28E30DD7" w14:textId="77777777" w:rsidR="00655545" w:rsidRPr="00655545" w:rsidRDefault="00655545" w:rsidP="006555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If course code ≤ 10 → Level 1</w:t>
      </w:r>
    </w:p>
    <w:p w14:paraId="2996B704" w14:textId="77777777" w:rsidR="00655545" w:rsidRPr="00655545" w:rsidRDefault="00655545" w:rsidP="006555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If course code 11–20 → Level 2</w:t>
      </w:r>
    </w:p>
    <w:p w14:paraId="15F7D9FD" w14:textId="77777777" w:rsidR="00655545" w:rsidRPr="00655545" w:rsidRDefault="00655545" w:rsidP="006555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If course code 21–30 → Level 3</w:t>
      </w:r>
    </w:p>
    <w:p w14:paraId="607287F7" w14:textId="77777777" w:rsidR="00655545" w:rsidRPr="00655545" w:rsidRDefault="00655545" w:rsidP="006555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If course code 31–40 → Level 4</w:t>
      </w:r>
    </w:p>
    <w:p w14:paraId="24D6EC65" w14:textId="77777777" w:rsidR="00655545" w:rsidRPr="00655545" w:rsidRDefault="00655545" w:rsidP="006555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If course code &gt; 40 → Level 5</w:t>
      </w:r>
    </w:p>
    <w:p w14:paraId="6437941D" w14:textId="77777777" w:rsidR="00655545" w:rsidRPr="00655545" w:rsidRDefault="00655545" w:rsidP="006555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the generated Student ID and the assigned performance level.</w:t>
      </w:r>
    </w:p>
    <w:p w14:paraId="78F984D6" w14:textId="700E2E50" w:rsidR="007B4997" w:rsidRPr="00655545" w:rsidRDefault="00655545">
      <w:r w:rsidRPr="00655545">
        <w:t>Q:</w:t>
      </w:r>
    </w:p>
    <w:p w14:paraId="7BDE16D9" w14:textId="77777777" w:rsidR="0082670F" w:rsidRPr="00655545" w:rsidRDefault="0082670F" w:rsidP="0065554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t>Show membership plans:</w:t>
      </w:r>
    </w:p>
    <w:p w14:paraId="121F89A2" w14:textId="77777777" w:rsidR="0082670F" w:rsidRPr="00324ED9" w:rsidRDefault="0082670F" w:rsidP="0065554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24ED9">
        <w:rPr>
          <w:rFonts w:ascii="Times New Roman" w:eastAsia="Times New Roman" w:hAnsi="Times New Roman" w:cs="Times New Roman"/>
        </w:rPr>
        <w:t>Monthly = 30</w:t>
      </w:r>
      <w:r w:rsidRPr="00655545">
        <w:rPr>
          <w:rFonts w:ascii="Times New Roman" w:eastAsia="Times New Roman" w:hAnsi="Times New Roman" w:cs="Times New Roman"/>
        </w:rPr>
        <w:t>0</w:t>
      </w:r>
    </w:p>
    <w:p w14:paraId="5EEFB6A2" w14:textId="77777777" w:rsidR="0082670F" w:rsidRPr="00324ED9" w:rsidRDefault="0082670F" w:rsidP="0065554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24ED9">
        <w:rPr>
          <w:rFonts w:ascii="Times New Roman" w:eastAsia="Times New Roman" w:hAnsi="Times New Roman" w:cs="Times New Roman"/>
        </w:rPr>
        <w:t xml:space="preserve">Quarterly = </w:t>
      </w:r>
      <w:r w:rsidRPr="00655545">
        <w:rPr>
          <w:rFonts w:ascii="Times New Roman" w:eastAsia="Times New Roman" w:hAnsi="Times New Roman" w:cs="Times New Roman"/>
        </w:rPr>
        <w:t>550</w:t>
      </w:r>
    </w:p>
    <w:p w14:paraId="2D3E5A31" w14:textId="77777777" w:rsidR="0082670F" w:rsidRPr="00324ED9" w:rsidRDefault="0082670F" w:rsidP="0065554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24ED9">
        <w:rPr>
          <w:rFonts w:ascii="Times New Roman" w:eastAsia="Times New Roman" w:hAnsi="Times New Roman" w:cs="Times New Roman"/>
        </w:rPr>
        <w:t>Yearly = 250</w:t>
      </w:r>
      <w:r w:rsidRPr="00655545">
        <w:rPr>
          <w:rFonts w:ascii="Times New Roman" w:eastAsia="Times New Roman" w:hAnsi="Times New Roman" w:cs="Times New Roman"/>
        </w:rPr>
        <w:t>0</w:t>
      </w:r>
    </w:p>
    <w:p w14:paraId="4C16CE82" w14:textId="77777777" w:rsidR="0082670F" w:rsidRPr="00655545" w:rsidRDefault="0082670F" w:rsidP="00655545">
      <w:pPr>
        <w:pStyle w:val="ListParagraph"/>
        <w:numPr>
          <w:ilvl w:val="0"/>
          <w:numId w:val="14"/>
        </w:numPr>
        <w:spacing w:after="0" w:line="240" w:lineRule="auto"/>
      </w:pPr>
      <w:r w:rsidRPr="00655545">
        <w:t>Optional Add-ons</w:t>
      </w:r>
    </w:p>
    <w:p w14:paraId="21FD40B9" w14:textId="77777777" w:rsidR="0082670F" w:rsidRPr="0067789E" w:rsidRDefault="0082670F" w:rsidP="0065554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Trainer (</w:t>
      </w:r>
      <w:r w:rsidRPr="00655545">
        <w:rPr>
          <w:rFonts w:ascii="Times New Roman" w:eastAsia="Times New Roman" w:hAnsi="Times New Roman" w:cs="Times New Roman"/>
        </w:rPr>
        <w:t xml:space="preserve">Rs </w:t>
      </w:r>
      <w:r w:rsidRPr="0067789E">
        <w:rPr>
          <w:rFonts w:ascii="Times New Roman" w:eastAsia="Times New Roman" w:hAnsi="Times New Roman" w:cs="Times New Roman"/>
        </w:rPr>
        <w:t>2</w:t>
      </w:r>
      <w:r w:rsidRPr="00655545">
        <w:rPr>
          <w:rFonts w:ascii="Times New Roman" w:eastAsia="Times New Roman" w:hAnsi="Times New Roman" w:cs="Times New Roman"/>
        </w:rPr>
        <w:t>00</w:t>
      </w:r>
      <w:r w:rsidRPr="0067789E">
        <w:rPr>
          <w:rFonts w:ascii="Times New Roman" w:eastAsia="Times New Roman" w:hAnsi="Times New Roman" w:cs="Times New Roman"/>
        </w:rPr>
        <w:t>0)</w:t>
      </w:r>
    </w:p>
    <w:p w14:paraId="0BA8B77A" w14:textId="77777777" w:rsidR="0082670F" w:rsidRPr="0067789E" w:rsidRDefault="0082670F" w:rsidP="0065554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Diet Plan (</w:t>
      </w:r>
      <w:r w:rsidRPr="00655545">
        <w:rPr>
          <w:rFonts w:ascii="Times New Roman" w:eastAsia="Times New Roman" w:hAnsi="Times New Roman" w:cs="Times New Roman"/>
        </w:rPr>
        <w:t>Rs 15</w:t>
      </w:r>
      <w:r w:rsidRPr="0067789E">
        <w:rPr>
          <w:rFonts w:ascii="Times New Roman" w:eastAsia="Times New Roman" w:hAnsi="Times New Roman" w:cs="Times New Roman"/>
        </w:rPr>
        <w:t>10)</w:t>
      </w:r>
    </w:p>
    <w:p w14:paraId="6293749F" w14:textId="77777777" w:rsidR="0082670F" w:rsidRPr="0067789E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Ask user to choose plan.</w:t>
      </w:r>
    </w:p>
    <w:p w14:paraId="4DEDE588" w14:textId="77777777" w:rsidR="0082670F" w:rsidRPr="00655545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Ask if they want add-ons.</w:t>
      </w:r>
    </w:p>
    <w:p w14:paraId="3A8B7038" w14:textId="77777777" w:rsidR="0082670F" w:rsidRPr="00655545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Calculate total cost.</w:t>
      </w:r>
    </w:p>
    <w:p w14:paraId="125CD7B5" w14:textId="77777777" w:rsidR="0082670F" w:rsidRPr="00655545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Show chosen plan.</w:t>
      </w:r>
    </w:p>
    <w:p w14:paraId="0ECBF98C" w14:textId="77777777" w:rsidR="0082670F" w:rsidRPr="00655545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Show add-ons selected.</w:t>
      </w:r>
    </w:p>
    <w:p w14:paraId="42312B94" w14:textId="77777777" w:rsidR="0082670F" w:rsidRPr="00655545" w:rsidRDefault="0082670F" w:rsidP="006555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789E">
        <w:rPr>
          <w:rFonts w:ascii="Times New Roman" w:eastAsia="Times New Roman" w:hAnsi="Times New Roman" w:cs="Times New Roman"/>
        </w:rPr>
        <w:t>Display final price.</w:t>
      </w:r>
    </w:p>
    <w:p w14:paraId="71D462C5" w14:textId="77777777" w:rsidR="0082670F" w:rsidRPr="00655545" w:rsidRDefault="0082670F"/>
    <w:p w14:paraId="4098B427" w14:textId="78207B64" w:rsidR="0082670F" w:rsidRPr="00655545" w:rsidRDefault="0082670F">
      <w:r w:rsidRPr="00655545">
        <w:t>Q:</w:t>
      </w:r>
    </w:p>
    <w:p w14:paraId="2D9C15D7" w14:textId="77777777" w:rsidR="0082670F" w:rsidRPr="00655545" w:rsidRDefault="0082670F" w:rsidP="0065554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for:</w:t>
      </w:r>
    </w:p>
    <w:p w14:paraId="57FEAED3" w14:textId="77777777" w:rsidR="0082670F" w:rsidRPr="00D01EC4" w:rsidRDefault="0082670F" w:rsidP="0065554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Employee number (3 digits)</w:t>
      </w:r>
    </w:p>
    <w:p w14:paraId="6085A6B2" w14:textId="77777777" w:rsidR="0082670F" w:rsidRPr="00D01EC4" w:rsidRDefault="0082670F" w:rsidP="0065554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Department code (2 digits)</w:t>
      </w:r>
    </w:p>
    <w:p w14:paraId="0258F6E6" w14:textId="77777777" w:rsidR="0082670F" w:rsidRPr="00D01EC4" w:rsidRDefault="0082670F" w:rsidP="0065554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Shift code (1 digit)</w:t>
      </w:r>
    </w:p>
    <w:p w14:paraId="2A048F2D" w14:textId="77777777" w:rsidR="0082670F" w:rsidRPr="00655545" w:rsidRDefault="0082670F" w:rsidP="0065554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Generate an Employee ID using the following formula:</w:t>
      </w:r>
    </w:p>
    <w:p w14:paraId="0BF57EFB" w14:textId="77777777" w:rsidR="0082670F" w:rsidRPr="00D01EC4" w:rsidRDefault="0082670F" w:rsidP="0065554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ID = (Employee number × 1000) + (Department code × 10) + Shift code</w:t>
      </w:r>
    </w:p>
    <w:p w14:paraId="64150E31" w14:textId="77777777" w:rsidR="0082670F" w:rsidRPr="00655545" w:rsidRDefault="0082670F" w:rsidP="0065554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Determine the salary grade based on department code:</w:t>
      </w:r>
    </w:p>
    <w:p w14:paraId="16CE51AF" w14:textId="77777777" w:rsidR="0082670F" w:rsidRPr="00D01EC4" w:rsidRDefault="0082670F" w:rsidP="006555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If department code ≤ 10 → Grade A</w:t>
      </w:r>
    </w:p>
    <w:p w14:paraId="04205EED" w14:textId="77777777" w:rsidR="0082670F" w:rsidRPr="00D01EC4" w:rsidRDefault="0082670F" w:rsidP="006555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If department code 11–20 → Grade B</w:t>
      </w:r>
    </w:p>
    <w:p w14:paraId="68E64DFC" w14:textId="77777777" w:rsidR="0082670F" w:rsidRPr="00655545" w:rsidRDefault="0082670F" w:rsidP="006555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>If department code 2</w:t>
      </w:r>
      <w:r w:rsidRPr="00655545">
        <w:rPr>
          <w:rFonts w:ascii="Times New Roman" w:eastAsia="Times New Roman" w:hAnsi="Times New Roman" w:cs="Times New Roman"/>
        </w:rPr>
        <w:t>1 - 35</w:t>
      </w:r>
      <w:r w:rsidRPr="00D01EC4">
        <w:rPr>
          <w:rFonts w:ascii="Times New Roman" w:eastAsia="Times New Roman" w:hAnsi="Times New Roman" w:cs="Times New Roman"/>
        </w:rPr>
        <w:t xml:space="preserve"> → Grade C</w:t>
      </w:r>
    </w:p>
    <w:p w14:paraId="664ABCF9" w14:textId="77777777" w:rsidR="0082670F" w:rsidRPr="00D01EC4" w:rsidRDefault="0082670F" w:rsidP="006555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 xml:space="preserve">If department code </w:t>
      </w:r>
      <w:r w:rsidRPr="00655545">
        <w:rPr>
          <w:rFonts w:ascii="Times New Roman" w:eastAsia="Times New Roman" w:hAnsi="Times New Roman" w:cs="Times New Roman"/>
        </w:rPr>
        <w:t>35</w:t>
      </w:r>
      <w:r w:rsidRPr="00D01EC4">
        <w:rPr>
          <w:rFonts w:ascii="Times New Roman" w:eastAsia="Times New Roman" w:hAnsi="Times New Roman" w:cs="Times New Roman"/>
        </w:rPr>
        <w:t>–</w:t>
      </w:r>
      <w:r w:rsidRPr="00655545">
        <w:rPr>
          <w:rFonts w:ascii="Times New Roman" w:eastAsia="Times New Roman" w:hAnsi="Times New Roman" w:cs="Times New Roman"/>
        </w:rPr>
        <w:t>52</w:t>
      </w:r>
      <w:r w:rsidRPr="00D01EC4">
        <w:rPr>
          <w:rFonts w:ascii="Times New Roman" w:eastAsia="Times New Roman" w:hAnsi="Times New Roman" w:cs="Times New Roman"/>
        </w:rPr>
        <w:t xml:space="preserve"> → Grade </w:t>
      </w:r>
      <w:r w:rsidRPr="00655545">
        <w:rPr>
          <w:rFonts w:ascii="Times New Roman" w:eastAsia="Times New Roman" w:hAnsi="Times New Roman" w:cs="Times New Roman"/>
        </w:rPr>
        <w:t>D</w:t>
      </w:r>
    </w:p>
    <w:p w14:paraId="5C408308" w14:textId="77777777" w:rsidR="0082670F" w:rsidRPr="00D01EC4" w:rsidRDefault="0082670F" w:rsidP="006555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01EC4">
        <w:rPr>
          <w:rFonts w:ascii="Times New Roman" w:eastAsia="Times New Roman" w:hAnsi="Times New Roman" w:cs="Times New Roman"/>
        </w:rPr>
        <w:t xml:space="preserve">If department code </w:t>
      </w:r>
      <w:r w:rsidRPr="00655545">
        <w:rPr>
          <w:rFonts w:ascii="Times New Roman" w:eastAsia="Times New Roman" w:hAnsi="Times New Roman" w:cs="Times New Roman"/>
        </w:rPr>
        <w:t>&gt; 53</w:t>
      </w:r>
      <w:r w:rsidRPr="00D01EC4">
        <w:rPr>
          <w:rFonts w:ascii="Times New Roman" w:eastAsia="Times New Roman" w:hAnsi="Times New Roman" w:cs="Times New Roman"/>
        </w:rPr>
        <w:t xml:space="preserve"> → Grade </w:t>
      </w:r>
      <w:r w:rsidRPr="00655545">
        <w:rPr>
          <w:rFonts w:ascii="Times New Roman" w:eastAsia="Times New Roman" w:hAnsi="Times New Roman" w:cs="Times New Roman"/>
        </w:rPr>
        <w:t>E</w:t>
      </w:r>
    </w:p>
    <w:p w14:paraId="31EFBD4C" w14:textId="77777777" w:rsidR="0082670F" w:rsidRPr="00655545" w:rsidRDefault="0082670F" w:rsidP="0065554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the generated Employee ID and the assigned salary grade.</w:t>
      </w:r>
    </w:p>
    <w:p w14:paraId="10B93E6A" w14:textId="676E46E6" w:rsidR="0082670F" w:rsidRPr="00655545" w:rsidRDefault="0082670F"/>
    <w:p w14:paraId="0CA2DB0C" w14:textId="3ADD4B82" w:rsidR="0082670F" w:rsidRPr="00655545" w:rsidRDefault="0082670F">
      <w:r w:rsidRPr="00655545">
        <w:t>Q:</w:t>
      </w:r>
    </w:p>
    <w:p w14:paraId="4EA52C31" w14:textId="77777777" w:rsidR="007B4997" w:rsidRPr="00F10BE9" w:rsidRDefault="007B4997" w:rsidP="006555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10BE9">
        <w:rPr>
          <w:rFonts w:ascii="Times New Roman" w:eastAsia="Times New Roman" w:hAnsi="Times New Roman" w:cs="Times New Roman"/>
        </w:rPr>
        <w:t>Display destinations with train times &amp; fare:</w:t>
      </w:r>
    </w:p>
    <w:p w14:paraId="319D43F8" w14:textId="77777777" w:rsidR="007B4997" w:rsidRPr="00655545" w:rsidRDefault="007B4997" w:rsidP="00655545">
      <w:pPr>
        <w:pStyle w:val="ListParagraph"/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City A – 9:00 AM – $25</w:t>
      </w:r>
    </w:p>
    <w:p w14:paraId="794557B5" w14:textId="77777777" w:rsidR="007B4997" w:rsidRPr="00655545" w:rsidRDefault="007B4997" w:rsidP="00655545">
      <w:pPr>
        <w:pStyle w:val="ListParagraph"/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lastRenderedPageBreak/>
        <w:t>City B – 11:00 AM – $40</w:t>
      </w:r>
    </w:p>
    <w:p w14:paraId="7442BA0E" w14:textId="77777777" w:rsidR="007B4997" w:rsidRPr="00655545" w:rsidRDefault="007B4997" w:rsidP="00655545">
      <w:pPr>
        <w:pStyle w:val="ListParagraph"/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City C – 4:00 PM – $60</w:t>
      </w:r>
    </w:p>
    <w:p w14:paraId="3EE89C4E" w14:textId="77777777" w:rsidR="007B4997" w:rsidRPr="00F10BE9" w:rsidRDefault="007B4997" w:rsidP="00655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10BE9">
        <w:rPr>
          <w:rFonts w:ascii="Times New Roman" w:eastAsia="Times New Roman" w:hAnsi="Times New Roman" w:cs="Times New Roman"/>
        </w:rPr>
        <w:t>Ask user to choose destination.</w:t>
      </w:r>
    </w:p>
    <w:p w14:paraId="7CC1217E" w14:textId="77777777" w:rsidR="007B4997" w:rsidRPr="00F10BE9" w:rsidRDefault="007B4997" w:rsidP="00655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10BE9">
        <w:rPr>
          <w:rFonts w:ascii="Times New Roman" w:eastAsia="Times New Roman" w:hAnsi="Times New Roman" w:cs="Times New Roman"/>
        </w:rPr>
        <w:t>Ask number of passengers.</w:t>
      </w:r>
    </w:p>
    <w:p w14:paraId="182ED1B7" w14:textId="77777777" w:rsidR="007B4997" w:rsidRPr="00F10BE9" w:rsidRDefault="007B4997" w:rsidP="006555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10BE9">
        <w:rPr>
          <w:rFonts w:ascii="Times New Roman" w:eastAsia="Times New Roman" w:hAnsi="Times New Roman" w:cs="Times New Roman"/>
        </w:rPr>
        <w:t>Display destination, time, fare per ticket.</w:t>
      </w:r>
    </w:p>
    <w:p w14:paraId="57302588" w14:textId="77777777" w:rsidR="007B4997" w:rsidRPr="00655545" w:rsidRDefault="007B4997" w:rsidP="006555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10BE9">
        <w:rPr>
          <w:rFonts w:ascii="Times New Roman" w:eastAsia="Times New Roman" w:hAnsi="Times New Roman" w:cs="Times New Roman"/>
        </w:rPr>
        <w:t>Calculate total cost.</w:t>
      </w:r>
    </w:p>
    <w:p w14:paraId="6D1CBA41" w14:textId="77777777" w:rsidR="007B4997" w:rsidRPr="00655545" w:rsidRDefault="007B4997" w:rsidP="006555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t>Display ticket summary.</w:t>
      </w:r>
    </w:p>
    <w:p w14:paraId="56A68E12" w14:textId="39EC3D6F" w:rsidR="007B4997" w:rsidRPr="00655545" w:rsidRDefault="007B4997">
      <w:r w:rsidRPr="00655545">
        <w:t>Q:</w:t>
      </w:r>
    </w:p>
    <w:p w14:paraId="51C73308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Show available games:</w:t>
      </w:r>
    </w:p>
    <w:p w14:paraId="61FDA02E" w14:textId="77777777" w:rsidR="0082670F" w:rsidRPr="00E90C8C" w:rsidRDefault="0082670F" w:rsidP="0065554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PUBG – Base fee: 5000 PKR</w:t>
      </w:r>
    </w:p>
    <w:p w14:paraId="59F70297" w14:textId="77777777" w:rsidR="0082670F" w:rsidRPr="00E90C8C" w:rsidRDefault="0082670F" w:rsidP="0065554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FIFA – Base fee: 4000 PKR</w:t>
      </w:r>
    </w:p>
    <w:p w14:paraId="742B3AB0" w14:textId="77777777" w:rsidR="0082670F" w:rsidRPr="00E90C8C" w:rsidRDefault="0082670F" w:rsidP="0065554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E90C8C">
        <w:rPr>
          <w:rFonts w:ascii="Times New Roman" w:eastAsia="Times New Roman" w:hAnsi="Times New Roman" w:cs="Times New Roman"/>
        </w:rPr>
        <w:t>Valorant</w:t>
      </w:r>
      <w:proofErr w:type="spellEnd"/>
      <w:r w:rsidRPr="00E90C8C">
        <w:rPr>
          <w:rFonts w:ascii="Times New Roman" w:eastAsia="Times New Roman" w:hAnsi="Times New Roman" w:cs="Times New Roman"/>
        </w:rPr>
        <w:t xml:space="preserve"> – Base fee: 3000 PKR</w:t>
      </w:r>
    </w:p>
    <w:p w14:paraId="397757FE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to choose a game (1–3).</w:t>
      </w:r>
    </w:p>
    <w:p w14:paraId="32776E09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to select entry type:</w:t>
      </w:r>
    </w:p>
    <w:p w14:paraId="2AC5230A" w14:textId="77777777" w:rsidR="0082670F" w:rsidRPr="00E90C8C" w:rsidRDefault="0082670F" w:rsidP="0065554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Solo – no extra charge</w:t>
      </w:r>
    </w:p>
    <w:p w14:paraId="67DE1351" w14:textId="77777777" w:rsidR="0082670F" w:rsidRPr="00E90C8C" w:rsidRDefault="0082670F" w:rsidP="0065554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Duo – +2000 PKR</w:t>
      </w:r>
    </w:p>
    <w:p w14:paraId="4D97FEB7" w14:textId="77777777" w:rsidR="0082670F" w:rsidRPr="00E90C8C" w:rsidRDefault="0082670F" w:rsidP="0065554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Squad – +5000 PKR</w:t>
      </w:r>
    </w:p>
    <w:p w14:paraId="5B1388B9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Provide subscription options:</w:t>
      </w:r>
    </w:p>
    <w:p w14:paraId="1770FDAC" w14:textId="77777777" w:rsidR="0082670F" w:rsidRPr="00E90C8C" w:rsidRDefault="0082670F" w:rsidP="0065554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One-time registration – no discount</w:t>
      </w:r>
    </w:p>
    <w:p w14:paraId="64C06881" w14:textId="77777777" w:rsidR="0082670F" w:rsidRPr="00E90C8C" w:rsidRDefault="0082670F" w:rsidP="0065554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Monthly subscription – 10% discount on total fee</w:t>
      </w:r>
    </w:p>
    <w:p w14:paraId="4475FF78" w14:textId="77777777" w:rsidR="0082670F" w:rsidRPr="00E90C8C" w:rsidRDefault="0082670F" w:rsidP="0065554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Annual subscription – 20% discount on total fee</w:t>
      </w:r>
    </w:p>
    <w:p w14:paraId="7DD679EE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Ask the user to choose a subscription type.</w:t>
      </w:r>
    </w:p>
    <w:p w14:paraId="28108969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Calculate total registration charges including entry type and discount.</w:t>
      </w:r>
    </w:p>
    <w:p w14:paraId="1D7454FE" w14:textId="77777777" w:rsidR="0082670F" w:rsidRPr="00655545" w:rsidRDefault="0082670F" w:rsidP="00655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Display:</w:t>
      </w:r>
    </w:p>
    <w:p w14:paraId="12ED5191" w14:textId="77777777" w:rsidR="0082670F" w:rsidRPr="00E90C8C" w:rsidRDefault="0082670F" w:rsidP="0065554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Selected game</w:t>
      </w:r>
    </w:p>
    <w:p w14:paraId="355EF17B" w14:textId="77777777" w:rsidR="0082670F" w:rsidRPr="00E90C8C" w:rsidRDefault="0082670F" w:rsidP="0065554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Entry type</w:t>
      </w:r>
    </w:p>
    <w:p w14:paraId="1662D24E" w14:textId="77777777" w:rsidR="0082670F" w:rsidRPr="00E90C8C" w:rsidRDefault="0082670F" w:rsidP="0065554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Subscription type</w:t>
      </w:r>
    </w:p>
    <w:p w14:paraId="682AACE9" w14:textId="77777777" w:rsidR="0082670F" w:rsidRPr="00655545" w:rsidRDefault="0082670F" w:rsidP="0065554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90C8C">
        <w:rPr>
          <w:rFonts w:ascii="Times New Roman" w:eastAsia="Times New Roman" w:hAnsi="Times New Roman" w:cs="Times New Roman"/>
        </w:rPr>
        <w:t>Final registration charges</w:t>
      </w:r>
    </w:p>
    <w:p w14:paraId="4C75799C" w14:textId="6FF97F05" w:rsidR="0082670F" w:rsidRPr="00655545" w:rsidRDefault="0082670F"/>
    <w:p w14:paraId="518ADDEC" w14:textId="565FAECD" w:rsidR="0082670F" w:rsidRPr="00655545" w:rsidRDefault="0082670F">
      <w:r w:rsidRPr="00655545">
        <w:t>Q:</w:t>
      </w:r>
    </w:p>
    <w:p w14:paraId="5513E327" w14:textId="77777777" w:rsidR="0082670F" w:rsidRPr="00655545" w:rsidRDefault="0082670F" w:rsidP="0065554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Provide the user with the items:</w:t>
      </w:r>
    </w:p>
    <w:p w14:paraId="76FE307F" w14:textId="77777777" w:rsidR="0082670F" w:rsidRPr="00834C75" w:rsidRDefault="0082670F" w:rsidP="0065554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Laptop – 75000 PKR</w:t>
      </w:r>
    </w:p>
    <w:p w14:paraId="10977678" w14:textId="77777777" w:rsidR="0082670F" w:rsidRPr="00834C75" w:rsidRDefault="0082670F" w:rsidP="0065554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Mouse – 1500 PKR</w:t>
      </w:r>
    </w:p>
    <w:p w14:paraId="1DA896AA" w14:textId="77777777" w:rsidR="0082670F" w:rsidRPr="00834C75" w:rsidRDefault="0082670F" w:rsidP="0065554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Keyboard – 2500 PKR</w:t>
      </w:r>
    </w:p>
    <w:p w14:paraId="67A8ACA8" w14:textId="77777777" w:rsidR="0082670F" w:rsidRPr="00834C75" w:rsidRDefault="0082670F" w:rsidP="0065554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Headphones – 5000 PKR</w:t>
      </w:r>
    </w:p>
    <w:p w14:paraId="4CF48C03" w14:textId="77777777" w:rsidR="0082670F" w:rsidRPr="00834C75" w:rsidRDefault="0082670F" w:rsidP="0065554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USB Drive – 1000 PKR</w:t>
      </w:r>
    </w:p>
    <w:p w14:paraId="5CAC26E8" w14:textId="77777777" w:rsidR="0082670F" w:rsidRPr="00655545" w:rsidRDefault="0082670F" w:rsidP="0065554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Allow the user to select multiple items (loop until they choose to stop).</w:t>
      </w:r>
    </w:p>
    <w:p w14:paraId="535D67A0" w14:textId="77777777" w:rsidR="0082670F" w:rsidRPr="00655545" w:rsidRDefault="0082670F" w:rsidP="0065554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Add the selected items to the cart.</w:t>
      </w:r>
    </w:p>
    <w:p w14:paraId="415D3AB1" w14:textId="77777777" w:rsidR="0082670F" w:rsidRPr="00655545" w:rsidRDefault="0082670F" w:rsidP="0065554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Calculate:</w:t>
      </w:r>
    </w:p>
    <w:p w14:paraId="30A182C6" w14:textId="77777777" w:rsidR="0082670F" w:rsidRPr="00834C75" w:rsidRDefault="0082670F" w:rsidP="0065554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Subtotal</w:t>
      </w:r>
    </w:p>
    <w:p w14:paraId="3F22C40A" w14:textId="77777777" w:rsidR="0082670F" w:rsidRPr="00834C75" w:rsidRDefault="0082670F" w:rsidP="0065554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5% tax</w:t>
      </w:r>
    </w:p>
    <w:p w14:paraId="33C792DE" w14:textId="77777777" w:rsidR="0082670F" w:rsidRPr="00834C75" w:rsidRDefault="0082670F" w:rsidP="0065554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Final bill</w:t>
      </w:r>
    </w:p>
    <w:p w14:paraId="0A5A2352" w14:textId="77777777" w:rsidR="0082670F" w:rsidRPr="00655545" w:rsidRDefault="0082670F" w:rsidP="0065554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Display:</w:t>
      </w:r>
    </w:p>
    <w:p w14:paraId="3F09BE02" w14:textId="77777777" w:rsidR="0082670F" w:rsidRPr="00834C75" w:rsidRDefault="0082670F" w:rsidP="0065554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List of purchased items with prices</w:t>
      </w:r>
    </w:p>
    <w:p w14:paraId="73CB158F" w14:textId="77777777" w:rsidR="0082670F" w:rsidRPr="00834C75" w:rsidRDefault="0082670F" w:rsidP="0065554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34C75">
        <w:rPr>
          <w:rFonts w:ascii="Times New Roman" w:eastAsia="Times New Roman" w:hAnsi="Times New Roman" w:cs="Times New Roman"/>
        </w:rPr>
        <w:t>Total bill including tax</w:t>
      </w:r>
    </w:p>
    <w:p w14:paraId="290090E6" w14:textId="77777777" w:rsidR="0082670F" w:rsidRPr="00655545" w:rsidRDefault="0082670F"/>
    <w:p w14:paraId="2FC1C3E4" w14:textId="01E77F05" w:rsidR="0082670F" w:rsidRPr="00655545" w:rsidRDefault="0082670F">
      <w:r w:rsidRPr="00655545">
        <w:t>Q:</w:t>
      </w:r>
    </w:p>
    <w:p w14:paraId="28C2D546" w14:textId="77777777" w:rsidR="0082670F" w:rsidRPr="00655545" w:rsidRDefault="0082670F" w:rsidP="0065554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Prompt the user to enter a password.</w:t>
      </w:r>
    </w:p>
    <w:p w14:paraId="557C9BB8" w14:textId="77777777" w:rsidR="0082670F" w:rsidRPr="00655545" w:rsidRDefault="0082670F" w:rsidP="0065554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Password requirements:</w:t>
      </w:r>
    </w:p>
    <w:p w14:paraId="286ED203" w14:textId="77777777" w:rsidR="0082670F" w:rsidRPr="00DB2664" w:rsidRDefault="0082670F" w:rsidP="0065554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Minimum 8 characters</w:t>
      </w:r>
    </w:p>
    <w:p w14:paraId="3E7B93B5" w14:textId="77777777" w:rsidR="0082670F" w:rsidRPr="00DB2664" w:rsidRDefault="0082670F" w:rsidP="0065554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At least:</w:t>
      </w:r>
    </w:p>
    <w:p w14:paraId="25DE5FB2" w14:textId="77777777" w:rsidR="0082670F" w:rsidRPr="00DB2664" w:rsidRDefault="0082670F" w:rsidP="00655545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1 uppercase letter</w:t>
      </w:r>
    </w:p>
    <w:p w14:paraId="5F09FA71" w14:textId="77777777" w:rsidR="0082670F" w:rsidRPr="00DB2664" w:rsidRDefault="0082670F" w:rsidP="00655545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1 lowercase letter</w:t>
      </w:r>
    </w:p>
    <w:p w14:paraId="1CD9A588" w14:textId="77777777" w:rsidR="0082670F" w:rsidRPr="00DB2664" w:rsidRDefault="0082670F" w:rsidP="00655545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2 digits</w:t>
      </w:r>
    </w:p>
    <w:p w14:paraId="64B01C22" w14:textId="77777777" w:rsidR="0082670F" w:rsidRPr="00DB2664" w:rsidRDefault="0082670F" w:rsidP="00655545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B2664">
        <w:rPr>
          <w:rFonts w:ascii="Times New Roman" w:eastAsia="Times New Roman" w:hAnsi="Times New Roman" w:cs="Times New Roman"/>
        </w:rPr>
        <w:t>1 special character (</w:t>
      </w:r>
      <w:r w:rsidRPr="00DB2664">
        <w:rPr>
          <w:rFonts w:ascii="Courier New" w:eastAsia="Times New Roman" w:hAnsi="Courier New" w:cs="Courier New"/>
        </w:rPr>
        <w:t>@</w:t>
      </w:r>
      <w:r w:rsidRPr="00DB2664">
        <w:rPr>
          <w:rFonts w:ascii="Times New Roman" w:eastAsia="Times New Roman" w:hAnsi="Times New Roman" w:cs="Times New Roman"/>
        </w:rPr>
        <w:t xml:space="preserve">, </w:t>
      </w:r>
      <w:r w:rsidRPr="00DB2664">
        <w:rPr>
          <w:rFonts w:ascii="Courier New" w:eastAsia="Times New Roman" w:hAnsi="Courier New" w:cs="Courier New"/>
        </w:rPr>
        <w:t>#</w:t>
      </w:r>
      <w:r w:rsidRPr="00DB2664">
        <w:rPr>
          <w:rFonts w:ascii="Times New Roman" w:eastAsia="Times New Roman" w:hAnsi="Times New Roman" w:cs="Times New Roman"/>
        </w:rPr>
        <w:t xml:space="preserve">, </w:t>
      </w:r>
      <w:r w:rsidRPr="00DB2664">
        <w:rPr>
          <w:rFonts w:ascii="Courier New" w:eastAsia="Times New Roman" w:hAnsi="Courier New" w:cs="Courier New"/>
        </w:rPr>
        <w:t>$</w:t>
      </w:r>
      <w:r w:rsidRPr="00DB2664">
        <w:rPr>
          <w:rFonts w:ascii="Times New Roman" w:eastAsia="Times New Roman" w:hAnsi="Times New Roman" w:cs="Times New Roman"/>
        </w:rPr>
        <w:t>)</w:t>
      </w:r>
    </w:p>
    <w:p w14:paraId="42E113D6" w14:textId="51F230FA" w:rsidR="00EF19DE" w:rsidRPr="00655545" w:rsidRDefault="0082670F" w:rsidP="0065554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Display whether the password is Strong or Weak.</w:t>
      </w:r>
    </w:p>
    <w:p w14:paraId="691E627A" w14:textId="77777777" w:rsidR="00655545" w:rsidRPr="00655545" w:rsidRDefault="00655545"/>
    <w:p w14:paraId="793C1725" w14:textId="534DC228" w:rsidR="00C93D81" w:rsidRPr="00655545" w:rsidRDefault="00F2087A">
      <w:r w:rsidRPr="00655545">
        <w:t>Q:</w:t>
      </w:r>
      <w:r w:rsidR="00655545" w:rsidRPr="00655545">
        <w:t xml:space="preserve"> </w:t>
      </w:r>
      <w:r w:rsidRPr="00655545">
        <w:rPr>
          <w:rFonts w:ascii="Times New Roman" w:eastAsia="Times New Roman" w:hAnsi="Times New Roman" w:cs="Times New Roman"/>
        </w:rPr>
        <w:t xml:space="preserve">Develop </w:t>
      </w:r>
      <w:r w:rsidR="00C93D81" w:rsidRPr="00655545">
        <w:rPr>
          <w:rFonts w:ascii="Times New Roman" w:eastAsia="Times New Roman" w:hAnsi="Times New Roman" w:cs="Times New Roman"/>
        </w:rPr>
        <w:t>a program in C that provides</w:t>
      </w:r>
      <w:r w:rsidRPr="003E7658">
        <w:rPr>
          <w:rFonts w:ascii="Times New Roman" w:eastAsia="Times New Roman" w:hAnsi="Times New Roman" w:cs="Times New Roman"/>
        </w:rPr>
        <w:t xml:space="preserve"> </w:t>
      </w:r>
    </w:p>
    <w:p w14:paraId="22269B18" w14:textId="419E8409" w:rsidR="00F2087A" w:rsidRPr="00655545" w:rsidRDefault="00F2087A" w:rsidP="00655545">
      <w:pPr>
        <w:pStyle w:val="ListParagraph"/>
        <w:numPr>
          <w:ilvl w:val="0"/>
          <w:numId w:val="36"/>
        </w:numPr>
      </w:pPr>
      <w:r w:rsidRPr="00655545">
        <w:rPr>
          <w:rFonts w:ascii="Times New Roman" w:eastAsia="Times New Roman" w:hAnsi="Times New Roman" w:cs="Times New Roman"/>
        </w:rPr>
        <w:t xml:space="preserve">sum </w:t>
      </w:r>
      <w:r w:rsidRPr="00655545">
        <w:t>of First N Even Numbers</w:t>
      </w:r>
    </w:p>
    <w:p w14:paraId="2953B797" w14:textId="7ED5A114" w:rsidR="00F2087A" w:rsidRPr="00655545" w:rsidRDefault="00F2087A" w:rsidP="0065554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Sum of First N Odd Numbers</w:t>
      </w:r>
    </w:p>
    <w:p w14:paraId="5D4BE50E" w14:textId="753908B7" w:rsidR="00F2087A" w:rsidRPr="00655545" w:rsidRDefault="00F2087A" w:rsidP="0065554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rPr>
          <w:rFonts w:ascii="Times New Roman" w:eastAsia="Times New Roman" w:hAnsi="Times New Roman" w:cs="Times New Roman"/>
        </w:rPr>
        <w:t>Factorial of a Number</w:t>
      </w:r>
    </w:p>
    <w:p w14:paraId="01D7EB56" w14:textId="77777777" w:rsidR="00C93D81" w:rsidRPr="00655545" w:rsidRDefault="00F2087A" w:rsidP="006555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087A">
        <w:rPr>
          <w:rFonts w:ascii="Courier New" w:eastAsia="Times New Roman" w:hAnsi="Courier New" w:cs="Courier New"/>
        </w:rPr>
        <w:t>1*2*3*...*N</w:t>
      </w:r>
    </w:p>
    <w:p w14:paraId="4AEBD327" w14:textId="003E06FF" w:rsidR="00C93D81" w:rsidRPr="00655545" w:rsidRDefault="00C93D81" w:rsidP="0065554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655545">
        <w:rPr>
          <w:rStyle w:val="Strong"/>
          <w:b w:val="0"/>
          <w:bCs w:val="0"/>
        </w:rPr>
        <w:t>Sum of Squares of First N Numbers</w:t>
      </w:r>
    </w:p>
    <w:p w14:paraId="669F0647" w14:textId="142F8044" w:rsidR="00C93D81" w:rsidRPr="00655545" w:rsidRDefault="00C93D81" w:rsidP="0065554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655545">
        <w:rPr>
          <w:rFonts w:ascii="Times New Roman" w:eastAsia="Times New Roman" w:hAnsi="Times New Roman" w:cs="Times New Roman"/>
        </w:rPr>
        <w:t xml:space="preserve">Sum of First N </w:t>
      </w:r>
      <w:r w:rsidRPr="00655545">
        <w:rPr>
          <w:rFonts w:ascii="Times New Roman" w:eastAsia="Times New Roman" w:hAnsi="Times New Roman" w:cs="Times New Roman"/>
        </w:rPr>
        <w:t>Natural</w:t>
      </w:r>
      <w:r w:rsidRPr="00655545">
        <w:rPr>
          <w:rFonts w:ascii="Times New Roman" w:eastAsia="Times New Roman" w:hAnsi="Times New Roman" w:cs="Times New Roman"/>
        </w:rPr>
        <w:t xml:space="preserve"> Numbers</w:t>
      </w:r>
    </w:p>
    <w:p w14:paraId="16213464" w14:textId="53FBB646" w:rsidR="00C93D81" w:rsidRPr="00655545" w:rsidRDefault="00C93D81" w:rsidP="0065554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55545">
        <w:t>Sum of Cubes of First N Numbers</w:t>
      </w:r>
    </w:p>
    <w:p w14:paraId="7A8C79FC" w14:textId="7EACA5ED" w:rsidR="00C93D81" w:rsidRPr="00655545" w:rsidRDefault="00C93D81" w:rsidP="0065554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</w:rPr>
      </w:pPr>
      <w:r w:rsidRPr="00655545">
        <w:rPr>
          <w:rStyle w:val="Strong"/>
          <w:b w:val="0"/>
          <w:bCs w:val="0"/>
        </w:rPr>
        <w:t>Multiplication Table of a Number</w:t>
      </w:r>
    </w:p>
    <w:p w14:paraId="2BB7AEDF" w14:textId="77777777" w:rsidR="00C93D81" w:rsidRPr="00655545" w:rsidRDefault="00C93D81" w:rsidP="00C93D81">
      <w:pPr>
        <w:pStyle w:val="HTMLPreformatted"/>
        <w:ind w:left="1440"/>
        <w:rPr>
          <w:rStyle w:val="HTMLCode"/>
          <w:sz w:val="22"/>
          <w:szCs w:val="22"/>
        </w:rPr>
      </w:pPr>
      <w:r w:rsidRPr="00655545">
        <w:rPr>
          <w:rStyle w:val="HTMLCode"/>
          <w:sz w:val="22"/>
          <w:szCs w:val="22"/>
        </w:rPr>
        <w:t>5 x 1 = 5</w:t>
      </w:r>
    </w:p>
    <w:p w14:paraId="40BC5EC1" w14:textId="77777777" w:rsidR="00C93D81" w:rsidRPr="00655545" w:rsidRDefault="00C93D81" w:rsidP="00C93D81">
      <w:pPr>
        <w:pStyle w:val="HTMLPreformatted"/>
        <w:ind w:left="1440"/>
        <w:rPr>
          <w:rStyle w:val="HTMLCode"/>
          <w:sz w:val="22"/>
          <w:szCs w:val="22"/>
        </w:rPr>
      </w:pPr>
      <w:r w:rsidRPr="00655545">
        <w:rPr>
          <w:rStyle w:val="HTMLCode"/>
          <w:sz w:val="22"/>
          <w:szCs w:val="22"/>
        </w:rPr>
        <w:t>5 x 2 = 10</w:t>
      </w:r>
    </w:p>
    <w:p w14:paraId="158BDF5E" w14:textId="77777777" w:rsidR="00C93D81" w:rsidRPr="00655545" w:rsidRDefault="00C93D81" w:rsidP="00C93D81">
      <w:pPr>
        <w:pStyle w:val="HTMLPreformatted"/>
        <w:ind w:left="1440"/>
        <w:rPr>
          <w:rStyle w:val="HTMLCode"/>
          <w:sz w:val="22"/>
          <w:szCs w:val="22"/>
        </w:rPr>
      </w:pPr>
      <w:r w:rsidRPr="00655545">
        <w:rPr>
          <w:rStyle w:val="hljs-meta"/>
          <w:sz w:val="22"/>
          <w:szCs w:val="22"/>
        </w:rPr>
        <w:t>...</w:t>
      </w:r>
    </w:p>
    <w:p w14:paraId="3204D70A" w14:textId="77777777" w:rsidR="00C93D81" w:rsidRPr="00655545" w:rsidRDefault="00C93D81" w:rsidP="00C93D81">
      <w:pPr>
        <w:pStyle w:val="HTMLPreformatted"/>
        <w:ind w:left="1440"/>
        <w:rPr>
          <w:sz w:val="22"/>
          <w:szCs w:val="22"/>
        </w:rPr>
      </w:pPr>
      <w:r w:rsidRPr="00655545">
        <w:rPr>
          <w:rStyle w:val="HTMLCode"/>
          <w:sz w:val="22"/>
          <w:szCs w:val="22"/>
        </w:rPr>
        <w:t>5 x 10 = 50</w:t>
      </w:r>
    </w:p>
    <w:p w14:paraId="40667F6A" w14:textId="77777777" w:rsidR="00C93D81" w:rsidRPr="00655545" w:rsidRDefault="00C93D81" w:rsidP="00C9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580094EF" w14:textId="77777777" w:rsidR="00F2087A" w:rsidRPr="00655545" w:rsidRDefault="00F2087A"/>
    <w:sectPr w:rsidR="00F2087A" w:rsidRPr="0065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294"/>
    <w:multiLevelType w:val="multilevel"/>
    <w:tmpl w:val="6AE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3BA5"/>
    <w:multiLevelType w:val="multilevel"/>
    <w:tmpl w:val="BEA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15D"/>
    <w:multiLevelType w:val="multilevel"/>
    <w:tmpl w:val="A9965F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DE7D59"/>
    <w:multiLevelType w:val="multilevel"/>
    <w:tmpl w:val="403CC6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4711C42"/>
    <w:multiLevelType w:val="multilevel"/>
    <w:tmpl w:val="86CCE6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066A8"/>
    <w:multiLevelType w:val="hybridMultilevel"/>
    <w:tmpl w:val="E4E4AB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A451BD"/>
    <w:multiLevelType w:val="hybridMultilevel"/>
    <w:tmpl w:val="AB382D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7176E5"/>
    <w:multiLevelType w:val="hybridMultilevel"/>
    <w:tmpl w:val="1930BB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0683C"/>
    <w:multiLevelType w:val="hybridMultilevel"/>
    <w:tmpl w:val="D61ED8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A241A"/>
    <w:multiLevelType w:val="multilevel"/>
    <w:tmpl w:val="81C268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5DC4BBD"/>
    <w:multiLevelType w:val="multilevel"/>
    <w:tmpl w:val="B3C2C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14932"/>
    <w:multiLevelType w:val="multilevel"/>
    <w:tmpl w:val="8A0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948E5"/>
    <w:multiLevelType w:val="multilevel"/>
    <w:tmpl w:val="5BF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14A4A"/>
    <w:multiLevelType w:val="multilevel"/>
    <w:tmpl w:val="8A8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A4E07"/>
    <w:multiLevelType w:val="hybridMultilevel"/>
    <w:tmpl w:val="2768285A"/>
    <w:lvl w:ilvl="0" w:tplc="001A1D0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F90F67"/>
    <w:multiLevelType w:val="multilevel"/>
    <w:tmpl w:val="226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E20AF"/>
    <w:multiLevelType w:val="multilevel"/>
    <w:tmpl w:val="356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42F24"/>
    <w:multiLevelType w:val="multilevel"/>
    <w:tmpl w:val="887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F593B"/>
    <w:multiLevelType w:val="multilevel"/>
    <w:tmpl w:val="C9E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663BD"/>
    <w:multiLevelType w:val="multilevel"/>
    <w:tmpl w:val="105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8D4F16"/>
    <w:multiLevelType w:val="multilevel"/>
    <w:tmpl w:val="A6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B4994"/>
    <w:multiLevelType w:val="hybridMultilevel"/>
    <w:tmpl w:val="C92E8C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971BB3"/>
    <w:multiLevelType w:val="multilevel"/>
    <w:tmpl w:val="EB28E7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74599"/>
    <w:multiLevelType w:val="multilevel"/>
    <w:tmpl w:val="6E4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49303C"/>
    <w:multiLevelType w:val="multilevel"/>
    <w:tmpl w:val="664A96C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27DBA"/>
    <w:multiLevelType w:val="hybridMultilevel"/>
    <w:tmpl w:val="343432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A37370"/>
    <w:multiLevelType w:val="multilevel"/>
    <w:tmpl w:val="A0987A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F64DBE"/>
    <w:multiLevelType w:val="multilevel"/>
    <w:tmpl w:val="7DB05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C6857"/>
    <w:multiLevelType w:val="multilevel"/>
    <w:tmpl w:val="3ACC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9C2011"/>
    <w:multiLevelType w:val="multilevel"/>
    <w:tmpl w:val="C12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E1508"/>
    <w:multiLevelType w:val="multilevel"/>
    <w:tmpl w:val="F55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80D8C"/>
    <w:multiLevelType w:val="multilevel"/>
    <w:tmpl w:val="DED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B3005"/>
    <w:multiLevelType w:val="multilevel"/>
    <w:tmpl w:val="C95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B189F"/>
    <w:multiLevelType w:val="multilevel"/>
    <w:tmpl w:val="65FE3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E605D0"/>
    <w:multiLevelType w:val="multilevel"/>
    <w:tmpl w:val="3C6E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B33CDA"/>
    <w:multiLevelType w:val="multilevel"/>
    <w:tmpl w:val="5BCAC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2C2F7F"/>
    <w:multiLevelType w:val="hybridMultilevel"/>
    <w:tmpl w:val="89504B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B90719A"/>
    <w:multiLevelType w:val="multilevel"/>
    <w:tmpl w:val="EBF83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D82190D"/>
    <w:multiLevelType w:val="multilevel"/>
    <w:tmpl w:val="5B0C30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1F41A9"/>
    <w:multiLevelType w:val="multilevel"/>
    <w:tmpl w:val="473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D7E55"/>
    <w:multiLevelType w:val="multilevel"/>
    <w:tmpl w:val="B498E30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D5C31"/>
    <w:multiLevelType w:val="multilevel"/>
    <w:tmpl w:val="1B0019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204176"/>
    <w:multiLevelType w:val="multilevel"/>
    <w:tmpl w:val="FBB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12CCD"/>
    <w:multiLevelType w:val="hybridMultilevel"/>
    <w:tmpl w:val="24FC33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0B64CD1"/>
    <w:multiLevelType w:val="multilevel"/>
    <w:tmpl w:val="7B1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973D3"/>
    <w:multiLevelType w:val="multilevel"/>
    <w:tmpl w:val="6D3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E510F"/>
    <w:multiLevelType w:val="multilevel"/>
    <w:tmpl w:val="D90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A2858"/>
    <w:multiLevelType w:val="multilevel"/>
    <w:tmpl w:val="01E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66850"/>
    <w:multiLevelType w:val="multilevel"/>
    <w:tmpl w:val="3A0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46"/>
  </w:num>
  <w:num w:numId="4">
    <w:abstractNumId w:val="3"/>
  </w:num>
  <w:num w:numId="5">
    <w:abstractNumId w:val="9"/>
  </w:num>
  <w:num w:numId="6">
    <w:abstractNumId w:val="2"/>
  </w:num>
  <w:num w:numId="7">
    <w:abstractNumId w:val="18"/>
  </w:num>
  <w:num w:numId="8">
    <w:abstractNumId w:val="32"/>
  </w:num>
  <w:num w:numId="9">
    <w:abstractNumId w:val="12"/>
  </w:num>
  <w:num w:numId="10">
    <w:abstractNumId w:val="43"/>
  </w:num>
  <w:num w:numId="11">
    <w:abstractNumId w:val="44"/>
  </w:num>
  <w:num w:numId="12">
    <w:abstractNumId w:val="40"/>
  </w:num>
  <w:num w:numId="13">
    <w:abstractNumId w:val="24"/>
  </w:num>
  <w:num w:numId="14">
    <w:abstractNumId w:val="14"/>
  </w:num>
  <w:num w:numId="15">
    <w:abstractNumId w:val="29"/>
  </w:num>
  <w:num w:numId="16">
    <w:abstractNumId w:val="5"/>
  </w:num>
  <w:num w:numId="17">
    <w:abstractNumId w:val="4"/>
  </w:num>
  <w:num w:numId="18">
    <w:abstractNumId w:val="26"/>
  </w:num>
  <w:num w:numId="19">
    <w:abstractNumId w:val="38"/>
  </w:num>
  <w:num w:numId="20">
    <w:abstractNumId w:val="31"/>
  </w:num>
  <w:num w:numId="21">
    <w:abstractNumId w:val="42"/>
  </w:num>
  <w:num w:numId="22">
    <w:abstractNumId w:val="13"/>
  </w:num>
  <w:num w:numId="23">
    <w:abstractNumId w:val="6"/>
  </w:num>
  <w:num w:numId="24">
    <w:abstractNumId w:val="39"/>
  </w:num>
  <w:num w:numId="25">
    <w:abstractNumId w:val="36"/>
  </w:num>
  <w:num w:numId="26">
    <w:abstractNumId w:val="17"/>
  </w:num>
  <w:num w:numId="27">
    <w:abstractNumId w:val="1"/>
  </w:num>
  <w:num w:numId="28">
    <w:abstractNumId w:val="25"/>
  </w:num>
  <w:num w:numId="29">
    <w:abstractNumId w:val="23"/>
  </w:num>
  <w:num w:numId="30">
    <w:abstractNumId w:val="45"/>
  </w:num>
  <w:num w:numId="31">
    <w:abstractNumId w:val="11"/>
  </w:num>
  <w:num w:numId="32">
    <w:abstractNumId w:val="16"/>
  </w:num>
  <w:num w:numId="33">
    <w:abstractNumId w:val="21"/>
  </w:num>
  <w:num w:numId="34">
    <w:abstractNumId w:val="37"/>
  </w:num>
  <w:num w:numId="35">
    <w:abstractNumId w:val="22"/>
  </w:num>
  <w:num w:numId="36">
    <w:abstractNumId w:val="8"/>
  </w:num>
  <w:num w:numId="37">
    <w:abstractNumId w:val="7"/>
  </w:num>
  <w:num w:numId="38">
    <w:abstractNumId w:val="34"/>
  </w:num>
  <w:num w:numId="39">
    <w:abstractNumId w:val="20"/>
  </w:num>
  <w:num w:numId="40">
    <w:abstractNumId w:val="33"/>
  </w:num>
  <w:num w:numId="41">
    <w:abstractNumId w:val="47"/>
  </w:num>
  <w:num w:numId="42">
    <w:abstractNumId w:val="41"/>
  </w:num>
  <w:num w:numId="43">
    <w:abstractNumId w:val="0"/>
  </w:num>
  <w:num w:numId="44">
    <w:abstractNumId w:val="19"/>
  </w:num>
  <w:num w:numId="45">
    <w:abstractNumId w:val="30"/>
  </w:num>
  <w:num w:numId="46">
    <w:abstractNumId w:val="27"/>
  </w:num>
  <w:num w:numId="47">
    <w:abstractNumId w:val="48"/>
  </w:num>
  <w:num w:numId="48">
    <w:abstractNumId w:val="10"/>
  </w:num>
  <w:num w:numId="49">
    <w:abstractNumId w:val="15"/>
  </w:num>
  <w:num w:numId="50">
    <w:abstractNumId w:val="3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0F"/>
    <w:rsid w:val="00655545"/>
    <w:rsid w:val="007B4997"/>
    <w:rsid w:val="0082670F"/>
    <w:rsid w:val="00C93D81"/>
    <w:rsid w:val="00EF19DE"/>
    <w:rsid w:val="00F2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B79D"/>
  <w15:chartTrackingRefBased/>
  <w15:docId w15:val="{FB9BF35B-3248-4264-B6B5-3CEBDC0E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7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26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08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08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D8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9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DSU</dc:creator>
  <cp:keywords/>
  <dc:description/>
  <cp:lastModifiedBy>DSU</cp:lastModifiedBy>
  <cp:revision>1</cp:revision>
  <dcterms:created xsi:type="dcterms:W3CDTF">2025-11-21T08:37:00Z</dcterms:created>
  <dcterms:modified xsi:type="dcterms:W3CDTF">2025-11-21T10:43:00Z</dcterms:modified>
</cp:coreProperties>
</file>