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9127070"/>
        <w:docPartObj>
          <w:docPartGallery w:val="Cover Pages"/>
          <w:docPartUnique/>
        </w:docPartObj>
      </w:sdtPr>
      <w:sdtContent>
        <w:p w:rsidR="00750EF9" w:rsidRDefault="00750E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C109F" w:rsidRDefault="003C109F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Jesse Malotaux</w:t>
                                      </w:r>
                                    </w:p>
                                  </w:sdtContent>
                                </w:sdt>
                                <w:p w:rsidR="003C109F" w:rsidRDefault="003C109F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MBO Utrecht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Columbuslaan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540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C109F" w:rsidRDefault="003C109F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Acceptatietest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C109F" w:rsidRDefault="003C109F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Jesse Malotaux</w:t>
                                </w:r>
                              </w:p>
                            </w:sdtContent>
                          </w:sdt>
                          <w:p w:rsidR="003C109F" w:rsidRDefault="003C109F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MBO Utrecht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Columbuslaan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540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C109F" w:rsidRDefault="003C109F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Acceptatietest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50EF9" w:rsidRDefault="00750EF9">
          <w:r>
            <w:br w:type="page"/>
          </w:r>
        </w:p>
      </w:sdtContent>
    </w:sdt>
    <w:p w:rsidR="00750EF9" w:rsidRPr="0041170E" w:rsidRDefault="0041170E" w:rsidP="0041170E">
      <w:pPr>
        <w:pStyle w:val="Kop2"/>
      </w:pPr>
      <w:r w:rsidRPr="0041170E">
        <w:lastRenderedPageBreak/>
        <w:t>Scenario</w:t>
      </w:r>
      <w:r>
        <w:t xml:space="preserve"> 1 </w:t>
      </w:r>
    </w:p>
    <w:p w:rsidR="00750EF9" w:rsidRPr="00750EF9" w:rsidRDefault="00750EF9" w:rsidP="00750EF9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Rol: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klant</w:t>
      </w:r>
    </w:p>
    <w:p w:rsidR="00750EF9" w:rsidRPr="00750EF9" w:rsidRDefault="00750EF9" w:rsidP="00750EF9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Pre: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Een klant wilt inloggen op de website.</w:t>
      </w:r>
    </w:p>
    <w:p w:rsidR="00750EF9" w:rsidRPr="00750EF9" w:rsidRDefault="00750EF9" w:rsidP="00750EF9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Post: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De klant is ingelogd en kan de fietsenpagina zien.</w:t>
      </w:r>
    </w:p>
    <w:p w:rsidR="00750EF9" w:rsidRPr="00750EF9" w:rsidRDefault="00750EF9" w:rsidP="00750EF9">
      <w:pPr>
        <w:pStyle w:val="Geenafstand"/>
        <w:rPr>
          <w:sz w:val="28"/>
          <w:szCs w:val="28"/>
        </w:rPr>
      </w:pPr>
      <w:proofErr w:type="spellStart"/>
      <w:r w:rsidRPr="00750EF9">
        <w:rPr>
          <w:b/>
          <w:sz w:val="28"/>
          <w:szCs w:val="28"/>
        </w:rPr>
        <w:t>Gegevens</w:t>
      </w:r>
      <w:proofErr w:type="spellEnd"/>
      <w:r w:rsidRPr="00750EF9">
        <w:rPr>
          <w:b/>
          <w:sz w:val="28"/>
          <w:szCs w:val="28"/>
        </w:rPr>
        <w:t>:</w:t>
      </w:r>
      <w:r w:rsidRPr="00750EF9">
        <w:rPr>
          <w:sz w:val="28"/>
          <w:szCs w:val="28"/>
        </w:rPr>
        <w:tab/>
        <w:t xml:space="preserve">Email: </w:t>
      </w:r>
      <w:hyperlink r:id="rId5" w:history="1"/>
      <w:r w:rsidRPr="00750EF9">
        <w:rPr>
          <w:sz w:val="28"/>
          <w:szCs w:val="28"/>
        </w:rPr>
        <w:t xml:space="preserve">admin </w:t>
      </w:r>
    </w:p>
    <w:p w:rsidR="00750EF9" w:rsidRPr="00750EF9" w:rsidRDefault="00750EF9" w:rsidP="00750EF9">
      <w:pPr>
        <w:pStyle w:val="Geenafstand"/>
        <w:ind w:left="708" w:firstLine="708"/>
        <w:rPr>
          <w:sz w:val="28"/>
          <w:szCs w:val="28"/>
        </w:rPr>
      </w:pPr>
      <w:proofErr w:type="spellStart"/>
      <w:r w:rsidRPr="00750EF9">
        <w:rPr>
          <w:sz w:val="28"/>
          <w:szCs w:val="28"/>
        </w:rPr>
        <w:t>Wachtwoord</w:t>
      </w:r>
      <w:proofErr w:type="spellEnd"/>
      <w:r w:rsidRPr="00750EF9">
        <w:rPr>
          <w:sz w:val="28"/>
          <w:szCs w:val="28"/>
        </w:rPr>
        <w:t>: admin</w:t>
      </w:r>
    </w:p>
    <w:p w:rsidR="00750EF9" w:rsidRDefault="00750EF9" w:rsidP="00750EF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80"/>
        <w:gridCol w:w="2680"/>
        <w:gridCol w:w="3102"/>
      </w:tblGrid>
      <w:tr w:rsidR="00762957" w:rsidTr="00762957">
        <w:tc>
          <w:tcPr>
            <w:tcW w:w="3280" w:type="dxa"/>
          </w:tcPr>
          <w:p w:rsidR="00762957" w:rsidRPr="00750EF9" w:rsidRDefault="00762957" w:rsidP="003C109F">
            <w:pPr>
              <w:rPr>
                <w:b/>
              </w:rPr>
            </w:pPr>
            <w:r w:rsidRPr="00750EF9">
              <w:rPr>
                <w:b/>
              </w:rPr>
              <w:t>Actie</w:t>
            </w:r>
          </w:p>
        </w:tc>
        <w:tc>
          <w:tcPr>
            <w:tcW w:w="2680" w:type="dxa"/>
          </w:tcPr>
          <w:p w:rsidR="00762957" w:rsidRPr="00750EF9" w:rsidRDefault="00762957" w:rsidP="003C109F">
            <w:pPr>
              <w:rPr>
                <w:b/>
              </w:rPr>
            </w:pPr>
          </w:p>
        </w:tc>
        <w:tc>
          <w:tcPr>
            <w:tcW w:w="3102" w:type="dxa"/>
          </w:tcPr>
          <w:p w:rsidR="00762957" w:rsidRPr="00750EF9" w:rsidRDefault="00762957" w:rsidP="003C109F">
            <w:pPr>
              <w:rPr>
                <w:b/>
              </w:rPr>
            </w:pPr>
            <w:r w:rsidRPr="00750EF9">
              <w:rPr>
                <w:b/>
              </w:rPr>
              <w:t>Resultaat</w:t>
            </w:r>
          </w:p>
        </w:tc>
      </w:tr>
      <w:tr w:rsidR="00762957" w:rsidTr="00762957">
        <w:tc>
          <w:tcPr>
            <w:tcW w:w="3280" w:type="dxa"/>
          </w:tcPr>
          <w:p w:rsidR="00762957" w:rsidRDefault="00762957" w:rsidP="003C109F">
            <w:r>
              <w:t>De gebruiker klikt op link: Login</w:t>
            </w:r>
          </w:p>
          <w:p w:rsidR="00762957" w:rsidRDefault="00762957" w:rsidP="003C109F">
            <w:r>
              <w:t>Noteer naam van het scherm</w:t>
            </w:r>
          </w:p>
        </w:tc>
        <w:tc>
          <w:tcPr>
            <w:tcW w:w="2680" w:type="dxa"/>
          </w:tcPr>
          <w:p w:rsidR="00762957" w:rsidRDefault="00762957" w:rsidP="003C109F"/>
        </w:tc>
        <w:tc>
          <w:tcPr>
            <w:tcW w:w="3102" w:type="dxa"/>
          </w:tcPr>
          <w:p w:rsidR="00762957" w:rsidRDefault="00762957" w:rsidP="003C109F"/>
        </w:tc>
      </w:tr>
      <w:tr w:rsidR="00762957" w:rsidTr="00762957">
        <w:tc>
          <w:tcPr>
            <w:tcW w:w="3280" w:type="dxa"/>
          </w:tcPr>
          <w:p w:rsidR="00762957" w:rsidRDefault="00762957" w:rsidP="003C109F">
            <w:r>
              <w:t>Gebruiker vult email en wachtwoord in. Zie bovenstaande gegevens.</w:t>
            </w:r>
          </w:p>
          <w:p w:rsidR="00762957" w:rsidRDefault="00762957" w:rsidP="003C109F">
            <w:r>
              <w:t>Noteer naam van het scherm waar het uitkomt</w:t>
            </w:r>
          </w:p>
        </w:tc>
        <w:tc>
          <w:tcPr>
            <w:tcW w:w="2680" w:type="dxa"/>
          </w:tcPr>
          <w:p w:rsidR="00762957" w:rsidRDefault="00762957" w:rsidP="003C109F"/>
        </w:tc>
        <w:tc>
          <w:tcPr>
            <w:tcW w:w="3102" w:type="dxa"/>
          </w:tcPr>
          <w:p w:rsidR="00762957" w:rsidRDefault="00762957" w:rsidP="003C109F"/>
        </w:tc>
      </w:tr>
    </w:tbl>
    <w:p w:rsidR="009D6A3E" w:rsidRDefault="009D6A3E" w:rsidP="00807A1E"/>
    <w:p w:rsidR="0041170E" w:rsidRPr="0041170E" w:rsidRDefault="00A179ED" w:rsidP="0041170E">
      <w:pPr>
        <w:pStyle w:val="Kop2"/>
      </w:pPr>
      <w:r>
        <w:t>Scenario</w:t>
      </w:r>
      <w:r w:rsidR="003C109F">
        <w:t xml:space="preserve"> </w:t>
      </w:r>
      <w:bookmarkStart w:id="0" w:name="_GoBack"/>
      <w:bookmarkEnd w:id="0"/>
      <w:r>
        <w:t xml:space="preserve"> 2 </w:t>
      </w:r>
    </w:p>
    <w:p w:rsidR="0041170E" w:rsidRPr="00750EF9" w:rsidRDefault="0041170E" w:rsidP="0041170E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>Scenario:</w:t>
      </w:r>
      <w:r w:rsidRPr="00750EF9">
        <w:rPr>
          <w:sz w:val="28"/>
          <w:szCs w:val="28"/>
          <w:lang w:val="nl-NL"/>
        </w:rPr>
        <w:t xml:space="preserve"> </w:t>
      </w:r>
      <w:r w:rsidRPr="00750EF9">
        <w:rPr>
          <w:sz w:val="28"/>
          <w:szCs w:val="28"/>
          <w:lang w:val="nl-NL"/>
        </w:rPr>
        <w:tab/>
      </w:r>
      <w:r w:rsidR="00A179ED">
        <w:rPr>
          <w:sz w:val="28"/>
          <w:szCs w:val="28"/>
          <w:lang w:val="nl-NL"/>
        </w:rPr>
        <w:t xml:space="preserve">gaat de </w:t>
      </w:r>
      <w:proofErr w:type="spellStart"/>
      <w:r w:rsidR="00A179ED">
        <w:rPr>
          <w:sz w:val="28"/>
          <w:szCs w:val="28"/>
          <w:lang w:val="nl-NL"/>
        </w:rPr>
        <w:t>nav</w:t>
      </w:r>
      <w:proofErr w:type="spellEnd"/>
      <w:r w:rsidR="00A179ED">
        <w:rPr>
          <w:sz w:val="28"/>
          <w:szCs w:val="28"/>
          <w:lang w:val="nl-NL"/>
        </w:rPr>
        <w:t xml:space="preserve"> bar naar de goede pagina´s </w:t>
      </w:r>
    </w:p>
    <w:p w:rsidR="0041170E" w:rsidRPr="00750EF9" w:rsidRDefault="0041170E" w:rsidP="0041170E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Rol: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klant</w:t>
      </w:r>
    </w:p>
    <w:p w:rsidR="0041170E" w:rsidRPr="00750EF9" w:rsidRDefault="0041170E" w:rsidP="0041170E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Pre: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Een klant wilt inloggen op de website.</w:t>
      </w:r>
    </w:p>
    <w:p w:rsidR="0041170E" w:rsidRPr="00750EF9" w:rsidRDefault="0041170E" w:rsidP="0041170E">
      <w:pPr>
        <w:pStyle w:val="Geenafstand"/>
        <w:rPr>
          <w:sz w:val="28"/>
          <w:szCs w:val="28"/>
          <w:lang w:val="nl-NL"/>
        </w:rPr>
      </w:pPr>
      <w:r w:rsidRPr="00750EF9">
        <w:rPr>
          <w:b/>
          <w:sz w:val="28"/>
          <w:szCs w:val="28"/>
          <w:lang w:val="nl-NL"/>
        </w:rPr>
        <w:t xml:space="preserve">Post: </w:t>
      </w:r>
      <w:r w:rsidRPr="00750EF9">
        <w:rPr>
          <w:b/>
          <w:sz w:val="28"/>
          <w:szCs w:val="28"/>
          <w:lang w:val="nl-NL"/>
        </w:rPr>
        <w:tab/>
      </w:r>
      <w:r w:rsidRPr="00750EF9">
        <w:rPr>
          <w:sz w:val="28"/>
          <w:szCs w:val="28"/>
          <w:lang w:val="nl-NL"/>
        </w:rPr>
        <w:tab/>
        <w:t>De klant is ingelogd en kan de fietsenpagina zien.</w:t>
      </w:r>
    </w:p>
    <w:p w:rsidR="0041170E" w:rsidRPr="00750EF9" w:rsidRDefault="0041170E" w:rsidP="0041170E">
      <w:pPr>
        <w:pStyle w:val="Geenafstand"/>
        <w:rPr>
          <w:sz w:val="28"/>
          <w:szCs w:val="28"/>
        </w:rPr>
      </w:pPr>
      <w:proofErr w:type="spellStart"/>
      <w:r w:rsidRPr="00750EF9">
        <w:rPr>
          <w:b/>
          <w:sz w:val="28"/>
          <w:szCs w:val="28"/>
        </w:rPr>
        <w:t>Gegevens</w:t>
      </w:r>
      <w:proofErr w:type="spellEnd"/>
      <w:r w:rsidRPr="00750EF9">
        <w:rPr>
          <w:b/>
          <w:sz w:val="28"/>
          <w:szCs w:val="28"/>
        </w:rPr>
        <w:t>:</w:t>
      </w:r>
      <w:r w:rsidRPr="00750EF9">
        <w:rPr>
          <w:sz w:val="28"/>
          <w:szCs w:val="28"/>
        </w:rPr>
        <w:tab/>
        <w:t xml:space="preserve">Email: </w:t>
      </w:r>
      <w:hyperlink r:id="rId6" w:history="1"/>
      <w:r w:rsidRPr="00750EF9">
        <w:rPr>
          <w:sz w:val="28"/>
          <w:szCs w:val="28"/>
        </w:rPr>
        <w:t xml:space="preserve">admin </w:t>
      </w:r>
    </w:p>
    <w:p w:rsidR="0041170E" w:rsidRPr="00750EF9" w:rsidRDefault="0041170E" w:rsidP="0041170E">
      <w:pPr>
        <w:pStyle w:val="Geenafstand"/>
        <w:ind w:left="708" w:firstLine="708"/>
        <w:rPr>
          <w:sz w:val="28"/>
          <w:szCs w:val="28"/>
        </w:rPr>
      </w:pPr>
      <w:proofErr w:type="spellStart"/>
      <w:r w:rsidRPr="00750EF9">
        <w:rPr>
          <w:sz w:val="28"/>
          <w:szCs w:val="28"/>
        </w:rPr>
        <w:t>Wachtwoord</w:t>
      </w:r>
      <w:proofErr w:type="spellEnd"/>
      <w:r w:rsidRPr="00750E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verkeerd</w:t>
      </w:r>
      <w:proofErr w:type="spellEnd"/>
    </w:p>
    <w:p w:rsidR="0041170E" w:rsidRDefault="0041170E" w:rsidP="0041170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41170E" w:rsidTr="003C109F">
        <w:tc>
          <w:tcPr>
            <w:tcW w:w="4541" w:type="dxa"/>
          </w:tcPr>
          <w:p w:rsidR="0041170E" w:rsidRPr="00750EF9" w:rsidRDefault="0041170E" w:rsidP="003C109F">
            <w:pPr>
              <w:rPr>
                <w:b/>
              </w:rPr>
            </w:pPr>
            <w:r w:rsidRPr="00750EF9">
              <w:rPr>
                <w:b/>
              </w:rPr>
              <w:t>Actie</w:t>
            </w:r>
          </w:p>
        </w:tc>
        <w:tc>
          <w:tcPr>
            <w:tcW w:w="4521" w:type="dxa"/>
          </w:tcPr>
          <w:p w:rsidR="0041170E" w:rsidRPr="00750EF9" w:rsidRDefault="0041170E" w:rsidP="003C109F">
            <w:pPr>
              <w:rPr>
                <w:b/>
              </w:rPr>
            </w:pPr>
            <w:r w:rsidRPr="00750EF9">
              <w:rPr>
                <w:b/>
              </w:rPr>
              <w:t>Resultaat</w:t>
            </w:r>
          </w:p>
        </w:tc>
      </w:tr>
      <w:tr w:rsidR="0041170E" w:rsidTr="003C109F">
        <w:tc>
          <w:tcPr>
            <w:tcW w:w="4541" w:type="dxa"/>
          </w:tcPr>
          <w:p w:rsidR="0041170E" w:rsidRDefault="0041170E" w:rsidP="003C109F">
            <w:r>
              <w:t>De gebruiker klikt op link: Login</w:t>
            </w:r>
          </w:p>
          <w:p w:rsidR="0041170E" w:rsidRDefault="0041170E" w:rsidP="003C109F">
            <w:r>
              <w:t>Noteer naam van het scherm</w:t>
            </w:r>
          </w:p>
        </w:tc>
        <w:tc>
          <w:tcPr>
            <w:tcW w:w="4521" w:type="dxa"/>
          </w:tcPr>
          <w:p w:rsidR="0041170E" w:rsidRDefault="0041170E" w:rsidP="003C109F"/>
        </w:tc>
      </w:tr>
      <w:tr w:rsidR="0041170E" w:rsidTr="003C109F">
        <w:tc>
          <w:tcPr>
            <w:tcW w:w="4541" w:type="dxa"/>
          </w:tcPr>
          <w:p w:rsidR="0041170E" w:rsidRDefault="0041170E" w:rsidP="003C109F">
            <w:r>
              <w:t>Gebruiker vult email en wachtwoord in. Zie bovenstaande gegevens. Hoort error te verschijnen.</w:t>
            </w:r>
          </w:p>
          <w:p w:rsidR="0041170E" w:rsidRDefault="0041170E" w:rsidP="003C109F">
            <w:r>
              <w:t>Noteer de inhoud van de error en naam van het scherm.</w:t>
            </w:r>
          </w:p>
        </w:tc>
        <w:tc>
          <w:tcPr>
            <w:tcW w:w="4521" w:type="dxa"/>
          </w:tcPr>
          <w:p w:rsidR="0041170E" w:rsidRDefault="0041170E" w:rsidP="003C109F"/>
        </w:tc>
      </w:tr>
    </w:tbl>
    <w:p w:rsidR="00A179ED" w:rsidRDefault="00A179ED" w:rsidP="00807A1E"/>
    <w:p w:rsidR="00A179ED" w:rsidRDefault="00A179ED" w:rsidP="00807A1E"/>
    <w:p w:rsidR="00A179ED" w:rsidRDefault="00A179ED" w:rsidP="00807A1E"/>
    <w:p w:rsidR="00A179ED" w:rsidRDefault="00A179ED" w:rsidP="00807A1E"/>
    <w:p w:rsidR="00A179ED" w:rsidRPr="00807A1E" w:rsidRDefault="00A179ED" w:rsidP="00807A1E"/>
    <w:sectPr w:rsidR="00A179ED" w:rsidRPr="00807A1E" w:rsidSect="00750E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F9"/>
    <w:rsid w:val="00080386"/>
    <w:rsid w:val="003C109F"/>
    <w:rsid w:val="0041170E"/>
    <w:rsid w:val="00686651"/>
    <w:rsid w:val="00750EF9"/>
    <w:rsid w:val="00762957"/>
    <w:rsid w:val="00807A1E"/>
    <w:rsid w:val="009D6A3E"/>
    <w:rsid w:val="00A179ED"/>
    <w:rsid w:val="00A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F134"/>
  <w15:chartTrackingRefBased/>
  <w15:docId w15:val="{271F8072-DDE7-44F5-8A10-BB2F31BB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1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50EF9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50EF9"/>
    <w:rPr>
      <w:rFonts w:eastAsiaTheme="minorEastAsia"/>
      <w:lang w:val="en-US"/>
    </w:rPr>
  </w:style>
  <w:style w:type="table" w:styleId="Tabelraster">
    <w:name w:val="Table Grid"/>
    <w:basedOn w:val="Standaardtabel"/>
    <w:uiPriority w:val="59"/>
    <w:rsid w:val="00750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lijst2-accent1">
    <w:name w:val="Medium List 2 Accent 1"/>
    <w:basedOn w:val="Standaardtabel"/>
    <w:uiPriority w:val="66"/>
    <w:rsid w:val="00750E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nl-NL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41170E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as.knob@icloud.com" TargetMode="External"/><Relationship Id="rId5" Type="http://schemas.openxmlformats.org/officeDocument/2006/relationships/hyperlink" Target="mailto:bas.knob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Columbuslaan 540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Acceptatietest</vt:lpstr>
    </vt:vector>
  </TitlesOfParts>
  <Company>MBO Utrecht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</dc:title>
  <dc:subject/>
  <dc:creator>Jesse Malotaux</dc:creator>
  <cp:keywords/>
  <dc:description/>
  <cp:lastModifiedBy>Olaf Majoor</cp:lastModifiedBy>
  <cp:revision>4</cp:revision>
  <dcterms:created xsi:type="dcterms:W3CDTF">2018-12-10T11:22:00Z</dcterms:created>
  <dcterms:modified xsi:type="dcterms:W3CDTF">2018-12-10T11:46:00Z</dcterms:modified>
</cp:coreProperties>
</file>