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Z:/research-eme/omar/Harun/code/build/logs/00b_create_samples_23_Feb_2026.log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23 Feb 2026, 17:22:11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Z:/research-eme/omar/Harun/data/sample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mkdir "$sample"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files "MaintFeeEvents_20250317.txt g_cpc_current.tsv g_us_patent_citation.tsv g_assignee_disambiguat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ed.tsv g_location_disambiguated.tsv g_inventor_disambiguated.tsv"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f of local files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"&gt;&gt;&gt; Sampling 5% of `f'..."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local delim = cond(strmatch("`f'", "*.tsv"), "tab", " ") // Use " " for space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import delimited "$raw_full/`f'", delimiter("`delim'") clear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if _rc == 0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quietly sample 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export delimited using "$sample/`f'", delimiter("`delim'") replace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di "    SUCCESS: Saved to $sample/`f'"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else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di "    ERROR: Could not find `f' in $raw_full"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Sampling 5% of MaintFeeEvents_20250317.txt...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Z:/research-eme/omar/Harun/data/sample/MaintFeeEvents_20250317.txt not found)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Z:/research-eme/omar/Harun/data/sample/MaintFeeEvents_20250317.txt saved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SUCCESS: Saved to Z:/research-eme/omar/Harun/data/sample/MaintFeeEvents_20250317.txt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Sampling 5% of g_cpc_current.tsv...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Z:/research-eme/omar/Harun/data/sample/g_cpc_current.tsv not found)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Z:/research-eme/omar/Harun/data/sample/g_cpc_current.tsv saved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SUCCESS: Saved to Z:/research-eme/omar/Harun/data/sample/g_cpc_current.tsv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Sampling 5% of g_us_patent_citation.tsv...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Z:/research-eme/omar/Harun/data/sample/g_us_patent_citation.tsv not found)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Z:/research-eme/omar/Harun/data/sample/g_us_patent_citation.tsv saved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SUCCESS: Saved to Z:/research-eme/omar/Harun/data/sample/g_us_patent_citation.tsv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Sampling 5% of g_assignee_disambiguated.tsv...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Z:/research-eme/omar/Harun/data/sample/g_assignee_disambiguated.tsv not found)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Z:/research-eme/omar/Harun/data/sample/g_assignee_disambiguated.tsv saved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SUCCESS: Saved to Z:/research-eme/omar/Harun/data/sample/g_assignee_disambiguated.tsv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Sampling 5% of g_location_disambiguated.tsv...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Z:/research-eme/omar/Harun/data/sample/g_location_disambiguated.tsv not found)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Z:/research-eme/omar/Harun/data/sample/g_location_disambiguated.tsv saved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SUCCESS: Saved to Z:/research-eme/omar/Harun/data/sample/g_location_disambiguated.tsv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Sampling 5% of g_inventor_disambiguated.tsv...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Z:/research-eme/omar/Harun/data/sample/g_inventor_disambiguated.tsv not found)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Z:/research-eme/omar/Harun/data/sample/g_inventor_disambiguated.tsv saved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SUCCESS: Saved to Z:/research-eme/omar/Harun/data/sample/g_inventor_disambiguated.tsv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5% Sandbox populated."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5% Sandbox populated.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Z:/research-eme/omar/Harun/code/build/logs/00b_create_samples_23_Feb_2026.log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23 Feb 2026, 22:22:47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