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1AC5" w14:textId="33393C70" w:rsidR="00B910D9" w:rsidRDefault="0065618F" w:rsidP="0059199F">
      <w:pPr>
        <w:spacing w:line="360" w:lineRule="auto"/>
        <w:jc w:val="center"/>
        <w:rPr>
          <w:rFonts w:ascii="Arial" w:hAnsi="Arial" w:cs="Arial"/>
          <w:b/>
          <w:bCs/>
        </w:rPr>
      </w:pPr>
      <w:r w:rsidRPr="0059199F">
        <w:rPr>
          <w:rFonts w:ascii="Arial" w:hAnsi="Arial" w:cs="Arial"/>
          <w:b/>
          <w:bCs/>
        </w:rPr>
        <w:t>¿</w:t>
      </w:r>
      <w:r w:rsidR="0059199F" w:rsidRPr="0059199F">
        <w:rPr>
          <w:rFonts w:ascii="Arial" w:hAnsi="Arial" w:cs="Arial"/>
          <w:b/>
          <w:bCs/>
        </w:rPr>
        <w:t>Qué</w:t>
      </w:r>
      <w:r w:rsidRPr="0059199F">
        <w:rPr>
          <w:rFonts w:ascii="Arial" w:hAnsi="Arial" w:cs="Arial"/>
          <w:b/>
          <w:bCs/>
        </w:rPr>
        <w:t xml:space="preserve"> ventajas y desventajas tiene reemplazar procesos manuales con robots?</w:t>
      </w:r>
    </w:p>
    <w:p w14:paraId="6B0734C1" w14:textId="1FF27152" w:rsidR="0059199F" w:rsidRDefault="00F47263" w:rsidP="00646B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Ventajas: </w:t>
      </w:r>
      <w:r w:rsidR="00734E4A" w:rsidRPr="00734E4A">
        <w:rPr>
          <w:rFonts w:ascii="Arial" w:hAnsi="Arial" w:cs="Arial"/>
        </w:rPr>
        <w:t>Los robots pueden llevar a cabo tareas con gran exactitud y constancia, dado que funcionan sin cansancio ni distracciones, lo que disminuye errores y desperdicio de materiales. Además, los robots tienen la capacidad de operar a velocidades constantes que superan las humanas, lo que incrementa</w:t>
      </w:r>
      <w:r w:rsidR="00286BCC">
        <w:rPr>
          <w:rFonts w:ascii="Arial" w:hAnsi="Arial" w:cs="Arial"/>
        </w:rPr>
        <w:t xml:space="preserve"> </w:t>
      </w:r>
      <w:r w:rsidR="00734E4A" w:rsidRPr="00734E4A">
        <w:rPr>
          <w:rFonts w:ascii="Arial" w:hAnsi="Arial" w:cs="Arial"/>
        </w:rPr>
        <w:t xml:space="preserve">la eficiencia y productividad. Además, pueden hacer trabajos riesgosos o constantes </w:t>
      </w:r>
      <w:r w:rsidR="00286BCC" w:rsidRPr="00734E4A">
        <w:rPr>
          <w:rFonts w:ascii="Arial" w:hAnsi="Arial" w:cs="Arial"/>
        </w:rPr>
        <w:t>sí</w:t>
      </w:r>
      <w:r w:rsidR="00734E4A" w:rsidRPr="00734E4A">
        <w:rPr>
          <w:rFonts w:ascii="Arial" w:hAnsi="Arial" w:cs="Arial"/>
        </w:rPr>
        <w:t> que pueden provocar cansancio o heridas en personas, incrementando así la seguridad en el trabajo.</w:t>
      </w:r>
    </w:p>
    <w:p w14:paraId="0D8021D9" w14:textId="215EFC3A" w:rsidR="00286BCC" w:rsidRDefault="00286BCC" w:rsidP="00646B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Desventajas: </w:t>
      </w:r>
      <w:r w:rsidR="00646B00" w:rsidRPr="00646B00">
        <w:rPr>
          <w:rFonts w:ascii="Arial" w:hAnsi="Arial" w:cs="Arial"/>
        </w:rPr>
        <w:t>Una La principal desventaja es el gran costo inicial de compra e implementación de los robots, lo cual puede representar un obstáculo para numerosas compañías. Además, puede generar un impacto social considerable debido a la posibilidad de perder puestos de trabajo. Además, la dependencia de la tecnología puede presentar desafíos si se producen averías o se necesita una actualización.</w:t>
      </w:r>
    </w:p>
    <w:p w14:paraId="3DA78584" w14:textId="77777777" w:rsidR="000E0B4E" w:rsidRDefault="000E0B4E" w:rsidP="000E0B4E">
      <w:pPr>
        <w:spacing w:line="360" w:lineRule="auto"/>
        <w:ind w:left="360"/>
        <w:jc w:val="both"/>
        <w:rPr>
          <w:rFonts w:ascii="Arial" w:hAnsi="Arial" w:cs="Arial"/>
        </w:rPr>
      </w:pPr>
    </w:p>
    <w:p w14:paraId="1E0E917F" w14:textId="77777777" w:rsidR="000E0B4E" w:rsidRDefault="000E0B4E" w:rsidP="000E0B4E">
      <w:pPr>
        <w:spacing w:line="360" w:lineRule="auto"/>
        <w:ind w:left="360"/>
        <w:jc w:val="both"/>
        <w:rPr>
          <w:rFonts w:ascii="Arial" w:hAnsi="Arial" w:cs="Arial"/>
        </w:rPr>
      </w:pPr>
    </w:p>
    <w:p w14:paraId="3748A56C" w14:textId="77777777" w:rsidR="000E0B4E" w:rsidRDefault="000E0B4E" w:rsidP="000E0B4E">
      <w:pPr>
        <w:spacing w:line="360" w:lineRule="auto"/>
        <w:ind w:left="360"/>
        <w:jc w:val="both"/>
        <w:rPr>
          <w:rFonts w:ascii="Arial" w:hAnsi="Arial" w:cs="Arial"/>
        </w:rPr>
      </w:pPr>
    </w:p>
    <w:p w14:paraId="64E70973" w14:textId="77777777" w:rsidR="000E0B4E" w:rsidRDefault="000E0B4E" w:rsidP="000E0B4E">
      <w:pPr>
        <w:spacing w:line="360" w:lineRule="auto"/>
        <w:ind w:left="360"/>
        <w:jc w:val="both"/>
        <w:rPr>
          <w:rFonts w:ascii="Arial" w:hAnsi="Arial" w:cs="Arial"/>
        </w:rPr>
      </w:pPr>
    </w:p>
    <w:p w14:paraId="6FC21F7B" w14:textId="77777777" w:rsidR="000E0B4E" w:rsidRDefault="000E0B4E" w:rsidP="000E0B4E">
      <w:pPr>
        <w:spacing w:line="360" w:lineRule="auto"/>
        <w:ind w:left="360"/>
        <w:jc w:val="both"/>
        <w:rPr>
          <w:rFonts w:ascii="Arial" w:hAnsi="Arial" w:cs="Arial"/>
        </w:rPr>
      </w:pPr>
    </w:p>
    <w:p w14:paraId="060BF6D2" w14:textId="77777777" w:rsidR="006F260D" w:rsidRDefault="006F260D" w:rsidP="000E0B4E">
      <w:pPr>
        <w:spacing w:line="360" w:lineRule="auto"/>
        <w:ind w:left="360"/>
        <w:jc w:val="both"/>
        <w:rPr>
          <w:rFonts w:ascii="Arial" w:hAnsi="Arial" w:cs="Arial"/>
          <w:b/>
          <w:bCs/>
        </w:rPr>
      </w:pPr>
    </w:p>
    <w:p w14:paraId="23FF13E1" w14:textId="77777777" w:rsidR="006F260D" w:rsidRDefault="006F260D" w:rsidP="000E0B4E">
      <w:pPr>
        <w:spacing w:line="360" w:lineRule="auto"/>
        <w:ind w:left="360"/>
        <w:jc w:val="both"/>
        <w:rPr>
          <w:rFonts w:ascii="Arial" w:hAnsi="Arial" w:cs="Arial"/>
          <w:b/>
          <w:bCs/>
        </w:rPr>
      </w:pPr>
    </w:p>
    <w:p w14:paraId="686B3E15" w14:textId="77777777" w:rsidR="006F260D" w:rsidRDefault="006F260D" w:rsidP="006F260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DA90C56" w14:textId="59493460" w:rsidR="000E0B4E" w:rsidRPr="006F260D" w:rsidRDefault="000E0B4E" w:rsidP="006F260D">
      <w:pPr>
        <w:spacing w:line="360" w:lineRule="auto"/>
        <w:jc w:val="both"/>
        <w:rPr>
          <w:rFonts w:ascii="Arial" w:hAnsi="Arial" w:cs="Arial"/>
          <w:b/>
          <w:bCs/>
        </w:rPr>
      </w:pPr>
      <w:r w:rsidRPr="006F260D">
        <w:rPr>
          <w:rFonts w:ascii="Arial" w:hAnsi="Arial" w:cs="Arial"/>
          <w:b/>
          <w:bCs/>
        </w:rPr>
        <w:t xml:space="preserve">Fuentes: </w:t>
      </w:r>
    </w:p>
    <w:p w14:paraId="480E15B8" w14:textId="78686DCC" w:rsidR="000E0B4E" w:rsidRPr="000E0B4E" w:rsidRDefault="006F260D" w:rsidP="006F260D">
      <w:pPr>
        <w:spacing w:line="360" w:lineRule="auto"/>
        <w:ind w:left="360"/>
        <w:jc w:val="both"/>
        <w:rPr>
          <w:rFonts w:ascii="Arial" w:hAnsi="Arial" w:cs="Arial"/>
        </w:rPr>
      </w:pPr>
      <w:r w:rsidRPr="006F260D">
        <w:rPr>
          <w:rFonts w:ascii="Arial" w:hAnsi="Arial" w:cs="Arial"/>
        </w:rPr>
        <w:t xml:space="preserve">(S/f). Esconsolutions.com. Recuperado el 25 de agosto de 2025, de </w:t>
      </w:r>
      <w:hyperlink r:id="rId5" w:history="1">
        <w:r w:rsidRPr="006F260D">
          <w:rPr>
            <w:rStyle w:val="Hipervnculo"/>
            <w:rFonts w:ascii="Arial" w:hAnsi="Arial" w:cs="Arial"/>
          </w:rPr>
          <w:t>https://www.esconsolutions.com/comparacion-entre-robots-pick-and-place-y-sistemas-manuales/</w:t>
        </w:r>
      </w:hyperlink>
    </w:p>
    <w:sectPr w:rsidR="000E0B4E" w:rsidRPr="000E0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95182"/>
    <w:multiLevelType w:val="hybridMultilevel"/>
    <w:tmpl w:val="6054EB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69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D9"/>
    <w:rsid w:val="000E0B4E"/>
    <w:rsid w:val="00286BCC"/>
    <w:rsid w:val="0059199F"/>
    <w:rsid w:val="00646B00"/>
    <w:rsid w:val="0065618F"/>
    <w:rsid w:val="006F260D"/>
    <w:rsid w:val="00734E4A"/>
    <w:rsid w:val="00B910D9"/>
    <w:rsid w:val="00CC53FC"/>
    <w:rsid w:val="00F4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00C5"/>
  <w15:chartTrackingRefBased/>
  <w15:docId w15:val="{7F97DD7D-69FB-4E6C-8300-D885ED5A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1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1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1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1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1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1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1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1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1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10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10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10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10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10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10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1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1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1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1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10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10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10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1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10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10D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F260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2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sconsolutions.com/comparacion-entre-robots-pick-and-place-y-sistemas-manua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Mondragon Palacios</dc:creator>
  <cp:keywords/>
  <dc:description/>
  <cp:lastModifiedBy>Omar Mondragon Palacios</cp:lastModifiedBy>
  <cp:revision>2</cp:revision>
  <dcterms:created xsi:type="dcterms:W3CDTF">2025-08-25T05:48:00Z</dcterms:created>
  <dcterms:modified xsi:type="dcterms:W3CDTF">2025-08-25T05:48:00Z</dcterms:modified>
</cp:coreProperties>
</file>