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3B5" w:rsidRPr="003353B5" w:rsidRDefault="003353B5" w:rsidP="003353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3353B5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Quiz 5 (Week 5): Real-Life Applications of Input and Output Devices</w:t>
      </w:r>
    </w:p>
    <w:p w:rsidR="003353B5" w:rsidRDefault="003353B5" w:rsidP="0033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3B5">
        <w:rPr>
          <w:rFonts w:ascii="Times New Roman" w:eastAsia="Times New Roman" w:hAnsi="Times New Roman" w:cs="Times New Roman"/>
          <w:bCs/>
          <w:sz w:val="24"/>
          <w:szCs w:val="24"/>
        </w:rPr>
        <w:t>Duration: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30–40 minutes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3353B5">
        <w:rPr>
          <w:rFonts w:ascii="Times New Roman" w:eastAsia="Times New Roman" w:hAnsi="Times New Roman" w:cs="Times New Roman"/>
          <w:bCs/>
          <w:sz w:val="24"/>
          <w:szCs w:val="24"/>
        </w:rPr>
        <w:t>Total Marks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:rsidR="003353B5" w:rsidRDefault="003353B5" w:rsidP="00335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353B5" w:rsidRDefault="003353B5" w:rsidP="00335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Section A: Objective Questions (10 marks)</w:t>
      </w:r>
    </w:p>
    <w:p w:rsidR="003353B5" w:rsidRDefault="003353B5" w:rsidP="0033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Choose the correct answer.</w:t>
      </w:r>
    </w:p>
    <w:p w:rsidR="003353B5" w:rsidRDefault="003353B5" w:rsidP="00335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 is an input device used in a supermarket?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a) Speaker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b) Barcode scanner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c) Monitor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d) Printer </w:t>
      </w:r>
    </w:p>
    <w:p w:rsidR="003353B5" w:rsidRDefault="003353B5" w:rsidP="00335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a hospital, which device is used to display patient results?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a) Keyboard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b) Monitor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c) Mouse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d) Scanner </w:t>
      </w:r>
    </w:p>
    <w:p w:rsidR="003353B5" w:rsidRDefault="003353B5" w:rsidP="00335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printer is mainly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a) Inputting data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b) Displaying soft copy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c) Producing hard copy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d) Storing files </w:t>
      </w:r>
    </w:p>
    <w:p w:rsidR="003353B5" w:rsidRDefault="003353B5" w:rsidP="00335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device is commonly used in banks for input?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a) Keyboard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b) Projector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c) Speaker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d) Headphones </w:t>
      </w:r>
    </w:p>
    <w:p w:rsidR="003353B5" w:rsidRDefault="003353B5" w:rsidP="00335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and output devices are important because they: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a) Only store data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b) Help users communicate with the computer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c) Only process data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d) Replace software </w:t>
      </w:r>
    </w:p>
    <w:p w:rsidR="003353B5" w:rsidRDefault="003353B5" w:rsidP="00335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353B5" w:rsidRPr="003353B5" w:rsidRDefault="003353B5" w:rsidP="00335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53B5">
        <w:rPr>
          <w:rFonts w:ascii="Times New Roman" w:eastAsia="Times New Roman" w:hAnsi="Times New Roman" w:cs="Times New Roman"/>
          <w:bCs/>
          <w:sz w:val="24"/>
          <w:szCs w:val="24"/>
        </w:rPr>
        <w:t>Section B: Short Answer Questions (6 marks)</w:t>
      </w:r>
    </w:p>
    <w:p w:rsidR="003353B5" w:rsidRDefault="003353B5" w:rsidP="0033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350314">
        <w:rPr>
          <w:rFonts w:ascii="Times New Roman" w:eastAsia="Times New Roman" w:hAnsi="Times New Roman" w:cs="Times New Roman"/>
          <w:bCs/>
          <w:sz w:val="24"/>
          <w:szCs w:val="24"/>
        </w:rPr>
        <w:t>two input devices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in a school. (2 marks) </w:t>
      </w:r>
    </w:p>
    <w:p w:rsidR="003353B5" w:rsidRDefault="003353B5" w:rsidP="0033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350314">
        <w:rPr>
          <w:rFonts w:ascii="Times New Roman" w:eastAsia="Times New Roman" w:hAnsi="Times New Roman" w:cs="Times New Roman"/>
          <w:bCs/>
          <w:sz w:val="24"/>
          <w:szCs w:val="24"/>
        </w:rPr>
        <w:t>two output devices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in an office. (2 marks) </w:t>
      </w:r>
    </w:p>
    <w:p w:rsidR="003353B5" w:rsidRDefault="003353B5" w:rsidP="0033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why input and output devices are important. (2 marks) </w:t>
      </w:r>
    </w:p>
    <w:p w:rsidR="003353B5" w:rsidRDefault="003353B5" w:rsidP="00335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353B5" w:rsidRPr="003353B5" w:rsidRDefault="003353B5" w:rsidP="00335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353B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Section C: Structured Question (4 marks)</w:t>
      </w:r>
    </w:p>
    <w:p w:rsidR="003353B5" w:rsidRDefault="003353B5" w:rsidP="00335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Choose one setting (school, hospital, bank, or supermarket) and answer: </w:t>
      </w:r>
    </w:p>
    <w:p w:rsidR="003353B5" w:rsidRDefault="003353B5" w:rsidP="00335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 w:rsidRPr="00350314">
        <w:rPr>
          <w:rFonts w:ascii="Times New Roman" w:eastAsia="Times New Roman" w:hAnsi="Times New Roman" w:cs="Times New Roman"/>
          <w:bCs/>
          <w:sz w:val="24"/>
          <w:szCs w:val="24"/>
        </w:rPr>
        <w:t>two input devices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there (2 marks) </w:t>
      </w:r>
    </w:p>
    <w:p w:rsidR="003353B5" w:rsidRDefault="003353B5" w:rsidP="00335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bookmarkStart w:id="0" w:name="_GoBack"/>
      <w:r w:rsidRPr="00350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0314">
        <w:rPr>
          <w:rFonts w:ascii="Times New Roman" w:eastAsia="Times New Roman" w:hAnsi="Times New Roman" w:cs="Times New Roman"/>
          <w:bCs/>
          <w:sz w:val="24"/>
          <w:szCs w:val="24"/>
        </w:rPr>
        <w:t>two output devices</w:t>
      </w:r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used there (2 marks)</w:t>
      </w:r>
    </w:p>
    <w:p w:rsidR="003353B5" w:rsidRDefault="003353B5" w:rsidP="003353B5"/>
    <w:p w:rsidR="004F3083" w:rsidRDefault="004F3083"/>
    <w:sectPr w:rsidR="004F3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BED"/>
    <w:multiLevelType w:val="multilevel"/>
    <w:tmpl w:val="9E2C71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B54D6D"/>
    <w:multiLevelType w:val="multilevel"/>
    <w:tmpl w:val="1B9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7D3307"/>
    <w:multiLevelType w:val="multilevel"/>
    <w:tmpl w:val="9296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E232B9"/>
    <w:multiLevelType w:val="multilevel"/>
    <w:tmpl w:val="348EA4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3B5"/>
    <w:rsid w:val="003353B5"/>
    <w:rsid w:val="00350314"/>
    <w:rsid w:val="004F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2026-03-31T08:55:00Z</dcterms:created>
  <dcterms:modified xsi:type="dcterms:W3CDTF">2026-03-31T09:14:00Z</dcterms:modified>
</cp:coreProperties>
</file>