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9BB25" w14:textId="0A91347E" w:rsidR="00837346" w:rsidRDefault="005D34B5" w:rsidP="001F5DC4">
      <w:pPr>
        <w:tabs>
          <w:tab w:val="left" w:pos="426"/>
        </w:tabs>
        <w:ind w:left="426" w:hanging="426"/>
        <w:rPr>
          <w:rFonts w:cs="Arial"/>
          <w:sz w:val="22"/>
          <w:szCs w:val="22"/>
          <w:lang w:val="pt-BR"/>
        </w:rPr>
      </w:pPr>
      <w:r w:rsidRPr="005D34B5">
        <w:rPr>
          <w:rFonts w:ascii="Segoe UI Emoji" w:hAnsi="Segoe UI Emoji" w:cs="Segoe UI Emoji"/>
          <w:b/>
          <w:bCs/>
          <w:sz w:val="22"/>
          <w:szCs w:val="22"/>
          <w:lang w:val="pt-BR"/>
        </w:rPr>
        <w:t>🧠</w:t>
      </w:r>
      <w:r>
        <w:rPr>
          <w:rFonts w:cs="Arial"/>
          <w:b/>
          <w:bCs/>
          <w:sz w:val="22"/>
          <w:szCs w:val="22"/>
          <w:lang w:val="pt-BR"/>
        </w:rPr>
        <w:tab/>
      </w:r>
      <w:r w:rsidRPr="005D34B5">
        <w:rPr>
          <w:rFonts w:cs="Arial"/>
          <w:b/>
          <w:bCs/>
          <w:sz w:val="22"/>
          <w:szCs w:val="22"/>
          <w:lang w:val="pt-BR"/>
        </w:rPr>
        <w:t>Tema</w:t>
      </w:r>
    </w:p>
    <w:p w14:paraId="4CF62AB6" w14:textId="77777777" w:rsidR="001127EB" w:rsidRPr="001127EB" w:rsidRDefault="001127EB" w:rsidP="001127EB">
      <w:pPr>
        <w:ind w:left="426"/>
        <w:rPr>
          <w:rFonts w:cs="Arial"/>
          <w:sz w:val="22"/>
          <w:szCs w:val="22"/>
          <w:lang w:val="pt-BR"/>
        </w:rPr>
      </w:pPr>
      <w:proofErr w:type="spellStart"/>
      <w:r w:rsidRPr="001127EB">
        <w:rPr>
          <w:rFonts w:cs="Arial"/>
          <w:sz w:val="22"/>
          <w:szCs w:val="22"/>
          <w:lang w:val="pt-BR"/>
        </w:rPr>
        <w:t>Chatbot</w:t>
      </w:r>
      <w:proofErr w:type="spellEnd"/>
      <w:r w:rsidRPr="001127EB">
        <w:rPr>
          <w:rFonts w:cs="Arial"/>
          <w:sz w:val="22"/>
          <w:szCs w:val="22"/>
          <w:lang w:val="pt-BR"/>
        </w:rPr>
        <w:t xml:space="preserve"> institucional baseado em consultas estruturadas sobre dados acadêmicos, utilizando modelos de linguagem (</w:t>
      </w:r>
      <w:proofErr w:type="spellStart"/>
      <w:r w:rsidRPr="001127EB">
        <w:rPr>
          <w:rFonts w:cs="Arial"/>
          <w:sz w:val="22"/>
          <w:szCs w:val="22"/>
          <w:lang w:val="pt-BR"/>
        </w:rPr>
        <w:t>LLMs</w:t>
      </w:r>
      <w:proofErr w:type="spellEnd"/>
      <w:r w:rsidRPr="001127EB">
        <w:rPr>
          <w:rFonts w:cs="Arial"/>
          <w:sz w:val="22"/>
          <w:szCs w:val="22"/>
          <w:lang w:val="pt-BR"/>
        </w:rPr>
        <w:t xml:space="preserve">) de forma controlada, sem o uso de técnicas de </w:t>
      </w:r>
      <w:proofErr w:type="spellStart"/>
      <w:r w:rsidRPr="001127EB">
        <w:rPr>
          <w:rFonts w:cs="Arial"/>
          <w:i/>
          <w:iCs/>
          <w:sz w:val="22"/>
          <w:szCs w:val="22"/>
          <w:lang w:val="pt-BR"/>
        </w:rPr>
        <w:t>Retrieval-Augmented</w:t>
      </w:r>
      <w:proofErr w:type="spellEnd"/>
      <w:r w:rsidRPr="001127EB">
        <w:rPr>
          <w:rFonts w:cs="Arial"/>
          <w:i/>
          <w:iCs/>
          <w:sz w:val="22"/>
          <w:szCs w:val="22"/>
          <w:lang w:val="pt-BR"/>
        </w:rPr>
        <w:t xml:space="preserve"> </w:t>
      </w:r>
      <w:proofErr w:type="spellStart"/>
      <w:r w:rsidRPr="001127EB">
        <w:rPr>
          <w:rFonts w:cs="Arial"/>
          <w:i/>
          <w:iCs/>
          <w:sz w:val="22"/>
          <w:szCs w:val="22"/>
          <w:lang w:val="pt-BR"/>
        </w:rPr>
        <w:t>Generation</w:t>
      </w:r>
      <w:proofErr w:type="spellEnd"/>
      <w:r w:rsidRPr="001127EB">
        <w:rPr>
          <w:rFonts w:cs="Arial"/>
          <w:sz w:val="22"/>
          <w:szCs w:val="22"/>
          <w:lang w:val="pt-BR"/>
        </w:rPr>
        <w:t xml:space="preserve"> (RAG) ou </w:t>
      </w:r>
      <w:proofErr w:type="spellStart"/>
      <w:r w:rsidRPr="001127EB">
        <w:rPr>
          <w:rFonts w:cs="Arial"/>
          <w:sz w:val="22"/>
          <w:szCs w:val="22"/>
          <w:lang w:val="pt-BR"/>
        </w:rPr>
        <w:t>embeddings</w:t>
      </w:r>
      <w:proofErr w:type="spellEnd"/>
      <w:r w:rsidRPr="001127EB">
        <w:rPr>
          <w:rFonts w:cs="Arial"/>
          <w:sz w:val="22"/>
          <w:szCs w:val="22"/>
          <w:lang w:val="pt-BR"/>
        </w:rPr>
        <w:t>.</w:t>
      </w:r>
    </w:p>
    <w:p w14:paraId="1AD16ED9" w14:textId="77777777" w:rsidR="001127EB" w:rsidRPr="001127EB" w:rsidRDefault="001127EB" w:rsidP="001127EB">
      <w:pPr>
        <w:ind w:left="426"/>
        <w:rPr>
          <w:rFonts w:cs="Arial"/>
          <w:sz w:val="22"/>
          <w:szCs w:val="22"/>
          <w:lang w:val="pt-BR"/>
        </w:rPr>
      </w:pPr>
      <w:r w:rsidRPr="001127EB">
        <w:rPr>
          <w:rFonts w:cs="Arial"/>
          <w:sz w:val="22"/>
          <w:szCs w:val="22"/>
          <w:lang w:val="pt-BR"/>
        </w:rPr>
        <w:t>A atividade explora uma arquitetura em que o LLM atua como planejador de consultas e gerador de respostas, enquanto o acesso aos dados e os cálculos são realizados de forma determinística sobre estruturas tabulares derivadas de arquivos JSON institucionais.</w:t>
      </w:r>
    </w:p>
    <w:p w14:paraId="6DDE7D92" w14:textId="77777777" w:rsidR="00A23AA2" w:rsidRDefault="00A23AA2" w:rsidP="00A23AA2">
      <w:pPr>
        <w:ind w:left="426"/>
        <w:rPr>
          <w:rFonts w:cs="Arial"/>
          <w:sz w:val="22"/>
          <w:szCs w:val="22"/>
          <w:lang w:val="pt-BR"/>
        </w:rPr>
      </w:pPr>
    </w:p>
    <w:p w14:paraId="0F72D17F" w14:textId="252530F9" w:rsidR="00C4205B" w:rsidRPr="00C4205B" w:rsidRDefault="00C4205B" w:rsidP="00C4205B">
      <w:pPr>
        <w:tabs>
          <w:tab w:val="left" w:pos="426"/>
        </w:tabs>
        <w:rPr>
          <w:rFonts w:cs="Arial"/>
          <w:b/>
          <w:bCs/>
          <w:sz w:val="22"/>
          <w:szCs w:val="22"/>
          <w:lang w:val="pt-BR"/>
        </w:rPr>
      </w:pPr>
      <w:r w:rsidRPr="00C4205B">
        <w:rPr>
          <w:rFonts w:ascii="Segoe UI Emoji" w:hAnsi="Segoe UI Emoji" w:cs="Segoe UI Emoji"/>
          <w:b/>
          <w:bCs/>
          <w:sz w:val="22"/>
          <w:szCs w:val="22"/>
          <w:lang w:val="pt-BR"/>
        </w:rPr>
        <w:t>🎯</w:t>
      </w:r>
      <w:r>
        <w:rPr>
          <w:rFonts w:cs="Arial"/>
          <w:b/>
          <w:bCs/>
          <w:sz w:val="22"/>
          <w:szCs w:val="22"/>
          <w:lang w:val="pt-BR"/>
        </w:rPr>
        <w:tab/>
      </w:r>
      <w:r w:rsidRPr="00C4205B">
        <w:rPr>
          <w:rFonts w:cs="Arial"/>
          <w:b/>
          <w:bCs/>
          <w:sz w:val="22"/>
          <w:szCs w:val="22"/>
          <w:lang w:val="pt-BR"/>
        </w:rPr>
        <w:t>Objetivo</w:t>
      </w:r>
      <w:r w:rsidR="008C739A">
        <w:rPr>
          <w:rFonts w:cs="Arial"/>
          <w:b/>
          <w:bCs/>
          <w:sz w:val="22"/>
          <w:szCs w:val="22"/>
          <w:lang w:val="pt-BR"/>
        </w:rPr>
        <w:t>s</w:t>
      </w:r>
      <w:r w:rsidRPr="00C4205B">
        <w:rPr>
          <w:rFonts w:cs="Arial"/>
          <w:b/>
          <w:bCs/>
          <w:sz w:val="22"/>
          <w:szCs w:val="22"/>
          <w:lang w:val="pt-BR"/>
        </w:rPr>
        <w:t xml:space="preserve"> d</w:t>
      </w:r>
      <w:r w:rsidR="008C739A">
        <w:rPr>
          <w:rFonts w:cs="Arial"/>
          <w:b/>
          <w:bCs/>
          <w:sz w:val="22"/>
          <w:szCs w:val="22"/>
          <w:lang w:val="pt-BR"/>
        </w:rPr>
        <w:t>a</w:t>
      </w:r>
      <w:r w:rsidRPr="00C4205B">
        <w:rPr>
          <w:rFonts w:cs="Arial"/>
          <w:b/>
          <w:bCs/>
          <w:sz w:val="22"/>
          <w:szCs w:val="22"/>
          <w:lang w:val="pt-BR"/>
        </w:rPr>
        <w:t xml:space="preserve"> </w:t>
      </w:r>
      <w:r w:rsidR="008C739A">
        <w:rPr>
          <w:rFonts w:cs="Arial"/>
          <w:b/>
          <w:bCs/>
          <w:sz w:val="22"/>
          <w:szCs w:val="22"/>
          <w:lang w:val="pt-BR"/>
        </w:rPr>
        <w:t>Atividade</w:t>
      </w:r>
    </w:p>
    <w:p w14:paraId="051DB957" w14:textId="77777777" w:rsidR="001127EB" w:rsidRPr="001127EB" w:rsidRDefault="001127EB" w:rsidP="00746BFD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1127EB">
        <w:rPr>
          <w:rFonts w:cs="Arial"/>
          <w:sz w:val="22"/>
          <w:szCs w:val="22"/>
          <w:lang w:val="pt-BR"/>
        </w:rPr>
        <w:t xml:space="preserve">Compreender o uso de </w:t>
      </w:r>
      <w:proofErr w:type="spellStart"/>
      <w:r w:rsidRPr="001127EB">
        <w:rPr>
          <w:rFonts w:cs="Arial"/>
          <w:sz w:val="22"/>
          <w:szCs w:val="22"/>
          <w:lang w:val="pt-BR"/>
        </w:rPr>
        <w:t>LLMs</w:t>
      </w:r>
      <w:proofErr w:type="spellEnd"/>
      <w:r w:rsidRPr="001127EB">
        <w:rPr>
          <w:rFonts w:cs="Arial"/>
          <w:sz w:val="22"/>
          <w:szCs w:val="22"/>
          <w:lang w:val="pt-BR"/>
        </w:rPr>
        <w:t xml:space="preserve"> como interfaces inteligentes de consulta, e não como fontes diretas de conhecimento;</w:t>
      </w:r>
    </w:p>
    <w:p w14:paraId="41CD7F05" w14:textId="77777777" w:rsidR="001127EB" w:rsidRPr="001127EB" w:rsidRDefault="001127EB" w:rsidP="00746BFD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1127EB">
        <w:rPr>
          <w:rFonts w:cs="Arial"/>
          <w:sz w:val="22"/>
          <w:szCs w:val="22"/>
          <w:lang w:val="pt-BR"/>
        </w:rPr>
        <w:t>Analisar as limitações de abordagens baseadas exclusivamente em recuperação semântica para dados estruturados;</w:t>
      </w:r>
    </w:p>
    <w:p w14:paraId="63947498" w14:textId="77777777" w:rsidR="001127EB" w:rsidRPr="001127EB" w:rsidRDefault="001127EB" w:rsidP="00746BFD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1127EB">
        <w:rPr>
          <w:rFonts w:cs="Arial"/>
          <w:sz w:val="22"/>
          <w:szCs w:val="22"/>
          <w:lang w:val="pt-BR"/>
        </w:rPr>
        <w:t>Distinguir claramente as responsabilidades entre planejamento, execução e geração de linguagem natural;</w:t>
      </w:r>
    </w:p>
    <w:p w14:paraId="0613198E" w14:textId="18D9E270" w:rsidR="001127EB" w:rsidRDefault="001127EB" w:rsidP="00746BFD">
      <w:pPr>
        <w:numPr>
          <w:ilvl w:val="0"/>
          <w:numId w:val="2"/>
        </w:numPr>
        <w:rPr>
          <w:rFonts w:cs="Arial"/>
          <w:sz w:val="22"/>
          <w:szCs w:val="22"/>
          <w:lang w:val="pt-BR"/>
        </w:rPr>
      </w:pPr>
      <w:r w:rsidRPr="001127EB">
        <w:rPr>
          <w:rFonts w:cs="Arial"/>
          <w:sz w:val="22"/>
          <w:szCs w:val="22"/>
          <w:lang w:val="pt-BR"/>
        </w:rPr>
        <w:t>Desenvolver uma visão de engenharia de sistemas de PLN voltada à correção, previsibilidade e robustez.</w:t>
      </w:r>
    </w:p>
    <w:p w14:paraId="38B6FB6D" w14:textId="77777777" w:rsidR="00837346" w:rsidRPr="00837346" w:rsidRDefault="00837346" w:rsidP="00837346">
      <w:pPr>
        <w:rPr>
          <w:rFonts w:cs="Arial"/>
          <w:sz w:val="22"/>
          <w:szCs w:val="22"/>
          <w:lang w:val="pt-BR"/>
        </w:rPr>
      </w:pPr>
    </w:p>
    <w:p w14:paraId="6EA7536C" w14:textId="77777777" w:rsidR="006620F1" w:rsidRPr="00141B85" w:rsidRDefault="006620F1" w:rsidP="006620F1">
      <w:pPr>
        <w:tabs>
          <w:tab w:val="left" w:pos="426"/>
        </w:tabs>
        <w:rPr>
          <w:rFonts w:cs="Arial"/>
          <w:b/>
          <w:bCs/>
          <w:sz w:val="22"/>
          <w:szCs w:val="22"/>
          <w:lang w:val="pt-BR"/>
        </w:rPr>
      </w:pPr>
      <w:r w:rsidRPr="00141B85">
        <w:rPr>
          <w:rFonts w:ascii="Segoe UI Emoji" w:hAnsi="Segoe UI Emoji" w:cs="Segoe UI Emoji"/>
          <w:b/>
          <w:bCs/>
          <w:sz w:val="22"/>
          <w:szCs w:val="22"/>
          <w:lang w:val="pt-BR"/>
        </w:rPr>
        <w:t>📂</w:t>
      </w:r>
      <w:r>
        <w:rPr>
          <w:rFonts w:cs="Arial"/>
          <w:b/>
          <w:bCs/>
          <w:sz w:val="22"/>
          <w:szCs w:val="22"/>
          <w:lang w:val="pt-BR"/>
        </w:rPr>
        <w:tab/>
      </w:r>
      <w:r w:rsidRPr="00141B85">
        <w:rPr>
          <w:rFonts w:cs="Arial"/>
          <w:b/>
          <w:bCs/>
          <w:sz w:val="22"/>
          <w:szCs w:val="22"/>
          <w:lang w:val="pt-BR"/>
        </w:rPr>
        <w:t>Requisitos de Avaliação</w:t>
      </w:r>
    </w:p>
    <w:p w14:paraId="243842CF" w14:textId="43213E0C" w:rsidR="006620F1" w:rsidRPr="00642B87" w:rsidRDefault="006620F1" w:rsidP="00746BFD">
      <w:pPr>
        <w:numPr>
          <w:ilvl w:val="0"/>
          <w:numId w:val="2"/>
        </w:numPr>
        <w:rPr>
          <w:rFonts w:cs="Calibri"/>
          <w:bCs/>
          <w:sz w:val="22"/>
          <w:szCs w:val="22"/>
          <w:lang w:val="pt-BR"/>
        </w:rPr>
      </w:pPr>
      <w:r w:rsidRPr="00642B87">
        <w:rPr>
          <w:rFonts w:cs="Calibri"/>
          <w:bCs/>
          <w:sz w:val="22"/>
          <w:szCs w:val="22"/>
          <w:lang w:val="pt-BR"/>
        </w:rPr>
        <w:t>Valor: 0,</w:t>
      </w:r>
      <w:r w:rsidR="005B43AA">
        <w:rPr>
          <w:rFonts w:cs="Calibri"/>
          <w:bCs/>
          <w:sz w:val="22"/>
          <w:szCs w:val="22"/>
          <w:lang w:val="pt-BR"/>
        </w:rPr>
        <w:t>2</w:t>
      </w:r>
      <w:r w:rsidRPr="00642B87">
        <w:rPr>
          <w:rFonts w:cs="Calibri"/>
          <w:bCs/>
          <w:sz w:val="22"/>
          <w:szCs w:val="22"/>
          <w:lang w:val="pt-BR"/>
        </w:rPr>
        <w:t>5 pts. na média final.</w:t>
      </w:r>
    </w:p>
    <w:p w14:paraId="1D67BA52" w14:textId="3450A8F8" w:rsidR="006620F1" w:rsidRPr="00642B87" w:rsidRDefault="006620F1" w:rsidP="00746BFD">
      <w:pPr>
        <w:numPr>
          <w:ilvl w:val="0"/>
          <w:numId w:val="2"/>
        </w:numPr>
        <w:rPr>
          <w:rFonts w:cs="Calibri"/>
          <w:bCs/>
          <w:sz w:val="22"/>
          <w:szCs w:val="22"/>
          <w:lang w:val="pt-BR"/>
        </w:rPr>
      </w:pPr>
      <w:r w:rsidRPr="00642B87">
        <w:rPr>
          <w:rFonts w:cs="Calibri"/>
          <w:bCs/>
          <w:sz w:val="22"/>
          <w:szCs w:val="22"/>
          <w:lang w:val="pt-BR"/>
        </w:rPr>
        <w:t xml:space="preserve">Forma de </w:t>
      </w:r>
      <w:r w:rsidRPr="005B43AA">
        <w:rPr>
          <w:rFonts w:cs="Calibri"/>
          <w:bCs/>
          <w:sz w:val="22"/>
          <w:szCs w:val="22"/>
          <w:lang w:val="pt-BR"/>
        </w:rPr>
        <w:t>entrega: individual.</w:t>
      </w:r>
    </w:p>
    <w:p w14:paraId="2F639B54" w14:textId="65E0668C" w:rsidR="006620F1" w:rsidRPr="00642B87" w:rsidRDefault="006620F1" w:rsidP="00746BFD">
      <w:pPr>
        <w:numPr>
          <w:ilvl w:val="0"/>
          <w:numId w:val="2"/>
        </w:numPr>
        <w:rPr>
          <w:rFonts w:cs="Calibri"/>
          <w:bCs/>
          <w:sz w:val="22"/>
          <w:szCs w:val="22"/>
          <w:lang w:val="pt-BR"/>
        </w:rPr>
      </w:pPr>
      <w:r w:rsidRPr="00642B87">
        <w:rPr>
          <w:rFonts w:cs="Calibri"/>
          <w:bCs/>
          <w:sz w:val="22"/>
          <w:szCs w:val="22"/>
          <w:lang w:val="pt-BR"/>
        </w:rPr>
        <w:t xml:space="preserve">Critério obrigatório: </w:t>
      </w:r>
      <w:r w:rsidR="005B43AA">
        <w:rPr>
          <w:rFonts w:cs="Calibri"/>
          <w:bCs/>
          <w:sz w:val="22"/>
          <w:szCs w:val="22"/>
          <w:lang w:val="pt-BR"/>
        </w:rPr>
        <w:t xml:space="preserve">responder </w:t>
      </w:r>
      <w:r w:rsidR="004268EA">
        <w:rPr>
          <w:rFonts w:cs="Calibri"/>
          <w:bCs/>
          <w:sz w:val="22"/>
          <w:szCs w:val="22"/>
          <w:lang w:val="pt-BR"/>
        </w:rPr>
        <w:t>à</w:t>
      </w:r>
      <w:r w:rsidR="005B43AA">
        <w:rPr>
          <w:rFonts w:cs="Calibri"/>
          <w:bCs/>
          <w:sz w:val="22"/>
          <w:szCs w:val="22"/>
          <w:lang w:val="pt-BR"/>
        </w:rPr>
        <w:t xml:space="preserve"> arguição do professor com base nas perguntas n</w:t>
      </w:r>
      <w:r w:rsidR="005B43AA" w:rsidRPr="005B43AA">
        <w:rPr>
          <w:rFonts w:cs="Calibri"/>
          <w:bCs/>
          <w:sz w:val="22"/>
          <w:szCs w:val="22"/>
          <w:lang w:val="pt-BR"/>
        </w:rPr>
        <w:t>orteadoras</w:t>
      </w:r>
      <w:r w:rsidR="00822800" w:rsidRPr="005B43AA">
        <w:rPr>
          <w:rFonts w:cs="Calibri"/>
          <w:bCs/>
          <w:sz w:val="22"/>
          <w:szCs w:val="22"/>
          <w:lang w:val="pt-BR"/>
        </w:rPr>
        <w:t>.</w:t>
      </w:r>
    </w:p>
    <w:p w14:paraId="1B4AC08E" w14:textId="11B08795" w:rsidR="006620F1" w:rsidRPr="00642B87" w:rsidRDefault="006620F1" w:rsidP="00746BFD">
      <w:pPr>
        <w:numPr>
          <w:ilvl w:val="0"/>
          <w:numId w:val="2"/>
        </w:numPr>
        <w:rPr>
          <w:bCs/>
          <w:lang w:val="pt-BR"/>
        </w:rPr>
      </w:pPr>
      <w:r w:rsidRPr="00642B87">
        <w:rPr>
          <w:rFonts w:cs="Calibri"/>
          <w:bCs/>
          <w:sz w:val="22"/>
          <w:szCs w:val="22"/>
          <w:lang w:val="pt-BR"/>
        </w:rPr>
        <w:t xml:space="preserve">Data de entrega: </w:t>
      </w:r>
      <w:r w:rsidR="005B43AA" w:rsidRPr="005B43AA">
        <w:rPr>
          <w:rFonts w:cs="Calibri"/>
          <w:bCs/>
          <w:sz w:val="22"/>
          <w:szCs w:val="22"/>
          <w:highlight w:val="yellow"/>
          <w:lang w:val="pt-BR"/>
        </w:rPr>
        <w:t>a definir</w:t>
      </w:r>
      <w:r w:rsidRPr="00642B87">
        <w:rPr>
          <w:rFonts w:cs="Calibri"/>
          <w:bCs/>
          <w:sz w:val="22"/>
          <w:szCs w:val="22"/>
          <w:lang w:val="pt-BR"/>
        </w:rPr>
        <w:t>.</w:t>
      </w:r>
    </w:p>
    <w:p w14:paraId="5960815D" w14:textId="77777777" w:rsidR="001C7F81" w:rsidRDefault="001C7F81" w:rsidP="00A62D99">
      <w:pPr>
        <w:rPr>
          <w:rFonts w:cs="Arial"/>
          <w:sz w:val="22"/>
          <w:szCs w:val="22"/>
          <w:lang w:val="pt-BR"/>
        </w:rPr>
      </w:pPr>
    </w:p>
    <w:p w14:paraId="6E8E9410" w14:textId="1519D4C5" w:rsidR="005B43AA" w:rsidRPr="00E95249" w:rsidRDefault="005B43AA" w:rsidP="005B43AA">
      <w:pPr>
        <w:tabs>
          <w:tab w:val="left" w:pos="426"/>
        </w:tabs>
        <w:rPr>
          <w:rFonts w:cs="Arial"/>
          <w:b/>
          <w:bCs/>
          <w:sz w:val="22"/>
          <w:szCs w:val="22"/>
          <w:lang w:val="pt-BR"/>
        </w:rPr>
      </w:pPr>
      <w:r w:rsidRPr="005B43AA">
        <w:rPr>
          <w:rFonts w:ascii="Segoe UI Emoji" w:hAnsi="Segoe UI Emoji" w:cs="Segoe UI Emoji"/>
          <w:b/>
          <w:bCs/>
          <w:sz w:val="22"/>
          <w:szCs w:val="22"/>
          <w:lang w:val="pt-BR"/>
        </w:rPr>
        <w:t>💻</w:t>
      </w:r>
      <w:r w:rsidRPr="005B43AA">
        <w:rPr>
          <w:rFonts w:cs="Arial"/>
          <w:b/>
          <w:bCs/>
          <w:sz w:val="22"/>
          <w:szCs w:val="22"/>
          <w:lang w:val="pt-BR"/>
        </w:rPr>
        <w:tab/>
        <w:t xml:space="preserve">Sobre o </w:t>
      </w:r>
      <w:r>
        <w:rPr>
          <w:rFonts w:cs="Arial"/>
          <w:b/>
          <w:bCs/>
          <w:sz w:val="22"/>
          <w:szCs w:val="22"/>
          <w:lang w:val="pt-BR"/>
        </w:rPr>
        <w:t>Notebook</w:t>
      </w:r>
    </w:p>
    <w:p w14:paraId="7A18EB2A" w14:textId="77777777" w:rsidR="009B4CC5" w:rsidRPr="009B4CC5" w:rsidRDefault="009B4CC5" w:rsidP="009B4CC5">
      <w:pPr>
        <w:rPr>
          <w:rFonts w:cs="Arial"/>
          <w:sz w:val="22"/>
          <w:szCs w:val="22"/>
          <w:lang w:val="pt-BR"/>
        </w:rPr>
      </w:pPr>
      <w:r w:rsidRPr="009B4CC5">
        <w:rPr>
          <w:rFonts w:cs="Arial"/>
          <w:sz w:val="22"/>
          <w:szCs w:val="22"/>
          <w:lang w:val="pt-BR"/>
        </w:rPr>
        <w:t xml:space="preserve">Diferentemente da atividade anterior, não são utilizadas técnicas de RAG nem </w:t>
      </w:r>
      <w:proofErr w:type="spellStart"/>
      <w:r w:rsidRPr="009B4CC5">
        <w:rPr>
          <w:rFonts w:cs="Arial"/>
          <w:sz w:val="22"/>
          <w:szCs w:val="22"/>
          <w:lang w:val="pt-BR"/>
        </w:rPr>
        <w:t>embeddings</w:t>
      </w:r>
      <w:proofErr w:type="spellEnd"/>
      <w:r w:rsidRPr="009B4CC5">
        <w:rPr>
          <w:rFonts w:cs="Arial"/>
          <w:sz w:val="22"/>
          <w:szCs w:val="22"/>
          <w:lang w:val="pt-BR"/>
        </w:rPr>
        <w:t>. O acesso aos dados ocorre exclusivamente por meio de consultas determinísticas sobre tabelas estruturadas, derivadas de arquivos JSON institucionais (matriz curricular, horários e calendário acadêmico).</w:t>
      </w:r>
    </w:p>
    <w:p w14:paraId="2902AD75" w14:textId="77777777" w:rsidR="009B4CC5" w:rsidRPr="009B4CC5" w:rsidRDefault="009B4CC5" w:rsidP="009B4CC5">
      <w:pPr>
        <w:rPr>
          <w:rFonts w:cs="Arial"/>
          <w:sz w:val="22"/>
          <w:szCs w:val="22"/>
          <w:lang w:val="pt-BR"/>
        </w:rPr>
      </w:pPr>
      <w:r w:rsidRPr="009B4CC5">
        <w:rPr>
          <w:rFonts w:cs="Arial"/>
          <w:sz w:val="22"/>
          <w:szCs w:val="22"/>
          <w:lang w:val="pt-BR"/>
        </w:rPr>
        <w:t>O modelo de linguagem é empregado apenas em dois momentos específicos do fluxo:</w:t>
      </w:r>
    </w:p>
    <w:p w14:paraId="66C53D70" w14:textId="77777777" w:rsidR="009B4CC5" w:rsidRPr="009B4CC5" w:rsidRDefault="009B4CC5" w:rsidP="00746BFD">
      <w:pPr>
        <w:numPr>
          <w:ilvl w:val="0"/>
          <w:numId w:val="4"/>
        </w:numPr>
        <w:rPr>
          <w:rFonts w:cs="Arial"/>
          <w:sz w:val="22"/>
          <w:szCs w:val="22"/>
          <w:lang w:val="pt-BR"/>
        </w:rPr>
      </w:pPr>
      <w:r w:rsidRPr="009B4CC5">
        <w:rPr>
          <w:rFonts w:cs="Arial"/>
          <w:b/>
          <w:bCs/>
          <w:sz w:val="22"/>
          <w:szCs w:val="22"/>
          <w:lang w:val="pt-BR"/>
        </w:rPr>
        <w:t>Planejamento da consulta</w:t>
      </w:r>
      <w:r w:rsidRPr="009B4CC5">
        <w:rPr>
          <w:rFonts w:cs="Arial"/>
          <w:sz w:val="22"/>
          <w:szCs w:val="22"/>
          <w:lang w:val="pt-BR"/>
        </w:rPr>
        <w:t>: o LLM interpreta a pergunta do usuário e gera um plano estruturado (em formato JSON), indicando quais dados devem ser consultados, quais filtros e agregações aplicar e quais campos selecionar.</w:t>
      </w:r>
    </w:p>
    <w:p w14:paraId="37D2ED05" w14:textId="77777777" w:rsidR="009B4CC5" w:rsidRPr="009B4CC5" w:rsidRDefault="009B4CC5" w:rsidP="00746BFD">
      <w:pPr>
        <w:numPr>
          <w:ilvl w:val="0"/>
          <w:numId w:val="4"/>
        </w:numPr>
        <w:rPr>
          <w:rFonts w:cs="Arial"/>
          <w:sz w:val="22"/>
          <w:szCs w:val="22"/>
          <w:lang w:val="pt-BR"/>
        </w:rPr>
      </w:pPr>
      <w:r w:rsidRPr="009B4CC5">
        <w:rPr>
          <w:rFonts w:cs="Arial"/>
          <w:b/>
          <w:bCs/>
          <w:sz w:val="22"/>
          <w:szCs w:val="22"/>
          <w:lang w:val="pt-BR"/>
        </w:rPr>
        <w:t>Geração da resposta final</w:t>
      </w:r>
      <w:r w:rsidRPr="009B4CC5">
        <w:rPr>
          <w:rFonts w:cs="Arial"/>
          <w:sz w:val="22"/>
          <w:szCs w:val="22"/>
          <w:lang w:val="pt-BR"/>
        </w:rPr>
        <w:t>: após a execução determinística da consulta, o LLM é utilizado apenas para redigir a resposta textual, com base exclusiva no resultado estruturado obtido.</w:t>
      </w:r>
    </w:p>
    <w:p w14:paraId="31DBB1E8" w14:textId="77777777" w:rsidR="009B4CC5" w:rsidRPr="009B4CC5" w:rsidRDefault="009B4CC5" w:rsidP="009B4CC5">
      <w:pPr>
        <w:rPr>
          <w:rFonts w:cs="Arial"/>
          <w:sz w:val="22"/>
          <w:szCs w:val="22"/>
          <w:lang w:val="pt-BR"/>
        </w:rPr>
      </w:pPr>
      <w:r w:rsidRPr="009B4CC5">
        <w:rPr>
          <w:rFonts w:cs="Arial"/>
          <w:sz w:val="22"/>
          <w:szCs w:val="22"/>
          <w:lang w:val="pt-BR"/>
        </w:rPr>
        <w:t>Toda a lógica de acesso aos dados, filtragem, agregação e combinação de informações é realizada fora do modelo de linguagem, garantindo correção, rastreabilidade e previsibilidade dos resultados.</w:t>
      </w:r>
    </w:p>
    <w:p w14:paraId="2BB416CA" w14:textId="77777777" w:rsidR="001663F6" w:rsidRDefault="001663F6" w:rsidP="00837346">
      <w:pPr>
        <w:rPr>
          <w:rFonts w:cs="Arial"/>
          <w:sz w:val="22"/>
          <w:szCs w:val="22"/>
          <w:lang w:val="pt-BR"/>
        </w:rPr>
      </w:pPr>
    </w:p>
    <w:p w14:paraId="1911B4CB" w14:textId="0F115D5F" w:rsidR="00A141E6" w:rsidRPr="00A141E6" w:rsidRDefault="00A141E6" w:rsidP="00A141E6">
      <w:pPr>
        <w:tabs>
          <w:tab w:val="left" w:pos="426"/>
        </w:tabs>
        <w:rPr>
          <w:rFonts w:cs="Arial"/>
          <w:b/>
          <w:bCs/>
          <w:sz w:val="22"/>
          <w:szCs w:val="22"/>
          <w:lang w:val="pt-BR"/>
        </w:rPr>
      </w:pPr>
      <w:r w:rsidRPr="00A141E6">
        <w:rPr>
          <w:rFonts w:ascii="Segoe UI Emoji" w:hAnsi="Segoe UI Emoji" w:cs="Segoe UI Emoji"/>
          <w:b/>
          <w:bCs/>
          <w:sz w:val="22"/>
          <w:szCs w:val="22"/>
          <w:lang w:val="pt-BR"/>
        </w:rPr>
        <w:lastRenderedPageBreak/>
        <w:t>📊</w:t>
      </w:r>
      <w:r>
        <w:rPr>
          <w:rFonts w:ascii="Segoe UI Emoji" w:hAnsi="Segoe UI Emoji" w:cs="Segoe UI Emoji"/>
          <w:b/>
          <w:bCs/>
          <w:sz w:val="22"/>
          <w:szCs w:val="22"/>
          <w:lang w:val="pt-BR"/>
        </w:rPr>
        <w:tab/>
      </w:r>
      <w:r w:rsidRPr="00A141E6">
        <w:rPr>
          <w:rFonts w:cs="Arial"/>
          <w:b/>
          <w:bCs/>
          <w:sz w:val="22"/>
          <w:szCs w:val="22"/>
          <w:lang w:val="pt-BR"/>
        </w:rPr>
        <w:t>Dados utilizados nos arquivos JSON</w:t>
      </w:r>
    </w:p>
    <w:p w14:paraId="575199ED" w14:textId="754787A0" w:rsidR="00A141E6" w:rsidRPr="00A141E6" w:rsidRDefault="00A141E6" w:rsidP="00A141E6">
      <w:pPr>
        <w:rPr>
          <w:rFonts w:cs="Arial"/>
          <w:sz w:val="22"/>
          <w:szCs w:val="22"/>
          <w:lang w:val="pt-BR"/>
        </w:rPr>
      </w:pPr>
      <w:r w:rsidRPr="00A141E6">
        <w:rPr>
          <w:rFonts w:cs="Arial"/>
          <w:sz w:val="22"/>
          <w:szCs w:val="22"/>
          <w:lang w:val="pt-BR"/>
        </w:rPr>
        <w:t>O corpus da atividade é composto por arquivos JSON que descrevem informações acadêmicas do curso de DSM:</w:t>
      </w:r>
    </w:p>
    <w:p w14:paraId="708AEC31" w14:textId="6FC6B9C4" w:rsidR="00A141E6" w:rsidRPr="00A141E6" w:rsidRDefault="00A141E6" w:rsidP="00746BFD">
      <w:pPr>
        <w:numPr>
          <w:ilvl w:val="0"/>
          <w:numId w:val="3"/>
        </w:numPr>
        <w:rPr>
          <w:rFonts w:cs="Arial"/>
          <w:sz w:val="22"/>
          <w:szCs w:val="22"/>
          <w:lang w:val="pt-BR"/>
        </w:rPr>
      </w:pPr>
      <w:r w:rsidRPr="00A141E6">
        <w:rPr>
          <w:rFonts w:cs="Arial"/>
          <w:sz w:val="22"/>
          <w:szCs w:val="22"/>
          <w:lang w:val="pt-BR"/>
        </w:rPr>
        <w:t xml:space="preserve">Calendário acadêmico </w:t>
      </w:r>
      <w:r>
        <w:rPr>
          <w:rFonts w:cs="Arial"/>
          <w:sz w:val="22"/>
          <w:szCs w:val="22"/>
          <w:lang w:val="pt-BR"/>
        </w:rPr>
        <w:t>(</w:t>
      </w:r>
      <w:r w:rsidRPr="00A141E6">
        <w:rPr>
          <w:rFonts w:ascii="Courier New" w:hAnsi="Courier New" w:cs="Courier New"/>
          <w:sz w:val="21"/>
          <w:szCs w:val="21"/>
          <w:lang w:val="pt-BR"/>
        </w:rPr>
        <w:t>calendario-2026.json</w:t>
      </w:r>
      <w:r>
        <w:rPr>
          <w:rFonts w:cs="Arial"/>
          <w:sz w:val="22"/>
          <w:szCs w:val="22"/>
          <w:lang w:val="pt-BR"/>
        </w:rPr>
        <w:t>);</w:t>
      </w:r>
    </w:p>
    <w:p w14:paraId="6AF77D93" w14:textId="6DA3B3B5" w:rsidR="00A141E6" w:rsidRPr="00A141E6" w:rsidRDefault="00A141E6" w:rsidP="00746BFD">
      <w:pPr>
        <w:numPr>
          <w:ilvl w:val="0"/>
          <w:numId w:val="3"/>
        </w:numPr>
        <w:rPr>
          <w:rFonts w:cs="Arial"/>
          <w:sz w:val="22"/>
          <w:szCs w:val="22"/>
          <w:lang w:val="pt-BR"/>
        </w:rPr>
      </w:pPr>
      <w:r w:rsidRPr="00A141E6">
        <w:rPr>
          <w:rFonts w:cs="Arial"/>
          <w:sz w:val="22"/>
          <w:szCs w:val="22"/>
          <w:lang w:val="pt-BR"/>
        </w:rPr>
        <w:t>Horários das disciplinas</w:t>
      </w:r>
      <w:r>
        <w:rPr>
          <w:rFonts w:cs="Arial"/>
          <w:sz w:val="22"/>
          <w:szCs w:val="22"/>
          <w:lang w:val="pt-BR"/>
        </w:rPr>
        <w:t xml:space="preserve"> (</w:t>
      </w:r>
      <w:r w:rsidRPr="00A141E6">
        <w:rPr>
          <w:rFonts w:ascii="Courier New" w:hAnsi="Courier New" w:cs="Courier New"/>
          <w:sz w:val="21"/>
          <w:szCs w:val="21"/>
          <w:lang w:val="pt-BR"/>
        </w:rPr>
        <w:t>dsm-horario-2026-</w:t>
      </w:r>
      <w:proofErr w:type="gramStart"/>
      <w:r w:rsidRPr="00A141E6">
        <w:rPr>
          <w:rFonts w:ascii="Courier New" w:hAnsi="Courier New" w:cs="Courier New"/>
          <w:sz w:val="21"/>
          <w:szCs w:val="21"/>
          <w:lang w:val="pt-BR"/>
        </w:rPr>
        <w:t>1.json</w:t>
      </w:r>
      <w:proofErr w:type="gramEnd"/>
      <w:r>
        <w:rPr>
          <w:rFonts w:cs="Arial"/>
          <w:sz w:val="22"/>
          <w:szCs w:val="22"/>
          <w:lang w:val="pt-BR"/>
        </w:rPr>
        <w:t>);</w:t>
      </w:r>
    </w:p>
    <w:p w14:paraId="32A4B74C" w14:textId="6E5CB2E2" w:rsidR="00A141E6" w:rsidRPr="00A141E6" w:rsidRDefault="00A141E6" w:rsidP="00746BFD">
      <w:pPr>
        <w:numPr>
          <w:ilvl w:val="0"/>
          <w:numId w:val="3"/>
        </w:numPr>
        <w:rPr>
          <w:rFonts w:cs="Arial"/>
          <w:sz w:val="22"/>
          <w:szCs w:val="22"/>
          <w:lang w:val="pt-BR"/>
        </w:rPr>
      </w:pPr>
      <w:r w:rsidRPr="00A141E6">
        <w:rPr>
          <w:rFonts w:cs="Arial"/>
          <w:sz w:val="22"/>
          <w:szCs w:val="22"/>
          <w:lang w:val="pt-BR"/>
        </w:rPr>
        <w:t>Matriz curricular</w:t>
      </w:r>
      <w:r>
        <w:rPr>
          <w:rFonts w:cs="Arial"/>
          <w:sz w:val="22"/>
          <w:szCs w:val="22"/>
          <w:lang w:val="pt-BR"/>
        </w:rPr>
        <w:t xml:space="preserve"> (</w:t>
      </w:r>
      <w:proofErr w:type="spellStart"/>
      <w:r w:rsidRPr="00A141E6">
        <w:rPr>
          <w:rFonts w:ascii="Courier New" w:hAnsi="Courier New" w:cs="Courier New"/>
          <w:sz w:val="21"/>
          <w:szCs w:val="21"/>
          <w:lang w:val="pt-BR"/>
        </w:rPr>
        <w:t>dsm</w:t>
      </w:r>
      <w:proofErr w:type="spellEnd"/>
      <w:r w:rsidRPr="00A141E6">
        <w:rPr>
          <w:rFonts w:ascii="Courier New" w:hAnsi="Courier New" w:cs="Courier New"/>
          <w:sz w:val="21"/>
          <w:szCs w:val="21"/>
          <w:lang w:val="pt-BR"/>
        </w:rPr>
        <w:t>-matriz-</w:t>
      </w:r>
      <w:proofErr w:type="spellStart"/>
      <w:proofErr w:type="gramStart"/>
      <w:r w:rsidRPr="00A141E6">
        <w:rPr>
          <w:rFonts w:ascii="Courier New" w:hAnsi="Courier New" w:cs="Courier New"/>
          <w:sz w:val="21"/>
          <w:szCs w:val="21"/>
          <w:lang w:val="pt-BR"/>
        </w:rPr>
        <w:t>curricular.json</w:t>
      </w:r>
      <w:proofErr w:type="spellEnd"/>
      <w:proofErr w:type="gramEnd"/>
      <w:r>
        <w:rPr>
          <w:rFonts w:cs="Arial"/>
          <w:sz w:val="22"/>
          <w:szCs w:val="22"/>
          <w:lang w:val="pt-BR"/>
        </w:rPr>
        <w:t>).</w:t>
      </w:r>
    </w:p>
    <w:p w14:paraId="25CC255D" w14:textId="77777777" w:rsidR="00A141E6" w:rsidRDefault="00A141E6" w:rsidP="00837346">
      <w:pPr>
        <w:rPr>
          <w:rFonts w:cs="Arial"/>
          <w:sz w:val="22"/>
          <w:szCs w:val="22"/>
          <w:lang w:val="pt-BR"/>
        </w:rPr>
      </w:pPr>
    </w:p>
    <w:p w14:paraId="4090DB3D" w14:textId="1EC5D9ED" w:rsidR="0025248A" w:rsidRPr="0088664C" w:rsidRDefault="0088664C" w:rsidP="00837346">
      <w:pPr>
        <w:rPr>
          <w:rFonts w:cs="Arial"/>
          <w:b/>
          <w:bCs/>
          <w:sz w:val="22"/>
          <w:szCs w:val="22"/>
          <w:lang w:val="pt-BR"/>
        </w:rPr>
      </w:pPr>
      <w:r w:rsidRPr="0088664C">
        <w:rPr>
          <w:rFonts w:cs="Arial"/>
          <w:b/>
          <w:bCs/>
          <w:sz w:val="22"/>
          <w:szCs w:val="22"/>
          <w:lang w:val="pt-BR"/>
        </w:rPr>
        <w:t>Exercícios</w:t>
      </w:r>
    </w:p>
    <w:p w14:paraId="3EC443B0" w14:textId="77777777" w:rsidR="0025248A" w:rsidRDefault="0025248A" w:rsidP="00837346">
      <w:pPr>
        <w:rPr>
          <w:rFonts w:cs="Arial"/>
          <w:sz w:val="22"/>
          <w:szCs w:val="22"/>
          <w:lang w:val="pt-BR"/>
        </w:rPr>
      </w:pPr>
    </w:p>
    <w:p w14:paraId="2C7C9A99" w14:textId="5E0F6DC0" w:rsidR="00134D5E" w:rsidRPr="003F2EA7" w:rsidRDefault="0088664C" w:rsidP="00837346">
      <w:pPr>
        <w:rPr>
          <w:rFonts w:cs="Arial"/>
          <w:sz w:val="22"/>
          <w:szCs w:val="22"/>
          <w:lang w:val="pt-BR"/>
        </w:rPr>
      </w:pPr>
      <w:r w:rsidRPr="0088664C">
        <w:rPr>
          <w:rFonts w:cs="Arial"/>
          <w:b/>
          <w:bCs/>
          <w:sz w:val="22"/>
          <w:szCs w:val="22"/>
          <w:lang w:val="pt-BR"/>
        </w:rPr>
        <w:t>Exercício 1 –</w:t>
      </w:r>
      <w:r>
        <w:rPr>
          <w:rFonts w:cs="Arial"/>
          <w:sz w:val="22"/>
          <w:szCs w:val="22"/>
          <w:lang w:val="pt-BR"/>
        </w:rPr>
        <w:t xml:space="preserve"> </w:t>
      </w:r>
      <w:r w:rsidR="003F2EA7" w:rsidRPr="003F2EA7">
        <w:rPr>
          <w:rFonts w:cs="Arial"/>
          <w:sz w:val="22"/>
          <w:szCs w:val="22"/>
          <w:lang w:val="pt-BR"/>
        </w:rPr>
        <w:t>Planejamento e Execução de Consultas Estruturadas com LLM</w:t>
      </w:r>
    </w:p>
    <w:p w14:paraId="7795D2E4" w14:textId="5001352A" w:rsidR="0088664C" w:rsidRPr="0088664C" w:rsidRDefault="00134D5E" w:rsidP="003F2EA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>
        <w:rPr>
          <w:rFonts w:cs="Arial"/>
          <w:sz w:val="22"/>
          <w:szCs w:val="22"/>
          <w:lang w:val="pt-BR"/>
        </w:rPr>
        <w:t xml:space="preserve">Enunciado: </w:t>
      </w:r>
      <w:r w:rsidR="003F2EA7">
        <w:rPr>
          <w:rFonts w:cs="Arial"/>
          <w:sz w:val="22"/>
          <w:szCs w:val="22"/>
          <w:lang w:val="pt-BR"/>
        </w:rPr>
        <w:t xml:space="preserve">No notebook da Atividade 4 o LLM é chamado duas vezes </w:t>
      </w:r>
      <w:r w:rsidR="003F2EA7" w:rsidRPr="003F2EA7">
        <w:rPr>
          <w:rFonts w:cs="Arial"/>
          <w:sz w:val="22"/>
          <w:szCs w:val="22"/>
          <w:lang w:val="pt-BR"/>
        </w:rPr>
        <w:t>(</w:t>
      </w:r>
      <w:proofErr w:type="spellStart"/>
      <w:r w:rsidR="003F2EA7" w:rsidRPr="003F2EA7">
        <w:rPr>
          <w:rFonts w:cs="Arial"/>
          <w:sz w:val="22"/>
          <w:szCs w:val="22"/>
          <w:lang w:val="pt-BR"/>
        </w:rPr>
        <w:t>LLMPlanner</w:t>
      </w:r>
      <w:proofErr w:type="spellEnd"/>
      <w:r w:rsidR="003F2EA7" w:rsidRPr="003F2EA7">
        <w:rPr>
          <w:rFonts w:cs="Arial"/>
          <w:sz w:val="22"/>
          <w:szCs w:val="22"/>
          <w:lang w:val="pt-BR"/>
        </w:rPr>
        <w:t xml:space="preserve"> (planejamento) e </w:t>
      </w:r>
      <w:proofErr w:type="spellStart"/>
      <w:r w:rsidR="003F2EA7" w:rsidRPr="003F2EA7">
        <w:rPr>
          <w:rFonts w:cs="Arial"/>
          <w:sz w:val="22"/>
          <w:szCs w:val="22"/>
          <w:lang w:val="pt-BR"/>
        </w:rPr>
        <w:t>LLMSummarizer</w:t>
      </w:r>
      <w:proofErr w:type="spellEnd"/>
      <w:r w:rsidR="003F2EA7" w:rsidRPr="003F2EA7">
        <w:rPr>
          <w:rFonts w:cs="Arial"/>
          <w:sz w:val="22"/>
          <w:szCs w:val="22"/>
          <w:lang w:val="pt-BR"/>
        </w:rPr>
        <w:t xml:space="preserve"> (redação da resposta)).</w:t>
      </w:r>
      <w:r w:rsidR="003F2EA7">
        <w:rPr>
          <w:rFonts w:cs="Arial"/>
          <w:sz w:val="22"/>
          <w:szCs w:val="22"/>
          <w:lang w:val="pt-BR"/>
        </w:rPr>
        <w:t xml:space="preserve"> Qual é o prompt enviado ao modelo de linguagem da OpenAI em cada uma das chamadas quando o usuário submete a pergunta </w:t>
      </w:r>
      <w:r w:rsidR="0088664C" w:rsidRPr="0088664C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>quais são os professores que dão aula na segunda-feira?</w:t>
      </w:r>
    </w:p>
    <w:p w14:paraId="3B5675CD" w14:textId="08B5AC72" w:rsidR="003F2EA7" w:rsidRPr="003F2EA7" w:rsidRDefault="003F2EA7" w:rsidP="00837346">
      <w:pPr>
        <w:rPr>
          <w:rFonts w:cs="Arial"/>
          <w:color w:val="215E99" w:themeColor="text2" w:themeTint="BF"/>
          <w:sz w:val="22"/>
          <w:szCs w:val="22"/>
          <w:lang w:val="pt-BR"/>
        </w:rPr>
      </w:pPr>
      <w:r w:rsidRPr="003F2EA7">
        <w:rPr>
          <w:rFonts w:cs="Arial"/>
          <w:color w:val="215E99" w:themeColor="text2" w:themeTint="BF"/>
          <w:sz w:val="22"/>
          <w:szCs w:val="22"/>
          <w:lang w:val="pt-BR"/>
        </w:rPr>
        <w:t>Resposta:</w:t>
      </w:r>
    </w:p>
    <w:p w14:paraId="3CB82A23" w14:textId="2779C80F" w:rsidR="003F2EA7" w:rsidRPr="00F85554" w:rsidRDefault="00F85554" w:rsidP="00837346">
      <w:pPr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</w:pPr>
      <w:r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  <w:t xml:space="preserve">1ª chamada: </w:t>
      </w:r>
      <w:r w:rsidR="003F2EA7" w:rsidRPr="00F85554"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  <w:t xml:space="preserve">método </w:t>
      </w:r>
      <w:proofErr w:type="spellStart"/>
      <w:r w:rsidR="003F2EA7" w:rsidRPr="00F85554"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  <w:t>plan</w:t>
      </w:r>
      <w:proofErr w:type="spellEnd"/>
      <w:r w:rsidR="003F2EA7" w:rsidRPr="00F85554"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  <w:t xml:space="preserve"> da classe </w:t>
      </w:r>
      <w:proofErr w:type="spellStart"/>
      <w:r w:rsidR="003F2EA7" w:rsidRPr="00F85554"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  <w:t>LLMPlanner</w:t>
      </w:r>
      <w:proofErr w:type="spellEnd"/>
      <w:r w:rsidR="003F2EA7" w:rsidRPr="00F85554"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  <w:t xml:space="preserve">: </w:t>
      </w:r>
    </w:p>
    <w:p w14:paraId="1845D5A3" w14:textId="77777777" w:rsidR="00746C5A" w:rsidRDefault="00DF08D5" w:rsidP="003F2EA7">
      <w:pPr>
        <w:shd w:val="clear" w:color="auto" w:fill="FFFFFF"/>
        <w:spacing w:line="285" w:lineRule="atLeast"/>
        <w:jc w:val="left"/>
        <w:rPr>
          <w:rFonts w:cs="Arial"/>
          <w:color w:val="215E99" w:themeColor="text2" w:themeTint="BF"/>
          <w:sz w:val="22"/>
          <w:szCs w:val="22"/>
          <w:lang w:val="pt-BR"/>
        </w:rPr>
      </w:pPr>
      <w:r>
        <w:rPr>
          <w:rFonts w:cs="Arial"/>
          <w:color w:val="215E99" w:themeColor="text2" w:themeTint="BF"/>
          <w:sz w:val="22"/>
          <w:szCs w:val="22"/>
          <w:lang w:val="pt-BR"/>
        </w:rPr>
        <w:t xml:space="preserve">A seguir tem-se o conteúdo da </w:t>
      </w:r>
      <w:proofErr w:type="spellStart"/>
      <w:r>
        <w:rPr>
          <w:rFonts w:cs="Arial"/>
          <w:color w:val="215E99" w:themeColor="text2" w:themeTint="BF"/>
          <w:sz w:val="22"/>
          <w:szCs w:val="22"/>
          <w:lang w:val="pt-BR"/>
        </w:rPr>
        <w:t>user_prompt</w:t>
      </w:r>
      <w:proofErr w:type="spellEnd"/>
      <w:r>
        <w:rPr>
          <w:rFonts w:cs="Arial"/>
          <w:color w:val="215E99" w:themeColor="text2" w:themeTint="BF"/>
          <w:sz w:val="22"/>
          <w:szCs w:val="22"/>
          <w:lang w:val="pt-BR"/>
        </w:rPr>
        <w:t>:</w:t>
      </w:r>
      <w:r w:rsidR="006244C1">
        <w:rPr>
          <w:rFonts w:cs="Arial"/>
          <w:color w:val="215E99" w:themeColor="text2" w:themeTint="BF"/>
          <w:sz w:val="22"/>
          <w:szCs w:val="22"/>
          <w:lang w:val="pt-BR"/>
        </w:rPr>
        <w:t xml:space="preserve"> </w:t>
      </w:r>
    </w:p>
    <w:p w14:paraId="03C0E63C" w14:textId="77777777" w:rsidR="00746C5A" w:rsidRDefault="00746C5A" w:rsidP="003F2EA7">
      <w:pPr>
        <w:shd w:val="clear" w:color="auto" w:fill="FFFFFF"/>
        <w:spacing w:line="285" w:lineRule="atLeast"/>
        <w:jc w:val="left"/>
        <w:rPr>
          <w:rFonts w:cs="Arial"/>
          <w:color w:val="215E99" w:themeColor="text2" w:themeTint="BF"/>
          <w:sz w:val="22"/>
          <w:szCs w:val="22"/>
          <w:lang w:val="pt-BR"/>
        </w:rPr>
      </w:pPr>
    </w:p>
    <w:p w14:paraId="187E3B2B" w14:textId="4A218A3B" w:rsidR="003F2EA7" w:rsidRPr="003F2EA7" w:rsidRDefault="006244C1" w:rsidP="003F2EA7">
      <w:pPr>
        <w:shd w:val="clear" w:color="auto" w:fill="FFFFFF"/>
        <w:spacing w:line="285" w:lineRule="atLeast"/>
        <w:jc w:val="left"/>
        <w:rPr>
          <w:rFonts w:cs="Arial"/>
          <w:color w:val="215E99" w:themeColor="text2" w:themeTint="BF"/>
          <w:sz w:val="22"/>
          <w:szCs w:val="22"/>
          <w:lang w:val="pt-BR"/>
        </w:rPr>
      </w:pPr>
      <w:r w:rsidRPr="00746C5A">
        <w:rPr>
          <w:rFonts w:cs="Arial"/>
          <w:color w:val="215E99" w:themeColor="text2" w:themeTint="BF"/>
          <w:sz w:val="22"/>
          <w:szCs w:val="22"/>
          <w:highlight w:val="yellow"/>
          <w:lang w:val="pt-BR"/>
        </w:rPr>
        <w:t>?????</w:t>
      </w:r>
    </w:p>
    <w:p w14:paraId="31BF06B6" w14:textId="77777777" w:rsidR="003F2EA7" w:rsidRDefault="003F2EA7" w:rsidP="00837346">
      <w:pPr>
        <w:rPr>
          <w:rFonts w:cs="Arial"/>
          <w:sz w:val="22"/>
          <w:szCs w:val="22"/>
          <w:lang w:val="pt-BR"/>
        </w:rPr>
      </w:pPr>
    </w:p>
    <w:p w14:paraId="784E769D" w14:textId="2E71A5EE" w:rsidR="00F85554" w:rsidRPr="00F85554" w:rsidRDefault="00F85554" w:rsidP="00F85554">
      <w:pPr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</w:pPr>
      <w:r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  <w:t xml:space="preserve">2ª chamada: </w:t>
      </w:r>
      <w:r w:rsidRPr="00F85554"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  <w:t xml:space="preserve">método </w:t>
      </w:r>
      <w:proofErr w:type="spellStart"/>
      <w:r w:rsidRPr="00F85554"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  <w:t>plan</w:t>
      </w:r>
      <w:proofErr w:type="spellEnd"/>
      <w:r w:rsidRPr="00F85554"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  <w:t xml:space="preserve"> da classe </w:t>
      </w:r>
      <w:proofErr w:type="spellStart"/>
      <w:r w:rsidRPr="00F85554"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  <w:t>LLMPlanner</w:t>
      </w:r>
      <w:proofErr w:type="spellEnd"/>
      <w:r w:rsidRPr="00F85554"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  <w:t xml:space="preserve">: </w:t>
      </w:r>
    </w:p>
    <w:p w14:paraId="7529604A" w14:textId="77777777" w:rsidR="00F85554" w:rsidRPr="003F2EA7" w:rsidRDefault="00F85554" w:rsidP="00F85554">
      <w:pPr>
        <w:shd w:val="clear" w:color="auto" w:fill="FFFFFF"/>
        <w:spacing w:line="285" w:lineRule="atLeast"/>
        <w:jc w:val="left"/>
        <w:rPr>
          <w:rFonts w:cs="Arial"/>
          <w:color w:val="215E99" w:themeColor="text2" w:themeTint="BF"/>
          <w:sz w:val="22"/>
          <w:szCs w:val="22"/>
          <w:lang w:val="pt-BR"/>
        </w:rPr>
      </w:pPr>
      <w:r>
        <w:rPr>
          <w:rFonts w:cs="Arial"/>
          <w:color w:val="215E99" w:themeColor="text2" w:themeTint="BF"/>
          <w:sz w:val="22"/>
          <w:szCs w:val="22"/>
          <w:lang w:val="pt-BR"/>
        </w:rPr>
        <w:t xml:space="preserve">A seguir tem-se o conteúdo da </w:t>
      </w:r>
      <w:proofErr w:type="spellStart"/>
      <w:r>
        <w:rPr>
          <w:rFonts w:cs="Arial"/>
          <w:color w:val="215E99" w:themeColor="text2" w:themeTint="BF"/>
          <w:sz w:val="22"/>
          <w:szCs w:val="22"/>
          <w:lang w:val="pt-BR"/>
        </w:rPr>
        <w:t>user_prompt</w:t>
      </w:r>
      <w:proofErr w:type="spellEnd"/>
      <w:r>
        <w:rPr>
          <w:rFonts w:cs="Arial"/>
          <w:color w:val="215E99" w:themeColor="text2" w:themeTint="BF"/>
          <w:sz w:val="22"/>
          <w:szCs w:val="22"/>
          <w:lang w:val="pt-BR"/>
        </w:rPr>
        <w:t>:</w:t>
      </w:r>
    </w:p>
    <w:p w14:paraId="6E303167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>Pergunta do usuário:</w:t>
      </w:r>
    </w:p>
    <w:p w14:paraId="49E43547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>quais são os professores que dão aula na segunda-feira?</w:t>
      </w:r>
    </w:p>
    <w:p w14:paraId="52DCBE2E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</w:p>
    <w:p w14:paraId="7978DF4C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>Resultado oficial da consulta:</w:t>
      </w:r>
    </w:p>
    <w:p w14:paraId="2D1B58BA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                        professor</w:t>
      </w:r>
    </w:p>
    <w:p w14:paraId="0D27A3A0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  </w:t>
      </w:r>
      <w:proofErr w:type="spellStart"/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>Antonio</w:t>
      </w:r>
      <w:proofErr w:type="spellEnd"/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Egydio São Thiago Graça</w:t>
      </w:r>
    </w:p>
    <w:p w14:paraId="44BCF29D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  </w:t>
      </w:r>
      <w:proofErr w:type="spellStart"/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>Antonio</w:t>
      </w:r>
      <w:proofErr w:type="spellEnd"/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Egydio São Thiago Graça</w:t>
      </w:r>
    </w:p>
    <w:p w14:paraId="1FB4416F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     Henrique Duarte Borges Louro</w:t>
      </w:r>
    </w:p>
    <w:p w14:paraId="613F1557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                    André Olímpio</w:t>
      </w:r>
    </w:p>
    <w:p w14:paraId="4C229886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          Lucineide Nunes Pimenta</w:t>
      </w:r>
    </w:p>
    <w:p w14:paraId="6642386D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     Henrique Duarte Borges Louro</w:t>
      </w:r>
    </w:p>
    <w:p w14:paraId="157B8F15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                    André Olímpio</w:t>
      </w:r>
    </w:p>
    <w:p w14:paraId="402CD82B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          Lucineide Nunes Pimenta</w:t>
      </w:r>
    </w:p>
    <w:p w14:paraId="136DC4A9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              Rodrigo Silva Peres</w:t>
      </w:r>
    </w:p>
    <w:p w14:paraId="751E5578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>Álvaro Alexandre Rezende Gonçalves</w:t>
      </w:r>
    </w:p>
    <w:p w14:paraId="27C1C0C6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             Marcelo Augusto Sudo</w:t>
      </w:r>
    </w:p>
    <w:p w14:paraId="4F0D4039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</w:p>
    <w:p w14:paraId="1C154D98" w14:textId="4A65B1CF" w:rsidR="00F85554" w:rsidRDefault="00F85554" w:rsidP="00F85554">
      <w:pPr>
        <w:rPr>
          <w:rFonts w:cs="Arial"/>
          <w:sz w:val="22"/>
          <w:szCs w:val="22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>Redija a resposta final ao usuário com base EXCLUSIVA nesses dados.</w:t>
      </w:r>
    </w:p>
    <w:p w14:paraId="1DE51636" w14:textId="77777777" w:rsidR="00F85554" w:rsidRPr="00F85554" w:rsidRDefault="00F85554" w:rsidP="00F85554">
      <w:pPr>
        <w:shd w:val="clear" w:color="auto" w:fill="FFFFFF"/>
        <w:spacing w:line="285" w:lineRule="atLeast"/>
        <w:jc w:val="left"/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</w:pPr>
      <w:r w:rsidRPr="00F85554">
        <w:rPr>
          <w:rFonts w:cs="Arial"/>
          <w:b/>
          <w:bCs/>
          <w:color w:val="215E99" w:themeColor="text2" w:themeTint="BF"/>
          <w:sz w:val="22"/>
          <w:szCs w:val="22"/>
          <w:lang w:val="pt-BR"/>
        </w:rPr>
        <w:t>Para a chamada anterior tem-se a resposta:</w:t>
      </w:r>
    </w:p>
    <w:p w14:paraId="59B65396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  <w:r w:rsidRPr="00F85554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>Os professores que dão aula na segunda-feira são:</w:t>
      </w:r>
    </w:p>
    <w:p w14:paraId="42B18572" w14:textId="77777777" w:rsidR="00F85554" w:rsidRPr="00F85554" w:rsidRDefault="00F85554" w:rsidP="00F85554">
      <w:pPr>
        <w:spacing w:line="240" w:lineRule="auto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</w:pPr>
    </w:p>
    <w:p w14:paraId="670D6239" w14:textId="3A82D967" w:rsidR="00F85554" w:rsidRDefault="00746C5A" w:rsidP="00F85554">
      <w:pPr>
        <w:rPr>
          <w:rFonts w:cs="Arial"/>
          <w:sz w:val="22"/>
          <w:szCs w:val="22"/>
          <w:lang w:val="pt-BR"/>
        </w:rPr>
      </w:pPr>
      <w:r w:rsidRPr="00746C5A">
        <w:rPr>
          <w:rFonts w:ascii="Courier New" w:hAnsi="Courier New" w:cs="Courier New"/>
          <w:color w:val="1F1F1F"/>
          <w:sz w:val="21"/>
          <w:szCs w:val="21"/>
          <w:highlight w:val="yellow"/>
          <w:shd w:val="clear" w:color="auto" w:fill="FFFFFF"/>
          <w:lang w:val="pt-BR"/>
        </w:rPr>
        <w:t>????????</w:t>
      </w:r>
    </w:p>
    <w:p w14:paraId="7C0815D9" w14:textId="1A4D3562" w:rsidR="003F2EA7" w:rsidRDefault="003F2EA7" w:rsidP="00837346">
      <w:pPr>
        <w:rPr>
          <w:rFonts w:cs="Arial"/>
          <w:sz w:val="22"/>
          <w:szCs w:val="22"/>
          <w:lang w:val="pt-BR"/>
        </w:rPr>
      </w:pPr>
    </w:p>
    <w:p w14:paraId="1F05C32D" w14:textId="77777777" w:rsidR="00746C5A" w:rsidRDefault="00746C5A" w:rsidP="00837346">
      <w:pPr>
        <w:rPr>
          <w:rFonts w:cs="Arial"/>
          <w:sz w:val="22"/>
          <w:szCs w:val="22"/>
          <w:lang w:val="pt-BR"/>
        </w:rPr>
      </w:pPr>
    </w:p>
    <w:p w14:paraId="0E0B3719" w14:textId="113AF3C4" w:rsidR="00A254D8" w:rsidRPr="00285809" w:rsidRDefault="00A254D8" w:rsidP="00A254D8">
      <w:pPr>
        <w:rPr>
          <w:rFonts w:cs="Arial"/>
          <w:sz w:val="22"/>
          <w:szCs w:val="22"/>
          <w:lang w:val="pt-BR"/>
        </w:rPr>
      </w:pPr>
      <w:r w:rsidRPr="0088664C">
        <w:rPr>
          <w:rFonts w:cs="Arial"/>
          <w:b/>
          <w:bCs/>
          <w:sz w:val="22"/>
          <w:szCs w:val="22"/>
          <w:lang w:val="pt-BR"/>
        </w:rPr>
        <w:lastRenderedPageBreak/>
        <w:t xml:space="preserve">Exercício </w:t>
      </w:r>
      <w:r>
        <w:rPr>
          <w:rFonts w:cs="Arial"/>
          <w:b/>
          <w:bCs/>
          <w:sz w:val="22"/>
          <w:szCs w:val="22"/>
          <w:lang w:val="pt-BR"/>
        </w:rPr>
        <w:t>2</w:t>
      </w:r>
      <w:r w:rsidRPr="0088664C">
        <w:rPr>
          <w:rFonts w:cs="Arial"/>
          <w:b/>
          <w:bCs/>
          <w:sz w:val="22"/>
          <w:szCs w:val="22"/>
          <w:lang w:val="pt-BR"/>
        </w:rPr>
        <w:t xml:space="preserve"> –</w:t>
      </w:r>
      <w:r>
        <w:rPr>
          <w:rFonts w:cs="Arial"/>
          <w:sz w:val="22"/>
          <w:szCs w:val="22"/>
          <w:lang w:val="pt-BR"/>
        </w:rPr>
        <w:t xml:space="preserve"> </w:t>
      </w:r>
      <w:r w:rsidR="00285809" w:rsidRPr="00285809">
        <w:rPr>
          <w:rFonts w:cs="Arial"/>
          <w:sz w:val="22"/>
          <w:szCs w:val="22"/>
          <w:lang w:val="pt-BR"/>
        </w:rPr>
        <w:t>Execução Determinística de Consultas Estruturadas</w:t>
      </w:r>
    </w:p>
    <w:p w14:paraId="5F4D6564" w14:textId="031EB518" w:rsidR="00A254D8" w:rsidRPr="00134D5E" w:rsidRDefault="00A254D8" w:rsidP="00A254D8">
      <w:pPr>
        <w:rPr>
          <w:rFonts w:cs="Arial"/>
          <w:sz w:val="22"/>
          <w:szCs w:val="22"/>
          <w:lang w:val="pt-BR"/>
        </w:rPr>
      </w:pPr>
      <w:r>
        <w:rPr>
          <w:rFonts w:cs="Arial"/>
          <w:sz w:val="22"/>
          <w:szCs w:val="22"/>
          <w:lang w:val="pt-BR"/>
        </w:rPr>
        <w:t xml:space="preserve">Enunciado: </w:t>
      </w:r>
      <w:r w:rsidR="002C38AD">
        <w:rPr>
          <w:rFonts w:cs="Arial"/>
          <w:sz w:val="22"/>
          <w:szCs w:val="22"/>
          <w:lang w:val="pt-BR"/>
        </w:rPr>
        <w:t xml:space="preserve">Qual é o papel do </w:t>
      </w:r>
      <w:proofErr w:type="spellStart"/>
      <w:r w:rsidR="002C38AD" w:rsidRPr="002C38A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>QueryExecutor</w:t>
      </w:r>
      <w:proofErr w:type="spellEnd"/>
      <w:r w:rsidR="002C38AD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 xml:space="preserve"> </w:t>
      </w:r>
      <w:r w:rsidR="002C38AD">
        <w:rPr>
          <w:rFonts w:cs="Arial"/>
          <w:sz w:val="22"/>
          <w:szCs w:val="22"/>
          <w:lang w:val="pt-BR"/>
        </w:rPr>
        <w:t xml:space="preserve">no processamento da pergunta </w:t>
      </w:r>
      <w:r w:rsidR="002C38AD" w:rsidRPr="0088664C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>quais são os professores que dão aula na segunda-feira?</w:t>
      </w:r>
    </w:p>
    <w:p w14:paraId="3636DC8B" w14:textId="77777777" w:rsidR="00285809" w:rsidRPr="00285809" w:rsidRDefault="00285809" w:rsidP="00285809">
      <w:pPr>
        <w:rPr>
          <w:rFonts w:cs="Arial"/>
          <w:sz w:val="22"/>
          <w:szCs w:val="22"/>
          <w:lang w:val="pt-BR"/>
        </w:rPr>
      </w:pPr>
      <w:r w:rsidRPr="00285809">
        <w:rPr>
          <w:rFonts w:cs="Arial"/>
          <w:sz w:val="22"/>
          <w:szCs w:val="22"/>
          <w:lang w:val="pt-BR"/>
        </w:rPr>
        <w:t>Em sua resposta, descreva de forma objetiva:</w:t>
      </w:r>
    </w:p>
    <w:p w14:paraId="71B7916A" w14:textId="77777777" w:rsidR="00285809" w:rsidRPr="00285809" w:rsidRDefault="00285809" w:rsidP="00746BFD">
      <w:pPr>
        <w:numPr>
          <w:ilvl w:val="0"/>
          <w:numId w:val="5"/>
        </w:numPr>
        <w:rPr>
          <w:rFonts w:cs="Arial"/>
          <w:sz w:val="22"/>
          <w:szCs w:val="22"/>
          <w:lang w:val="pt-BR"/>
        </w:rPr>
      </w:pPr>
      <w:r w:rsidRPr="00285809">
        <w:rPr>
          <w:rFonts w:cs="Arial"/>
          <w:sz w:val="22"/>
          <w:szCs w:val="22"/>
          <w:lang w:val="pt-BR"/>
        </w:rPr>
        <w:t xml:space="preserve">como o plano de consulta gerado pelo </w:t>
      </w:r>
      <w:proofErr w:type="spellStart"/>
      <w:r w:rsidRPr="00285809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>LLMPlanner</w:t>
      </w:r>
      <w:proofErr w:type="spellEnd"/>
      <w:r w:rsidRPr="00285809">
        <w:rPr>
          <w:rFonts w:cs="Arial"/>
          <w:sz w:val="22"/>
          <w:szCs w:val="22"/>
          <w:lang w:val="pt-BR"/>
        </w:rPr>
        <w:t xml:space="preserve"> é interpretado;</w:t>
      </w:r>
    </w:p>
    <w:p w14:paraId="2A52964E" w14:textId="77777777" w:rsidR="00285809" w:rsidRPr="00285809" w:rsidRDefault="00285809" w:rsidP="00746BFD">
      <w:pPr>
        <w:numPr>
          <w:ilvl w:val="0"/>
          <w:numId w:val="5"/>
        </w:numPr>
        <w:rPr>
          <w:rFonts w:cs="Arial"/>
          <w:sz w:val="22"/>
          <w:szCs w:val="22"/>
          <w:lang w:val="pt-BR"/>
        </w:rPr>
      </w:pPr>
      <w:r w:rsidRPr="00285809">
        <w:rPr>
          <w:rFonts w:cs="Arial"/>
          <w:sz w:val="22"/>
          <w:szCs w:val="22"/>
          <w:lang w:val="pt-BR"/>
        </w:rPr>
        <w:t>como os filtros estruturados (por exemplo, dia da semana) são aplicados aos dados;</w:t>
      </w:r>
    </w:p>
    <w:p w14:paraId="3D5CFF7C" w14:textId="77777777" w:rsidR="00285809" w:rsidRPr="00285809" w:rsidRDefault="00285809" w:rsidP="00746BFD">
      <w:pPr>
        <w:numPr>
          <w:ilvl w:val="0"/>
          <w:numId w:val="5"/>
        </w:numPr>
        <w:rPr>
          <w:rFonts w:cs="Arial"/>
          <w:sz w:val="22"/>
          <w:szCs w:val="22"/>
          <w:lang w:val="pt-BR"/>
        </w:rPr>
      </w:pPr>
      <w:r w:rsidRPr="00285809">
        <w:rPr>
          <w:rFonts w:cs="Arial"/>
          <w:sz w:val="22"/>
          <w:szCs w:val="22"/>
          <w:lang w:val="pt-BR"/>
        </w:rPr>
        <w:t xml:space="preserve">por que o </w:t>
      </w:r>
      <w:proofErr w:type="spellStart"/>
      <w:r w:rsidRPr="00285809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pt-BR"/>
        </w:rPr>
        <w:t>QueryExecutor</w:t>
      </w:r>
      <w:proofErr w:type="spellEnd"/>
      <w:r w:rsidRPr="00285809">
        <w:rPr>
          <w:rFonts w:cs="Arial"/>
          <w:sz w:val="22"/>
          <w:szCs w:val="22"/>
          <w:lang w:val="pt-BR"/>
        </w:rPr>
        <w:t xml:space="preserve"> é responsável por garantir a </w:t>
      </w:r>
      <w:r w:rsidRPr="00285809">
        <w:rPr>
          <w:rFonts w:cs="Arial"/>
          <w:b/>
          <w:bCs/>
          <w:sz w:val="22"/>
          <w:szCs w:val="22"/>
          <w:lang w:val="pt-BR"/>
        </w:rPr>
        <w:t>correção e a confiabilidade</w:t>
      </w:r>
      <w:r w:rsidRPr="00285809">
        <w:rPr>
          <w:rFonts w:cs="Arial"/>
          <w:sz w:val="22"/>
          <w:szCs w:val="22"/>
          <w:lang w:val="pt-BR"/>
        </w:rPr>
        <w:t xml:space="preserve"> do resultado;</w:t>
      </w:r>
    </w:p>
    <w:p w14:paraId="33C20706" w14:textId="77777777" w:rsidR="00285809" w:rsidRPr="00285809" w:rsidRDefault="00285809" w:rsidP="00746BFD">
      <w:pPr>
        <w:numPr>
          <w:ilvl w:val="0"/>
          <w:numId w:val="5"/>
        </w:numPr>
        <w:rPr>
          <w:rFonts w:cs="Arial"/>
          <w:sz w:val="22"/>
          <w:szCs w:val="22"/>
          <w:lang w:val="pt-BR"/>
        </w:rPr>
      </w:pPr>
      <w:r w:rsidRPr="00285809">
        <w:rPr>
          <w:rFonts w:cs="Arial"/>
          <w:sz w:val="22"/>
          <w:szCs w:val="22"/>
          <w:lang w:val="pt-BR"/>
        </w:rPr>
        <w:t>e por que essa etapa não utiliza modelos de linguagem.</w:t>
      </w:r>
    </w:p>
    <w:p w14:paraId="0E55ED62" w14:textId="39F9FC32" w:rsidR="00A254D8" w:rsidRPr="00285809" w:rsidRDefault="00285809" w:rsidP="00837346">
      <w:pPr>
        <w:rPr>
          <w:rFonts w:cs="Arial"/>
          <w:color w:val="215E99" w:themeColor="text2" w:themeTint="BF"/>
          <w:sz w:val="22"/>
          <w:szCs w:val="22"/>
          <w:lang w:val="pt-BR"/>
        </w:rPr>
      </w:pPr>
      <w:r w:rsidRPr="00285809">
        <w:rPr>
          <w:rFonts w:cs="Arial"/>
          <w:color w:val="215E99" w:themeColor="text2" w:themeTint="BF"/>
          <w:sz w:val="22"/>
          <w:szCs w:val="22"/>
          <w:lang w:val="pt-BR"/>
        </w:rPr>
        <w:t>Resposta:</w:t>
      </w:r>
      <w:bookmarkStart w:id="0" w:name="_GoBack"/>
      <w:bookmarkEnd w:id="0"/>
    </w:p>
    <w:sectPr w:rsidR="00A254D8" w:rsidRPr="00285809" w:rsidSect="00C85868">
      <w:headerReference w:type="default" r:id="rId8"/>
      <w:footerReference w:type="even" r:id="rId9"/>
      <w:footerReference w:type="default" r:id="rId10"/>
      <w:type w:val="continuous"/>
      <w:pgSz w:w="11907" w:h="16840" w:code="9"/>
      <w:pgMar w:top="1134" w:right="851" w:bottom="1134" w:left="851" w:header="340" w:footer="720" w:gutter="0"/>
      <w:cols w:sep="1" w:space="28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5E05D4" w14:textId="77777777" w:rsidR="00746BFD" w:rsidRDefault="00746BFD">
      <w:r>
        <w:separator/>
      </w:r>
    </w:p>
  </w:endnote>
  <w:endnote w:type="continuationSeparator" w:id="0">
    <w:p w14:paraId="7C42494C" w14:textId="77777777" w:rsidR="00746BFD" w:rsidRDefault="00746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E2D9E" w14:textId="77777777" w:rsidR="00B80434" w:rsidRDefault="00B804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008DFB6" w14:textId="77777777" w:rsidR="00B80434" w:rsidRDefault="00B804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FC089" w14:textId="77777777" w:rsidR="00B80434" w:rsidRDefault="00B804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CBA135F" w14:textId="77777777" w:rsidR="00B80434" w:rsidRPr="00D23104" w:rsidRDefault="00B80434">
    <w:pPr>
      <w:pStyle w:val="Rodap"/>
      <w:ind w:right="360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BE7257" w14:textId="77777777" w:rsidR="00746BFD" w:rsidRDefault="00746BFD">
      <w:r>
        <w:separator/>
      </w:r>
    </w:p>
  </w:footnote>
  <w:footnote w:type="continuationSeparator" w:id="0">
    <w:p w14:paraId="26DE0EA5" w14:textId="77777777" w:rsidR="00746BFD" w:rsidRDefault="00746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561"/>
      <w:gridCol w:w="8644"/>
    </w:tblGrid>
    <w:tr w:rsidR="00926469" w:rsidRPr="006244C1" w14:paraId="00178B38" w14:textId="77777777" w:rsidTr="0079641D">
      <w:trPr>
        <w:trHeight w:val="695"/>
      </w:trPr>
      <w:tc>
        <w:tcPr>
          <w:tcW w:w="1428" w:type="dxa"/>
        </w:tcPr>
        <w:p w14:paraId="11C4300E" w14:textId="7F4A9313" w:rsidR="00926469" w:rsidRPr="00263637" w:rsidRDefault="00675FB6" w:rsidP="00926469">
          <w:pPr>
            <w:pStyle w:val="Cabealho"/>
            <w:jc w:val="center"/>
            <w:rPr>
              <w:sz w:val="28"/>
              <w:szCs w:val="28"/>
            </w:rPr>
          </w:pPr>
          <w:r w:rsidRPr="00E07AAC">
            <w:rPr>
              <w:noProof/>
              <w:sz w:val="28"/>
              <w:szCs w:val="28"/>
              <w:lang w:val="pt-BR"/>
            </w:rPr>
            <w:drawing>
              <wp:inline distT="0" distB="0" distL="0" distR="0" wp14:anchorId="7E7DFA33" wp14:editId="16BA2C84">
                <wp:extent cx="854075" cy="387985"/>
                <wp:effectExtent l="0" t="0" r="0" b="0"/>
                <wp:docPr id="1" name="Image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4075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920" w:type="dxa"/>
          <w:vAlign w:val="bottom"/>
        </w:tcPr>
        <w:p w14:paraId="2E7435AC" w14:textId="7349DA81" w:rsidR="00926469" w:rsidRPr="00BD4D45" w:rsidRDefault="00F821AF" w:rsidP="00926469">
          <w:pPr>
            <w:pStyle w:val="Cabealho"/>
            <w:jc w:val="right"/>
            <w:rPr>
              <w:rFonts w:ascii="Arial" w:hAnsi="Arial" w:cs="Arial"/>
              <w:sz w:val="22"/>
              <w:szCs w:val="22"/>
              <w:lang w:val="pt-BR"/>
            </w:rPr>
          </w:pPr>
          <w:r w:rsidRPr="00F821AF">
            <w:rPr>
              <w:rFonts w:ascii="Arial" w:hAnsi="Arial" w:cs="Arial"/>
              <w:sz w:val="22"/>
              <w:szCs w:val="22"/>
              <w:lang w:val="pt-BR"/>
            </w:rPr>
            <w:t xml:space="preserve">Atividade </w:t>
          </w:r>
          <w:r w:rsidR="001663F6">
            <w:rPr>
              <w:rFonts w:ascii="Arial" w:hAnsi="Arial" w:cs="Arial"/>
              <w:sz w:val="22"/>
              <w:szCs w:val="22"/>
              <w:lang w:val="pt-BR"/>
            </w:rPr>
            <w:t>4</w:t>
          </w:r>
          <w:r w:rsidR="000977FC">
            <w:rPr>
              <w:rFonts w:ascii="Arial" w:hAnsi="Arial" w:cs="Arial"/>
              <w:sz w:val="22"/>
              <w:szCs w:val="22"/>
              <w:lang w:val="pt-BR"/>
            </w:rPr>
            <w:t xml:space="preserve"> </w:t>
          </w:r>
          <w:r w:rsidR="00BD4D45" w:rsidRPr="00BD4D45">
            <w:rPr>
              <w:rFonts w:ascii="Arial" w:hAnsi="Arial" w:cs="Arial"/>
              <w:sz w:val="22"/>
              <w:szCs w:val="22"/>
              <w:lang w:val="pt-BR"/>
            </w:rPr>
            <w:t>–</w:t>
          </w:r>
          <w:r w:rsidR="007D30E4">
            <w:rPr>
              <w:rFonts w:ascii="Arial" w:hAnsi="Arial" w:cs="Arial"/>
              <w:sz w:val="22"/>
              <w:szCs w:val="22"/>
              <w:lang w:val="pt-BR"/>
            </w:rPr>
            <w:t xml:space="preserve"> </w:t>
          </w:r>
          <w:r w:rsidR="00FD7B50" w:rsidRPr="001127EB">
            <w:rPr>
              <w:rFonts w:ascii="Arial" w:hAnsi="Arial" w:cs="Arial"/>
              <w:sz w:val="22"/>
              <w:szCs w:val="22"/>
              <w:lang w:val="pt-BR"/>
            </w:rPr>
            <w:t>Chatbot com LLM baseado em Planejamento de Consultas Estruturadas</w:t>
          </w:r>
        </w:p>
        <w:p w14:paraId="3B3BCC40" w14:textId="4AC3E009" w:rsidR="000F7C4A" w:rsidRPr="000F7C4A" w:rsidRDefault="00AA3B6B" w:rsidP="00926469">
          <w:pPr>
            <w:pStyle w:val="Cabealho"/>
            <w:jc w:val="right"/>
            <w:rPr>
              <w:rFonts w:ascii="Arial" w:hAnsi="Arial" w:cs="Arial"/>
              <w:sz w:val="22"/>
              <w:szCs w:val="22"/>
              <w:lang w:val="pt-BR"/>
            </w:rPr>
          </w:pPr>
          <w:r>
            <w:rPr>
              <w:rFonts w:ascii="Arial" w:hAnsi="Arial" w:cs="Arial"/>
              <w:sz w:val="22"/>
              <w:szCs w:val="22"/>
              <w:lang w:val="pt-BR"/>
            </w:rPr>
            <w:t>Processamento de Linguagem Natural</w:t>
          </w:r>
          <w:r w:rsidR="00C66097" w:rsidRPr="00C66097">
            <w:rPr>
              <w:rFonts w:ascii="Arial" w:hAnsi="Arial" w:cs="Arial"/>
              <w:sz w:val="22"/>
              <w:szCs w:val="22"/>
              <w:lang w:val="pt-BR"/>
            </w:rPr>
            <w:t xml:space="preserve"> – </w:t>
          </w:r>
          <w:r w:rsidR="00C66097" w:rsidRPr="00C66097">
            <w:rPr>
              <w:rFonts w:ascii="Arial" w:hAnsi="Arial" w:cs="Arial"/>
              <w:i/>
              <w:iCs/>
              <w:sz w:val="22"/>
              <w:szCs w:val="22"/>
              <w:lang w:val="pt-BR"/>
            </w:rPr>
            <w:t xml:space="preserve">Prof. </w:t>
          </w:r>
          <w:r>
            <w:rPr>
              <w:rFonts w:ascii="Arial" w:hAnsi="Arial" w:cs="Arial"/>
              <w:i/>
              <w:iCs/>
              <w:sz w:val="22"/>
              <w:szCs w:val="22"/>
              <w:lang w:val="pt-BR"/>
            </w:rPr>
            <w:t>Flávio</w:t>
          </w:r>
        </w:p>
      </w:tc>
    </w:tr>
  </w:tbl>
  <w:p w14:paraId="2244A043" w14:textId="77777777" w:rsidR="00B80434" w:rsidRPr="000F7C4A" w:rsidRDefault="00B80434" w:rsidP="00811841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0049C7"/>
    <w:multiLevelType w:val="multilevel"/>
    <w:tmpl w:val="3D3E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A2CDF"/>
    <w:multiLevelType w:val="multilevel"/>
    <w:tmpl w:val="20E8C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A3789"/>
    <w:multiLevelType w:val="hybridMultilevel"/>
    <w:tmpl w:val="A4E213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D1AE4"/>
    <w:multiLevelType w:val="multilevel"/>
    <w:tmpl w:val="83BC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26CFA"/>
    <w:multiLevelType w:val="hybridMultilevel"/>
    <w:tmpl w:val="232490D2"/>
    <w:lvl w:ilvl="0" w:tplc="10D62FE0">
      <w:start w:val="1"/>
      <w:numFmt w:val="decimal"/>
      <w:pStyle w:val="Titulo1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54"/>
    <w:rsid w:val="00000C21"/>
    <w:rsid w:val="000013B2"/>
    <w:rsid w:val="00002035"/>
    <w:rsid w:val="00003192"/>
    <w:rsid w:val="0000382F"/>
    <w:rsid w:val="000043A7"/>
    <w:rsid w:val="0000467C"/>
    <w:rsid w:val="00004E45"/>
    <w:rsid w:val="0000547A"/>
    <w:rsid w:val="00005A77"/>
    <w:rsid w:val="00005F0A"/>
    <w:rsid w:val="0000634A"/>
    <w:rsid w:val="00006F02"/>
    <w:rsid w:val="0000706F"/>
    <w:rsid w:val="000078B2"/>
    <w:rsid w:val="00011E70"/>
    <w:rsid w:val="0001296D"/>
    <w:rsid w:val="00012E17"/>
    <w:rsid w:val="00014B5E"/>
    <w:rsid w:val="00014E24"/>
    <w:rsid w:val="0001639B"/>
    <w:rsid w:val="00017048"/>
    <w:rsid w:val="00017BDB"/>
    <w:rsid w:val="00017E37"/>
    <w:rsid w:val="0002064E"/>
    <w:rsid w:val="00020B6B"/>
    <w:rsid w:val="00020EA0"/>
    <w:rsid w:val="000212DB"/>
    <w:rsid w:val="00021367"/>
    <w:rsid w:val="00022FAB"/>
    <w:rsid w:val="00023BFD"/>
    <w:rsid w:val="00024391"/>
    <w:rsid w:val="00025622"/>
    <w:rsid w:val="00025FDE"/>
    <w:rsid w:val="00026D34"/>
    <w:rsid w:val="000277D1"/>
    <w:rsid w:val="00027CB5"/>
    <w:rsid w:val="00027FE3"/>
    <w:rsid w:val="000314EF"/>
    <w:rsid w:val="00032935"/>
    <w:rsid w:val="00035E2B"/>
    <w:rsid w:val="00035E33"/>
    <w:rsid w:val="00036EC8"/>
    <w:rsid w:val="000373FC"/>
    <w:rsid w:val="000374E9"/>
    <w:rsid w:val="0003752D"/>
    <w:rsid w:val="00037F95"/>
    <w:rsid w:val="0004152A"/>
    <w:rsid w:val="0004308B"/>
    <w:rsid w:val="0004344A"/>
    <w:rsid w:val="00043ED5"/>
    <w:rsid w:val="00045791"/>
    <w:rsid w:val="0004732C"/>
    <w:rsid w:val="00047790"/>
    <w:rsid w:val="00047DBE"/>
    <w:rsid w:val="00047F27"/>
    <w:rsid w:val="0005025E"/>
    <w:rsid w:val="000503A4"/>
    <w:rsid w:val="00050D6B"/>
    <w:rsid w:val="000513E5"/>
    <w:rsid w:val="000521DF"/>
    <w:rsid w:val="000524CF"/>
    <w:rsid w:val="000526DE"/>
    <w:rsid w:val="00052F50"/>
    <w:rsid w:val="00053558"/>
    <w:rsid w:val="000549B2"/>
    <w:rsid w:val="00055CF5"/>
    <w:rsid w:val="00055FEE"/>
    <w:rsid w:val="000572D7"/>
    <w:rsid w:val="00057C47"/>
    <w:rsid w:val="00057CDA"/>
    <w:rsid w:val="00061BC1"/>
    <w:rsid w:val="00065125"/>
    <w:rsid w:val="00065B72"/>
    <w:rsid w:val="00065EE7"/>
    <w:rsid w:val="000662C1"/>
    <w:rsid w:val="000666B9"/>
    <w:rsid w:val="00066999"/>
    <w:rsid w:val="00066B42"/>
    <w:rsid w:val="00067F75"/>
    <w:rsid w:val="00070238"/>
    <w:rsid w:val="00070313"/>
    <w:rsid w:val="00071B61"/>
    <w:rsid w:val="0007263D"/>
    <w:rsid w:val="00073B6D"/>
    <w:rsid w:val="0007456D"/>
    <w:rsid w:val="00075A45"/>
    <w:rsid w:val="000769D9"/>
    <w:rsid w:val="00076B88"/>
    <w:rsid w:val="000778A3"/>
    <w:rsid w:val="00080086"/>
    <w:rsid w:val="0008035C"/>
    <w:rsid w:val="00080B8A"/>
    <w:rsid w:val="00080C78"/>
    <w:rsid w:val="00081768"/>
    <w:rsid w:val="00082783"/>
    <w:rsid w:val="000827CF"/>
    <w:rsid w:val="00083140"/>
    <w:rsid w:val="000837E9"/>
    <w:rsid w:val="00085DC0"/>
    <w:rsid w:val="00090791"/>
    <w:rsid w:val="0009112B"/>
    <w:rsid w:val="000918D7"/>
    <w:rsid w:val="00093ACE"/>
    <w:rsid w:val="00095D3D"/>
    <w:rsid w:val="00095E63"/>
    <w:rsid w:val="00095EDB"/>
    <w:rsid w:val="00096FD1"/>
    <w:rsid w:val="00097143"/>
    <w:rsid w:val="000977FC"/>
    <w:rsid w:val="000978E1"/>
    <w:rsid w:val="00097C03"/>
    <w:rsid w:val="000A03E1"/>
    <w:rsid w:val="000A067C"/>
    <w:rsid w:val="000A1071"/>
    <w:rsid w:val="000A144F"/>
    <w:rsid w:val="000A3958"/>
    <w:rsid w:val="000A4B8A"/>
    <w:rsid w:val="000A5E1E"/>
    <w:rsid w:val="000A605B"/>
    <w:rsid w:val="000A6FC4"/>
    <w:rsid w:val="000B0E06"/>
    <w:rsid w:val="000B0F2B"/>
    <w:rsid w:val="000B163E"/>
    <w:rsid w:val="000B1CB1"/>
    <w:rsid w:val="000B21F9"/>
    <w:rsid w:val="000B28BE"/>
    <w:rsid w:val="000B2F62"/>
    <w:rsid w:val="000B5207"/>
    <w:rsid w:val="000B5C97"/>
    <w:rsid w:val="000B6023"/>
    <w:rsid w:val="000C3127"/>
    <w:rsid w:val="000C332F"/>
    <w:rsid w:val="000C3A2B"/>
    <w:rsid w:val="000C45A9"/>
    <w:rsid w:val="000C4E17"/>
    <w:rsid w:val="000C62BA"/>
    <w:rsid w:val="000C636A"/>
    <w:rsid w:val="000C65D9"/>
    <w:rsid w:val="000C76C4"/>
    <w:rsid w:val="000D0909"/>
    <w:rsid w:val="000D15A9"/>
    <w:rsid w:val="000D2D64"/>
    <w:rsid w:val="000D332F"/>
    <w:rsid w:val="000D3343"/>
    <w:rsid w:val="000D3E64"/>
    <w:rsid w:val="000D415E"/>
    <w:rsid w:val="000D4AE7"/>
    <w:rsid w:val="000D4EE0"/>
    <w:rsid w:val="000D5011"/>
    <w:rsid w:val="000D535A"/>
    <w:rsid w:val="000D5A2D"/>
    <w:rsid w:val="000D5E7A"/>
    <w:rsid w:val="000D62B7"/>
    <w:rsid w:val="000D75E2"/>
    <w:rsid w:val="000D7C1C"/>
    <w:rsid w:val="000E0A75"/>
    <w:rsid w:val="000E1208"/>
    <w:rsid w:val="000E17C6"/>
    <w:rsid w:val="000E4B54"/>
    <w:rsid w:val="000E5250"/>
    <w:rsid w:val="000E5592"/>
    <w:rsid w:val="000F06A8"/>
    <w:rsid w:val="000F1175"/>
    <w:rsid w:val="000F15CF"/>
    <w:rsid w:val="000F15D8"/>
    <w:rsid w:val="000F1859"/>
    <w:rsid w:val="000F1966"/>
    <w:rsid w:val="000F7C4A"/>
    <w:rsid w:val="000F7E52"/>
    <w:rsid w:val="001015C8"/>
    <w:rsid w:val="00102419"/>
    <w:rsid w:val="00102F8E"/>
    <w:rsid w:val="0010506C"/>
    <w:rsid w:val="001054EC"/>
    <w:rsid w:val="001060B4"/>
    <w:rsid w:val="00107039"/>
    <w:rsid w:val="00107C3E"/>
    <w:rsid w:val="00110B02"/>
    <w:rsid w:val="00111E8A"/>
    <w:rsid w:val="001123BD"/>
    <w:rsid w:val="001127EB"/>
    <w:rsid w:val="00113BB3"/>
    <w:rsid w:val="00114103"/>
    <w:rsid w:val="001144F5"/>
    <w:rsid w:val="001148AD"/>
    <w:rsid w:val="00115999"/>
    <w:rsid w:val="001165B4"/>
    <w:rsid w:val="0011693F"/>
    <w:rsid w:val="00117723"/>
    <w:rsid w:val="001202F7"/>
    <w:rsid w:val="0012044D"/>
    <w:rsid w:val="00121274"/>
    <w:rsid w:val="0012181A"/>
    <w:rsid w:val="00122369"/>
    <w:rsid w:val="00122E4C"/>
    <w:rsid w:val="0012318E"/>
    <w:rsid w:val="001238DD"/>
    <w:rsid w:val="0012442B"/>
    <w:rsid w:val="0012493C"/>
    <w:rsid w:val="001252F6"/>
    <w:rsid w:val="001303C8"/>
    <w:rsid w:val="00130A29"/>
    <w:rsid w:val="00131888"/>
    <w:rsid w:val="00131970"/>
    <w:rsid w:val="0013275A"/>
    <w:rsid w:val="00133971"/>
    <w:rsid w:val="00133AC0"/>
    <w:rsid w:val="001342C2"/>
    <w:rsid w:val="00134D5E"/>
    <w:rsid w:val="001357BD"/>
    <w:rsid w:val="001363DA"/>
    <w:rsid w:val="001369E4"/>
    <w:rsid w:val="00137513"/>
    <w:rsid w:val="00137651"/>
    <w:rsid w:val="00137749"/>
    <w:rsid w:val="0014068D"/>
    <w:rsid w:val="00141247"/>
    <w:rsid w:val="00141B85"/>
    <w:rsid w:val="00145557"/>
    <w:rsid w:val="001458A9"/>
    <w:rsid w:val="00145927"/>
    <w:rsid w:val="001459D8"/>
    <w:rsid w:val="00150B33"/>
    <w:rsid w:val="00151CD2"/>
    <w:rsid w:val="00151EE7"/>
    <w:rsid w:val="001535E4"/>
    <w:rsid w:val="00153C5B"/>
    <w:rsid w:val="00153DEA"/>
    <w:rsid w:val="001550C3"/>
    <w:rsid w:val="001551F4"/>
    <w:rsid w:val="00155248"/>
    <w:rsid w:val="00155DE3"/>
    <w:rsid w:val="001563B1"/>
    <w:rsid w:val="00157727"/>
    <w:rsid w:val="001607D7"/>
    <w:rsid w:val="001607F1"/>
    <w:rsid w:val="00160A1C"/>
    <w:rsid w:val="0016241E"/>
    <w:rsid w:val="00162441"/>
    <w:rsid w:val="001626F4"/>
    <w:rsid w:val="00162A1E"/>
    <w:rsid w:val="0016320B"/>
    <w:rsid w:val="00164649"/>
    <w:rsid w:val="0016626F"/>
    <w:rsid w:val="001662BB"/>
    <w:rsid w:val="001663F6"/>
    <w:rsid w:val="001700AF"/>
    <w:rsid w:val="001709ED"/>
    <w:rsid w:val="0017127A"/>
    <w:rsid w:val="001724A0"/>
    <w:rsid w:val="00172D32"/>
    <w:rsid w:val="0017377F"/>
    <w:rsid w:val="001742C6"/>
    <w:rsid w:val="00174474"/>
    <w:rsid w:val="0017463B"/>
    <w:rsid w:val="00175EDC"/>
    <w:rsid w:val="00177A2F"/>
    <w:rsid w:val="0018097E"/>
    <w:rsid w:val="00180C99"/>
    <w:rsid w:val="001821ED"/>
    <w:rsid w:val="0018325B"/>
    <w:rsid w:val="001832CD"/>
    <w:rsid w:val="001832F6"/>
    <w:rsid w:val="00183823"/>
    <w:rsid w:val="001842BE"/>
    <w:rsid w:val="001852CF"/>
    <w:rsid w:val="00185540"/>
    <w:rsid w:val="00185C87"/>
    <w:rsid w:val="0018661B"/>
    <w:rsid w:val="00186A04"/>
    <w:rsid w:val="00187F79"/>
    <w:rsid w:val="00191223"/>
    <w:rsid w:val="00192D5A"/>
    <w:rsid w:val="00192DFC"/>
    <w:rsid w:val="001934BE"/>
    <w:rsid w:val="00193AAC"/>
    <w:rsid w:val="00194177"/>
    <w:rsid w:val="001946EF"/>
    <w:rsid w:val="00194A48"/>
    <w:rsid w:val="00197760"/>
    <w:rsid w:val="001A10DD"/>
    <w:rsid w:val="001A150B"/>
    <w:rsid w:val="001A1742"/>
    <w:rsid w:val="001A1B93"/>
    <w:rsid w:val="001A1EF1"/>
    <w:rsid w:val="001A2637"/>
    <w:rsid w:val="001A32E2"/>
    <w:rsid w:val="001A3B0E"/>
    <w:rsid w:val="001A5EA9"/>
    <w:rsid w:val="001A5F91"/>
    <w:rsid w:val="001A6053"/>
    <w:rsid w:val="001A68B1"/>
    <w:rsid w:val="001A6CAB"/>
    <w:rsid w:val="001B05F2"/>
    <w:rsid w:val="001B07D7"/>
    <w:rsid w:val="001B1B96"/>
    <w:rsid w:val="001B2528"/>
    <w:rsid w:val="001B2742"/>
    <w:rsid w:val="001B28AC"/>
    <w:rsid w:val="001B29B2"/>
    <w:rsid w:val="001B3334"/>
    <w:rsid w:val="001B356A"/>
    <w:rsid w:val="001B4628"/>
    <w:rsid w:val="001C0E5C"/>
    <w:rsid w:val="001C16E3"/>
    <w:rsid w:val="001C2B45"/>
    <w:rsid w:val="001C2B77"/>
    <w:rsid w:val="001C488C"/>
    <w:rsid w:val="001C5705"/>
    <w:rsid w:val="001C60A3"/>
    <w:rsid w:val="001C6757"/>
    <w:rsid w:val="001C7896"/>
    <w:rsid w:val="001C7CEF"/>
    <w:rsid w:val="001C7F81"/>
    <w:rsid w:val="001D1F80"/>
    <w:rsid w:val="001D2741"/>
    <w:rsid w:val="001D335C"/>
    <w:rsid w:val="001D3935"/>
    <w:rsid w:val="001D4391"/>
    <w:rsid w:val="001D463E"/>
    <w:rsid w:val="001D48E7"/>
    <w:rsid w:val="001D683B"/>
    <w:rsid w:val="001D6A5D"/>
    <w:rsid w:val="001D6EFD"/>
    <w:rsid w:val="001D7169"/>
    <w:rsid w:val="001D7CB3"/>
    <w:rsid w:val="001E00CC"/>
    <w:rsid w:val="001E03F5"/>
    <w:rsid w:val="001E0E84"/>
    <w:rsid w:val="001E1270"/>
    <w:rsid w:val="001E1765"/>
    <w:rsid w:val="001E1E13"/>
    <w:rsid w:val="001E23D1"/>
    <w:rsid w:val="001E2D20"/>
    <w:rsid w:val="001E30D3"/>
    <w:rsid w:val="001E3DBB"/>
    <w:rsid w:val="001E3F35"/>
    <w:rsid w:val="001E447C"/>
    <w:rsid w:val="001F1112"/>
    <w:rsid w:val="001F22F1"/>
    <w:rsid w:val="001F2F98"/>
    <w:rsid w:val="001F3085"/>
    <w:rsid w:val="001F355C"/>
    <w:rsid w:val="001F54E7"/>
    <w:rsid w:val="001F572B"/>
    <w:rsid w:val="001F57A5"/>
    <w:rsid w:val="001F5DC4"/>
    <w:rsid w:val="001F6C37"/>
    <w:rsid w:val="0020003E"/>
    <w:rsid w:val="00200CDF"/>
    <w:rsid w:val="0020108A"/>
    <w:rsid w:val="002032CE"/>
    <w:rsid w:val="00203C82"/>
    <w:rsid w:val="00204118"/>
    <w:rsid w:val="00204FB7"/>
    <w:rsid w:val="0020529C"/>
    <w:rsid w:val="00210A4A"/>
    <w:rsid w:val="00210C91"/>
    <w:rsid w:val="00210D96"/>
    <w:rsid w:val="002144B8"/>
    <w:rsid w:val="0021464F"/>
    <w:rsid w:val="002149F1"/>
    <w:rsid w:val="00215141"/>
    <w:rsid w:val="00217978"/>
    <w:rsid w:val="002204DF"/>
    <w:rsid w:val="00220DDD"/>
    <w:rsid w:val="002238B6"/>
    <w:rsid w:val="002239AB"/>
    <w:rsid w:val="00223DAD"/>
    <w:rsid w:val="002251D5"/>
    <w:rsid w:val="00225BBF"/>
    <w:rsid w:val="00226E69"/>
    <w:rsid w:val="002310F2"/>
    <w:rsid w:val="00231797"/>
    <w:rsid w:val="00232521"/>
    <w:rsid w:val="00232F56"/>
    <w:rsid w:val="002341AE"/>
    <w:rsid w:val="00234695"/>
    <w:rsid w:val="002368C9"/>
    <w:rsid w:val="00237D26"/>
    <w:rsid w:val="002406E0"/>
    <w:rsid w:val="00240B10"/>
    <w:rsid w:val="00240B96"/>
    <w:rsid w:val="002411E6"/>
    <w:rsid w:val="002416DA"/>
    <w:rsid w:val="0024211A"/>
    <w:rsid w:val="00242627"/>
    <w:rsid w:val="00242805"/>
    <w:rsid w:val="002429C8"/>
    <w:rsid w:val="00243DC0"/>
    <w:rsid w:val="002453C9"/>
    <w:rsid w:val="00245ACA"/>
    <w:rsid w:val="002461C7"/>
    <w:rsid w:val="0024721F"/>
    <w:rsid w:val="00247792"/>
    <w:rsid w:val="00251BC9"/>
    <w:rsid w:val="002522E8"/>
    <w:rsid w:val="0025248A"/>
    <w:rsid w:val="0025302A"/>
    <w:rsid w:val="002533AB"/>
    <w:rsid w:val="002534C6"/>
    <w:rsid w:val="00253B97"/>
    <w:rsid w:val="002540CF"/>
    <w:rsid w:val="00254BBE"/>
    <w:rsid w:val="00255376"/>
    <w:rsid w:val="002556FC"/>
    <w:rsid w:val="00261CC5"/>
    <w:rsid w:val="00261E63"/>
    <w:rsid w:val="0026212C"/>
    <w:rsid w:val="00263637"/>
    <w:rsid w:val="00263D36"/>
    <w:rsid w:val="00264345"/>
    <w:rsid w:val="00264D46"/>
    <w:rsid w:val="0026506B"/>
    <w:rsid w:val="00265B05"/>
    <w:rsid w:val="00265CBA"/>
    <w:rsid w:val="00265E64"/>
    <w:rsid w:val="00266DAA"/>
    <w:rsid w:val="00270C32"/>
    <w:rsid w:val="00270C3A"/>
    <w:rsid w:val="00270FD5"/>
    <w:rsid w:val="00272756"/>
    <w:rsid w:val="00273A72"/>
    <w:rsid w:val="00273FD4"/>
    <w:rsid w:val="00274984"/>
    <w:rsid w:val="00274D38"/>
    <w:rsid w:val="00275CD7"/>
    <w:rsid w:val="00277B26"/>
    <w:rsid w:val="00282CA6"/>
    <w:rsid w:val="00285756"/>
    <w:rsid w:val="00285809"/>
    <w:rsid w:val="00286A33"/>
    <w:rsid w:val="00287389"/>
    <w:rsid w:val="002877CE"/>
    <w:rsid w:val="002878A5"/>
    <w:rsid w:val="00290D75"/>
    <w:rsid w:val="00290EC3"/>
    <w:rsid w:val="002920F7"/>
    <w:rsid w:val="00292FFD"/>
    <w:rsid w:val="002935BD"/>
    <w:rsid w:val="00294316"/>
    <w:rsid w:val="00294425"/>
    <w:rsid w:val="002948DE"/>
    <w:rsid w:val="00294FAB"/>
    <w:rsid w:val="00295300"/>
    <w:rsid w:val="0029567C"/>
    <w:rsid w:val="00296C3F"/>
    <w:rsid w:val="00296C53"/>
    <w:rsid w:val="002A3996"/>
    <w:rsid w:val="002A3B53"/>
    <w:rsid w:val="002A3D98"/>
    <w:rsid w:val="002B074F"/>
    <w:rsid w:val="002B1D03"/>
    <w:rsid w:val="002B2C60"/>
    <w:rsid w:val="002B3225"/>
    <w:rsid w:val="002B3253"/>
    <w:rsid w:val="002B32A1"/>
    <w:rsid w:val="002B3A36"/>
    <w:rsid w:val="002B3EB9"/>
    <w:rsid w:val="002B473F"/>
    <w:rsid w:val="002B78E4"/>
    <w:rsid w:val="002B7CBC"/>
    <w:rsid w:val="002C0638"/>
    <w:rsid w:val="002C1267"/>
    <w:rsid w:val="002C26B7"/>
    <w:rsid w:val="002C2DE0"/>
    <w:rsid w:val="002C38AD"/>
    <w:rsid w:val="002C3924"/>
    <w:rsid w:val="002C4902"/>
    <w:rsid w:val="002C4D4C"/>
    <w:rsid w:val="002C5E89"/>
    <w:rsid w:val="002C6127"/>
    <w:rsid w:val="002C6332"/>
    <w:rsid w:val="002C63AE"/>
    <w:rsid w:val="002C659B"/>
    <w:rsid w:val="002C6AED"/>
    <w:rsid w:val="002C6C3D"/>
    <w:rsid w:val="002D0DEC"/>
    <w:rsid w:val="002D1213"/>
    <w:rsid w:val="002D17F1"/>
    <w:rsid w:val="002D1C9F"/>
    <w:rsid w:val="002D37A2"/>
    <w:rsid w:val="002D5083"/>
    <w:rsid w:val="002D515E"/>
    <w:rsid w:val="002D543E"/>
    <w:rsid w:val="002D7FB3"/>
    <w:rsid w:val="002E34E5"/>
    <w:rsid w:val="002E3758"/>
    <w:rsid w:val="002E43FF"/>
    <w:rsid w:val="002E54BC"/>
    <w:rsid w:val="002E6307"/>
    <w:rsid w:val="002F035B"/>
    <w:rsid w:val="002F0941"/>
    <w:rsid w:val="002F0A6A"/>
    <w:rsid w:val="002F1FC7"/>
    <w:rsid w:val="002F31E1"/>
    <w:rsid w:val="002F4439"/>
    <w:rsid w:val="002F4712"/>
    <w:rsid w:val="002F4C70"/>
    <w:rsid w:val="002F5363"/>
    <w:rsid w:val="002F546C"/>
    <w:rsid w:val="002F565E"/>
    <w:rsid w:val="002F5E92"/>
    <w:rsid w:val="002F7089"/>
    <w:rsid w:val="002F75C4"/>
    <w:rsid w:val="002F7C74"/>
    <w:rsid w:val="003000FC"/>
    <w:rsid w:val="00301398"/>
    <w:rsid w:val="0030216A"/>
    <w:rsid w:val="00303545"/>
    <w:rsid w:val="0030371A"/>
    <w:rsid w:val="00304337"/>
    <w:rsid w:val="0030457E"/>
    <w:rsid w:val="00305689"/>
    <w:rsid w:val="00305DAD"/>
    <w:rsid w:val="0030691F"/>
    <w:rsid w:val="00306DBF"/>
    <w:rsid w:val="00307A0D"/>
    <w:rsid w:val="00307A64"/>
    <w:rsid w:val="00307CF8"/>
    <w:rsid w:val="00312807"/>
    <w:rsid w:val="0031333C"/>
    <w:rsid w:val="003138C8"/>
    <w:rsid w:val="00314014"/>
    <w:rsid w:val="00314BBC"/>
    <w:rsid w:val="003150F6"/>
    <w:rsid w:val="00315DD0"/>
    <w:rsid w:val="0031659B"/>
    <w:rsid w:val="00317702"/>
    <w:rsid w:val="00317BC4"/>
    <w:rsid w:val="00320BB4"/>
    <w:rsid w:val="00320EB7"/>
    <w:rsid w:val="0032184B"/>
    <w:rsid w:val="00321889"/>
    <w:rsid w:val="00321C9D"/>
    <w:rsid w:val="00321D13"/>
    <w:rsid w:val="00322231"/>
    <w:rsid w:val="00322525"/>
    <w:rsid w:val="00322965"/>
    <w:rsid w:val="00322DD4"/>
    <w:rsid w:val="0032373E"/>
    <w:rsid w:val="00323A45"/>
    <w:rsid w:val="00323BCC"/>
    <w:rsid w:val="00325261"/>
    <w:rsid w:val="0032554B"/>
    <w:rsid w:val="00325690"/>
    <w:rsid w:val="00325862"/>
    <w:rsid w:val="00325FF0"/>
    <w:rsid w:val="00326635"/>
    <w:rsid w:val="00327DB2"/>
    <w:rsid w:val="00327FFB"/>
    <w:rsid w:val="0033074C"/>
    <w:rsid w:val="00331327"/>
    <w:rsid w:val="003316ED"/>
    <w:rsid w:val="00332D01"/>
    <w:rsid w:val="00332FD1"/>
    <w:rsid w:val="003354C4"/>
    <w:rsid w:val="00337C77"/>
    <w:rsid w:val="0034049A"/>
    <w:rsid w:val="00341D17"/>
    <w:rsid w:val="00342001"/>
    <w:rsid w:val="0034202D"/>
    <w:rsid w:val="0034235D"/>
    <w:rsid w:val="003425DC"/>
    <w:rsid w:val="00342C10"/>
    <w:rsid w:val="003457A8"/>
    <w:rsid w:val="0034668D"/>
    <w:rsid w:val="00346F83"/>
    <w:rsid w:val="003471C3"/>
    <w:rsid w:val="00347511"/>
    <w:rsid w:val="00347896"/>
    <w:rsid w:val="0035034E"/>
    <w:rsid w:val="003503D8"/>
    <w:rsid w:val="003507F7"/>
    <w:rsid w:val="00350FBE"/>
    <w:rsid w:val="003514D9"/>
    <w:rsid w:val="0035155A"/>
    <w:rsid w:val="00351D4E"/>
    <w:rsid w:val="0035243E"/>
    <w:rsid w:val="00352681"/>
    <w:rsid w:val="003526E9"/>
    <w:rsid w:val="00352F4F"/>
    <w:rsid w:val="003536BD"/>
    <w:rsid w:val="003540F7"/>
    <w:rsid w:val="00355BE4"/>
    <w:rsid w:val="00356C91"/>
    <w:rsid w:val="00357169"/>
    <w:rsid w:val="0035762A"/>
    <w:rsid w:val="00357C11"/>
    <w:rsid w:val="00360E29"/>
    <w:rsid w:val="00360F7A"/>
    <w:rsid w:val="00361325"/>
    <w:rsid w:val="00362D67"/>
    <w:rsid w:val="00363A39"/>
    <w:rsid w:val="003642E8"/>
    <w:rsid w:val="00364784"/>
    <w:rsid w:val="00366B70"/>
    <w:rsid w:val="00367415"/>
    <w:rsid w:val="00367B36"/>
    <w:rsid w:val="00370483"/>
    <w:rsid w:val="00370860"/>
    <w:rsid w:val="00370C4F"/>
    <w:rsid w:val="00370EFD"/>
    <w:rsid w:val="003713ED"/>
    <w:rsid w:val="00371D80"/>
    <w:rsid w:val="00371FD5"/>
    <w:rsid w:val="003727E9"/>
    <w:rsid w:val="00373CDF"/>
    <w:rsid w:val="0037488B"/>
    <w:rsid w:val="00374BBB"/>
    <w:rsid w:val="00374D25"/>
    <w:rsid w:val="00377229"/>
    <w:rsid w:val="0038039B"/>
    <w:rsid w:val="003822E0"/>
    <w:rsid w:val="00382D20"/>
    <w:rsid w:val="00383E47"/>
    <w:rsid w:val="00386A05"/>
    <w:rsid w:val="00387919"/>
    <w:rsid w:val="00392263"/>
    <w:rsid w:val="00392916"/>
    <w:rsid w:val="00392AA9"/>
    <w:rsid w:val="0039382A"/>
    <w:rsid w:val="0039458A"/>
    <w:rsid w:val="00394E4A"/>
    <w:rsid w:val="0039545D"/>
    <w:rsid w:val="003954FE"/>
    <w:rsid w:val="003955C6"/>
    <w:rsid w:val="00395793"/>
    <w:rsid w:val="00395BB7"/>
    <w:rsid w:val="00395E51"/>
    <w:rsid w:val="0039695A"/>
    <w:rsid w:val="00396BEC"/>
    <w:rsid w:val="003A0210"/>
    <w:rsid w:val="003A2EBD"/>
    <w:rsid w:val="003A2F47"/>
    <w:rsid w:val="003A42E4"/>
    <w:rsid w:val="003A5407"/>
    <w:rsid w:val="003A5767"/>
    <w:rsid w:val="003A67E7"/>
    <w:rsid w:val="003B0BAF"/>
    <w:rsid w:val="003B0CAF"/>
    <w:rsid w:val="003B39DA"/>
    <w:rsid w:val="003B3DCE"/>
    <w:rsid w:val="003B3DF2"/>
    <w:rsid w:val="003B4B96"/>
    <w:rsid w:val="003B7A83"/>
    <w:rsid w:val="003C3154"/>
    <w:rsid w:val="003C4108"/>
    <w:rsid w:val="003C7315"/>
    <w:rsid w:val="003D0BB7"/>
    <w:rsid w:val="003D2475"/>
    <w:rsid w:val="003D2AE8"/>
    <w:rsid w:val="003D3C76"/>
    <w:rsid w:val="003D54C4"/>
    <w:rsid w:val="003D5BDF"/>
    <w:rsid w:val="003D693D"/>
    <w:rsid w:val="003D6E13"/>
    <w:rsid w:val="003D700E"/>
    <w:rsid w:val="003D7620"/>
    <w:rsid w:val="003D7759"/>
    <w:rsid w:val="003D7808"/>
    <w:rsid w:val="003E041A"/>
    <w:rsid w:val="003E0C8E"/>
    <w:rsid w:val="003E1596"/>
    <w:rsid w:val="003E184A"/>
    <w:rsid w:val="003E197C"/>
    <w:rsid w:val="003E228F"/>
    <w:rsid w:val="003E2A90"/>
    <w:rsid w:val="003E2C0D"/>
    <w:rsid w:val="003E35D6"/>
    <w:rsid w:val="003E3A65"/>
    <w:rsid w:val="003E5B5E"/>
    <w:rsid w:val="003E6609"/>
    <w:rsid w:val="003E6D0B"/>
    <w:rsid w:val="003F05B0"/>
    <w:rsid w:val="003F0BFA"/>
    <w:rsid w:val="003F1D4F"/>
    <w:rsid w:val="003F1D7D"/>
    <w:rsid w:val="003F2280"/>
    <w:rsid w:val="003F2EA7"/>
    <w:rsid w:val="003F2FF7"/>
    <w:rsid w:val="003F35F0"/>
    <w:rsid w:val="003F3C84"/>
    <w:rsid w:val="003F3D03"/>
    <w:rsid w:val="003F4D0D"/>
    <w:rsid w:val="003F6FB8"/>
    <w:rsid w:val="003F7665"/>
    <w:rsid w:val="0040035F"/>
    <w:rsid w:val="00400B18"/>
    <w:rsid w:val="004012C4"/>
    <w:rsid w:val="0040227F"/>
    <w:rsid w:val="00402ABC"/>
    <w:rsid w:val="00402B13"/>
    <w:rsid w:val="00402C50"/>
    <w:rsid w:val="004030B6"/>
    <w:rsid w:val="004039EE"/>
    <w:rsid w:val="00403C8A"/>
    <w:rsid w:val="00404AE6"/>
    <w:rsid w:val="00404AF5"/>
    <w:rsid w:val="00405B83"/>
    <w:rsid w:val="00407ED7"/>
    <w:rsid w:val="00410364"/>
    <w:rsid w:val="0041114C"/>
    <w:rsid w:val="00411AD5"/>
    <w:rsid w:val="00411C34"/>
    <w:rsid w:val="0041226D"/>
    <w:rsid w:val="00412FBA"/>
    <w:rsid w:val="0041398C"/>
    <w:rsid w:val="00414715"/>
    <w:rsid w:val="00414A87"/>
    <w:rsid w:val="0041599B"/>
    <w:rsid w:val="004159E1"/>
    <w:rsid w:val="0041678B"/>
    <w:rsid w:val="0041691D"/>
    <w:rsid w:val="00417886"/>
    <w:rsid w:val="00421D31"/>
    <w:rsid w:val="00421D3A"/>
    <w:rsid w:val="004220D6"/>
    <w:rsid w:val="00422497"/>
    <w:rsid w:val="00422EE0"/>
    <w:rsid w:val="0042436A"/>
    <w:rsid w:val="004248B7"/>
    <w:rsid w:val="004261E9"/>
    <w:rsid w:val="004268EA"/>
    <w:rsid w:val="00426D35"/>
    <w:rsid w:val="00426EF2"/>
    <w:rsid w:val="0042781D"/>
    <w:rsid w:val="0043035E"/>
    <w:rsid w:val="004303D7"/>
    <w:rsid w:val="00430AF5"/>
    <w:rsid w:val="0043130D"/>
    <w:rsid w:val="0043186C"/>
    <w:rsid w:val="00432554"/>
    <w:rsid w:val="00432DA4"/>
    <w:rsid w:val="00432F75"/>
    <w:rsid w:val="00433BFB"/>
    <w:rsid w:val="00434932"/>
    <w:rsid w:val="00434DAD"/>
    <w:rsid w:val="00436611"/>
    <w:rsid w:val="0043674E"/>
    <w:rsid w:val="00437117"/>
    <w:rsid w:val="00444409"/>
    <w:rsid w:val="00444612"/>
    <w:rsid w:val="004462CC"/>
    <w:rsid w:val="004463C4"/>
    <w:rsid w:val="00447287"/>
    <w:rsid w:val="00450ED1"/>
    <w:rsid w:val="0045135C"/>
    <w:rsid w:val="004515D8"/>
    <w:rsid w:val="00451A77"/>
    <w:rsid w:val="00452AA8"/>
    <w:rsid w:val="0045441B"/>
    <w:rsid w:val="00455D33"/>
    <w:rsid w:val="00456493"/>
    <w:rsid w:val="00456A1A"/>
    <w:rsid w:val="0045714D"/>
    <w:rsid w:val="00460D0C"/>
    <w:rsid w:val="00461D16"/>
    <w:rsid w:val="00462ECA"/>
    <w:rsid w:val="0046309F"/>
    <w:rsid w:val="0046386C"/>
    <w:rsid w:val="004643EE"/>
    <w:rsid w:val="004659CA"/>
    <w:rsid w:val="00466923"/>
    <w:rsid w:val="00466D05"/>
    <w:rsid w:val="00467348"/>
    <w:rsid w:val="00467C29"/>
    <w:rsid w:val="00470BE2"/>
    <w:rsid w:val="0047134B"/>
    <w:rsid w:val="004714E8"/>
    <w:rsid w:val="00471E88"/>
    <w:rsid w:val="00472B3A"/>
    <w:rsid w:val="00472D3C"/>
    <w:rsid w:val="0047487E"/>
    <w:rsid w:val="00474FDE"/>
    <w:rsid w:val="00476ADD"/>
    <w:rsid w:val="00477634"/>
    <w:rsid w:val="00477DC0"/>
    <w:rsid w:val="00477E21"/>
    <w:rsid w:val="004802BE"/>
    <w:rsid w:val="004807F7"/>
    <w:rsid w:val="00480A1D"/>
    <w:rsid w:val="00481F5E"/>
    <w:rsid w:val="00482269"/>
    <w:rsid w:val="0048282A"/>
    <w:rsid w:val="00482880"/>
    <w:rsid w:val="00483709"/>
    <w:rsid w:val="00483D77"/>
    <w:rsid w:val="004840E5"/>
    <w:rsid w:val="00484672"/>
    <w:rsid w:val="00484961"/>
    <w:rsid w:val="00484D7A"/>
    <w:rsid w:val="0048517E"/>
    <w:rsid w:val="00485569"/>
    <w:rsid w:val="004869CF"/>
    <w:rsid w:val="004876E6"/>
    <w:rsid w:val="004912D2"/>
    <w:rsid w:val="004913E8"/>
    <w:rsid w:val="00491D0F"/>
    <w:rsid w:val="00491F83"/>
    <w:rsid w:val="004930F2"/>
    <w:rsid w:val="00496AF3"/>
    <w:rsid w:val="00497105"/>
    <w:rsid w:val="004971CE"/>
    <w:rsid w:val="004A1299"/>
    <w:rsid w:val="004A2910"/>
    <w:rsid w:val="004A2A97"/>
    <w:rsid w:val="004A2EDC"/>
    <w:rsid w:val="004A2F19"/>
    <w:rsid w:val="004A3A05"/>
    <w:rsid w:val="004A3B93"/>
    <w:rsid w:val="004A3DD3"/>
    <w:rsid w:val="004A4B59"/>
    <w:rsid w:val="004A740D"/>
    <w:rsid w:val="004B1738"/>
    <w:rsid w:val="004B1A1B"/>
    <w:rsid w:val="004B1F4C"/>
    <w:rsid w:val="004B2684"/>
    <w:rsid w:val="004B27AC"/>
    <w:rsid w:val="004B2AFF"/>
    <w:rsid w:val="004B2C9A"/>
    <w:rsid w:val="004B3008"/>
    <w:rsid w:val="004B3757"/>
    <w:rsid w:val="004B37D6"/>
    <w:rsid w:val="004B3FDE"/>
    <w:rsid w:val="004B4996"/>
    <w:rsid w:val="004B4BB9"/>
    <w:rsid w:val="004B4E34"/>
    <w:rsid w:val="004B51C1"/>
    <w:rsid w:val="004B62E3"/>
    <w:rsid w:val="004B7578"/>
    <w:rsid w:val="004B7A4B"/>
    <w:rsid w:val="004C2B38"/>
    <w:rsid w:val="004C3022"/>
    <w:rsid w:val="004C34A7"/>
    <w:rsid w:val="004C45A8"/>
    <w:rsid w:val="004C6142"/>
    <w:rsid w:val="004C6782"/>
    <w:rsid w:val="004C73F4"/>
    <w:rsid w:val="004D0C63"/>
    <w:rsid w:val="004D2429"/>
    <w:rsid w:val="004D2F41"/>
    <w:rsid w:val="004D310B"/>
    <w:rsid w:val="004D40DA"/>
    <w:rsid w:val="004D47C9"/>
    <w:rsid w:val="004D4923"/>
    <w:rsid w:val="004D52FF"/>
    <w:rsid w:val="004D54A5"/>
    <w:rsid w:val="004D5A07"/>
    <w:rsid w:val="004D5C92"/>
    <w:rsid w:val="004D728C"/>
    <w:rsid w:val="004E0989"/>
    <w:rsid w:val="004E2103"/>
    <w:rsid w:val="004E2282"/>
    <w:rsid w:val="004E2463"/>
    <w:rsid w:val="004E402B"/>
    <w:rsid w:val="004E4271"/>
    <w:rsid w:val="004E4851"/>
    <w:rsid w:val="004E70B6"/>
    <w:rsid w:val="004E740E"/>
    <w:rsid w:val="004F0477"/>
    <w:rsid w:val="004F0E28"/>
    <w:rsid w:val="004F1209"/>
    <w:rsid w:val="004F239F"/>
    <w:rsid w:val="004F24A4"/>
    <w:rsid w:val="004F2633"/>
    <w:rsid w:val="004F2838"/>
    <w:rsid w:val="004F2BBE"/>
    <w:rsid w:val="004F2D46"/>
    <w:rsid w:val="004F3A90"/>
    <w:rsid w:val="004F413C"/>
    <w:rsid w:val="004F54D8"/>
    <w:rsid w:val="004F62DF"/>
    <w:rsid w:val="004F7668"/>
    <w:rsid w:val="005010DD"/>
    <w:rsid w:val="005012F8"/>
    <w:rsid w:val="00501BF2"/>
    <w:rsid w:val="00502169"/>
    <w:rsid w:val="005022B8"/>
    <w:rsid w:val="00502D11"/>
    <w:rsid w:val="00503CB4"/>
    <w:rsid w:val="005056E7"/>
    <w:rsid w:val="00505AE7"/>
    <w:rsid w:val="00506125"/>
    <w:rsid w:val="00506B0D"/>
    <w:rsid w:val="00507B33"/>
    <w:rsid w:val="00507B37"/>
    <w:rsid w:val="00511B42"/>
    <w:rsid w:val="00511CCD"/>
    <w:rsid w:val="00513E94"/>
    <w:rsid w:val="0051473D"/>
    <w:rsid w:val="00514DED"/>
    <w:rsid w:val="00515895"/>
    <w:rsid w:val="00516B76"/>
    <w:rsid w:val="005173D5"/>
    <w:rsid w:val="0052187E"/>
    <w:rsid w:val="00521910"/>
    <w:rsid w:val="00523398"/>
    <w:rsid w:val="00523CEA"/>
    <w:rsid w:val="005249A1"/>
    <w:rsid w:val="005259AA"/>
    <w:rsid w:val="00526204"/>
    <w:rsid w:val="00527334"/>
    <w:rsid w:val="00527370"/>
    <w:rsid w:val="0053006B"/>
    <w:rsid w:val="00531C39"/>
    <w:rsid w:val="00531D12"/>
    <w:rsid w:val="00532056"/>
    <w:rsid w:val="00532683"/>
    <w:rsid w:val="00532848"/>
    <w:rsid w:val="00533131"/>
    <w:rsid w:val="0053495D"/>
    <w:rsid w:val="00535819"/>
    <w:rsid w:val="00535E77"/>
    <w:rsid w:val="00536F63"/>
    <w:rsid w:val="00541466"/>
    <w:rsid w:val="00541485"/>
    <w:rsid w:val="005436D5"/>
    <w:rsid w:val="00543B5D"/>
    <w:rsid w:val="00543E18"/>
    <w:rsid w:val="005457B2"/>
    <w:rsid w:val="00546508"/>
    <w:rsid w:val="00547088"/>
    <w:rsid w:val="005475FF"/>
    <w:rsid w:val="0055061C"/>
    <w:rsid w:val="005511E9"/>
    <w:rsid w:val="00554998"/>
    <w:rsid w:val="0055579E"/>
    <w:rsid w:val="00555979"/>
    <w:rsid w:val="00555DA9"/>
    <w:rsid w:val="005561DE"/>
    <w:rsid w:val="005562E0"/>
    <w:rsid w:val="00556CAE"/>
    <w:rsid w:val="00557167"/>
    <w:rsid w:val="005571DA"/>
    <w:rsid w:val="005603CB"/>
    <w:rsid w:val="005609DE"/>
    <w:rsid w:val="00560D69"/>
    <w:rsid w:val="00561104"/>
    <w:rsid w:val="00561409"/>
    <w:rsid w:val="00561496"/>
    <w:rsid w:val="005626E7"/>
    <w:rsid w:val="00563B02"/>
    <w:rsid w:val="00563EC0"/>
    <w:rsid w:val="00564A2F"/>
    <w:rsid w:val="00564BFB"/>
    <w:rsid w:val="00565A1E"/>
    <w:rsid w:val="00565BAC"/>
    <w:rsid w:val="00565D78"/>
    <w:rsid w:val="005669A0"/>
    <w:rsid w:val="00567F5A"/>
    <w:rsid w:val="00570FAF"/>
    <w:rsid w:val="00571524"/>
    <w:rsid w:val="00571F60"/>
    <w:rsid w:val="00572026"/>
    <w:rsid w:val="005734BA"/>
    <w:rsid w:val="00573EA4"/>
    <w:rsid w:val="0057488A"/>
    <w:rsid w:val="005749ED"/>
    <w:rsid w:val="00574F75"/>
    <w:rsid w:val="005759B3"/>
    <w:rsid w:val="00575B32"/>
    <w:rsid w:val="00575F9C"/>
    <w:rsid w:val="005762E9"/>
    <w:rsid w:val="00576651"/>
    <w:rsid w:val="00577533"/>
    <w:rsid w:val="00577728"/>
    <w:rsid w:val="00577E2A"/>
    <w:rsid w:val="005800C6"/>
    <w:rsid w:val="00580373"/>
    <w:rsid w:val="005806E5"/>
    <w:rsid w:val="00581AE2"/>
    <w:rsid w:val="0058211D"/>
    <w:rsid w:val="00582450"/>
    <w:rsid w:val="005828D8"/>
    <w:rsid w:val="0058292A"/>
    <w:rsid w:val="005857B0"/>
    <w:rsid w:val="00587540"/>
    <w:rsid w:val="0058769A"/>
    <w:rsid w:val="00587D50"/>
    <w:rsid w:val="00587E8D"/>
    <w:rsid w:val="0059017B"/>
    <w:rsid w:val="005903CF"/>
    <w:rsid w:val="005912A3"/>
    <w:rsid w:val="005924D2"/>
    <w:rsid w:val="00594446"/>
    <w:rsid w:val="005947F3"/>
    <w:rsid w:val="005956A9"/>
    <w:rsid w:val="005A0759"/>
    <w:rsid w:val="005A0B69"/>
    <w:rsid w:val="005A335B"/>
    <w:rsid w:val="005A3C67"/>
    <w:rsid w:val="005A44B0"/>
    <w:rsid w:val="005A4594"/>
    <w:rsid w:val="005A5AEA"/>
    <w:rsid w:val="005A5F05"/>
    <w:rsid w:val="005A634A"/>
    <w:rsid w:val="005A69C8"/>
    <w:rsid w:val="005A7261"/>
    <w:rsid w:val="005B0C38"/>
    <w:rsid w:val="005B1E8F"/>
    <w:rsid w:val="005B2CBC"/>
    <w:rsid w:val="005B2E76"/>
    <w:rsid w:val="005B32C2"/>
    <w:rsid w:val="005B3739"/>
    <w:rsid w:val="005B3AAC"/>
    <w:rsid w:val="005B3E80"/>
    <w:rsid w:val="005B43AA"/>
    <w:rsid w:val="005B5AAE"/>
    <w:rsid w:val="005B6652"/>
    <w:rsid w:val="005B786E"/>
    <w:rsid w:val="005C0F2C"/>
    <w:rsid w:val="005C140B"/>
    <w:rsid w:val="005C14C8"/>
    <w:rsid w:val="005C256A"/>
    <w:rsid w:val="005C36DF"/>
    <w:rsid w:val="005C414D"/>
    <w:rsid w:val="005C5D77"/>
    <w:rsid w:val="005C613B"/>
    <w:rsid w:val="005C665F"/>
    <w:rsid w:val="005C769C"/>
    <w:rsid w:val="005C7A18"/>
    <w:rsid w:val="005C7E8A"/>
    <w:rsid w:val="005D1DE4"/>
    <w:rsid w:val="005D34B5"/>
    <w:rsid w:val="005D4D2E"/>
    <w:rsid w:val="005D4FC5"/>
    <w:rsid w:val="005D5ACE"/>
    <w:rsid w:val="005D695A"/>
    <w:rsid w:val="005D712B"/>
    <w:rsid w:val="005D7220"/>
    <w:rsid w:val="005E1806"/>
    <w:rsid w:val="005E2336"/>
    <w:rsid w:val="005E27FB"/>
    <w:rsid w:val="005E2AFB"/>
    <w:rsid w:val="005E2C65"/>
    <w:rsid w:val="005E31A4"/>
    <w:rsid w:val="005E3F52"/>
    <w:rsid w:val="005E4477"/>
    <w:rsid w:val="005E4883"/>
    <w:rsid w:val="005E4B54"/>
    <w:rsid w:val="005E51BA"/>
    <w:rsid w:val="005E710C"/>
    <w:rsid w:val="005E7D8A"/>
    <w:rsid w:val="005F05EB"/>
    <w:rsid w:val="005F091D"/>
    <w:rsid w:val="005F1707"/>
    <w:rsid w:val="005F1773"/>
    <w:rsid w:val="005F19DF"/>
    <w:rsid w:val="005F1FFC"/>
    <w:rsid w:val="005F2523"/>
    <w:rsid w:val="005F31C5"/>
    <w:rsid w:val="005F3790"/>
    <w:rsid w:val="005F7516"/>
    <w:rsid w:val="005F7A85"/>
    <w:rsid w:val="0060016C"/>
    <w:rsid w:val="0060017F"/>
    <w:rsid w:val="00600D72"/>
    <w:rsid w:val="0060107A"/>
    <w:rsid w:val="006024C6"/>
    <w:rsid w:val="0060321E"/>
    <w:rsid w:val="00603265"/>
    <w:rsid w:val="00603B39"/>
    <w:rsid w:val="0060410E"/>
    <w:rsid w:val="00604AF3"/>
    <w:rsid w:val="00606BB5"/>
    <w:rsid w:val="00607757"/>
    <w:rsid w:val="006100C0"/>
    <w:rsid w:val="00610783"/>
    <w:rsid w:val="006135DA"/>
    <w:rsid w:val="00614C11"/>
    <w:rsid w:val="00615273"/>
    <w:rsid w:val="00615DAE"/>
    <w:rsid w:val="00615DEE"/>
    <w:rsid w:val="00616BDF"/>
    <w:rsid w:val="00617022"/>
    <w:rsid w:val="00617A6F"/>
    <w:rsid w:val="00617B7B"/>
    <w:rsid w:val="00620336"/>
    <w:rsid w:val="006204F2"/>
    <w:rsid w:val="00620D6A"/>
    <w:rsid w:val="00621619"/>
    <w:rsid w:val="0062200F"/>
    <w:rsid w:val="00622093"/>
    <w:rsid w:val="006222D1"/>
    <w:rsid w:val="00622C8E"/>
    <w:rsid w:val="006244C1"/>
    <w:rsid w:val="0063133E"/>
    <w:rsid w:val="00633671"/>
    <w:rsid w:val="006337C2"/>
    <w:rsid w:val="00634594"/>
    <w:rsid w:val="006349ED"/>
    <w:rsid w:val="006364BD"/>
    <w:rsid w:val="00636BD7"/>
    <w:rsid w:val="00636C35"/>
    <w:rsid w:val="0063719F"/>
    <w:rsid w:val="00637B6E"/>
    <w:rsid w:val="006400EA"/>
    <w:rsid w:val="00640347"/>
    <w:rsid w:val="00641B8B"/>
    <w:rsid w:val="006420FD"/>
    <w:rsid w:val="00642399"/>
    <w:rsid w:val="00642B87"/>
    <w:rsid w:val="0064325E"/>
    <w:rsid w:val="006434E8"/>
    <w:rsid w:val="006438B7"/>
    <w:rsid w:val="00644027"/>
    <w:rsid w:val="006454AF"/>
    <w:rsid w:val="00645D3D"/>
    <w:rsid w:val="006460FD"/>
    <w:rsid w:val="006465CD"/>
    <w:rsid w:val="006478A3"/>
    <w:rsid w:val="006504E0"/>
    <w:rsid w:val="00652B40"/>
    <w:rsid w:val="006534B2"/>
    <w:rsid w:val="00653550"/>
    <w:rsid w:val="0065383F"/>
    <w:rsid w:val="006541BF"/>
    <w:rsid w:val="00655A88"/>
    <w:rsid w:val="00655DD9"/>
    <w:rsid w:val="00655E2D"/>
    <w:rsid w:val="006569D6"/>
    <w:rsid w:val="00657A0F"/>
    <w:rsid w:val="0066179A"/>
    <w:rsid w:val="006620F1"/>
    <w:rsid w:val="006621B7"/>
    <w:rsid w:val="0066280C"/>
    <w:rsid w:val="00662C99"/>
    <w:rsid w:val="0066406F"/>
    <w:rsid w:val="006647AA"/>
    <w:rsid w:val="00664F4B"/>
    <w:rsid w:val="00664FB2"/>
    <w:rsid w:val="00665148"/>
    <w:rsid w:val="00665248"/>
    <w:rsid w:val="006657BF"/>
    <w:rsid w:val="00665957"/>
    <w:rsid w:val="00666857"/>
    <w:rsid w:val="00666A60"/>
    <w:rsid w:val="006674E2"/>
    <w:rsid w:val="0066784F"/>
    <w:rsid w:val="00670B89"/>
    <w:rsid w:val="00672A02"/>
    <w:rsid w:val="00673F06"/>
    <w:rsid w:val="00675114"/>
    <w:rsid w:val="006753EC"/>
    <w:rsid w:val="00675845"/>
    <w:rsid w:val="00675FB6"/>
    <w:rsid w:val="006766C0"/>
    <w:rsid w:val="00676A7B"/>
    <w:rsid w:val="00676D80"/>
    <w:rsid w:val="006771F1"/>
    <w:rsid w:val="00677F75"/>
    <w:rsid w:val="00680295"/>
    <w:rsid w:val="00680D56"/>
    <w:rsid w:val="00681385"/>
    <w:rsid w:val="00681BD8"/>
    <w:rsid w:val="0068218A"/>
    <w:rsid w:val="00685ACC"/>
    <w:rsid w:val="00687EEF"/>
    <w:rsid w:val="0069028D"/>
    <w:rsid w:val="00692B11"/>
    <w:rsid w:val="006930C4"/>
    <w:rsid w:val="00693921"/>
    <w:rsid w:val="00693F33"/>
    <w:rsid w:val="0069443B"/>
    <w:rsid w:val="00696113"/>
    <w:rsid w:val="006965C7"/>
    <w:rsid w:val="00696CA5"/>
    <w:rsid w:val="006A0C04"/>
    <w:rsid w:val="006A1D1F"/>
    <w:rsid w:val="006A33BF"/>
    <w:rsid w:val="006A3CE9"/>
    <w:rsid w:val="006A5129"/>
    <w:rsid w:val="006A54AC"/>
    <w:rsid w:val="006A6209"/>
    <w:rsid w:val="006A7B9E"/>
    <w:rsid w:val="006A7EE0"/>
    <w:rsid w:val="006B1069"/>
    <w:rsid w:val="006B2F88"/>
    <w:rsid w:val="006B3168"/>
    <w:rsid w:val="006B3A96"/>
    <w:rsid w:val="006B3E47"/>
    <w:rsid w:val="006B4324"/>
    <w:rsid w:val="006B4BB0"/>
    <w:rsid w:val="006B5579"/>
    <w:rsid w:val="006B58D8"/>
    <w:rsid w:val="006C11AE"/>
    <w:rsid w:val="006C1235"/>
    <w:rsid w:val="006C1429"/>
    <w:rsid w:val="006C1877"/>
    <w:rsid w:val="006C1BC5"/>
    <w:rsid w:val="006C2C60"/>
    <w:rsid w:val="006C35DD"/>
    <w:rsid w:val="006C45A1"/>
    <w:rsid w:val="006C4656"/>
    <w:rsid w:val="006C4C47"/>
    <w:rsid w:val="006C5F91"/>
    <w:rsid w:val="006D0371"/>
    <w:rsid w:val="006D040A"/>
    <w:rsid w:val="006D0669"/>
    <w:rsid w:val="006D085E"/>
    <w:rsid w:val="006D1956"/>
    <w:rsid w:val="006D24B9"/>
    <w:rsid w:val="006D2B5F"/>
    <w:rsid w:val="006D33D2"/>
    <w:rsid w:val="006D3D6E"/>
    <w:rsid w:val="006D51E7"/>
    <w:rsid w:val="006D53BE"/>
    <w:rsid w:val="006D5FBA"/>
    <w:rsid w:val="006D7AC3"/>
    <w:rsid w:val="006E0443"/>
    <w:rsid w:val="006E2329"/>
    <w:rsid w:val="006E4632"/>
    <w:rsid w:val="006E5566"/>
    <w:rsid w:val="006E5A23"/>
    <w:rsid w:val="006E5EA5"/>
    <w:rsid w:val="006E6489"/>
    <w:rsid w:val="006E68BF"/>
    <w:rsid w:val="006E7512"/>
    <w:rsid w:val="006E788E"/>
    <w:rsid w:val="006F09BC"/>
    <w:rsid w:val="006F120D"/>
    <w:rsid w:val="006F19CB"/>
    <w:rsid w:val="006F1ABE"/>
    <w:rsid w:val="006F21F3"/>
    <w:rsid w:val="006F4660"/>
    <w:rsid w:val="006F59A3"/>
    <w:rsid w:val="006F6F32"/>
    <w:rsid w:val="006F7B1F"/>
    <w:rsid w:val="00700A7F"/>
    <w:rsid w:val="00701CBA"/>
    <w:rsid w:val="00702222"/>
    <w:rsid w:val="00702CEB"/>
    <w:rsid w:val="00702EA8"/>
    <w:rsid w:val="00703366"/>
    <w:rsid w:val="00703B8B"/>
    <w:rsid w:val="007042D3"/>
    <w:rsid w:val="00705223"/>
    <w:rsid w:val="00705D0E"/>
    <w:rsid w:val="007063BE"/>
    <w:rsid w:val="00706805"/>
    <w:rsid w:val="007070E7"/>
    <w:rsid w:val="00710B0E"/>
    <w:rsid w:val="007111A3"/>
    <w:rsid w:val="00711E76"/>
    <w:rsid w:val="00712CEA"/>
    <w:rsid w:val="00712E95"/>
    <w:rsid w:val="007138F5"/>
    <w:rsid w:val="00713D7D"/>
    <w:rsid w:val="00714442"/>
    <w:rsid w:val="00715CC9"/>
    <w:rsid w:val="00716A27"/>
    <w:rsid w:val="00717041"/>
    <w:rsid w:val="007219D4"/>
    <w:rsid w:val="00721D1A"/>
    <w:rsid w:val="0072593A"/>
    <w:rsid w:val="00726D9C"/>
    <w:rsid w:val="0072783F"/>
    <w:rsid w:val="00727FC3"/>
    <w:rsid w:val="00730050"/>
    <w:rsid w:val="00730700"/>
    <w:rsid w:val="0073155F"/>
    <w:rsid w:val="00731A07"/>
    <w:rsid w:val="0073287D"/>
    <w:rsid w:val="00733391"/>
    <w:rsid w:val="00735650"/>
    <w:rsid w:val="00735CED"/>
    <w:rsid w:val="00735D47"/>
    <w:rsid w:val="00735D77"/>
    <w:rsid w:val="00736821"/>
    <w:rsid w:val="00737415"/>
    <w:rsid w:val="00737E23"/>
    <w:rsid w:val="00740589"/>
    <w:rsid w:val="007407F7"/>
    <w:rsid w:val="007408DF"/>
    <w:rsid w:val="007425FE"/>
    <w:rsid w:val="0074279A"/>
    <w:rsid w:val="00742BE8"/>
    <w:rsid w:val="00743040"/>
    <w:rsid w:val="0074319C"/>
    <w:rsid w:val="00743B50"/>
    <w:rsid w:val="007443E7"/>
    <w:rsid w:val="007444AA"/>
    <w:rsid w:val="00744D06"/>
    <w:rsid w:val="00744E48"/>
    <w:rsid w:val="00744F81"/>
    <w:rsid w:val="007450FD"/>
    <w:rsid w:val="00746853"/>
    <w:rsid w:val="00746A28"/>
    <w:rsid w:val="00746BFD"/>
    <w:rsid w:val="00746C5A"/>
    <w:rsid w:val="00747B29"/>
    <w:rsid w:val="007502E4"/>
    <w:rsid w:val="00750A3F"/>
    <w:rsid w:val="00750F4C"/>
    <w:rsid w:val="00752CD3"/>
    <w:rsid w:val="00752FDA"/>
    <w:rsid w:val="0075386F"/>
    <w:rsid w:val="00754548"/>
    <w:rsid w:val="00754F4A"/>
    <w:rsid w:val="0075775E"/>
    <w:rsid w:val="00757879"/>
    <w:rsid w:val="00757A1B"/>
    <w:rsid w:val="00760441"/>
    <w:rsid w:val="00760FA4"/>
    <w:rsid w:val="00761317"/>
    <w:rsid w:val="00761875"/>
    <w:rsid w:val="00761BBB"/>
    <w:rsid w:val="00761D3F"/>
    <w:rsid w:val="00762AA4"/>
    <w:rsid w:val="007634B8"/>
    <w:rsid w:val="00763ED5"/>
    <w:rsid w:val="0076486C"/>
    <w:rsid w:val="00764940"/>
    <w:rsid w:val="00765849"/>
    <w:rsid w:val="007668E4"/>
    <w:rsid w:val="0076791F"/>
    <w:rsid w:val="007700E7"/>
    <w:rsid w:val="0077035C"/>
    <w:rsid w:val="00770B47"/>
    <w:rsid w:val="00770E8E"/>
    <w:rsid w:val="00771608"/>
    <w:rsid w:val="00771A43"/>
    <w:rsid w:val="007724E9"/>
    <w:rsid w:val="00772B16"/>
    <w:rsid w:val="0077346F"/>
    <w:rsid w:val="007747E2"/>
    <w:rsid w:val="00774DCB"/>
    <w:rsid w:val="00775BC8"/>
    <w:rsid w:val="007761C3"/>
    <w:rsid w:val="00776400"/>
    <w:rsid w:val="0077765F"/>
    <w:rsid w:val="00780EB8"/>
    <w:rsid w:val="007814CC"/>
    <w:rsid w:val="007816E8"/>
    <w:rsid w:val="007819E3"/>
    <w:rsid w:val="007821AD"/>
    <w:rsid w:val="007822AF"/>
    <w:rsid w:val="0078435F"/>
    <w:rsid w:val="00785247"/>
    <w:rsid w:val="0078592A"/>
    <w:rsid w:val="00786E70"/>
    <w:rsid w:val="00787B73"/>
    <w:rsid w:val="007907A6"/>
    <w:rsid w:val="00790B49"/>
    <w:rsid w:val="00791AE7"/>
    <w:rsid w:val="00791F3B"/>
    <w:rsid w:val="00793117"/>
    <w:rsid w:val="00793BB4"/>
    <w:rsid w:val="00793ECA"/>
    <w:rsid w:val="00793FCE"/>
    <w:rsid w:val="00794AA9"/>
    <w:rsid w:val="007954A3"/>
    <w:rsid w:val="00795A01"/>
    <w:rsid w:val="0079641D"/>
    <w:rsid w:val="007966A3"/>
    <w:rsid w:val="0079681D"/>
    <w:rsid w:val="007974C1"/>
    <w:rsid w:val="00797813"/>
    <w:rsid w:val="007A1848"/>
    <w:rsid w:val="007A1B74"/>
    <w:rsid w:val="007A2B38"/>
    <w:rsid w:val="007A4498"/>
    <w:rsid w:val="007A4638"/>
    <w:rsid w:val="007A482B"/>
    <w:rsid w:val="007A4CA9"/>
    <w:rsid w:val="007A568F"/>
    <w:rsid w:val="007A5F82"/>
    <w:rsid w:val="007A63CE"/>
    <w:rsid w:val="007A65F0"/>
    <w:rsid w:val="007A74F5"/>
    <w:rsid w:val="007A7805"/>
    <w:rsid w:val="007A7BB6"/>
    <w:rsid w:val="007A7E16"/>
    <w:rsid w:val="007B0655"/>
    <w:rsid w:val="007B11A4"/>
    <w:rsid w:val="007B17CF"/>
    <w:rsid w:val="007B19F1"/>
    <w:rsid w:val="007B2514"/>
    <w:rsid w:val="007B2F0C"/>
    <w:rsid w:val="007B5008"/>
    <w:rsid w:val="007B51D8"/>
    <w:rsid w:val="007B51E9"/>
    <w:rsid w:val="007B556D"/>
    <w:rsid w:val="007B589F"/>
    <w:rsid w:val="007B5AF9"/>
    <w:rsid w:val="007B6AFF"/>
    <w:rsid w:val="007B76D0"/>
    <w:rsid w:val="007B7851"/>
    <w:rsid w:val="007B7FB5"/>
    <w:rsid w:val="007C0013"/>
    <w:rsid w:val="007C0858"/>
    <w:rsid w:val="007C0EF1"/>
    <w:rsid w:val="007C0F41"/>
    <w:rsid w:val="007C15E4"/>
    <w:rsid w:val="007C20B9"/>
    <w:rsid w:val="007C2B5E"/>
    <w:rsid w:val="007C38BA"/>
    <w:rsid w:val="007C4415"/>
    <w:rsid w:val="007C4B97"/>
    <w:rsid w:val="007C52CD"/>
    <w:rsid w:val="007C6A2D"/>
    <w:rsid w:val="007C6C91"/>
    <w:rsid w:val="007C6FB3"/>
    <w:rsid w:val="007C7235"/>
    <w:rsid w:val="007C7B52"/>
    <w:rsid w:val="007D05D9"/>
    <w:rsid w:val="007D088F"/>
    <w:rsid w:val="007D1B53"/>
    <w:rsid w:val="007D300D"/>
    <w:rsid w:val="007D30E4"/>
    <w:rsid w:val="007D37CF"/>
    <w:rsid w:val="007D5F5A"/>
    <w:rsid w:val="007D72DA"/>
    <w:rsid w:val="007D7D15"/>
    <w:rsid w:val="007D7E3B"/>
    <w:rsid w:val="007E16E3"/>
    <w:rsid w:val="007E1FBA"/>
    <w:rsid w:val="007E21AB"/>
    <w:rsid w:val="007E32BA"/>
    <w:rsid w:val="007E36F3"/>
    <w:rsid w:val="007E3C7B"/>
    <w:rsid w:val="007E402C"/>
    <w:rsid w:val="007E5968"/>
    <w:rsid w:val="007E5B62"/>
    <w:rsid w:val="007E6EEC"/>
    <w:rsid w:val="007F1142"/>
    <w:rsid w:val="007F2CD1"/>
    <w:rsid w:val="007F32AE"/>
    <w:rsid w:val="007F3652"/>
    <w:rsid w:val="007F3B44"/>
    <w:rsid w:val="007F3DDB"/>
    <w:rsid w:val="007F4C34"/>
    <w:rsid w:val="007F54F3"/>
    <w:rsid w:val="007F5E16"/>
    <w:rsid w:val="007F665E"/>
    <w:rsid w:val="007F6940"/>
    <w:rsid w:val="007F6CDC"/>
    <w:rsid w:val="007F7E0C"/>
    <w:rsid w:val="007F7E3D"/>
    <w:rsid w:val="007F7EE7"/>
    <w:rsid w:val="0080077D"/>
    <w:rsid w:val="0080163B"/>
    <w:rsid w:val="00801BC9"/>
    <w:rsid w:val="0080304B"/>
    <w:rsid w:val="00803717"/>
    <w:rsid w:val="008038BD"/>
    <w:rsid w:val="008048AA"/>
    <w:rsid w:val="008070B5"/>
    <w:rsid w:val="008101AD"/>
    <w:rsid w:val="0081166B"/>
    <w:rsid w:val="00811841"/>
    <w:rsid w:val="00811BDC"/>
    <w:rsid w:val="00812C2F"/>
    <w:rsid w:val="00813484"/>
    <w:rsid w:val="00813F6B"/>
    <w:rsid w:val="008144B0"/>
    <w:rsid w:val="008151B0"/>
    <w:rsid w:val="008155B8"/>
    <w:rsid w:val="00815BE8"/>
    <w:rsid w:val="0081661A"/>
    <w:rsid w:val="00816A4E"/>
    <w:rsid w:val="00816BA0"/>
    <w:rsid w:val="00816F85"/>
    <w:rsid w:val="0082039B"/>
    <w:rsid w:val="00820EA2"/>
    <w:rsid w:val="00821DAB"/>
    <w:rsid w:val="008226CB"/>
    <w:rsid w:val="00822800"/>
    <w:rsid w:val="008228F6"/>
    <w:rsid w:val="00822D5D"/>
    <w:rsid w:val="00822FB5"/>
    <w:rsid w:val="00823C5B"/>
    <w:rsid w:val="00824FB3"/>
    <w:rsid w:val="008251E5"/>
    <w:rsid w:val="008262A8"/>
    <w:rsid w:val="008270B6"/>
    <w:rsid w:val="00830250"/>
    <w:rsid w:val="00830414"/>
    <w:rsid w:val="00830DE4"/>
    <w:rsid w:val="00832004"/>
    <w:rsid w:val="00832FF1"/>
    <w:rsid w:val="00833904"/>
    <w:rsid w:val="00833B27"/>
    <w:rsid w:val="00835607"/>
    <w:rsid w:val="00835868"/>
    <w:rsid w:val="008366C4"/>
    <w:rsid w:val="00836781"/>
    <w:rsid w:val="00837346"/>
    <w:rsid w:val="008373CC"/>
    <w:rsid w:val="00837A08"/>
    <w:rsid w:val="00837E97"/>
    <w:rsid w:val="00837F98"/>
    <w:rsid w:val="00840D39"/>
    <w:rsid w:val="00841668"/>
    <w:rsid w:val="00842958"/>
    <w:rsid w:val="00842D19"/>
    <w:rsid w:val="008446A7"/>
    <w:rsid w:val="0084567D"/>
    <w:rsid w:val="00845A1F"/>
    <w:rsid w:val="00846243"/>
    <w:rsid w:val="008467C7"/>
    <w:rsid w:val="00846C1C"/>
    <w:rsid w:val="00847098"/>
    <w:rsid w:val="00847B33"/>
    <w:rsid w:val="00854487"/>
    <w:rsid w:val="00854706"/>
    <w:rsid w:val="00855413"/>
    <w:rsid w:val="008570F5"/>
    <w:rsid w:val="00860074"/>
    <w:rsid w:val="008601F4"/>
    <w:rsid w:val="0086039C"/>
    <w:rsid w:val="00861A4C"/>
    <w:rsid w:val="00861CE0"/>
    <w:rsid w:val="00861E19"/>
    <w:rsid w:val="00861FAE"/>
    <w:rsid w:val="008636DE"/>
    <w:rsid w:val="00865257"/>
    <w:rsid w:val="00865E34"/>
    <w:rsid w:val="0086619C"/>
    <w:rsid w:val="00866D26"/>
    <w:rsid w:val="00866E99"/>
    <w:rsid w:val="00866FBF"/>
    <w:rsid w:val="00867686"/>
    <w:rsid w:val="00867DDC"/>
    <w:rsid w:val="00867E1B"/>
    <w:rsid w:val="0087012A"/>
    <w:rsid w:val="0087079F"/>
    <w:rsid w:val="00871387"/>
    <w:rsid w:val="008719B2"/>
    <w:rsid w:val="00871DCE"/>
    <w:rsid w:val="008734A1"/>
    <w:rsid w:val="0087358F"/>
    <w:rsid w:val="00873C61"/>
    <w:rsid w:val="008760C9"/>
    <w:rsid w:val="00876872"/>
    <w:rsid w:val="00876A77"/>
    <w:rsid w:val="0087736F"/>
    <w:rsid w:val="00877474"/>
    <w:rsid w:val="00880535"/>
    <w:rsid w:val="00881C66"/>
    <w:rsid w:val="00881FB9"/>
    <w:rsid w:val="0088231A"/>
    <w:rsid w:val="00884D44"/>
    <w:rsid w:val="008853DB"/>
    <w:rsid w:val="00885880"/>
    <w:rsid w:val="0088664C"/>
    <w:rsid w:val="008866E9"/>
    <w:rsid w:val="0088684B"/>
    <w:rsid w:val="00886B47"/>
    <w:rsid w:val="0088750E"/>
    <w:rsid w:val="00887BC8"/>
    <w:rsid w:val="008913B9"/>
    <w:rsid w:val="008916EE"/>
    <w:rsid w:val="008945DD"/>
    <w:rsid w:val="008951C2"/>
    <w:rsid w:val="00897F09"/>
    <w:rsid w:val="008A01E0"/>
    <w:rsid w:val="008A0200"/>
    <w:rsid w:val="008A0BFD"/>
    <w:rsid w:val="008A152E"/>
    <w:rsid w:val="008A2717"/>
    <w:rsid w:val="008A50E7"/>
    <w:rsid w:val="008A58F4"/>
    <w:rsid w:val="008A63BE"/>
    <w:rsid w:val="008A734E"/>
    <w:rsid w:val="008B01DD"/>
    <w:rsid w:val="008B06B2"/>
    <w:rsid w:val="008B1DA8"/>
    <w:rsid w:val="008B2A64"/>
    <w:rsid w:val="008B2D77"/>
    <w:rsid w:val="008B337D"/>
    <w:rsid w:val="008B3804"/>
    <w:rsid w:val="008B3C91"/>
    <w:rsid w:val="008B42C6"/>
    <w:rsid w:val="008B5050"/>
    <w:rsid w:val="008B5620"/>
    <w:rsid w:val="008B5BCE"/>
    <w:rsid w:val="008B601A"/>
    <w:rsid w:val="008C00FF"/>
    <w:rsid w:val="008C011F"/>
    <w:rsid w:val="008C0853"/>
    <w:rsid w:val="008C16A8"/>
    <w:rsid w:val="008C20F9"/>
    <w:rsid w:val="008C3939"/>
    <w:rsid w:val="008C4D79"/>
    <w:rsid w:val="008C5259"/>
    <w:rsid w:val="008C6D09"/>
    <w:rsid w:val="008C6DAC"/>
    <w:rsid w:val="008C739A"/>
    <w:rsid w:val="008D02DE"/>
    <w:rsid w:val="008D10B7"/>
    <w:rsid w:val="008D1360"/>
    <w:rsid w:val="008D18D1"/>
    <w:rsid w:val="008D278E"/>
    <w:rsid w:val="008D2AD0"/>
    <w:rsid w:val="008D32EB"/>
    <w:rsid w:val="008D3307"/>
    <w:rsid w:val="008D3E86"/>
    <w:rsid w:val="008D5E90"/>
    <w:rsid w:val="008D6AF4"/>
    <w:rsid w:val="008D7871"/>
    <w:rsid w:val="008D7B9B"/>
    <w:rsid w:val="008E0966"/>
    <w:rsid w:val="008E11BA"/>
    <w:rsid w:val="008E1371"/>
    <w:rsid w:val="008E1C2B"/>
    <w:rsid w:val="008E215B"/>
    <w:rsid w:val="008E4276"/>
    <w:rsid w:val="008E4DFD"/>
    <w:rsid w:val="008E59D8"/>
    <w:rsid w:val="008E638D"/>
    <w:rsid w:val="008E6767"/>
    <w:rsid w:val="008E7ECF"/>
    <w:rsid w:val="008F00BC"/>
    <w:rsid w:val="008F29BC"/>
    <w:rsid w:val="008F3142"/>
    <w:rsid w:val="008F4182"/>
    <w:rsid w:val="008F5CAF"/>
    <w:rsid w:val="008F64EB"/>
    <w:rsid w:val="008F74B2"/>
    <w:rsid w:val="00900821"/>
    <w:rsid w:val="00900D27"/>
    <w:rsid w:val="00901C5C"/>
    <w:rsid w:val="00902960"/>
    <w:rsid w:val="00902CDA"/>
    <w:rsid w:val="00903513"/>
    <w:rsid w:val="009072E8"/>
    <w:rsid w:val="009076C1"/>
    <w:rsid w:val="00907A1A"/>
    <w:rsid w:val="0091018B"/>
    <w:rsid w:val="00910479"/>
    <w:rsid w:val="00910C90"/>
    <w:rsid w:val="0091104D"/>
    <w:rsid w:val="00911E61"/>
    <w:rsid w:val="0091238F"/>
    <w:rsid w:val="00912717"/>
    <w:rsid w:val="00913336"/>
    <w:rsid w:val="009141FB"/>
    <w:rsid w:val="0091453E"/>
    <w:rsid w:val="00914E81"/>
    <w:rsid w:val="00920D5A"/>
    <w:rsid w:val="009213A3"/>
    <w:rsid w:val="0092144C"/>
    <w:rsid w:val="00921869"/>
    <w:rsid w:val="0092236E"/>
    <w:rsid w:val="00922BA4"/>
    <w:rsid w:val="009232E9"/>
    <w:rsid w:val="00923B28"/>
    <w:rsid w:val="00923D30"/>
    <w:rsid w:val="0092461E"/>
    <w:rsid w:val="00924BFE"/>
    <w:rsid w:val="00925271"/>
    <w:rsid w:val="009253B0"/>
    <w:rsid w:val="00926469"/>
    <w:rsid w:val="0092669C"/>
    <w:rsid w:val="00927A51"/>
    <w:rsid w:val="00927C64"/>
    <w:rsid w:val="00927D08"/>
    <w:rsid w:val="009304CD"/>
    <w:rsid w:val="0093126A"/>
    <w:rsid w:val="00931832"/>
    <w:rsid w:val="00931917"/>
    <w:rsid w:val="00931B6A"/>
    <w:rsid w:val="00931C4F"/>
    <w:rsid w:val="0093223D"/>
    <w:rsid w:val="00932607"/>
    <w:rsid w:val="00933EF0"/>
    <w:rsid w:val="009340BD"/>
    <w:rsid w:val="009353B6"/>
    <w:rsid w:val="00936D63"/>
    <w:rsid w:val="009406D6"/>
    <w:rsid w:val="00940DCB"/>
    <w:rsid w:val="0094107F"/>
    <w:rsid w:val="009412EB"/>
    <w:rsid w:val="00942080"/>
    <w:rsid w:val="00943C85"/>
    <w:rsid w:val="00944848"/>
    <w:rsid w:val="00946127"/>
    <w:rsid w:val="00946465"/>
    <w:rsid w:val="00947A9A"/>
    <w:rsid w:val="00950490"/>
    <w:rsid w:val="00950A2C"/>
    <w:rsid w:val="00950A86"/>
    <w:rsid w:val="0095129B"/>
    <w:rsid w:val="00951CBE"/>
    <w:rsid w:val="00951CFA"/>
    <w:rsid w:val="00951EBF"/>
    <w:rsid w:val="00951F73"/>
    <w:rsid w:val="009524FC"/>
    <w:rsid w:val="0095284A"/>
    <w:rsid w:val="00953C00"/>
    <w:rsid w:val="0095499D"/>
    <w:rsid w:val="0095563F"/>
    <w:rsid w:val="009574C5"/>
    <w:rsid w:val="0096001F"/>
    <w:rsid w:val="009600D4"/>
    <w:rsid w:val="0096129B"/>
    <w:rsid w:val="00961EBD"/>
    <w:rsid w:val="00962613"/>
    <w:rsid w:val="00962BC7"/>
    <w:rsid w:val="00962F8B"/>
    <w:rsid w:val="00963269"/>
    <w:rsid w:val="0096337B"/>
    <w:rsid w:val="00963706"/>
    <w:rsid w:val="00964C47"/>
    <w:rsid w:val="00965993"/>
    <w:rsid w:val="00965B2F"/>
    <w:rsid w:val="00971441"/>
    <w:rsid w:val="00971DEA"/>
    <w:rsid w:val="00972F86"/>
    <w:rsid w:val="0097329E"/>
    <w:rsid w:val="00981DE2"/>
    <w:rsid w:val="00982C18"/>
    <w:rsid w:val="00983E9A"/>
    <w:rsid w:val="00983F08"/>
    <w:rsid w:val="00987BB9"/>
    <w:rsid w:val="00990DF7"/>
    <w:rsid w:val="00991E73"/>
    <w:rsid w:val="009932D3"/>
    <w:rsid w:val="009932E2"/>
    <w:rsid w:val="00994BDC"/>
    <w:rsid w:val="009968F2"/>
    <w:rsid w:val="0099760F"/>
    <w:rsid w:val="00997FAA"/>
    <w:rsid w:val="009A0533"/>
    <w:rsid w:val="009A2168"/>
    <w:rsid w:val="009A30B4"/>
    <w:rsid w:val="009A3523"/>
    <w:rsid w:val="009A3EF9"/>
    <w:rsid w:val="009A4A9D"/>
    <w:rsid w:val="009A4BFB"/>
    <w:rsid w:val="009A5839"/>
    <w:rsid w:val="009A64B9"/>
    <w:rsid w:val="009A76F4"/>
    <w:rsid w:val="009B0018"/>
    <w:rsid w:val="009B039D"/>
    <w:rsid w:val="009B0B6E"/>
    <w:rsid w:val="009B11C0"/>
    <w:rsid w:val="009B3177"/>
    <w:rsid w:val="009B4295"/>
    <w:rsid w:val="009B44BC"/>
    <w:rsid w:val="009B4CC5"/>
    <w:rsid w:val="009B5A90"/>
    <w:rsid w:val="009B5BB6"/>
    <w:rsid w:val="009B65F5"/>
    <w:rsid w:val="009B714A"/>
    <w:rsid w:val="009B7567"/>
    <w:rsid w:val="009C041A"/>
    <w:rsid w:val="009C1283"/>
    <w:rsid w:val="009C1AE7"/>
    <w:rsid w:val="009C1C98"/>
    <w:rsid w:val="009C3F62"/>
    <w:rsid w:val="009C4271"/>
    <w:rsid w:val="009C4406"/>
    <w:rsid w:val="009C56E9"/>
    <w:rsid w:val="009C593B"/>
    <w:rsid w:val="009C599D"/>
    <w:rsid w:val="009C789D"/>
    <w:rsid w:val="009C7C56"/>
    <w:rsid w:val="009C7F2D"/>
    <w:rsid w:val="009D01F0"/>
    <w:rsid w:val="009D1695"/>
    <w:rsid w:val="009D1E1B"/>
    <w:rsid w:val="009D2193"/>
    <w:rsid w:val="009D2B81"/>
    <w:rsid w:val="009D319D"/>
    <w:rsid w:val="009D3473"/>
    <w:rsid w:val="009D4FAF"/>
    <w:rsid w:val="009D501A"/>
    <w:rsid w:val="009D5288"/>
    <w:rsid w:val="009D543F"/>
    <w:rsid w:val="009D55EE"/>
    <w:rsid w:val="009D686C"/>
    <w:rsid w:val="009D6D73"/>
    <w:rsid w:val="009D70C2"/>
    <w:rsid w:val="009D79F4"/>
    <w:rsid w:val="009D7B7A"/>
    <w:rsid w:val="009D7D54"/>
    <w:rsid w:val="009E0125"/>
    <w:rsid w:val="009E0746"/>
    <w:rsid w:val="009E0883"/>
    <w:rsid w:val="009E09C1"/>
    <w:rsid w:val="009E0E99"/>
    <w:rsid w:val="009E1165"/>
    <w:rsid w:val="009E18DA"/>
    <w:rsid w:val="009E2069"/>
    <w:rsid w:val="009E235A"/>
    <w:rsid w:val="009E2FB6"/>
    <w:rsid w:val="009E3E6E"/>
    <w:rsid w:val="009E421C"/>
    <w:rsid w:val="009E63C3"/>
    <w:rsid w:val="009E7AAF"/>
    <w:rsid w:val="009E7CCA"/>
    <w:rsid w:val="009F003E"/>
    <w:rsid w:val="009F007A"/>
    <w:rsid w:val="009F0796"/>
    <w:rsid w:val="009F0CE1"/>
    <w:rsid w:val="009F17B4"/>
    <w:rsid w:val="009F2826"/>
    <w:rsid w:val="009F2CEC"/>
    <w:rsid w:val="009F3AAC"/>
    <w:rsid w:val="009F3B6B"/>
    <w:rsid w:val="009F474C"/>
    <w:rsid w:val="009F5352"/>
    <w:rsid w:val="009F586A"/>
    <w:rsid w:val="009F5AE9"/>
    <w:rsid w:val="009F5AFD"/>
    <w:rsid w:val="009F65FD"/>
    <w:rsid w:val="009F7D1B"/>
    <w:rsid w:val="00A00579"/>
    <w:rsid w:val="00A01676"/>
    <w:rsid w:val="00A01ACF"/>
    <w:rsid w:val="00A02CD7"/>
    <w:rsid w:val="00A03393"/>
    <w:rsid w:val="00A037DD"/>
    <w:rsid w:val="00A0432C"/>
    <w:rsid w:val="00A046B0"/>
    <w:rsid w:val="00A04A8E"/>
    <w:rsid w:val="00A05DD8"/>
    <w:rsid w:val="00A06914"/>
    <w:rsid w:val="00A07C2F"/>
    <w:rsid w:val="00A108A2"/>
    <w:rsid w:val="00A10940"/>
    <w:rsid w:val="00A10FAB"/>
    <w:rsid w:val="00A11FBF"/>
    <w:rsid w:val="00A141E6"/>
    <w:rsid w:val="00A15196"/>
    <w:rsid w:val="00A159A8"/>
    <w:rsid w:val="00A15B52"/>
    <w:rsid w:val="00A15DAB"/>
    <w:rsid w:val="00A16077"/>
    <w:rsid w:val="00A16349"/>
    <w:rsid w:val="00A16B10"/>
    <w:rsid w:val="00A16E0F"/>
    <w:rsid w:val="00A17029"/>
    <w:rsid w:val="00A1710A"/>
    <w:rsid w:val="00A17581"/>
    <w:rsid w:val="00A202D5"/>
    <w:rsid w:val="00A2091C"/>
    <w:rsid w:val="00A20A7C"/>
    <w:rsid w:val="00A21402"/>
    <w:rsid w:val="00A22B35"/>
    <w:rsid w:val="00A22D7A"/>
    <w:rsid w:val="00A22D94"/>
    <w:rsid w:val="00A23AA2"/>
    <w:rsid w:val="00A24926"/>
    <w:rsid w:val="00A24FCD"/>
    <w:rsid w:val="00A254D8"/>
    <w:rsid w:val="00A25B65"/>
    <w:rsid w:val="00A25C2F"/>
    <w:rsid w:val="00A301CC"/>
    <w:rsid w:val="00A303D3"/>
    <w:rsid w:val="00A31032"/>
    <w:rsid w:val="00A3189F"/>
    <w:rsid w:val="00A34F09"/>
    <w:rsid w:val="00A3593C"/>
    <w:rsid w:val="00A35C77"/>
    <w:rsid w:val="00A363E5"/>
    <w:rsid w:val="00A4100D"/>
    <w:rsid w:val="00A426E6"/>
    <w:rsid w:val="00A42C2B"/>
    <w:rsid w:val="00A437C9"/>
    <w:rsid w:val="00A43923"/>
    <w:rsid w:val="00A43D49"/>
    <w:rsid w:val="00A44065"/>
    <w:rsid w:val="00A4422A"/>
    <w:rsid w:val="00A447A4"/>
    <w:rsid w:val="00A4669E"/>
    <w:rsid w:val="00A46A75"/>
    <w:rsid w:val="00A505DA"/>
    <w:rsid w:val="00A5075D"/>
    <w:rsid w:val="00A50949"/>
    <w:rsid w:val="00A513C6"/>
    <w:rsid w:val="00A5145B"/>
    <w:rsid w:val="00A5279F"/>
    <w:rsid w:val="00A52C00"/>
    <w:rsid w:val="00A532E5"/>
    <w:rsid w:val="00A53680"/>
    <w:rsid w:val="00A54115"/>
    <w:rsid w:val="00A544B8"/>
    <w:rsid w:val="00A547C3"/>
    <w:rsid w:val="00A55539"/>
    <w:rsid w:val="00A56AD5"/>
    <w:rsid w:val="00A57809"/>
    <w:rsid w:val="00A612C1"/>
    <w:rsid w:val="00A617E0"/>
    <w:rsid w:val="00A62D99"/>
    <w:rsid w:val="00A63024"/>
    <w:rsid w:val="00A636D9"/>
    <w:rsid w:val="00A64B06"/>
    <w:rsid w:val="00A64C4E"/>
    <w:rsid w:val="00A65EC5"/>
    <w:rsid w:val="00A67BFF"/>
    <w:rsid w:val="00A70419"/>
    <w:rsid w:val="00A70F59"/>
    <w:rsid w:val="00A7109F"/>
    <w:rsid w:val="00A71BD5"/>
    <w:rsid w:val="00A72027"/>
    <w:rsid w:val="00A72337"/>
    <w:rsid w:val="00A723FB"/>
    <w:rsid w:val="00A72D5C"/>
    <w:rsid w:val="00A731DF"/>
    <w:rsid w:val="00A73441"/>
    <w:rsid w:val="00A74469"/>
    <w:rsid w:val="00A74749"/>
    <w:rsid w:val="00A752C3"/>
    <w:rsid w:val="00A759E9"/>
    <w:rsid w:val="00A75B92"/>
    <w:rsid w:val="00A77446"/>
    <w:rsid w:val="00A80B92"/>
    <w:rsid w:val="00A81D34"/>
    <w:rsid w:val="00A81DC9"/>
    <w:rsid w:val="00A81E2A"/>
    <w:rsid w:val="00A82AE2"/>
    <w:rsid w:val="00A82D8D"/>
    <w:rsid w:val="00A834A5"/>
    <w:rsid w:val="00A83BDA"/>
    <w:rsid w:val="00A861D7"/>
    <w:rsid w:val="00A86286"/>
    <w:rsid w:val="00A86C8F"/>
    <w:rsid w:val="00A87C30"/>
    <w:rsid w:val="00A90385"/>
    <w:rsid w:val="00A916B3"/>
    <w:rsid w:val="00A91AD2"/>
    <w:rsid w:val="00A91D69"/>
    <w:rsid w:val="00A927DF"/>
    <w:rsid w:val="00A92AD7"/>
    <w:rsid w:val="00A93569"/>
    <w:rsid w:val="00A944B7"/>
    <w:rsid w:val="00A94C67"/>
    <w:rsid w:val="00A96689"/>
    <w:rsid w:val="00A96FA2"/>
    <w:rsid w:val="00A97720"/>
    <w:rsid w:val="00AA29F9"/>
    <w:rsid w:val="00AA3AC6"/>
    <w:rsid w:val="00AA3B6B"/>
    <w:rsid w:val="00AA40B9"/>
    <w:rsid w:val="00AA4218"/>
    <w:rsid w:val="00AA45D2"/>
    <w:rsid w:val="00AA51FB"/>
    <w:rsid w:val="00AA56F7"/>
    <w:rsid w:val="00AA573A"/>
    <w:rsid w:val="00AA5DBB"/>
    <w:rsid w:val="00AA5E3B"/>
    <w:rsid w:val="00AA5F6F"/>
    <w:rsid w:val="00AA7932"/>
    <w:rsid w:val="00AA7EE1"/>
    <w:rsid w:val="00AB01AC"/>
    <w:rsid w:val="00AB05F4"/>
    <w:rsid w:val="00AB0985"/>
    <w:rsid w:val="00AB1BC2"/>
    <w:rsid w:val="00AB2443"/>
    <w:rsid w:val="00AB25CF"/>
    <w:rsid w:val="00AB2906"/>
    <w:rsid w:val="00AB298F"/>
    <w:rsid w:val="00AB2AF8"/>
    <w:rsid w:val="00AB3016"/>
    <w:rsid w:val="00AB372B"/>
    <w:rsid w:val="00AB3CFD"/>
    <w:rsid w:val="00AB454A"/>
    <w:rsid w:val="00AB4CAC"/>
    <w:rsid w:val="00AB5CCA"/>
    <w:rsid w:val="00AB60F2"/>
    <w:rsid w:val="00AB7DEE"/>
    <w:rsid w:val="00AC0079"/>
    <w:rsid w:val="00AC0198"/>
    <w:rsid w:val="00AC1075"/>
    <w:rsid w:val="00AC13A8"/>
    <w:rsid w:val="00AC2900"/>
    <w:rsid w:val="00AC304B"/>
    <w:rsid w:val="00AC3704"/>
    <w:rsid w:val="00AC49C6"/>
    <w:rsid w:val="00AC539D"/>
    <w:rsid w:val="00AC64E4"/>
    <w:rsid w:val="00AC650F"/>
    <w:rsid w:val="00AC6A67"/>
    <w:rsid w:val="00AC758B"/>
    <w:rsid w:val="00AC77CA"/>
    <w:rsid w:val="00AC7A68"/>
    <w:rsid w:val="00AC7ADD"/>
    <w:rsid w:val="00AC7B88"/>
    <w:rsid w:val="00AD0104"/>
    <w:rsid w:val="00AD0136"/>
    <w:rsid w:val="00AD0DF0"/>
    <w:rsid w:val="00AD2261"/>
    <w:rsid w:val="00AD2DFF"/>
    <w:rsid w:val="00AD6B21"/>
    <w:rsid w:val="00AD7E34"/>
    <w:rsid w:val="00AE022B"/>
    <w:rsid w:val="00AE0A61"/>
    <w:rsid w:val="00AE0E90"/>
    <w:rsid w:val="00AE197E"/>
    <w:rsid w:val="00AE2A63"/>
    <w:rsid w:val="00AE2FF6"/>
    <w:rsid w:val="00AE3DE9"/>
    <w:rsid w:val="00AE4046"/>
    <w:rsid w:val="00AE47EF"/>
    <w:rsid w:val="00AE64CE"/>
    <w:rsid w:val="00AE6CF0"/>
    <w:rsid w:val="00AF0E40"/>
    <w:rsid w:val="00AF10F8"/>
    <w:rsid w:val="00AF11A5"/>
    <w:rsid w:val="00AF1641"/>
    <w:rsid w:val="00AF1898"/>
    <w:rsid w:val="00AF1BB5"/>
    <w:rsid w:val="00AF29A2"/>
    <w:rsid w:val="00AF5842"/>
    <w:rsid w:val="00AF5B0B"/>
    <w:rsid w:val="00AF634A"/>
    <w:rsid w:val="00AF69E8"/>
    <w:rsid w:val="00AF705C"/>
    <w:rsid w:val="00AF77D7"/>
    <w:rsid w:val="00AF7D33"/>
    <w:rsid w:val="00B007FB"/>
    <w:rsid w:val="00B00974"/>
    <w:rsid w:val="00B01167"/>
    <w:rsid w:val="00B01751"/>
    <w:rsid w:val="00B03299"/>
    <w:rsid w:val="00B04616"/>
    <w:rsid w:val="00B04FA0"/>
    <w:rsid w:val="00B06760"/>
    <w:rsid w:val="00B072CA"/>
    <w:rsid w:val="00B07E97"/>
    <w:rsid w:val="00B1131B"/>
    <w:rsid w:val="00B118E7"/>
    <w:rsid w:val="00B127D9"/>
    <w:rsid w:val="00B12DFC"/>
    <w:rsid w:val="00B13B57"/>
    <w:rsid w:val="00B15536"/>
    <w:rsid w:val="00B15573"/>
    <w:rsid w:val="00B17459"/>
    <w:rsid w:val="00B1780B"/>
    <w:rsid w:val="00B204F3"/>
    <w:rsid w:val="00B21618"/>
    <w:rsid w:val="00B21B6E"/>
    <w:rsid w:val="00B21D43"/>
    <w:rsid w:val="00B220FE"/>
    <w:rsid w:val="00B224E1"/>
    <w:rsid w:val="00B22736"/>
    <w:rsid w:val="00B22A7C"/>
    <w:rsid w:val="00B22B1B"/>
    <w:rsid w:val="00B23185"/>
    <w:rsid w:val="00B236B0"/>
    <w:rsid w:val="00B24B50"/>
    <w:rsid w:val="00B24EDA"/>
    <w:rsid w:val="00B25317"/>
    <w:rsid w:val="00B25E42"/>
    <w:rsid w:val="00B2665A"/>
    <w:rsid w:val="00B27AB4"/>
    <w:rsid w:val="00B27B1F"/>
    <w:rsid w:val="00B30373"/>
    <w:rsid w:val="00B318EA"/>
    <w:rsid w:val="00B329C4"/>
    <w:rsid w:val="00B3326A"/>
    <w:rsid w:val="00B33790"/>
    <w:rsid w:val="00B355A7"/>
    <w:rsid w:val="00B36E3C"/>
    <w:rsid w:val="00B377EA"/>
    <w:rsid w:val="00B3798F"/>
    <w:rsid w:val="00B40340"/>
    <w:rsid w:val="00B41627"/>
    <w:rsid w:val="00B42273"/>
    <w:rsid w:val="00B4304E"/>
    <w:rsid w:val="00B4310C"/>
    <w:rsid w:val="00B447B2"/>
    <w:rsid w:val="00B46089"/>
    <w:rsid w:val="00B467FD"/>
    <w:rsid w:val="00B4682F"/>
    <w:rsid w:val="00B46B92"/>
    <w:rsid w:val="00B47485"/>
    <w:rsid w:val="00B47629"/>
    <w:rsid w:val="00B47A58"/>
    <w:rsid w:val="00B47E6B"/>
    <w:rsid w:val="00B510BB"/>
    <w:rsid w:val="00B51B18"/>
    <w:rsid w:val="00B52B22"/>
    <w:rsid w:val="00B53C80"/>
    <w:rsid w:val="00B5417B"/>
    <w:rsid w:val="00B54247"/>
    <w:rsid w:val="00B54A7F"/>
    <w:rsid w:val="00B54AD3"/>
    <w:rsid w:val="00B555BB"/>
    <w:rsid w:val="00B566D4"/>
    <w:rsid w:val="00B569F8"/>
    <w:rsid w:val="00B56C70"/>
    <w:rsid w:val="00B606BB"/>
    <w:rsid w:val="00B6094F"/>
    <w:rsid w:val="00B60988"/>
    <w:rsid w:val="00B629CD"/>
    <w:rsid w:val="00B630BF"/>
    <w:rsid w:val="00B630DB"/>
    <w:rsid w:val="00B63464"/>
    <w:rsid w:val="00B63750"/>
    <w:rsid w:val="00B63C4E"/>
    <w:rsid w:val="00B63EC6"/>
    <w:rsid w:val="00B641CD"/>
    <w:rsid w:val="00B64C52"/>
    <w:rsid w:val="00B65BFD"/>
    <w:rsid w:val="00B666CE"/>
    <w:rsid w:val="00B7088D"/>
    <w:rsid w:val="00B70BC9"/>
    <w:rsid w:val="00B71B38"/>
    <w:rsid w:val="00B71DE8"/>
    <w:rsid w:val="00B73889"/>
    <w:rsid w:val="00B73E8A"/>
    <w:rsid w:val="00B75CBA"/>
    <w:rsid w:val="00B762AB"/>
    <w:rsid w:val="00B763A6"/>
    <w:rsid w:val="00B76721"/>
    <w:rsid w:val="00B76F86"/>
    <w:rsid w:val="00B80434"/>
    <w:rsid w:val="00B80D62"/>
    <w:rsid w:val="00B81219"/>
    <w:rsid w:val="00B830C2"/>
    <w:rsid w:val="00B831E3"/>
    <w:rsid w:val="00B84B5D"/>
    <w:rsid w:val="00B85338"/>
    <w:rsid w:val="00B86DAA"/>
    <w:rsid w:val="00B909F3"/>
    <w:rsid w:val="00B91BA2"/>
    <w:rsid w:val="00B91F60"/>
    <w:rsid w:val="00B9288A"/>
    <w:rsid w:val="00B92D44"/>
    <w:rsid w:val="00B93730"/>
    <w:rsid w:val="00B93D7C"/>
    <w:rsid w:val="00B947C1"/>
    <w:rsid w:val="00B94826"/>
    <w:rsid w:val="00B952AB"/>
    <w:rsid w:val="00B96234"/>
    <w:rsid w:val="00B97020"/>
    <w:rsid w:val="00B97480"/>
    <w:rsid w:val="00B97942"/>
    <w:rsid w:val="00BA16BD"/>
    <w:rsid w:val="00BA1E87"/>
    <w:rsid w:val="00BA221C"/>
    <w:rsid w:val="00BA2854"/>
    <w:rsid w:val="00BA31BC"/>
    <w:rsid w:val="00BA36FA"/>
    <w:rsid w:val="00BA3DCE"/>
    <w:rsid w:val="00BA4E6E"/>
    <w:rsid w:val="00BA58C3"/>
    <w:rsid w:val="00BA5AB2"/>
    <w:rsid w:val="00BA5D7C"/>
    <w:rsid w:val="00BA624F"/>
    <w:rsid w:val="00BA7E2F"/>
    <w:rsid w:val="00BB103E"/>
    <w:rsid w:val="00BB11C1"/>
    <w:rsid w:val="00BB2259"/>
    <w:rsid w:val="00BB2C49"/>
    <w:rsid w:val="00BB2EFA"/>
    <w:rsid w:val="00BB2FE4"/>
    <w:rsid w:val="00BB5163"/>
    <w:rsid w:val="00BB5415"/>
    <w:rsid w:val="00BB541F"/>
    <w:rsid w:val="00BB6E91"/>
    <w:rsid w:val="00BB7ED4"/>
    <w:rsid w:val="00BC0589"/>
    <w:rsid w:val="00BC0CDB"/>
    <w:rsid w:val="00BC195C"/>
    <w:rsid w:val="00BC2064"/>
    <w:rsid w:val="00BC258A"/>
    <w:rsid w:val="00BC36CE"/>
    <w:rsid w:val="00BC38F9"/>
    <w:rsid w:val="00BC3B56"/>
    <w:rsid w:val="00BC3B7B"/>
    <w:rsid w:val="00BC45FC"/>
    <w:rsid w:val="00BC4839"/>
    <w:rsid w:val="00BC49DB"/>
    <w:rsid w:val="00BC4EEB"/>
    <w:rsid w:val="00BC5311"/>
    <w:rsid w:val="00BC5826"/>
    <w:rsid w:val="00BC5F0C"/>
    <w:rsid w:val="00BC5FEC"/>
    <w:rsid w:val="00BC6152"/>
    <w:rsid w:val="00BC6B0E"/>
    <w:rsid w:val="00BC6BBA"/>
    <w:rsid w:val="00BC6FCF"/>
    <w:rsid w:val="00BD0D9C"/>
    <w:rsid w:val="00BD1A18"/>
    <w:rsid w:val="00BD36D3"/>
    <w:rsid w:val="00BD42A7"/>
    <w:rsid w:val="00BD4346"/>
    <w:rsid w:val="00BD4D45"/>
    <w:rsid w:val="00BD7255"/>
    <w:rsid w:val="00BE175C"/>
    <w:rsid w:val="00BE255F"/>
    <w:rsid w:val="00BE2C8D"/>
    <w:rsid w:val="00BE3D46"/>
    <w:rsid w:val="00BE784C"/>
    <w:rsid w:val="00BE7968"/>
    <w:rsid w:val="00BF0214"/>
    <w:rsid w:val="00BF1100"/>
    <w:rsid w:val="00BF1B77"/>
    <w:rsid w:val="00BF33BF"/>
    <w:rsid w:val="00BF3DCB"/>
    <w:rsid w:val="00BF468E"/>
    <w:rsid w:val="00BF5894"/>
    <w:rsid w:val="00BF613A"/>
    <w:rsid w:val="00BF6E5C"/>
    <w:rsid w:val="00BF7B04"/>
    <w:rsid w:val="00C001FB"/>
    <w:rsid w:val="00C019CF"/>
    <w:rsid w:val="00C01F19"/>
    <w:rsid w:val="00C023E9"/>
    <w:rsid w:val="00C02884"/>
    <w:rsid w:val="00C02E85"/>
    <w:rsid w:val="00C0331C"/>
    <w:rsid w:val="00C0394F"/>
    <w:rsid w:val="00C04968"/>
    <w:rsid w:val="00C071BF"/>
    <w:rsid w:val="00C10AEF"/>
    <w:rsid w:val="00C11412"/>
    <w:rsid w:val="00C1155C"/>
    <w:rsid w:val="00C1319E"/>
    <w:rsid w:val="00C135C5"/>
    <w:rsid w:val="00C14591"/>
    <w:rsid w:val="00C16AC1"/>
    <w:rsid w:val="00C16D1C"/>
    <w:rsid w:val="00C177C8"/>
    <w:rsid w:val="00C17E39"/>
    <w:rsid w:val="00C17EE0"/>
    <w:rsid w:val="00C2060C"/>
    <w:rsid w:val="00C20F48"/>
    <w:rsid w:val="00C22476"/>
    <w:rsid w:val="00C22744"/>
    <w:rsid w:val="00C22807"/>
    <w:rsid w:val="00C24157"/>
    <w:rsid w:val="00C24549"/>
    <w:rsid w:val="00C27490"/>
    <w:rsid w:val="00C312B3"/>
    <w:rsid w:val="00C328A9"/>
    <w:rsid w:val="00C333F8"/>
    <w:rsid w:val="00C33511"/>
    <w:rsid w:val="00C336D3"/>
    <w:rsid w:val="00C33DAF"/>
    <w:rsid w:val="00C348FA"/>
    <w:rsid w:val="00C36482"/>
    <w:rsid w:val="00C3727F"/>
    <w:rsid w:val="00C37859"/>
    <w:rsid w:val="00C40382"/>
    <w:rsid w:val="00C4205B"/>
    <w:rsid w:val="00C4207E"/>
    <w:rsid w:val="00C420E4"/>
    <w:rsid w:val="00C424CE"/>
    <w:rsid w:val="00C42A5C"/>
    <w:rsid w:val="00C42D19"/>
    <w:rsid w:val="00C43283"/>
    <w:rsid w:val="00C44F09"/>
    <w:rsid w:val="00C45BD1"/>
    <w:rsid w:val="00C46A2D"/>
    <w:rsid w:val="00C47299"/>
    <w:rsid w:val="00C472DD"/>
    <w:rsid w:val="00C510B5"/>
    <w:rsid w:val="00C554B8"/>
    <w:rsid w:val="00C55B95"/>
    <w:rsid w:val="00C56289"/>
    <w:rsid w:val="00C56706"/>
    <w:rsid w:val="00C572F1"/>
    <w:rsid w:val="00C576DA"/>
    <w:rsid w:val="00C57B0F"/>
    <w:rsid w:val="00C60C66"/>
    <w:rsid w:val="00C61358"/>
    <w:rsid w:val="00C61758"/>
    <w:rsid w:val="00C61B41"/>
    <w:rsid w:val="00C61E39"/>
    <w:rsid w:val="00C61EC6"/>
    <w:rsid w:val="00C62357"/>
    <w:rsid w:val="00C62E3A"/>
    <w:rsid w:val="00C62FAB"/>
    <w:rsid w:val="00C633C5"/>
    <w:rsid w:val="00C6365C"/>
    <w:rsid w:val="00C63F3A"/>
    <w:rsid w:val="00C64ECB"/>
    <w:rsid w:val="00C65CE1"/>
    <w:rsid w:val="00C65D10"/>
    <w:rsid w:val="00C66097"/>
    <w:rsid w:val="00C661CF"/>
    <w:rsid w:val="00C6621C"/>
    <w:rsid w:val="00C6660C"/>
    <w:rsid w:val="00C66BA3"/>
    <w:rsid w:val="00C70205"/>
    <w:rsid w:val="00C705C1"/>
    <w:rsid w:val="00C71464"/>
    <w:rsid w:val="00C72264"/>
    <w:rsid w:val="00C743BF"/>
    <w:rsid w:val="00C75C4A"/>
    <w:rsid w:val="00C80B2F"/>
    <w:rsid w:val="00C8117E"/>
    <w:rsid w:val="00C81E76"/>
    <w:rsid w:val="00C83B89"/>
    <w:rsid w:val="00C8507B"/>
    <w:rsid w:val="00C85868"/>
    <w:rsid w:val="00C8599E"/>
    <w:rsid w:val="00C87EB7"/>
    <w:rsid w:val="00C90F66"/>
    <w:rsid w:val="00C91473"/>
    <w:rsid w:val="00C92A02"/>
    <w:rsid w:val="00C9304A"/>
    <w:rsid w:val="00C933C3"/>
    <w:rsid w:val="00C933F2"/>
    <w:rsid w:val="00C93D7B"/>
    <w:rsid w:val="00C952E0"/>
    <w:rsid w:val="00C9598D"/>
    <w:rsid w:val="00C9751C"/>
    <w:rsid w:val="00C97660"/>
    <w:rsid w:val="00CA0213"/>
    <w:rsid w:val="00CA2544"/>
    <w:rsid w:val="00CA3188"/>
    <w:rsid w:val="00CA3967"/>
    <w:rsid w:val="00CA3ADF"/>
    <w:rsid w:val="00CA4665"/>
    <w:rsid w:val="00CA49FF"/>
    <w:rsid w:val="00CA534D"/>
    <w:rsid w:val="00CA6BA5"/>
    <w:rsid w:val="00CA6FAE"/>
    <w:rsid w:val="00CA6FEC"/>
    <w:rsid w:val="00CA7A33"/>
    <w:rsid w:val="00CB119E"/>
    <w:rsid w:val="00CB1403"/>
    <w:rsid w:val="00CB2DA3"/>
    <w:rsid w:val="00CB4089"/>
    <w:rsid w:val="00CB4E3E"/>
    <w:rsid w:val="00CB5E75"/>
    <w:rsid w:val="00CB786C"/>
    <w:rsid w:val="00CB79A9"/>
    <w:rsid w:val="00CC04D5"/>
    <w:rsid w:val="00CC1813"/>
    <w:rsid w:val="00CC1DB0"/>
    <w:rsid w:val="00CC1DFD"/>
    <w:rsid w:val="00CC46BA"/>
    <w:rsid w:val="00CC5535"/>
    <w:rsid w:val="00CC56CF"/>
    <w:rsid w:val="00CC6506"/>
    <w:rsid w:val="00CC6C4A"/>
    <w:rsid w:val="00CC7310"/>
    <w:rsid w:val="00CD27C9"/>
    <w:rsid w:val="00CD31C9"/>
    <w:rsid w:val="00CD322C"/>
    <w:rsid w:val="00CD40D3"/>
    <w:rsid w:val="00CD50F8"/>
    <w:rsid w:val="00CD5854"/>
    <w:rsid w:val="00CD7980"/>
    <w:rsid w:val="00CD7F6C"/>
    <w:rsid w:val="00CE06BC"/>
    <w:rsid w:val="00CE08FE"/>
    <w:rsid w:val="00CE158A"/>
    <w:rsid w:val="00CE1D57"/>
    <w:rsid w:val="00CE2167"/>
    <w:rsid w:val="00CE2780"/>
    <w:rsid w:val="00CE286E"/>
    <w:rsid w:val="00CE2E6F"/>
    <w:rsid w:val="00CE2FA6"/>
    <w:rsid w:val="00CE33B9"/>
    <w:rsid w:val="00CE37BD"/>
    <w:rsid w:val="00CE3B20"/>
    <w:rsid w:val="00CE4D40"/>
    <w:rsid w:val="00CE5458"/>
    <w:rsid w:val="00CE6A31"/>
    <w:rsid w:val="00CE72D4"/>
    <w:rsid w:val="00CF032D"/>
    <w:rsid w:val="00CF1239"/>
    <w:rsid w:val="00CF1766"/>
    <w:rsid w:val="00CF1C4A"/>
    <w:rsid w:val="00CF368A"/>
    <w:rsid w:val="00CF3A30"/>
    <w:rsid w:val="00CF3C3A"/>
    <w:rsid w:val="00CF445E"/>
    <w:rsid w:val="00CF4C9C"/>
    <w:rsid w:val="00CF511E"/>
    <w:rsid w:val="00CF5C90"/>
    <w:rsid w:val="00CF6D36"/>
    <w:rsid w:val="00D01F43"/>
    <w:rsid w:val="00D02451"/>
    <w:rsid w:val="00D036EB"/>
    <w:rsid w:val="00D05A0A"/>
    <w:rsid w:val="00D06E7B"/>
    <w:rsid w:val="00D07143"/>
    <w:rsid w:val="00D10939"/>
    <w:rsid w:val="00D10A57"/>
    <w:rsid w:val="00D10D74"/>
    <w:rsid w:val="00D10EE2"/>
    <w:rsid w:val="00D12025"/>
    <w:rsid w:val="00D12058"/>
    <w:rsid w:val="00D14778"/>
    <w:rsid w:val="00D14E70"/>
    <w:rsid w:val="00D14FAB"/>
    <w:rsid w:val="00D15563"/>
    <w:rsid w:val="00D165A9"/>
    <w:rsid w:val="00D16A33"/>
    <w:rsid w:val="00D16EE6"/>
    <w:rsid w:val="00D17234"/>
    <w:rsid w:val="00D2019B"/>
    <w:rsid w:val="00D204DD"/>
    <w:rsid w:val="00D2238B"/>
    <w:rsid w:val="00D226C0"/>
    <w:rsid w:val="00D22ED9"/>
    <w:rsid w:val="00D22F48"/>
    <w:rsid w:val="00D2306D"/>
    <w:rsid w:val="00D23104"/>
    <w:rsid w:val="00D23187"/>
    <w:rsid w:val="00D23595"/>
    <w:rsid w:val="00D24404"/>
    <w:rsid w:val="00D25658"/>
    <w:rsid w:val="00D25D7E"/>
    <w:rsid w:val="00D27763"/>
    <w:rsid w:val="00D306C1"/>
    <w:rsid w:val="00D32050"/>
    <w:rsid w:val="00D32F83"/>
    <w:rsid w:val="00D336F6"/>
    <w:rsid w:val="00D3444B"/>
    <w:rsid w:val="00D35B98"/>
    <w:rsid w:val="00D37FE8"/>
    <w:rsid w:val="00D4057A"/>
    <w:rsid w:val="00D40587"/>
    <w:rsid w:val="00D4060B"/>
    <w:rsid w:val="00D40A3F"/>
    <w:rsid w:val="00D419F2"/>
    <w:rsid w:val="00D41B86"/>
    <w:rsid w:val="00D423EC"/>
    <w:rsid w:val="00D42C14"/>
    <w:rsid w:val="00D44370"/>
    <w:rsid w:val="00D44C9C"/>
    <w:rsid w:val="00D450B9"/>
    <w:rsid w:val="00D451A6"/>
    <w:rsid w:val="00D45B91"/>
    <w:rsid w:val="00D45D29"/>
    <w:rsid w:val="00D4614C"/>
    <w:rsid w:val="00D4617B"/>
    <w:rsid w:val="00D46A83"/>
    <w:rsid w:val="00D46EB7"/>
    <w:rsid w:val="00D506F4"/>
    <w:rsid w:val="00D50923"/>
    <w:rsid w:val="00D50CC6"/>
    <w:rsid w:val="00D51115"/>
    <w:rsid w:val="00D51157"/>
    <w:rsid w:val="00D51C56"/>
    <w:rsid w:val="00D54A56"/>
    <w:rsid w:val="00D55508"/>
    <w:rsid w:val="00D56F2C"/>
    <w:rsid w:val="00D610DE"/>
    <w:rsid w:val="00D61258"/>
    <w:rsid w:val="00D6178E"/>
    <w:rsid w:val="00D6389F"/>
    <w:rsid w:val="00D6517F"/>
    <w:rsid w:val="00D657A8"/>
    <w:rsid w:val="00D66C8D"/>
    <w:rsid w:val="00D6741C"/>
    <w:rsid w:val="00D70F4E"/>
    <w:rsid w:val="00D725E0"/>
    <w:rsid w:val="00D728B7"/>
    <w:rsid w:val="00D72ADF"/>
    <w:rsid w:val="00D72EC4"/>
    <w:rsid w:val="00D72EE5"/>
    <w:rsid w:val="00D73B71"/>
    <w:rsid w:val="00D75B93"/>
    <w:rsid w:val="00D7774E"/>
    <w:rsid w:val="00D77D4A"/>
    <w:rsid w:val="00D77D9C"/>
    <w:rsid w:val="00D77F9D"/>
    <w:rsid w:val="00D8049B"/>
    <w:rsid w:val="00D80D58"/>
    <w:rsid w:val="00D80E2E"/>
    <w:rsid w:val="00D819B0"/>
    <w:rsid w:val="00D81D12"/>
    <w:rsid w:val="00D833B9"/>
    <w:rsid w:val="00D841E2"/>
    <w:rsid w:val="00D86676"/>
    <w:rsid w:val="00D87877"/>
    <w:rsid w:val="00D87A37"/>
    <w:rsid w:val="00D90A58"/>
    <w:rsid w:val="00D90C0A"/>
    <w:rsid w:val="00D91A70"/>
    <w:rsid w:val="00D927F0"/>
    <w:rsid w:val="00D9282E"/>
    <w:rsid w:val="00D9285E"/>
    <w:rsid w:val="00D93950"/>
    <w:rsid w:val="00D93BC7"/>
    <w:rsid w:val="00D941D9"/>
    <w:rsid w:val="00D94906"/>
    <w:rsid w:val="00D94FDC"/>
    <w:rsid w:val="00D9546C"/>
    <w:rsid w:val="00D9575E"/>
    <w:rsid w:val="00D95795"/>
    <w:rsid w:val="00D95921"/>
    <w:rsid w:val="00D95940"/>
    <w:rsid w:val="00D959FB"/>
    <w:rsid w:val="00D9791C"/>
    <w:rsid w:val="00D97FC7"/>
    <w:rsid w:val="00DA1DFF"/>
    <w:rsid w:val="00DA31EA"/>
    <w:rsid w:val="00DA3C8F"/>
    <w:rsid w:val="00DA47D0"/>
    <w:rsid w:val="00DA5FA2"/>
    <w:rsid w:val="00DA6894"/>
    <w:rsid w:val="00DA7D90"/>
    <w:rsid w:val="00DB079B"/>
    <w:rsid w:val="00DB0D0F"/>
    <w:rsid w:val="00DB10A5"/>
    <w:rsid w:val="00DB1568"/>
    <w:rsid w:val="00DB1B79"/>
    <w:rsid w:val="00DB251B"/>
    <w:rsid w:val="00DB3025"/>
    <w:rsid w:val="00DB30CD"/>
    <w:rsid w:val="00DB3114"/>
    <w:rsid w:val="00DB3C0C"/>
    <w:rsid w:val="00DB4147"/>
    <w:rsid w:val="00DB5F49"/>
    <w:rsid w:val="00DB5FBB"/>
    <w:rsid w:val="00DB62C0"/>
    <w:rsid w:val="00DB6C55"/>
    <w:rsid w:val="00DC0300"/>
    <w:rsid w:val="00DC10EB"/>
    <w:rsid w:val="00DC120B"/>
    <w:rsid w:val="00DC150E"/>
    <w:rsid w:val="00DC1DA7"/>
    <w:rsid w:val="00DC20A6"/>
    <w:rsid w:val="00DC2821"/>
    <w:rsid w:val="00DC33D7"/>
    <w:rsid w:val="00DC3798"/>
    <w:rsid w:val="00DC384B"/>
    <w:rsid w:val="00DC4469"/>
    <w:rsid w:val="00DC4637"/>
    <w:rsid w:val="00DC4B18"/>
    <w:rsid w:val="00DC4DE6"/>
    <w:rsid w:val="00DC5488"/>
    <w:rsid w:val="00DC565E"/>
    <w:rsid w:val="00DC56A2"/>
    <w:rsid w:val="00DC6155"/>
    <w:rsid w:val="00DC6B2C"/>
    <w:rsid w:val="00DC7AF0"/>
    <w:rsid w:val="00DD1CEC"/>
    <w:rsid w:val="00DD27D8"/>
    <w:rsid w:val="00DD42B4"/>
    <w:rsid w:val="00DD465D"/>
    <w:rsid w:val="00DD4DF8"/>
    <w:rsid w:val="00DD570A"/>
    <w:rsid w:val="00DD6566"/>
    <w:rsid w:val="00DE0284"/>
    <w:rsid w:val="00DE0E13"/>
    <w:rsid w:val="00DE12D6"/>
    <w:rsid w:val="00DE2EEF"/>
    <w:rsid w:val="00DE341D"/>
    <w:rsid w:val="00DE5158"/>
    <w:rsid w:val="00DE5354"/>
    <w:rsid w:val="00DE542E"/>
    <w:rsid w:val="00DE54FF"/>
    <w:rsid w:val="00DE61FF"/>
    <w:rsid w:val="00DF024B"/>
    <w:rsid w:val="00DF05E4"/>
    <w:rsid w:val="00DF08D5"/>
    <w:rsid w:val="00DF1539"/>
    <w:rsid w:val="00DF1EA0"/>
    <w:rsid w:val="00DF256D"/>
    <w:rsid w:val="00DF3D00"/>
    <w:rsid w:val="00DF4661"/>
    <w:rsid w:val="00DF5720"/>
    <w:rsid w:val="00DF64BE"/>
    <w:rsid w:val="00DF69F1"/>
    <w:rsid w:val="00DF6CE1"/>
    <w:rsid w:val="00DF6F87"/>
    <w:rsid w:val="00DF7232"/>
    <w:rsid w:val="00DF7984"/>
    <w:rsid w:val="00E0166F"/>
    <w:rsid w:val="00E054C4"/>
    <w:rsid w:val="00E06266"/>
    <w:rsid w:val="00E06C3D"/>
    <w:rsid w:val="00E0797B"/>
    <w:rsid w:val="00E1091D"/>
    <w:rsid w:val="00E1161D"/>
    <w:rsid w:val="00E1327F"/>
    <w:rsid w:val="00E14BB2"/>
    <w:rsid w:val="00E1555F"/>
    <w:rsid w:val="00E1664E"/>
    <w:rsid w:val="00E16C44"/>
    <w:rsid w:val="00E179AA"/>
    <w:rsid w:val="00E17F70"/>
    <w:rsid w:val="00E2087A"/>
    <w:rsid w:val="00E20E1A"/>
    <w:rsid w:val="00E227A5"/>
    <w:rsid w:val="00E24628"/>
    <w:rsid w:val="00E24858"/>
    <w:rsid w:val="00E24D14"/>
    <w:rsid w:val="00E25005"/>
    <w:rsid w:val="00E25CD0"/>
    <w:rsid w:val="00E2705B"/>
    <w:rsid w:val="00E3206F"/>
    <w:rsid w:val="00E321F4"/>
    <w:rsid w:val="00E334CD"/>
    <w:rsid w:val="00E34437"/>
    <w:rsid w:val="00E35CD6"/>
    <w:rsid w:val="00E3752F"/>
    <w:rsid w:val="00E37C99"/>
    <w:rsid w:val="00E40510"/>
    <w:rsid w:val="00E40964"/>
    <w:rsid w:val="00E43BBA"/>
    <w:rsid w:val="00E43FD3"/>
    <w:rsid w:val="00E467AC"/>
    <w:rsid w:val="00E46AEC"/>
    <w:rsid w:val="00E504F4"/>
    <w:rsid w:val="00E50509"/>
    <w:rsid w:val="00E5113E"/>
    <w:rsid w:val="00E512A5"/>
    <w:rsid w:val="00E53143"/>
    <w:rsid w:val="00E5351F"/>
    <w:rsid w:val="00E54C9F"/>
    <w:rsid w:val="00E56396"/>
    <w:rsid w:val="00E5723A"/>
    <w:rsid w:val="00E60C18"/>
    <w:rsid w:val="00E60C1C"/>
    <w:rsid w:val="00E61B7B"/>
    <w:rsid w:val="00E61E6B"/>
    <w:rsid w:val="00E622A6"/>
    <w:rsid w:val="00E62FBE"/>
    <w:rsid w:val="00E63769"/>
    <w:rsid w:val="00E64158"/>
    <w:rsid w:val="00E6492F"/>
    <w:rsid w:val="00E64BAA"/>
    <w:rsid w:val="00E662DC"/>
    <w:rsid w:val="00E669AD"/>
    <w:rsid w:val="00E66F48"/>
    <w:rsid w:val="00E66F59"/>
    <w:rsid w:val="00E67C19"/>
    <w:rsid w:val="00E70D3C"/>
    <w:rsid w:val="00E720BF"/>
    <w:rsid w:val="00E752CF"/>
    <w:rsid w:val="00E75743"/>
    <w:rsid w:val="00E7585B"/>
    <w:rsid w:val="00E762CA"/>
    <w:rsid w:val="00E807B5"/>
    <w:rsid w:val="00E81D9C"/>
    <w:rsid w:val="00E821B0"/>
    <w:rsid w:val="00E826CA"/>
    <w:rsid w:val="00E845D0"/>
    <w:rsid w:val="00E84707"/>
    <w:rsid w:val="00E85EC6"/>
    <w:rsid w:val="00E871CD"/>
    <w:rsid w:val="00E87B54"/>
    <w:rsid w:val="00E9144B"/>
    <w:rsid w:val="00E92251"/>
    <w:rsid w:val="00E9395C"/>
    <w:rsid w:val="00E93A51"/>
    <w:rsid w:val="00E949D3"/>
    <w:rsid w:val="00E94E69"/>
    <w:rsid w:val="00E95060"/>
    <w:rsid w:val="00E952AE"/>
    <w:rsid w:val="00E9670B"/>
    <w:rsid w:val="00E96EAB"/>
    <w:rsid w:val="00E97B89"/>
    <w:rsid w:val="00EA059D"/>
    <w:rsid w:val="00EA455E"/>
    <w:rsid w:val="00EA5A74"/>
    <w:rsid w:val="00EA60B4"/>
    <w:rsid w:val="00EA62B7"/>
    <w:rsid w:val="00EA6501"/>
    <w:rsid w:val="00EA67E0"/>
    <w:rsid w:val="00EA7E2A"/>
    <w:rsid w:val="00EB0A79"/>
    <w:rsid w:val="00EB1904"/>
    <w:rsid w:val="00EB1C82"/>
    <w:rsid w:val="00EB203C"/>
    <w:rsid w:val="00EB211D"/>
    <w:rsid w:val="00EB2425"/>
    <w:rsid w:val="00EB3A70"/>
    <w:rsid w:val="00EB3F0E"/>
    <w:rsid w:val="00EB47F0"/>
    <w:rsid w:val="00EB480C"/>
    <w:rsid w:val="00EB5D57"/>
    <w:rsid w:val="00EB6BB2"/>
    <w:rsid w:val="00EB71B5"/>
    <w:rsid w:val="00EB79EA"/>
    <w:rsid w:val="00EB7C9C"/>
    <w:rsid w:val="00EB7EF6"/>
    <w:rsid w:val="00EC0061"/>
    <w:rsid w:val="00EC0FE2"/>
    <w:rsid w:val="00EC1803"/>
    <w:rsid w:val="00EC254C"/>
    <w:rsid w:val="00EC2EBB"/>
    <w:rsid w:val="00EC30F1"/>
    <w:rsid w:val="00EC35ED"/>
    <w:rsid w:val="00EC3FF9"/>
    <w:rsid w:val="00EC431C"/>
    <w:rsid w:val="00EC4E68"/>
    <w:rsid w:val="00EC5AE1"/>
    <w:rsid w:val="00EC5F79"/>
    <w:rsid w:val="00EC6029"/>
    <w:rsid w:val="00ED08AA"/>
    <w:rsid w:val="00ED2CC0"/>
    <w:rsid w:val="00ED4B59"/>
    <w:rsid w:val="00ED57A8"/>
    <w:rsid w:val="00ED70EB"/>
    <w:rsid w:val="00ED7ACF"/>
    <w:rsid w:val="00ED7F91"/>
    <w:rsid w:val="00EE0B77"/>
    <w:rsid w:val="00EE2B83"/>
    <w:rsid w:val="00EE2D72"/>
    <w:rsid w:val="00EE386B"/>
    <w:rsid w:val="00EE3A30"/>
    <w:rsid w:val="00EE3EB7"/>
    <w:rsid w:val="00EE4610"/>
    <w:rsid w:val="00EE4AE5"/>
    <w:rsid w:val="00EE59BF"/>
    <w:rsid w:val="00EE65C6"/>
    <w:rsid w:val="00EE6C8A"/>
    <w:rsid w:val="00EE73C9"/>
    <w:rsid w:val="00EE7A3C"/>
    <w:rsid w:val="00EE7C4F"/>
    <w:rsid w:val="00EE7E12"/>
    <w:rsid w:val="00EF062A"/>
    <w:rsid w:val="00EF0CFA"/>
    <w:rsid w:val="00EF0DC9"/>
    <w:rsid w:val="00EF2CA6"/>
    <w:rsid w:val="00EF4566"/>
    <w:rsid w:val="00EF4582"/>
    <w:rsid w:val="00EF51D5"/>
    <w:rsid w:val="00EF58C5"/>
    <w:rsid w:val="00EF6157"/>
    <w:rsid w:val="00EF6DB9"/>
    <w:rsid w:val="00EF6E2C"/>
    <w:rsid w:val="00F00536"/>
    <w:rsid w:val="00F010F2"/>
    <w:rsid w:val="00F01314"/>
    <w:rsid w:val="00F027BF"/>
    <w:rsid w:val="00F03E94"/>
    <w:rsid w:val="00F05FE7"/>
    <w:rsid w:val="00F068FE"/>
    <w:rsid w:val="00F06AE5"/>
    <w:rsid w:val="00F07165"/>
    <w:rsid w:val="00F07499"/>
    <w:rsid w:val="00F07660"/>
    <w:rsid w:val="00F1061F"/>
    <w:rsid w:val="00F11848"/>
    <w:rsid w:val="00F1215B"/>
    <w:rsid w:val="00F135C4"/>
    <w:rsid w:val="00F137CF"/>
    <w:rsid w:val="00F15241"/>
    <w:rsid w:val="00F15323"/>
    <w:rsid w:val="00F15382"/>
    <w:rsid w:val="00F15871"/>
    <w:rsid w:val="00F15C83"/>
    <w:rsid w:val="00F16524"/>
    <w:rsid w:val="00F20AF0"/>
    <w:rsid w:val="00F21479"/>
    <w:rsid w:val="00F224CD"/>
    <w:rsid w:val="00F23A73"/>
    <w:rsid w:val="00F23F9C"/>
    <w:rsid w:val="00F25B74"/>
    <w:rsid w:val="00F25FCF"/>
    <w:rsid w:val="00F260A1"/>
    <w:rsid w:val="00F26E34"/>
    <w:rsid w:val="00F273CF"/>
    <w:rsid w:val="00F30158"/>
    <w:rsid w:val="00F30D29"/>
    <w:rsid w:val="00F3227C"/>
    <w:rsid w:val="00F32805"/>
    <w:rsid w:val="00F32C8C"/>
    <w:rsid w:val="00F33CBC"/>
    <w:rsid w:val="00F33D41"/>
    <w:rsid w:val="00F35723"/>
    <w:rsid w:val="00F35B26"/>
    <w:rsid w:val="00F36473"/>
    <w:rsid w:val="00F368DB"/>
    <w:rsid w:val="00F3715F"/>
    <w:rsid w:val="00F37B07"/>
    <w:rsid w:val="00F4053C"/>
    <w:rsid w:val="00F407DD"/>
    <w:rsid w:val="00F40B18"/>
    <w:rsid w:val="00F4146A"/>
    <w:rsid w:val="00F419EB"/>
    <w:rsid w:val="00F4372E"/>
    <w:rsid w:val="00F43D0D"/>
    <w:rsid w:val="00F44116"/>
    <w:rsid w:val="00F463F7"/>
    <w:rsid w:val="00F46679"/>
    <w:rsid w:val="00F46916"/>
    <w:rsid w:val="00F47A3C"/>
    <w:rsid w:val="00F51268"/>
    <w:rsid w:val="00F52B2A"/>
    <w:rsid w:val="00F5303C"/>
    <w:rsid w:val="00F53487"/>
    <w:rsid w:val="00F53610"/>
    <w:rsid w:val="00F544D6"/>
    <w:rsid w:val="00F55AF6"/>
    <w:rsid w:val="00F567D7"/>
    <w:rsid w:val="00F57231"/>
    <w:rsid w:val="00F60944"/>
    <w:rsid w:val="00F62926"/>
    <w:rsid w:val="00F62C12"/>
    <w:rsid w:val="00F62EF1"/>
    <w:rsid w:val="00F64456"/>
    <w:rsid w:val="00F64E47"/>
    <w:rsid w:val="00F65D43"/>
    <w:rsid w:val="00F666FC"/>
    <w:rsid w:val="00F7127C"/>
    <w:rsid w:val="00F728F1"/>
    <w:rsid w:val="00F73B39"/>
    <w:rsid w:val="00F74101"/>
    <w:rsid w:val="00F771D7"/>
    <w:rsid w:val="00F77706"/>
    <w:rsid w:val="00F81E99"/>
    <w:rsid w:val="00F81EFB"/>
    <w:rsid w:val="00F821AF"/>
    <w:rsid w:val="00F82E74"/>
    <w:rsid w:val="00F847E9"/>
    <w:rsid w:val="00F85304"/>
    <w:rsid w:val="00F85554"/>
    <w:rsid w:val="00F86007"/>
    <w:rsid w:val="00F8688E"/>
    <w:rsid w:val="00F87479"/>
    <w:rsid w:val="00F879DE"/>
    <w:rsid w:val="00F904D7"/>
    <w:rsid w:val="00F90C29"/>
    <w:rsid w:val="00F9126F"/>
    <w:rsid w:val="00F93E05"/>
    <w:rsid w:val="00F94C46"/>
    <w:rsid w:val="00F94F4A"/>
    <w:rsid w:val="00F95711"/>
    <w:rsid w:val="00F960AD"/>
    <w:rsid w:val="00F97F5A"/>
    <w:rsid w:val="00FA0B1A"/>
    <w:rsid w:val="00FA0D04"/>
    <w:rsid w:val="00FA110E"/>
    <w:rsid w:val="00FA1490"/>
    <w:rsid w:val="00FA1996"/>
    <w:rsid w:val="00FA1CFC"/>
    <w:rsid w:val="00FA2037"/>
    <w:rsid w:val="00FA3211"/>
    <w:rsid w:val="00FA446B"/>
    <w:rsid w:val="00FA4C85"/>
    <w:rsid w:val="00FA4DA8"/>
    <w:rsid w:val="00FA50EC"/>
    <w:rsid w:val="00FA64D5"/>
    <w:rsid w:val="00FA6D05"/>
    <w:rsid w:val="00FA7487"/>
    <w:rsid w:val="00FB02A4"/>
    <w:rsid w:val="00FB0723"/>
    <w:rsid w:val="00FB0F5E"/>
    <w:rsid w:val="00FB16EA"/>
    <w:rsid w:val="00FB1D8D"/>
    <w:rsid w:val="00FB2533"/>
    <w:rsid w:val="00FB2D84"/>
    <w:rsid w:val="00FB2ECB"/>
    <w:rsid w:val="00FB3610"/>
    <w:rsid w:val="00FB50DD"/>
    <w:rsid w:val="00FB5930"/>
    <w:rsid w:val="00FB5C22"/>
    <w:rsid w:val="00FB6D09"/>
    <w:rsid w:val="00FB75E4"/>
    <w:rsid w:val="00FB76EA"/>
    <w:rsid w:val="00FC0C7A"/>
    <w:rsid w:val="00FC131D"/>
    <w:rsid w:val="00FC1986"/>
    <w:rsid w:val="00FC1ABC"/>
    <w:rsid w:val="00FC3B8B"/>
    <w:rsid w:val="00FC51EE"/>
    <w:rsid w:val="00FC5E6D"/>
    <w:rsid w:val="00FC6681"/>
    <w:rsid w:val="00FC69F9"/>
    <w:rsid w:val="00FC7EE5"/>
    <w:rsid w:val="00FD14E1"/>
    <w:rsid w:val="00FD17F6"/>
    <w:rsid w:val="00FD1C15"/>
    <w:rsid w:val="00FD30F9"/>
    <w:rsid w:val="00FD3140"/>
    <w:rsid w:val="00FD4F56"/>
    <w:rsid w:val="00FD5595"/>
    <w:rsid w:val="00FD69A7"/>
    <w:rsid w:val="00FD6B9C"/>
    <w:rsid w:val="00FD6D99"/>
    <w:rsid w:val="00FD7976"/>
    <w:rsid w:val="00FD7B50"/>
    <w:rsid w:val="00FE0CF4"/>
    <w:rsid w:val="00FE19E3"/>
    <w:rsid w:val="00FE1C01"/>
    <w:rsid w:val="00FE2269"/>
    <w:rsid w:val="00FE41C4"/>
    <w:rsid w:val="00FE5C95"/>
    <w:rsid w:val="00FE69A0"/>
    <w:rsid w:val="00FE6BAF"/>
    <w:rsid w:val="00FE6E1C"/>
    <w:rsid w:val="00FE7412"/>
    <w:rsid w:val="00FE77E5"/>
    <w:rsid w:val="00FF0D3E"/>
    <w:rsid w:val="00FF103B"/>
    <w:rsid w:val="00FF14D4"/>
    <w:rsid w:val="00FF176A"/>
    <w:rsid w:val="00FF1E99"/>
    <w:rsid w:val="00FF21E8"/>
    <w:rsid w:val="00FF2773"/>
    <w:rsid w:val="00FF3A2D"/>
    <w:rsid w:val="00FF431E"/>
    <w:rsid w:val="00FF4556"/>
    <w:rsid w:val="00FF4600"/>
    <w:rsid w:val="00FF63E7"/>
    <w:rsid w:val="00FF74AB"/>
    <w:rsid w:val="00FF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DEFAAF3"/>
  <w15:chartTrackingRefBased/>
  <w15:docId w15:val="{F730D0DA-CC02-4589-A609-63D39E29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81219"/>
    <w:pPr>
      <w:spacing w:line="360" w:lineRule="auto"/>
      <w:jc w:val="both"/>
    </w:pPr>
    <w:rPr>
      <w:rFonts w:ascii="Calibri" w:hAnsi="Calibri"/>
      <w:szCs w:val="24"/>
      <w:lang w:val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lang w:val="pt-BR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2C3924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CF3A30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EA60B4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lang w:val="pt-BR"/>
    </w:rPr>
  </w:style>
  <w:style w:type="paragraph" w:styleId="Cabealho">
    <w:name w:val="header"/>
    <w:basedOn w:val="Normal"/>
    <w:rsid w:val="00F068FE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F06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867E1B"/>
    <w:rPr>
      <w:color w:val="0000FF"/>
      <w:u w:val="single"/>
    </w:rPr>
  </w:style>
  <w:style w:type="paragraph" w:styleId="Legenda">
    <w:name w:val="caption"/>
    <w:basedOn w:val="Normal"/>
    <w:next w:val="Normal"/>
    <w:unhideWhenUsed/>
    <w:qFormat/>
    <w:rsid w:val="00757A1B"/>
    <w:pPr>
      <w:jc w:val="center"/>
    </w:pPr>
    <w:rPr>
      <w:bCs/>
      <w:sz w:val="22"/>
      <w:szCs w:val="20"/>
    </w:rPr>
  </w:style>
  <w:style w:type="character" w:styleId="HiperlinkVisitado">
    <w:name w:val="FollowedHyperlink"/>
    <w:rsid w:val="008B2A64"/>
    <w:rPr>
      <w:color w:val="954F72"/>
      <w:u w:val="single"/>
    </w:rPr>
  </w:style>
  <w:style w:type="paragraph" w:customStyle="1" w:styleId="Titulo1">
    <w:name w:val="Titulo1"/>
    <w:basedOn w:val="Ttulo1"/>
    <w:qFormat/>
    <w:rsid w:val="00265B05"/>
    <w:pPr>
      <w:numPr>
        <w:numId w:val="1"/>
      </w:numPr>
      <w:tabs>
        <w:tab w:val="num" w:pos="360"/>
      </w:tabs>
      <w:ind w:left="0" w:firstLine="0"/>
      <w:jc w:val="left"/>
    </w:pPr>
    <w:rPr>
      <w:rFonts w:cs="Arial"/>
      <w:sz w:val="24"/>
    </w:rPr>
  </w:style>
  <w:style w:type="character" w:styleId="MenoPendente">
    <w:name w:val="Unresolved Mention"/>
    <w:uiPriority w:val="99"/>
    <w:semiHidden/>
    <w:unhideWhenUsed/>
    <w:rsid w:val="00580373"/>
    <w:rPr>
      <w:color w:val="808080"/>
      <w:shd w:val="clear" w:color="auto" w:fill="E6E6E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B3A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Cs w:val="20"/>
      <w:lang w:val="pt-BR"/>
    </w:rPr>
  </w:style>
  <w:style w:type="character" w:customStyle="1" w:styleId="Pr-formataoHTMLChar">
    <w:name w:val="Pré-formatação HTML Char"/>
    <w:link w:val="Pr-formataoHTML"/>
    <w:uiPriority w:val="99"/>
    <w:rsid w:val="00EB3A70"/>
    <w:rPr>
      <w:rFonts w:ascii="Courier New" w:hAnsi="Courier New" w:cs="Courier New"/>
    </w:rPr>
  </w:style>
  <w:style w:type="character" w:customStyle="1" w:styleId="Ttulo3Char">
    <w:name w:val="Título 3 Char"/>
    <w:link w:val="Ttulo3"/>
    <w:semiHidden/>
    <w:rsid w:val="00CF3A30"/>
    <w:rPr>
      <w:rFonts w:ascii="Aptos Display" w:eastAsia="Times New Roman" w:hAnsi="Aptos Display" w:cs="Times New Roman"/>
      <w:b/>
      <w:bCs/>
      <w:sz w:val="26"/>
      <w:szCs w:val="26"/>
      <w:lang w:val="en-US"/>
    </w:rPr>
  </w:style>
  <w:style w:type="character" w:customStyle="1" w:styleId="Ttulo4Char">
    <w:name w:val="Título 4 Char"/>
    <w:link w:val="Ttulo4"/>
    <w:semiHidden/>
    <w:rsid w:val="00EA60B4"/>
    <w:rPr>
      <w:rFonts w:ascii="Aptos" w:eastAsia="Times New Roman" w:hAnsi="Aptos" w:cs="Times New Roman"/>
      <w:b/>
      <w:bCs/>
      <w:sz w:val="28"/>
      <w:szCs w:val="28"/>
      <w:lang w:val="en-US"/>
    </w:rPr>
  </w:style>
  <w:style w:type="character" w:customStyle="1" w:styleId="Ttulo2Char">
    <w:name w:val="Título 2 Char"/>
    <w:link w:val="Ttulo2"/>
    <w:semiHidden/>
    <w:rsid w:val="002C3924"/>
    <w:rPr>
      <w:rFonts w:ascii="Aptos Display" w:eastAsia="Times New Roman" w:hAnsi="Aptos Display" w:cs="Times New Roman"/>
      <w:b/>
      <w:bCs/>
      <w:i/>
      <w:iCs/>
      <w:sz w:val="28"/>
      <w:szCs w:val="28"/>
      <w:lang w:val="en-US"/>
    </w:rPr>
  </w:style>
  <w:style w:type="paragraph" w:styleId="PargrafodaLista">
    <w:name w:val="List Paragraph"/>
    <w:basedOn w:val="Normal"/>
    <w:uiPriority w:val="34"/>
    <w:qFormat/>
    <w:rsid w:val="00747B29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265E64"/>
    <w:rPr>
      <w:color w:val="666666"/>
    </w:rPr>
  </w:style>
  <w:style w:type="character" w:customStyle="1" w:styleId="katex-mathml">
    <w:name w:val="katex-mathml"/>
    <w:basedOn w:val="Fontepargpadro"/>
    <w:rsid w:val="00D75B93"/>
  </w:style>
  <w:style w:type="character" w:customStyle="1" w:styleId="mord">
    <w:name w:val="mord"/>
    <w:basedOn w:val="Fontepargpadro"/>
    <w:rsid w:val="00D75B93"/>
  </w:style>
  <w:style w:type="character" w:customStyle="1" w:styleId="mrel">
    <w:name w:val="mrel"/>
    <w:basedOn w:val="Fontepargpadro"/>
    <w:rsid w:val="00D75B93"/>
  </w:style>
  <w:style w:type="character" w:customStyle="1" w:styleId="vlist-s">
    <w:name w:val="vlist-s"/>
    <w:basedOn w:val="Fontepargpadro"/>
    <w:rsid w:val="00D75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4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9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5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6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7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4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3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4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8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8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5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2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17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0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2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0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5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5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2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7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7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4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9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018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8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7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4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6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1856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4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7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2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4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9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2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0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6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3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957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60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6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1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854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2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5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7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4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4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7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3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5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4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D4084C-35BF-4443-9015-37AC72010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2746</TotalTime>
  <Pages>3</Pages>
  <Words>666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Organização e Arquitetura de Computadores – Prof</vt:lpstr>
    </vt:vector>
  </TitlesOfParts>
  <Company/>
  <LinksUpToDate>false</LinksUpToDate>
  <CharactersWithSpaces>4257</CharactersWithSpaces>
  <SharedDoc>false</SharedDoc>
  <HLinks>
    <vt:vector size="6" baseType="variant">
      <vt:variant>
        <vt:i4>4980825</vt:i4>
      </vt:variant>
      <vt:variant>
        <vt:i4>0</vt:i4>
      </vt:variant>
      <vt:variant>
        <vt:i4>0</vt:i4>
      </vt:variant>
      <vt:variant>
        <vt:i4>5</vt:i4>
      </vt:variant>
      <vt:variant>
        <vt:lpwstr>https://loterias.caixa.gov.br/Paginas/mega-sena.aspx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Organização e Arquitetura de Computadores – Prof</dc:title>
  <dc:subject/>
  <dc:creator>arley</dc:creator>
  <cp:keywords/>
  <dc:description/>
  <cp:lastModifiedBy>pc</cp:lastModifiedBy>
  <cp:revision>196</cp:revision>
  <cp:lastPrinted>2025-09-06T13:55:00Z</cp:lastPrinted>
  <dcterms:created xsi:type="dcterms:W3CDTF">2025-11-02T19:06:00Z</dcterms:created>
  <dcterms:modified xsi:type="dcterms:W3CDTF">2026-05-26T19:40:00Z</dcterms:modified>
</cp:coreProperties>
</file>