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Please find the attached picture of architecture diagram and txt file in which whole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achitecture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diagram is defined can you please guide more beginner friendly as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i'm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making this kind of project very first time,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need you to explain me step by step each process to make each thing so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can deploy this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archtecture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real time please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27 Apr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Claude responded: Here's a complete beginner-friendly breakdown of the architecture.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Here's a complete beginner-friendly breakdown of the architecture. Let me first show you a clean diagram of the entire flow, then walk you through each step.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Great — click any box in the diagram to ask a follow-up about that specific component. Now here's the full step-by-step guide written for a first-timer: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25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What this architecture does (plain English)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 write a Python script that sends messages (like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{"number": 1}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) into a Kafka topic on Amazon MSK. A connector (MSK Connect + Lenses JAR) automatically picks up those messages and saves them as JSON files into an S3 bucket. S3 then notifies an SQS queue, which wakes up Snowflake's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Snowpipe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to pull that data into a table — all in near real time.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26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1 — Set up networking (NAT Gateway + VPC)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Before anything else, AWS needs a network. Think of a VPC like a private building, subnets like floors, and NAT Gateway like a security guard that lets private rooms access the internet without exposing themselves.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What you do:</w:t>
      </w:r>
    </w:p>
    <w:p w:rsidR="007A0950" w:rsidRPr="007A0950" w:rsidRDefault="007A0950" w:rsidP="007A0950">
      <w:pPr>
        <w:numPr>
          <w:ilvl w:val="0"/>
          <w:numId w:val="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AWS Console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VPC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Create VPC</w:t>
      </w:r>
    </w:p>
    <w:p w:rsidR="007A0950" w:rsidRPr="007A0950" w:rsidRDefault="007A0950" w:rsidP="007A0950">
      <w:pPr>
        <w:numPr>
          <w:ilvl w:val="0"/>
          <w:numId w:val="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Choose "VPC and more" — this auto-creates public + private subnets across 2 availability zones</w:t>
      </w:r>
    </w:p>
    <w:p w:rsidR="007A0950" w:rsidRPr="007A0950" w:rsidRDefault="007A0950" w:rsidP="007A0950">
      <w:pPr>
        <w:numPr>
          <w:ilvl w:val="0"/>
          <w:numId w:val="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Enable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NAT Gateway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(so your private EC2 can download software from the internet)</w:t>
      </w:r>
    </w:p>
    <w:p w:rsidR="007A0950" w:rsidRPr="007A0950" w:rsidRDefault="007A0950" w:rsidP="007A0950">
      <w:pPr>
        <w:numPr>
          <w:ilvl w:val="0"/>
          <w:numId w:val="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Note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subnet IDs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you'll need them when launching MSK and EC2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27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lastRenderedPageBreak/>
        <w:t>Step 2 — Launch Amazon MSK Cluster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MSK is Amazon's managed Kafka. It handles brokers, replication, and scaling for you.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What you do:</w:t>
      </w:r>
    </w:p>
    <w:p w:rsidR="007A0950" w:rsidRPr="007A0950" w:rsidRDefault="007A0950" w:rsidP="007A0950">
      <w:pPr>
        <w:numPr>
          <w:ilvl w:val="0"/>
          <w:numId w:val="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Amazon MSK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Create Cluster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Quick Create</w:t>
      </w:r>
    </w:p>
    <w:p w:rsidR="007A0950" w:rsidRPr="007A0950" w:rsidRDefault="007A0950" w:rsidP="007A0950">
      <w:pPr>
        <w:numPr>
          <w:ilvl w:val="0"/>
          <w:numId w:val="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Choose "Custom create" so you can put it in your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private subnet</w:t>
      </w:r>
    </w:p>
    <w:p w:rsidR="007A0950" w:rsidRPr="007A0950" w:rsidRDefault="007A0950" w:rsidP="007A0950">
      <w:pPr>
        <w:numPr>
          <w:ilvl w:val="0"/>
          <w:numId w:val="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Set broker type to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kafka.t3.small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(cheapest for learning)</w:t>
      </w:r>
    </w:p>
    <w:p w:rsidR="007A0950" w:rsidRPr="007A0950" w:rsidRDefault="007A0950" w:rsidP="007A0950">
      <w:pPr>
        <w:numPr>
          <w:ilvl w:val="0"/>
          <w:numId w:val="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Choose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2 brokers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(one per AZ) with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replication factor 1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(for a lab)</w:t>
      </w:r>
    </w:p>
    <w:p w:rsidR="007A0950" w:rsidRPr="007A0950" w:rsidRDefault="007A0950" w:rsidP="007A0950">
      <w:pPr>
        <w:numPr>
          <w:ilvl w:val="0"/>
          <w:numId w:val="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After it's created (~20 min), click your cluster and copy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Bootstrap server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endpoints — you'll need these later (they look like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b-1.yourcluster.xxxx.kafka.us-east-1.amazonaws.com:9092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)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28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3 — Create an IAM Role for MSK Connect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MSK Connect needs permission to write to S3. IAM roles are like ID badges you hand to AWS services.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What you do:</w:t>
      </w:r>
    </w:p>
    <w:p w:rsidR="007A0950" w:rsidRPr="007A0950" w:rsidRDefault="007A0950" w:rsidP="007A0950">
      <w:pPr>
        <w:numPr>
          <w:ilvl w:val="0"/>
          <w:numId w:val="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IAM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Roles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Create Role</w:t>
      </w:r>
    </w:p>
    <w:p w:rsidR="007A0950" w:rsidRPr="007A0950" w:rsidRDefault="007A0950" w:rsidP="007A0950">
      <w:pPr>
        <w:numPr>
          <w:ilvl w:val="0"/>
          <w:numId w:val="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Trusted entity: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Custom trust policy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paste the trust JSON from the text file (it allows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kafkaconnect.amazonaws.com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to assume this role)</w:t>
      </w:r>
    </w:p>
    <w:p w:rsidR="007A0950" w:rsidRPr="007A0950" w:rsidRDefault="007A0950" w:rsidP="007A0950">
      <w:pPr>
        <w:numPr>
          <w:ilvl w:val="0"/>
          <w:numId w:val="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Attach these policies: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AmazonS3FullAccess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 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AWSKeyManagementServicePowerUser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 and a custom MSK policy</w:t>
      </w:r>
    </w:p>
    <w:p w:rsidR="007A0950" w:rsidRPr="007A0950" w:rsidRDefault="007A0950" w:rsidP="007A0950">
      <w:pPr>
        <w:numPr>
          <w:ilvl w:val="0"/>
          <w:numId w:val="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Name it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s3connectordemoyt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29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4 — Upload the Lenses Connector JAR to S3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MSK Connect uses plugins — prebuilt JAR files that tell it </w:t>
      </w:r>
      <w:r w:rsidRPr="007A0950">
        <w:rPr>
          <w:rFonts w:ascii="Georgia" w:eastAsia="Times New Roman" w:hAnsi="Georgia" w:cs="Segoe UI"/>
          <w:i/>
          <w:iCs/>
          <w:color w:val="F8F8F6"/>
          <w:sz w:val="27"/>
          <w:szCs w:val="27"/>
          <w:bdr w:val="single" w:sz="2" w:space="0" w:color="E2E1DA" w:frame="1"/>
        </w:rPr>
        <w:t>how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to sink data. The Lenses JAR handles S3 writes.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What you do:</w:t>
      </w:r>
    </w:p>
    <w:p w:rsidR="007A0950" w:rsidRPr="007A0950" w:rsidRDefault="007A0950" w:rsidP="007A0950">
      <w:pPr>
        <w:numPr>
          <w:ilvl w:val="0"/>
          <w:numId w:val="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 the </w:t>
      </w:r>
      <w:hyperlink r:id="rId5" w:history="1">
        <w:r w:rsidRPr="007A0950">
          <w:rPr>
            <w:rFonts w:ascii="Georgia" w:eastAsia="Times New Roman" w:hAnsi="Georgia" w:cs="Segoe UI"/>
            <w:color w:val="0000FF"/>
            <w:sz w:val="27"/>
            <w:szCs w:val="27"/>
            <w:u w:val="single"/>
            <w:bdr w:val="single" w:sz="2" w:space="0" w:color="E2E1DA" w:frame="1"/>
          </w:rPr>
          <w:t>Lenses releases page</w:t>
        </w:r>
      </w:hyperlink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and download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S3 sink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JAR (look for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kafka-connect-aws-s3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)</w:t>
      </w:r>
    </w:p>
    <w:p w:rsidR="007A0950" w:rsidRPr="007A0950" w:rsidRDefault="007A0950" w:rsidP="007A0950">
      <w:pPr>
        <w:numPr>
          <w:ilvl w:val="0"/>
          <w:numId w:val="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Create an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S3 bucket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(e.g. 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irisseta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) in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us-east-1</w:t>
      </w:r>
    </w:p>
    <w:p w:rsidR="007A0950" w:rsidRPr="007A0950" w:rsidRDefault="007A0950" w:rsidP="007A0950">
      <w:pPr>
        <w:numPr>
          <w:ilvl w:val="0"/>
          <w:numId w:val="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Upload the JAR to that bucket</w:t>
      </w:r>
    </w:p>
    <w:p w:rsidR="007A0950" w:rsidRPr="007A0950" w:rsidRDefault="007A0950" w:rsidP="007A0950">
      <w:pPr>
        <w:numPr>
          <w:ilvl w:val="0"/>
          <w:numId w:val="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In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Connect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Custom Plugins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Create plugin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 point it to that JAR in S3</w:t>
      </w:r>
    </w:p>
    <w:p w:rsidR="007A0950" w:rsidRPr="007A0950" w:rsidRDefault="007A0950" w:rsidP="007A0950">
      <w:pPr>
        <w:numPr>
          <w:ilvl w:val="0"/>
          <w:numId w:val="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Name the plugin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s3sinkconnectortest123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30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5 — Launch EC2 Instances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 need two EC2s: a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bastion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(public-facing jump box) and a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private EC2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(your Kafka producer machine).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What you do:</w:t>
      </w:r>
    </w:p>
    <w:p w:rsidR="007A0950" w:rsidRPr="007A0950" w:rsidRDefault="007A0950" w:rsidP="007A0950">
      <w:pPr>
        <w:numPr>
          <w:ilvl w:val="0"/>
          <w:numId w:val="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Public EC2 (Bastion):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Go to EC2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Launch Instance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pick Amazon Linux 2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place in your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public subnet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assign a public IP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download the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.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ppk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key pair</w:t>
      </w:r>
    </w:p>
    <w:p w:rsidR="007A0950" w:rsidRPr="007A0950" w:rsidRDefault="007A0950" w:rsidP="007A0950">
      <w:pPr>
        <w:numPr>
          <w:ilvl w:val="0"/>
          <w:numId w:val="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Private EC2: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Same steps but place in your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private subnet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no public IP needed, same key pair is fine</w:t>
      </w:r>
    </w:p>
    <w:p w:rsidR="007A0950" w:rsidRPr="007A0950" w:rsidRDefault="007A0950" w:rsidP="007A0950">
      <w:pPr>
        <w:numPr>
          <w:ilvl w:val="0"/>
          <w:numId w:val="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To connect: SSH into the bastion first, then SSH from bastion into the private EC2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31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6 — Set up Kafka on the Private EC2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Once you're inside the private EC2 via SSH, install Kafka's command-line tools.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spellStart"/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sudo</w:t>
      </w:r>
      <w:proofErr w:type="spellEnd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yum </w:t>
      </w:r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install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java-1.8.0-openjdk -y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spellStart"/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wget</w:t>
      </w:r>
      <w:proofErr w:type="spellEnd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https://archive.apache.org/dist/kafka/2.8.1/kafka_2.12-2.8.1.tgz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tar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xvf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kafka_2.12-2.8.1.tgz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FBAD60"/>
          <w:sz w:val="20"/>
          <w:szCs w:val="20"/>
          <w:bdr w:val="single" w:sz="2" w:space="0" w:color="E2E1DA" w:frame="1"/>
        </w:rPr>
        <w:t>cd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kafka_2.12-2.8.1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# Create a topic (replace {} with your bootstrap server)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bin/kafka-topics.sh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--create --topic demotesting3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--bootstrap-server YOUR_BOOTSTRAP_SERVER:9092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--replication-factor </w:t>
      </w:r>
      <w:r w:rsidRPr="007A0950">
        <w:rPr>
          <w:rFonts w:ascii="Courier New" w:eastAsia="Times New Roman" w:hAnsi="Courier New" w:cs="Courier New"/>
          <w:color w:val="5EEDED"/>
          <w:sz w:val="20"/>
          <w:szCs w:val="20"/>
          <w:bdr w:val="single" w:sz="2" w:space="0" w:color="E2E1DA" w:frame="1"/>
        </w:rPr>
        <w:t>1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--partitions </w:t>
      </w:r>
      <w:r w:rsidRPr="007A0950">
        <w:rPr>
          <w:rFonts w:ascii="Courier New" w:eastAsia="Times New Roman" w:hAnsi="Courier New" w:cs="Courier New"/>
          <w:color w:val="5EEDED"/>
          <w:sz w:val="20"/>
          <w:szCs w:val="20"/>
          <w:bdr w:val="single" w:sz="2" w:space="0" w:color="E2E1DA" w:frame="1"/>
        </w:rPr>
        <w:t>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creates the Kafka topic where your Python script will publish messages.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32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7 — Create the MSK Connect Connector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is the connector that reads from Kafka and writes to S3.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What you do:</w:t>
      </w:r>
    </w:p>
    <w:p w:rsidR="007A0950" w:rsidRPr="007A0950" w:rsidRDefault="007A0950" w:rsidP="007A0950">
      <w:pPr>
        <w:numPr>
          <w:ilvl w:val="0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Connect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Connectors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Create Connector</w:t>
      </w:r>
    </w:p>
    <w:p w:rsidR="007A0950" w:rsidRPr="007A0950" w:rsidRDefault="007A0950" w:rsidP="007A0950">
      <w:pPr>
        <w:numPr>
          <w:ilvl w:val="0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Choose your custom plugin from Step 4</w:t>
      </w:r>
    </w:p>
    <w:p w:rsidR="007A0950" w:rsidRPr="007A0950" w:rsidRDefault="007A0950" w:rsidP="007A0950">
      <w:pPr>
        <w:numPr>
          <w:ilvl w:val="0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Paste the connector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config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from the text file — key settings to understand:</w:t>
      </w:r>
    </w:p>
    <w:p w:rsidR="007A0950" w:rsidRPr="007A0950" w:rsidRDefault="007A0950" w:rsidP="007A0950">
      <w:pPr>
        <w:numPr>
          <w:ilvl w:val="1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topics=demotesting3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which Kafka topic to read</w:t>
      </w:r>
    </w:p>
    <w:p w:rsidR="007A0950" w:rsidRPr="007A0950" w:rsidRDefault="007A0950" w:rsidP="007A0950">
      <w:pPr>
        <w:numPr>
          <w:ilvl w:val="1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 xml:space="preserve">connect.s3.kcql=INSERT INTO 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irisseta:MSKBuildLabCluster</w:t>
      </w:r>
      <w:proofErr w:type="spellEnd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...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which S3 bucket and how to partition files (by date)</w:t>
      </w:r>
    </w:p>
    <w:p w:rsidR="007A0950" w:rsidRPr="007A0950" w:rsidRDefault="007A0950" w:rsidP="007A0950">
      <w:pPr>
        <w:numPr>
          <w:ilvl w:val="1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WITH_FLUSH_COUNT = 20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flush to S3 every 20 messages</w:t>
      </w:r>
    </w:p>
    <w:p w:rsidR="007A0950" w:rsidRPr="007A0950" w:rsidRDefault="007A0950" w:rsidP="007A0950">
      <w:pPr>
        <w:numPr>
          <w:ilvl w:val="0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Assign the IAM role from Step 3</w:t>
      </w:r>
    </w:p>
    <w:p w:rsidR="007A0950" w:rsidRPr="007A0950" w:rsidRDefault="007A0950" w:rsidP="007A0950">
      <w:pPr>
        <w:numPr>
          <w:ilvl w:val="0"/>
          <w:numId w:val="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 Create — the connector will start consuming messages from Kafka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33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Step 8 — Set up Snowflake (Table + </w:t>
      </w:r>
      <w:proofErr w:type="spell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Snowpipe</w:t>
      </w:r>
      <w:proofErr w:type="spellEnd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 + S3 Notification)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Snowpipe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is Snowflake's automatic ingestion engine. It watches for new files in S3 via SQS.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In Snowflake (run these SQL commands):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spellStart"/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sql</w:t>
      </w:r>
      <w:proofErr w:type="spellEnd"/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-- Create a database and table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CREATE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DATABASE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IF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NOT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EXISTS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s3_to_snowflake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;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USE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s3_to_snowflake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;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CREATE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OR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REPLACE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TABLE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real_time_demo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data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VARIANT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);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-- Create external stage pointing to your S3 bucket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CREATE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OR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REPLACE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STAGE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Snow_stage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URL=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's3://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irisseta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/'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CREDENTIALS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=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proofErr w:type="spellStart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aws_key_id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=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'YOUR_KEY'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aws_secret_key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=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'YOUR_SECRET'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);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-- Create the pipe (</w:t>
      </w:r>
      <w:proofErr w:type="spellStart"/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auto_ingest</w:t>
      </w:r>
      <w:proofErr w:type="spellEnd"/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=true means it listens to SQS)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CREATE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OR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REPLACE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PIPE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for_kafka_ingestion</w:t>
      </w:r>
      <w:proofErr w:type="spell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AUTO_INGEST=</w:t>
      </w:r>
      <w:r w:rsidRPr="007A0950">
        <w:rPr>
          <w:rFonts w:ascii="Courier New" w:eastAsia="Times New Roman" w:hAnsi="Courier New" w:cs="Courier New"/>
          <w:color w:val="5EEDED"/>
          <w:sz w:val="20"/>
          <w:szCs w:val="20"/>
          <w:bdr w:val="single" w:sz="2" w:space="0" w:color="E2E1DA" w:frame="1"/>
        </w:rPr>
        <w:t>TRUE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AS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COPY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INTO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real_time_demo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FROM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FBAD60"/>
          <w:sz w:val="20"/>
          <w:szCs w:val="20"/>
          <w:bdr w:val="single" w:sz="2" w:space="0" w:color="E2E1DA" w:frame="1"/>
        </w:rPr>
        <w:t>@</w:t>
      </w:r>
      <w:proofErr w:type="spellStart"/>
      <w:r w:rsidRPr="007A0950">
        <w:rPr>
          <w:rFonts w:ascii="Courier New" w:eastAsia="Times New Roman" w:hAnsi="Courier New" w:cs="Courier New"/>
          <w:color w:val="FBAD60"/>
          <w:sz w:val="20"/>
          <w:szCs w:val="20"/>
          <w:bdr w:val="single" w:sz="2" w:space="0" w:color="E2E1DA" w:frame="1"/>
        </w:rPr>
        <w:t>Snow_stage</w:t>
      </w:r>
      <w:proofErr w:type="spell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FILE_FORMAT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=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proofErr w:type="gramEnd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TYPE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=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'JSON'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);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SHOW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PIPES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;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-- Copy the ARN from the output — you need it for SQS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Then in AWS:</w:t>
      </w:r>
    </w:p>
    <w:p w:rsidR="007A0950" w:rsidRPr="007A0950" w:rsidRDefault="007A0950" w:rsidP="007A0950">
      <w:pPr>
        <w:numPr>
          <w:ilvl w:val="0"/>
          <w:numId w:val="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S3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your bucket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Properties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Event Notifications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Create</w:t>
      </w:r>
    </w:p>
    <w:p w:rsidR="007A0950" w:rsidRPr="007A0950" w:rsidRDefault="007A0950" w:rsidP="007A0950">
      <w:pPr>
        <w:numPr>
          <w:ilvl w:val="0"/>
          <w:numId w:val="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Trigger on: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All object create events</w:t>
      </w:r>
    </w:p>
    <w:p w:rsidR="007A0950" w:rsidRPr="007A0950" w:rsidRDefault="007A0950" w:rsidP="007A0950">
      <w:pPr>
        <w:numPr>
          <w:ilvl w:val="0"/>
          <w:numId w:val="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Destination: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SQS queue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(create a new one, paste Snowflake's SQS ARN from the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SHOW PIPES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output)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34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lastRenderedPageBreak/>
        <w:t>Step 9 — Produce messages and verify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On your private EC2: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pip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install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kafka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-python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python3 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&lt;&lt;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'EOF'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from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time import sleep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from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json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import dumps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from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kafka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import 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KafkaProducer</w:t>
      </w:r>
      <w:proofErr w:type="spell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producer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= 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KafkaProducer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(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 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bootstrap_servers</w:t>
      </w:r>
      <w:proofErr w:type="spellEnd"/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=[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'YOUR_BOOTSTRAP_SERVER:9092'],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 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value_serializer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=lambda x: dumps(x).</w:t>
      </w: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encode(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'utf-8')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for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e in range(1000):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   </w:t>
      </w: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data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= {'number': e}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   </w:t>
      </w: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print(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data)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   </w:t>
      </w:r>
      <w:proofErr w:type="spellStart"/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producer.send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(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'demotesting3', value=data)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   </w:t>
      </w: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sleep(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0.2)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EOF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Check Snowflake after a minute: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spellStart"/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sql</w:t>
      </w:r>
      <w:proofErr w:type="spellEnd"/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SELECT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COUNT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*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FROM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real_time_demo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;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SELECT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parse_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json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proofErr w:type="gramEnd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data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:number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AS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value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FROM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real_time_demo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ORDER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BY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value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;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35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Quick-reference: what each component does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5243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Role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EC2 Bastion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Your entry point into the private network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Private EC2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Runs your Python Kafka producer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Amazon MSK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Managed Kafka — stores messages in topics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MSK Connect + Lenses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Reads from Kafka, writes JSON to S3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JSON files, triggers notifications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SQS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Receives S3 event notifications, queues them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Snowpipe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Watches SQS, auto-loads new S3 files into Snowflake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Snowflake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Your final data warehouse / analytics layer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The trickiest parts for beginners are usually the IAM role trust policy and the SQS ARN wiring for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Snowpipe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 If you hit a wall on either of those, let me know and I'll walk through them in detail.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You said: s3 is officially not allowing me to make connector as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i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have already wasted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alot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of time trying </w:t>
      </w: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lastRenderedPageBreak/>
        <w:t xml:space="preserve">making it but it doesn't work so please use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differenct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to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conne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…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" name="Rectangle 22" descr="1777310809057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C2EC5" id="Rectangle 22" o:spid="_x0000_s1026" alt="1777310809057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Bt7ztHMAgAA2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s3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is officially not allowing me to make connector as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have already wasted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alot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of time trying making it but it doesn't work so please use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differenct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to connect and complete the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architechture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diagram project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27 Apr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Claude responded: I can see the error clearly — your IAM user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aws_user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is missing the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kafkaConnect</w:t>
      </w:r>
      <w:proofErr w:type="gram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:CreateConnector</w:t>
      </w:r>
      <w:proofErr w:type="spellEnd"/>
      <w:proofErr w:type="gram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permission.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 can see the error clearly — your IAM user 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aws_user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is missing the 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kafkaConnect</w:t>
      </w:r>
      <w:proofErr w:type="gram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:CreateConnector</w:t>
      </w:r>
      <w:proofErr w:type="spellEnd"/>
      <w:proofErr w:type="gram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permission. Let me first fix that, and if you still want an alternative path, I'll give you that too.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36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Quick Fix First — Add the Missing Permission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 error says your user lacks 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kafkaConnect</w:t>
      </w:r>
      <w:proofErr w:type="gram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:CreateConnector</w:t>
      </w:r>
      <w:proofErr w:type="spellEnd"/>
      <w:proofErr w:type="gram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 This is a 2-minute fix:</w:t>
      </w:r>
    </w:p>
    <w:p w:rsidR="007A0950" w:rsidRPr="007A0950" w:rsidRDefault="007A0950" w:rsidP="007A0950">
      <w:pPr>
        <w:numPr>
          <w:ilvl w:val="0"/>
          <w:numId w:val="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IAM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Users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</w:t>
      </w:r>
      <w:proofErr w:type="spell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aws_user</w:t>
      </w:r>
      <w:proofErr w:type="spellEnd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Add permissions</w:t>
      </w:r>
    </w:p>
    <w:p w:rsidR="007A0950" w:rsidRPr="007A0950" w:rsidRDefault="007A0950" w:rsidP="007A0950">
      <w:pPr>
        <w:numPr>
          <w:ilvl w:val="0"/>
          <w:numId w:val="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Attach policies directly</w:t>
      </w:r>
    </w:p>
    <w:p w:rsidR="007A0950" w:rsidRPr="007A0950" w:rsidRDefault="007A0950" w:rsidP="007A0950">
      <w:pPr>
        <w:numPr>
          <w:ilvl w:val="0"/>
          <w:numId w:val="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Search for and attach </w:t>
      </w:r>
      <w:proofErr w:type="spellStart"/>
      <w:r w:rsidRPr="007A0950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</w:rPr>
        <w:t>AmazonMSKFullAccess</w:t>
      </w:r>
      <w:proofErr w:type="spellEnd"/>
    </w:p>
    <w:p w:rsidR="007A0950" w:rsidRPr="007A0950" w:rsidRDefault="007A0950" w:rsidP="007A0950">
      <w:pPr>
        <w:numPr>
          <w:ilvl w:val="0"/>
          <w:numId w:val="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Try creating the connector again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If your account is managed by someone else and you can't add permissions yourself, then yes — let's use an alternative.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37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Alternative Architecture — Replace MSK Connect with AWS Lambda + Kinesis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Instead of MSK Connect (which requires specific IAM permissions and is often restricted in shared accounts), we can use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Kafka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Lambda trigger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S3 directly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 Here's the revised flow: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38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What changes and why it's easier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 xml:space="preserve">Lambda is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serverless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— no plugin JARs, no connector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config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 no special IAM permissions beyond basic Lambda execution. Here's exactly what to do: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39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>Step A — Create a Lambda Function</w:t>
      </w:r>
    </w:p>
    <w:p w:rsidR="007A0950" w:rsidRPr="007A0950" w:rsidRDefault="007A0950" w:rsidP="007A0950">
      <w:pPr>
        <w:numPr>
          <w:ilvl w:val="0"/>
          <w:numId w:val="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Lambda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Create Function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Author from scratch</w:t>
      </w:r>
    </w:p>
    <w:p w:rsidR="007A0950" w:rsidRPr="007A0950" w:rsidRDefault="007A0950" w:rsidP="007A0950">
      <w:pPr>
        <w:numPr>
          <w:ilvl w:val="0"/>
          <w:numId w:val="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Name: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msk-to-s3-writer</w:t>
      </w:r>
    </w:p>
    <w:p w:rsidR="007A0950" w:rsidRPr="007A0950" w:rsidRDefault="007A0950" w:rsidP="007A0950">
      <w:pPr>
        <w:numPr>
          <w:ilvl w:val="0"/>
          <w:numId w:val="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Runtime: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Python 3.12</w:t>
      </w:r>
    </w:p>
    <w:p w:rsidR="007A0950" w:rsidRPr="007A0950" w:rsidRDefault="007A0950" w:rsidP="007A0950">
      <w:pPr>
        <w:numPr>
          <w:ilvl w:val="0"/>
          <w:numId w:val="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Create a new execution role — it will auto-create one, then you add permissions to it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Paste this as the Lambda code: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python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import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json</w:t>
      </w:r>
      <w:proofErr w:type="spell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import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boto3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import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base64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from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datetime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import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datetime</w:t>
      </w:r>
      <w:proofErr w:type="spell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s3 = 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boto3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client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's3'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BUCKET = </w:t>
      </w:r>
      <w:proofErr w:type="gram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irisseta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</w:t>
      </w:r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#</w:t>
      </w:r>
      <w:proofErr w:type="gramEnd"/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 xml:space="preserve"> your S3 bucket name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spellStart"/>
      <w:proofErr w:type="gramStart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def</w:t>
      </w:r>
      <w:proofErr w:type="spellEnd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lambda_handler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event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,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context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records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=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[]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</w:t>
      </w:r>
      <w:proofErr w:type="gramStart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for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partition_key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,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partition_records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in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event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[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'records'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].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items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():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</w:t>
      </w:r>
      <w:proofErr w:type="gramStart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for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record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in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partition_records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    </w:t>
      </w:r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# MSK sends base64-encoded values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    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value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= base64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b64decode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record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[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'value'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]).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decode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'utf-8'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    </w:t>
      </w:r>
      <w:proofErr w:type="spellStart"/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records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append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proofErr w:type="spellStart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json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loads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value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</w:t>
      </w:r>
      <w:proofErr w:type="gramStart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if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records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now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=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datetime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utcnow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key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= 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f"MSKBuildLabCluster/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{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now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year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}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/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{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now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month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: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02d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}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/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{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now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day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: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02d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}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/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{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now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timestamp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()}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.json"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s3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put_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object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    Bucket=BUCKET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,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    Key=key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,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    Body=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'\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n'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join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proofErr w:type="spellStart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json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.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dumps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r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for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r </w:t>
      </w:r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in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records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),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   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ContentType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=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'application/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json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 </w:t>
      </w:r>
      <w:proofErr w:type="gramStart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print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proofErr w:type="spellStart"/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f"Wrote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{</w:t>
      </w:r>
      <w:proofErr w:type="spellStart"/>
      <w:r w:rsidRPr="007A0950">
        <w:rPr>
          <w:rFonts w:ascii="Courier New" w:eastAsia="Times New Roman" w:hAnsi="Courier New" w:cs="Courier New"/>
          <w:color w:val="FBAD60"/>
          <w:sz w:val="20"/>
          <w:szCs w:val="20"/>
          <w:bdr w:val="single" w:sz="2" w:space="0" w:color="E2E1DA" w:frame="1"/>
        </w:rPr>
        <w:t>len</w:t>
      </w:r>
      <w:proofErr w:type="spellEnd"/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(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records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)}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records to s3://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{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BUCKET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}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/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{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key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}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"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</w:t>
      </w:r>
      <w:proofErr w:type="gramStart"/>
      <w:r w:rsidRPr="007A0950">
        <w:rPr>
          <w:rFonts w:ascii="Courier New" w:eastAsia="Times New Roman" w:hAnsi="Courier New" w:cs="Courier New"/>
          <w:color w:val="CC7BF4"/>
          <w:sz w:val="20"/>
          <w:szCs w:val="20"/>
          <w:bdr w:val="single" w:sz="2" w:space="0" w:color="E2E1DA" w:frame="1"/>
        </w:rPr>
        <w:t>return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{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statusCode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'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: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5EEDED"/>
          <w:sz w:val="20"/>
          <w:szCs w:val="20"/>
          <w:bdr w:val="single" w:sz="2" w:space="0" w:color="E2E1DA" w:frame="1"/>
        </w:rPr>
        <w:t>200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}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40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>Step B — Give Lambda the Right Permissions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Go to your Lambda's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IAM execution role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(shown in Configuration tab) and attach:</w:t>
      </w:r>
    </w:p>
    <w:p w:rsidR="007A0950" w:rsidRPr="007A0950" w:rsidRDefault="007A0950" w:rsidP="007A0950">
      <w:pPr>
        <w:numPr>
          <w:ilvl w:val="0"/>
          <w:numId w:val="1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AmazonS3FullAccess</w:t>
      </w:r>
    </w:p>
    <w:p w:rsidR="007A0950" w:rsidRPr="007A0950" w:rsidRDefault="007A0950" w:rsidP="007A0950">
      <w:pPr>
        <w:numPr>
          <w:ilvl w:val="0"/>
          <w:numId w:val="1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AmazonMSKReadOnlyAccess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(or 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AWSLambdaMSKExecutionRole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)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41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>Step C — Add MSK as a Trigger</w:t>
      </w:r>
    </w:p>
    <w:p w:rsidR="007A0950" w:rsidRPr="007A0950" w:rsidRDefault="007A0950" w:rsidP="007A0950">
      <w:pPr>
        <w:numPr>
          <w:ilvl w:val="0"/>
          <w:numId w:val="1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In your Lambda function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Add trigger</w:t>
      </w:r>
    </w:p>
    <w:p w:rsidR="007A0950" w:rsidRPr="007A0950" w:rsidRDefault="007A0950" w:rsidP="007A0950">
      <w:pPr>
        <w:numPr>
          <w:ilvl w:val="0"/>
          <w:numId w:val="1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Select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MSK</w:t>
      </w:r>
    </w:p>
    <w:p w:rsidR="007A0950" w:rsidRPr="007A0950" w:rsidRDefault="007A0950" w:rsidP="007A0950">
      <w:pPr>
        <w:numPr>
          <w:ilvl w:val="0"/>
          <w:numId w:val="1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Choose your MSK cluster</w:t>
      </w:r>
    </w:p>
    <w:p w:rsidR="007A0950" w:rsidRPr="007A0950" w:rsidRDefault="007A0950" w:rsidP="007A0950">
      <w:pPr>
        <w:numPr>
          <w:ilvl w:val="0"/>
          <w:numId w:val="1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Topic name: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demotesting3</w:t>
      </w:r>
    </w:p>
    <w:p w:rsidR="007A0950" w:rsidRPr="007A0950" w:rsidRDefault="007A0950" w:rsidP="007A0950">
      <w:pPr>
        <w:numPr>
          <w:ilvl w:val="0"/>
          <w:numId w:val="1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Batch size: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20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(Lambda will wait until 20 messages accumulate, then fire)</w:t>
      </w:r>
    </w:p>
    <w:p w:rsidR="007A0950" w:rsidRPr="007A0950" w:rsidRDefault="007A0950" w:rsidP="007A0950">
      <w:pPr>
        <w:numPr>
          <w:ilvl w:val="0"/>
          <w:numId w:val="1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Add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Lambda will now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automatically poll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your Kafka topic and invoke itself whenever messages arrive. No connector needed.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42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 xml:space="preserve">Steps D, E, F — 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>Remain</w:t>
      </w:r>
      <w:proofErr w:type="gramEnd"/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 xml:space="preserve"> exactly the same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The rest of your pipeline (S3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SQS event notification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Snowpipe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Snowflake table) is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unchanged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from the original guide. Nothing about Snowflake needs to be touched.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43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Why this is actually better for you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4381"/>
        <w:gridCol w:w="3103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Georgia" w:eastAsia="Times New Roman" w:hAnsi="Georgia" w:cs="Segoe UI"/>
                <w:color w:val="F8F8F6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MSK Connect (original)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Lambda (alternative)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Permissions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kafkaConnect:CreateConnector</w:t>
            </w:r>
            <w:proofErr w:type="spellEnd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(blocked)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Lambda + S3 (basic)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Setup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JAR upload + plugin + connector </w:t>
            </w:r>
            <w:proofErr w:type="spellStart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Just paste Python code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Connector runs 24/7 (charges even idle)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Pay only per invocation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Connector logs buried in </w:t>
            </w:r>
            <w:proofErr w:type="spellStart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CloudWatch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Lambda logs are clear and instant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Want me to walk through any specific step in more detail, or help you write the Snowflake SQL setup as well?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You said: check the attached picture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" name="Rectangle 21" descr="1777320078002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7CD4EE" id="Rectangle 21" o:spid="_x0000_s1026" alt="1777320078002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gxB3BssCAADZ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check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the attached picture still showing error in trigger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01:01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Claude responded: I can see the exact error.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 can see the exact error. This is a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networking/security group problem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Lambda cannot reach your MSK cluster because it's in a private subnet. This is one of the most common MSK + Lambda issues. Let me walk you through the fix step by step.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44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What the error means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100" w:line="240" w:lineRule="auto"/>
        <w:rPr>
          <w:rFonts w:ascii="Georgia" w:eastAsia="Times New Roman" w:hAnsi="Georgia" w:cs="Segoe UI"/>
          <w:color w:val="C3C2B7"/>
          <w:sz w:val="27"/>
          <w:szCs w:val="27"/>
        </w:rPr>
      </w:pPr>
      <w:r w:rsidRPr="007A0950">
        <w:rPr>
          <w:rFonts w:ascii="Georgia" w:eastAsia="Times New Roman" w:hAnsi="Georgia" w:cs="Segoe UI"/>
          <w:i/>
          <w:iCs/>
          <w:color w:val="C3C2B7"/>
          <w:sz w:val="27"/>
          <w:szCs w:val="27"/>
          <w:bdr w:val="single" w:sz="2" w:space="0" w:color="E2E1DA" w:frame="1"/>
        </w:rPr>
        <w:t>"Your event source mapping cannot connect to the MSK cluster"</w:t>
      </w:r>
      <w:r w:rsidRPr="007A0950">
        <w:rPr>
          <w:rFonts w:ascii="Georgia" w:eastAsia="Times New Roman" w:hAnsi="Georgia" w:cs="Segoe UI"/>
          <w:color w:val="C3C2B7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i/>
          <w:iCs/>
          <w:color w:val="C3C2B7"/>
          <w:sz w:val="27"/>
          <w:szCs w:val="27"/>
          <w:bdr w:val="single" w:sz="2" w:space="0" w:color="E2E1DA" w:frame="1"/>
        </w:rPr>
        <w:t>"For private clusters, ensure ingress and egress traffic are allowed from themselves on ports 9092-9098"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Lambda needs to be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inside the same VPC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as MSK, and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security groups must allow traffic between them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45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Fix — 4 things to check/do in order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>Fix 1 — Put Lambda inside your VPC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By default Lambda runs outside your VPC and cannot reach private MSK brokers.</w:t>
      </w:r>
    </w:p>
    <w:p w:rsidR="007A0950" w:rsidRPr="007A0950" w:rsidRDefault="007A0950" w:rsidP="007A0950">
      <w:pPr>
        <w:numPr>
          <w:ilvl w:val="0"/>
          <w:numId w:val="1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Go to your Lambda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Configuration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VPC</w:t>
      </w:r>
    </w:p>
    <w:p w:rsidR="007A0950" w:rsidRPr="007A0950" w:rsidRDefault="007A0950" w:rsidP="007A0950">
      <w:pPr>
        <w:numPr>
          <w:ilvl w:val="0"/>
          <w:numId w:val="1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Edit</w:t>
      </w:r>
    </w:p>
    <w:p w:rsidR="007A0950" w:rsidRPr="007A0950" w:rsidRDefault="007A0950" w:rsidP="007A0950">
      <w:pPr>
        <w:numPr>
          <w:ilvl w:val="0"/>
          <w:numId w:val="1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Select your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VPC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(same one as MSK)</w:t>
      </w:r>
    </w:p>
    <w:p w:rsidR="007A0950" w:rsidRPr="007A0950" w:rsidRDefault="007A0950" w:rsidP="007A0950">
      <w:pPr>
        <w:numPr>
          <w:ilvl w:val="0"/>
          <w:numId w:val="1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Select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private subnets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(same AZs as your MSK brokers)</w:t>
      </w:r>
    </w:p>
    <w:p w:rsidR="007A0950" w:rsidRPr="007A0950" w:rsidRDefault="007A0950" w:rsidP="007A0950">
      <w:pPr>
        <w:numPr>
          <w:ilvl w:val="0"/>
          <w:numId w:val="1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Select a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security group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(create a new one called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lambda-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msk</w:t>
      </w:r>
      <w:proofErr w:type="spellEnd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-sg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if you don't have one)</w:t>
      </w:r>
    </w:p>
    <w:p w:rsidR="007A0950" w:rsidRPr="007A0950" w:rsidRDefault="007A0950" w:rsidP="007A0950">
      <w:pPr>
        <w:numPr>
          <w:ilvl w:val="0"/>
          <w:numId w:val="1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Save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46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>Fix 2 — Fix the Security Group rules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is almost always the root cause. You need to allow traffic between Lambda's security group and MSK's security group.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lastRenderedPageBreak/>
        <w:t>On MSK's security group (</w:t>
      </w:r>
      <w:r w:rsidRPr="007A0950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</w:rPr>
        <w:t>sg-0c48f02646f52f9e8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 — the one shown in the error):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EC2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Security Groups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find that SG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Inbound rules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Edit inbound rules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and add: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897"/>
        <w:gridCol w:w="1130"/>
        <w:gridCol w:w="3610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Port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Source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Custom 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9092-9098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lambda-</w:t>
            </w:r>
            <w:proofErr w:type="spellStart"/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msk</w:t>
            </w:r>
            <w:proofErr w:type="spellEnd"/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-sg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(your Lambda's SG)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On Lambda's security group: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 its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Outbound rules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and make sure this exists (it usually does by default):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897"/>
        <w:gridCol w:w="484"/>
        <w:gridCol w:w="1204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Destination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All traffic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0.0.0.0/0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>Fix 3 — Give Lambda's IAM role permission to read MSK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IAM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Roles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find your Lambda's execution role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Add permissions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Attach policies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and add:</w:t>
      </w:r>
    </w:p>
    <w:p w:rsidR="007A0950" w:rsidRPr="007A0950" w:rsidRDefault="007A0950" w:rsidP="007A0950">
      <w:pPr>
        <w:numPr>
          <w:ilvl w:val="0"/>
          <w:numId w:val="1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AWSLambdaMSKExecutionRole</w:t>
      </w:r>
      <w:proofErr w:type="spell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policy gives Lambda permission to describe the cluster, list brokers, and read from Kafka topics.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47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>Fix 4 — Re-enable the trigger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After fixing the above:</w:t>
      </w:r>
    </w:p>
    <w:p w:rsidR="007A0950" w:rsidRPr="007A0950" w:rsidRDefault="007A0950" w:rsidP="007A0950">
      <w:pPr>
        <w:numPr>
          <w:ilvl w:val="0"/>
          <w:numId w:val="1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back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Lambda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Configuration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Triggers</w:t>
      </w:r>
    </w:p>
    <w:p w:rsidR="007A0950" w:rsidRPr="007A0950" w:rsidRDefault="007A0950" w:rsidP="007A0950">
      <w:pPr>
        <w:numPr>
          <w:ilvl w:val="0"/>
          <w:numId w:val="1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Click your MSK trigger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Edit</w:t>
      </w:r>
    </w:p>
    <w:p w:rsidR="007A0950" w:rsidRPr="007A0950" w:rsidRDefault="007A0950" w:rsidP="007A0950">
      <w:pPr>
        <w:numPr>
          <w:ilvl w:val="0"/>
          <w:numId w:val="1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Set state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Enabled</w:t>
      </w:r>
    </w:p>
    <w:p w:rsidR="007A0950" w:rsidRPr="007A0950" w:rsidRDefault="007A0950" w:rsidP="007A0950">
      <w:pPr>
        <w:numPr>
          <w:ilvl w:val="0"/>
          <w:numId w:val="1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Save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Then click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refresh button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🔄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) on the Triggers page — the red error should turn green within 1-2 minutes.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48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Quick checklist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[ ] Lambda is inside the same VPC as MSK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[ ] Lambda uses private subnets (same AZs as MSK brokers)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[ ] MSK security group allows inbound TCP 9092-9098 from Lambda's SG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[ ] Lambda IAM role has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AWSLambdaMSKExecutionRole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attached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[ ] Trigger re-enabled after fixes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The most likely single cause is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Fix 2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the MSK security group not allowing inbound from Lambda. Start there and let me know what you see after making that change.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You said: On MSK's security group (sg-0c48f02646f52f9e8 — the one shown in the error):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On MSK's security group (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sg-0c48f02646f52f9e8</w:t>
      </w: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— the one shown in the error): Go to EC2 → Security Groups → find that SG → Inbound rules → Edit inbound rules and add: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TypeProtocolPort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rangeSourceCustom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TCPTCP9092-9098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lambda-msk-sg</w:t>
      </w: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(your Lambda's SG)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in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which ec2 in need edit security configuration private or public ?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01:04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Claude responded: Neither — you don't edit it in EC2 instances.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Neither — you don't edit it in EC2 instances. Security Groups are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standalone objects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in AWS, not attached to a specific EC2. Here's exactly where to go: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49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by step — where to find it</w:t>
      </w:r>
    </w:p>
    <w:p w:rsidR="007A0950" w:rsidRPr="007A0950" w:rsidRDefault="007A0950" w:rsidP="007A0950">
      <w:pPr>
        <w:numPr>
          <w:ilvl w:val="0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AWS Console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EC2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(left sidebar)</w:t>
      </w:r>
    </w:p>
    <w:p w:rsidR="007A0950" w:rsidRPr="007A0950" w:rsidRDefault="007A0950" w:rsidP="007A0950">
      <w:pPr>
        <w:numPr>
          <w:ilvl w:val="0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In the left menu, scroll down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"Network &amp; Security"</w:t>
      </w:r>
    </w:p>
    <w:p w:rsidR="007A0950" w:rsidRPr="007A0950" w:rsidRDefault="007A0950" w:rsidP="007A0950">
      <w:pPr>
        <w:numPr>
          <w:ilvl w:val="0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"Security Groups"</w:t>
      </w:r>
    </w:p>
    <w:p w:rsidR="007A0950" w:rsidRPr="007A0950" w:rsidRDefault="007A0950" w:rsidP="007A0950">
      <w:pPr>
        <w:numPr>
          <w:ilvl w:val="0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In the search bar, paste: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sg-0c48f02646f52f9e8</w:t>
      </w:r>
    </w:p>
    <w:p w:rsidR="007A0950" w:rsidRPr="007A0950" w:rsidRDefault="007A0950" w:rsidP="007A0950">
      <w:pPr>
        <w:numPr>
          <w:ilvl w:val="0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 on that security group — it will be named something like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MSK-Project-Cluster-...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or similar</w:t>
      </w:r>
    </w:p>
    <w:p w:rsidR="007A0950" w:rsidRPr="007A0950" w:rsidRDefault="007A0950" w:rsidP="007A0950">
      <w:pPr>
        <w:numPr>
          <w:ilvl w:val="0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"Inbound rules"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tab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"Edit inbound rules"</w:t>
      </w:r>
    </w:p>
    <w:p w:rsidR="007A0950" w:rsidRPr="007A0950" w:rsidRDefault="007A0950" w:rsidP="007A0950">
      <w:pPr>
        <w:numPr>
          <w:ilvl w:val="0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"Add rule"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and fill in:</w:t>
      </w:r>
    </w:p>
    <w:p w:rsidR="007A0950" w:rsidRPr="007A0950" w:rsidRDefault="007A0950" w:rsidP="007A0950">
      <w:pPr>
        <w:numPr>
          <w:ilvl w:val="1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Type: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Custom TCP</w:t>
      </w:r>
    </w:p>
    <w:p w:rsidR="007A0950" w:rsidRPr="007A0950" w:rsidRDefault="007A0950" w:rsidP="007A0950">
      <w:pPr>
        <w:numPr>
          <w:ilvl w:val="1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Port range: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9092-9098</w:t>
      </w:r>
    </w:p>
    <w:p w:rsidR="007A0950" w:rsidRPr="007A0950" w:rsidRDefault="007A0950" w:rsidP="007A0950">
      <w:pPr>
        <w:numPr>
          <w:ilvl w:val="1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Source: select your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Lambda's security group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lambda-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msk</w:t>
      </w:r>
      <w:proofErr w:type="spellEnd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-sg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)</w:t>
      </w:r>
    </w:p>
    <w:p w:rsidR="007A0950" w:rsidRPr="007A0950" w:rsidRDefault="007A0950" w:rsidP="007A0950">
      <w:pPr>
        <w:numPr>
          <w:ilvl w:val="0"/>
          <w:numId w:val="1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Save rules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50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How to identify which SG belongs to what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254"/>
        <w:gridCol w:w="4706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lastRenderedPageBreak/>
              <w:t>Security 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Attached 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What to do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sg-0c48f02646f52f9e8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Your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MSK Cluster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Add inbound rule (ports 9092-9098 from Lambda SG)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lambda-</w:t>
            </w:r>
            <w:proofErr w:type="spellStart"/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msk</w:t>
            </w:r>
            <w:proofErr w:type="spellEnd"/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-sg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Your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Lambda 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No change needed (outbound already open)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100" w:line="240" w:lineRule="auto"/>
        <w:rPr>
          <w:rFonts w:ascii="Georgia" w:eastAsia="Times New Roman" w:hAnsi="Georgia" w:cs="Segoe UI"/>
          <w:color w:val="C3C2B7"/>
          <w:sz w:val="27"/>
          <w:szCs w:val="27"/>
        </w:rPr>
      </w:pPr>
      <w:r w:rsidRPr="007A0950">
        <w:rPr>
          <w:rFonts w:ascii="Georgia" w:eastAsia="Times New Roman" w:hAnsi="Georgia" w:cs="Segoe UI"/>
          <w:color w:val="C3C2B7"/>
          <w:sz w:val="27"/>
          <w:szCs w:val="27"/>
        </w:rPr>
        <w:t>Think of it this way — you're telling MSK's "door": </w:t>
      </w:r>
      <w:r w:rsidRPr="007A0950">
        <w:rPr>
          <w:rFonts w:ascii="Georgia" w:eastAsia="Times New Roman" w:hAnsi="Georgia" w:cs="Segoe UI"/>
          <w:i/>
          <w:iCs/>
          <w:color w:val="C3C2B7"/>
          <w:sz w:val="27"/>
          <w:szCs w:val="27"/>
          <w:bdr w:val="single" w:sz="2" w:space="0" w:color="E2E1DA" w:frame="1"/>
        </w:rPr>
        <w:t>"allow Lambda to knock on ports 9092-9098"</w:t>
      </w:r>
      <w:r w:rsidRPr="007A0950">
        <w:rPr>
          <w:rFonts w:ascii="Georgia" w:eastAsia="Times New Roman" w:hAnsi="Georgia" w:cs="Segoe UI"/>
          <w:color w:val="C3C2B7"/>
          <w:sz w:val="27"/>
          <w:szCs w:val="27"/>
        </w:rPr>
        <w:t>. It has nothing to do with which EC2 you're on. EC2 instances have their own separate security groups.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After saving, go back to Lambda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Triggers and hit the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🔄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refresh button. Let me know what happens!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You said: check all the attached pictures all things are fine but still getting bug in trigger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Rectangle 20" descr="1777320526680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D8654" id="Rectangle 20" o:spid="_x0000_s1026" alt="1777320526680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B1QmrrMAgAA2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" name="Rectangle 19" descr="1777320544356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B2FB2" id="Rectangle 19" o:spid="_x0000_s1026" alt="1777320544356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IdoTJTMAgAA2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Rectangle 18" descr="1777320646271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3ECA9" id="Rectangle 18" o:spid="_x0000_s1026" alt="1777320646271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g6Mr9ssCAADZ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1777320688140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054CF" id="Rectangle 17" o:spid="_x0000_s1026" alt="1777320688140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KHGXiTMAgAA2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Rectangle 16" descr="1777320806236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EFB07" id="Rectangle 16" o:spid="_x0000_s1026" alt="1777320806236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NjHqjTMAgAA2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check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all the attached pictures all things are fine but still getting bug in trigger guide me how can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fix it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01:14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Claude responded: I can see everything you've done — all the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configs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look correct.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I can see everything you've done — all the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configs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look correct. The problem is one specific thing the error message is hinting at that's easy to miss.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51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The Real Issue — MSK's Own Security Group Must Allow Traffic 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From</w:t>
      </w:r>
      <w:proofErr w:type="gramEnd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 Itself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 error says: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100" w:line="240" w:lineRule="auto"/>
        <w:rPr>
          <w:rFonts w:ascii="Georgia" w:eastAsia="Times New Roman" w:hAnsi="Georgia" w:cs="Segoe UI"/>
          <w:color w:val="C3C2B7"/>
          <w:sz w:val="27"/>
          <w:szCs w:val="27"/>
        </w:rPr>
      </w:pPr>
      <w:r w:rsidRPr="007A0950">
        <w:rPr>
          <w:rFonts w:ascii="Georgia" w:eastAsia="Times New Roman" w:hAnsi="Georgia" w:cs="Segoe UI"/>
          <w:i/>
          <w:iCs/>
          <w:color w:val="C3C2B7"/>
          <w:sz w:val="27"/>
          <w:szCs w:val="27"/>
          <w:bdr w:val="single" w:sz="2" w:space="0" w:color="E2E1DA" w:frame="1"/>
        </w:rPr>
        <w:t>"</w:t>
      </w:r>
      <w:proofErr w:type="gramStart"/>
      <w:r w:rsidRPr="007A0950">
        <w:rPr>
          <w:rFonts w:ascii="Georgia" w:eastAsia="Times New Roman" w:hAnsi="Georgia" w:cs="Segoe UI"/>
          <w:i/>
          <w:iCs/>
          <w:color w:val="C3C2B7"/>
          <w:sz w:val="27"/>
          <w:szCs w:val="27"/>
          <w:bdr w:val="single" w:sz="2" w:space="0" w:color="E2E1DA" w:frame="1"/>
        </w:rPr>
        <w:t>ensure</w:t>
      </w:r>
      <w:proofErr w:type="gramEnd"/>
      <w:r w:rsidRPr="007A0950">
        <w:rPr>
          <w:rFonts w:ascii="Georgia" w:eastAsia="Times New Roman" w:hAnsi="Georgia" w:cs="Segoe UI"/>
          <w:i/>
          <w:iCs/>
          <w:color w:val="C3C2B7"/>
          <w:sz w:val="27"/>
          <w:szCs w:val="27"/>
          <w:bdr w:val="single" w:sz="2" w:space="0" w:color="E2E1DA" w:frame="1"/>
        </w:rPr>
        <w:t xml:space="preserve"> ingress and egress traffic are allowed </w:t>
      </w:r>
      <w:r w:rsidRPr="007A0950">
        <w:rPr>
          <w:rFonts w:ascii="Georgia" w:eastAsia="Times New Roman" w:hAnsi="Georgia" w:cs="Segoe UI"/>
          <w:b/>
          <w:bCs/>
          <w:i/>
          <w:iCs/>
          <w:color w:val="C3C2B7"/>
          <w:sz w:val="27"/>
          <w:szCs w:val="27"/>
          <w:bdr w:val="single" w:sz="2" w:space="0" w:color="E2E1DA" w:frame="1"/>
        </w:rPr>
        <w:t>from themselves</w:t>
      </w:r>
      <w:r w:rsidRPr="007A0950">
        <w:rPr>
          <w:rFonts w:ascii="Georgia" w:eastAsia="Times New Roman" w:hAnsi="Georgia" w:cs="Segoe UI"/>
          <w:i/>
          <w:iCs/>
          <w:color w:val="C3C2B7"/>
          <w:sz w:val="27"/>
          <w:szCs w:val="27"/>
          <w:bdr w:val="single" w:sz="2" w:space="0" w:color="E2E1DA" w:frame="1"/>
        </w:rPr>
        <w:t> on ports 9092-9098"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"From themselves"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means the MSK security group (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sg-0c48f02646f52f9e8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) must have a rule allowing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itself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as a source — not just Lambda's SG. This is 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how MSK brokers communicate internally AND how Lambda inside the VPC reaches them.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52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Exact Fix — 3 rules needed on MSK's SG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EC2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Security Groups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Georgia"/>
          <w:b/>
          <w:bCs/>
          <w:color w:val="F8F8F6"/>
          <w:sz w:val="27"/>
          <w:szCs w:val="27"/>
          <w:bdr w:val="single" w:sz="2" w:space="0" w:color="E2E1DA" w:frame="1"/>
        </w:rPr>
        <w:t> </w:t>
      </w:r>
      <w:r w:rsidRPr="007A0950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</w:rPr>
        <w:t>sg-0c48f02646f52f9e8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Edit inbound rules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Add these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3 rules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897"/>
        <w:gridCol w:w="1007"/>
        <w:gridCol w:w="3721"/>
        <w:gridCol w:w="2637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Port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Why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Custom 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9092-9098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sg-0973a28cc52be33f5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(lambda-</w:t>
            </w:r>
            <w:proofErr w:type="spellStart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msk</w:t>
            </w:r>
            <w:proofErr w:type="spellEnd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-sg)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Lambda → MSK </w:t>
            </w: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already done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Custom 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9092-9098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sg-0c48f02646f52f9e8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itself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MSK broker self-communication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All traffic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sg-0c48f02646f52f9e8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(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itself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Broker to broker traffic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self-referencing rule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(where source = the same SG ID) is the one you are missing.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53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Also Check — MSK Cluster Must Use That Same Security Group</w:t>
      </w:r>
    </w:p>
    <w:p w:rsidR="007A0950" w:rsidRPr="007A0950" w:rsidRDefault="007A0950" w:rsidP="007A0950">
      <w:pPr>
        <w:numPr>
          <w:ilvl w:val="0"/>
          <w:numId w:val="1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MSK-Project-Cluster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Properties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Networking</w:t>
      </w:r>
    </w:p>
    <w:p w:rsidR="007A0950" w:rsidRPr="007A0950" w:rsidRDefault="007A0950" w:rsidP="007A0950">
      <w:pPr>
        <w:numPr>
          <w:ilvl w:val="0"/>
          <w:numId w:val="1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Confirm the security group listed there is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sg-0c48f02646f52f9e8</w:t>
      </w:r>
    </w:p>
    <w:p w:rsidR="007A0950" w:rsidRPr="007A0950" w:rsidRDefault="007A0950" w:rsidP="007A0950">
      <w:pPr>
        <w:numPr>
          <w:ilvl w:val="0"/>
          <w:numId w:val="1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If it shows a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different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SG, add the same rules above to that SG instead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54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After Saving Rules</w:t>
      </w:r>
    </w:p>
    <w:p w:rsidR="007A0950" w:rsidRPr="007A0950" w:rsidRDefault="007A0950" w:rsidP="007A0950">
      <w:pPr>
        <w:numPr>
          <w:ilvl w:val="0"/>
          <w:numId w:val="1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back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Lambda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Configuration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Triggers</w:t>
      </w:r>
    </w:p>
    <w:p w:rsidR="007A0950" w:rsidRPr="007A0950" w:rsidRDefault="007A0950" w:rsidP="007A0950">
      <w:pPr>
        <w:numPr>
          <w:ilvl w:val="0"/>
          <w:numId w:val="1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Click your MSK trigger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Edit</w:t>
      </w:r>
    </w:p>
    <w:p w:rsidR="007A0950" w:rsidRPr="007A0950" w:rsidRDefault="007A0950" w:rsidP="007A0950">
      <w:pPr>
        <w:numPr>
          <w:ilvl w:val="0"/>
          <w:numId w:val="1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Change state from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Disabled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Enabled</w:t>
      </w:r>
    </w:p>
    <w:p w:rsidR="007A0950" w:rsidRPr="007A0950" w:rsidRDefault="007A0950" w:rsidP="007A0950">
      <w:pPr>
        <w:numPr>
          <w:ilvl w:val="0"/>
          <w:numId w:val="1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Save</w:t>
      </w:r>
    </w:p>
    <w:p w:rsidR="007A0950" w:rsidRPr="007A0950" w:rsidRDefault="007A0950" w:rsidP="007A0950">
      <w:pPr>
        <w:numPr>
          <w:ilvl w:val="0"/>
          <w:numId w:val="1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Wait 2-3 minutes then hit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🔄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refresh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55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Summary of what each image showed me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6547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Status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Image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MSK SG has inbound from Lambda SG on 9092-9098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Image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Lambda is correctly inside the VPC with private subnets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Image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Lambda SG has outbound to MSK SG on 9092-9098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Image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IAM role has all 4 correct policies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Image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Still disabled —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missing the self-referencing rule on MSK SG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Add that self-referencing rule and it should turn green. Let me know what you see!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You said: check attached pictures still lambda is not working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1777321359778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DBBF1" id="Rectangle 15" o:spid="_x0000_s1026" alt="1777321359778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M46Qt7MAgAA2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1777321424468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3E070" id="Rectangle 14" o:spid="_x0000_s1026" alt="1777321424468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YoHBh8sCAADZ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check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attached pictures still lambda is not working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01:24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Claude responded: I can see the rules are added but the trigger is still </w:t>
      </w:r>
      <w:proofErr w:type="gram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Disabled</w:t>
      </w:r>
      <w:proofErr w:type="gram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 can see the rules are added but the trigger is still 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Disabled</w:t>
      </w:r>
      <w:proofErr w:type="gram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 Looking at Image 1 carefully, I can see the issue —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that SG is the "default" VPC security group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 not the actual MSK cluster's security group. Let me help you verify the root cause.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56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1 — Find the ACTUAL Security Group attached to MSK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 SG we've been editing (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sg-0c48f02646f52f9e8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) is named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"default"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we need to confirm MSK is actually using it.</w:t>
      </w:r>
    </w:p>
    <w:p w:rsidR="007A0950" w:rsidRPr="007A0950" w:rsidRDefault="007A0950" w:rsidP="007A0950">
      <w:pPr>
        <w:numPr>
          <w:ilvl w:val="0"/>
          <w:numId w:val="1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MSK-Project-Cluster</w:t>
      </w:r>
    </w:p>
    <w:p w:rsidR="007A0950" w:rsidRPr="007A0950" w:rsidRDefault="007A0950" w:rsidP="007A0950">
      <w:pPr>
        <w:numPr>
          <w:ilvl w:val="0"/>
          <w:numId w:val="1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Properties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tab</w:t>
      </w:r>
    </w:p>
    <w:p w:rsidR="007A0950" w:rsidRPr="007A0950" w:rsidRDefault="007A0950" w:rsidP="007A0950">
      <w:pPr>
        <w:numPr>
          <w:ilvl w:val="0"/>
          <w:numId w:val="1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Scroll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Networking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section</w:t>
      </w:r>
    </w:p>
    <w:p w:rsidR="007A0950" w:rsidRPr="007A0950" w:rsidRDefault="007A0950" w:rsidP="007A0950">
      <w:pPr>
        <w:numPr>
          <w:ilvl w:val="0"/>
          <w:numId w:val="1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Look at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"Security groups"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note the SG ID shown there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If it shows a different SG than </w:t>
      </w:r>
      <w:r w:rsidRPr="007A0950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</w:rPr>
        <w:t>sg-0c48f02646f52f9e8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 that's your problem — we've been editing the wrong security group.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57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2 — Scroll right in Image 1 to check sources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Your Image 1 shows 3 inbound rules but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Source column is cut off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 We can't see what each rule allows traffic FROM. Please scroll right on that table and check: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5480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Rule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Should show source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sgr-005311fd59683f726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Should be </w:t>
            </w: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sg-0c48f02646f52f9e8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(itself)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sgr-0ce9bdb6f0f5c8e97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Should be </w:t>
            </w: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sg-0973a28cc52be33f5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(lambda-</w:t>
            </w:r>
            <w:proofErr w:type="spellStart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msk</w:t>
            </w:r>
            <w:proofErr w:type="spellEnd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-sg)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sgr-077f1c8990f3f527f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Should be </w:t>
            </w: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sg-0c48f02646f52f9e8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(itself) — All traffic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Step 3 — 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Check</w:t>
      </w:r>
      <w:proofErr w:type="gramEnd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 if MSK Cluster is actually ACTIVE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 disabled trigger can also mean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MSK itself has a problem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 Check:</w:t>
      </w:r>
    </w:p>
    <w:p w:rsidR="007A0950" w:rsidRPr="007A0950" w:rsidRDefault="007A0950" w:rsidP="007A0950">
      <w:pPr>
        <w:numPr>
          <w:ilvl w:val="0"/>
          <w:numId w:val="1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MSK-Project-Cluster</w:t>
      </w:r>
    </w:p>
    <w:p w:rsidR="007A0950" w:rsidRPr="007A0950" w:rsidRDefault="007A0950" w:rsidP="007A0950">
      <w:pPr>
        <w:numPr>
          <w:ilvl w:val="0"/>
          <w:numId w:val="1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Look at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Status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it must say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Active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(green)</w:t>
      </w:r>
    </w:p>
    <w:p w:rsidR="007A0950" w:rsidRPr="007A0950" w:rsidRDefault="007A0950" w:rsidP="007A0950">
      <w:pPr>
        <w:numPr>
          <w:ilvl w:val="0"/>
          <w:numId w:val="1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If it says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Creating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Updating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 or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Maintenance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Lambda cannot connect until it's Active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58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4 — Click "Details" on the trigger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In Image 2, there's a </w:t>
      </w:r>
      <w:r w:rsidRPr="007A0950">
        <w:rPr>
          <w:rFonts w:ascii="Cambria Math" w:eastAsia="Times New Roman" w:hAnsi="Cambria Math" w:cs="Cambria Math"/>
          <w:b/>
          <w:bCs/>
          <w:color w:val="F8F8F6"/>
          <w:sz w:val="27"/>
          <w:szCs w:val="27"/>
          <w:bdr w:val="single" w:sz="2" w:space="0" w:color="E2E1DA" w:frame="1"/>
        </w:rPr>
        <w:t>▶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Details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dropdown on the trigger row. Click it and share what it says — it usually contains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exact internal error code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which tells us precisely what's failing (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auth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 network, timeout, etc.).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59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Most likely culprit right now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Since all security group rules look correctly added, the issue is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most likely one of these two things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A)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MSK is not yet in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Active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state — Lambda cannot poll a cluster that's still initializing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B)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The MSK cluster has a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different security group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than the one we edited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Can you share a screenshot of the MSK cluster's Properties/Networking page and the "Details" section of the trigger? That will give us the definitive answer.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You said: check the attached pictures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1777321640180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94EE6" id="Rectangle 13" o:spid="_x0000_s1026" alt="1777321640180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DicxB7MAgAA2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1777321651235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0E422E" id="Rectangle 12" o:spid="_x0000_s1026" alt="1777321651235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MLKSHXMAgAA2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check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the attached pictures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01:27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lastRenderedPageBreak/>
        <w:t>Claude responded: I can now see everything clearly.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 can now see everything clearly. MSK is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Active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and using exactly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sg-0c48f02646f52f9e8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so the security group is correct. The subnets are also matching Lambda's subnets.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 problem is something different now. Let me pinpoint it.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60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I Found the Issue — Authentication Type is BLANK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Look at Image 2 under 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Networking</w:t>
      </w:r>
      <w:proofErr w:type="gramEnd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settings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100" w:line="240" w:lineRule="auto"/>
        <w:rPr>
          <w:rFonts w:ascii="Georgia" w:eastAsia="Times New Roman" w:hAnsi="Georgia" w:cs="Segoe UI"/>
          <w:color w:val="C3C2B7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C3C2B7"/>
          <w:sz w:val="27"/>
          <w:szCs w:val="27"/>
          <w:bdr w:val="single" w:sz="2" w:space="0" w:color="E2E1DA" w:frame="1"/>
        </w:rPr>
        <w:t>Authentication types: —</w:t>
      </w:r>
      <w:r w:rsidRPr="007A0950">
        <w:rPr>
          <w:rFonts w:ascii="Georgia" w:eastAsia="Times New Roman" w:hAnsi="Georgia" w:cs="Segoe UI"/>
          <w:color w:val="C3C2B7"/>
          <w:sz w:val="27"/>
          <w:szCs w:val="27"/>
        </w:rPr>
        <w:t> (empty/dash)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means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MSK has no authentication configured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 Lambda's event source mapping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requires MSK to have SASL/SCRAM or IAM </w:t>
      </w:r>
      <w:proofErr w:type="spell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auth</w:t>
      </w:r>
      <w:proofErr w:type="spellEnd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enabled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 otherwise it cannot establish a trusted connection.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61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Fix — Enable IAM Authentication on MSK</w:t>
      </w:r>
    </w:p>
    <w:p w:rsidR="007A0950" w:rsidRPr="007A0950" w:rsidRDefault="007A0950" w:rsidP="007A0950">
      <w:pPr>
        <w:numPr>
          <w:ilvl w:val="0"/>
          <w:numId w:val="2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MSK-Project-Cluster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Properties tab</w:t>
      </w:r>
    </w:p>
    <w:p w:rsidR="007A0950" w:rsidRPr="007A0950" w:rsidRDefault="007A0950" w:rsidP="007A0950">
      <w:pPr>
        <w:numPr>
          <w:ilvl w:val="0"/>
          <w:numId w:val="2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Scroll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Security settings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section</w:t>
      </w:r>
    </w:p>
    <w:p w:rsidR="007A0950" w:rsidRPr="007A0950" w:rsidRDefault="007A0950" w:rsidP="007A0950">
      <w:pPr>
        <w:numPr>
          <w:ilvl w:val="0"/>
          <w:numId w:val="2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Edit</w:t>
      </w:r>
    </w:p>
    <w:p w:rsidR="007A0950" w:rsidRPr="007A0950" w:rsidRDefault="007A0950" w:rsidP="007A0950">
      <w:pPr>
        <w:numPr>
          <w:ilvl w:val="0"/>
          <w:numId w:val="2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Under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Access control methods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, check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✅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IAM role-based authentication</w:t>
      </w:r>
    </w:p>
    <w:p w:rsidR="007A0950" w:rsidRPr="007A0950" w:rsidRDefault="007A0950" w:rsidP="007A0950">
      <w:pPr>
        <w:numPr>
          <w:ilvl w:val="0"/>
          <w:numId w:val="2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Save changes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100" w:line="240" w:lineRule="auto"/>
        <w:rPr>
          <w:rFonts w:ascii="Georgia" w:eastAsia="Times New Roman" w:hAnsi="Georgia" w:cs="Segoe UI"/>
          <w:color w:val="C3C2B7"/>
          <w:sz w:val="27"/>
          <w:szCs w:val="27"/>
        </w:rPr>
      </w:pPr>
      <w:r w:rsidRPr="007A0950">
        <w:rPr>
          <w:rFonts w:ascii="Segoe UI Symbol" w:eastAsia="Times New Roman" w:hAnsi="Segoe UI Symbol" w:cs="Segoe UI Symbol"/>
          <w:color w:val="C3C2B7"/>
          <w:sz w:val="27"/>
          <w:szCs w:val="27"/>
        </w:rPr>
        <w:t>⚠️</w:t>
      </w:r>
      <w:r w:rsidRPr="007A0950">
        <w:rPr>
          <w:rFonts w:ascii="Georgia" w:eastAsia="Times New Roman" w:hAnsi="Georgia" w:cs="Segoe UI"/>
          <w:color w:val="C3C2B7"/>
          <w:sz w:val="27"/>
          <w:szCs w:val="27"/>
        </w:rPr>
        <w:t xml:space="preserve"> </w:t>
      </w:r>
      <w:proofErr w:type="gramStart"/>
      <w:r w:rsidRPr="007A0950">
        <w:rPr>
          <w:rFonts w:ascii="Georgia" w:eastAsia="Times New Roman" w:hAnsi="Georgia" w:cs="Segoe UI"/>
          <w:color w:val="C3C2B7"/>
          <w:sz w:val="27"/>
          <w:szCs w:val="27"/>
        </w:rPr>
        <w:t>This</w:t>
      </w:r>
      <w:proofErr w:type="gramEnd"/>
      <w:r w:rsidRPr="007A0950">
        <w:rPr>
          <w:rFonts w:ascii="Georgia" w:eastAsia="Times New Roman" w:hAnsi="Georgia" w:cs="Segoe UI"/>
          <w:color w:val="C3C2B7"/>
          <w:sz w:val="27"/>
          <w:szCs w:val="27"/>
        </w:rPr>
        <w:t xml:space="preserve"> will trigger a</w:t>
      </w:r>
      <w:r w:rsidRPr="007A0950">
        <w:rPr>
          <w:rFonts w:ascii="Georgia" w:eastAsia="Times New Roman" w:hAnsi="Georgia" w:cs="Georgia"/>
          <w:color w:val="C3C2B7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C3C2B7"/>
          <w:sz w:val="27"/>
          <w:szCs w:val="27"/>
          <w:bdr w:val="single" w:sz="2" w:space="0" w:color="E2E1DA" w:frame="1"/>
        </w:rPr>
        <w:t>rolling restart</w:t>
      </w:r>
      <w:r w:rsidRPr="007A0950">
        <w:rPr>
          <w:rFonts w:ascii="Georgia" w:eastAsia="Times New Roman" w:hAnsi="Georgia" w:cs="Segoe UI"/>
          <w:color w:val="C3C2B7"/>
          <w:sz w:val="27"/>
          <w:szCs w:val="27"/>
        </w:rPr>
        <w:t> of your MSK brokers — it takes about 10-15 minutes. The cluster stays Active but brokers restart one by one.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62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Then — Update the Lambda Trigger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After MSK finishes updating:</w:t>
      </w:r>
    </w:p>
    <w:p w:rsidR="007A0950" w:rsidRPr="007A0950" w:rsidRDefault="007A0950" w:rsidP="007A0950">
      <w:pPr>
        <w:numPr>
          <w:ilvl w:val="0"/>
          <w:numId w:val="2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Lambda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KafkaToS3Writer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Configuration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Triggers</w:t>
      </w:r>
    </w:p>
    <w:p w:rsidR="007A0950" w:rsidRPr="007A0950" w:rsidRDefault="007A0950" w:rsidP="007A0950">
      <w:pPr>
        <w:numPr>
          <w:ilvl w:val="0"/>
          <w:numId w:val="2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Click your MSK trigger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Delete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it</w:t>
      </w:r>
    </w:p>
    <w:p w:rsidR="007A0950" w:rsidRPr="007A0950" w:rsidRDefault="007A0950" w:rsidP="007A0950">
      <w:pPr>
        <w:numPr>
          <w:ilvl w:val="0"/>
          <w:numId w:val="2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Add trigger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MSK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select your cluster</w:t>
      </w:r>
    </w:p>
    <w:p w:rsidR="007A0950" w:rsidRPr="007A0950" w:rsidRDefault="007A0950" w:rsidP="007A0950">
      <w:pPr>
        <w:numPr>
          <w:ilvl w:val="0"/>
          <w:numId w:val="2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Set topic: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demotesting3</w:t>
      </w:r>
    </w:p>
    <w:p w:rsidR="007A0950" w:rsidRPr="007A0950" w:rsidRDefault="007A0950" w:rsidP="007A0950">
      <w:pPr>
        <w:numPr>
          <w:ilvl w:val="0"/>
          <w:numId w:val="2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Under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Authentication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select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SASL_SCRAM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or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No authentication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pick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"No authentication (unauthenticated access)"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if available, otherwise pick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IAM</w:t>
      </w:r>
    </w:p>
    <w:p w:rsidR="007A0950" w:rsidRPr="007A0950" w:rsidRDefault="007A0950" w:rsidP="007A0950">
      <w:pPr>
        <w:numPr>
          <w:ilvl w:val="0"/>
          <w:numId w:val="2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Save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63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Also — Check the Kafka topic exists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While waiting for MSK to restart, SSH into your private EC2 and verify the topic was actually created: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FBAD60"/>
          <w:sz w:val="20"/>
          <w:szCs w:val="20"/>
          <w:bdr w:val="single" w:sz="2" w:space="0" w:color="E2E1DA" w:frame="1"/>
        </w:rPr>
        <w:t>cd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kafka_2.12-2.8.1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bin/kafka-topics.sh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--list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--bootstrap-server YOUR_BOOTSTRAP_SERVER:9092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 should see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demotesting3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in the list. If it's not there, create it: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bin/kafka-topics.sh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--create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--topic demotesting3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--bootstrap-server YOUR_BOOTSTRAP_SERVER:9092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--replication-factor </w:t>
      </w:r>
      <w:r w:rsidRPr="007A0950">
        <w:rPr>
          <w:rFonts w:ascii="Courier New" w:eastAsia="Times New Roman" w:hAnsi="Courier New" w:cs="Courier New"/>
          <w:color w:val="5EEDED"/>
          <w:sz w:val="20"/>
          <w:szCs w:val="20"/>
          <w:bdr w:val="single" w:sz="2" w:space="0" w:color="E2E1DA" w:frame="1"/>
        </w:rPr>
        <w:t>1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--partitions </w:t>
      </w:r>
      <w:r w:rsidRPr="007A0950">
        <w:rPr>
          <w:rFonts w:ascii="Courier New" w:eastAsia="Times New Roman" w:hAnsi="Courier New" w:cs="Courier New"/>
          <w:color w:val="5EEDED"/>
          <w:sz w:val="20"/>
          <w:szCs w:val="20"/>
          <w:bdr w:val="single" w:sz="2" w:space="0" w:color="E2E1DA" w:frame="1"/>
        </w:rPr>
        <w:t>2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64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Summary of what each image confirmed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821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Result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MSK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MSK Security 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 — </w:t>
            </w: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sg-0c48f02646f52f9e8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MSK Subnets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 Lambda's subnets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Empty — this is the root cause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Enable IAM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auth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on MSK, wait for the rolling restart, re-add the trigger, and it should go green. Let me know what you see after the restart completes!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You said: check the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triger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configuration is anything need to change here find attached picture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1777322026453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EFBBE" id="Rectangle 11" o:spid="_x0000_s1026" alt="1777322026453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JAZS7HMAgAA2Q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check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the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triger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configuration is anything need to change here find attached picture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01:34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lastRenderedPageBreak/>
        <w:t>Claude responded: This trigger configuration looks good!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trigger configuration looks good! Here's exactly what to set on this screen: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65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This Screen — Leave mostly as-is </w:t>
      </w:r>
      <w:r w:rsidRPr="007A0950">
        <w:rPr>
          <w:rFonts w:ascii="Segoe UI Symbol" w:eastAsia="Times New Roman" w:hAnsi="Segoe UI Symbol" w:cs="Segoe UI Symbol"/>
          <w:b/>
          <w:bCs/>
          <w:color w:val="F8F8F6"/>
          <w:sz w:val="27"/>
          <w:szCs w:val="27"/>
        </w:rPr>
        <w:t>✅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974"/>
        <w:gridCol w:w="4343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What to 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Your current setting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Consumer group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Leave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blank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Blank — good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Cluster 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Leave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OFF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Off — good (since MSK has no </w:t>
            </w:r>
            <w:proofErr w:type="spellStart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Activate trigger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Keep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checked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Checked — good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Provisioned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Leave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unchecked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Unchecked — good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TRIM_HORIZON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Currently set to "Latest" —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change this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Only One Change Needed Here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Change "Starting position" from </w:t>
      </w:r>
      <w:r w:rsidRPr="007A0950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</w:rPr>
        <w:t>Latest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 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Georgia"/>
          <w:b/>
          <w:bCs/>
          <w:color w:val="F8F8F6"/>
          <w:sz w:val="27"/>
          <w:szCs w:val="27"/>
          <w:bdr w:val="single" w:sz="2" w:space="0" w:color="E2E1DA" w:frame="1"/>
        </w:rPr>
        <w:t> </w:t>
      </w:r>
      <w:r w:rsidRPr="007A0950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</w:rPr>
        <w:t>TRIM_HORIZON</w:t>
      </w:r>
    </w:p>
    <w:p w:rsidR="007A0950" w:rsidRPr="007A0950" w:rsidRDefault="007A0950" w:rsidP="007A0950">
      <w:pPr>
        <w:numPr>
          <w:ilvl w:val="0"/>
          <w:numId w:val="2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Latest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= only read messages produced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after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the trigger is created (you'll miss existing messages)</w:t>
      </w:r>
    </w:p>
    <w:p w:rsidR="007A0950" w:rsidRPr="007A0950" w:rsidRDefault="007A0950" w:rsidP="007A0950">
      <w:pPr>
        <w:numPr>
          <w:ilvl w:val="0"/>
          <w:numId w:val="2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TRIM_HORIZON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= read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all messages from the beginning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of the topic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 the dropdown and select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TRIM_HORIZON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66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But the real fix is still the MSK Authentication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screen is fine, but the trigger will still show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Disabled/error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until MSK has authentication enabled. Did you get a chance </w:t>
      </w:r>
      <w:proofErr w:type="gram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to:</w:t>
      </w:r>
      <w:proofErr w:type="gramEnd"/>
    </w:p>
    <w:p w:rsidR="007A0950" w:rsidRPr="007A0950" w:rsidRDefault="007A0950" w:rsidP="007A0950">
      <w:pPr>
        <w:numPr>
          <w:ilvl w:val="0"/>
          <w:numId w:val="2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MSK-Project-Cluster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Properties</w:t>
      </w:r>
    </w:p>
    <w:p w:rsidR="007A0950" w:rsidRPr="007A0950" w:rsidRDefault="007A0950" w:rsidP="007A0950">
      <w:pPr>
        <w:numPr>
          <w:ilvl w:val="0"/>
          <w:numId w:val="2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Scroll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Security settings</w:t>
      </w:r>
    </w:p>
    <w:p w:rsidR="007A0950" w:rsidRPr="007A0950" w:rsidRDefault="007A0950" w:rsidP="007A0950">
      <w:pPr>
        <w:numPr>
          <w:ilvl w:val="0"/>
          <w:numId w:val="2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Enable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IAM role-based authentication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?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If you haven't done that yet — that is still the root cause.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This trigger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config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screen alone won't fix the connection error.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Scroll up on this page, save the trigger with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TRIM_HORIZON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, then go fix the MSK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auth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setting. Let me know what the MSK Security settings screen shows!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lastRenderedPageBreak/>
        <w:t xml:space="preserve">You said: as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i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have update the security setting it is taking too much time to updating cluster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1777322441042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2F954" id="Rectangle 10" o:spid="_x0000_s1026" alt="1777322441042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HCkJSygIAANk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as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have update the security setting it is taking too much time to updating cluster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01:41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Claude responded: This is completely normal!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This is completely normal!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🎉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</w:t>
      </w:r>
      <w:proofErr w:type="gram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</w:t>
      </w:r>
      <w:proofErr w:type="gram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is actually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good news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it means your authentication change is being applied.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67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What's happening right 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now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 status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"Updating"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means MSK is doing a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rolling restart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it restarts each broker one at a time so your cluster stays available. With 2 brokers this typically takes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15–30 minutes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68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Just wait — do NOT touch anything right now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2339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b/>
                <w:bCs/>
                <w:color w:val="F8F8F6"/>
                <w:sz w:val="24"/>
                <w:szCs w:val="24"/>
              </w:rPr>
              <w:t>❌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 xml:space="preserve"> Don't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b/>
                <w:bCs/>
                <w:color w:val="F8F8F6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 xml:space="preserve"> Do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Don't click Edit again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Just wait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Don't delete the cluster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Keep this tab open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Don't add the Lambda trigger yet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Wait for status = Active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Don't restart/stop brokers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Let it finish on its own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While you wait — do these 3 things to prepare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1. Verify your Kafka topic exists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SSH into your private EC2 and run: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FBAD60"/>
          <w:sz w:val="20"/>
          <w:szCs w:val="20"/>
          <w:bdr w:val="single" w:sz="2" w:space="0" w:color="E2E1DA" w:frame="1"/>
        </w:rPr>
        <w:t>cd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kafka_2.12-2.8.1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bin/kafka-topics.sh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--list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--bootstrap-server YOUR_BOOTSTRAP_SERVER:9092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 should see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demotesting3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 If not, create it after MSK goes Active.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2. Have the Lambda trigger screen ready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— go to Lambda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KafkaToS3Writer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Configuration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Triggers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delete the old broken trigger so you can add a fresh one the moment MSK turns Active.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3. Double-check your Lambda code is saved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— go to Lambda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Code tab and make sure the Python code we wrote earlier is there and deployed.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pict>
          <v:rect id="_x0000_i1069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When it turns Active — do this immediately</w:t>
      </w:r>
    </w:p>
    <w:p w:rsidR="007A0950" w:rsidRPr="007A0950" w:rsidRDefault="007A0950" w:rsidP="007A0950">
      <w:pPr>
        <w:numPr>
          <w:ilvl w:val="0"/>
          <w:numId w:val="2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Lambda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Triggers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Add trigger</w:t>
      </w:r>
    </w:p>
    <w:p w:rsidR="007A0950" w:rsidRPr="007A0950" w:rsidRDefault="007A0950" w:rsidP="007A0950">
      <w:pPr>
        <w:numPr>
          <w:ilvl w:val="0"/>
          <w:numId w:val="2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Select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MSK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your cluster</w:t>
      </w:r>
    </w:p>
    <w:p w:rsidR="007A0950" w:rsidRPr="007A0950" w:rsidRDefault="007A0950" w:rsidP="007A0950">
      <w:pPr>
        <w:numPr>
          <w:ilvl w:val="0"/>
          <w:numId w:val="2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Topic: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demotesting3</w:t>
      </w:r>
    </w:p>
    <w:p w:rsidR="007A0950" w:rsidRPr="007A0950" w:rsidRDefault="007A0950" w:rsidP="007A0950">
      <w:pPr>
        <w:numPr>
          <w:ilvl w:val="0"/>
          <w:numId w:val="2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Authentication: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SASL/SCRAM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(pick the option, it will ask for a Secrets Manager secret)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Actually — since you enabled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IAM </w:t>
      </w:r>
      <w:proofErr w:type="spell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auth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 in the trigger select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No authentication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if available, or just leave "Use authentication"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OFF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(same as the screen you showed me earlier).</w:t>
      </w:r>
    </w:p>
    <w:p w:rsidR="007A0950" w:rsidRPr="007A0950" w:rsidRDefault="007A0950" w:rsidP="007A0950">
      <w:pPr>
        <w:numPr>
          <w:ilvl w:val="0"/>
          <w:numId w:val="2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Starting position: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TRIM_HORIZON</w:t>
      </w:r>
    </w:p>
    <w:p w:rsidR="007A0950" w:rsidRPr="007A0950" w:rsidRDefault="007A0950" w:rsidP="007A0950">
      <w:pPr>
        <w:numPr>
          <w:ilvl w:val="0"/>
          <w:numId w:val="25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Save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70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Come back and share a screenshot once the status turns green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✅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Active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again — we're very close now!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You said: [ec2-user@ip-10-0-144-26 ~</w:t>
      </w:r>
      <w:proofErr w:type="gram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]$</w:t>
      </w:r>
      <w:proofErr w:type="gram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cd kafka_2.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[ec2-user@ip-10-0-144-26 ~]$ cd kafka_2.12-2.8.1 [ec2-user@ip-10-0-144-26 kafka_2.12-2.8.1]$ bin/[kafka-topics.sh](</w:t>
      </w:r>
      <w:hyperlink r:id="rId6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http://kafka-topics.sh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--list \ --bootstrap-server [b-1.mskprojectcluster.c4swic.c21.kafka.us-east-1.amazonaws.com:9094](</w:t>
      </w:r>
      <w:hyperlink r:id="rId7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http://b-1.mskprojectcluster.c4swic.c21.kafka.us-east-1.amazonaws.com:9094),[b-2.mskprojectcluster.c4swic.c21.kafka.us-east-1.amazonaws.com:9094](http://b-2.mskprojectcluster.c4swic.c21.kafka.us-east-1.amazonaws.com:9094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Error while executing topic command : Call(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callName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=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deadlineMs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=1777323263159, tries=1,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nextAllowedTryMs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=1777323263260) timed out at 1777323263160 after 1 attempt(s) [2026-04-27 20:54:23,164] ERROR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org.apache.kafka.common.errors.TimeoutException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: Call(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callName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=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deadlineMs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=1777323263159, tries=1,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nextAllowedTryMs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=1777323263260) timed out at 1777323263160 after 1 attempt(s) Caused by: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org.apache.kafka.common.errors.TimeoutException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: Timed out waiting for a node assignment. Call: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kafka.admin.TopicCommand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$) [ec2-user@ip-10-0-144-26 kafka_2.12-2.8.1</w:t>
      </w: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]$</w:t>
      </w:r>
      <w:proofErr w:type="gramEnd"/>
    </w:p>
    <w:p w:rsidR="007A0950" w:rsidRPr="007A0950" w:rsidRDefault="007A0950" w:rsidP="007A0950">
      <w:pP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Show more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lastRenderedPageBreak/>
        <w:t>01:55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Claude responded: This timeout error tells us two things — MSK is still updating (brokers restarting), AND you're using port 9094 which is the IAM/TLS port.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timeout error tells us two things — MSK is still updating (brokers restarting), AND you're using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port 9094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which is the IAM/TLS port. Let me explain: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71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Why this is happening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6247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Explanation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Port 9094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This is the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 xml:space="preserve">TLS/IAM </w:t>
            </w:r>
            <w:proofErr w:type="spellStart"/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auth</w:t>
            </w:r>
            <w:proofErr w:type="spellEnd"/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 xml:space="preserve"> port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— needs SSL </w:t>
            </w:r>
            <w:proofErr w:type="spellStart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connect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Port 9092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This is the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plaintext port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— works without SSL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MSK still updating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Brokers may not be accepting connections yet anyway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1 — Wait for MSK to finish updating first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Before trying any Kafka commands, go check MSK console and confirm status is back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Active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(green). If it still says "Updating" — just wait, the timeout is expected.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72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2 — Use the correct bootstrap server URL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Once Active, 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MSK-Project-Cluster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View client information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and copy the correct endpoint:</w:t>
      </w:r>
    </w:p>
    <w:p w:rsidR="007A0950" w:rsidRPr="007A0950" w:rsidRDefault="007A0950" w:rsidP="007A0950">
      <w:pPr>
        <w:numPr>
          <w:ilvl w:val="0"/>
          <w:numId w:val="2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Look for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"Plaintext"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bootstrap servers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these use port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9092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✅</w:t>
      </w:r>
    </w:p>
    <w:p w:rsidR="007A0950" w:rsidRPr="007A0950" w:rsidRDefault="007A0950" w:rsidP="007A0950">
      <w:pPr>
        <w:numPr>
          <w:ilvl w:val="0"/>
          <w:numId w:val="26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 were using port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9094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(TLS) which needs extra SSL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config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❌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73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3 — Use this command with port 9092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FBAD60"/>
          <w:sz w:val="20"/>
          <w:szCs w:val="20"/>
          <w:bdr w:val="single" w:sz="2" w:space="0" w:color="E2E1DA" w:frame="1"/>
        </w:rPr>
        <w:t>cd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kafka_2.12-2.8.1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bin/kafka-topics.sh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--list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lastRenderedPageBreak/>
        <w:t xml:space="preserve">  --bootstrap-server b-1.mskprojectcluster.c4swic.c21.kafka.us-east-1.amazonaws.com:9092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,b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-2.mskprojectcluster.c4swic.c21.kafka.us-east-1.amazonaws.com:9092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Just replace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9094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with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9092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everything else stays the same.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74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Step 4 — 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If</w:t>
      </w:r>
      <w:proofErr w:type="gramEnd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 it still times out with 9092, check EC2 security group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Your private EC2's security group must allow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outbound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to MSK on port 9092. Go to: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EC2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Security Groups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your private EC2's SG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Outbound rules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Make sure there's a rule: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897"/>
        <w:gridCol w:w="1070"/>
        <w:gridCol w:w="3548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Destination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Custom 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9092-9098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sg-0c48f02646f52f9e8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(MSK SG)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For now just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wait for MSK to go Active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then retry with port 9092. Share the MSK status when it turns green and we'll proceed from there!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You said: [ec2-user@ip-10-0-144-26 kafka_2.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[ec2-user@ip-10-0-144-26 kafka_2.12-2.8.1]$ bin/[kafka-topics.sh](</w:t>
      </w:r>
      <w:hyperlink r:id="rId8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http://kafka-topics.sh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--list \ --bootstrap-server [b-1.mskprojectcluster.c4swic.c21.kafka.us-east-1.amazonaws.com:9094](</w:t>
      </w:r>
      <w:hyperlink r:id="rId9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http://b-1.mskprojectcluster.c4swic.c21.kafka.us-east-1.amazonaws.com:9094),[b-2.mskprojectcluster.c4swic.c21.kafka.us-east-1.amazonaws.com:9094](http://b-2.mskprojectcluster.c4swic.c21.kafka.us-east-1.amazonaws.com:9094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Error while executing topic command : Call(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callName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=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deadlineMs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=1777323754397, tries=1,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nextAllowedTryMs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=1777323754498) timed out at 1777323754398 after 1 attempt(s) [2026-04-27 21:02:34,401] ERROR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org.apache.kafka.common.errors.TimeoutException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: Call(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callName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=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deadlineMs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=1777323754397, tries=1,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nextAllowedTryMs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=1777323754498) timed out at 1777323754398 after 1 attempt(s) Caused by: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org.apache.kafka.common.errors.TimeoutException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: Timed out waiting for a node assignment. Call: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kafka.admin.TopicCommand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$) [ec2-user@ip-10-0-144-26 kafka_2.12-2.8.1</w:t>
      </w: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]$</w:t>
      </w:r>
      <w:proofErr w:type="gramEnd"/>
    </w:p>
    <w:p w:rsidR="007A0950" w:rsidRPr="007A0950" w:rsidRDefault="007A0950" w:rsidP="007A0950">
      <w:pP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Show more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02:03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Claude responded: You're still using port 9094 — switch to 9092 right now.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You're still using port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9094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switch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9092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right now. Here's the exact command to copy-paste: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bin/kafka-topics.sh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--list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--bootstrap-server b-1.mskprojectcluster.c4swic.c21.kafka.us-east-1.amazonaws.com:9092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,b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-2.mskprojectcluster.c4swic.c21.kafka.us-east-1.amazonaws.com:9092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 only change is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9094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9092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at the end of both addresses.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75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Also — get the correct URL from MSK console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Your bootstrap URL might have changed after the authentication update. Get the fresh one:</w:t>
      </w:r>
    </w:p>
    <w:p w:rsidR="007A0950" w:rsidRPr="007A0950" w:rsidRDefault="007A0950" w:rsidP="007A0950">
      <w:pPr>
        <w:numPr>
          <w:ilvl w:val="0"/>
          <w:numId w:val="2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MSK-Project-Cluster</w:t>
      </w:r>
    </w:p>
    <w:p w:rsidR="007A0950" w:rsidRPr="007A0950" w:rsidRDefault="007A0950" w:rsidP="007A0950">
      <w:pPr>
        <w:numPr>
          <w:ilvl w:val="0"/>
          <w:numId w:val="2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"View client information"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button (top right)</w:t>
      </w:r>
    </w:p>
    <w:p w:rsidR="007A0950" w:rsidRPr="007A0950" w:rsidRDefault="007A0950" w:rsidP="007A0950">
      <w:pPr>
        <w:numPr>
          <w:ilvl w:val="0"/>
          <w:numId w:val="27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You'll see two sections: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Plaintext    → port 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9092  ←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USE THIS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TLS          → port 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9094  ←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needs SSL certificates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SASL/SCRAM   → port 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9096  ←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needs username/password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IAM          → port 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9098  ←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needs AWS credentials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Copy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Plaintext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one and paste it into the command above.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76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If 9092 also times out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That means MSK is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still updating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 Check the MSK console — if status is still "Updating", just wait and try again in 5 minutes. Do NOT keep retrying while it's updating as it won't connect regardless of port.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What does the MSK status show right now — still "Updating" or back to "Active"?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You said: [ec2-user@ip-10-0-144-26 kafka_2.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1777323965910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F1071" id="Rectangle 9" o:spid="_x0000_s1026" alt="1777323965910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j6Wjg8sCAADX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1777323972270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EE0D7" id="Rectangle 8" o:spid="_x0000_s1026" alt="1777323972270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H20qIjJAgAA1w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1777324050169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671CB" id="Rectangle 7" o:spid="_x0000_s1026" alt="1777324050169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/1ZskygIAANc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1777324093417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73985" id="Rectangle 6" o:spid="_x0000_s1026" alt="1777324093417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BPCXrlygIAANc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[ec2-user@ip-10-0-144-26 kafka_2.12-2.8.1]$ bin/[kafka-topics.sh](</w:t>
      </w:r>
      <w:hyperlink r:id="rId10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http://kafka-topics.sh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--list \ --bootstrap-server [b-</w:t>
      </w: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lastRenderedPageBreak/>
        <w:t>1.mskprojectcluster.c4swic.c21.kafka.us-east-1.amazonaws.com:9092](</w:t>
      </w:r>
      <w:hyperlink r:id="rId11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http://b-1.mskprojectcluster.c4swic.c21.kafka.us-east-1.amazonaws.com:9092),[b-2.mskprojectcluster.c4swic.c21.kafka.us-east-1.amazonaws.com:9092](http://b-2.mskprojectcluster.c4swic.c21.kafka.us-east-1.amazonaws.com:9092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Error while executing topic command : Call(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callName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=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deadlineMs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=1777323965126, tries=1,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nextAllowedTryMs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=1777323965228) timed out at 1777323965128 after 1 attempt(s) [2026-04-27 21:06:05,132] ERROR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org.apache.kafka.common.errors.TimeoutException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: Call(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callName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=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deadlineMs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=1777323965126, tries=1,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nextAllowedTryMs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=1777323965228) timed out at 1777323965128 after 1 attempt(s) Caused by: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org.apache.kafka.common.errors.TimeoutException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: Timed out waiting for a node assignment. Call: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kafka.admin.TopicCommand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$) [ec2-user@ip-10-0-144-26 kafka_2.12-2.8.1]$ bin/[kafka-topics.sh](</w:t>
      </w:r>
      <w:hyperlink r:id="rId12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http://kafka-topics.sh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--list \ --bootstrap-server [b-1.mskprojectcluster.c4swic.c21.kafka.us-east-1.amazonaws.com:9098](</w:t>
      </w:r>
      <w:hyperlink r:id="rId13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http://b-1.mskprojectcluster.c4swic.c21.kafka.us-east-1.amazonaws.com:9098),[b-2.mskprojectcluster.c4swic.c21.kafka.us-east-1.amazonaws.com:9098](http://b-2.mskprojectcluster.c4swic.c21.kafka.us-east-1.amazonaws.com:9098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Error while executing topic command : Call(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callName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=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deadlineMs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=1777324091097, tries=1,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nextAllowedTryMs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=1777324091202) timed out at 1777324091102 after 1 attempt(s) [2026-04-27 21:08:11,106] ERROR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org.apache.kafka.common.errors.TimeoutException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: Call(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callName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=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deadlineMs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=1777324091097, tries=1,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nextAllowedTryMs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=1777324091202) timed out at 1777324091102 after 1 attempt(s) Caused by: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org.apache.kafka.common.errors.TimeoutException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: Timed out waiting for a node assignment. Call: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kafka.admin.TopicCommand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$) [ec2-user@ip-10-0-144-26 kafka_2.12-2.8.1</w:t>
      </w: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]$</w:t>
      </w:r>
      <w:proofErr w:type="gramEnd"/>
    </w:p>
    <w:p w:rsidR="007A0950" w:rsidRPr="007A0950" w:rsidRDefault="007A0950" w:rsidP="007A0950">
      <w:pP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Show more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02:08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Claude responded: Amazing progress!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Amazing progress! Image 4 shows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state: Enabled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on the Lambda trigger — that's a huge win!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🎉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But the EC2 can't reach MSK on any port. This is a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separate EC2 security group issue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 Let me fix both things: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77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lastRenderedPageBreak/>
        <w:t>Issue 1 — EC2 Cannot Reach MSK (Timeout on all ports)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Your private EC2's security group is blocking outbound traffic to MSK. Fix this:</w:t>
      </w:r>
    </w:p>
    <w:p w:rsidR="007A0950" w:rsidRPr="007A0950" w:rsidRDefault="007A0950" w:rsidP="007A0950">
      <w:pPr>
        <w:numPr>
          <w:ilvl w:val="0"/>
          <w:numId w:val="2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EC2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Instances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your private EC2</w:t>
      </w:r>
    </w:p>
    <w:p w:rsidR="007A0950" w:rsidRPr="007A0950" w:rsidRDefault="007A0950" w:rsidP="007A0950">
      <w:pPr>
        <w:numPr>
          <w:ilvl w:val="0"/>
          <w:numId w:val="2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Security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tab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click its security group</w:t>
      </w:r>
    </w:p>
    <w:p w:rsidR="007A0950" w:rsidRPr="007A0950" w:rsidRDefault="007A0950" w:rsidP="007A0950">
      <w:pPr>
        <w:numPr>
          <w:ilvl w:val="0"/>
          <w:numId w:val="2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Outbound rules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Edit outbound rules</w:t>
      </w:r>
    </w:p>
    <w:p w:rsidR="007A0950" w:rsidRPr="007A0950" w:rsidRDefault="007A0950" w:rsidP="007A0950">
      <w:pPr>
        <w:numPr>
          <w:ilvl w:val="0"/>
          <w:numId w:val="28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Add this rule: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897"/>
        <w:gridCol w:w="1070"/>
        <w:gridCol w:w="3548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Destination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Custom 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9092-9098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sg-0c48f02646f52f9e8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(MSK SG)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Save it, then retry on EC2: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bin/kafka-topics.sh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--list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--bootstrap-server b-1.mskprojectcluster.c4swic.c21.kafka.us-east-1.amazonaws.com:9092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,b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-2.mskprojectcluster.c4swic.c21.kafka.us-east-1.amazonaws.com:9092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78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Issue 2 — MSK Only Shows IAM Port (9098) in Client Info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Image 3 shows Bootstrap servers only has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IAM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port 9098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. There is no Plaintext (9092) row visible because after enabling IAM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auth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unauthenticated/plaintext access was not enabled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 have two options: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 xml:space="preserve">Option 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>A</w:t>
      </w:r>
      <w:proofErr w:type="gramEnd"/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 xml:space="preserve"> — Enable Unauthenticated access (easier for testing)</w:t>
      </w:r>
    </w:p>
    <w:p w:rsidR="007A0950" w:rsidRPr="007A0950" w:rsidRDefault="007A0950" w:rsidP="007A0950">
      <w:pPr>
        <w:numPr>
          <w:ilvl w:val="0"/>
          <w:numId w:val="2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MSK-Project-Cluster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Properties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Security settings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Edit</w:t>
      </w:r>
    </w:p>
    <w:p w:rsidR="007A0950" w:rsidRPr="007A0950" w:rsidRDefault="007A0950" w:rsidP="007A0950">
      <w:pPr>
        <w:numPr>
          <w:ilvl w:val="0"/>
          <w:numId w:val="2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Also check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✅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Unauthenticated access</w:t>
      </w:r>
    </w:p>
    <w:p w:rsidR="007A0950" w:rsidRPr="007A0950" w:rsidRDefault="007A0950" w:rsidP="007A0950">
      <w:pPr>
        <w:numPr>
          <w:ilvl w:val="0"/>
          <w:numId w:val="2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Save — wait another ~15 min for rolling restart</w:t>
      </w:r>
    </w:p>
    <w:p w:rsidR="007A0950" w:rsidRPr="007A0950" w:rsidRDefault="007A0950" w:rsidP="007A0950">
      <w:pPr>
        <w:numPr>
          <w:ilvl w:val="0"/>
          <w:numId w:val="29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Then use port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9092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 xml:space="preserve">Option B — Use IAM </w:t>
      </w:r>
      <w:proofErr w:type="spellStart"/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>auth</w:t>
      </w:r>
      <w:proofErr w:type="spellEnd"/>
      <w:r w:rsidRPr="007A0950">
        <w:rPr>
          <w:rFonts w:ascii="Georgia" w:eastAsia="Times New Roman" w:hAnsi="Georgia" w:cs="Segoe UI"/>
          <w:b/>
          <w:bCs/>
          <w:color w:val="F8F8F6"/>
          <w:sz w:val="24"/>
          <w:szCs w:val="24"/>
        </w:rPr>
        <w:t xml:space="preserve"> from EC2 (correct production approach)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requires adding a </w:t>
      </w:r>
      <w:proofErr w:type="spell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client.properties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file on EC2: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cat</w:t>
      </w:r>
      <w:proofErr w:type="gram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&gt;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/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tmp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/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client.properties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&lt;&lt;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EOF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security.protocol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=SASL_SSL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sasl.mechanism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=AWS_MSK_IAM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sasl.jaas.config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=</w:t>
      </w:r>
      <w:proofErr w:type="spellStart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software.amazon.msk.auth.iam.IAMLoginModule</w:t>
      </w:r>
      <w:proofErr w:type="spellEnd"/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 xml:space="preserve"> required;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lastRenderedPageBreak/>
        <w:t>sasl.client.callback.handler.class=software.amazon.msk.auth.iam.IAMClientCallbackHandler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EOF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Then run: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bin/kafka-topics.sh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--list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--bootstrap-server b-1.mskprojectcluster.c4swic.c21.kafka.us-east-1.amazonaws.com:9098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,b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-2.mskprojectcluster.c4swic.c21.kafka.us-east-1.amazonaws.com:9098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--command-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config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/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tmp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/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client.properties</w:t>
      </w:r>
      <w:proofErr w:type="spellEnd"/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79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My Recommendation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Since the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Lambda trigger is already 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Enabled</w:t>
      </w:r>
      <w:proofErr w:type="gramEnd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</w:t>
      </w:r>
      <w:r w:rsidRPr="007A0950">
        <w:rPr>
          <w:rFonts w:ascii="Segoe UI Symbol" w:eastAsia="Times New Roman" w:hAnsi="Segoe UI Symbol" w:cs="Segoe UI Symbol"/>
          <w:b/>
          <w:bCs/>
          <w:color w:val="F8F8F6"/>
          <w:sz w:val="27"/>
          <w:szCs w:val="27"/>
          <w:bdr w:val="single" w:sz="2" w:space="0" w:color="E2E1DA" w:frame="1"/>
        </w:rPr>
        <w:t>✅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, the EC2 topic commands are only needed to create/verify the topic. Go with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Option A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(enable unauthenticated access) — it's the fastest path to finishing the project.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But first —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fix the EC2 outbound security group rule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— that's needed regardless of which option you pick. What does your private EC2's security group outbound rules currently show?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You said: check the attach picture changing source in outbound private ec2 security group causing bug check and guide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1777324300178_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AB4F8" id="Rectangle 5" o:spid="_x0000_s1026" alt="1777324300178_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Udk5CssCAADX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check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the attach picture changing source in outbound private ec2 security group causing bug check and guide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02:12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Claude responded: I can see the exact error: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 can see the exact error: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100" w:line="240" w:lineRule="auto"/>
        <w:rPr>
          <w:rFonts w:ascii="Georgia" w:eastAsia="Times New Roman" w:hAnsi="Georgia" w:cs="Segoe UI"/>
          <w:color w:val="C3C2B7"/>
          <w:sz w:val="27"/>
          <w:szCs w:val="27"/>
        </w:rPr>
      </w:pPr>
      <w:r w:rsidRPr="007A0950">
        <w:rPr>
          <w:rFonts w:ascii="Georgia" w:eastAsia="Times New Roman" w:hAnsi="Georgia" w:cs="Segoe UI"/>
          <w:i/>
          <w:iCs/>
          <w:color w:val="C3C2B7"/>
          <w:sz w:val="27"/>
          <w:szCs w:val="27"/>
          <w:bdr w:val="single" w:sz="2" w:space="0" w:color="E2E1DA" w:frame="1"/>
        </w:rPr>
        <w:t>"You may not specify a referenced group id for an existing IPv4 CIDR rule"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means the rule already exists with a CIDR format and you can't mix it with a security group reference. Here's the fix: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80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Fix — Delete this rule and add a fresh one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Step 1: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Delete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on the existing rule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sgr-06c77dc388f8924ef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Step 2: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Click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Add rule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and fill in exactly like this: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361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Value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All traffic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All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Port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All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Custom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Courier New" w:eastAsia="Times New Roman" w:hAnsi="Courier New" w:cs="Courier New"/>
                <w:color w:val="F4A9A9"/>
                <w:sz w:val="20"/>
                <w:szCs w:val="20"/>
                <w:bdr w:val="single" w:sz="2" w:space="0" w:color="auto" w:frame="1"/>
              </w:rPr>
              <w:t>0.0.0.0/0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Step 3: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Click 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Save</w:t>
      </w:r>
      <w:proofErr w:type="gramEnd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rules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81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Why </w:t>
      </w:r>
      <w:r w:rsidRPr="007A0950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</w:rPr>
        <w:t>0.0.0.0/0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 and not the SG ID?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 error is because AWS won't let you reference a security group ID on a rule that was originally created as a CIDR rule. Using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0.0.0.0/0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on outbound is perfectly fine and standard — it just means "allow all outbound traffic" which is what EC2 instances need to reach MSK, NAT Gateway, and the internet.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82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After saving, go back to your EC2 terminal and retry: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bin/kafka-topics.sh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--list </w:t>
      </w:r>
      <w:r w:rsidRPr="007A0950">
        <w:rPr>
          <w:rFonts w:ascii="Courier New" w:eastAsia="Times New Roman" w:hAnsi="Courier New" w:cs="Courier New"/>
          <w:color w:val="D3D7DE"/>
          <w:sz w:val="20"/>
          <w:szCs w:val="20"/>
          <w:bdr w:val="single" w:sz="2" w:space="0" w:color="E2E1DA" w:frame="1"/>
        </w:rPr>
        <w:t>\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--bootstrap-server b-1.mskprojectcluster.c4swic.c21.kafka.us-east-1.amazonaws.com:9092</w:t>
      </w:r>
      <w:proofErr w:type="gram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,b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-2.mskprojectcluster.c4swic.c21.kafka.us-east-1.amazonaws.com:9092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Let me know what it returns!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You said: [ec2-user@ip-10-0-144-26 ~</w:t>
      </w:r>
      <w:proofErr w:type="gram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]$</w:t>
      </w:r>
      <w:proofErr w:type="gram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ls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[ec2-user@ip-10-0-144-26 ~]$ ls kafka_2.12-2.8.1 kafka_2.12-2.8.1.tgz [producer.py](</w:t>
      </w:r>
      <w:hyperlink r:id="rId14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http://producer.py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[ec2-user@ip-10-0-144-26 ~]$ cd kafka_2.12-2.8.1 [ec2-user@ip-10-0-144-26 kafka_2.12-2.8.1]$ bin/[kafka-topics.sh](</w:t>
      </w:r>
      <w:hyperlink r:id="rId15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http://kafka-topics.sh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--list \ --bootstrap-server [b-1.mskprojectcluster.c4swic.c21.kafka.us-east-1.amazonaws.com:9092](</w:t>
      </w:r>
      <w:hyperlink r:id="rId16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http://b-1.mskprojectcluster.c4swic.c21.kafka.us-east-1.amazonaws.com:9092),[b-2.mskprojectcluster.c4swic.c21.kafka.us-east-1.amazonaws.com:9092](http://b-2.mskprojectcluster.c4swic.c21.kafka.us-east-1.amazonaws.com:9092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Error while executing topic command : Call(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callName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=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deadlineMs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=1777324639247, tries=1,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nextAllowedTryMs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=1777324639348) timed out at 1777324639248 after 1 attempt(s) [2026-04-27 21:17:19,251] ERROR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org.apache.kafka.common.errors.TimeoutException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: Call(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callName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=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deadlineMs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=1777324639247, tries=1,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nextAllowedTryMs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=1777324639348) timed out at 1777324639248 after 1 attempt(s) Caused by: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org.apache.kafka.common.errors.TimeoutException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: </w:t>
      </w: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lastRenderedPageBreak/>
        <w:t xml:space="preserve">Timed out waiting for a node assignment. Call: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listTopics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(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kafka.admin.TopicCommand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$) [ec2-user@ip-10-0-144-26 kafka_2.12-2.8.1]$ bin/[kafka-topics.sh](</w:t>
      </w:r>
      <w:hyperlink r:id="rId17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http://kafka-topics.sh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--list --bootstrap-server [b-1.mskprojectcluster.c4swic.c21.kafka.us-east-1.amazonaws.com:9098](</w:t>
      </w:r>
      <w:hyperlink r:id="rId18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http://b-1.mskprojectcluster.c4swic.c21.kafka.us-east-1.amazonaws.com:9098),[b-2.mskprojectcluster.c4swic.c21.kafka.us-east-1.amazonaws.com:9098](http://b-2.mskprojectcluster.c4swic.c21.kafka.us-east-1.amazonaws.com:9098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 ^C[ec2-user@ip-10-0-144-26 kafka_2.12-2.8.1]$ cd .. [ec2-user@ip-10-0-144-26 ~]$ python3 [producer.py](</w:t>
      </w:r>
      <w:hyperlink r:id="rId19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http://producer.py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)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Traceback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(most recent call last): File "/home/ec2-user/[producer.py](</w:t>
      </w:r>
      <w:hyperlink r:id="rId20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http://producer.py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)", line 6, in &lt;module&gt; producer =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KafkaProducer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( File "/home/ec2-user/.local/lib/python3.9/site-packages/kafka/producer/[kafka.py](</w:t>
      </w:r>
      <w:hyperlink r:id="rId21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http://kafka.py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)", line 485, in __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init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__ client =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self.config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['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kafka_client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']( File "/home/ec2-user/.local/lib/python3.9/site-packages/kafka/client_[async.py](</w:t>
      </w:r>
      <w:hyperlink r:id="rId22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http://async.py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)", line 262, in __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init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__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self.config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['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api_version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'] =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self.check_version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() File "/home/ec2-user/.local/lib/python3.9/site-packages/kafka/client_[async.py](</w:t>
      </w:r>
      <w:hyperlink r:id="rId23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http://async.py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)", line 1076, in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check_version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raise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Errors.NoBrokersAvailable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()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kafka.errors.NoBrokersAvailable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: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NoBrokersAvailable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[ec2-user@ip-10-0-144-26 ~]$</w:t>
      </w:r>
    </w:p>
    <w:p w:rsidR="007A0950" w:rsidRPr="007A0950" w:rsidRDefault="007A0950" w:rsidP="007A0950">
      <w:pP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Show more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02:21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Claude responded: The EC2 still can't reach MSK on port 9092.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The EC2 still can't reach MSK on port 9092. The problem is clear now —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MSK no longer has unauthenticated/plaintext access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because you enabled IAM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auth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and that replaced plaintext. Port 9092 is simply closed.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Let me check what's actually happening with a quick test first: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83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1 — Test basic connectivity from EC2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Run this on your EC2 to check if the port is even reachable: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# Test port 9092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spellStart"/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nc</w:t>
      </w:r>
      <w:proofErr w:type="spellEnd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zv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b-1.mskprojectcluster.c4swic.c21.kafka.us-east-1.amazonaws.com </w:t>
      </w:r>
      <w:r w:rsidRPr="007A0950">
        <w:rPr>
          <w:rFonts w:ascii="Courier New" w:eastAsia="Times New Roman" w:hAnsi="Courier New" w:cs="Courier New"/>
          <w:color w:val="5EEDED"/>
          <w:sz w:val="20"/>
          <w:szCs w:val="20"/>
          <w:bdr w:val="single" w:sz="2" w:space="0" w:color="E2E1DA" w:frame="1"/>
        </w:rPr>
        <w:t>9092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818898"/>
          <w:sz w:val="20"/>
          <w:szCs w:val="20"/>
          <w:bdr w:val="single" w:sz="2" w:space="0" w:color="E2E1DA" w:frame="1"/>
        </w:rPr>
        <w:t># Test port 9098 (IAM port)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proofErr w:type="spellStart"/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nc</w:t>
      </w:r>
      <w:proofErr w:type="spellEnd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-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zv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b-1.mskprojectcluster.c4swic.c21.kafka.us-east-1.amazonaws.com </w:t>
      </w:r>
      <w:r w:rsidRPr="007A0950">
        <w:rPr>
          <w:rFonts w:ascii="Courier New" w:eastAsia="Times New Roman" w:hAnsi="Courier New" w:cs="Courier New"/>
          <w:color w:val="5EEDED"/>
          <w:sz w:val="20"/>
          <w:szCs w:val="20"/>
          <w:bdr w:val="single" w:sz="2" w:space="0" w:color="E2E1DA" w:frame="1"/>
        </w:rPr>
        <w:t>9098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Tell me which one says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succeeded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or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refused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84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2 — Enable Unauthenticated Access on MSK (quickest fix)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Since your cluster only shows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IAM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in the bootstrap servers (Image 3 earlier), plaintext 9092 is not enabled. Fix this:</w:t>
      </w:r>
    </w:p>
    <w:p w:rsidR="007A0950" w:rsidRPr="007A0950" w:rsidRDefault="007A0950" w:rsidP="007A0950">
      <w:pPr>
        <w:numPr>
          <w:ilvl w:val="0"/>
          <w:numId w:val="3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Go to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MSK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MSK-Project-Cluster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Properties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Security settings </w:t>
      </w:r>
      <w:r w:rsidRPr="007A0950">
        <w:rPr>
          <w:rFonts w:ascii="Times New Roman" w:eastAsia="Times New Roman" w:hAnsi="Times New Roman" w:cs="Times New Roman"/>
          <w:b/>
          <w:bCs/>
          <w:color w:val="F8F8F6"/>
          <w:sz w:val="27"/>
          <w:szCs w:val="27"/>
          <w:bdr w:val="single" w:sz="2" w:space="0" w:color="E2E1DA" w:frame="1"/>
        </w:rPr>
        <w:t>→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 xml:space="preserve"> Edit</w:t>
      </w:r>
    </w:p>
    <w:p w:rsidR="007A0950" w:rsidRPr="007A0950" w:rsidRDefault="007A0950" w:rsidP="007A0950">
      <w:pPr>
        <w:numPr>
          <w:ilvl w:val="0"/>
          <w:numId w:val="3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Check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✅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Unauthenticated access</w:t>
      </w:r>
    </w:p>
    <w:p w:rsidR="007A0950" w:rsidRPr="007A0950" w:rsidRDefault="007A0950" w:rsidP="007A0950">
      <w:pPr>
        <w:numPr>
          <w:ilvl w:val="0"/>
          <w:numId w:val="3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Keep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✅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IAM role-based authentication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(leave it on)</w:t>
      </w:r>
    </w:p>
    <w:p w:rsidR="007A0950" w:rsidRPr="007A0950" w:rsidRDefault="007A0950" w:rsidP="007A0950">
      <w:pPr>
        <w:numPr>
          <w:ilvl w:val="0"/>
          <w:numId w:val="30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Save — wait ~15 min for rolling restart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will re-enable port 9092 so your EC2 Python producer can connect without needing SSL certificates.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85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Step 3 — Fix your producer.py to use the right bootstrap server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 can see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producer.py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already exists on your EC2. Show me its contents: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cat</w:t>
      </w:r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~/producer.py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It likely still has the old bootstrap server URL or wrong port. Once MSK finishes updating we'll fix that too.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86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The Good News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Even though EC2 </w:t>
      </w:r>
      <w:r w:rsidRPr="007A0950">
        <w:rPr>
          <w:rFonts w:ascii="Times New Roman" w:eastAsia="Times New Roman" w:hAnsi="Times New Roman" w:cs="Times New Roman"/>
          <w:color w:val="F8F8F6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MSK isn't working yet, your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Lambda trigger is already Enabled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✅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. So the moment your Python producer successfully sends messages to MSK, Lambda will automatically pick them up and write to S3. You're very close </w:t>
      </w:r>
      <w:r w:rsidRPr="007A0950">
        <w:rPr>
          <w:rFonts w:ascii="Georgia" w:eastAsia="Times New Roman" w:hAnsi="Georgia" w:cs="Georgia"/>
          <w:color w:val="F8F8F6"/>
          <w:sz w:val="27"/>
          <w:szCs w:val="27"/>
        </w:rPr>
        <w:t>—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this is the last networking hurdle.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Run the </w:t>
      </w:r>
      <w:proofErr w:type="spellStart"/>
      <w:proofErr w:type="gramStart"/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nc</w:t>
      </w:r>
      <w:proofErr w:type="spellEnd"/>
      <w:proofErr w:type="gram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test first and tell me the result!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You said: check the attached picture all things are running and loaded data now my project is </w:t>
      </w:r>
      <w:proofErr w:type="gram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complete ?</w:t>
      </w:r>
      <w:proofErr w:type="gramEnd"/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s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4DB56" id="Rectangle 4" o:spid="_x0000_s1026" alt="s3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GrykUG9AgAA&#10;xg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snowflak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9BCDC" id="Rectangle 3" o:spid="_x0000_s1026" alt="snowflak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D8G&#10;wlX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lambd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2B8F6" id="Rectangle 2" o:spid="_x0000_s1026" alt="lambda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CQOrCrA&#10;AgAAyg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noProof/>
          <w:color w:val="F8F8F6"/>
          <w:sz w:val="27"/>
          <w:szCs w:val="27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oduc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AE14D" id="Rectangle 1" o:spid="_x0000_s1026" alt="producer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oZBwe&#10;wQIAAMw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check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the attached picture all things are running and loaded data now my project is complete ?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04:07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Claude responded: </w:t>
      </w:r>
      <w:r w:rsidRPr="007A0950">
        <w:rPr>
          <w:rFonts w:ascii="Segoe UI Symbol" w:eastAsia="Times New Roman" w:hAnsi="Segoe UI Symbol" w:cs="Segoe UI Symbol"/>
          <w:b/>
          <w:bCs/>
          <w:color w:val="F8F8F6"/>
          <w:sz w:val="36"/>
          <w:szCs w:val="36"/>
        </w:rPr>
        <w:t>🎉</w:t>
      </w: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YES!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1"/>
        <w:rPr>
          <w:rFonts w:ascii="Georgia" w:eastAsia="Times New Roman" w:hAnsi="Georgia" w:cs="Segoe UI"/>
          <w:b/>
          <w:bCs/>
          <w:color w:val="F8F8F6"/>
          <w:sz w:val="36"/>
          <w:szCs w:val="36"/>
        </w:rPr>
      </w:pPr>
      <w:r w:rsidRPr="007A0950">
        <w:rPr>
          <w:rFonts w:ascii="Segoe UI Symbol" w:eastAsia="Times New Roman" w:hAnsi="Segoe UI Symbol" w:cs="Segoe UI Symbol"/>
          <w:b/>
          <w:bCs/>
          <w:color w:val="F8F8F6"/>
          <w:sz w:val="36"/>
          <w:szCs w:val="36"/>
        </w:rPr>
        <w:t>🎉</w:t>
      </w:r>
      <w:r w:rsidRPr="007A0950">
        <w:rPr>
          <w:rFonts w:ascii="Georgia" w:eastAsia="Times New Roman" w:hAnsi="Georgia" w:cs="Segoe UI"/>
          <w:b/>
          <w:bCs/>
          <w:color w:val="F8F8F6"/>
          <w:sz w:val="36"/>
          <w:szCs w:val="36"/>
        </w:rPr>
        <w:t xml:space="preserve"> YES! Your Project is Complete and Working Perfectly!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Looking at all 4 images, the entire pipeline is working end-to-end: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87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What each image confirms </w:t>
      </w:r>
      <w:r w:rsidRPr="007A0950">
        <w:rPr>
          <w:rFonts w:ascii="Segoe UI Symbol" w:eastAsia="Times New Roman" w:hAnsi="Segoe UI Symbol" w:cs="Segoe UI Symbol"/>
          <w:b/>
          <w:bCs/>
          <w:color w:val="F8F8F6"/>
          <w:sz w:val="27"/>
          <w:szCs w:val="27"/>
        </w:rPr>
        <w:t>✅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132"/>
        <w:gridCol w:w="4459"/>
      </w:tblGrid>
      <w:tr w:rsidR="007A0950" w:rsidRPr="007A0950" w:rsidTr="007A09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color w:val="F8F8F6"/>
                <w:sz w:val="24"/>
                <w:szCs w:val="24"/>
              </w:rPr>
              <w:t>Status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Image 4 (Producer)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Python script on EC2 sending messages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"Batch complete! All messages sent successfully"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Image 3 (Lambda)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KafkaToS3Writer triggered by MSK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MSK trigger connected and active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Image 1 (S3)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JSON files landing in S3 bucket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13 JSON files in </w:t>
            </w:r>
            <w:proofErr w:type="spellStart"/>
            <w:r w:rsidRPr="007A0950">
              <w:rPr>
                <w:rFonts w:ascii="Courier New" w:eastAsia="Times New Roman" w:hAnsi="Courier New" w:cs="Courier New"/>
                <w:b/>
                <w:bCs/>
                <w:color w:val="F4A9A9"/>
                <w:sz w:val="20"/>
                <w:szCs w:val="20"/>
                <w:bdr w:val="single" w:sz="2" w:space="0" w:color="auto" w:frame="1"/>
              </w:rPr>
              <w:t>irisseta-mua</w:t>
            </w:r>
            <w:proofErr w:type="spellEnd"/>
            <w:r w:rsidRPr="007A0950">
              <w:rPr>
                <w:rFonts w:ascii="Courier New" w:eastAsia="Times New Roman" w:hAnsi="Courier New" w:cs="Courier New"/>
                <w:b/>
                <w:bCs/>
                <w:color w:val="F4A9A9"/>
                <w:sz w:val="20"/>
                <w:szCs w:val="20"/>
                <w:bdr w:val="single" w:sz="2" w:space="0" w:color="auto" w:frame="1"/>
              </w:rPr>
              <w:t>/data/2026/04/27/</w:t>
            </w:r>
          </w:p>
        </w:tc>
      </w:tr>
      <w:tr w:rsidR="007A0950" w:rsidRPr="007A0950" w:rsidTr="007A09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Image 2 (Snowflake)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ingested into Snowflake 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2E1DA" w:frame="1"/>
              </w:rPr>
              <w:t>210 rows loaded with timestamps!</w:t>
            </w:r>
          </w:p>
        </w:tc>
      </w:tr>
    </w:tbl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Your Complete Working Pipeline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Python Producer (EC2)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↓ sends JSON messages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Amazon MSK (Kafka topic: demotesting3)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↓ Lambda trigger fires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AWS Lambda (KafkaToS3Writer)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↓ writes JSON files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Amazon S3 (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irisseta-mua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/data/2026/04/27/)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      ↓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Snowpipe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auto-ingests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Snowflake (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real_time_demo</w:t>
      </w:r>
      <w:proofErr w:type="spell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table → 210 rows)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88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What you built and learned today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 successfully built a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real-time streaming data pipeline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from scratch, handling:</w:t>
      </w:r>
    </w:p>
    <w:p w:rsidR="007A0950" w:rsidRPr="007A0950" w:rsidRDefault="007A0950" w:rsidP="007A0950">
      <w:pPr>
        <w:numPr>
          <w:ilvl w:val="0"/>
          <w:numId w:val="3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VPC networking, subnets, security groups</w:t>
      </w:r>
    </w:p>
    <w:p w:rsidR="007A0950" w:rsidRPr="007A0950" w:rsidRDefault="007A0950" w:rsidP="007A0950">
      <w:pPr>
        <w:numPr>
          <w:ilvl w:val="0"/>
          <w:numId w:val="3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Amazon MSK (managed Kafka) cluster setup</w:t>
      </w:r>
    </w:p>
    <w:p w:rsidR="007A0950" w:rsidRPr="007A0950" w:rsidRDefault="007A0950" w:rsidP="007A0950">
      <w:pPr>
        <w:numPr>
          <w:ilvl w:val="0"/>
          <w:numId w:val="3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IAM roles and authentication</w:t>
      </w:r>
    </w:p>
    <w:p w:rsidR="007A0950" w:rsidRPr="007A0950" w:rsidRDefault="007A0950" w:rsidP="007A0950">
      <w:pPr>
        <w:numPr>
          <w:ilvl w:val="0"/>
          <w:numId w:val="3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AWS Lambda as a </w:t>
      </w: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serverless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Kafka consumer</w:t>
      </w:r>
    </w:p>
    <w:p w:rsidR="007A0950" w:rsidRPr="007A0950" w:rsidRDefault="007A0950" w:rsidP="007A0950">
      <w:pPr>
        <w:numPr>
          <w:ilvl w:val="0"/>
          <w:numId w:val="3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S3 as a data lake storage layer</w:t>
      </w:r>
    </w:p>
    <w:p w:rsidR="007A0950" w:rsidRPr="007A0950" w:rsidRDefault="007A0950" w:rsidP="007A0950">
      <w:pPr>
        <w:numPr>
          <w:ilvl w:val="0"/>
          <w:numId w:val="3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proofErr w:type="spellStart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Snowpipe</w:t>
      </w:r>
      <w:proofErr w:type="spellEnd"/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 for automatic real-time ingestion</w:t>
      </w:r>
    </w:p>
    <w:p w:rsidR="007A0950" w:rsidRPr="007A0950" w:rsidRDefault="007A0950" w:rsidP="007A0950">
      <w:pPr>
        <w:numPr>
          <w:ilvl w:val="0"/>
          <w:numId w:val="31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Snowflake as a data warehouse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This is a 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production-grade architecture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 used by real companies for real-time analytics. Well done for pushing through all the errors — that persistence is exactly what makes a good data engineer!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🚀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You said: can you please make the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readm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can</w:t>
      </w:r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you please make the [readm.md](</w:t>
      </w:r>
      <w:hyperlink r:id="rId24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http://readm.md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) file of this complete project for my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github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and also make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make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professional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architechture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diagram of whole project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04:09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Claude responded: Now let me create both files simultaneously: Now let me create the professional architecture diagram: Both files are ready!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Times New Roman"/>
          <w:sz w:val="27"/>
          <w:szCs w:val="27"/>
          <w:bdr w:val="single" w:sz="2" w:space="0" w:color="E2E1DA" w:frame="1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  <w:bdr w:val="single" w:sz="2" w:space="0" w:color="E2E1DA" w:frame="1"/>
        </w:rPr>
        <w:t>Viewed 2 files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  <w:bdr w:val="single" w:sz="2" w:space="0" w:color="E2E1DA" w:frame="1"/>
        </w:rPr>
        <w:t>Viewed 2 files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Now let me create both files simultaneously: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2E1DA" w:frame="1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  <w:bdr w:val="single" w:sz="2" w:space="0" w:color="E2E1DA" w:frame="1"/>
        </w:rPr>
        <w:t>Creating the README.md for the GitHub project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  <w:bdr w:val="single" w:sz="2" w:space="0" w:color="E2E1DA" w:frame="1"/>
        </w:rPr>
        <w:t>Creating the README.md for the GitHub project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Now let me create the professional architecture diagram: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2E1DA" w:frame="1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  <w:bdr w:val="single" w:sz="2" w:space="0" w:color="E2E1DA" w:frame="1"/>
        </w:rPr>
        <w:t>Created a file, ran a command, read a file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  <w:bdr w:val="single" w:sz="2" w:space="0" w:color="E2E1DA" w:frame="1"/>
        </w:rPr>
        <w:t>Created a file, ran a command, read a file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Both files are ready! Here's what's included: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89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Segoe UI Symbol" w:eastAsia="Times New Roman" w:hAnsi="Segoe UI Symbol" w:cs="Segoe UI Symbol"/>
          <w:b/>
          <w:bCs/>
          <w:color w:val="F8F8F6"/>
          <w:sz w:val="27"/>
          <w:szCs w:val="27"/>
        </w:rPr>
        <w:t>📁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 </w:t>
      </w:r>
      <w:proofErr w:type="gramStart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>What</w:t>
      </w:r>
      <w:proofErr w:type="gramEnd"/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 you got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proofErr w:type="gramStart"/>
      <w:r w:rsidRPr="007A0950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</w:rPr>
        <w:t>architecture-diagram.html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 professional dark-themed interactive architecture diagram showing:</w:t>
      </w:r>
    </w:p>
    <w:p w:rsidR="007A0950" w:rsidRPr="007A0950" w:rsidRDefault="007A0950" w:rsidP="007A0950">
      <w:pPr>
        <w:numPr>
          <w:ilvl w:val="0"/>
          <w:numId w:val="3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AWS VPC with public/private subnets</w:t>
      </w:r>
    </w:p>
    <w:p w:rsidR="007A0950" w:rsidRPr="007A0950" w:rsidRDefault="007A0950" w:rsidP="007A0950">
      <w:pPr>
        <w:numPr>
          <w:ilvl w:val="0"/>
          <w:numId w:val="3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Every service with icons, details, and status badges</w:t>
      </w:r>
    </w:p>
    <w:p w:rsidR="007A0950" w:rsidRPr="007A0950" w:rsidRDefault="007A0950" w:rsidP="007A0950">
      <w:pPr>
        <w:numPr>
          <w:ilvl w:val="0"/>
          <w:numId w:val="3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lastRenderedPageBreak/>
        <w:t>The complete end-to-end data flow pipeline strip at the bottom</w:t>
      </w:r>
    </w:p>
    <w:p w:rsidR="007A0950" w:rsidRPr="007A0950" w:rsidRDefault="007A0950" w:rsidP="007A0950">
      <w:pPr>
        <w:numPr>
          <w:ilvl w:val="0"/>
          <w:numId w:val="32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Tech stack pills listing all technologies used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100" w:line="240" w:lineRule="auto"/>
        <w:rPr>
          <w:rFonts w:ascii="Georgia" w:eastAsia="Times New Roman" w:hAnsi="Georgia" w:cs="Segoe UI"/>
          <w:color w:val="C3C2B7"/>
          <w:sz w:val="27"/>
          <w:szCs w:val="27"/>
        </w:rPr>
      </w:pPr>
      <w:r w:rsidRPr="007A0950">
        <w:rPr>
          <w:rFonts w:ascii="Georgia" w:eastAsia="Times New Roman" w:hAnsi="Georgia" w:cs="Segoe UI"/>
          <w:color w:val="C3C2B7"/>
          <w:sz w:val="27"/>
          <w:szCs w:val="27"/>
        </w:rPr>
        <w:t xml:space="preserve">To use as a PNG for GitHub: open the HTML file in Chrome </w:t>
      </w:r>
      <w:r w:rsidRPr="007A0950">
        <w:rPr>
          <w:rFonts w:ascii="Times New Roman" w:eastAsia="Times New Roman" w:hAnsi="Times New Roman" w:cs="Times New Roman"/>
          <w:color w:val="C3C2B7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C3C2B7"/>
          <w:sz w:val="27"/>
          <w:szCs w:val="27"/>
        </w:rPr>
        <w:t xml:space="preserve"> right-click </w:t>
      </w:r>
      <w:r w:rsidRPr="007A0950">
        <w:rPr>
          <w:rFonts w:ascii="Times New Roman" w:eastAsia="Times New Roman" w:hAnsi="Times New Roman" w:cs="Times New Roman"/>
          <w:color w:val="C3C2B7"/>
          <w:sz w:val="27"/>
          <w:szCs w:val="27"/>
        </w:rPr>
        <w:t>→</w:t>
      </w:r>
      <w:r w:rsidRPr="007A0950">
        <w:rPr>
          <w:rFonts w:ascii="Georgia" w:eastAsia="Times New Roman" w:hAnsi="Georgia" w:cs="Segoe UI"/>
          <w:color w:val="C3C2B7"/>
          <w:sz w:val="27"/>
          <w:szCs w:val="27"/>
        </w:rPr>
        <w:t xml:space="preserve"> "Save as image" or take a screenshot, then upload as</w:t>
      </w:r>
      <w:r w:rsidRPr="007A0950">
        <w:rPr>
          <w:rFonts w:ascii="Georgia" w:eastAsia="Times New Roman" w:hAnsi="Georgia" w:cs="Georgia"/>
          <w:color w:val="C3C2B7"/>
          <w:sz w:val="27"/>
          <w:szCs w:val="27"/>
        </w:rPr>
        <w:t>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architecture-diagram.png</w:t>
      </w:r>
      <w:r w:rsidRPr="007A0950">
        <w:rPr>
          <w:rFonts w:ascii="Georgia" w:eastAsia="Times New Roman" w:hAnsi="Georgia" w:cs="Segoe UI"/>
          <w:color w:val="C3C2B7"/>
          <w:sz w:val="27"/>
          <w:szCs w:val="27"/>
        </w:rPr>
        <w:t> to your repo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3"/>
        <w:rPr>
          <w:rFonts w:ascii="Georgia" w:eastAsia="Times New Roman" w:hAnsi="Georgia" w:cs="Segoe UI"/>
          <w:b/>
          <w:bCs/>
          <w:color w:val="F8F8F6"/>
          <w:sz w:val="24"/>
          <w:szCs w:val="24"/>
        </w:rPr>
      </w:pPr>
      <w:r w:rsidRPr="007A0950">
        <w:rPr>
          <w:rFonts w:ascii="Courier New" w:eastAsia="Times New Roman" w:hAnsi="Courier New" w:cs="Courier New"/>
          <w:b/>
          <w:bCs/>
          <w:color w:val="F4A9A9"/>
          <w:sz w:val="20"/>
          <w:szCs w:val="20"/>
          <w:bdr w:val="single" w:sz="2" w:space="0" w:color="auto" w:frame="1"/>
        </w:rPr>
        <w:t>README.md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A complete professional GitHub README with:</w:t>
      </w:r>
    </w:p>
    <w:p w:rsidR="007A0950" w:rsidRPr="007A0950" w:rsidRDefault="007A0950" w:rsidP="007A0950">
      <w:pPr>
        <w:numPr>
          <w:ilvl w:val="0"/>
          <w:numId w:val="3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Project overview and ASCII architecture diagram</w:t>
      </w:r>
    </w:p>
    <w:p w:rsidR="007A0950" w:rsidRPr="007A0950" w:rsidRDefault="007A0950" w:rsidP="007A0950">
      <w:pPr>
        <w:numPr>
          <w:ilvl w:val="0"/>
          <w:numId w:val="3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Full tech stack table</w:t>
      </w:r>
    </w:p>
    <w:p w:rsidR="007A0950" w:rsidRPr="007A0950" w:rsidRDefault="007A0950" w:rsidP="007A0950">
      <w:pPr>
        <w:numPr>
          <w:ilvl w:val="0"/>
          <w:numId w:val="3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Step-by-step setup guide (all 8 steps)</w:t>
      </w:r>
    </w:p>
    <w:p w:rsidR="007A0950" w:rsidRPr="007A0950" w:rsidRDefault="007A0950" w:rsidP="007A0950">
      <w:pPr>
        <w:numPr>
          <w:ilvl w:val="0"/>
          <w:numId w:val="3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Security group configuration table</w:t>
      </w:r>
    </w:p>
    <w:p w:rsidR="007A0950" w:rsidRPr="007A0950" w:rsidRDefault="007A0950" w:rsidP="007A0950">
      <w:pPr>
        <w:numPr>
          <w:ilvl w:val="0"/>
          <w:numId w:val="3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Sample Snowflake queries</w:t>
      </w:r>
    </w:p>
    <w:p w:rsidR="007A0950" w:rsidRPr="007A0950" w:rsidRDefault="007A0950" w:rsidP="007A0950">
      <w:pPr>
        <w:numPr>
          <w:ilvl w:val="0"/>
          <w:numId w:val="3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Troubleshooting table (based on every error you hit today!)</w:t>
      </w:r>
    </w:p>
    <w:p w:rsidR="007A0950" w:rsidRPr="007A0950" w:rsidRDefault="007A0950" w:rsidP="007A0950">
      <w:pPr>
        <w:numPr>
          <w:ilvl w:val="0"/>
          <w:numId w:val="3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Cost estimates</w:t>
      </w:r>
    </w:p>
    <w:p w:rsidR="007A0950" w:rsidRPr="007A0950" w:rsidRDefault="007A0950" w:rsidP="007A0950">
      <w:pPr>
        <w:numPr>
          <w:ilvl w:val="0"/>
          <w:numId w:val="33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Your name as author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pict>
          <v:rect id="_x0000_i1090" style="width:0;height:0" o:hralign="center" o:hrstd="t" o:hr="t" fillcolor="#a0a0a0" stroked="f"/>
        </w:pic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outlineLvl w:val="2"/>
        <w:rPr>
          <w:rFonts w:ascii="Georgia" w:eastAsia="Times New Roman" w:hAnsi="Georgia" w:cs="Segoe UI"/>
          <w:b/>
          <w:bCs/>
          <w:color w:val="F8F8F6"/>
          <w:sz w:val="27"/>
          <w:szCs w:val="27"/>
        </w:rPr>
      </w:pPr>
      <w:r w:rsidRPr="007A0950">
        <w:rPr>
          <w:rFonts w:ascii="Segoe UI Symbol" w:eastAsia="Times New Roman" w:hAnsi="Segoe UI Symbol" w:cs="Segoe UI Symbol"/>
          <w:b/>
          <w:bCs/>
          <w:color w:val="F8F8F6"/>
          <w:sz w:val="27"/>
          <w:szCs w:val="27"/>
        </w:rPr>
        <w:t>🚀</w:t>
      </w: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</w:rPr>
        <w:t xml:space="preserve"> How to upload to GitHub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proofErr w:type="gramStart"/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bash</w:t>
      </w:r>
      <w:proofErr w:type="gram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spellStart"/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git</w:t>
      </w:r>
      <w:proofErr w:type="spellEnd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proofErr w:type="spellStart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>init</w:t>
      </w:r>
      <w:proofErr w:type="spellEnd"/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spellStart"/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git</w:t>
      </w:r>
      <w:proofErr w:type="spellEnd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</w:t>
      </w:r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add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README.md architecture-diagram.html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spellStart"/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git</w:t>
      </w:r>
      <w:proofErr w:type="spellEnd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commit -m </w:t>
      </w:r>
      <w:r w:rsidRPr="007A0950">
        <w:rPr>
          <w:rFonts w:ascii="Courier New" w:eastAsia="Times New Roman" w:hAnsi="Courier New" w:cs="Courier New"/>
          <w:color w:val="9BE963"/>
          <w:sz w:val="20"/>
          <w:szCs w:val="20"/>
          <w:bdr w:val="single" w:sz="2" w:space="0" w:color="E2E1DA" w:frame="1"/>
        </w:rPr>
        <w:t>"feat: real-time MSK to Snowflake streaming pipeline"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</w:pPr>
      <w:proofErr w:type="spellStart"/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git</w:t>
      </w:r>
      <w:proofErr w:type="spellEnd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remote </w:t>
      </w:r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add</w:t>
      </w:r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origin https://github.com/YOUR_USERNAME/YOUR_REPO.git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AECF0"/>
          <w:sz w:val="20"/>
          <w:szCs w:val="20"/>
        </w:rPr>
      </w:pPr>
      <w:proofErr w:type="spellStart"/>
      <w:proofErr w:type="gramStart"/>
      <w:r w:rsidRPr="007A0950">
        <w:rPr>
          <w:rFonts w:ascii="Courier New" w:eastAsia="Times New Roman" w:hAnsi="Courier New" w:cs="Courier New"/>
          <w:color w:val="70B8FF"/>
          <w:sz w:val="20"/>
          <w:szCs w:val="20"/>
          <w:bdr w:val="single" w:sz="2" w:space="0" w:color="E2E1DA" w:frame="1"/>
        </w:rPr>
        <w:t>git</w:t>
      </w:r>
      <w:proofErr w:type="spellEnd"/>
      <w:proofErr w:type="gramEnd"/>
      <w:r w:rsidRPr="007A0950">
        <w:rPr>
          <w:rFonts w:ascii="Courier New" w:eastAsia="Times New Roman" w:hAnsi="Courier New" w:cs="Courier New"/>
          <w:color w:val="EAECF0"/>
          <w:sz w:val="20"/>
          <w:szCs w:val="20"/>
          <w:bdr w:val="single" w:sz="2" w:space="0" w:color="E2E1DA" w:frame="1"/>
        </w:rPr>
        <w:t xml:space="preserve"> push -u origin main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Congratulations on completing this project — it's genuinely impressive work!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🎉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Architecture diagram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Code</w:t>
      </w:r>
      <w:r w:rsidRPr="007A0950">
        <w:rPr>
          <w:rFonts w:ascii="Segoe UI" w:eastAsia="Times New Roman" w:hAnsi="Segoe UI" w:cs="Segoe UI"/>
          <w:color w:val="97958C"/>
          <w:sz w:val="27"/>
          <w:szCs w:val="27"/>
          <w:bdr w:val="single" w:sz="2" w:space="0" w:color="E2E1DA" w:frame="1"/>
        </w:rPr>
        <w:t> · </w:t>
      </w:r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HTML 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Readme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97958C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Document</w:t>
      </w:r>
      <w:r w:rsidRPr="007A0950">
        <w:rPr>
          <w:rFonts w:ascii="Segoe UI" w:eastAsia="Times New Roman" w:hAnsi="Segoe UI" w:cs="Segoe UI"/>
          <w:color w:val="97958C"/>
          <w:sz w:val="27"/>
          <w:szCs w:val="27"/>
          <w:bdr w:val="single" w:sz="2" w:space="0" w:color="E2E1DA" w:frame="1"/>
        </w:rPr>
        <w:t> · </w:t>
      </w:r>
      <w:r w:rsidRPr="007A0950">
        <w:rPr>
          <w:rFonts w:ascii="Segoe UI" w:eastAsia="Times New Roman" w:hAnsi="Segoe UI" w:cs="Segoe UI"/>
          <w:color w:val="97958C"/>
          <w:sz w:val="27"/>
          <w:szCs w:val="27"/>
        </w:rPr>
        <w:t>MD 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You said: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i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don't want any pro html page, </w:t>
      </w:r>
      <w:proofErr w:type="spellStart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>i</w:t>
      </w:r>
      <w:proofErr w:type="spellEnd"/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t xml:space="preserve"> want just and readme.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21212"/>
        <w:spacing w:after="0" w:line="240" w:lineRule="auto"/>
        <w:rPr>
          <w:rFonts w:ascii="Segoe UI" w:eastAsia="Times New Roman" w:hAnsi="Segoe UI" w:cs="Segoe UI"/>
          <w:color w:val="F8F8F6"/>
          <w:sz w:val="27"/>
          <w:szCs w:val="27"/>
        </w:rPr>
      </w:pPr>
      <w:proofErr w:type="spellStart"/>
      <w:proofErr w:type="gram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</w:t>
      </w:r>
      <w:proofErr w:type="spellEnd"/>
      <w:proofErr w:type="gram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don't want any pro html page,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i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want just and [readme.md](</w:t>
      </w:r>
      <w:hyperlink r:id="rId25" w:tgtFrame="_blank" w:history="1">
        <w:r w:rsidRPr="007A0950">
          <w:rPr>
            <w:rFonts w:ascii="Segoe UI" w:eastAsia="Times New Roman" w:hAnsi="Segoe UI" w:cs="Segoe UI"/>
            <w:color w:val="0000FF"/>
            <w:sz w:val="27"/>
            <w:szCs w:val="27"/>
            <w:u w:val="single"/>
            <w:bdr w:val="single" w:sz="2" w:space="0" w:color="E2E1DA" w:frame="1"/>
          </w:rPr>
          <w:t>http://readme.md</w:t>
        </w:r>
      </w:hyperlink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) file for my </w:t>
      </w:r>
      <w:proofErr w:type="spellStart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>github</w:t>
      </w:r>
      <w:proofErr w:type="spellEnd"/>
      <w:r w:rsidRPr="007A0950">
        <w:rPr>
          <w:rFonts w:ascii="Segoe UI" w:eastAsia="Times New Roman" w:hAnsi="Segoe UI" w:cs="Segoe UI"/>
          <w:color w:val="F8F8F6"/>
          <w:sz w:val="27"/>
          <w:szCs w:val="27"/>
        </w:rPr>
        <w:t xml:space="preserve"> repo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Segoe UI" w:eastAsia="Times New Roman" w:hAnsi="Segoe UI" w:cs="Segoe UI"/>
          <w:color w:val="C3C2B7"/>
          <w:sz w:val="27"/>
          <w:szCs w:val="27"/>
        </w:rPr>
      </w:pPr>
      <w:r w:rsidRPr="007A0950">
        <w:rPr>
          <w:rFonts w:ascii="Segoe UI" w:eastAsia="Times New Roman" w:hAnsi="Segoe UI" w:cs="Segoe UI"/>
          <w:color w:val="97958C"/>
          <w:sz w:val="24"/>
          <w:szCs w:val="24"/>
          <w:bdr w:val="single" w:sz="2" w:space="0" w:color="E2E1DA" w:frame="1"/>
        </w:rPr>
        <w:t>04:13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ind w:left="-15" w:right="-15"/>
        <w:outlineLvl w:val="1"/>
        <w:rPr>
          <w:rFonts w:ascii="Segoe UI" w:eastAsia="Times New Roman" w:hAnsi="Segoe UI" w:cs="Segoe UI"/>
          <w:b/>
          <w:bCs/>
          <w:color w:val="F8F8F6"/>
          <w:sz w:val="36"/>
          <w:szCs w:val="36"/>
        </w:rPr>
      </w:pPr>
      <w:r w:rsidRPr="007A0950">
        <w:rPr>
          <w:rFonts w:ascii="Segoe UI" w:eastAsia="Times New Roman" w:hAnsi="Segoe UI" w:cs="Segoe UI"/>
          <w:b/>
          <w:bCs/>
          <w:color w:val="F8F8F6"/>
          <w:sz w:val="36"/>
          <w:szCs w:val="36"/>
        </w:rPr>
        <w:lastRenderedPageBreak/>
        <w:t>Claude responded: Let me recreate a clean, focused README.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Let me recreate a clean, focused README.md without any HTML diagram — just pure markdown for GitHub.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2E1DA" w:frame="1"/>
        </w:rPr>
      </w:pPr>
      <w:r w:rsidRPr="007A0950">
        <w:rPr>
          <w:rFonts w:ascii="Segoe UI" w:eastAsia="Times New Roman" w:hAnsi="Segoe UI" w:cs="Segoe UI"/>
          <w:color w:val="F8F8F6"/>
          <w:sz w:val="27"/>
          <w:szCs w:val="27"/>
          <w:bdr w:val="single" w:sz="2" w:space="0" w:color="E2E1DA" w:frame="1"/>
        </w:rPr>
        <w:t>Created 2 files, ran a command, read a file</w:t>
      </w:r>
    </w:p>
    <w:p w:rsidR="007A0950" w:rsidRPr="007A0950" w:rsidRDefault="007A0950" w:rsidP="007A0950">
      <w:pPr>
        <w:shd w:val="clear" w:color="auto" w:fill="1F1F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  <w:bdr w:val="single" w:sz="2" w:space="0" w:color="E2E1DA" w:frame="1"/>
        </w:rPr>
        <w:t>Created 2 files, ran a command, read a file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Your </w:t>
      </w:r>
      <w:r w:rsidRPr="007A0950">
        <w:rPr>
          <w:rFonts w:ascii="Courier New" w:eastAsia="Times New Roman" w:hAnsi="Courier New" w:cs="Courier New"/>
          <w:color w:val="F4A9A9"/>
          <w:sz w:val="20"/>
          <w:szCs w:val="20"/>
          <w:bdr w:val="single" w:sz="2" w:space="0" w:color="auto" w:frame="1"/>
        </w:rPr>
        <w:t>README.md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is ready! It includes:</w:t>
      </w:r>
    </w:p>
    <w:p w:rsidR="007A0950" w:rsidRPr="007A0950" w:rsidRDefault="007A0950" w:rsidP="007A0950">
      <w:pPr>
        <w:numPr>
          <w:ilvl w:val="0"/>
          <w:numId w:val="3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ASCII architecture diagram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that renders beautifully on GitHub</w:t>
      </w:r>
    </w:p>
    <w:p w:rsidR="007A0950" w:rsidRPr="007A0950" w:rsidRDefault="007A0950" w:rsidP="007A0950">
      <w:pPr>
        <w:numPr>
          <w:ilvl w:val="0"/>
          <w:numId w:val="3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Tech stack table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listing all 8 services</w:t>
      </w:r>
    </w:p>
    <w:p w:rsidR="007A0950" w:rsidRPr="007A0950" w:rsidRDefault="007A0950" w:rsidP="007A0950">
      <w:pPr>
        <w:numPr>
          <w:ilvl w:val="0"/>
          <w:numId w:val="3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Full 8-step setup guide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with all commands and code snippets</w:t>
      </w:r>
    </w:p>
    <w:p w:rsidR="007A0950" w:rsidRPr="007A0950" w:rsidRDefault="007A0950" w:rsidP="007A0950">
      <w:pPr>
        <w:numPr>
          <w:ilvl w:val="0"/>
          <w:numId w:val="3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Security group rules table</w:t>
      </w:r>
    </w:p>
    <w:p w:rsidR="007A0950" w:rsidRPr="007A0950" w:rsidRDefault="007A0950" w:rsidP="007A0950">
      <w:pPr>
        <w:numPr>
          <w:ilvl w:val="0"/>
          <w:numId w:val="3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Snowflake verification queries</w:t>
      </w:r>
    </w:p>
    <w:p w:rsidR="007A0950" w:rsidRPr="007A0950" w:rsidRDefault="007A0950" w:rsidP="007A0950">
      <w:pPr>
        <w:numPr>
          <w:ilvl w:val="0"/>
          <w:numId w:val="3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b/>
          <w:bCs/>
          <w:color w:val="F8F8F6"/>
          <w:sz w:val="27"/>
          <w:szCs w:val="27"/>
          <w:bdr w:val="single" w:sz="2" w:space="0" w:color="E2E1DA" w:frame="1"/>
        </w:rPr>
        <w:t>Troubleshooting table</w:t>
      </w: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 based on every real error you hit today</w:t>
      </w:r>
    </w:p>
    <w:p w:rsidR="007A0950" w:rsidRPr="007A0950" w:rsidRDefault="007A0950" w:rsidP="007A0950">
      <w:pPr>
        <w:numPr>
          <w:ilvl w:val="0"/>
          <w:numId w:val="34"/>
        </w:num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before="100" w:beforeAutospacing="1" w:after="100" w:afterAutospacing="1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>Your name as author at the bottom</w:t>
      </w:r>
    </w:p>
    <w:p w:rsidR="007A0950" w:rsidRPr="007A0950" w:rsidRDefault="007A0950" w:rsidP="007A0950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1F1F1E"/>
        <w:spacing w:after="0" w:line="240" w:lineRule="auto"/>
        <w:rPr>
          <w:rFonts w:ascii="Georgia" w:eastAsia="Times New Roman" w:hAnsi="Georgia" w:cs="Segoe UI"/>
          <w:color w:val="F8F8F6"/>
          <w:sz w:val="27"/>
          <w:szCs w:val="27"/>
        </w:rPr>
      </w:pPr>
      <w:r w:rsidRPr="007A0950">
        <w:rPr>
          <w:rFonts w:ascii="Georgia" w:eastAsia="Times New Roman" w:hAnsi="Georgia" w:cs="Segoe UI"/>
          <w:color w:val="F8F8F6"/>
          <w:sz w:val="27"/>
          <w:szCs w:val="27"/>
        </w:rPr>
        <w:t xml:space="preserve">Just drop it in the root of your GitHub repo and it'll render perfectly. </w:t>
      </w:r>
      <w:r w:rsidRPr="007A0950">
        <w:rPr>
          <w:rFonts w:ascii="Segoe UI Symbol" w:eastAsia="Times New Roman" w:hAnsi="Segoe UI Symbol" w:cs="Segoe UI Symbol"/>
          <w:color w:val="F8F8F6"/>
          <w:sz w:val="27"/>
          <w:szCs w:val="27"/>
        </w:rPr>
        <w:t>🚀</w:t>
      </w:r>
    </w:p>
    <w:p w:rsidR="004A25F8" w:rsidRDefault="004A25F8">
      <w:bookmarkStart w:id="0" w:name="_GoBack"/>
      <w:bookmarkEnd w:id="0"/>
    </w:p>
    <w:sectPr w:rsidR="004A2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22D67"/>
    <w:multiLevelType w:val="multilevel"/>
    <w:tmpl w:val="2C2C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B0443"/>
    <w:multiLevelType w:val="multilevel"/>
    <w:tmpl w:val="635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76350"/>
    <w:multiLevelType w:val="multilevel"/>
    <w:tmpl w:val="8A44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72CD7"/>
    <w:multiLevelType w:val="multilevel"/>
    <w:tmpl w:val="C68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B60E57"/>
    <w:multiLevelType w:val="multilevel"/>
    <w:tmpl w:val="B2C2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C03ADA"/>
    <w:multiLevelType w:val="multilevel"/>
    <w:tmpl w:val="E4E6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CA1F77"/>
    <w:multiLevelType w:val="multilevel"/>
    <w:tmpl w:val="ADB6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1E09A1"/>
    <w:multiLevelType w:val="multilevel"/>
    <w:tmpl w:val="3B6E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257130"/>
    <w:multiLevelType w:val="multilevel"/>
    <w:tmpl w:val="40D8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56F16"/>
    <w:multiLevelType w:val="multilevel"/>
    <w:tmpl w:val="F1EC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A13531"/>
    <w:multiLevelType w:val="multilevel"/>
    <w:tmpl w:val="A816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B29A8"/>
    <w:multiLevelType w:val="multilevel"/>
    <w:tmpl w:val="864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404163"/>
    <w:multiLevelType w:val="multilevel"/>
    <w:tmpl w:val="78A8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C8330B"/>
    <w:multiLevelType w:val="multilevel"/>
    <w:tmpl w:val="DF06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32073"/>
    <w:multiLevelType w:val="multilevel"/>
    <w:tmpl w:val="4A4C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759E5"/>
    <w:multiLevelType w:val="multilevel"/>
    <w:tmpl w:val="FE18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4260B9"/>
    <w:multiLevelType w:val="multilevel"/>
    <w:tmpl w:val="C5F83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762BD0"/>
    <w:multiLevelType w:val="multilevel"/>
    <w:tmpl w:val="EC92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A32D18"/>
    <w:multiLevelType w:val="multilevel"/>
    <w:tmpl w:val="3D66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294FD8"/>
    <w:multiLevelType w:val="multilevel"/>
    <w:tmpl w:val="8C8E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E77007"/>
    <w:multiLevelType w:val="multilevel"/>
    <w:tmpl w:val="2632D4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2A4FD4"/>
    <w:multiLevelType w:val="multilevel"/>
    <w:tmpl w:val="7A08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A70F91"/>
    <w:multiLevelType w:val="multilevel"/>
    <w:tmpl w:val="D1D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BC4F3D"/>
    <w:multiLevelType w:val="multilevel"/>
    <w:tmpl w:val="5A6C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42665"/>
    <w:multiLevelType w:val="multilevel"/>
    <w:tmpl w:val="6BC6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B02A0E"/>
    <w:multiLevelType w:val="multilevel"/>
    <w:tmpl w:val="239EB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E56B2"/>
    <w:multiLevelType w:val="multilevel"/>
    <w:tmpl w:val="40B4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A37ECB"/>
    <w:multiLevelType w:val="multilevel"/>
    <w:tmpl w:val="19D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062893"/>
    <w:multiLevelType w:val="multilevel"/>
    <w:tmpl w:val="ADCA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DB1CDD"/>
    <w:multiLevelType w:val="multilevel"/>
    <w:tmpl w:val="EFCA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DF11BE"/>
    <w:multiLevelType w:val="multilevel"/>
    <w:tmpl w:val="D066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B91916"/>
    <w:multiLevelType w:val="multilevel"/>
    <w:tmpl w:val="21E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4820F2"/>
    <w:multiLevelType w:val="multilevel"/>
    <w:tmpl w:val="2FD0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4D3266"/>
    <w:multiLevelType w:val="multilevel"/>
    <w:tmpl w:val="64BC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6"/>
  </w:num>
  <w:num w:numId="3">
    <w:abstractNumId w:val="28"/>
  </w:num>
  <w:num w:numId="4">
    <w:abstractNumId w:val="33"/>
  </w:num>
  <w:num w:numId="5">
    <w:abstractNumId w:val="2"/>
  </w:num>
  <w:num w:numId="6">
    <w:abstractNumId w:val="30"/>
  </w:num>
  <w:num w:numId="7">
    <w:abstractNumId w:val="13"/>
  </w:num>
  <w:num w:numId="8">
    <w:abstractNumId w:val="15"/>
  </w:num>
  <w:num w:numId="9">
    <w:abstractNumId w:val="25"/>
  </w:num>
  <w:num w:numId="10">
    <w:abstractNumId w:val="3"/>
  </w:num>
  <w:num w:numId="11">
    <w:abstractNumId w:val="24"/>
  </w:num>
  <w:num w:numId="12">
    <w:abstractNumId w:val="8"/>
  </w:num>
  <w:num w:numId="13">
    <w:abstractNumId w:val="11"/>
  </w:num>
  <w:num w:numId="14">
    <w:abstractNumId w:val="19"/>
  </w:num>
  <w:num w:numId="15">
    <w:abstractNumId w:val="10"/>
  </w:num>
  <w:num w:numId="16">
    <w:abstractNumId w:val="5"/>
  </w:num>
  <w:num w:numId="17">
    <w:abstractNumId w:val="21"/>
  </w:num>
  <w:num w:numId="18">
    <w:abstractNumId w:val="32"/>
  </w:num>
  <w:num w:numId="19">
    <w:abstractNumId w:val="14"/>
  </w:num>
  <w:num w:numId="20">
    <w:abstractNumId w:val="18"/>
  </w:num>
  <w:num w:numId="21">
    <w:abstractNumId w:val="12"/>
  </w:num>
  <w:num w:numId="22">
    <w:abstractNumId w:val="1"/>
  </w:num>
  <w:num w:numId="23">
    <w:abstractNumId w:val="29"/>
  </w:num>
  <w:num w:numId="24">
    <w:abstractNumId w:val="22"/>
  </w:num>
  <w:num w:numId="25">
    <w:abstractNumId w:val="20"/>
  </w:num>
  <w:num w:numId="26">
    <w:abstractNumId w:val="31"/>
  </w:num>
  <w:num w:numId="27">
    <w:abstractNumId w:val="9"/>
  </w:num>
  <w:num w:numId="28">
    <w:abstractNumId w:val="17"/>
  </w:num>
  <w:num w:numId="29">
    <w:abstractNumId w:val="6"/>
  </w:num>
  <w:num w:numId="30">
    <w:abstractNumId w:val="0"/>
  </w:num>
  <w:num w:numId="31">
    <w:abstractNumId w:val="4"/>
  </w:num>
  <w:num w:numId="32">
    <w:abstractNumId w:val="7"/>
  </w:num>
  <w:num w:numId="33">
    <w:abstractNumId w:val="27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748"/>
    <w:rsid w:val="004A25F8"/>
    <w:rsid w:val="007A0950"/>
    <w:rsid w:val="00C30748"/>
    <w:rsid w:val="00EC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CB3AF-831A-47E0-81E2-85ED2CF6B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09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09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A09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09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09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A095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whitespace-pre-wrap">
    <w:name w:val="whitespace-pre-wrap"/>
    <w:basedOn w:val="Normal"/>
    <w:rsid w:val="007A0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7A0950"/>
  </w:style>
  <w:style w:type="paragraph" w:customStyle="1" w:styleId="font-claude-response-body">
    <w:name w:val="font-claude-response-body"/>
    <w:basedOn w:val="Normal"/>
    <w:rsid w:val="007A0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A095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0950"/>
    <w:rPr>
      <w:b/>
      <w:bCs/>
    </w:rPr>
  </w:style>
  <w:style w:type="character" w:styleId="Emphasis">
    <w:name w:val="Emphasis"/>
    <w:basedOn w:val="DefaultParagraphFont"/>
    <w:uiPriority w:val="20"/>
    <w:qFormat/>
    <w:rsid w:val="007A095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A095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0950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9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95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A0950"/>
  </w:style>
  <w:style w:type="character" w:customStyle="1" w:styleId="truncate">
    <w:name w:val="truncate"/>
    <w:basedOn w:val="DefaultParagraphFont"/>
    <w:rsid w:val="007A0950"/>
  </w:style>
  <w:style w:type="character" w:customStyle="1" w:styleId="inline-flex">
    <w:name w:val="inline-flex"/>
    <w:basedOn w:val="DefaultParagraphFont"/>
    <w:rsid w:val="007A0950"/>
  </w:style>
  <w:style w:type="character" w:customStyle="1" w:styleId="sr-only">
    <w:name w:val="sr-only"/>
    <w:basedOn w:val="DefaultParagraphFont"/>
    <w:rsid w:val="007A0950"/>
  </w:style>
  <w:style w:type="character" w:customStyle="1" w:styleId="opacity-50">
    <w:name w:val="opacity-50"/>
    <w:basedOn w:val="DefaultParagraphFont"/>
    <w:rsid w:val="007A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3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167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28346619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306012992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883717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34506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8893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20810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087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59994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96897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632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82524209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962229794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724840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201248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60002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97078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  <w:div w:id="159528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38653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66504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338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99255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214152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790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3335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107913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644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794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112415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020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171927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39416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4277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5430522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349839519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377625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90541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17665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075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4007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66578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48054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95659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85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01287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38637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679937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23339406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075323675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856187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32724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33530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86691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  <w:div w:id="112665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201857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38495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49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116701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9799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5143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50497781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839850412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2033876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90507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00258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875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48859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00971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25802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74398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04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7684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202377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3295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75068758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597107046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434939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5142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28268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32227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6981154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8305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  <w:div w:id="124599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  <w:div w:id="12820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606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1347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2354766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17846453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048452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71022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67765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84420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70986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770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63047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80168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893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66736778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631741246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523128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99965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07374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73827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63363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  <w:div w:id="2758700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80943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64936171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659113232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204898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92703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7282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530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28079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9772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15660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765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207612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990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3136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6608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20941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29599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15337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6643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17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78735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59470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69752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53126270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2109539270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402869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70787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31314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9934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4259574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745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  <w:div w:id="169557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77713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38125529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807741290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299337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99328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86524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4763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73620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7957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37804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35450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20424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26256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979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97089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53735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703380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71990031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2053964744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944195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31079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3762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79293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49611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87540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38563603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118993315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672176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46912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21902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764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36590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8879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51214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25301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33261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55589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36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20021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4215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50214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91699221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244145996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793061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4725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5609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6549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4098431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2292889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426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725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71115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90842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044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190887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102263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73095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464781736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80823373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699163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60712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26125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2706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36767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2866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63336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81410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9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66759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5374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9848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77720850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676885792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751436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74318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40741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16504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07990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453287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21751449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907035187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281303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22330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37719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2643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91266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38734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77964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57674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62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82308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63996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10030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744066926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034963138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383993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73789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53369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23948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3141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  <w:div w:id="19632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892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200064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13539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82762986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267541343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208588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41893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40372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86868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51414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393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35110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2296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28553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203190991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365011820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799151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201078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00423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20692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359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  <w:div w:id="170952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676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17959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3457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887208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73204816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662201140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019699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6150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82254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44861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76581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39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48658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62203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176524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32485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941528980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239247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203144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28865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33352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83218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551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164608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194834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013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0065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42823307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756483315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82832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86181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16667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017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70321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23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85427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5124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50866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5087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16708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80551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94487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3440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27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58892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4686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909248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37808985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287055388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3986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94792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05697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2740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36440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  <w:div w:id="91397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234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162496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11332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094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108537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136321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533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2343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9051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58880494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907639657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889801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99336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03095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651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38282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54208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206205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71003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364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34875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44758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789913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62360868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782772813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513304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20286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22768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73200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6498242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5764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  <w:div w:id="85033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305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12676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82909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18459315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443719944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548950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25242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81441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35256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86150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74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61752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77066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957777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93416543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737781424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728451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045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9281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213281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96399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127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204552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  <w:div w:id="136632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14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  <w:div w:id="33634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884567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76206617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75384506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223517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50111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170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2661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89524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2277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21570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644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30084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0600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79973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9539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90395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6334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506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211813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64404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89645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69967095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334505134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14978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3088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37677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84851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9287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  <w:div w:id="207435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12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235121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658027925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952856260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561596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86890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62523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90456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85376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96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97855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40726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045614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006056832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737362231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613240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210232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2774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8896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70911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122055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142052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105612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1DA"/>
                                                    <w:left w:val="single" w:sz="2" w:space="0" w:color="E2E1DA"/>
                                                    <w:bottom w:val="single" w:sz="2" w:space="0" w:color="E2E1DA"/>
                                                    <w:right w:val="single" w:sz="2" w:space="0" w:color="E2E1DA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550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170532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111975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122475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1DA"/>
                                                    <w:left w:val="single" w:sz="2" w:space="0" w:color="E2E1DA"/>
                                                    <w:bottom w:val="single" w:sz="2" w:space="0" w:color="E2E1DA"/>
                                                    <w:right w:val="single" w:sz="2" w:space="0" w:color="E2E1DA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597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211748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63829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116386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2360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89794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1DA"/>
                                                    <w:left w:val="single" w:sz="2" w:space="0" w:color="E2E1DA"/>
                                                    <w:bottom w:val="single" w:sz="2" w:space="0" w:color="E2E1DA"/>
                                                    <w:right w:val="single" w:sz="2" w:space="0" w:color="E2E1DA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78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2086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23370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74770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1DA"/>
                                                    <w:left w:val="single" w:sz="2" w:space="0" w:color="E2E1DA"/>
                                                    <w:bottom w:val="single" w:sz="2" w:space="0" w:color="E2E1DA"/>
                                                    <w:right w:val="single" w:sz="2" w:space="0" w:color="E2E1DA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92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33476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44711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163548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59128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343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1DA"/>
                                                    <w:left w:val="single" w:sz="2" w:space="0" w:color="E2E1DA"/>
                                                    <w:bottom w:val="single" w:sz="2" w:space="0" w:color="E2E1DA"/>
                                                    <w:right w:val="single" w:sz="2" w:space="0" w:color="E2E1DA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24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75879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35894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146207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1DA"/>
                                                    <w:left w:val="single" w:sz="2" w:space="0" w:color="E2E1DA"/>
                                                    <w:bottom w:val="single" w:sz="2" w:space="0" w:color="E2E1DA"/>
                                                    <w:right w:val="single" w:sz="2" w:space="0" w:color="E2E1DA"/>
                                                  </w:divBdr>
                                                  <w:divsChild>
                                                    <w:div w:id="191708349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44526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333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2E1DA"/>
                                                            <w:left w:val="single" w:sz="2" w:space="0" w:color="E2E1DA"/>
                                                            <w:bottom w:val="single" w:sz="2" w:space="0" w:color="E2E1DA"/>
                                                            <w:right w:val="single" w:sz="2" w:space="0" w:color="E2E1DA"/>
                                                          </w:divBdr>
                                                        </w:div>
                                                        <w:div w:id="38071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2E1DA"/>
                                                            <w:left w:val="single" w:sz="2" w:space="0" w:color="E2E1DA"/>
                                                            <w:bottom w:val="single" w:sz="2" w:space="0" w:color="E2E1DA"/>
                                                            <w:right w:val="single" w:sz="2" w:space="0" w:color="E2E1DA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393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48374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0513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2E1DA"/>
                                                        <w:left w:val="single" w:sz="2" w:space="0" w:color="E2E1DA"/>
                                                        <w:bottom w:val="single" w:sz="2" w:space="0" w:color="E2E1DA"/>
                                                        <w:right w:val="single" w:sz="2" w:space="0" w:color="E2E1DA"/>
                                                      </w:divBdr>
                                                      <w:divsChild>
                                                        <w:div w:id="189156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2E1DA"/>
                                                            <w:left w:val="single" w:sz="2" w:space="0" w:color="E2E1DA"/>
                                                            <w:bottom w:val="single" w:sz="2" w:space="0" w:color="E2E1DA"/>
                                                            <w:right w:val="single" w:sz="2" w:space="0" w:color="E2E1DA"/>
                                                          </w:divBdr>
                                                          <w:divsChild>
                                                            <w:div w:id="499780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2E1DA"/>
                                                                <w:left w:val="single" w:sz="2" w:space="0" w:color="E2E1DA"/>
                                                                <w:bottom w:val="single" w:sz="2" w:space="0" w:color="E2E1DA"/>
                                                                <w:right w:val="single" w:sz="2" w:space="0" w:color="E2E1DA"/>
                                                              </w:divBdr>
                                                              <w:divsChild>
                                                                <w:div w:id="118667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2E1DA"/>
                                                                    <w:left w:val="single" w:sz="2" w:space="0" w:color="E2E1DA"/>
                                                                    <w:bottom w:val="single" w:sz="2" w:space="0" w:color="E2E1DA"/>
                                                                    <w:right w:val="single" w:sz="2" w:space="0" w:color="E2E1DA"/>
                                                                  </w:divBdr>
                                                                </w:div>
                                                                <w:div w:id="209474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2E1DA"/>
                                                                    <w:left w:val="single" w:sz="2" w:space="0" w:color="E2E1DA"/>
                                                                    <w:bottom w:val="single" w:sz="2" w:space="0" w:color="E2E1DA"/>
                                                                    <w:right w:val="single" w:sz="2" w:space="0" w:color="E2E1DA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933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128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2E1DA"/>
                                                        <w:left w:val="single" w:sz="2" w:space="0" w:color="E2E1DA"/>
                                                        <w:bottom w:val="single" w:sz="2" w:space="0" w:color="E2E1DA"/>
                                                        <w:right w:val="single" w:sz="2" w:space="0" w:color="E2E1DA"/>
                                                      </w:divBdr>
                                                      <w:divsChild>
                                                        <w:div w:id="181876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2E1DA"/>
                                                            <w:left w:val="single" w:sz="2" w:space="0" w:color="E2E1DA"/>
                                                            <w:bottom w:val="single" w:sz="2" w:space="0" w:color="E2E1DA"/>
                                                            <w:right w:val="single" w:sz="2" w:space="0" w:color="E2E1DA"/>
                                                          </w:divBdr>
                                                          <w:divsChild>
                                                            <w:div w:id="2135322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2E1DA"/>
                                                                <w:left w:val="single" w:sz="2" w:space="0" w:color="E2E1DA"/>
                                                                <w:bottom w:val="single" w:sz="2" w:space="0" w:color="E2E1DA"/>
                                                                <w:right w:val="single" w:sz="2" w:space="0" w:color="E2E1DA"/>
                                                              </w:divBdr>
                                                              <w:divsChild>
                                                                <w:div w:id="793135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2E1DA"/>
                                                                    <w:left w:val="single" w:sz="2" w:space="0" w:color="E2E1DA"/>
                                                                    <w:bottom w:val="single" w:sz="2" w:space="0" w:color="E2E1DA"/>
                                                                    <w:right w:val="single" w:sz="2" w:space="0" w:color="E2E1DA"/>
                                                                  </w:divBdr>
                                                                </w:div>
                                                                <w:div w:id="8751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2E1DA"/>
                                                                    <w:left w:val="single" w:sz="2" w:space="0" w:color="E2E1DA"/>
                                                                    <w:bottom w:val="single" w:sz="2" w:space="0" w:color="E2E1DA"/>
                                                                    <w:right w:val="single" w:sz="2" w:space="0" w:color="E2E1DA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7267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59550565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915630887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2021930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4771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50655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42048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58589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816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5519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40699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887447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511838641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701321583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695813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55956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55027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69593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</w:div>
                              </w:divsChild>
                            </w:div>
                            <w:div w:id="120953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63383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34998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27441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169738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176399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1DA"/>
                                                    <w:left w:val="single" w:sz="2" w:space="0" w:color="E2E1DA"/>
                                                    <w:bottom w:val="single" w:sz="2" w:space="0" w:color="E2E1DA"/>
                                                    <w:right w:val="single" w:sz="2" w:space="0" w:color="E2E1DA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66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1DA"/>
                                        <w:left w:val="single" w:sz="2" w:space="0" w:color="E2E1DA"/>
                                        <w:bottom w:val="single" w:sz="2" w:space="0" w:color="E2E1DA"/>
                                        <w:right w:val="single" w:sz="2" w:space="0" w:color="E2E1DA"/>
                                      </w:divBdr>
                                      <w:divsChild>
                                        <w:div w:id="42273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1DA"/>
                                            <w:left w:val="single" w:sz="2" w:space="0" w:color="E2E1DA"/>
                                            <w:bottom w:val="single" w:sz="2" w:space="0" w:color="E2E1DA"/>
                                            <w:right w:val="single" w:sz="2" w:space="0" w:color="E2E1DA"/>
                                          </w:divBdr>
                                          <w:divsChild>
                                            <w:div w:id="108600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1DA"/>
                                                <w:left w:val="single" w:sz="2" w:space="0" w:color="E2E1DA"/>
                                                <w:bottom w:val="single" w:sz="2" w:space="0" w:color="E2E1DA"/>
                                                <w:right w:val="single" w:sz="2" w:space="0" w:color="E2E1DA"/>
                                              </w:divBdr>
                                              <w:divsChild>
                                                <w:div w:id="94916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1DA"/>
                                                    <w:left w:val="single" w:sz="2" w:space="0" w:color="E2E1DA"/>
                                                    <w:bottom w:val="single" w:sz="2" w:space="0" w:color="E2E1DA"/>
                                                    <w:right w:val="single" w:sz="2" w:space="0" w:color="E2E1DA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afka-topics.sh/" TargetMode="External"/><Relationship Id="rId13" Type="http://schemas.openxmlformats.org/officeDocument/2006/relationships/hyperlink" Target="http://b-1.mskprojectcluster.c4swic.c21.kafka.us-east-1.amazonaws.com:9098),[b-2.mskprojectcluster.c4swic.c21.kafka.us-east-1.amazonaws.com:9098](http/b-2.mskprojectcluster.c4swic.c21.kafka.us-east-1.amazonaws.com:9098" TargetMode="External"/><Relationship Id="rId18" Type="http://schemas.openxmlformats.org/officeDocument/2006/relationships/hyperlink" Target="http://b-1.mskprojectcluster.c4swic.c21.kafka.us-east-1.amazonaws.com:9098),[b-2.mskprojectcluster.c4swic.c21.kafka.us-east-1.amazonaws.com:9098](http/b-2.mskprojectcluster.c4swic.c21.kafka.us-east-1.amazonaws.com:909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kafka.py/" TargetMode="External"/><Relationship Id="rId7" Type="http://schemas.openxmlformats.org/officeDocument/2006/relationships/hyperlink" Target="http://b-1.mskprojectcluster.c4swic.c21.kafka.us-east-1.amazonaws.com:9094),[b-2.mskprojectcluster.c4swic.c21.kafka.us-east-1.amazonaws.com:9094](http/b-2.mskprojectcluster.c4swic.c21.kafka.us-east-1.amazonaws.com:9094" TargetMode="External"/><Relationship Id="rId12" Type="http://schemas.openxmlformats.org/officeDocument/2006/relationships/hyperlink" Target="http://kafka-topics.sh/" TargetMode="External"/><Relationship Id="rId17" Type="http://schemas.openxmlformats.org/officeDocument/2006/relationships/hyperlink" Target="http://kafka-topics.sh/" TargetMode="External"/><Relationship Id="rId25" Type="http://schemas.openxmlformats.org/officeDocument/2006/relationships/hyperlink" Target="http://readme.md/" TargetMode="External"/><Relationship Id="rId2" Type="http://schemas.openxmlformats.org/officeDocument/2006/relationships/styles" Target="styles.xml"/><Relationship Id="rId16" Type="http://schemas.openxmlformats.org/officeDocument/2006/relationships/hyperlink" Target="http://b-1.mskprojectcluster.c4swic.c21.kafka.us-east-1.amazonaws.com:9092),[b-2.mskprojectcluster.c4swic.c21.kafka.us-east-1.amazonaws.com:9092](http/b-2.mskprojectcluster.c4swic.c21.kafka.us-east-1.amazonaws.com:9092" TargetMode="External"/><Relationship Id="rId20" Type="http://schemas.openxmlformats.org/officeDocument/2006/relationships/hyperlink" Target="http://producer.p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kafka-topics.sh/" TargetMode="External"/><Relationship Id="rId11" Type="http://schemas.openxmlformats.org/officeDocument/2006/relationships/hyperlink" Target="http://b-1.mskprojectcluster.c4swic.c21.kafka.us-east-1.amazonaws.com:9092),[b-2.mskprojectcluster.c4swic.c21.kafka.us-east-1.amazonaws.com:9092](http/b-2.mskprojectcluster.c4swic.c21.kafka.us-east-1.amazonaws.com:9092" TargetMode="External"/><Relationship Id="rId24" Type="http://schemas.openxmlformats.org/officeDocument/2006/relationships/hyperlink" Target="http://readm.md/" TargetMode="External"/><Relationship Id="rId5" Type="http://schemas.openxmlformats.org/officeDocument/2006/relationships/hyperlink" Target="https://github.com/lensesio/stream-reactor/releases" TargetMode="External"/><Relationship Id="rId15" Type="http://schemas.openxmlformats.org/officeDocument/2006/relationships/hyperlink" Target="http://kafka-topics.sh/" TargetMode="External"/><Relationship Id="rId23" Type="http://schemas.openxmlformats.org/officeDocument/2006/relationships/hyperlink" Target="http://async.py/" TargetMode="External"/><Relationship Id="rId10" Type="http://schemas.openxmlformats.org/officeDocument/2006/relationships/hyperlink" Target="http://kafka-topics.sh/" TargetMode="External"/><Relationship Id="rId19" Type="http://schemas.openxmlformats.org/officeDocument/2006/relationships/hyperlink" Target="http://producer.p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-1.mskprojectcluster.c4swic.c21.kafka.us-east-1.amazonaws.com:9094),[b-2.mskprojectcluster.c4swic.c21.kafka.us-east-1.amazonaws.com:9094](http/b-2.mskprojectcluster.c4swic.c21.kafka.us-east-1.amazonaws.com:9094" TargetMode="External"/><Relationship Id="rId14" Type="http://schemas.openxmlformats.org/officeDocument/2006/relationships/hyperlink" Target="http://producer.py/" TargetMode="External"/><Relationship Id="rId22" Type="http://schemas.openxmlformats.org/officeDocument/2006/relationships/hyperlink" Target="http://async.py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33</Pages>
  <Words>7108</Words>
  <Characters>40516</Characters>
  <Application>Microsoft Office Word</Application>
  <DocSecurity>0</DocSecurity>
  <Lines>337</Lines>
  <Paragraphs>95</Paragraphs>
  <ScaleCrop>false</ScaleCrop>
  <Company/>
  <LinksUpToDate>false</LinksUpToDate>
  <CharactersWithSpaces>47529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</dc:creator>
  <cp:keywords/>
  <dc:description/>
  <cp:lastModifiedBy>MYC</cp:lastModifiedBy>
  <cp:revision>2</cp:revision>
  <dcterms:created xsi:type="dcterms:W3CDTF">2026-04-28T14:46:00Z</dcterms:created>
  <dcterms:modified xsi:type="dcterms:W3CDTF">2026-04-28T14:52:00Z</dcterms:modified>
</cp:coreProperties>
</file>