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4C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t>Types of shops.</w:t>
      </w:r>
    </w:p>
    <w:p w:rsidR="00FE30E7" w:rsidRDefault="00FE30E7">
      <w:pPr>
        <w:rPr>
          <w:rStyle w:val="a3"/>
          <w:rFonts w:ascii="Arial" w:hAnsi="Arial" w:cs="Arial"/>
          <w:color w:val="4E4E3F"/>
          <w:shd w:val="clear" w:color="auto" w:fill="FFFFFF"/>
        </w:rPr>
      </w:pPr>
      <w:r>
        <w:rPr>
          <w:rStyle w:val="a3"/>
          <w:rFonts w:ascii="Arial" w:hAnsi="Arial" w:cs="Arial"/>
          <w:color w:val="4E4E3F"/>
          <w:shd w:val="clear" w:color="auto" w:fill="FFFFFF"/>
        </w:rPr>
        <w:t>To speak about types of shops, you need the appropriate vocabulary.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772150" cy="3857625"/>
            <wp:effectExtent l="0" t="0" r="0" b="9525"/>
            <wp:docPr id="1" name="Рисунок 1" descr="wide-range-in-the-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-range-in-the-sho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Petrol station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you can buy petrol;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Antique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old, and often rare or beautiful objects are sold;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Chemist‘s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drugs, soap, beauty products,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Cash dispenser, cash machine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machine, usually in a wall outside a bank, from which you can take money out of your bank account using a special card;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Flea market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market where you can buy old or used things cheaply;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Cash-and-carry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large shop where people, usually from another business, can buy large amounts of goods cheaply and take them away immediately;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Bakery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bread, cakes,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Boutique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small shop that sells fashionable clothes;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Off-licence, offie, liquor store, bottle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alcoholic drink;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Newspaper stand, newsagent’s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newspapers, magazines, and things like sweets and cigarettes;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Haberdashery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cloth, pins, thread, etc. used for sewing, or a shop or a department of a large store that sells these;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Garage sale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an occasion when people sell things, often in their garage or outside their house, that they no longer want;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Delicatessen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shop, or a part of a shop which sells cheeses, cooked meats, salads,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Hypermarket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very large shop, usually outside the centre of town;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Trading post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small place, especially in the past, far from other places in which people live, where goods can be bought and sold or exchanged;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Bucket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travel company that sells aircraft tickets at a low price;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Pet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animals that you may keep at home;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Stationer’s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where you can buy pens, paper, and other things for writing.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New York was originally a Dutch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trading post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Will you go to the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bakery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Where is the best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pet shop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in this town?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676900" cy="3409950"/>
            <wp:effectExtent l="0" t="0" r="0" b="0"/>
            <wp:docPr id="2" name="Рисунок 2" descr="best-b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-bu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Tearoom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small restaurant where drinks and small meals, such as tea and cakes, are served;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Stall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small shop with an open front or a table from which goods are sold;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Bookstall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table or a very small shop with an open front where books, magazines, etc. are sold;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Bookshop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books;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Thrift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which sells goods given by the public, especially clothes, to make money for a particular charity;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Confectioner’s, sweet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soft powder made from sugar that is used to make icing for cakes;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Patisserie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cakes,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Coffee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different types of coffee are sold, either to drink or as beans or powder;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Big-box 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very large shop that sells a large number of products, usually at low prices;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Junk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old furniture and other things of little value;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Hole-in-the-wall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cash machine;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Duty-free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things and bring them into a country without paying tax;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Lingerie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women's underwear;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Toyshop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toys 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Leather goods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leather goods;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Corner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small shop, especially on a corner of a road, that sells foods and other things that are often needed.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The rise of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chain retailers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led to the supremacy of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big-box stores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like Kmart, Target, and Wal-Mart.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Children like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toyshops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very much.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Women often buy fashionable things in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lingerie shops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lastRenderedPageBreak/>
        <w:drawing>
          <wp:inline distT="0" distB="0" distL="0" distR="0">
            <wp:extent cx="6038850" cy="3800475"/>
            <wp:effectExtent l="0" t="0" r="0" b="9525"/>
            <wp:docPr id="3" name="Рисунок 3" descr="samsung-experience-shop-best-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sung-experience-shop-best-bu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Clothing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clothes;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Gift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shop where you can buy souvenirs;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Novelty 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cheap, unusual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Takeaway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meal that you buy in a restaurant but eat at home, or a shop that sells this type of meal;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Salon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where you can have your hair cut or have your appearance improved;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Ironmonger’s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tools for use in homes and gardens;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Drapery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cloth, pins, thread, etc. used for sewing;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Electronics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electronic things for home;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Furniture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chairs, tables, sofas and other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Dairy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cheese, milk, cream;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Photo booth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you can buy things for photography and print your photos;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Record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music shop;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Butcher’s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prepares and sells meat.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We often go to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takeaway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 Their food is wonderful.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There is a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drapery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on the city centre.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Have you visited a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salon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6096000" cy="3714750"/>
            <wp:effectExtent l="0" t="0" r="0" b="0"/>
            <wp:docPr id="4" name="Рисунок 4" descr="Buying_a_business_greengrocers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ing_a_business_greengrocers_cr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Concession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reduction in the price of a ticket for a particular group of people such as students, people without a job, or old people;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Minimarket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store that sells food and sometimes other goods, but is not as big as a supermarket;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Shoe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boots, sandals, trainers and other types of shoes;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Greengrocer’s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where you can buy fruit and vegetables;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Optician’s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have your eyes tested and have your glasses made;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Gun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pistols and other types of guns;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Megastore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very large shop;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Hairdresser’s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place where you go to have your hair washed, cut, coloured,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Barbershop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where a barber works;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Perfume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liquids with a pleasant smell that women or men put on their skin;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Post office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you can buy stamps and send letters and parcels;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Fishmonger’s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that sells fish;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Market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people go to buy or sell things, often outside;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Garden centre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that sells things for gardens such as plants and tools;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Beauty salon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your hair, face, and body can be given special treatments to improve their appearance;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I'll stop at the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fishmonger's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on my way home from work.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Mary Sally is the name of the most famous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beauty salon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 buy products in the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market.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6048375" cy="4038600"/>
            <wp:effectExtent l="0" t="0" r="9525" b="0"/>
            <wp:docPr id="5" name="Рисунок 5" descr="6a00d8341c565553ef019affd9bd2397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a00d8341c565553ef019affd9bd23970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Service centre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store or other place where you can have products, equipment, or vehicles checked and repaired and where you can buy parts;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Chain 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one of a group of similar shops owned by the same company;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Gift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goods that are suitable for giving as presents;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Supermarket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large shop that sells food, drink, products for the home,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Tobacconist’s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cigars, cigarettes and other tobacco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Pay phone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telephone in a public place that you pay to use;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Shopping centre, mall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place where a lot of shops have been built close together;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Travel agency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company or shop that makes travel arrangements for people;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Department 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large shop divided into several different parts which sell different types of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General store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a wide range of products, often the only shop in a village;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Dry cleaner’s, the cleaners, launderette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have your clothes cleaned this way;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Hardware shop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tools and strong equipment, such as those used in the home or garden;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Florist’s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that sells flowers;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Jewellery shop, jeweller’s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shop where you can buy objects made from gold, silver, and valuable stones that you wear for decoration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Contact a Computer World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service center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for repair.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Mary likes visiting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florist’s.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She is fond of flowers.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Mike will go to Spain. Last week she went to the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travel agency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lastRenderedPageBreak/>
        <w:t>Sales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speak about sales, you need the appropriate vocabulary.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753100" cy="4314825"/>
            <wp:effectExtent l="0" t="0" r="0" b="9525"/>
            <wp:docPr id="6" name="Рисунок 6" descr="Sales-chart.shutterstock_266132192-930x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les-chart.shutterstock_266132192-930x69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After-sales service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service provided after a customer has paid for and received a product or service;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Buyer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someone who buys something;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Sales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the number of items sold;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Close a deal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make a successful business arrangement with someone;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Cold call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activity of calling or visiting a possible customer to try to sell them something without being asked by the customer to do so;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Customer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person or organization that buys goods or services from a shop or business;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Deal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an arrangement or an agreement, especially in business;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Discount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reduction in price;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Warranty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written promise made by a company to change or repair one of its products if it has a fault;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In bulk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in large amounts;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Lead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to show someone where to go, usually by taking them to a place or by going in front of them;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Objection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when someone says that they do not like or approve of something or someone;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Prospect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the idea of something that will happen in the future;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Sales representative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someone who travels to different places trying to persuade people to buy their company's products or services;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Retail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when products are sold to customers from shops;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Wholesale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relating to products which are sold in large amounts, usually at a cheaper price.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We closed a deal with a major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supermarket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Mrs Wilson is one of our regular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customers.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This shop has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wholesale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prices.</w:t>
      </w:r>
    </w:p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lastRenderedPageBreak/>
        <w:t>Shopping.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speak about shopping, you need the appropriate vocabulary. Part 1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715000" cy="3209925"/>
            <wp:effectExtent l="0" t="0" r="0" b="9525"/>
            <wp:docPr id="7" name="Рисунок 7" descr="shopping-whats-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hopping-whats-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do the shopping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buy things from shops;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      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go shopping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go to the shops;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                          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Window shopping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activity of spending time looking at the goods on sale in shop windows without intending to buy any of them;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Choice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when you can choose between two or more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Cheap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not expensive, or costing less than usual;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Expensive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costing a lot of money;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Long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continuing for a large amount of time;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Short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having a small distance from one end to the other;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Tight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fitting your body very closely;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Big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large in size or amount;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Small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little in size or amount;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Wide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measuring a long distance or longer than usual from one side to the other;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Loose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large and not fitting tightly;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Cash desk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place in a shop where you pay for the things that you buy;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Cashier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someone whose job is to receive and pay out money in a shop, bank, etc.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 got a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cheap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flight to Spain at the last minute.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It's too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expensive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to go out every night.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She is wearing a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tight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skirt.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886450" cy="3838575"/>
            <wp:effectExtent l="0" t="0" r="0" b="9525"/>
            <wp:docPr id="8" name="Рисунок 8" descr="rs5994_465129591-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s5994_465129591-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Quality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how good or bad something is;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Odds and ends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group of small objects of different types which are not valuable or important;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Fashion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most popular style of clothes, appearance, or behaviour at a particular time;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Vogue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if there is a vogue for something, it is very fashionable;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Section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one of the parts that something is divided into;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pay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give money to someone because you are buying something from them, or because you owe them money;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fit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be the right shape or size for someone or something;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suit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be exactly right or suitable for someone;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match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if two things match, they are the same colour or type;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show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let someone look at something;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Purchase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buy something;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Counter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prevent something or reduce the bad effect that it has;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try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do, test, taste, etc something to discover if it works or if you like it.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Flat shoes are in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vogue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(= fashionable) this spring.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These trousers don't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fit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any more.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 can't find anything to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match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my green shirt.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Your socks don't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match.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Tickets must be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purchased 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two weeks in advance.</w:t>
      </w:r>
    </w:p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lastRenderedPageBreak/>
        <w:t>Shops. People and things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Study the vocabulary about people and things in shops.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924550" cy="4448175"/>
            <wp:effectExtent l="0" t="0" r="0" b="9525"/>
            <wp:docPr id="9" name="Рисунок 9" descr="1ba04e030de7bcd149c3c6b0cd0a99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ba04e030de7bcd149c3c6b0cd0a99c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sell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give something to someone who gives you money for it;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Salesman, shop assistant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man whose job is selling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Saleswoman, shop-assistant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woman whose job is selling things;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Size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one of the different measurements in which things, for example clothes, food containers, etc are made;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Out of season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not fashionable;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cost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if something costs a particular amount of money, you have to pay that in order to buy or do it;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Style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way of designing hair, clothes, furniture, etc;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Price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the amount of money that you pay to buy something;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Price tag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piece of paper attached to a product that shows the amount a product costs;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Label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a small piece of paper or other material which gives information about the thing it is fixed to.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lastRenderedPageBreak/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sold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his guitar for £50.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She's had her hair cut in a really nice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style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There should be washing instructions on the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label.</w:t>
      </w:r>
    </w:p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/>
    <w:p w:rsidR="00FE30E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lastRenderedPageBreak/>
        <w:t>Go shopping. Useful phrases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Study some useful phrases that you can use when you go shopping.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6096000" cy="3810000"/>
            <wp:effectExtent l="0" t="0" r="0" b="0"/>
            <wp:docPr id="10" name="Рисунок 10" descr="Predprazdnichnyj__shopping_izbavit_ot_lishnikh_kilogramm__13371183941380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dprazdnichnyj__shopping_izbavit_ot_lishnikh_kilogramm__133711839413809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Are you just looking?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do you want to look alone?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have a sale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a store will have many things at a discount (The store is having a sale.)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be on sale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one or more items at a discount (This shirt is on sale.)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Hanger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holds the clothes (a picture of it is on the left)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Rack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= a metal (or other kind) bar that holds clothes. You put your clothes on a hanger and then put the hanger on a rack.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Fitting room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the place where you try on clothes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Max out a credit card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(this is slang) It means you have reached your limit. If you cannot spend more money on your credit card, you have maxed it out.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How would you like to pay?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do you want to pay with cash, a credit card, or a check?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How does it fit?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is it a good size for you?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I will take it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I'll buy it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Who should I make the check out to?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what name should I write on the check?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Tax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= the extra money a store charges. It goes to the government.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I.D.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= identification (card)</w:t>
      </w:r>
    </w:p>
    <w:p w:rsidR="00FE30E7" w:rsidRDefault="00FE30E7">
      <w:pPr>
        <w:rPr>
          <w:rFonts w:ascii="Arial" w:hAnsi="Arial" w:cs="Arial"/>
          <w:color w:val="4E4E3F"/>
          <w:sz w:val="45"/>
          <w:szCs w:val="45"/>
          <w:shd w:val="clear" w:color="auto" w:fill="ECECEC"/>
        </w:rPr>
      </w:pPr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lastRenderedPageBreak/>
        <w:t>Shopping h</w:t>
      </w:r>
      <w:bookmarkStart w:id="0" w:name="_GoBack"/>
      <w:bookmarkEnd w:id="0"/>
      <w:r>
        <w:rPr>
          <w:rFonts w:ascii="Arial" w:hAnsi="Arial" w:cs="Arial"/>
          <w:color w:val="4E4E3F"/>
          <w:sz w:val="45"/>
          <w:szCs w:val="45"/>
          <w:shd w:val="clear" w:color="auto" w:fill="ECECEC"/>
        </w:rPr>
        <w:t>abits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To speak about shopping habits, you need the appropriate vocabulary.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noProof/>
          <w:color w:val="4E4E3F"/>
          <w:sz w:val="24"/>
          <w:szCs w:val="24"/>
          <w:lang w:eastAsia="uk-UA"/>
        </w:rPr>
        <w:drawing>
          <wp:inline distT="0" distB="0" distL="0" distR="0">
            <wp:extent cx="5715000" cy="4286250"/>
            <wp:effectExtent l="0" t="0" r="0" b="0"/>
            <wp:docPr id="11" name="Рисунок 11" descr="online-shoppi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nline-shopping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Indoors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into or inside a building;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Worry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to think about problems or unpleasant things that might happen in a way that makes you feel anxious;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Provide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supply something to someone;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Entertainment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shows, films, television, or other performances or activities that entertain people;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Child-care facilities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playrooms for children;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Available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if something is available, you can use it or get it;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Downtown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in or to the central part or main business area of a city;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Pedestrianize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to make an area into one where vehicles are not allowed to go;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Outlet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 shop that sells one type of product or the products of one company;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Bargain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something that is sold for less than its usual price or its real value;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Merchandise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goods that are traded, or sold in shops;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lastRenderedPageBreak/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Advertise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to tell people about a product or service, for example in newspapers or on television, in order to persuade them to buy it;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Charge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- the amount of money that you have to pay for something, especially for an activity or a service;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 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Debt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an amount of money that you owe someone;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Accept </w:t>
      </w: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t>- to agree to take something that is offered to you.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b/>
          <w:bCs/>
          <w:color w:val="4E4E3F"/>
          <w:sz w:val="24"/>
          <w:szCs w:val="24"/>
          <w:lang w:eastAsia="uk-UA"/>
        </w:rPr>
        <w:t>Examples: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It's a new scheme to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provide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schools with free computers.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There is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live entertainment</w:t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 in the bar every night.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We stock a broad range of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merchandise.</w:t>
      </w:r>
    </w:p>
    <w:p w:rsidR="00FE30E7" w:rsidRPr="00FE30E7" w:rsidRDefault="00FE30E7" w:rsidP="00FE30E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uk-UA"/>
        </w:rPr>
      </w:pPr>
      <w:r w:rsidRPr="00FE30E7">
        <w:rPr>
          <w:rFonts w:ascii="Arial" w:eastAsia="Times New Roman" w:hAnsi="Arial" w:cs="Arial"/>
          <w:color w:val="4E4E3F"/>
          <w:sz w:val="24"/>
          <w:szCs w:val="24"/>
          <w:lang w:eastAsia="uk-UA"/>
        </w:rPr>
        <w:br/>
      </w:r>
      <w:r w:rsidRPr="00FE30E7">
        <w:rPr>
          <w:rFonts w:ascii="Arial" w:eastAsia="Times New Roman" w:hAnsi="Arial" w:cs="Arial"/>
          <w:i/>
          <w:iCs/>
          <w:color w:val="4E4E3F"/>
          <w:sz w:val="24"/>
          <w:szCs w:val="24"/>
          <w:lang w:eastAsia="uk-UA"/>
        </w:rPr>
        <w:t>She's working in a bar to try to pay off her </w:t>
      </w:r>
      <w:r w:rsidRPr="00FE30E7">
        <w:rPr>
          <w:rFonts w:ascii="Arial" w:eastAsia="Times New Roman" w:hAnsi="Arial" w:cs="Arial"/>
          <w:b/>
          <w:bCs/>
          <w:i/>
          <w:iCs/>
          <w:color w:val="4E4E3F"/>
          <w:sz w:val="24"/>
          <w:szCs w:val="24"/>
          <w:lang w:eastAsia="uk-UA"/>
        </w:rPr>
        <w:t>debts.</w:t>
      </w:r>
    </w:p>
    <w:p w:rsidR="00FE30E7" w:rsidRDefault="00FE30E7"/>
    <w:sectPr w:rsidR="00FE30E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C3E"/>
    <w:rsid w:val="002344C7"/>
    <w:rsid w:val="005E3C3E"/>
    <w:rsid w:val="00FE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7B5A1"/>
  <w15:chartTrackingRefBased/>
  <w15:docId w15:val="{887E0AF2-BB8C-4C14-9FA7-E2AA1D746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E30E7"/>
    <w:rPr>
      <w:b/>
      <w:bCs/>
    </w:rPr>
  </w:style>
  <w:style w:type="character" w:styleId="a4">
    <w:name w:val="Emphasis"/>
    <w:basedOn w:val="a0"/>
    <w:uiPriority w:val="20"/>
    <w:qFormat/>
    <w:rsid w:val="00FE30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0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8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9238</Words>
  <Characters>5266</Characters>
  <Application>Microsoft Office Word</Application>
  <DocSecurity>0</DocSecurity>
  <Lines>43</Lines>
  <Paragraphs>28</Paragraphs>
  <ScaleCrop>false</ScaleCrop>
  <Company/>
  <LinksUpToDate>false</LinksUpToDate>
  <CharactersWithSpaces>14476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Галина</cp:lastModifiedBy>
  <cp:revision>2</cp:revision>
  <dcterms:created xsi:type="dcterms:W3CDTF">2020-05-06T13:54:00Z</dcterms:created>
  <dcterms:modified xsi:type="dcterms:W3CDTF">2020-05-06T14:01:00Z</dcterms:modified>
</cp:coreProperties>
</file>