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22" w:rsidRDefault="00F10A2F"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83A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10A2F">
        <w:rPr>
          <w:rFonts w:ascii="Times New Roman" w:hAnsi="Times New Roman" w:cs="Times New Roman"/>
          <w:b/>
          <w:sz w:val="28"/>
          <w:szCs w:val="28"/>
        </w:rPr>
        <w:t>Розгляд прикладів програм з символьними та рядковими величинами, масивами та структурами</w:t>
      </w:r>
    </w:p>
    <w:p w:rsidR="00F10A2F" w:rsidRPr="00F10A2F" w:rsidRDefault="00F10A2F" w:rsidP="00F10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символьними та рядковими величинами, масивами та структурами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0A2F" w:rsidRPr="00F10A2F" w:rsidRDefault="00F10A2F" w:rsidP="00F10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F10A2F" w:rsidRPr="00AD1361" w:rsidRDefault="00F10A2F" w:rsidP="00F10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F10A2F" w:rsidRPr="00E455D3" w:rsidRDefault="00F10A2F" w:rsidP="00F10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A36873" w:rsidRPr="00A36873" w:rsidRDefault="00A36873" w:rsidP="00A36873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 xml:space="preserve">Для обробки символьних типів даних бібліотека функцій </w:t>
      </w:r>
      <w:r w:rsidRPr="00A36873">
        <w:rPr>
          <w:rStyle w:val="a9"/>
          <w:sz w:val="28"/>
          <w:szCs w:val="28"/>
        </w:rPr>
        <w:t>string.h</w:t>
      </w:r>
      <w:r w:rsidRPr="00A36873">
        <w:rPr>
          <w:sz w:val="28"/>
          <w:szCs w:val="28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A36873" w:rsidRPr="00A36873" w:rsidRDefault="00A36873" w:rsidP="00A36873">
      <w:pPr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перевірки рядків;</w:t>
      </w:r>
    </w:p>
    <w:p w:rsidR="00A36873" w:rsidRPr="00A36873" w:rsidRDefault="00A36873" w:rsidP="00A36873">
      <w:pPr>
        <w:numPr>
          <w:ilvl w:val="0"/>
          <w:numId w:val="22"/>
        </w:numPr>
        <w:spacing w:after="0" w:line="240" w:lineRule="auto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маніпулювання рядками.</w:t>
      </w:r>
    </w:p>
    <w:p w:rsidR="00A36873" w:rsidRPr="00A36873" w:rsidRDefault="00A36873" w:rsidP="00A36873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A36873">
        <w:rPr>
          <w:sz w:val="28"/>
          <w:szCs w:val="28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7D0B9C" w:rsidRPr="00F10A2F" w:rsidRDefault="00F10A2F" w:rsidP="00F10A2F">
      <w:pPr>
        <w:ind w:firstLine="709"/>
      </w:pPr>
      <w:r w:rsidRPr="00F10A2F">
        <w:rPr>
          <w:rFonts w:ascii="Times New Roman" w:hAnsi="Times New Roman" w:cs="Times New Roman"/>
          <w:sz w:val="28"/>
          <w:szCs w:val="28"/>
        </w:rPr>
        <w:t>Розглянемо ще деякі важливі функції використання рядків типу string.</w:t>
      </w:r>
    </w:p>
    <w:p w:rsidR="009359EB" w:rsidRPr="00056531" w:rsidRDefault="009359EB" w:rsidP="00F10A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присвоювання усього рядка або його частини іншому рядку:</w:t>
      </w:r>
    </w:p>
    <w:p w:rsidR="009359EB" w:rsidRPr="00F10A2F" w:rsidRDefault="009359EB" w:rsidP="009359E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string;</w:t>
      </w:r>
    </w:p>
    <w:p w:rsidR="009359EB" w:rsidRPr="00F10A2F" w:rsidRDefault="009359EB" w:rsidP="009359E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str.assign(st,k,n)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-ої позиції.</w:t>
      </w:r>
    </w:p>
    <w:p w:rsidR="009359EB" w:rsidRPr="00F10A2F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//————————– присваивание строк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]=”Пришло жаркое лето!”;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,7,12)&lt;&lt;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359EB" w:rsidRPr="009321B9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жаркое лето!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st=”O, лето красное, любил бы я тебя!”;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cout&lt;&lt;“str = “&lt;&lt; str.assign(st,3,12) &lt;&lt; endl;</w:t>
      </w:r>
    </w:p>
    <w:p w:rsidR="00F10A2F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лето красное.</w:t>
      </w:r>
    </w:p>
    <w:p w:rsidR="009359EB" w:rsidRPr="00F10A2F" w:rsidRDefault="009359EB" w:rsidP="00F10A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порівняння рядків або їхніх частин:</w:t>
      </w:r>
    </w:p>
    <w:p w:rsidR="009359EB" w:rsidRPr="009321B9" w:rsidRDefault="009359EB" w:rsidP="009359E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359EB" w:rsidRPr="009321B9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&lt;0 — якщо st &lt;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st =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st &gt; str;;</w:t>
      </w:r>
    </w:p>
    <w:p w:rsidR="009359EB" w:rsidRPr="009321B9" w:rsidRDefault="009359EB" w:rsidP="009359EB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str.compare(st,k,n)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-ої позиції. Наприклад:</w:t>
      </w:r>
    </w:p>
    <w:p w:rsidR="00FE6B9F" w:rsidRPr="00FE6B9F" w:rsidRDefault="00FE6B9F" w:rsidP="00FE6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Оскільки тип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 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FE6B9F" w:rsidRPr="00FE6B9F" w:rsidRDefault="00FE6B9F" w:rsidP="00FE6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Але, якщо потрібно порівняти частину одного рядка з іншим, то для цього передбачена функція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FE6B9F" w:rsidRPr="00FE6B9F" w:rsidRDefault="00FE6B9F" w:rsidP="00FE6B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викликаючий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викликаючий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FE6B9F" w:rsidRPr="00FE6B9F" w:rsidRDefault="00FE6B9F" w:rsidP="00FE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тип string, функція compare()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res;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0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s1.compare(0, 5, 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s2.compare(0, 5, 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s1.compare(0, 5,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FE6B9F" w:rsidRPr="00FE6B9F" w:rsidRDefault="00FE6B9F" w:rsidP="00FE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9359EB" w:rsidRPr="009321B9" w:rsidRDefault="009359EB" w:rsidP="00F10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9359EB" w:rsidRPr="009321B9" w:rsidRDefault="009359EB" w:rsidP="009359EB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A36873" w:rsidRDefault="00A36873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59EB" w:rsidRPr="005F1DF9" w:rsidRDefault="009359EB" w:rsidP="00A3687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t>Розглянемо приклади використання наведених функцій при обробці рядків типу 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359EB" w:rsidRPr="009321B9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 w:rsidR="00A368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</w:t>
      </w:r>
      <w:proofErr w:type="gramStart"/>
      <w:r w:rsidRPr="00A36873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A36873">
        <w:rPr>
          <w:rFonts w:ascii="Times New Roman" w:eastAsia="Times New Roman" w:hAnsi="Times New Roman" w:cs="Times New Roman"/>
          <w:sz w:val="28"/>
          <w:szCs w:val="28"/>
        </w:rPr>
        <w:t>ізвищ і відсортувати його за алфавітом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int main()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const int n=5;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string spis[n];</w:t>
      </w:r>
    </w:p>
    <w:p w:rsid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int i, k;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// Введення прізвищ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for (i = 0; i &lt; n; i++)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{ cout &lt;&lt;"*** Enter "&lt;&lt;(i+1)&lt;&lt;" name\n";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cin &gt;&gt; spis[i];  };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// Сортування прізвищ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for (k = 1; k &lt; n; k++)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for (i = 0; i &lt; n-k; i++)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if (spis[i] &gt; spis[i+1]) spis[i].swap(spis[i+1]);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// </w:t>
      </w:r>
      <w:r w:rsidRPr="00486E6C">
        <w:rPr>
          <w:rFonts w:ascii="Times New Roman" w:eastAsia="Times New Roman" w:hAnsi="Times New Roman" w:cs="Times New Roman"/>
          <w:bCs/>
          <w:sz w:val="28"/>
          <w:szCs w:val="28"/>
        </w:rPr>
        <w:t>Виведення результатів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cout&lt;&lt;"\n***** Rezult spisok\n";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for(i = 0; i &lt; n; i++)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cout &lt;&lt; (i+1) &lt;&lt; ' ' &lt;&lt; spis[i] &lt;&lt; endl;   </w:t>
      </w: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E6C" w:rsidRP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return 0;</w:t>
      </w:r>
    </w:p>
    <w:p w:rsidR="00486E6C" w:rsidRDefault="00486E6C" w:rsidP="00486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9359EB" w:rsidRPr="00486E6C" w:rsidRDefault="009359EB" w:rsidP="00486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6C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1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Котин С. Б.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2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Бобров М. Т.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3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Авдеев P. Л.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4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Попов Г. Д.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Enter 5 name 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Елкин П. P.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***** Rezult spisok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1   Авдеев P. Л.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2   Бобров M. Т.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3   Елкин П. Р.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4   Котин С. Б.</w:t>
      </w:r>
      <w:r w:rsidRPr="00486E6C">
        <w:rPr>
          <w:rFonts w:ascii="Times New Roman" w:eastAsia="Times New Roman" w:hAnsi="Times New Roman" w:cs="Times New Roman"/>
          <w:sz w:val="24"/>
          <w:szCs w:val="24"/>
        </w:rPr>
        <w:br/>
      </w:r>
      <w:r w:rsidRPr="00486E6C">
        <w:rPr>
          <w:rFonts w:ascii="Times New Roman" w:eastAsia="Times New Roman" w:hAnsi="Times New Roman" w:cs="Times New Roman"/>
          <w:bCs/>
          <w:sz w:val="24"/>
          <w:szCs w:val="24"/>
        </w:rPr>
        <w:t>5   Попов Г. Д.</w:t>
      </w:r>
    </w:p>
    <w:p w:rsidR="009359EB" w:rsidRPr="009321B9" w:rsidRDefault="009359EB" w:rsidP="00486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6C">
        <w:rPr>
          <w:rFonts w:ascii="Times New Roman" w:eastAsia="Times New Roman" w:hAnsi="Times New Roman" w:cs="Times New Roman"/>
          <w:sz w:val="28"/>
          <w:szCs w:val="28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486E6C">
        <w:rPr>
          <w:rFonts w:ascii="Times New Roman" w:eastAsia="Times New Roman" w:hAnsi="Times New Roman" w:cs="Times New Roman"/>
          <w:b/>
          <w:bCs/>
          <w:sz w:val="28"/>
          <w:szCs w:val="28"/>
        </w:rPr>
        <w:t>swap()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</w:p>
    <w:p w:rsidR="005F1DF9" w:rsidRDefault="005F1DF9" w:rsidP="009359E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E21914" w:rsidRPr="00E21914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7E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Приклад</w:t>
      </w:r>
      <w:r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E21914"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E219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1914" w:rsidRPr="00D52C2D">
        <w:rPr>
          <w:rFonts w:ascii="Times New Roman" w:hAnsi="Times New Roman" w:cs="Times New Roman"/>
          <w:sz w:val="28"/>
          <w:szCs w:val="28"/>
        </w:rPr>
        <w:t>В</w:t>
      </w:r>
      <w:r w:rsidR="00E21914" w:rsidRPr="00D52C2D">
        <w:rPr>
          <w:rFonts w:ascii="Times New Roman" w:hAnsi="Times New Roman" w:cs="Times New Roman"/>
          <w:sz w:val="28"/>
          <w:szCs w:val="28"/>
        </w:rPr>
        <w:t>ести до пам’яті комп’ютера будь-який текст, відокремити в ньому всі слова, вивести їх на екран та визначити найдовше слово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txt, sl, slmax;          // slnax </w:t>
      </w:r>
      <w:r>
        <w:rPr>
          <w:rFonts w:ascii="Times New Roman" w:eastAsia="Times New Roman" w:hAnsi="Times New Roman" w:cs="Times New Roman"/>
          <w:sz w:val="28"/>
          <w:szCs w:val="28"/>
        </w:rPr>
        <w:t>– найдовше слово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i, k=0, n=0, max=0;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тексту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&lt;&lt;"***** Enter text\n";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getline(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cin,txt,'\n');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 = 0; i &lt;= txt.length()-1; i++)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 if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((txt[i]==' ') || (txt[i]==',') || (txt[i]=='.'))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++;   //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лічильник пропусків та знаків пунктуації</w:t>
      </w:r>
      <w:proofErr w:type="gramEnd"/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(n&gt;1) continue; k++;   //k — 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лічильник слів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cout&lt;&lt; k &lt;&lt;" word - "&lt;&lt; sl&lt;&lt;" = "&lt;&lt;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sl.size(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) &lt;&lt; " symbols\n";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//--------------- 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визначення слова з найбільшою кількістю літер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(sl.size() &gt; max)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{ max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sl.size();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slmax=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sl; }</w:t>
      </w:r>
    </w:p>
    <w:p w:rsidR="00E21914" w:rsidRPr="004418FB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proofErr w:type="gramEnd"/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>="";    //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очищення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Pr="004418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18FB">
        <w:rPr>
          <w:rFonts w:ascii="Times New Roman" w:eastAsia="Times New Roman" w:hAnsi="Times New Roman" w:cs="Times New Roman"/>
          <w:sz w:val="28"/>
          <w:szCs w:val="28"/>
        </w:rPr>
        <w:t>для нового слова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21914" w:rsidRPr="00D52C2D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{n=0; sl=sl+txt[i]; } //</w:t>
      </w:r>
      <w:r w:rsidR="00D52C2D">
        <w:rPr>
          <w:rFonts w:ascii="Times New Roman" w:eastAsia="Times New Roman" w:hAnsi="Times New Roman" w:cs="Times New Roman"/>
          <w:sz w:val="28"/>
          <w:szCs w:val="28"/>
        </w:rPr>
        <w:t xml:space="preserve">змінна </w:t>
      </w: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s1 — </w:t>
      </w:r>
      <w:r w:rsidR="00D52C2D">
        <w:rPr>
          <w:rFonts w:ascii="Times New Roman" w:eastAsia="Times New Roman" w:hAnsi="Times New Roman" w:cs="Times New Roman"/>
          <w:sz w:val="28"/>
          <w:szCs w:val="28"/>
        </w:rPr>
        <w:t>формує слово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cout&lt;&lt;"\n Word - "&lt;&lt; slmax &lt;&lt; " = " &lt;&lt;</w:t>
      </w:r>
      <w:proofErr w:type="gramStart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slmax.size(</w:t>
      </w:r>
      <w:proofErr w:type="gramEnd"/>
      <w:r w:rsidRPr="00E21914">
        <w:rPr>
          <w:rFonts w:ascii="Times New Roman" w:eastAsia="Times New Roman" w:hAnsi="Times New Roman" w:cs="Times New Roman"/>
          <w:sz w:val="28"/>
          <w:szCs w:val="28"/>
          <w:lang w:val="en-US"/>
        </w:rPr>
        <w:t>)&lt;&lt;" symbols\n";</w:t>
      </w:r>
    </w:p>
    <w:p w:rsidR="00E21914" w:rsidRP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>return 0;</w:t>
      </w:r>
    </w:p>
    <w:p w:rsidR="00E21914" w:rsidRDefault="00E21914" w:rsidP="00E219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91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E21914" w:rsidRDefault="00C80E3F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E21914" w:rsidRDefault="00C80E3F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4F44785" wp14:editId="257E1E43">
            <wp:extent cx="43910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B" w:rsidRDefault="00F564AF" w:rsidP="00935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уведеного списку прізвищ (без ініціалів) ви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брати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такі, що починаються на задан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літер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9359EB" w:rsidRPr="00957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мають задане закінчення, та вивести повідомлення про прізвище з найменшою кількістю літер.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&lt;conio.h&gt;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&lt;Windows.h&gt;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>0");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Встановлення кольору фону для С+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Builder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n = 6;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spis [n],  pok, p 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Список прізвищ, задані закінчення та перші літери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=0;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додаткові змінні для збереження проміжних результатів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lpok, lspis, lp; //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списку прізвищ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cout &lt;&lt; "*****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Enter  "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&lt;&lt;n&lt;&lt;" name";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 = 0; i &lt; n; i++)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{ cout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"\n" &lt;&lt; i+1 &lt;&lt; '\t';</w:t>
      </w:r>
    </w:p>
    <w:p w:rsid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spis [i]; }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перших літер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"***** Enter first letter\n";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визначення довжини </w:t>
      </w:r>
      <w:r>
        <w:rPr>
          <w:rFonts w:ascii="Times New Roman" w:eastAsia="Times New Roman" w:hAnsi="Times New Roman" w:cs="Times New Roman"/>
          <w:sz w:val="28"/>
          <w:szCs w:val="28"/>
        </w:rPr>
        <w:t>перших літер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//------------------------------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"**** Enter last letters\n";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pok;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lpok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pok .size();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визначення довжини </w:t>
      </w:r>
      <w:r>
        <w:rPr>
          <w:rFonts w:ascii="Times New Roman" w:eastAsia="Times New Roman" w:hAnsi="Times New Roman" w:cs="Times New Roman"/>
          <w:sz w:val="28"/>
          <w:szCs w:val="28"/>
        </w:rPr>
        <w:t>закінчення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Пошук прізвищ із заданими літерами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"***** Search name\n";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 = 0; i &lt; n; i++)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 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 spis [i].size();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 довжина прізвища</w:t>
      </w:r>
    </w:p>
    <w:p w:rsidR="00F564AF" w:rsidRPr="00F564AF" w:rsidRDefault="00F564AF" w:rsidP="00F564A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spis[i].substr(0,lp)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вибираються початкові літери прізвища</w:t>
      </w:r>
    </w:p>
    <w:p w:rsidR="00F564AF" w:rsidRDefault="00F564AF" w:rsidP="00F564A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spis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substr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lspis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lp</w:t>
      </w: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 вибираються </w:t>
      </w:r>
      <w:r>
        <w:rPr>
          <w:rFonts w:ascii="Times New Roman" w:eastAsia="Times New Roman" w:hAnsi="Times New Roman" w:cs="Times New Roman"/>
          <w:sz w:val="28"/>
          <w:szCs w:val="28"/>
        </w:rPr>
        <w:t>кінцеві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літери прізвища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(spis[i].substr(0,lp) ==p &amp;&amp; spis[i].substr(lspis-lpok,lpok) == pok 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&lt;&lt;spis [i]&lt;&lt;endl;  }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//-------------- </w:t>
      </w:r>
      <w:r w:rsidR="00490950">
        <w:rPr>
          <w:rFonts w:ascii="Times New Roman" w:eastAsia="Times New Roman" w:hAnsi="Times New Roman" w:cs="Times New Roman"/>
          <w:sz w:val="28"/>
          <w:szCs w:val="28"/>
        </w:rPr>
        <w:t>Пошук прізвища з найменшою кількістю літер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minfam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spis[0].size();</w:t>
      </w:r>
      <w:r w:rsidR="00490950">
        <w:rPr>
          <w:rFonts w:ascii="Times New Roman" w:eastAsia="Times New Roman" w:hAnsi="Times New Roman" w:cs="Times New Roman"/>
          <w:sz w:val="28"/>
          <w:szCs w:val="28"/>
        </w:rPr>
        <w:tab/>
        <w:t>// початкове значення з першого прізвища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 = 1; i &lt; n; i++)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(spis[i].size() &lt; minfam)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{ minfam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spis[i].size();</w:t>
      </w:r>
    </w:p>
    <w:p w:rsid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k=i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490950" w:rsidRPr="00490950" w:rsidRDefault="00490950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Виведення результатів пошуку</w:t>
      </w:r>
      <w:r w:rsidR="003F6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cout&lt;&lt;"\nName with min letters - "&lt;&lt;spis [k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]&lt;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&lt;" \n";</w:t>
      </w:r>
    </w:p>
    <w:p w:rsidR="00F564AF" w:rsidRPr="00F564AF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"Name length = " &lt;&lt; spis [k].size() &lt;&lt; " symbols \n";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"pause");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:rsidR="00F564AF" w:rsidRPr="00490950" w:rsidRDefault="00F564AF" w:rsidP="00F564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564AF" w:rsidRPr="00490950" w:rsidRDefault="009359EB" w:rsidP="009359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F564AF">
        <w:rPr>
          <w:noProof/>
          <w:lang w:eastAsia="uk-UA"/>
        </w:rPr>
        <w:drawing>
          <wp:inline distT="0" distB="0" distL="0" distR="0" wp14:anchorId="09F7A9E7" wp14:editId="455F6E04">
            <wp:extent cx="6120765" cy="309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B" w:rsidRPr="00490950" w:rsidRDefault="009359EB" w:rsidP="004909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>У програмі для зберігання перш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>. Ви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 xml:space="preserve">перших літер та 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закінчення прізвища здійснює функція </w:t>
      </w:r>
      <w:r w:rsidR="00490950"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>… визначається як перш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літер</w:t>
      </w:r>
      <w:r w:rsidR="00490950" w:rsidRPr="0049095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9359EB" w:rsidRPr="00490950" w:rsidRDefault="00490950" w:rsidP="004909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письмових відповідей</w:t>
      </w:r>
      <w:r w:rsidR="003F6131">
        <w:rPr>
          <w:rFonts w:ascii="Times New Roman" w:eastAsia="Times New Roman" w:hAnsi="Times New Roman" w:cs="Times New Roman"/>
          <w:b/>
          <w:sz w:val="28"/>
          <w:szCs w:val="28"/>
        </w:rPr>
        <w:t xml:space="preserve"> та завдання</w:t>
      </w:r>
    </w:p>
    <w:p w:rsidR="00490950" w:rsidRPr="0004587F" w:rsidRDefault="00490950" w:rsidP="00490950">
      <w:pPr>
        <w:pStyle w:val="ab"/>
        <w:numPr>
          <w:ilvl w:val="0"/>
          <w:numId w:val="42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04587F">
        <w:rPr>
          <w:sz w:val="28"/>
          <w:szCs w:val="28"/>
        </w:rPr>
        <w:t>Які оператори введення-виведення символьних масивів ви знаєте? В яких випадках вони використовуються?</w:t>
      </w:r>
    </w:p>
    <w:p w:rsidR="00490950" w:rsidRDefault="00490950" w:rsidP="00490950">
      <w:pPr>
        <w:pStyle w:val="ab"/>
        <w:numPr>
          <w:ilvl w:val="0"/>
          <w:numId w:val="42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04587F">
        <w:rPr>
          <w:sz w:val="28"/>
          <w:szCs w:val="28"/>
        </w:rPr>
        <w:t>Як визначається кінець рядка?</w:t>
      </w:r>
    </w:p>
    <w:p w:rsidR="00490950" w:rsidRPr="003F6131" w:rsidRDefault="00490950" w:rsidP="003F6131">
      <w:pPr>
        <w:pStyle w:val="ab"/>
        <w:numPr>
          <w:ilvl w:val="0"/>
          <w:numId w:val="42"/>
        </w:numPr>
        <w:tabs>
          <w:tab w:val="left" w:pos="426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3F6131">
        <w:rPr>
          <w:sz w:val="28"/>
          <w:szCs w:val="28"/>
        </w:rPr>
        <w:t xml:space="preserve">Надайте список </w:t>
      </w:r>
      <w:r w:rsidRPr="003F6131">
        <w:rPr>
          <w:sz w:val="28"/>
          <w:szCs w:val="28"/>
        </w:rPr>
        <w:t>функці</w:t>
      </w:r>
      <w:r w:rsidRPr="003F6131">
        <w:rPr>
          <w:sz w:val="28"/>
          <w:szCs w:val="28"/>
        </w:rPr>
        <w:t>й</w:t>
      </w:r>
      <w:r w:rsidRPr="003F6131">
        <w:rPr>
          <w:sz w:val="28"/>
          <w:szCs w:val="28"/>
        </w:rPr>
        <w:t xml:space="preserve"> перевірки рядків</w:t>
      </w:r>
      <w:r w:rsidRPr="003F6131">
        <w:rPr>
          <w:sz w:val="28"/>
          <w:szCs w:val="28"/>
        </w:rPr>
        <w:t>, які розглянуті на двох останніх заняттях.</w:t>
      </w:r>
    </w:p>
    <w:p w:rsidR="00490950" w:rsidRDefault="00490950" w:rsidP="003F6131">
      <w:pPr>
        <w:numPr>
          <w:ilvl w:val="0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131">
        <w:rPr>
          <w:rFonts w:ascii="Times New Roman" w:hAnsi="Times New Roman" w:cs="Times New Roman"/>
          <w:sz w:val="28"/>
          <w:szCs w:val="28"/>
        </w:rPr>
        <w:lastRenderedPageBreak/>
        <w:t>Надайте список функцій</w:t>
      </w:r>
      <w:r w:rsidR="003F6131" w:rsidRPr="003F6131">
        <w:rPr>
          <w:rFonts w:ascii="Times New Roman" w:hAnsi="Times New Roman" w:cs="Times New Roman"/>
          <w:sz w:val="28"/>
          <w:szCs w:val="28"/>
        </w:rPr>
        <w:t xml:space="preserve"> </w:t>
      </w:r>
      <w:r w:rsidR="003F6131" w:rsidRPr="003F6131">
        <w:rPr>
          <w:rFonts w:ascii="Times New Roman" w:hAnsi="Times New Roman" w:cs="Times New Roman"/>
          <w:sz w:val="28"/>
          <w:szCs w:val="28"/>
        </w:rPr>
        <w:t>маніпулювання рядками, які розглянуті на двох останніх заняттях.</w:t>
      </w:r>
    </w:p>
    <w:p w:rsidR="003F6131" w:rsidRPr="003F6131" w:rsidRDefault="003F6131" w:rsidP="003F6131">
      <w:pPr>
        <w:numPr>
          <w:ilvl w:val="0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Розгляньте приклад 3. Чи є у Вас зауваження щодо пошуку </w:t>
      </w:r>
      <w:r>
        <w:rPr>
          <w:rFonts w:ascii="Times New Roman" w:eastAsia="Times New Roman" w:hAnsi="Times New Roman" w:cs="Times New Roman"/>
          <w:sz w:val="28"/>
          <w:szCs w:val="28"/>
        </w:rPr>
        <w:t>прізвища з найменшою кількістю літер</w:t>
      </w:r>
      <w:r>
        <w:rPr>
          <w:rFonts w:ascii="Times New Roman" w:eastAsia="Times New Roman" w:hAnsi="Times New Roman" w:cs="Times New Roman"/>
          <w:sz w:val="28"/>
          <w:szCs w:val="28"/>
        </w:rPr>
        <w:t>? Чи всі прізвища будуть виведені, якщо ні, то що, на Вашу думку потрібно зробити?</w:t>
      </w:r>
    </w:p>
    <w:p w:rsidR="003F6131" w:rsidRPr="003F6131" w:rsidRDefault="003F6131" w:rsidP="003F6131">
      <w:pPr>
        <w:numPr>
          <w:ilvl w:val="0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3F61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4587F">
        <w:rPr>
          <w:rFonts w:ascii="Times New Roman" w:hAnsi="Times New Roman" w:cs="Times New Roman"/>
          <w:sz w:val="28"/>
          <w:szCs w:val="28"/>
        </w:rPr>
        <w:t>Скласти програму оброблення рядкі</w:t>
      </w:r>
      <w:proofErr w:type="gramStart"/>
      <w:r w:rsidRPr="0004587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4587F">
        <w:rPr>
          <w:rFonts w:ascii="Times New Roman" w:hAnsi="Times New Roman" w:cs="Times New Roman"/>
          <w:sz w:val="28"/>
          <w:szCs w:val="28"/>
        </w:rPr>
        <w:t xml:space="preserve"> типу string</w:t>
      </w:r>
      <w:r w:rsidRPr="000458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F6131" w:rsidRPr="0004587F" w:rsidRDefault="003F6131" w:rsidP="003F6131">
      <w:pPr>
        <w:pStyle w:val="ac"/>
        <w:numPr>
          <w:ilvl w:val="0"/>
          <w:numId w:val="43"/>
        </w:numPr>
        <w:rPr>
          <w:szCs w:val="28"/>
        </w:rPr>
      </w:pPr>
      <w:r w:rsidRPr="0004587F">
        <w:rPr>
          <w:szCs w:val="28"/>
        </w:rPr>
        <w:t xml:space="preserve">Ввести для двох рядків такі речення, </w:t>
      </w:r>
    </w:p>
    <w:p w:rsidR="003F6131" w:rsidRPr="0004587F" w:rsidRDefault="003F6131" w:rsidP="003F6131">
      <w:pPr>
        <w:pStyle w:val="ac"/>
        <w:rPr>
          <w:color w:val="000000" w:themeColor="text1"/>
          <w:szCs w:val="28"/>
        </w:rPr>
      </w:pPr>
      <w:r w:rsidRPr="0004587F">
        <w:rPr>
          <w:rFonts w:eastAsia="Calibri"/>
          <w:color w:val="000000" w:themeColor="text1"/>
          <w:szCs w:val="28"/>
        </w:rPr>
        <w:t xml:space="preserve">Better late than never. </w:t>
      </w:r>
    </w:p>
    <w:p w:rsidR="003F6131" w:rsidRPr="0004587F" w:rsidRDefault="003F6131" w:rsidP="003F6131">
      <w:pPr>
        <w:pStyle w:val="ac"/>
        <w:rPr>
          <w:rFonts w:eastAsia="Calibri"/>
          <w:color w:val="000000" w:themeColor="text1"/>
          <w:szCs w:val="28"/>
        </w:rPr>
      </w:pPr>
      <w:r w:rsidRPr="0004587F">
        <w:rPr>
          <w:rFonts w:eastAsia="Calibri"/>
          <w:color w:val="000000" w:themeColor="text1"/>
          <w:szCs w:val="28"/>
        </w:rPr>
        <w:t>It is never too late to learn.</w:t>
      </w:r>
    </w:p>
    <w:p w:rsidR="003F6131" w:rsidRPr="0004587F" w:rsidRDefault="003F6131" w:rsidP="003F6131">
      <w:pPr>
        <w:pStyle w:val="ac"/>
        <w:numPr>
          <w:ilvl w:val="0"/>
          <w:numId w:val="43"/>
        </w:numPr>
        <w:rPr>
          <w:rFonts w:eastAsia="Calibri"/>
          <w:szCs w:val="28"/>
        </w:rPr>
      </w:pPr>
      <w:r w:rsidRPr="0004587F">
        <w:rPr>
          <w:rFonts w:eastAsia="Calibri"/>
          <w:szCs w:val="28"/>
        </w:rPr>
        <w:t>Визначте довжину кожного рядка і виведіть на екран разом з відповідним текстом.</w:t>
      </w:r>
    </w:p>
    <w:p w:rsidR="003F6131" w:rsidRPr="003F6131" w:rsidRDefault="003F6131" w:rsidP="003F6131">
      <w:pPr>
        <w:numPr>
          <w:ilvl w:val="0"/>
          <w:numId w:val="4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Напишіть, які функції потрібно було б застосувати, щоб </w:t>
      </w:r>
    </w:p>
    <w:p w:rsidR="003F6131" w:rsidRPr="003F6131" w:rsidRDefault="003F6131" w:rsidP="003F6131">
      <w:pPr>
        <w:pStyle w:val="ac"/>
        <w:numPr>
          <w:ilvl w:val="0"/>
          <w:numId w:val="44"/>
        </w:numPr>
        <w:jc w:val="both"/>
        <w:rPr>
          <w:rFonts w:eastAsia="Calibri"/>
          <w:szCs w:val="28"/>
        </w:rPr>
      </w:pPr>
      <w:r w:rsidRPr="003F6131">
        <w:rPr>
          <w:rFonts w:eastAsia="Calibri"/>
          <w:szCs w:val="28"/>
        </w:rPr>
        <w:t>об’єднати два речення,</w:t>
      </w:r>
      <w:r w:rsidRPr="003F6131">
        <w:rPr>
          <w:rFonts w:eastAsia="Calibri"/>
          <w:szCs w:val="28"/>
        </w:rPr>
        <w:t xml:space="preserve"> </w:t>
      </w:r>
    </w:p>
    <w:p w:rsidR="003F6131" w:rsidRPr="003F6131" w:rsidRDefault="003F6131" w:rsidP="003F6131">
      <w:pPr>
        <w:pStyle w:val="ac"/>
        <w:numPr>
          <w:ilvl w:val="0"/>
          <w:numId w:val="44"/>
        </w:numPr>
        <w:jc w:val="both"/>
        <w:rPr>
          <w:rFonts w:eastAsia="Calibri"/>
          <w:szCs w:val="28"/>
        </w:rPr>
      </w:pPr>
      <w:r w:rsidRPr="003F6131">
        <w:rPr>
          <w:rFonts w:eastAsia="Calibri"/>
          <w:szCs w:val="28"/>
        </w:rPr>
        <w:t>з</w:t>
      </w:r>
      <w:r w:rsidRPr="003F6131">
        <w:rPr>
          <w:rFonts w:eastAsia="Calibri"/>
          <w:szCs w:val="28"/>
        </w:rPr>
        <w:t>най</w:t>
      </w:r>
      <w:r w:rsidRPr="003F6131">
        <w:rPr>
          <w:rFonts w:eastAsia="Calibri"/>
          <w:szCs w:val="28"/>
        </w:rPr>
        <w:t>ти</w:t>
      </w:r>
      <w:r w:rsidRPr="003F6131">
        <w:rPr>
          <w:rFonts w:eastAsia="Calibri"/>
          <w:szCs w:val="28"/>
        </w:rPr>
        <w:t xml:space="preserve"> у першому реченні позицію слова «</w:t>
      </w:r>
      <w:r w:rsidRPr="003F6131">
        <w:rPr>
          <w:rFonts w:eastAsia="Calibri"/>
          <w:color w:val="000000" w:themeColor="text1"/>
          <w:szCs w:val="28"/>
        </w:rPr>
        <w:t>than</w:t>
      </w:r>
      <w:r w:rsidRPr="003F6131">
        <w:rPr>
          <w:rFonts w:eastAsia="Calibri"/>
          <w:szCs w:val="28"/>
        </w:rPr>
        <w:t>»</w:t>
      </w:r>
      <w:r w:rsidRPr="003F6131">
        <w:rPr>
          <w:rFonts w:eastAsia="Calibri"/>
          <w:szCs w:val="28"/>
        </w:rPr>
        <w:t>,</w:t>
      </w:r>
    </w:p>
    <w:p w:rsidR="003F6131" w:rsidRPr="003F6131" w:rsidRDefault="003F6131" w:rsidP="003F6131">
      <w:pPr>
        <w:pStyle w:val="ac"/>
        <w:numPr>
          <w:ilvl w:val="0"/>
          <w:numId w:val="44"/>
        </w:numPr>
        <w:jc w:val="both"/>
        <w:rPr>
          <w:szCs w:val="28"/>
        </w:rPr>
      </w:pPr>
      <w:r w:rsidRPr="003F6131">
        <w:rPr>
          <w:rFonts w:eastAsia="Calibri"/>
          <w:szCs w:val="28"/>
        </w:rPr>
        <w:t>постав</w:t>
      </w:r>
      <w:r w:rsidRPr="003F6131">
        <w:rPr>
          <w:rFonts w:eastAsia="Calibri"/>
          <w:szCs w:val="28"/>
        </w:rPr>
        <w:t>и</w:t>
      </w:r>
      <w:r w:rsidRPr="003F6131">
        <w:rPr>
          <w:rFonts w:eastAsia="Calibri"/>
          <w:szCs w:val="28"/>
        </w:rPr>
        <w:t>т</w:t>
      </w:r>
      <w:r w:rsidRPr="003F6131">
        <w:rPr>
          <w:rFonts w:eastAsia="Calibri"/>
          <w:szCs w:val="28"/>
        </w:rPr>
        <w:t>и</w:t>
      </w:r>
      <w:r w:rsidRPr="003F6131">
        <w:rPr>
          <w:rFonts w:eastAsia="Calibri"/>
          <w:szCs w:val="28"/>
        </w:rPr>
        <w:t xml:space="preserve"> перед слов</w:t>
      </w:r>
      <w:r>
        <w:rPr>
          <w:rFonts w:eastAsia="Calibri"/>
          <w:szCs w:val="28"/>
        </w:rPr>
        <w:t>ом</w:t>
      </w:r>
      <w:r w:rsidRPr="003F6131">
        <w:rPr>
          <w:rFonts w:eastAsia="Calibri"/>
          <w:szCs w:val="28"/>
        </w:rPr>
        <w:t xml:space="preserve"> «</w:t>
      </w:r>
      <w:r w:rsidRPr="003F6131">
        <w:rPr>
          <w:rFonts w:eastAsia="Calibri"/>
          <w:color w:val="000000" w:themeColor="text1"/>
          <w:szCs w:val="28"/>
        </w:rPr>
        <w:t>than</w:t>
      </w:r>
      <w:r w:rsidRPr="003F6131">
        <w:rPr>
          <w:rFonts w:eastAsia="Calibri"/>
          <w:szCs w:val="28"/>
        </w:rPr>
        <w:t>» сл</w:t>
      </w:r>
      <w:bookmarkStart w:id="0" w:name="_GoBack"/>
      <w:bookmarkEnd w:id="0"/>
      <w:r w:rsidRPr="003F6131">
        <w:rPr>
          <w:rFonts w:eastAsia="Calibri"/>
          <w:szCs w:val="28"/>
        </w:rPr>
        <w:t>ово «learn»</w:t>
      </w:r>
      <w:r w:rsidRPr="003F6131">
        <w:rPr>
          <w:rFonts w:eastAsia="Calibri"/>
          <w:szCs w:val="28"/>
        </w:rPr>
        <w:t>.</w:t>
      </w:r>
    </w:p>
    <w:sectPr w:rsidR="003F6131" w:rsidRPr="003F6131" w:rsidSect="00F10A2F">
      <w:headerReference w:type="default" r:id="rId10"/>
      <w:pgSz w:w="11906" w:h="16838"/>
      <w:pgMar w:top="709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7B" w:rsidRDefault="00E5537B" w:rsidP="00F10A2F">
      <w:pPr>
        <w:spacing w:after="0" w:line="240" w:lineRule="auto"/>
      </w:pPr>
      <w:r>
        <w:separator/>
      </w:r>
    </w:p>
  </w:endnote>
  <w:endnote w:type="continuationSeparator" w:id="0">
    <w:p w:rsidR="00E5537B" w:rsidRDefault="00E5537B" w:rsidP="00F1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7B" w:rsidRDefault="00E5537B" w:rsidP="00F10A2F">
      <w:pPr>
        <w:spacing w:after="0" w:line="240" w:lineRule="auto"/>
      </w:pPr>
      <w:r>
        <w:separator/>
      </w:r>
    </w:p>
  </w:footnote>
  <w:footnote w:type="continuationSeparator" w:id="0">
    <w:p w:rsidR="00E5537B" w:rsidRDefault="00E5537B" w:rsidP="00F1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A2F" w:rsidRDefault="00F10A2F">
    <w:pPr>
      <w:pStyle w:val="a3"/>
    </w:pPr>
    <w:r w:rsidRPr="007D0B9C">
      <w:t>АП ПР 0</w:t>
    </w:r>
    <w:r>
      <w:t>7</w:t>
    </w:r>
    <w:r w:rsidRPr="007D0B9C">
      <w:t xml:space="preserve"> </w:t>
    </w:r>
    <w:r w:rsidRPr="00E05426">
      <w:rPr>
        <w:rFonts w:ascii="Times New Roman" w:hAnsi="Times New Roman" w:cs="Times New Roman"/>
        <w:sz w:val="28"/>
        <w:szCs w:val="28"/>
      </w:rPr>
      <w:t>Розгляд прикладів програм з символьними та рядковими величинами, масивами та структурами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100E6"/>
    <w:multiLevelType w:val="multilevel"/>
    <w:tmpl w:val="6DD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1F60B9"/>
    <w:multiLevelType w:val="multilevel"/>
    <w:tmpl w:val="C25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3B5FD3"/>
    <w:multiLevelType w:val="multilevel"/>
    <w:tmpl w:val="C6A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12500"/>
    <w:multiLevelType w:val="multilevel"/>
    <w:tmpl w:val="3EC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F35D28"/>
    <w:multiLevelType w:val="multilevel"/>
    <w:tmpl w:val="314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943ACD"/>
    <w:multiLevelType w:val="multilevel"/>
    <w:tmpl w:val="018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9078C"/>
    <w:multiLevelType w:val="multilevel"/>
    <w:tmpl w:val="75E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D9673A"/>
    <w:multiLevelType w:val="multilevel"/>
    <w:tmpl w:val="EC9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F60E2C"/>
    <w:multiLevelType w:val="multilevel"/>
    <w:tmpl w:val="A34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D5857"/>
    <w:multiLevelType w:val="multilevel"/>
    <w:tmpl w:val="A6E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DA0DA7"/>
    <w:multiLevelType w:val="hybridMultilevel"/>
    <w:tmpl w:val="C94C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A55563"/>
    <w:multiLevelType w:val="multilevel"/>
    <w:tmpl w:val="ED4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D547F6"/>
    <w:multiLevelType w:val="multilevel"/>
    <w:tmpl w:val="F41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364BC6"/>
    <w:multiLevelType w:val="hybridMultilevel"/>
    <w:tmpl w:val="807A45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585B48"/>
    <w:multiLevelType w:val="multilevel"/>
    <w:tmpl w:val="1FD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A7504A"/>
    <w:multiLevelType w:val="multilevel"/>
    <w:tmpl w:val="E5A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E97F2A"/>
    <w:multiLevelType w:val="multilevel"/>
    <w:tmpl w:val="A36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9509FC"/>
    <w:multiLevelType w:val="multilevel"/>
    <w:tmpl w:val="850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936C93"/>
    <w:multiLevelType w:val="multilevel"/>
    <w:tmpl w:val="377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7"/>
  </w:num>
  <w:num w:numId="3">
    <w:abstractNumId w:val="16"/>
  </w:num>
  <w:num w:numId="4">
    <w:abstractNumId w:val="32"/>
  </w:num>
  <w:num w:numId="5">
    <w:abstractNumId w:val="35"/>
  </w:num>
  <w:num w:numId="6">
    <w:abstractNumId w:val="23"/>
  </w:num>
  <w:num w:numId="7">
    <w:abstractNumId w:val="38"/>
  </w:num>
  <w:num w:numId="8">
    <w:abstractNumId w:val="6"/>
  </w:num>
  <w:num w:numId="9">
    <w:abstractNumId w:val="24"/>
  </w:num>
  <w:num w:numId="10">
    <w:abstractNumId w:val="39"/>
  </w:num>
  <w:num w:numId="11">
    <w:abstractNumId w:val="8"/>
  </w:num>
  <w:num w:numId="12">
    <w:abstractNumId w:val="30"/>
  </w:num>
  <w:num w:numId="13">
    <w:abstractNumId w:val="14"/>
  </w:num>
  <w:num w:numId="14">
    <w:abstractNumId w:val="34"/>
  </w:num>
  <w:num w:numId="15">
    <w:abstractNumId w:val="12"/>
  </w:num>
  <w:num w:numId="16">
    <w:abstractNumId w:val="17"/>
  </w:num>
  <w:num w:numId="17">
    <w:abstractNumId w:val="31"/>
  </w:num>
  <w:num w:numId="18">
    <w:abstractNumId w:val="0"/>
  </w:num>
  <w:num w:numId="19">
    <w:abstractNumId w:val="43"/>
  </w:num>
  <w:num w:numId="20">
    <w:abstractNumId w:val="42"/>
  </w:num>
  <w:num w:numId="21">
    <w:abstractNumId w:val="4"/>
  </w:num>
  <w:num w:numId="22">
    <w:abstractNumId w:val="1"/>
  </w:num>
  <w:num w:numId="23">
    <w:abstractNumId w:val="18"/>
  </w:num>
  <w:num w:numId="24">
    <w:abstractNumId w:val="41"/>
  </w:num>
  <w:num w:numId="25">
    <w:abstractNumId w:val="25"/>
  </w:num>
  <w:num w:numId="26">
    <w:abstractNumId w:val="11"/>
  </w:num>
  <w:num w:numId="27">
    <w:abstractNumId w:val="10"/>
  </w:num>
  <w:num w:numId="28">
    <w:abstractNumId w:val="27"/>
  </w:num>
  <w:num w:numId="29">
    <w:abstractNumId w:val="37"/>
  </w:num>
  <w:num w:numId="30">
    <w:abstractNumId w:val="9"/>
  </w:num>
  <w:num w:numId="31">
    <w:abstractNumId w:val="29"/>
  </w:num>
  <w:num w:numId="32">
    <w:abstractNumId w:val="15"/>
  </w:num>
  <w:num w:numId="33">
    <w:abstractNumId w:val="2"/>
  </w:num>
  <w:num w:numId="34">
    <w:abstractNumId w:val="26"/>
  </w:num>
  <w:num w:numId="35">
    <w:abstractNumId w:val="19"/>
  </w:num>
  <w:num w:numId="36">
    <w:abstractNumId w:val="21"/>
  </w:num>
  <w:num w:numId="37">
    <w:abstractNumId w:val="28"/>
  </w:num>
  <w:num w:numId="38">
    <w:abstractNumId w:val="20"/>
  </w:num>
  <w:num w:numId="39">
    <w:abstractNumId w:val="36"/>
  </w:num>
  <w:num w:numId="40">
    <w:abstractNumId w:val="5"/>
  </w:num>
  <w:num w:numId="41">
    <w:abstractNumId w:val="3"/>
  </w:num>
  <w:num w:numId="42">
    <w:abstractNumId w:val="13"/>
  </w:num>
  <w:num w:numId="43">
    <w:abstractNumId w:val="22"/>
  </w:num>
  <w:num w:numId="44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9C"/>
    <w:rsid w:val="00202C22"/>
    <w:rsid w:val="003F6131"/>
    <w:rsid w:val="004418FB"/>
    <w:rsid w:val="00486E6C"/>
    <w:rsid w:val="00490950"/>
    <w:rsid w:val="005A6EB9"/>
    <w:rsid w:val="005F1DF9"/>
    <w:rsid w:val="007D0B9C"/>
    <w:rsid w:val="0087306E"/>
    <w:rsid w:val="009359EB"/>
    <w:rsid w:val="00A36873"/>
    <w:rsid w:val="00C80E3F"/>
    <w:rsid w:val="00D52C2D"/>
    <w:rsid w:val="00E21914"/>
    <w:rsid w:val="00E5537B"/>
    <w:rsid w:val="00F10A2F"/>
    <w:rsid w:val="00F564AF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5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359E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EB"/>
  </w:style>
  <w:style w:type="paragraph" w:styleId="a5">
    <w:name w:val="footer"/>
    <w:basedOn w:val="a"/>
    <w:link w:val="a6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EB"/>
  </w:style>
  <w:style w:type="paragraph" w:styleId="a7">
    <w:name w:val="Balloon Text"/>
    <w:basedOn w:val="a"/>
    <w:link w:val="a8"/>
    <w:uiPriority w:val="99"/>
    <w:semiHidden/>
    <w:unhideWhenUsed/>
    <w:rsid w:val="009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9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359EB"/>
    <w:rPr>
      <w:b/>
      <w:bCs/>
    </w:rPr>
  </w:style>
  <w:style w:type="character" w:styleId="aa">
    <w:name w:val="Hyperlink"/>
    <w:basedOn w:val="a0"/>
    <w:uiPriority w:val="99"/>
    <w:semiHidden/>
    <w:unhideWhenUsed/>
    <w:rsid w:val="009359E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93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9359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9359E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9359E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3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9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9359EB"/>
  </w:style>
  <w:style w:type="character" w:styleId="HTML1">
    <w:name w:val="HTML Code"/>
    <w:basedOn w:val="a0"/>
    <w:uiPriority w:val="99"/>
    <w:semiHidden/>
    <w:unhideWhenUsed/>
    <w:rsid w:val="009359EB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9359EB"/>
  </w:style>
  <w:style w:type="paragraph" w:styleId="ae">
    <w:name w:val="footnote text"/>
    <w:basedOn w:val="a"/>
    <w:link w:val="af"/>
    <w:uiPriority w:val="99"/>
    <w:semiHidden/>
    <w:unhideWhenUsed/>
    <w:rsid w:val="009359EB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9359EB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9359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5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359E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EB"/>
  </w:style>
  <w:style w:type="paragraph" w:styleId="a5">
    <w:name w:val="footer"/>
    <w:basedOn w:val="a"/>
    <w:link w:val="a6"/>
    <w:uiPriority w:val="99"/>
    <w:unhideWhenUsed/>
    <w:rsid w:val="009359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EB"/>
  </w:style>
  <w:style w:type="paragraph" w:styleId="a7">
    <w:name w:val="Balloon Text"/>
    <w:basedOn w:val="a"/>
    <w:link w:val="a8"/>
    <w:uiPriority w:val="99"/>
    <w:semiHidden/>
    <w:unhideWhenUsed/>
    <w:rsid w:val="0093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9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359EB"/>
    <w:rPr>
      <w:b/>
      <w:bCs/>
    </w:rPr>
  </w:style>
  <w:style w:type="character" w:styleId="aa">
    <w:name w:val="Hyperlink"/>
    <w:basedOn w:val="a0"/>
    <w:uiPriority w:val="99"/>
    <w:semiHidden/>
    <w:unhideWhenUsed/>
    <w:rsid w:val="009359E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93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9359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9359E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9359E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3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9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9359EB"/>
  </w:style>
  <w:style w:type="character" w:styleId="HTML1">
    <w:name w:val="HTML Code"/>
    <w:basedOn w:val="a0"/>
    <w:uiPriority w:val="99"/>
    <w:semiHidden/>
    <w:unhideWhenUsed/>
    <w:rsid w:val="009359EB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9359EB"/>
  </w:style>
  <w:style w:type="paragraph" w:styleId="ae">
    <w:name w:val="footnote text"/>
    <w:basedOn w:val="a"/>
    <w:link w:val="af"/>
    <w:uiPriority w:val="99"/>
    <w:semiHidden/>
    <w:unhideWhenUsed/>
    <w:rsid w:val="009359EB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9359EB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9359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5348</Words>
  <Characters>3049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2020-04-15T19:04:00Z</dcterms:created>
  <dcterms:modified xsi:type="dcterms:W3CDTF">2020-04-22T15:49:00Z</dcterms:modified>
</cp:coreProperties>
</file>