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верифікації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забезпечення. Підготовка тестів для перевірки ПЗ (аналіз функцій).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4198</Words>
  <Characters>2393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29</cp:revision>
  <cp:lastPrinted>2021-01-25T19:42:00Z</cp:lastPrinted>
  <dcterms:created xsi:type="dcterms:W3CDTF">2024-02-08T19:40:00Z</dcterms:created>
  <dcterms:modified xsi:type="dcterms:W3CDTF">2024-04-30T19:38:00Z</dcterms:modified>
</cp:coreProperties>
</file>