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B0B" w:rsidRDefault="00736331">
      <w:r>
        <w:rPr>
          <w:noProof/>
        </w:rPr>
        <w:drawing>
          <wp:inline distT="0" distB="0" distL="0" distR="0" wp14:anchorId="7C662746" wp14:editId="3D649FAE">
            <wp:extent cx="5274310" cy="1255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1" w:rsidRDefault="00736331">
      <w:r>
        <w:rPr>
          <w:noProof/>
        </w:rPr>
        <w:drawing>
          <wp:inline distT="0" distB="0" distL="0" distR="0" wp14:anchorId="42878423" wp14:editId="35469210">
            <wp:extent cx="5274310" cy="828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1" w:rsidRDefault="00736331">
      <w:r>
        <w:rPr>
          <w:noProof/>
        </w:rPr>
        <w:drawing>
          <wp:inline distT="0" distB="0" distL="0" distR="0" wp14:anchorId="3A1A3514" wp14:editId="56614AC6">
            <wp:extent cx="5274310" cy="1534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1" w:rsidRDefault="00736331">
      <w:r>
        <w:rPr>
          <w:noProof/>
        </w:rPr>
        <w:drawing>
          <wp:inline distT="0" distB="0" distL="0" distR="0" wp14:anchorId="7F8792AA" wp14:editId="4965B098">
            <wp:extent cx="5274310" cy="2925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1" w:rsidRDefault="00736331">
      <w:r>
        <w:rPr>
          <w:noProof/>
        </w:rPr>
        <w:drawing>
          <wp:inline distT="0" distB="0" distL="0" distR="0" wp14:anchorId="3776FBF9" wp14:editId="601B9055">
            <wp:extent cx="5274310" cy="238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1" w:rsidRDefault="00736331">
      <w:r>
        <w:rPr>
          <w:noProof/>
        </w:rPr>
        <w:lastRenderedPageBreak/>
        <w:drawing>
          <wp:inline distT="0" distB="0" distL="0" distR="0" wp14:anchorId="313C7B9D" wp14:editId="03CD5BFA">
            <wp:extent cx="5274310" cy="2014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>
      <w:pPr>
        <w:rPr>
          <w:rFonts w:hint="eastAsia"/>
        </w:rPr>
      </w:pPr>
      <w:r>
        <w:rPr>
          <w:rFonts w:hint="eastAsia"/>
        </w:rPr>
        <w:t>9.1</w:t>
      </w:r>
    </w:p>
    <w:p w:rsidR="009F4B74" w:rsidRDefault="009F4B74">
      <w:pPr>
        <w:rPr>
          <w:rFonts w:hint="eastAsia"/>
        </w:rPr>
      </w:pPr>
      <w:r>
        <w:rPr>
          <w:rFonts w:hint="eastAsia"/>
        </w:rPr>
        <w:t>UML类图：</w:t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91"/>
      </w:tblGrid>
      <w:tr w:rsidR="009F4B74" w:rsidTr="009F4B74">
        <w:tblPrEx>
          <w:tblCellMar>
            <w:top w:w="0" w:type="dxa"/>
            <w:bottom w:w="0" w:type="dxa"/>
          </w:tblCellMar>
        </w:tblPrEx>
        <w:trPr>
          <w:trHeight w:val="316"/>
        </w:trPr>
        <w:tc>
          <w:tcPr>
            <w:tcW w:w="4091" w:type="dxa"/>
          </w:tcPr>
          <w:p w:rsidR="009F4B74" w:rsidRDefault="009F4B74" w:rsidP="009F4B74">
            <w:pPr>
              <w:ind w:left="98"/>
              <w:jc w:val="center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Rectangle</w:t>
            </w:r>
          </w:p>
        </w:tc>
      </w:tr>
      <w:tr w:rsidR="009F4B74" w:rsidTr="009F4B74">
        <w:tblPrEx>
          <w:tblCellMar>
            <w:top w:w="0" w:type="dxa"/>
            <w:bottom w:w="0" w:type="dxa"/>
          </w:tblCellMar>
        </w:tblPrEx>
        <w:trPr>
          <w:trHeight w:val="676"/>
        </w:trPr>
        <w:tc>
          <w:tcPr>
            <w:tcW w:w="4091" w:type="dxa"/>
          </w:tcPr>
          <w:p w:rsidR="009F4B74" w:rsidRDefault="009F4B74" w:rsidP="009F4B74">
            <w:pPr>
              <w:ind w:left="98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width:double</w:t>
            </w:r>
            <w:proofErr w:type="spellEnd"/>
          </w:p>
          <w:p w:rsidR="009F4B74" w:rsidRDefault="009F4B74" w:rsidP="009F4B74">
            <w:pPr>
              <w:ind w:left="98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eight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:double</w:t>
            </w:r>
            <w:proofErr w:type="spellEnd"/>
          </w:p>
        </w:tc>
      </w:tr>
      <w:tr w:rsidR="009F4B74" w:rsidTr="009F4B74">
        <w:tblPrEx>
          <w:tblCellMar>
            <w:top w:w="0" w:type="dxa"/>
            <w:bottom w:w="0" w:type="dxa"/>
          </w:tblCellMar>
        </w:tblPrEx>
        <w:trPr>
          <w:trHeight w:val="561"/>
        </w:trPr>
        <w:tc>
          <w:tcPr>
            <w:tcW w:w="4091" w:type="dxa"/>
          </w:tcPr>
          <w:p w:rsidR="009F4B74" w:rsidRDefault="009F4B74" w:rsidP="009F4B74">
            <w:pPr>
              <w:ind w:left="98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Rectangle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</w:t>
            </w:r>
          </w:p>
          <w:p w:rsidR="009F4B74" w:rsidRDefault="009F4B74" w:rsidP="009F4B74">
            <w:pPr>
              <w:ind w:left="98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Rectangle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double,double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)</w:t>
            </w:r>
          </w:p>
          <w:p w:rsidR="00B7379C" w:rsidRDefault="00B7379C" w:rsidP="009F4B74">
            <w:pPr>
              <w:ind w:left="98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getArea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:double</w:t>
            </w:r>
          </w:p>
          <w:p w:rsidR="00B7379C" w:rsidRDefault="00B7379C" w:rsidP="009F4B74">
            <w:pPr>
              <w:ind w:left="98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getPerimeter()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:double</w:t>
            </w:r>
            <w:bookmarkStart w:id="0" w:name="_GoBack"/>
            <w:bookmarkEnd w:id="0"/>
          </w:p>
        </w:tc>
      </w:tr>
    </w:tbl>
    <w:p w:rsidR="00083D46" w:rsidRDefault="00083D46">
      <w:r>
        <w:rPr>
          <w:rFonts w:hint="eastAsia"/>
        </w:rPr>
        <w:t>代码：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one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Rectangle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4, 40);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Rectangle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3.5, 35.9);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first Rectangle: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"width: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",height: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",Area: "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",Perimeter:"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second Rectangle: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"width: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",height: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",Area: "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",Perimeter:"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Rectangle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Rectangle()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Rectangle(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* 2;</w:t>
      </w:r>
    </w:p>
    <w:p w:rsidR="00195B41" w:rsidRDefault="00195B41" w:rsidP="00195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83D46" w:rsidRPr="00374218" w:rsidRDefault="00195B41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>
      <w:r>
        <w:rPr>
          <w:rFonts w:hint="eastAsia"/>
        </w:rPr>
        <w:t>截图：</w:t>
      </w:r>
    </w:p>
    <w:p w:rsidR="00083D46" w:rsidRDefault="00195B41">
      <w:r>
        <w:rPr>
          <w:noProof/>
        </w:rPr>
        <w:drawing>
          <wp:inline distT="0" distB="0" distL="0" distR="0" wp14:anchorId="18EF763B" wp14:editId="0E644808">
            <wp:extent cx="5274310" cy="4484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 w:rsidP="00083D46">
      <w:r>
        <w:rPr>
          <w:rFonts w:hint="eastAsia"/>
        </w:rPr>
        <w:t>9.4</w:t>
      </w:r>
    </w:p>
    <w:p w:rsidR="00083D46" w:rsidRDefault="00083D46" w:rsidP="00083D46">
      <w:r>
        <w:rPr>
          <w:rFonts w:hint="eastAsia"/>
        </w:rPr>
        <w:t>代码：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java.util.Random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two {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Random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random1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1000);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&lt;50;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random1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.nextInt(100));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+1)%10==0)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74218" w:rsidRDefault="00374218" w:rsidP="003742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83D46" w:rsidRDefault="00374218" w:rsidP="00374218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 w:rsidP="00083D46">
      <w:r>
        <w:rPr>
          <w:rFonts w:hint="eastAsia"/>
        </w:rPr>
        <w:t>截图：</w:t>
      </w:r>
    </w:p>
    <w:p w:rsidR="00083D46" w:rsidRDefault="00374218">
      <w:r>
        <w:rPr>
          <w:noProof/>
        </w:rPr>
        <w:drawing>
          <wp:inline distT="0" distB="0" distL="0" distR="0" wp14:anchorId="18467EF3" wp14:editId="506C2791">
            <wp:extent cx="5274310" cy="448377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 w:rsidP="00083D46">
      <w:r>
        <w:rPr>
          <w:rFonts w:hint="eastAsia"/>
        </w:rPr>
        <w:t>9.5</w:t>
      </w:r>
    </w:p>
    <w:p w:rsidR="00083D46" w:rsidRDefault="00083D46" w:rsidP="00083D46">
      <w:r>
        <w:rPr>
          <w:rFonts w:hint="eastAsia"/>
        </w:rPr>
        <w:t>代码：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java.util.GregorianCalendar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three {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MONTH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)+1;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DAY_OF_MONTH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.setTimeInMillis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1234567898765L);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MONTH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)+1;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GregorianCalendar.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DAY_OF_MONTH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1C85" w:rsidRDefault="00841C85" w:rsidP="00841C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83D46" w:rsidRDefault="00841C85" w:rsidP="00841C85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 w:rsidP="00083D46">
      <w:r>
        <w:rPr>
          <w:rFonts w:hint="eastAsia"/>
        </w:rPr>
        <w:t>截图：</w:t>
      </w:r>
    </w:p>
    <w:p w:rsidR="00083D46" w:rsidRDefault="00841C85">
      <w:r>
        <w:rPr>
          <w:noProof/>
        </w:rPr>
        <w:drawing>
          <wp:inline distT="0" distB="0" distL="0" distR="0" wp14:anchorId="2D0CAE42" wp14:editId="5FA54D92">
            <wp:extent cx="5274310" cy="450819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 w:rsidP="00083D46">
      <w:pPr>
        <w:rPr>
          <w:rFonts w:hint="eastAsia"/>
        </w:rPr>
      </w:pPr>
      <w:r>
        <w:rPr>
          <w:rFonts w:hint="eastAsia"/>
        </w:rPr>
        <w:t>9.9</w:t>
      </w:r>
    </w:p>
    <w:p w:rsidR="009F4B74" w:rsidRDefault="009F4B74" w:rsidP="009F4B74">
      <w:pPr>
        <w:rPr>
          <w:rFonts w:hint="eastAsia"/>
        </w:rPr>
      </w:pPr>
      <w:r>
        <w:rPr>
          <w:rFonts w:hint="eastAsia"/>
        </w:rPr>
        <w:t>UML类图：</w:t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35"/>
      </w:tblGrid>
      <w:tr w:rsidR="009F4B74" w:rsidTr="00254708">
        <w:tblPrEx>
          <w:tblCellMar>
            <w:top w:w="0" w:type="dxa"/>
            <w:bottom w:w="0" w:type="dxa"/>
          </w:tblCellMar>
        </w:tblPrEx>
        <w:trPr>
          <w:trHeight w:val="316"/>
        </w:trPr>
        <w:tc>
          <w:tcPr>
            <w:tcW w:w="4091" w:type="dxa"/>
          </w:tcPr>
          <w:p w:rsidR="009F4B74" w:rsidRDefault="009F4B74" w:rsidP="00254708">
            <w:pPr>
              <w:ind w:left="98"/>
              <w:jc w:val="center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RegularPolygon</w:t>
            </w:r>
            <w:proofErr w:type="spellEnd"/>
          </w:p>
        </w:tc>
      </w:tr>
      <w:tr w:rsidR="009F4B74" w:rsidTr="00254708">
        <w:tblPrEx>
          <w:tblCellMar>
            <w:top w:w="0" w:type="dxa"/>
            <w:bottom w:w="0" w:type="dxa"/>
          </w:tblCellMar>
        </w:tblPrEx>
        <w:trPr>
          <w:trHeight w:val="676"/>
        </w:trPr>
        <w:tc>
          <w:tcPr>
            <w:tcW w:w="4091" w:type="dxa"/>
          </w:tcPr>
          <w:p w:rsidR="009F4B74" w:rsidRDefault="009F4B74" w:rsidP="009F4B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20"/>
                <w:szCs w:val="20"/>
              </w:rPr>
              <w:t>-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:int</w:t>
            </w:r>
            <w:proofErr w:type="spellEnd"/>
          </w:p>
          <w:p w:rsidR="009F4B74" w:rsidRDefault="009F4B74" w:rsidP="009F4B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-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side:double</w:t>
            </w:r>
            <w:proofErr w:type="spellEnd"/>
          </w:p>
          <w:p w:rsidR="009F4B74" w:rsidRDefault="009F4B74" w:rsidP="009F4B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-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x:double</w:t>
            </w:r>
            <w:proofErr w:type="spellEnd"/>
          </w:p>
          <w:p w:rsidR="009F4B74" w:rsidRPr="009F4B74" w:rsidRDefault="009F4B74" w:rsidP="009F4B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-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y:double</w:t>
            </w:r>
            <w:proofErr w:type="spellEnd"/>
          </w:p>
        </w:tc>
      </w:tr>
      <w:tr w:rsidR="009F4B74" w:rsidTr="00254708">
        <w:tblPrEx>
          <w:tblCellMar>
            <w:top w:w="0" w:type="dxa"/>
            <w:bottom w:w="0" w:type="dxa"/>
          </w:tblCellMar>
        </w:tblPrEx>
        <w:trPr>
          <w:trHeight w:val="561"/>
        </w:trPr>
        <w:tc>
          <w:tcPr>
            <w:tcW w:w="4091" w:type="dxa"/>
          </w:tcPr>
          <w:p w:rsidR="009F4B74" w:rsidRDefault="009F4B7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RegularPolygon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</w:t>
            </w:r>
          </w:p>
          <w:p w:rsidR="00B62A1E" w:rsidRPr="00B62A1E" w:rsidRDefault="00B62A1E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RegularPolygon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int,double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)</w:t>
            </w:r>
          </w:p>
          <w:p w:rsidR="009F4B74" w:rsidRDefault="009F4B7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RegularPolygon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 xml:space="preserve"> ,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double,double,double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)</w:t>
            </w:r>
          </w:p>
          <w:p w:rsidR="009F4B74" w:rsidRDefault="009F4B7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getN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():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int</w:t>
            </w:r>
            <w:proofErr w:type="spellEnd"/>
          </w:p>
          <w:p w:rsidR="009F4B74" w:rsidRDefault="009F4B7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setN</w:t>
            </w:r>
            <w:proofErr w:type="spellEnd"/>
            <w:r w:rsidR="00197294"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="00197294"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int</w:t>
            </w:r>
            <w:proofErr w:type="spellEnd"/>
            <w:r w:rsidR="00197294"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)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lastRenderedPageBreak/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getSide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():double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etSide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(double)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X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():double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X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(double)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():double</w:t>
            </w:r>
          </w:p>
          <w:p w:rsidR="00197294" w:rsidRDefault="00197294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(double)</w:t>
            </w:r>
          </w:p>
          <w:p w:rsidR="004F1799" w:rsidRDefault="004F1799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getPerimeter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():double</w:t>
            </w:r>
          </w:p>
          <w:p w:rsidR="004F1799" w:rsidRDefault="004F1799" w:rsidP="00197294">
            <w:pP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getArea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:double</w:t>
            </w:r>
          </w:p>
        </w:tc>
      </w:tr>
    </w:tbl>
    <w:p w:rsidR="00083D46" w:rsidRDefault="00083D46" w:rsidP="00083D46">
      <w:r>
        <w:rPr>
          <w:rFonts w:hint="eastAsia"/>
        </w:rPr>
        <w:lastRenderedPageBreak/>
        <w:t>代码：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four 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6,4);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10,4,5.6,7.8);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"the first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RegularPolygon's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perimeter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",the area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"the second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RegularPolygon's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perimeter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",the area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"the thirst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RegularPolygon's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perimeter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",the area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.getArea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=3;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RegularPolygon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yy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yy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getSide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setSide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getPerimeter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F1799" w:rsidRDefault="00813185" w:rsidP="004F17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4F1799">
        <w:rPr>
          <w:rFonts w:ascii="Consolas" w:hAnsi="Consolas" w:cs="Consolas"/>
          <w:color w:val="000000"/>
          <w:kern w:val="0"/>
          <w:sz w:val="20"/>
          <w:szCs w:val="20"/>
        </w:rPr>
        <w:t>getArea</w:t>
      </w:r>
      <w:proofErr w:type="spellEnd"/>
      <w:r w:rsidR="004F1799"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)/(4*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13185" w:rsidRDefault="00813185" w:rsidP="008131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83D46" w:rsidRDefault="00813185" w:rsidP="00813185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 w:rsidP="00083D46">
      <w:r>
        <w:rPr>
          <w:rFonts w:hint="eastAsia"/>
        </w:rPr>
        <w:t>截图：</w:t>
      </w:r>
    </w:p>
    <w:p w:rsidR="00083D46" w:rsidRDefault="00813185">
      <w:r>
        <w:rPr>
          <w:noProof/>
        </w:rPr>
        <w:lastRenderedPageBreak/>
        <w:drawing>
          <wp:inline distT="0" distB="0" distL="0" distR="0" wp14:anchorId="00D9B9AB" wp14:editId="1A110E6D">
            <wp:extent cx="5274310" cy="282395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 w:rsidP="00083D46">
      <w:r>
        <w:rPr>
          <w:rFonts w:hint="eastAsia"/>
        </w:rPr>
        <w:t>9.12</w:t>
      </w:r>
    </w:p>
    <w:p w:rsidR="00083D46" w:rsidRDefault="00083D46" w:rsidP="00083D46">
      <w:r>
        <w:rPr>
          <w:rFonts w:hint="eastAsia"/>
        </w:rPr>
        <w:t>代码：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five 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two position: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LinearEquation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LinearEquation(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answer is (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83D46" w:rsidRDefault="008B166D" w:rsidP="008B16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B166D" w:rsidRDefault="008B166D" w:rsidP="008B166D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B166D" w:rsidRDefault="008B166D" w:rsidP="008B166D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LinearEquation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LinearEquation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isSolvable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)!=0)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)/(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)/(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B166D" w:rsidRPr="008B166D" w:rsidRDefault="008B166D" w:rsidP="008B16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 w:rsidP="00083D46">
      <w:r>
        <w:rPr>
          <w:rFonts w:hint="eastAsia"/>
        </w:rPr>
        <w:t>截图：</w:t>
      </w:r>
    </w:p>
    <w:p w:rsidR="00083D46" w:rsidRDefault="008B166D">
      <w:r>
        <w:rPr>
          <w:noProof/>
        </w:rPr>
        <w:drawing>
          <wp:inline distT="0" distB="0" distL="0" distR="0" wp14:anchorId="348E73BC" wp14:editId="0A6F1D17">
            <wp:extent cx="5274310" cy="2834942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46" w:rsidRDefault="00083D46" w:rsidP="00083D46">
      <w:r>
        <w:rPr>
          <w:rFonts w:hint="eastAsia"/>
        </w:rPr>
        <w:t>9.13</w:t>
      </w:r>
    </w:p>
    <w:p w:rsidR="00083D46" w:rsidRDefault="00083D46" w:rsidP="00083D46">
      <w:r>
        <w:rPr>
          <w:rFonts w:hint="eastAsia"/>
        </w:rPr>
        <w:t>代码：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six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number of rows and columns in the array:"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array:"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location of the largest element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locateLargest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maxValue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at ( "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locateLargest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locateLargest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Location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locateLargest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Location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Location(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maxValue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maxValue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maxValue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Location {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6483C" w:rsidRDefault="0026483C" w:rsidP="002648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maxValue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83D46" w:rsidRDefault="0026483C" w:rsidP="0026483C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3D46" w:rsidRDefault="00083D46" w:rsidP="00083D46">
      <w:r>
        <w:rPr>
          <w:rFonts w:hint="eastAsia"/>
        </w:rPr>
        <w:t>截图：</w:t>
      </w:r>
    </w:p>
    <w:p w:rsidR="00083D46" w:rsidRDefault="0026483C">
      <w:r>
        <w:rPr>
          <w:noProof/>
        </w:rPr>
        <w:drawing>
          <wp:inline distT="0" distB="0" distL="0" distR="0" wp14:anchorId="006F76A5" wp14:editId="31D875CB">
            <wp:extent cx="5274310" cy="282700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E5B"/>
    <w:rsid w:val="00083D46"/>
    <w:rsid w:val="00195B41"/>
    <w:rsid w:val="00197294"/>
    <w:rsid w:val="0026483C"/>
    <w:rsid w:val="00374218"/>
    <w:rsid w:val="004F1799"/>
    <w:rsid w:val="005272CD"/>
    <w:rsid w:val="006F42B4"/>
    <w:rsid w:val="00736331"/>
    <w:rsid w:val="00813185"/>
    <w:rsid w:val="00841C85"/>
    <w:rsid w:val="008B166D"/>
    <w:rsid w:val="009F4B74"/>
    <w:rsid w:val="00B62A1E"/>
    <w:rsid w:val="00B7379C"/>
    <w:rsid w:val="00B81EF2"/>
    <w:rsid w:val="00CD5E3C"/>
    <w:rsid w:val="00FE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D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3D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D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3D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11</Pages>
  <Words>882</Words>
  <Characters>5030</Characters>
  <Application>Microsoft Office Word</Application>
  <DocSecurity>0</DocSecurity>
  <Lines>41</Lines>
  <Paragraphs>11</Paragraphs>
  <ScaleCrop>false</ScaleCrop>
  <Company/>
  <LinksUpToDate>false</LinksUpToDate>
  <CharactersWithSpaces>5901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15</cp:revision>
  <dcterms:created xsi:type="dcterms:W3CDTF">2020-04-22T09:49:00Z</dcterms:created>
  <dcterms:modified xsi:type="dcterms:W3CDTF">2020-04-23T03:48:00Z</dcterms:modified>
</cp:coreProperties>
</file>