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8BD" w:rsidRDefault="005248BD" w:rsidP="005248BD">
      <w:pPr>
        <w:jc w:val="right"/>
      </w:pPr>
      <w:r>
        <w:t>Ömer Faruk Tuna</w:t>
      </w:r>
    </w:p>
    <w:p w:rsidR="005248BD" w:rsidRDefault="005248BD" w:rsidP="005248BD">
      <w:pPr>
        <w:jc w:val="right"/>
      </w:pPr>
    </w:p>
    <w:p w:rsidR="00694048" w:rsidRPr="00761D8B" w:rsidRDefault="00C33827" w:rsidP="00D30352">
      <w:pPr>
        <w:jc w:val="center"/>
        <w:rPr>
          <w:b/>
        </w:rPr>
      </w:pPr>
      <w:r>
        <w:rPr>
          <w:b/>
        </w:rPr>
        <w:t>README</w:t>
      </w:r>
    </w:p>
    <w:p w:rsidR="00D30352" w:rsidRDefault="00D30352" w:rsidP="00D30352">
      <w:pPr>
        <w:rPr>
          <w:rFonts w:ascii="Times New Roman" w:hAnsi="Times New Roman" w:cs="Times New Roman"/>
        </w:rPr>
      </w:pPr>
    </w:p>
    <w:p w:rsidR="00D30352" w:rsidRPr="006E44FF" w:rsidRDefault="00761D8B" w:rsidP="00D30352">
      <w:r w:rsidRPr="006E44FF">
        <w:t>The code is written and tested using Python 3.7</w:t>
      </w:r>
      <w:r w:rsidR="004A0CBF">
        <w:t>. Programs take a couple of minutes to run. Pleae wait</w:t>
      </w:r>
      <w:bookmarkStart w:id="0" w:name="_GoBack"/>
      <w:bookmarkEnd w:id="0"/>
      <w:r w:rsidR="004A0CBF">
        <w:t xml:space="preserve"> untill it finishes and shows the output.</w:t>
      </w:r>
    </w:p>
    <w:p w:rsidR="00761D8B" w:rsidRPr="006E44FF" w:rsidRDefault="00761D8B" w:rsidP="00D30352"/>
    <w:p w:rsidR="00F67596" w:rsidRDefault="006E44FF" w:rsidP="00D30352">
      <w:r>
        <w:t>There are 2 python file:</w:t>
      </w:r>
    </w:p>
    <w:p w:rsidR="006E44FF" w:rsidRDefault="006E44FF" w:rsidP="00D30352"/>
    <w:p w:rsidR="006E44FF" w:rsidRDefault="006E44FF" w:rsidP="00D30352">
      <w:r>
        <w:t xml:space="preserve">main_d.py </w:t>
      </w:r>
    </w:p>
    <w:p w:rsidR="006E44FF" w:rsidRDefault="006E44FF" w:rsidP="00D30352">
      <w:r>
        <w:t>main_e.py</w:t>
      </w:r>
    </w:p>
    <w:p w:rsidR="00B64C34" w:rsidRDefault="00B64C34" w:rsidP="00D30352"/>
    <w:p w:rsidR="00B64C34" w:rsidRDefault="00B64C34" w:rsidP="00D30352">
      <w:r>
        <w:t>The structure of the folder is as below below. That is: dataset folder should be in the same directory with main_e.py and main_d.py files.</w:t>
      </w:r>
    </w:p>
    <w:p w:rsidR="006E44FF" w:rsidRDefault="006E44FF" w:rsidP="00D30352"/>
    <w:p w:rsidR="006E44FF" w:rsidRPr="006E44FF" w:rsidRDefault="00B64C34" w:rsidP="00D30352">
      <w:r w:rsidRPr="00B64C34">
        <w:rPr>
          <w:noProof/>
        </w:rPr>
        <w:drawing>
          <wp:inline distT="0" distB="0" distL="0" distR="0" wp14:anchorId="303404FB" wp14:editId="26C17A80">
            <wp:extent cx="5756910" cy="2634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145" w:rsidRDefault="00022145" w:rsidP="004A6119"/>
    <w:p w:rsidR="00B64C34" w:rsidRDefault="00B64C34" w:rsidP="004A6119">
      <w:r>
        <w:t>For section “e” of Assignment 2, you should run main_e.py. It uses Laplace smoothing with alpha equals 1 and calculates all the perforance values for Naive Bayes based spam mail classifier.</w:t>
      </w:r>
    </w:p>
    <w:p w:rsidR="00B64C34" w:rsidRDefault="00B64C34" w:rsidP="004A6119"/>
    <w:p w:rsidR="00B64C34" w:rsidRDefault="00B64C34" w:rsidP="00B64C34">
      <w:r>
        <w:t>For section “d” of Assignment 2, you should run main_d.py. I</w:t>
      </w:r>
      <w:r w:rsidR="00B50A7A">
        <w:t>t</w:t>
      </w:r>
      <w:r>
        <w:t xml:space="preserve"> calculates the performanc</w:t>
      </w:r>
      <w:r w:rsidR="00B50A7A">
        <w:t>e</w:t>
      </w:r>
      <w:r>
        <w:t xml:space="preserve"> values without using smoothing.</w:t>
      </w:r>
    </w:p>
    <w:p w:rsidR="00B64C34" w:rsidRDefault="00B64C34" w:rsidP="004A6119"/>
    <w:p w:rsidR="00B64C34" w:rsidRDefault="00B64C34" w:rsidP="004A6119">
      <w:r>
        <w:t>The python files cre</w:t>
      </w:r>
      <w:r w:rsidR="00B50A7A">
        <w:t>a</w:t>
      </w:r>
      <w:r>
        <w:t>tes 3 files during the execution. Those files are written to the same directory.</w:t>
      </w:r>
    </w:p>
    <w:p w:rsidR="00B64C34" w:rsidRDefault="00B64C34" w:rsidP="004A6119"/>
    <w:p w:rsidR="00B64C34" w:rsidRDefault="00B50A7A" w:rsidP="004A6119">
      <w:r>
        <w:t>legitimate_features.txt</w:t>
      </w:r>
    </w:p>
    <w:p w:rsidR="00B50A7A" w:rsidRDefault="00B50A7A" w:rsidP="004A6119">
      <w:r>
        <w:t>spam_features.txt</w:t>
      </w:r>
    </w:p>
    <w:p w:rsidR="00B50A7A" w:rsidRDefault="00B50A7A" w:rsidP="004A6119">
      <w:r>
        <w:t>common_features.txt</w:t>
      </w:r>
    </w:p>
    <w:p w:rsidR="00B50A7A" w:rsidRDefault="00B50A7A" w:rsidP="004A6119"/>
    <w:sectPr w:rsidR="00B50A7A" w:rsidSect="00EA10A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51"/>
    <w:rsid w:val="00022145"/>
    <w:rsid w:val="00071495"/>
    <w:rsid w:val="00280CC7"/>
    <w:rsid w:val="004A0CBF"/>
    <w:rsid w:val="004A6119"/>
    <w:rsid w:val="005248BD"/>
    <w:rsid w:val="005E1693"/>
    <w:rsid w:val="00694048"/>
    <w:rsid w:val="006E056F"/>
    <w:rsid w:val="006E44FF"/>
    <w:rsid w:val="00761D8B"/>
    <w:rsid w:val="007645D0"/>
    <w:rsid w:val="00A94051"/>
    <w:rsid w:val="00B50A7A"/>
    <w:rsid w:val="00B64C34"/>
    <w:rsid w:val="00C33827"/>
    <w:rsid w:val="00D30352"/>
    <w:rsid w:val="00EA10AE"/>
    <w:rsid w:val="00EE7813"/>
    <w:rsid w:val="00F67596"/>
    <w:rsid w:val="00FF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BD9914"/>
  <w15:chartTrackingRefBased/>
  <w15:docId w15:val="{552123A2-60DF-1E49-A8B6-B52C94F5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45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Faruk Tuna</dc:creator>
  <cp:keywords/>
  <dc:description/>
  <cp:lastModifiedBy>Ömer Faruk Tuna</cp:lastModifiedBy>
  <cp:revision>6</cp:revision>
  <dcterms:created xsi:type="dcterms:W3CDTF">2019-05-01T11:41:00Z</dcterms:created>
  <dcterms:modified xsi:type="dcterms:W3CDTF">2019-05-04T08:12:00Z</dcterms:modified>
</cp:coreProperties>
</file>