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9" w:before="82" w:after="0"/>
        <w:ind w:left="3658" w:right="3470" w:hanging="183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en-US" w:eastAsia="en-US" w:bidi="ar-SA"/>
        </w:rPr>
        <w:t>HTML &amp; CSS</w:t>
      </w:r>
    </w:p>
    <w:p>
      <w:pPr>
        <w:pStyle w:val="TextBody"/>
        <w:spacing w:before="69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40" w:right="1340" w:header="720" w:top="1340" w:footer="770" w:bottom="96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213" w:after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100" w:right="0" w:hanging="0"/>
        <w:jc w:val="left"/>
        <w:rPr>
          <w:rFonts w:ascii="Courier New" w:hAnsi="Courier New"/>
          <w:b/>
          <w:b/>
          <w:sz w:val="24"/>
        </w:rPr>
      </w:pPr>
      <w:r>
        <w:rPr>
          <w:rFonts w:ascii="Courier New" w:hAnsi="Courier New"/>
          <w:b/>
          <w:spacing w:val="-2"/>
          <w:sz w:val="24"/>
        </w:rPr>
        <w:t>Objective</w:t>
      </w:r>
    </w:p>
    <w:p>
      <w:pPr>
        <w:pStyle w:val="Heading1"/>
        <w:spacing w:before="101" w:after="0"/>
        <w:ind w:left="100" w:right="0" w:hanging="0"/>
        <w:rPr>
          <w:rFonts w:ascii="Courier New" w:hAnsi="Courier New"/>
        </w:rPr>
      </w:pPr>
      <w:r>
        <w:br w:type="column"/>
      </w:r>
      <w:r>
        <w:rPr>
          <w:rFonts w:ascii="Courier New" w:hAnsi="Courier New"/>
        </w:rPr>
      </w:r>
    </w:p>
    <w:p>
      <w:pPr>
        <w:sectPr>
          <w:type w:val="continuous"/>
          <w:pgSz w:w="11906" w:h="16838"/>
          <w:pgMar w:left="1340" w:right="1340" w:header="720" w:top="1340" w:footer="770" w:bottom="960" w:gutter="0"/>
          <w:cols w:num="2" w:equalWidth="false" w:sep="false">
            <w:col w:w="1436" w:space="2116"/>
            <w:col w:w="5673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6" w:after="0"/>
        <w:ind w:left="460" w:right="0" w:hanging="0"/>
        <w:rPr>
          <w:rFonts w:ascii="Courier New" w:hAnsi="Courier New"/>
        </w:rPr>
      </w:pPr>
      <w:r>
        <w:rPr>
          <w:rFonts w:ascii="Courier New" w:hAnsi="Courier New"/>
        </w:rPr>
        <w:t>1.</w:t>
      </w:r>
      <w:r>
        <w:rPr>
          <w:rFonts w:ascii="Courier New" w:hAnsi="Courier New"/>
          <w:spacing w:val="-72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learn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CSS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features.</w:t>
      </w:r>
    </w:p>
    <w:p>
      <w:pPr>
        <w:pStyle w:val="TextBody"/>
        <w:spacing w:before="176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1" w:after="0"/>
        <w:ind w:left="460" w:right="0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 analyze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code:</w:t>
      </w:r>
    </w:p>
    <w:p>
      <w:pPr>
        <w:pStyle w:val="TextBody"/>
        <w:spacing w:before="1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21985" cy="3516630"/>
            <wp:effectExtent l="0" t="0" r="0" b="0"/>
            <wp:wrapTopAndBottom/>
            <wp:docPr id="7" name="Image 5" descr="C:\Users\ErSKS\Google Drive (fosp.khwopa@gmail.com)\FOSP_Labsheets\Lab3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 descr="C:\Users\ErSKS\Google Drive (fosp.khwopa@gmail.com)\FOSP_Labsheets\Lab3\3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193" w:after="0"/>
        <w:ind w:left="46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HTML/CSS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output:</w:t>
      </w:r>
    </w:p>
    <w:p>
      <w:pPr>
        <w:pStyle w:val="TextBody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1005840</wp:posOffset>
            </wp:positionH>
            <wp:positionV relativeFrom="paragraph">
              <wp:posOffset>117475</wp:posOffset>
            </wp:positionV>
            <wp:extent cx="5541010" cy="2254250"/>
            <wp:effectExtent l="0" t="0" r="0" b="0"/>
            <wp:wrapTopAndBottom/>
            <wp:docPr id="8" name="Image 6" descr="C:\Users\ErSKS\Google Drive (fosp.khwopa@gmail.com)\FOSP_Labsheets\Lab3\L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 descr="C:\Users\ErSKS\Google Drive (fosp.khwopa@gmail.com)\FOSP_Labsheets\Lab3\L3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340" w:right="1340" w:header="720" w:top="1340" w:footer="770" w:bottom="960" w:gutter="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80" w:after="0"/>
        <w:ind w:left="46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HTML/CSS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output:</w:t>
      </w:r>
    </w:p>
    <w:p>
      <w:pPr>
        <w:pStyle w:val="TextBody"/>
        <w:spacing w:before="2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25160" cy="1979930"/>
            <wp:effectExtent l="0" t="0" r="0" b="0"/>
            <wp:wrapTopAndBottom/>
            <wp:docPr id="9" name="Image 7" descr="C:\Users\ErSKS\Google Drive (fosp.khwopa@gmail.com)\FOSP_Labsheets\Lab3\L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 descr="C:\Users\ErSKS\Google Drive (fosp.khwopa@gmail.com)\FOSP_Labsheets\Lab3\L3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7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</w:tabs>
        <w:spacing w:lineRule="auto" w:line="240" w:before="23" w:after="0"/>
        <w:ind w:left="1180" w:right="0" w:hanging="359"/>
        <w:jc w:val="left"/>
        <w:rPr>
          <w:sz w:val="24"/>
        </w:rPr>
      </w:pPr>
      <w:r>
        <w:rPr>
          <w:sz w:val="24"/>
        </w:rPr>
        <w:t>Greenish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hover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5"/>
          <w:sz w:val="24"/>
        </w:rPr>
        <w:t>row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</w:tabs>
        <w:spacing w:lineRule="auto" w:line="240" w:before="21" w:after="0"/>
        <w:ind w:left="1180" w:right="0" w:hanging="359"/>
        <w:jc w:val="left"/>
        <w:rPr>
          <w:sz w:val="24"/>
        </w:rPr>
      </w:pPr>
      <w:r>
        <w:rPr>
          <w:sz w:val="24"/>
        </w:rPr>
        <w:t>Font</w:t>
      </w:r>
      <w:r>
        <w:rPr>
          <w:spacing w:val="-6"/>
          <w:sz w:val="24"/>
        </w:rPr>
        <w:t xml:space="preserve"> </w:t>
      </w:r>
      <w:r>
        <w:rPr>
          <w:sz w:val="24"/>
        </w:rPr>
        <w:t>Family:</w:t>
      </w:r>
      <w:r>
        <w:rPr>
          <w:spacing w:val="-7"/>
          <w:sz w:val="24"/>
        </w:rPr>
        <w:t xml:space="preserve"> </w:t>
      </w:r>
      <w:r>
        <w:rPr>
          <w:sz w:val="24"/>
        </w:rPr>
        <w:t>sans-</w:t>
      </w:r>
      <w:r>
        <w:rPr>
          <w:spacing w:val="-4"/>
          <w:sz w:val="24"/>
        </w:rPr>
        <w:t>serif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</w:tabs>
        <w:spacing w:lineRule="auto" w:line="240" w:before="22" w:after="0"/>
        <w:ind w:left="1180" w:right="0" w:hanging="359"/>
        <w:jc w:val="left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 #BEE5EB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row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741035" cy="1908175"/>
            <wp:effectExtent l="0" t="0" r="0" b="0"/>
            <wp:wrapTopAndBottom/>
            <wp:docPr id="10" name="Image 8" descr="C:\Users\ErSKS\Google Drive (fosp.khwopa@gmail.com)\FOSP_Labsheets\Lab3\L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 descr="C:\Users\ErSKS\Google Drive (fosp.khwopa@gmail.com)\FOSP_Labsheets\Lab3\L3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254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Assignment</w:t>
      </w:r>
    </w:p>
    <w:p>
      <w:pPr>
        <w:pStyle w:val="TextBody"/>
        <w:spacing w:before="175" w:after="0"/>
        <w:ind w:left="100" w:right="0" w:hanging="0"/>
        <w:rPr>
          <w:sz w:val="14"/>
        </w:rPr>
      </w:pPr>
      <w:r>
        <w:rPr/>
        <w:t>Design</w:t>
      </w:r>
      <w:r>
        <w:rPr>
          <w:spacing w:val="-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webpage</w:t>
      </w:r>
      <w:r>
        <w:rPr>
          <w:spacing w:val="2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HTML/CSS</w:t>
      </w:r>
      <w:r>
        <w:rPr>
          <w:spacing w:val="3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learned</w:t>
      </w:r>
      <w:r>
        <w:rPr>
          <w:spacing w:val="2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>
          <w:spacing w:val="-4"/>
        </w:rPr>
        <w:t>lab.</w:t>
      </w:r>
    </w:p>
    <w:sectPr>
      <w:headerReference w:type="default" r:id="rId8"/>
      <w:footerReference w:type="default" r:id="rId9"/>
      <w:type w:val="nextPage"/>
      <w:pgSz w:w="11906" w:h="16838"/>
      <w:pgMar w:left="1340" w:right="1340" w:header="720" w:top="1340" w:footer="770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2560" cy="18415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stroked="f" style="position:absolute;margin-left:515.15pt;margin-top:792.2pt;width:12.7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t>1</w: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2560" cy="184150"/>
              <wp:effectExtent l="0" t="0" r="0" b="0"/>
              <wp:wrapNone/>
              <wp:docPr id="15" name="Textbox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_0" stroked="f" style="position:absolute;margin-left:515.15pt;margin-top:792.2pt;width:12.7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t>2</w: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8620" cy="18415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08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pacing w:val="-4"/>
                              <w:sz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71.05pt;margin-top:35.05pt;width:30.5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pacing w:val="-4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pacing w:val="-4"/>
                        <w:sz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8465" cy="18415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stroked="f" style="position:absolute;margin-left:391.8pt;margin-top:35.05pt;width:132.85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8620" cy="184150"/>
              <wp:effectExtent l="0" t="0" r="0" b="0"/>
              <wp:wrapNone/>
              <wp:docPr id="11" name="Text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08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-4"/>
                              <w:kern w:val="0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pacing w:val="-4"/>
                              <w:kern w:val="0"/>
                              <w:sz w:val="22"/>
                              <w:szCs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0" stroked="f" style="position:absolute;margin-left:71.05pt;margin-top:35.05pt;width:30.5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color w:val="000000"/>
                        <w:spacing w:val="-4"/>
                        <w:kern w:val="0"/>
                        <w:sz w:val="22"/>
                        <w:szCs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pacing w:val="-4"/>
                        <w:kern w:val="0"/>
                        <w:sz w:val="22"/>
                        <w:szCs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8465" cy="184150"/>
              <wp:effectExtent l="0" t="0" r="0" b="0"/>
              <wp:wrapNone/>
              <wp:docPr id="13" name="Text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color w:val="000000"/>
                              <w:spacing w:val="-2"/>
                              <w:kern w:val="0"/>
                              <w:sz w:val="22"/>
                              <w:szCs w:val="22"/>
                              <w:lang w:val="en-US" w:eastAsia="en-US" w:bidi="ar-SA"/>
                            </w:rPr>
                            <w:t>Techspire College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_0" stroked="f" style="position:absolute;margin-left:391.8pt;margin-top:35.05pt;width:132.85pt;height:14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color w:val="000000"/>
                        <w:spacing w:val="-2"/>
                        <w:kern w:val="0"/>
                        <w:sz w:val="22"/>
                        <w:szCs w:val="22"/>
                        <w:lang w:val="en-US" w:eastAsia="en-US" w:bidi="ar-SA"/>
                      </w:rPr>
                      <w:t>Techspire College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1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2" w:after="0"/>
      <w:ind w:left="100" w:right="0" w:hanging="18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89</Words>
  <Characters>441</Characters>
  <CharactersWithSpaces>507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2024-12-03T17:44:16Z</dcterms:created>
  <dc:creator>Er. Shiva K. Shrestha</dc:creator>
  <dc:description/>
  <dc:language>en-US</dc:language>
  <cp:lastModifiedBy/>
  <dcterms:modified xsi:type="dcterms:W3CDTF">2024-12-10T18:14:46Z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2024-12-03T00:00:00Z</vt:filetime>
  </property>
  <property fmtid="{D5CDD505-2E9C-101B-9397-08002B2CF9AE}" pid="8" name="LinksUpToDate">
    <vt:bool>0</vt:bool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