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D6AB" w14:textId="77777777" w:rsidR="00D44ECB" w:rsidRPr="00D44ECB" w:rsidRDefault="00207453" w:rsidP="00D44ECB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val="en-US"/>
        </w:rPr>
        <w:pict w14:anchorId="1B6692B7">
          <v:roundrect id="Rectangle: Rounded Corners 3" o:spid="_x0000_s1026" style="position:absolute;margin-left:4.5pt;margin-top:-14.35pt;width:459.75pt;height:3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ybiwIAAHcFAAAOAAAAZHJzL2Uyb0RvYy54bWysVN1P2zAQf5+0/8Hy+0hbCnQRKaqKmCYh&#10;QMDEs+vYbTTH553dJt1fv7OTlIohbZr24tzlvn/3cXnV1obtFPoKbMHHJyPOlJVQVnZd8G/PN59m&#10;nPkgbCkMWFXwvfL8av7xw2XjcjWBDZhSISMn1ueNK/gmBJdnmZcbVQt/Ak5ZEmrAWgRicZ2VKBry&#10;XptsMhqdZw1g6RCk8p7+XndCPk/+tVYy3GvtVWCm4JRbSC+mdxXfbH4p8jUKt6lkn4b4hyxqUVkK&#10;enB1LYJgW6x+c1VXEsGDDicS6gy0rqRKNVA149Gbap42wqlUC4Hj3QEm///cyrvdA7KqLPgpZ1bU&#10;1KJHAk3YtVE5e4StLVXJloCWesxOI16N8zmZPbkH7DlPZCy+1VjHL5XF2oTx/oCxagOT9PNsdjqb&#10;Tc44kySbnp9fEE1usldrhz58UVCzSBQcYw4xp4Sv2N360OkPejGisfH1YKrypjImMXGE1NIg2wlq&#10;fmjHfZwjLYoaLbNYUldEosLeqM7ro9IEDqU9TtHTWL76FFIqGxIoyRNpRzNNGRwMJ3827PWjqUoj&#10;ezD+i6gHixQZbDgY15UFfC96+X2AQnf6AwJd3RGC0K7avrkrKPc0Igjd7ngnbypqzK3w4UEgLQut&#10;FR2AcE+PNtAUHHqKsw3gz/f+R32aYZJy1tDyFdz/2ApUnJmvlqb783g6jduamOnZxYQYPJasjiV2&#10;Wy+BWjymU+NkIqN+MAOpEeoXuhOLGJVEwkqKXXAZcGCWoTsKdGmkWiySGm2oE+HWPjk5DECcuef2&#10;RaDrpzPQXN/BsKgifzOfnW5sjYXFNoCu0vBGiDtce+hpu9MO9Jcono9jPmm93sv5LwAAAP//AwBQ&#10;SwMEFAAGAAgAAAAhAEB4mFreAAAACAEAAA8AAABkcnMvZG93bnJldi54bWxMj8FOwzAQRO9I/IO1&#10;SNxap6EFN2RTISokJAqIwgdsY5NExOsodlPz95gTHEczmnlTbqLtxWRG3zlGWMwzEIZrpztuED7e&#10;H2YKhA/EmnrHBuHbeNhU52clFdqd+M1M+9CIVMK+IIQ2hKGQ0tetseTnbjCcvE83WgpJjo3UI51S&#10;ue1lnmXX0lLHaaGlwdy3pv7aHy1CfIlP2+fXnV1c0baPKzU9Oi0RLy/i3S2IYGL4C8MvfkKHKjEd&#10;3JG1Fz3COj0JCLNc3YBI/jpXKxAHhOVSgaxK+f9A9QMAAP//AwBQSwECLQAUAAYACAAAACEAtoM4&#10;kv4AAADhAQAAEwAAAAAAAAAAAAAAAAAAAAAAW0NvbnRlbnRfVHlwZXNdLnhtbFBLAQItABQABgAI&#10;AAAAIQA4/SH/1gAAAJQBAAALAAAAAAAAAAAAAAAAAC8BAABfcmVscy8ucmVsc1BLAQItABQABgAI&#10;AAAAIQDADYybiwIAAHcFAAAOAAAAAAAAAAAAAAAAAC4CAABkcnMvZTJvRG9jLnhtbFBLAQItABQA&#10;BgAIAAAAIQBAeJha3gAAAAgBAAAPAAAAAAAAAAAAAAAAAOUEAABkcnMvZG93bnJldi54bWxQSwUG&#10;AAAAAAQABADzAAAA8AUAAAAA&#10;" fillcolor="#c3c3c3 [2166]" strokecolor="black [3213]" strokeweight=".5pt">
            <v:fill color2="#b6b6b6 [2614]" rotate="t" colors="0 #d2d2d2;.5 #c8c8c8;1 silver" focus="100%" type="gradient">
              <o:fill v:ext="view" type="gradientUnscaled"/>
            </v:fill>
            <v:stroke joinstyle="miter"/>
            <v:textbox>
              <w:txbxContent>
                <w:p w14:paraId="61ABEF30" w14:textId="77777777" w:rsidR="00207453" w:rsidRPr="00D44ECB" w:rsidRDefault="00207453" w:rsidP="00EF6B88">
                  <w:pPr>
                    <w:jc w:val="center"/>
                    <w:rPr>
                      <w:rFonts w:ascii="Arial Black" w:hAnsi="Arial Black"/>
                      <w:sz w:val="40"/>
                      <w:szCs w:val="40"/>
                      <w:lang w:val="en-US"/>
                    </w:rPr>
                  </w:pPr>
                  <w:r w:rsidRPr="00064FF0">
                    <w:rPr>
                      <w:rFonts w:ascii="Arial Black" w:hAnsi="Arial Black"/>
                      <w:sz w:val="40"/>
                      <w:szCs w:val="40"/>
                      <w:lang w:val="en-US"/>
                    </w:rPr>
                    <w:t>CULTULAR ACTVITIES 2015-16</w:t>
                  </w:r>
                </w:p>
                <w:p w14:paraId="1C03F7FB" w14:textId="77777777" w:rsidR="00207453" w:rsidRDefault="00207453" w:rsidP="00EF6B88">
                  <w:pPr>
                    <w:jc w:val="center"/>
                  </w:pPr>
                </w:p>
              </w:txbxContent>
            </v:textbox>
          </v:roundrect>
        </w:pict>
      </w:r>
    </w:p>
    <w:tbl>
      <w:tblPr>
        <w:tblStyle w:val="TableGrid"/>
        <w:tblpPr w:leftFromText="180" w:rightFromText="180" w:vertAnchor="page" w:horzAnchor="margin" w:tblpY="2341"/>
        <w:tblW w:w="9776" w:type="dxa"/>
        <w:tblLook w:val="04A0" w:firstRow="1" w:lastRow="0" w:firstColumn="1" w:lastColumn="0" w:noHBand="0" w:noVBand="1"/>
      </w:tblPr>
      <w:tblGrid>
        <w:gridCol w:w="620"/>
        <w:gridCol w:w="2704"/>
        <w:gridCol w:w="1463"/>
        <w:gridCol w:w="1711"/>
        <w:gridCol w:w="1980"/>
        <w:gridCol w:w="1298"/>
      </w:tblGrid>
      <w:tr w:rsidR="00EF6B88" w:rsidRPr="008236E5" w14:paraId="0AF30A03" w14:textId="77777777" w:rsidTr="004C438E">
        <w:tc>
          <w:tcPr>
            <w:tcW w:w="620" w:type="dxa"/>
          </w:tcPr>
          <w:p w14:paraId="2E8B0E9A" w14:textId="77777777" w:rsidR="00EF6B88" w:rsidRPr="008236E5" w:rsidRDefault="00EF6B88" w:rsidP="00EF6B88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Sr. No.</w:t>
            </w:r>
          </w:p>
        </w:tc>
        <w:tc>
          <w:tcPr>
            <w:tcW w:w="2704" w:type="dxa"/>
          </w:tcPr>
          <w:p w14:paraId="27BBF16E" w14:textId="77777777" w:rsidR="00EF6B88" w:rsidRPr="008236E5" w:rsidRDefault="00EF6B88" w:rsidP="00EF6B88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Name of the Sudents</w:t>
            </w:r>
          </w:p>
        </w:tc>
        <w:tc>
          <w:tcPr>
            <w:tcW w:w="1463" w:type="dxa"/>
          </w:tcPr>
          <w:p w14:paraId="7029C760" w14:textId="77777777" w:rsidR="00EF6B88" w:rsidRPr="008236E5" w:rsidRDefault="00EF6B88" w:rsidP="00EF6B88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Class</w:t>
            </w:r>
          </w:p>
        </w:tc>
        <w:tc>
          <w:tcPr>
            <w:tcW w:w="1711" w:type="dxa"/>
          </w:tcPr>
          <w:p w14:paraId="0DD2937B" w14:textId="77777777" w:rsidR="00EF6B88" w:rsidRPr="008236E5" w:rsidRDefault="00EF6B88" w:rsidP="00EF6B88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Event</w:t>
            </w:r>
          </w:p>
        </w:tc>
        <w:tc>
          <w:tcPr>
            <w:tcW w:w="1980" w:type="dxa"/>
          </w:tcPr>
          <w:p w14:paraId="627094D9" w14:textId="77777777" w:rsidR="00EF6B88" w:rsidRPr="008236E5" w:rsidRDefault="00EF6B88" w:rsidP="00EF6B88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Organised by</w:t>
            </w:r>
          </w:p>
        </w:tc>
        <w:tc>
          <w:tcPr>
            <w:tcW w:w="1298" w:type="dxa"/>
          </w:tcPr>
          <w:p w14:paraId="140B2765" w14:textId="77777777" w:rsidR="00EF6B88" w:rsidRPr="008236E5" w:rsidRDefault="00EF6B88" w:rsidP="00EF6B88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Prize</w:t>
            </w:r>
          </w:p>
        </w:tc>
      </w:tr>
      <w:tr w:rsidR="00EF6B88" w:rsidRPr="004C438E" w14:paraId="4EF53FDC" w14:textId="77777777" w:rsidTr="004C438E">
        <w:tc>
          <w:tcPr>
            <w:tcW w:w="620" w:type="dxa"/>
          </w:tcPr>
          <w:p w14:paraId="28D3D10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704" w:type="dxa"/>
          </w:tcPr>
          <w:p w14:paraId="610705B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Supriya S. Wadval</w:t>
            </w:r>
          </w:p>
        </w:tc>
        <w:tc>
          <w:tcPr>
            <w:tcW w:w="1463" w:type="dxa"/>
          </w:tcPr>
          <w:p w14:paraId="6573D15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T.Y.B.A</w:t>
            </w:r>
          </w:p>
        </w:tc>
        <w:tc>
          <w:tcPr>
            <w:tcW w:w="1711" w:type="dxa"/>
          </w:tcPr>
          <w:p w14:paraId="2733D55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Poem Recitation</w:t>
            </w:r>
          </w:p>
        </w:tc>
        <w:tc>
          <w:tcPr>
            <w:tcW w:w="1980" w:type="dxa"/>
          </w:tcPr>
          <w:p w14:paraId="0A8C74C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Bhausaheb Nene College,Pen</w:t>
            </w:r>
          </w:p>
        </w:tc>
        <w:tc>
          <w:tcPr>
            <w:tcW w:w="1298" w:type="dxa"/>
          </w:tcPr>
          <w:p w14:paraId="4968A7AC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Third Prize </w:t>
            </w:r>
          </w:p>
        </w:tc>
      </w:tr>
      <w:tr w:rsidR="00EF6B88" w:rsidRPr="004C438E" w14:paraId="1E6F9EFB" w14:textId="77777777" w:rsidTr="004C438E">
        <w:tc>
          <w:tcPr>
            <w:tcW w:w="620" w:type="dxa"/>
          </w:tcPr>
          <w:p w14:paraId="319FB49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2704" w:type="dxa"/>
          </w:tcPr>
          <w:p w14:paraId="56E0AEC5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Chenaram N. Devasi</w:t>
            </w:r>
          </w:p>
        </w:tc>
        <w:tc>
          <w:tcPr>
            <w:tcW w:w="1463" w:type="dxa"/>
          </w:tcPr>
          <w:p w14:paraId="049D9D3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T.Y.B.M.S</w:t>
            </w:r>
          </w:p>
        </w:tc>
        <w:tc>
          <w:tcPr>
            <w:tcW w:w="1711" w:type="dxa"/>
          </w:tcPr>
          <w:p w14:paraId="2DA47B01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Skit</w:t>
            </w:r>
          </w:p>
        </w:tc>
        <w:tc>
          <w:tcPr>
            <w:tcW w:w="1980" w:type="dxa"/>
          </w:tcPr>
          <w:p w14:paraId="1A0FA82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Doshi Vakil College, Goregaon</w:t>
            </w:r>
          </w:p>
        </w:tc>
        <w:tc>
          <w:tcPr>
            <w:tcW w:w="1298" w:type="dxa"/>
          </w:tcPr>
          <w:p w14:paraId="65B2FBB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</w:t>
            </w:r>
          </w:p>
        </w:tc>
      </w:tr>
      <w:tr w:rsidR="00EF6B88" w:rsidRPr="004C438E" w14:paraId="0F54AC62" w14:textId="77777777" w:rsidTr="004C438E">
        <w:tc>
          <w:tcPr>
            <w:tcW w:w="620" w:type="dxa"/>
          </w:tcPr>
          <w:p w14:paraId="3B32D48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704" w:type="dxa"/>
          </w:tcPr>
          <w:p w14:paraId="28112F7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Nida M. Rawoot</w:t>
            </w:r>
          </w:p>
        </w:tc>
        <w:tc>
          <w:tcPr>
            <w:tcW w:w="1463" w:type="dxa"/>
          </w:tcPr>
          <w:p w14:paraId="3656C6F1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T.Y.B.Sc.I.T</w:t>
            </w:r>
          </w:p>
        </w:tc>
        <w:tc>
          <w:tcPr>
            <w:tcW w:w="1711" w:type="dxa"/>
          </w:tcPr>
          <w:p w14:paraId="3A1AD5C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Debate B</w:t>
            </w:r>
          </w:p>
        </w:tc>
        <w:tc>
          <w:tcPr>
            <w:tcW w:w="1980" w:type="dxa"/>
          </w:tcPr>
          <w:p w14:paraId="328919E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Doshi Vakil College, Goregaon</w:t>
            </w:r>
          </w:p>
        </w:tc>
        <w:tc>
          <w:tcPr>
            <w:tcW w:w="1298" w:type="dxa"/>
          </w:tcPr>
          <w:p w14:paraId="50B37321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  <w:tr w:rsidR="00EF6B88" w:rsidRPr="004C438E" w14:paraId="76F7192D" w14:textId="77777777" w:rsidTr="004C438E">
        <w:tc>
          <w:tcPr>
            <w:tcW w:w="620" w:type="dxa"/>
          </w:tcPr>
          <w:p w14:paraId="3E65D496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4)  </w:t>
            </w:r>
          </w:p>
          <w:p w14:paraId="6399660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704" w:type="dxa"/>
          </w:tcPr>
          <w:p w14:paraId="0EEC8EE3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Asiya A. Pardesi</w:t>
            </w:r>
          </w:p>
          <w:p w14:paraId="24325A9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Bhagyashree Jadhav</w:t>
            </w:r>
          </w:p>
        </w:tc>
        <w:tc>
          <w:tcPr>
            <w:tcW w:w="1463" w:type="dxa"/>
          </w:tcPr>
          <w:p w14:paraId="3ACAB25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T.Y.B.Sc</w:t>
            </w:r>
          </w:p>
          <w:p w14:paraId="0D29939F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S.Y.B.Sc</w:t>
            </w:r>
          </w:p>
        </w:tc>
        <w:tc>
          <w:tcPr>
            <w:tcW w:w="1711" w:type="dxa"/>
          </w:tcPr>
          <w:p w14:paraId="0F10FB9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Debate B</w:t>
            </w:r>
          </w:p>
          <w:p w14:paraId="199014D1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Debate A</w:t>
            </w:r>
          </w:p>
        </w:tc>
        <w:tc>
          <w:tcPr>
            <w:tcW w:w="1980" w:type="dxa"/>
          </w:tcPr>
          <w:p w14:paraId="477B444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298" w:type="dxa"/>
          </w:tcPr>
          <w:p w14:paraId="5EF84EE2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  <w:tr w:rsidR="00EF6B88" w:rsidRPr="004C438E" w14:paraId="13F3003E" w14:textId="77777777" w:rsidTr="004C438E">
        <w:tc>
          <w:tcPr>
            <w:tcW w:w="620" w:type="dxa"/>
          </w:tcPr>
          <w:p w14:paraId="008DD4D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  <w:p w14:paraId="5C2A77B2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  <w:p w14:paraId="643EC7B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  <w:p w14:paraId="5780E44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9)</w:t>
            </w:r>
          </w:p>
          <w:p w14:paraId="06C1D94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  <w:p w14:paraId="55BA153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  <w:p w14:paraId="5ECCF2AA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  <w:p w14:paraId="77863E1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13)</w:t>
            </w:r>
          </w:p>
          <w:p w14:paraId="740A075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14)</w:t>
            </w:r>
          </w:p>
          <w:p w14:paraId="3FC8C450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15)</w:t>
            </w:r>
          </w:p>
          <w:p w14:paraId="142008F5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16)</w:t>
            </w:r>
          </w:p>
          <w:p w14:paraId="2C0454F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17)</w:t>
            </w:r>
          </w:p>
          <w:p w14:paraId="3D3BE61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18)</w:t>
            </w:r>
          </w:p>
          <w:p w14:paraId="3DF6C4D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19)</w:t>
            </w:r>
          </w:p>
        </w:tc>
        <w:tc>
          <w:tcPr>
            <w:tcW w:w="2704" w:type="dxa"/>
          </w:tcPr>
          <w:p w14:paraId="3EEA46B2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Saba Akus</w:t>
            </w:r>
          </w:p>
          <w:p w14:paraId="3CA6E54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Neha D. Joshi</w:t>
            </w:r>
          </w:p>
          <w:p w14:paraId="69B744C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Akash Kumare</w:t>
            </w:r>
          </w:p>
          <w:p w14:paraId="36D6CB5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Sagar B. Pawar</w:t>
            </w:r>
          </w:p>
          <w:p w14:paraId="694430F5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Roshan Murkar </w:t>
            </w:r>
          </w:p>
          <w:p w14:paraId="78170B1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Afzal Ab. Kadir Palekar</w:t>
            </w:r>
          </w:p>
          <w:p w14:paraId="2711FE6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Achyut A. Patil</w:t>
            </w:r>
          </w:p>
          <w:p w14:paraId="785A598F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Atish N.Mangale</w:t>
            </w:r>
          </w:p>
          <w:p w14:paraId="3D2ACB7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Sachin A. Mandle</w:t>
            </w:r>
          </w:p>
          <w:p w14:paraId="2DCC92A3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Sushmita P. Mahmunkar</w:t>
            </w:r>
          </w:p>
          <w:p w14:paraId="1C223B1A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Pradnya D. Yerunkar</w:t>
            </w:r>
          </w:p>
          <w:p w14:paraId="68421DA6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Kaushal S. Raikar</w:t>
            </w:r>
          </w:p>
          <w:p w14:paraId="4B7854E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Rushikesh S. Jadhav</w:t>
            </w:r>
          </w:p>
          <w:p w14:paraId="625DF576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Mandar M. Kadam</w:t>
            </w:r>
          </w:p>
          <w:p w14:paraId="499E9E03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14:paraId="6520B360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S.Y.B.Sc</w:t>
            </w:r>
          </w:p>
          <w:p w14:paraId="328E655C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1BD33B16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F.Y.B.A</w:t>
            </w:r>
          </w:p>
          <w:p w14:paraId="118E8B7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2489313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3E31F4C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T.Y.B.Sc.IT</w:t>
            </w:r>
          </w:p>
          <w:p w14:paraId="1D88626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14345A7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377F7EE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3133CDB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2B68AE7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69FAE1A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58AFA141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64CA0F6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</w:tc>
        <w:tc>
          <w:tcPr>
            <w:tcW w:w="1711" w:type="dxa"/>
          </w:tcPr>
          <w:p w14:paraId="36BEE07A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Skit A</w:t>
            </w:r>
          </w:p>
          <w:p w14:paraId="53B6894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1CBD444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23F14FA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7B8A91A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0E02FD3A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 </w:t>
            </w:r>
          </w:p>
          <w:p w14:paraId="23B9653A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1A6D1CA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66F1813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 Act Play </w:t>
            </w:r>
          </w:p>
          <w:p w14:paraId="59F81F6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</w:t>
            </w:r>
          </w:p>
          <w:p w14:paraId="1ED9CA9A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 </w:t>
            </w:r>
          </w:p>
          <w:p w14:paraId="243E260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 </w:t>
            </w:r>
          </w:p>
          <w:p w14:paraId="7F468BB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506B319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980" w:type="dxa"/>
          </w:tcPr>
          <w:p w14:paraId="3B5A5196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12F8B845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C1DB32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030CD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1081BA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4D8C71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1BD0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8D26DC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1888A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</w:t>
            </w:r>
          </w:p>
          <w:p w14:paraId="3D407558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298" w:type="dxa"/>
          </w:tcPr>
          <w:p w14:paraId="6CE28DC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  <w:p w14:paraId="4A66F3B3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9FE82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9AF180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2F653C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4B8F4E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C57B61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1AFC20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4720D5" w14:textId="77777777" w:rsidR="00EF6B88" w:rsidRPr="004C438E" w:rsidRDefault="004C438E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6B8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----“-----</w:t>
            </w:r>
          </w:p>
          <w:p w14:paraId="34C3509D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F86A95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1D9DE9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3FCDF0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CC1EF2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BEA93" w14:textId="77777777" w:rsidR="00EF6B88" w:rsidRPr="004C438E" w:rsidRDefault="004C438E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EF6B8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  <w:tr w:rsidR="00EF6B88" w:rsidRPr="004C438E" w14:paraId="7EF781FC" w14:textId="77777777" w:rsidTr="004C438E">
        <w:tc>
          <w:tcPr>
            <w:tcW w:w="620" w:type="dxa"/>
          </w:tcPr>
          <w:p w14:paraId="6C5D014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  <w:p w14:paraId="470791FB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21)</w:t>
            </w:r>
          </w:p>
        </w:tc>
        <w:tc>
          <w:tcPr>
            <w:tcW w:w="2704" w:type="dxa"/>
          </w:tcPr>
          <w:p w14:paraId="08782E3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Ajay A. Mathal</w:t>
            </w:r>
          </w:p>
          <w:p w14:paraId="0591BA44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Chenaram N. Devasi</w:t>
            </w:r>
          </w:p>
        </w:tc>
        <w:tc>
          <w:tcPr>
            <w:tcW w:w="1463" w:type="dxa"/>
          </w:tcPr>
          <w:p w14:paraId="42A384B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T.Y.B.M.S</w:t>
            </w:r>
          </w:p>
        </w:tc>
        <w:tc>
          <w:tcPr>
            <w:tcW w:w="1711" w:type="dxa"/>
          </w:tcPr>
          <w:p w14:paraId="16273B4C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Skit A</w:t>
            </w:r>
          </w:p>
        </w:tc>
        <w:tc>
          <w:tcPr>
            <w:tcW w:w="1980" w:type="dxa"/>
          </w:tcPr>
          <w:p w14:paraId="7A1A8BC7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298" w:type="dxa"/>
          </w:tcPr>
          <w:p w14:paraId="677141D5" w14:textId="77777777" w:rsidR="00EF6B88" w:rsidRPr="004C438E" w:rsidRDefault="00EF6B88" w:rsidP="00EF6B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</w:tbl>
    <w:p w14:paraId="7842992E" w14:textId="77777777" w:rsidR="00D44ECB" w:rsidRPr="004C438E" w:rsidRDefault="00D44ECB" w:rsidP="00D44E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366"/>
        <w:tblW w:w="10060" w:type="dxa"/>
        <w:tblLook w:val="04A0" w:firstRow="1" w:lastRow="0" w:firstColumn="1" w:lastColumn="0" w:noHBand="0" w:noVBand="1"/>
      </w:tblPr>
      <w:tblGrid>
        <w:gridCol w:w="649"/>
        <w:gridCol w:w="2401"/>
        <w:gridCol w:w="1423"/>
        <w:gridCol w:w="1707"/>
        <w:gridCol w:w="1821"/>
        <w:gridCol w:w="2059"/>
      </w:tblGrid>
      <w:tr w:rsidR="00134438" w:rsidRPr="004C438E" w14:paraId="08632724" w14:textId="77777777" w:rsidTr="00AA0E56">
        <w:tc>
          <w:tcPr>
            <w:tcW w:w="656" w:type="dxa"/>
            <w:hideMark/>
          </w:tcPr>
          <w:p w14:paraId="2DFB64A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74" w:type="dxa"/>
            <w:hideMark/>
          </w:tcPr>
          <w:p w14:paraId="20507C7C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Name of the Students</w:t>
            </w:r>
          </w:p>
        </w:tc>
        <w:tc>
          <w:tcPr>
            <w:tcW w:w="1185" w:type="dxa"/>
            <w:hideMark/>
          </w:tcPr>
          <w:p w14:paraId="4AC46E8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755" w:type="dxa"/>
            <w:hideMark/>
          </w:tcPr>
          <w:p w14:paraId="6CD0DD79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1868" w:type="dxa"/>
            <w:hideMark/>
          </w:tcPr>
          <w:p w14:paraId="23CD602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Organised by</w:t>
            </w:r>
          </w:p>
        </w:tc>
        <w:tc>
          <w:tcPr>
            <w:tcW w:w="2122" w:type="dxa"/>
            <w:hideMark/>
          </w:tcPr>
          <w:p w14:paraId="18EE4894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134438" w:rsidRPr="004C438E" w14:paraId="245895D0" w14:textId="77777777" w:rsidTr="00AA0E56">
        <w:tc>
          <w:tcPr>
            <w:tcW w:w="656" w:type="dxa"/>
            <w:hideMark/>
          </w:tcPr>
          <w:p w14:paraId="5EE14D98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</w:p>
        </w:tc>
        <w:tc>
          <w:tcPr>
            <w:tcW w:w="2474" w:type="dxa"/>
            <w:hideMark/>
          </w:tcPr>
          <w:p w14:paraId="046A9EE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Afzal Ab. Kadir Palekar</w:t>
            </w:r>
          </w:p>
        </w:tc>
        <w:tc>
          <w:tcPr>
            <w:tcW w:w="1185" w:type="dxa"/>
            <w:hideMark/>
          </w:tcPr>
          <w:p w14:paraId="095FDAB8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T.Y.b.Sc.I.T</w:t>
            </w:r>
          </w:p>
        </w:tc>
        <w:tc>
          <w:tcPr>
            <w:tcW w:w="1755" w:type="dxa"/>
            <w:hideMark/>
          </w:tcPr>
          <w:p w14:paraId="3D56788B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Skit</w:t>
            </w:r>
          </w:p>
        </w:tc>
        <w:tc>
          <w:tcPr>
            <w:tcW w:w="1868" w:type="dxa"/>
            <w:hideMark/>
          </w:tcPr>
          <w:p w14:paraId="395B531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Doshi Vakil College, Goregaon, Raigad</w:t>
            </w:r>
          </w:p>
        </w:tc>
        <w:tc>
          <w:tcPr>
            <w:tcW w:w="2122" w:type="dxa"/>
            <w:hideMark/>
          </w:tcPr>
          <w:p w14:paraId="7F8ECCED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134438" w:rsidRPr="004C438E" w14:paraId="25F0F462" w14:textId="77777777" w:rsidTr="004E7B28">
        <w:trPr>
          <w:trHeight w:val="287"/>
        </w:trPr>
        <w:tc>
          <w:tcPr>
            <w:tcW w:w="656" w:type="dxa"/>
            <w:hideMark/>
          </w:tcPr>
          <w:p w14:paraId="75780DD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</w:p>
        </w:tc>
        <w:tc>
          <w:tcPr>
            <w:tcW w:w="2474" w:type="dxa"/>
            <w:hideMark/>
          </w:tcPr>
          <w:p w14:paraId="19B7398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Prasad D. Pawar</w:t>
            </w:r>
          </w:p>
        </w:tc>
        <w:tc>
          <w:tcPr>
            <w:tcW w:w="1185" w:type="dxa"/>
            <w:hideMark/>
          </w:tcPr>
          <w:p w14:paraId="252612C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T.Y.B.com.</w:t>
            </w:r>
          </w:p>
        </w:tc>
        <w:tc>
          <w:tcPr>
            <w:tcW w:w="1755" w:type="dxa"/>
            <w:hideMark/>
          </w:tcPr>
          <w:p w14:paraId="40AA70D9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65B7FC89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5E600D74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134438" w:rsidRPr="004C438E" w14:paraId="2A56136E" w14:textId="77777777" w:rsidTr="00AA0E56">
        <w:trPr>
          <w:trHeight w:val="312"/>
        </w:trPr>
        <w:tc>
          <w:tcPr>
            <w:tcW w:w="656" w:type="dxa"/>
            <w:hideMark/>
          </w:tcPr>
          <w:p w14:paraId="27DC13E4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2474" w:type="dxa"/>
            <w:hideMark/>
          </w:tcPr>
          <w:p w14:paraId="40F3E5D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Shweta V. Patil</w:t>
            </w:r>
          </w:p>
        </w:tc>
        <w:tc>
          <w:tcPr>
            <w:tcW w:w="1185" w:type="dxa"/>
            <w:hideMark/>
          </w:tcPr>
          <w:p w14:paraId="67C49AE1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T.Y.B.M.S</w:t>
            </w:r>
          </w:p>
        </w:tc>
        <w:tc>
          <w:tcPr>
            <w:tcW w:w="1755" w:type="dxa"/>
            <w:hideMark/>
          </w:tcPr>
          <w:p w14:paraId="7C7691A9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6BBEFE1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1927E3AD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134438" w:rsidRPr="004C438E" w14:paraId="19839438" w14:textId="77777777" w:rsidTr="004E7B28">
        <w:trPr>
          <w:trHeight w:val="233"/>
        </w:trPr>
        <w:tc>
          <w:tcPr>
            <w:tcW w:w="656" w:type="dxa"/>
            <w:hideMark/>
          </w:tcPr>
          <w:p w14:paraId="4334238D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74" w:type="dxa"/>
            <w:hideMark/>
          </w:tcPr>
          <w:p w14:paraId="4244A1BA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Supriya S. Waddhval</w:t>
            </w:r>
          </w:p>
        </w:tc>
        <w:tc>
          <w:tcPr>
            <w:tcW w:w="1185" w:type="dxa"/>
            <w:hideMark/>
          </w:tcPr>
          <w:p w14:paraId="5DFD3DAD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T.Y.B.A</w:t>
            </w:r>
          </w:p>
        </w:tc>
        <w:tc>
          <w:tcPr>
            <w:tcW w:w="1755" w:type="dxa"/>
            <w:hideMark/>
          </w:tcPr>
          <w:p w14:paraId="5733FF4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00D4E9B7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0316B75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134438" w:rsidRPr="004C438E" w14:paraId="3672661F" w14:textId="77777777" w:rsidTr="004E7B28">
        <w:trPr>
          <w:trHeight w:val="827"/>
        </w:trPr>
        <w:tc>
          <w:tcPr>
            <w:tcW w:w="656" w:type="dxa"/>
            <w:hideMark/>
          </w:tcPr>
          <w:p w14:paraId="67D9D5A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</w:p>
          <w:p w14:paraId="2AE59CA1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</w:p>
          <w:p w14:paraId="45B69684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</w:p>
        </w:tc>
        <w:tc>
          <w:tcPr>
            <w:tcW w:w="2474" w:type="dxa"/>
            <w:hideMark/>
          </w:tcPr>
          <w:p w14:paraId="08B9317B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Gaytri P. Metha</w:t>
            </w:r>
          </w:p>
          <w:p w14:paraId="43ABE1E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Ajay K. Chavan</w:t>
            </w:r>
          </w:p>
          <w:p w14:paraId="3406007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Swapnali S. Shinde</w:t>
            </w:r>
          </w:p>
        </w:tc>
        <w:tc>
          <w:tcPr>
            <w:tcW w:w="1185" w:type="dxa"/>
            <w:hideMark/>
          </w:tcPr>
          <w:p w14:paraId="654C626A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T.Y.B.A</w:t>
            </w:r>
          </w:p>
          <w:p w14:paraId="3E687B8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T.Y.B.Com.</w:t>
            </w:r>
          </w:p>
          <w:p w14:paraId="495725DC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T.Y.B.A</w:t>
            </w:r>
          </w:p>
        </w:tc>
        <w:tc>
          <w:tcPr>
            <w:tcW w:w="1755" w:type="dxa"/>
            <w:hideMark/>
          </w:tcPr>
          <w:p w14:paraId="2F54378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2D7E9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</w:tcPr>
          <w:p w14:paraId="3581E361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CE2FE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</w:tcPr>
          <w:p w14:paraId="4A9D138C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3C39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134438" w:rsidRPr="004C438E" w14:paraId="0B69A6C8" w14:textId="77777777" w:rsidTr="00AA0E56">
        <w:tc>
          <w:tcPr>
            <w:tcW w:w="656" w:type="dxa"/>
            <w:hideMark/>
          </w:tcPr>
          <w:p w14:paraId="5DC481E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  <w:p w14:paraId="56B9A36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  <w:p w14:paraId="2ABDE69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  <w:p w14:paraId="52439EE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  <w:p w14:paraId="07339CF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</w:p>
        </w:tc>
        <w:tc>
          <w:tcPr>
            <w:tcW w:w="2474" w:type="dxa"/>
            <w:hideMark/>
          </w:tcPr>
          <w:p w14:paraId="6218BD0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Chenaram N. Devasi</w:t>
            </w:r>
          </w:p>
          <w:p w14:paraId="6A1818C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Shweta V. Patil</w:t>
            </w:r>
          </w:p>
          <w:p w14:paraId="397B20F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Nabeel H. Vasgare</w:t>
            </w:r>
          </w:p>
          <w:p w14:paraId="43ADB1E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Poonam M. Upare</w:t>
            </w:r>
          </w:p>
          <w:p w14:paraId="798EA788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Sachin A. Mendhe</w:t>
            </w:r>
          </w:p>
        </w:tc>
        <w:tc>
          <w:tcPr>
            <w:tcW w:w="1185" w:type="dxa"/>
            <w:hideMark/>
          </w:tcPr>
          <w:p w14:paraId="70BE0A9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T.Y.B.M.S.</w:t>
            </w:r>
          </w:p>
          <w:p w14:paraId="45A8F1D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T.Y.B.M.S.</w:t>
            </w:r>
          </w:p>
          <w:p w14:paraId="7D52746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F.Y.B.M.S.</w:t>
            </w:r>
          </w:p>
          <w:p w14:paraId="5F47C50B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S.Y.B.M.S.</w:t>
            </w:r>
          </w:p>
          <w:p w14:paraId="5F5F112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F.Y.B.Com.</w:t>
            </w:r>
          </w:p>
        </w:tc>
        <w:tc>
          <w:tcPr>
            <w:tcW w:w="1755" w:type="dxa"/>
            <w:hideMark/>
          </w:tcPr>
          <w:p w14:paraId="5D2132E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  <w:p w14:paraId="5DAA6A7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6DC30097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6CFA84E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61C8BED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</w:tcPr>
          <w:p w14:paraId="6D4D6DB4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6966A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36753C7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CB66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790DA6B0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0AD0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A4EB1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134438" w:rsidRPr="004C438E" w14:paraId="279BB6A3" w14:textId="77777777" w:rsidTr="00AA0E56">
        <w:tc>
          <w:tcPr>
            <w:tcW w:w="656" w:type="dxa"/>
            <w:hideMark/>
          </w:tcPr>
          <w:p w14:paraId="6F300F4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</w:p>
          <w:p w14:paraId="21C6578E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</w:p>
          <w:p w14:paraId="5119B0BC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</w:p>
          <w:p w14:paraId="619E0771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</w:p>
          <w:p w14:paraId="06907084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</w:p>
        </w:tc>
        <w:tc>
          <w:tcPr>
            <w:tcW w:w="2474" w:type="dxa"/>
            <w:hideMark/>
          </w:tcPr>
          <w:p w14:paraId="6E393218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Geethu Mohan</w:t>
            </w:r>
          </w:p>
          <w:p w14:paraId="2343C120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Sonali S. Lahane</w:t>
            </w:r>
          </w:p>
          <w:p w14:paraId="7954AC9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Neha D. Joshi</w:t>
            </w:r>
          </w:p>
          <w:p w14:paraId="406DC6AA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 Jadhav</w:t>
            </w:r>
          </w:p>
          <w:p w14:paraId="4E6B4F6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Renuka Chaudhari</w:t>
            </w:r>
          </w:p>
        </w:tc>
        <w:tc>
          <w:tcPr>
            <w:tcW w:w="1185" w:type="dxa"/>
            <w:hideMark/>
          </w:tcPr>
          <w:p w14:paraId="05D1447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S.Y.B.Sc.</w:t>
            </w:r>
          </w:p>
          <w:p w14:paraId="483C1EE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T.Y.B.Sc.</w:t>
            </w:r>
            <w:r w:rsidRPr="004C438E">
              <w:rPr>
                <w:rFonts w:ascii="Times New Roman" w:hAnsi="Times New Roman" w:cs="Times New Roman"/>
                <w:sz w:val="24"/>
                <w:szCs w:val="24"/>
              </w:rPr>
              <w:br/>
              <w:t>S.Y.B.A.</w:t>
            </w:r>
          </w:p>
          <w:p w14:paraId="4579B0E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S.Y.B.Sc.</w:t>
            </w:r>
          </w:p>
          <w:p w14:paraId="68843780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T.Y.B.Sc.</w:t>
            </w:r>
          </w:p>
        </w:tc>
        <w:tc>
          <w:tcPr>
            <w:tcW w:w="1755" w:type="dxa"/>
            <w:hideMark/>
          </w:tcPr>
          <w:p w14:paraId="3352226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Classical Dance</w:t>
            </w:r>
          </w:p>
          <w:p w14:paraId="70FFDC9B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22BF0FC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16CE487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02BE2BDD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54A566B8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68628BD7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134438" w:rsidRPr="004C438E" w14:paraId="29F49931" w14:textId="77777777" w:rsidTr="004E7B28">
        <w:trPr>
          <w:trHeight w:val="1340"/>
        </w:trPr>
        <w:tc>
          <w:tcPr>
            <w:tcW w:w="656" w:type="dxa"/>
          </w:tcPr>
          <w:p w14:paraId="1BBA448A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</w:p>
          <w:p w14:paraId="53E413E2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  <w:p w14:paraId="6FDBB651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</w:p>
          <w:p w14:paraId="5AEE2CD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</w:p>
          <w:p w14:paraId="7E3C5321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</w:p>
          <w:p w14:paraId="6B4E1D4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  <w:hideMark/>
          </w:tcPr>
          <w:p w14:paraId="2EC75783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Supriya A. Khade</w:t>
            </w:r>
          </w:p>
          <w:p w14:paraId="30750127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Pratiksha M. Gaikawad</w:t>
            </w:r>
          </w:p>
          <w:p w14:paraId="13B9F05D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Shital V. Gaikawad</w:t>
            </w:r>
          </w:p>
          <w:p w14:paraId="5F46E64B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Radhika R. Masuk</w:t>
            </w:r>
          </w:p>
          <w:p w14:paraId="3DFDA22A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Shridevi S. Rathod</w:t>
            </w:r>
          </w:p>
        </w:tc>
        <w:tc>
          <w:tcPr>
            <w:tcW w:w="1185" w:type="dxa"/>
            <w:hideMark/>
          </w:tcPr>
          <w:p w14:paraId="4642F3B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</w:t>
            </w:r>
          </w:p>
          <w:p w14:paraId="118C476A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S.Y.B.A.</w:t>
            </w:r>
          </w:p>
          <w:p w14:paraId="4D9C6D1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  <w:p w14:paraId="05132046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  <w:p w14:paraId="49C9C10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</w:tc>
        <w:tc>
          <w:tcPr>
            <w:tcW w:w="1755" w:type="dxa"/>
            <w:hideMark/>
          </w:tcPr>
          <w:p w14:paraId="5BFEC15E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Folk Dance</w:t>
            </w:r>
          </w:p>
          <w:p w14:paraId="574D2A3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46592525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64F2D9E0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539D539F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559DCE28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21FAB4BE" w14:textId="77777777" w:rsidR="00134438" w:rsidRPr="004C438E" w:rsidRDefault="00134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</w:tbl>
    <w:p w14:paraId="27A5C12C" w14:textId="77777777" w:rsidR="00D44ECB" w:rsidRPr="004C438E" w:rsidRDefault="00D44ECB" w:rsidP="00D44EC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066" w:type="dxa"/>
        <w:tblInd w:w="-432" w:type="dxa"/>
        <w:tblLook w:val="04A0" w:firstRow="1" w:lastRow="0" w:firstColumn="1" w:lastColumn="0" w:noHBand="0" w:noVBand="1"/>
      </w:tblPr>
      <w:tblGrid>
        <w:gridCol w:w="720"/>
        <w:gridCol w:w="2340"/>
        <w:gridCol w:w="1440"/>
        <w:gridCol w:w="1710"/>
        <w:gridCol w:w="1800"/>
        <w:gridCol w:w="2056"/>
      </w:tblGrid>
      <w:tr w:rsidR="00D44ECB" w:rsidRPr="004C438E" w14:paraId="715DC578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7CB1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659F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Name of the Students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5E01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0CA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36A9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Organised by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E2FD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D44ECB" w:rsidRPr="004C438E" w14:paraId="3CA67F3F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A53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</w:p>
          <w:p w14:paraId="46606433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  <w:p w14:paraId="7AF0CE64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</w:p>
          <w:p w14:paraId="032AD8AE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328D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Pranita P. Bamugude</w:t>
            </w:r>
          </w:p>
          <w:p w14:paraId="7DEB0C8F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Sanchita S. Patole</w:t>
            </w:r>
          </w:p>
          <w:p w14:paraId="3D4DC9C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Kajal R. Satve</w:t>
            </w:r>
          </w:p>
          <w:p w14:paraId="6C42ACA2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Ankita N. Lad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BEC8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  <w:p w14:paraId="0CD4E948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  <w:p w14:paraId="5F0634D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  <w:p w14:paraId="0C25F31A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DB81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Folk Dance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A09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Doshi Vakil College, Goregaon, Raigad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319F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D44ECB" w:rsidRPr="004C438E" w14:paraId="46CC86C4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F99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</w:p>
          <w:p w14:paraId="0D022703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F5D2E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</w:p>
          <w:p w14:paraId="4AC6854D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  <w:p w14:paraId="3CF4C1C6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</w:p>
          <w:p w14:paraId="14BAAADD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A345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Sonali S. Lahane</w:t>
            </w:r>
          </w:p>
          <w:p w14:paraId="363976BE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D2758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Neha G. Joshi</w:t>
            </w:r>
          </w:p>
          <w:p w14:paraId="232B5062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Renuka R. Choudhari</w:t>
            </w:r>
          </w:p>
          <w:p w14:paraId="4FB78B4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 P. Jadhav</w:t>
            </w:r>
          </w:p>
          <w:p w14:paraId="4F670E2A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Saba I. Akus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4643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T.Y.B.Sc.</w:t>
            </w:r>
          </w:p>
          <w:p w14:paraId="296F4C7C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60A3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T.Y.B.Sc.</w:t>
            </w:r>
          </w:p>
          <w:p w14:paraId="0752994E" w14:textId="77777777" w:rsidR="000E3584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44ECB" w:rsidRPr="004C438E">
              <w:rPr>
                <w:rFonts w:ascii="Times New Roman" w:hAnsi="Times New Roman" w:cs="Times New Roman"/>
                <w:sz w:val="24"/>
                <w:szCs w:val="24"/>
              </w:rPr>
              <w:t>.Y.B.Sc.</w:t>
            </w:r>
          </w:p>
          <w:p w14:paraId="06CFF718" w14:textId="77777777" w:rsidR="000E3584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F835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Western Group Dance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F4B4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6325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D44ECB" w:rsidRPr="004C438E" w14:paraId="1B0F7706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DEA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712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Kasturi K. Kadam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BFC1" w14:textId="77777777" w:rsidR="00D44ECB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401B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2259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A8AB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D44ECB" w:rsidRPr="004C438E" w14:paraId="6D6021CF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DEEC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D0FC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Snehal V. Patil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7CD" w14:textId="77777777" w:rsidR="00D44ECB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8EA8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Poster Making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C568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02B8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D44ECB" w:rsidRPr="004C438E" w14:paraId="16B47569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01A8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3C74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Snehal S. Jadhav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37B5" w14:textId="77777777" w:rsidR="00D44ECB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0779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Rangoli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9C4E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0CD0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D44ECB" w:rsidRPr="004C438E" w14:paraId="5CA44E52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FB90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828E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Atish N. Mangale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40C0" w14:textId="77777777" w:rsidR="00D44ECB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450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On The Spot Paiting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8D61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A48A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D44ECB" w:rsidRPr="004C438E" w14:paraId="4EFA1053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9A4C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2EC5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Ankita K. Rajai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19D" w14:textId="77777777" w:rsidR="00D44ECB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</w:p>
          <w:p w14:paraId="06B1FC3B" w14:textId="77777777" w:rsidR="000E3584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I.T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0EE4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Cartooning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2827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4C96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D44ECB" w:rsidRPr="004C438E" w14:paraId="7BE8B14A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277A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5FAB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Mayuresh M. Bapat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EFA0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</w:p>
          <w:p w14:paraId="6C13920F" w14:textId="77777777" w:rsidR="00D44ECB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I.T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277C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Clay Modeling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9863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EDB9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D44ECB" w:rsidRPr="004C438E" w14:paraId="49674702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0FB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72A5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 P. Jadhav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E607" w14:textId="77777777" w:rsidR="00D44ECB" w:rsidRPr="004C438E" w:rsidRDefault="000E3584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C53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5791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203A" w14:textId="77777777" w:rsidR="00D44ECB" w:rsidRPr="004C438E" w:rsidRDefault="00D44ECB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0E3584" w:rsidRPr="004C438E" w14:paraId="654747DC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EDF9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1F8E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Pradnya D. Yerunkar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69F8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31B2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7B5E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88CE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0E3584" w:rsidRPr="004C438E" w14:paraId="03CCB46E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BB07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61)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0243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Shubangi S. Gosavi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B4F6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T.Y.B.Com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F512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 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73C0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8024" w14:textId="77777777" w:rsidR="000E3584" w:rsidRPr="004C438E" w:rsidRDefault="000E3584" w:rsidP="000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</w:tbl>
    <w:p w14:paraId="5F32A126" w14:textId="77777777" w:rsidR="00D44ECB" w:rsidRPr="004C438E" w:rsidRDefault="00D44ECB" w:rsidP="00D44E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66" w:type="dxa"/>
        <w:tblInd w:w="-432" w:type="dxa"/>
        <w:tblLook w:val="04A0" w:firstRow="1" w:lastRow="0" w:firstColumn="1" w:lastColumn="0" w:noHBand="0" w:noVBand="1"/>
      </w:tblPr>
      <w:tblGrid>
        <w:gridCol w:w="720"/>
        <w:gridCol w:w="2430"/>
        <w:gridCol w:w="1440"/>
        <w:gridCol w:w="1620"/>
        <w:gridCol w:w="2340"/>
        <w:gridCol w:w="1516"/>
      </w:tblGrid>
      <w:tr w:rsidR="009956F1" w:rsidRPr="004C438E" w14:paraId="1816C2BA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09B2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r. No.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B1CD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Name of the Students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F1E5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B1BD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6772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Organised by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3457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9956F1" w:rsidRPr="004C438E" w14:paraId="790CAD39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1A3C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01)</w:t>
            </w:r>
          </w:p>
          <w:p w14:paraId="75B04044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740E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Sonam Shinde (Dec.2015)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0099" w14:textId="77777777" w:rsidR="009956F1" w:rsidRPr="004C438E" w:rsidRDefault="004E6C48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M.A.II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BA50" w14:textId="77777777" w:rsidR="009956F1" w:rsidRPr="004C438E" w:rsidRDefault="008B7076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State level Essay Competition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428A" w14:textId="77777777" w:rsidR="009956F1" w:rsidRPr="004C438E" w:rsidRDefault="006817CF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D.G Tatkare College,Mangaon and Indian State Bank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9CE" w14:textId="77777777" w:rsidR="009956F1" w:rsidRPr="004C438E" w:rsidRDefault="00B63F13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First Prize</w:t>
            </w:r>
          </w:p>
        </w:tc>
      </w:tr>
      <w:tr w:rsidR="009956F1" w:rsidRPr="004C438E" w14:paraId="75A2B1DF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584B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02)</w:t>
            </w:r>
          </w:p>
          <w:p w14:paraId="1C6E275D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8E6D6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8798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Ankita N.Lad</w:t>
            </w:r>
          </w:p>
          <w:p w14:paraId="721AA29D" w14:textId="77777777" w:rsidR="009956F1" w:rsidRPr="004C438E" w:rsidRDefault="009956F1" w:rsidP="00995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(Dec.2015)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D6C" w14:textId="77777777" w:rsidR="00C03B4E" w:rsidRPr="004C438E" w:rsidRDefault="004E6C48" w:rsidP="00C03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  <w:p w14:paraId="0155996F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D659" w14:textId="77777777" w:rsidR="009956F1" w:rsidRPr="004C438E" w:rsidRDefault="008B7076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E673" w14:textId="77777777" w:rsidR="009956F1" w:rsidRPr="004C438E" w:rsidRDefault="006817CF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Mumbai University &amp; P.N.P. College,Veshvi Alibag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9382" w14:textId="77777777" w:rsidR="009956F1" w:rsidRPr="004C438E" w:rsidRDefault="00E368B7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Consolation</w:t>
            </w:r>
          </w:p>
        </w:tc>
      </w:tr>
      <w:tr w:rsidR="009956F1" w:rsidRPr="004C438E" w14:paraId="763011D3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BB6F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03)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823D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Nikita N.Dabolkar</w:t>
            </w:r>
          </w:p>
          <w:p w14:paraId="52C6542C" w14:textId="77777777" w:rsidR="009956F1" w:rsidRPr="004C438E" w:rsidRDefault="009956F1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(16-01-16)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F90C" w14:textId="77777777" w:rsidR="009956F1" w:rsidRPr="004C438E" w:rsidRDefault="004E6C48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XI Com.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0BC3" w14:textId="77777777" w:rsidR="009956F1" w:rsidRPr="004C438E" w:rsidRDefault="008B7076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Kokan Region 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FD7" w14:textId="77777777" w:rsidR="009956F1" w:rsidRPr="004C438E" w:rsidRDefault="006817CF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Dr.C.D.Deshmukh College Roha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5971" w14:textId="77777777" w:rsidR="009956F1" w:rsidRPr="004C438E" w:rsidRDefault="00B63F13" w:rsidP="0043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B63F13" w:rsidRPr="004C438E" w14:paraId="5CECE949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BA53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04)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C092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Shraddha S.Mohite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6046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XI Com.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952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---“----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4D6C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11E3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B63F13" w:rsidRPr="004C438E" w14:paraId="7D99E25B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7BB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05)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38C2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Sweta R. Sakpal</w:t>
            </w:r>
          </w:p>
          <w:p w14:paraId="77972811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(20-01-16)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F9D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0CC5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9CB0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T.M.C.College Maangaon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CB7B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B63F13" w:rsidRPr="004C438E" w14:paraId="0B52A15B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180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06)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3977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Yogesh S  Tupat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6C63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E9D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52DF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0675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B63F13" w:rsidRPr="004C438E" w14:paraId="15FFF9C5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D448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07)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BF25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Chaitali S Shinde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EB5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T.Y.B.Sc.</w:t>
            </w:r>
          </w:p>
          <w:p w14:paraId="6E6E874D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I.T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A3D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Kokan Region 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03F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Dr.C.D.Deshmukh College Roha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620B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B63F13" w:rsidRPr="004C438E" w14:paraId="03FD628B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AFC5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08)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CAB2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Pradnya Yerunkar</w:t>
            </w:r>
          </w:p>
          <w:p w14:paraId="2828D5FF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(16-01-16)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6E7B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2C2B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Kokan Region 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C0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ADF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B63F13" w:rsidRPr="004C438E" w14:paraId="220C5BFD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26B2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09)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36FB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Swapanli S Ghadi</w:t>
            </w:r>
          </w:p>
          <w:p w14:paraId="26291D7E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(12-01-16)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A3E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M.A.II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3A3B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  District Level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BBA1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Maharshi Vinod Seva Mandal Alibag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F34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B63F13" w:rsidRPr="004C438E" w14:paraId="4C5A8585" w14:textId="77777777" w:rsidTr="004C438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C75C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F514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 P. Jadhav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E63E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BA88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---“----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BD5D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56FA" w14:textId="77777777" w:rsidR="00B63F13" w:rsidRPr="004C438E" w:rsidRDefault="00B63F13" w:rsidP="00B63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</w:tbl>
    <w:p w14:paraId="47C10AD8" w14:textId="77777777" w:rsidR="00D44ECB" w:rsidRPr="004C438E" w:rsidRDefault="00D44ECB" w:rsidP="00D44E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92BBA" w14:textId="46B0D205" w:rsidR="00207453" w:rsidRPr="00207453" w:rsidRDefault="00237BFA" w:rsidP="0020745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07453">
        <w:rPr>
          <w:rFonts w:ascii="Times New Roman" w:hAnsi="Times New Roman" w:cs="Times New Roman"/>
          <w:sz w:val="44"/>
          <w:szCs w:val="44"/>
          <w:lang w:val="en-US"/>
        </w:rPr>
        <w:t>CULATURAL COMMITTEE</w:t>
      </w:r>
      <w:r w:rsidR="00DC1A4B" w:rsidRPr="00207453">
        <w:rPr>
          <w:rFonts w:ascii="Times New Roman" w:hAnsi="Times New Roman" w:cs="Times New Roman"/>
          <w:sz w:val="44"/>
          <w:szCs w:val="44"/>
          <w:lang w:val="en-US"/>
        </w:rPr>
        <w:tab/>
      </w:r>
      <w:r w:rsidR="00207453"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r w:rsidR="00207453" w:rsidRPr="00207453">
        <w:rPr>
          <w:rFonts w:ascii="Times New Roman" w:hAnsi="Times New Roman" w:cs="Times New Roman"/>
          <w:sz w:val="44"/>
          <w:szCs w:val="44"/>
          <w:lang w:val="en-US"/>
        </w:rPr>
        <w:t xml:space="preserve">   STUDENT COMMITTEE</w:t>
      </w:r>
      <w:r w:rsidR="00207453" w:rsidRPr="00207453">
        <w:rPr>
          <w:rFonts w:ascii="Times New Roman" w:hAnsi="Times New Roman" w:cs="Times New Roman"/>
          <w:sz w:val="44"/>
          <w:szCs w:val="44"/>
          <w:lang w:val="en-US"/>
        </w:rPr>
        <w:tab/>
      </w:r>
    </w:p>
    <w:p w14:paraId="53C9DDE7" w14:textId="46B0D205" w:rsidR="00DC1A4B" w:rsidRDefault="00DC1A4B" w:rsidP="004C438E">
      <w:pPr>
        <w:rPr>
          <w:rFonts w:ascii="Times New Roman" w:hAnsi="Times New Roman" w:cs="Times New Roman"/>
          <w:sz w:val="32"/>
          <w:szCs w:val="36"/>
          <w:lang w:val="en-US"/>
        </w:rPr>
      </w:pPr>
    </w:p>
    <w:p w14:paraId="0252D42B" w14:textId="02DDBFFD" w:rsidR="00DC1A4B" w:rsidRPr="004C438E" w:rsidRDefault="00DC1A4B" w:rsidP="00DC1A4B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>1)  Asst. Prof. Acharya R.M.</w:t>
      </w:r>
      <w:r w:rsidR="00207453">
        <w:rPr>
          <w:rFonts w:ascii="Times New Roman" w:hAnsi="Times New Roman" w:cs="Times New Roman"/>
          <w:sz w:val="28"/>
          <w:szCs w:val="32"/>
          <w:lang w:val="en-US"/>
        </w:rPr>
        <w:tab/>
      </w:r>
      <w:r w:rsidR="00207453">
        <w:rPr>
          <w:rFonts w:ascii="Times New Roman" w:hAnsi="Times New Roman" w:cs="Times New Roman"/>
          <w:sz w:val="28"/>
          <w:szCs w:val="32"/>
          <w:lang w:val="en-US"/>
        </w:rPr>
        <w:tab/>
      </w:r>
      <w:r w:rsidR="00207453">
        <w:rPr>
          <w:rFonts w:ascii="Times New Roman" w:hAnsi="Times New Roman" w:cs="Times New Roman"/>
          <w:sz w:val="28"/>
          <w:szCs w:val="32"/>
          <w:lang w:val="en-US"/>
        </w:rPr>
        <w:tab/>
      </w:r>
      <w:r w:rsidR="00207453">
        <w:rPr>
          <w:rFonts w:ascii="Times New Roman" w:hAnsi="Times New Roman" w:cs="Times New Roman"/>
          <w:sz w:val="28"/>
          <w:szCs w:val="32"/>
          <w:lang w:val="en-US"/>
        </w:rPr>
        <w:tab/>
      </w:r>
      <w:r w:rsidR="00207453">
        <w:rPr>
          <w:rFonts w:ascii="Times New Roman" w:hAnsi="Times New Roman" w:cs="Times New Roman"/>
          <w:sz w:val="28"/>
          <w:szCs w:val="32"/>
          <w:lang w:val="en-US"/>
        </w:rPr>
        <w:tab/>
      </w:r>
      <w:r w:rsidR="00207453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 xml:space="preserve">1.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Devasi</w:t>
      </w:r>
      <w:proofErr w:type="spellEnd"/>
      <w:r w:rsidR="00B00D5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Chenaram</w:t>
      </w:r>
      <w:proofErr w:type="spellEnd"/>
    </w:p>
    <w:p w14:paraId="3EA222A7" w14:textId="621B7977" w:rsidR="00DC1A4B" w:rsidRPr="004C438E" w:rsidRDefault="00DC1A4B" w:rsidP="00DC1A4B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2)  Asst. Prof. Danish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Sange</w:t>
      </w:r>
      <w:proofErr w:type="spellEnd"/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  <w:t xml:space="preserve">2.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kshitija</w:t>
      </w:r>
      <w:proofErr w:type="spellEnd"/>
      <w:r w:rsidR="00B00D5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ghavat</w:t>
      </w:r>
      <w:proofErr w:type="spellEnd"/>
    </w:p>
    <w:p w14:paraId="6D1840E0" w14:textId="10C70271" w:rsidR="00DC1A4B" w:rsidRPr="004C438E" w:rsidRDefault="00DC1A4B" w:rsidP="00DC1A4B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3)  Asst. Prof. Waghmare Prakash </w:t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  <w:t xml:space="preserve">3.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sachin</w:t>
      </w:r>
      <w:proofErr w:type="spellEnd"/>
      <w:r w:rsidR="00B00D5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mendhe</w:t>
      </w:r>
      <w:proofErr w:type="spellEnd"/>
    </w:p>
    <w:p w14:paraId="567DCAE8" w14:textId="2EE9958F" w:rsidR="00DC1A4B" w:rsidRPr="004C438E" w:rsidRDefault="00DC1A4B" w:rsidP="00DC1A4B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4)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Kelkar Kamlesh </w:t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  <w:t xml:space="preserve">4.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swapnali</w:t>
      </w:r>
      <w:proofErr w:type="spellEnd"/>
      <w:r w:rsidR="00B00D52">
        <w:rPr>
          <w:rFonts w:ascii="Times New Roman" w:hAnsi="Times New Roman" w:cs="Times New Roman"/>
          <w:sz w:val="28"/>
          <w:szCs w:val="32"/>
          <w:lang w:val="en-US"/>
        </w:rPr>
        <w:t xml:space="preserve"> shinde</w:t>
      </w:r>
    </w:p>
    <w:p w14:paraId="32DE1819" w14:textId="4DC10496" w:rsidR="00DC1A4B" w:rsidRPr="004C438E" w:rsidRDefault="00DC1A4B" w:rsidP="00DC1A4B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5)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Gawade</w:t>
      </w:r>
      <w:proofErr w:type="spell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Sndesh</w:t>
      </w:r>
      <w:proofErr w:type="spellEnd"/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  <w:t xml:space="preserve">5.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naushin</w:t>
      </w:r>
      <w:proofErr w:type="spellEnd"/>
      <w:r w:rsidR="00B00D52">
        <w:rPr>
          <w:rFonts w:ascii="Times New Roman" w:hAnsi="Times New Roman" w:cs="Times New Roman"/>
          <w:sz w:val="28"/>
          <w:szCs w:val="32"/>
          <w:lang w:val="en-US"/>
        </w:rPr>
        <w:t xml:space="preserve"> taj</w:t>
      </w:r>
    </w:p>
    <w:p w14:paraId="0D4F4D8D" w14:textId="57DE9355" w:rsidR="00DC1A4B" w:rsidRPr="004C438E" w:rsidRDefault="00DC1A4B" w:rsidP="00DC1A4B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6)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Swant</w:t>
      </w:r>
      <w:proofErr w:type="spell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Kanchan</w:t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  <w:t xml:space="preserve">6. Sushmita </w:t>
      </w:r>
      <w:proofErr w:type="spellStart"/>
      <w:r w:rsidR="00B00D52">
        <w:rPr>
          <w:rFonts w:ascii="Times New Roman" w:hAnsi="Times New Roman" w:cs="Times New Roman"/>
          <w:sz w:val="28"/>
          <w:szCs w:val="32"/>
          <w:lang w:val="en-US"/>
        </w:rPr>
        <w:t>mhanunkar</w:t>
      </w:r>
      <w:proofErr w:type="spellEnd"/>
    </w:p>
    <w:p w14:paraId="365EE53A" w14:textId="5D2F3A4E" w:rsidR="00DC1A4B" w:rsidRPr="004C438E" w:rsidRDefault="00DC1A4B" w:rsidP="00DC1A4B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7)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Gandhi Pritam</w:t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  <w:r w:rsidR="00B00D52">
        <w:rPr>
          <w:rFonts w:ascii="Times New Roman" w:hAnsi="Times New Roman" w:cs="Times New Roman"/>
          <w:sz w:val="28"/>
          <w:szCs w:val="32"/>
          <w:lang w:val="en-US"/>
        </w:rPr>
        <w:tab/>
      </w:r>
    </w:p>
    <w:p w14:paraId="718CB517" w14:textId="77777777" w:rsidR="00180A4A" w:rsidRDefault="00180A4A" w:rsidP="00DC1A4B">
      <w:pPr>
        <w:tabs>
          <w:tab w:val="left" w:pos="3045"/>
        </w:tabs>
        <w:spacing w:before="240"/>
        <w:rPr>
          <w:lang w:val="en-US"/>
        </w:rPr>
      </w:pPr>
    </w:p>
    <w:p w14:paraId="3E0C1716" w14:textId="36E26201" w:rsidR="00180A4A" w:rsidRPr="004C438E" w:rsidRDefault="00207453" w:rsidP="006978D0">
      <w:pPr>
        <w:tabs>
          <w:tab w:val="left" w:pos="3045"/>
        </w:tabs>
        <w:spacing w:before="240"/>
        <w:rPr>
          <w:b/>
          <w:bCs/>
          <w:sz w:val="28"/>
          <w:szCs w:val="36"/>
          <w:u w:val="single"/>
          <w:lang w:val="en-US"/>
        </w:rPr>
      </w:pPr>
      <w:r>
        <w:rPr>
          <w:b/>
          <w:bCs/>
          <w:noProof/>
          <w:sz w:val="28"/>
          <w:szCs w:val="36"/>
          <w:u w:val="single"/>
          <w:lang w:val="en-US"/>
        </w:rPr>
        <w:pict w14:anchorId="49173199">
          <v:roundrect id="Rectangle: Rounded Corners 2" o:spid="_x0000_s1027" style="position:absolute;margin-left:93pt;margin-top:-.85pt;width:271.5pt;height:2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ucawIAACAFAAAOAAAAZHJzL2Uyb0RvYy54bWysVE1PGzEQvVfqf7B8L5uEUOiKDYqCqCoh&#10;iICKs/Hayaq2xx072aS/vmPvZoMo6qFqDo69M28+nt/48mpnDdsqDA24io9PRpwpJ6Fu3Kri359u&#10;Pl1wFqJwtTDgVMX3KvCr2ccPl60v1QTWYGqFjIK4ULa+4usYfVkUQa6VFeEEvHJk1IBWRDriqqhR&#10;tBTdmmIyGn0uWsDaI0gVAn297ox8luNrrWS81zqoyEzFqbaYV8zrS1qL2aUoVyj8upF9GeIfqrCi&#10;cZR0CHUtomAbbP4IZRuJEEDHEwm2AK0bqXIP1M149Kabx7XwKvdC5AQ/0BT+X1h5t10ia+qKTzhz&#10;wtIVPRBpwq2MKtkDbFytarYAdHTHbJL4an0oCfbol9ifAm1T8zuNNv1TW2yXOd4PHKtdZJI+nk6n&#10;F6MzugpJtlP6nZ+loMUR7THErwosS5uKY6oh1ZT5FdvbEDv/gx+BU0ldEXkX90alOox7UJqao7ST&#10;jM6yUguDbCtIEPWPcZ87eyaIbowZQOP3QCYeQL1vgqkstQE4eg94zDZ454zg4gC0jQP8O1h3/oeu&#10;u15T2y9Q7+kuETqRBy9vGmLwVoS4FEiqJtJpUuM9LdpAW3Hod5ytAX+99z35k9jIyllLU1Lx8HMj&#10;UHFmvjmS4ZfxdJrGKh+mZ+cTOuBry8tri9vYBRDvY3oTvMzb5B/NYasR7DMN9DxlJZNwknJXXEY8&#10;HBaxm156EqSaz7MbjZIX8dY9epmCJ1aTOJ52zwJ9L6NIAryDw0SJ8o2QOt+EdDDfRNBNVtmR155v&#10;GsMs1v7JSHP++py9jg/b7DcAAAD//wMAUEsDBBQABgAIAAAAIQAhgue/3wAAAAkBAAAPAAAAZHJz&#10;L2Rvd25yZXYueG1sTI/NTsMwEITvSLyDtUjcWieVaEOIU1UgVIGEEOHn7MZLHBqvo9hpwtuznOA4&#10;s6PZb4rt7DpxwiG0nhSkywQEUu1NS42Ct9f7RQYiRE1Gd55QwTcG2JbnZ4XOjZ/oBU9VbASXUMi1&#10;Ahtjn0sZaotOh6Xvkfj26QenI8uhkWbQE5e7Tq6SZC2dbok/WN3jrcX6WI1OwcfO75/l+Pj0frRV&#10;tF8PNN2le6UuL+bdDYiIc/wLwy8+o0PJTAc/kgmiY52teUtUsEg3IDiwWV2zcVBwlWQgy0L+X1D+&#10;AAAA//8DAFBLAQItABQABgAIAAAAIQC2gziS/gAAAOEBAAATAAAAAAAAAAAAAAAAAAAAAABbQ29u&#10;dGVudF9UeXBlc10ueG1sUEsBAi0AFAAGAAgAAAAhADj9If/WAAAAlAEAAAsAAAAAAAAAAAAAAAAA&#10;LwEAAF9yZWxzLy5yZWxzUEsBAi0AFAAGAAgAAAAhANHAu5xrAgAAIAUAAA4AAAAAAAAAAAAAAAAA&#10;LgIAAGRycy9lMm9Eb2MueG1sUEsBAi0AFAAGAAgAAAAhACGC57/fAAAACQEAAA8AAAAAAAAAAAAA&#10;AAAAxQQAAGRycy9kb3ducmV2LnhtbFBLBQYAAAAABAAEAPMAAADRBQAAAAA=&#10;" fillcolor="white [3201]" strokecolor="black [3200]" strokeweight="1pt">
            <v:stroke joinstyle="miter"/>
          </v:roundrect>
        </w:pict>
      </w:r>
      <w:r w:rsidR="006978D0">
        <w:rPr>
          <w:b/>
          <w:bCs/>
          <w:sz w:val="28"/>
          <w:szCs w:val="36"/>
          <w:u w:val="single"/>
          <w:lang w:val="en-US"/>
        </w:rPr>
        <w:t xml:space="preserve">                                          </w:t>
      </w:r>
      <w:r w:rsidR="00180A4A" w:rsidRPr="004C438E">
        <w:rPr>
          <w:b/>
          <w:bCs/>
          <w:sz w:val="28"/>
          <w:szCs w:val="36"/>
          <w:u w:val="single"/>
          <w:lang w:val="en-US"/>
        </w:rPr>
        <w:t>CULTURAL DEPARTMENT REPORT</w:t>
      </w:r>
    </w:p>
    <w:p w14:paraId="70DE77D6" w14:textId="77777777" w:rsidR="00180A4A" w:rsidRPr="004C438E" w:rsidRDefault="00180A4A" w:rsidP="00DC1A4B">
      <w:pPr>
        <w:tabs>
          <w:tab w:val="left" w:pos="3045"/>
        </w:tabs>
        <w:spacing w:before="240"/>
        <w:rPr>
          <w:b/>
          <w:bCs/>
          <w:sz w:val="28"/>
          <w:szCs w:val="36"/>
          <w:lang w:val="en-US"/>
        </w:rPr>
      </w:pPr>
      <w:r w:rsidRPr="004C438E">
        <w:rPr>
          <w:b/>
          <w:bCs/>
          <w:sz w:val="28"/>
          <w:szCs w:val="36"/>
          <w:lang w:val="en-US"/>
        </w:rPr>
        <w:t>ASSI.PROF.R.M</w:t>
      </w:r>
      <w:r w:rsidR="004E7B28" w:rsidRPr="004C438E">
        <w:rPr>
          <w:b/>
          <w:bCs/>
          <w:sz w:val="28"/>
          <w:szCs w:val="36"/>
          <w:lang w:val="en-US"/>
        </w:rPr>
        <w:t>. A</w:t>
      </w:r>
      <w:r w:rsidRPr="004C438E">
        <w:rPr>
          <w:b/>
          <w:bCs/>
          <w:sz w:val="28"/>
          <w:szCs w:val="36"/>
          <w:lang w:val="en-US"/>
        </w:rPr>
        <w:t>ACHARYA, Incharge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704"/>
        <w:gridCol w:w="8"/>
        <w:gridCol w:w="1551"/>
        <w:gridCol w:w="27"/>
        <w:gridCol w:w="7344"/>
        <w:gridCol w:w="118"/>
      </w:tblGrid>
      <w:tr w:rsidR="005A1653" w:rsidRPr="004E7B28" w14:paraId="0A190F19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21A84C92" w14:textId="77777777" w:rsidR="005A1653" w:rsidRPr="004E7B28" w:rsidRDefault="004C438E" w:rsidP="004E7B2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6760394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Sr. </w:t>
            </w:r>
            <w:r w:rsidRPr="004E7B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1559" w:type="dxa"/>
            <w:gridSpan w:val="2"/>
          </w:tcPr>
          <w:p w14:paraId="508E5262" w14:textId="77777777" w:rsidR="005A1653" w:rsidRPr="004E7B28" w:rsidRDefault="005A1653" w:rsidP="004E7B2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7B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371" w:type="dxa"/>
            <w:gridSpan w:val="2"/>
          </w:tcPr>
          <w:p w14:paraId="7EFB4F2B" w14:textId="77777777" w:rsidR="005A1653" w:rsidRPr="004E7B28" w:rsidRDefault="005A1653" w:rsidP="004E7B2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7B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Event</w:t>
            </w:r>
          </w:p>
        </w:tc>
      </w:tr>
      <w:tr w:rsidR="005A1653" w:rsidRPr="004C438E" w14:paraId="49A49B28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7E64E9E6" w14:textId="77777777" w:rsidR="005A1653" w:rsidRPr="004C438E" w:rsidRDefault="005A1653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1559" w:type="dxa"/>
            <w:gridSpan w:val="2"/>
          </w:tcPr>
          <w:p w14:paraId="006E2920" w14:textId="77777777" w:rsidR="005A1653" w:rsidRPr="004C438E" w:rsidRDefault="005A1653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25-05-15</w:t>
            </w:r>
          </w:p>
        </w:tc>
        <w:tc>
          <w:tcPr>
            <w:tcW w:w="7371" w:type="dxa"/>
            <w:gridSpan w:val="2"/>
          </w:tcPr>
          <w:p w14:paraId="1D2C5AD0" w14:textId="77777777" w:rsidR="005A1653" w:rsidRPr="004C438E" w:rsidRDefault="005A1653" w:rsidP="00692AB6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Supriya sanjay Wadhaval participate in 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District level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poem recital competition at Bhausaheb Nene College pen on the 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occasion Mahakavi</w:t>
            </w:r>
            <w:r w:rsidR="00C1390B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Kaids Birth Anniversary won 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 rank</w:t>
            </w:r>
            <w:r w:rsidR="00C1390B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this event.</w:t>
            </w:r>
          </w:p>
        </w:tc>
      </w:tr>
      <w:tr w:rsidR="005A1653" w:rsidRPr="004C438E" w14:paraId="7C809CBE" w14:textId="77777777" w:rsidTr="00AD748F">
        <w:trPr>
          <w:gridAfter w:val="1"/>
          <w:wAfter w:w="118" w:type="dxa"/>
          <w:trHeight w:val="631"/>
        </w:trPr>
        <w:tc>
          <w:tcPr>
            <w:tcW w:w="704" w:type="dxa"/>
          </w:tcPr>
          <w:p w14:paraId="4AE11859" w14:textId="77777777" w:rsidR="005A1653" w:rsidRPr="004C438E" w:rsidRDefault="001C6C83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1559" w:type="dxa"/>
            <w:gridSpan w:val="2"/>
          </w:tcPr>
          <w:p w14:paraId="386FE327" w14:textId="77777777" w:rsidR="005A1653" w:rsidRPr="004C438E" w:rsidRDefault="004E7B28" w:rsidP="004E7B28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1-10/07/2015</w:t>
            </w:r>
          </w:p>
        </w:tc>
        <w:tc>
          <w:tcPr>
            <w:tcW w:w="7371" w:type="dxa"/>
            <w:gridSpan w:val="2"/>
          </w:tcPr>
          <w:p w14:paraId="376A1A52" w14:textId="77777777" w:rsidR="005A1653" w:rsidRPr="004C438E" w:rsidRDefault="001C6C83" w:rsidP="00DC1A4B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fresher’s party for new </w:t>
            </w:r>
            <w:r w:rsidR="00431A57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comers’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 in each faculty.</w:t>
            </w:r>
          </w:p>
        </w:tc>
      </w:tr>
      <w:tr w:rsidR="005A1653" w:rsidRPr="004C438E" w14:paraId="021B73F6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6D0A26DF" w14:textId="77777777" w:rsidR="005A1653" w:rsidRPr="004C438E" w:rsidRDefault="00AA59B8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03)</w:t>
            </w:r>
          </w:p>
        </w:tc>
        <w:tc>
          <w:tcPr>
            <w:tcW w:w="1559" w:type="dxa"/>
            <w:gridSpan w:val="2"/>
          </w:tcPr>
          <w:p w14:paraId="398230F9" w14:textId="77777777" w:rsidR="005A1653" w:rsidRPr="004C438E" w:rsidRDefault="00AA59B8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31-07-15</w:t>
            </w:r>
          </w:p>
        </w:tc>
        <w:tc>
          <w:tcPr>
            <w:tcW w:w="7371" w:type="dxa"/>
            <w:gridSpan w:val="2"/>
          </w:tcPr>
          <w:p w14:paraId="529D92F4" w14:textId="77777777" w:rsidR="005A1653" w:rsidRPr="004C438E" w:rsidRDefault="004E7B28" w:rsidP="00DC1A4B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 more</w:t>
            </w:r>
            <w:r w:rsidR="00AA59B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 40 </w:t>
            </w:r>
            <w:r w:rsidR="00692AB6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</w:t>
            </w:r>
            <w:r w:rsidR="00AA59B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48 th Youth festival at Goregaon College.</w:t>
            </w:r>
          </w:p>
        </w:tc>
      </w:tr>
      <w:tr w:rsidR="005A1653" w:rsidRPr="004C438E" w14:paraId="0E8B58B4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723C4542" w14:textId="77777777" w:rsidR="005A1653" w:rsidRPr="004C438E" w:rsidRDefault="00AA59B8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04)</w:t>
            </w:r>
          </w:p>
        </w:tc>
        <w:tc>
          <w:tcPr>
            <w:tcW w:w="1559" w:type="dxa"/>
            <w:gridSpan w:val="2"/>
          </w:tcPr>
          <w:p w14:paraId="0D39EB38" w14:textId="77777777" w:rsidR="005A1653" w:rsidRPr="004C438E" w:rsidRDefault="00AA59B8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15-08-15</w:t>
            </w:r>
          </w:p>
        </w:tc>
        <w:tc>
          <w:tcPr>
            <w:tcW w:w="7371" w:type="dxa"/>
            <w:gridSpan w:val="2"/>
          </w:tcPr>
          <w:p w14:paraId="02017FAA" w14:textId="77777777" w:rsidR="005A1653" w:rsidRPr="004C438E" w:rsidRDefault="00AA59B8" w:rsidP="00DC1A4B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malhar Mohotsav in the College</w:t>
            </w:r>
            <w:r w:rsidR="00692AB6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more than 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 students</w:t>
            </w:r>
            <w:r w:rsidR="00692AB6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participate in this programme.</w:t>
            </w:r>
          </w:p>
        </w:tc>
      </w:tr>
      <w:tr w:rsidR="005A1653" w:rsidRPr="004C438E" w14:paraId="7E4900CF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12D6B0DC" w14:textId="77777777" w:rsidR="005A1653" w:rsidRPr="004C438E" w:rsidRDefault="00692AB6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05)</w:t>
            </w:r>
          </w:p>
        </w:tc>
        <w:tc>
          <w:tcPr>
            <w:tcW w:w="1559" w:type="dxa"/>
            <w:gridSpan w:val="2"/>
          </w:tcPr>
          <w:p w14:paraId="514BACA1" w14:textId="77777777" w:rsidR="005A1653" w:rsidRPr="004C438E" w:rsidRDefault="00692AB6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15-08-15</w:t>
            </w:r>
          </w:p>
        </w:tc>
        <w:tc>
          <w:tcPr>
            <w:tcW w:w="7371" w:type="dxa"/>
            <w:gridSpan w:val="2"/>
          </w:tcPr>
          <w:p w14:paraId="5F2A8BFB" w14:textId="38CBA6CA" w:rsidR="005A1653" w:rsidRPr="004C438E" w:rsidRDefault="006978D0" w:rsidP="00DC1A4B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malhar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Mohotsav in the College </w:t>
            </w:r>
            <w:proofErr w:type="gram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920</w:t>
            </w:r>
            <w:proofErr w:type="gram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students participate in this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AA59B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A1653" w:rsidRPr="004C438E" w14:paraId="7FA78C82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51B1033A" w14:textId="77777777" w:rsidR="005A1653" w:rsidRPr="004C438E" w:rsidRDefault="00692AB6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06)</w:t>
            </w:r>
          </w:p>
        </w:tc>
        <w:tc>
          <w:tcPr>
            <w:tcW w:w="1559" w:type="dxa"/>
            <w:gridSpan w:val="2"/>
          </w:tcPr>
          <w:p w14:paraId="0ED5B5FE" w14:textId="77777777" w:rsidR="005A1653" w:rsidRPr="004C438E" w:rsidRDefault="00692AB6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26-08-15</w:t>
            </w:r>
          </w:p>
        </w:tc>
        <w:tc>
          <w:tcPr>
            <w:tcW w:w="7371" w:type="dxa"/>
            <w:gridSpan w:val="2"/>
          </w:tcPr>
          <w:p w14:paraId="37B396A8" w14:textId="77777777" w:rsidR="005A1653" w:rsidRPr="004C438E" w:rsidRDefault="000A1BE3" w:rsidP="00DC1A4B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one day Drama training workshop in the college for student by Prof. Jagdeesh Sansare, Virar-Mumbai</w:t>
            </w:r>
          </w:p>
        </w:tc>
      </w:tr>
      <w:tr w:rsidR="005A1653" w:rsidRPr="004C438E" w14:paraId="56035165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59C6637E" w14:textId="77777777" w:rsidR="005A1653" w:rsidRPr="004C438E" w:rsidRDefault="00E45F9B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1559" w:type="dxa"/>
            <w:gridSpan w:val="2"/>
          </w:tcPr>
          <w:p w14:paraId="2AE3B3D0" w14:textId="77777777" w:rsidR="005A1653" w:rsidRPr="004C438E" w:rsidRDefault="00E45F9B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7371" w:type="dxa"/>
            <w:gridSpan w:val="2"/>
          </w:tcPr>
          <w:p w14:paraId="7C7600A2" w14:textId="77777777" w:rsidR="005A1653" w:rsidRPr="004C438E" w:rsidRDefault="00E45F9B" w:rsidP="00DC1A4B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Participated poem Recital 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Competition at</w:t>
            </w:r>
            <w:r w:rsidR="0013275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T.M.C.College, Mangaon, 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Swapnali</w:t>
            </w:r>
            <w:r w:rsidR="0013275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Sunil Shinde won first rank, Akshay umaji Jadhav won second rank and Ruchira Rajendra Divekar won third rank in event.</w:t>
            </w:r>
          </w:p>
        </w:tc>
      </w:tr>
      <w:tr w:rsidR="00132758" w:rsidRPr="004C438E" w14:paraId="79585C40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585663FC" w14:textId="77777777" w:rsidR="00132758" w:rsidRPr="004C438E" w:rsidRDefault="00132758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1559" w:type="dxa"/>
            <w:gridSpan w:val="2"/>
          </w:tcPr>
          <w:p w14:paraId="0546A1A7" w14:textId="77777777" w:rsidR="00132758" w:rsidRPr="004C438E" w:rsidRDefault="009A18CF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7371" w:type="dxa"/>
            <w:gridSpan w:val="2"/>
          </w:tcPr>
          <w:p w14:paraId="01B434C0" w14:textId="77777777" w:rsidR="00132758" w:rsidRPr="004C438E" w:rsidRDefault="009A18CF" w:rsidP="00132758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Participated Essay writing competition at T.M.C College, </w:t>
            </w:r>
            <w:proofErr w:type="spellStart"/>
            <w:proofErr w:type="gramStart"/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Mangaon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proofErr w:type="spellEnd"/>
            <w:proofErr w:type="gramEnd"/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Ruchirra</w:t>
            </w:r>
            <w:proofErr w:type="spellEnd"/>
            <w:r w:rsidR="004C438E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Rajendra</w:t>
            </w:r>
            <w:r w:rsidR="004C438E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7B28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Divekar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 first </w:t>
            </w:r>
            <w:r w:rsidR="004C438E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rank, </w:t>
            </w:r>
            <w:proofErr w:type="spellStart"/>
            <w:r w:rsidR="004C438E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utan</w:t>
            </w:r>
            <w:proofErr w:type="spellEnd"/>
            <w:r w:rsidR="004C438E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Gajanan</w:t>
            </w:r>
            <w:r w:rsidR="004C438E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 second rank in this event.</w:t>
            </w:r>
          </w:p>
        </w:tc>
      </w:tr>
      <w:tr w:rsidR="00132758" w:rsidRPr="004C438E" w14:paraId="5B80CDD6" w14:textId="77777777" w:rsidTr="00AD748F">
        <w:trPr>
          <w:gridAfter w:val="1"/>
          <w:wAfter w:w="118" w:type="dxa"/>
        </w:trPr>
        <w:tc>
          <w:tcPr>
            <w:tcW w:w="704" w:type="dxa"/>
          </w:tcPr>
          <w:p w14:paraId="4DD7ED6D" w14:textId="77777777" w:rsidR="00132758" w:rsidRPr="004C438E" w:rsidRDefault="00132758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9)</w:t>
            </w:r>
          </w:p>
        </w:tc>
        <w:tc>
          <w:tcPr>
            <w:tcW w:w="1559" w:type="dxa"/>
            <w:gridSpan w:val="2"/>
          </w:tcPr>
          <w:p w14:paraId="6FBC47D6" w14:textId="77777777" w:rsidR="00132758" w:rsidRPr="004C438E" w:rsidRDefault="00431A57" w:rsidP="00132758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01-09-15</w:t>
            </w:r>
          </w:p>
        </w:tc>
        <w:tc>
          <w:tcPr>
            <w:tcW w:w="7371" w:type="dxa"/>
            <w:gridSpan w:val="2"/>
          </w:tcPr>
          <w:p w14:paraId="251CC365" w14:textId="77777777" w:rsidR="00132758" w:rsidRPr="004C438E" w:rsidRDefault="00431A57" w:rsidP="00132758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Rankshabandhan programme in the College.</w:t>
            </w:r>
          </w:p>
        </w:tc>
      </w:tr>
      <w:bookmarkEnd w:id="0"/>
      <w:tr w:rsidR="00431A57" w:rsidRPr="004C438E" w14:paraId="330ADDE5" w14:textId="77777777" w:rsidTr="00AD748F">
        <w:trPr>
          <w:trHeight w:val="568"/>
        </w:trPr>
        <w:tc>
          <w:tcPr>
            <w:tcW w:w="712" w:type="dxa"/>
            <w:gridSpan w:val="2"/>
          </w:tcPr>
          <w:p w14:paraId="2C6E067B" w14:textId="77777777" w:rsidR="00431A57" w:rsidRPr="004C438E" w:rsidRDefault="00431A57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578" w:type="dxa"/>
            <w:gridSpan w:val="2"/>
          </w:tcPr>
          <w:p w14:paraId="13FB6E6F" w14:textId="77777777" w:rsidR="00431A57" w:rsidRPr="004C438E" w:rsidRDefault="00115211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05-09-15</w:t>
            </w:r>
          </w:p>
        </w:tc>
        <w:tc>
          <w:tcPr>
            <w:tcW w:w="7462" w:type="dxa"/>
            <w:gridSpan w:val="2"/>
          </w:tcPr>
          <w:p w14:paraId="2FC85252" w14:textId="77777777" w:rsidR="00431A57" w:rsidRPr="004C438E" w:rsidRDefault="00115211" w:rsidP="00431A57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Techer’s day celebration programme in yhe College </w:t>
            </w:r>
          </w:p>
        </w:tc>
      </w:tr>
      <w:tr w:rsidR="00431A57" w:rsidRPr="004C438E" w14:paraId="5E8B6ACC" w14:textId="77777777" w:rsidTr="00AD748F">
        <w:trPr>
          <w:trHeight w:val="583"/>
        </w:trPr>
        <w:tc>
          <w:tcPr>
            <w:tcW w:w="712" w:type="dxa"/>
            <w:gridSpan w:val="2"/>
          </w:tcPr>
          <w:p w14:paraId="42EF6652" w14:textId="77777777" w:rsidR="00431A57" w:rsidRPr="004C438E" w:rsidRDefault="00431A57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1578" w:type="dxa"/>
            <w:gridSpan w:val="2"/>
          </w:tcPr>
          <w:p w14:paraId="7535203E" w14:textId="77777777" w:rsidR="00431A57" w:rsidRPr="004C438E" w:rsidRDefault="00115211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02-01-16 to 08-01-16</w:t>
            </w:r>
          </w:p>
        </w:tc>
        <w:tc>
          <w:tcPr>
            <w:tcW w:w="7462" w:type="dxa"/>
            <w:gridSpan w:val="2"/>
          </w:tcPr>
          <w:p w14:paraId="1222DD2B" w14:textId="77777777" w:rsidR="00431A57" w:rsidRPr="004C438E" w:rsidRDefault="00AD625E" w:rsidP="00431A57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Anand-tarang programme participate more than 610 students in various event. </w:t>
            </w:r>
          </w:p>
        </w:tc>
      </w:tr>
      <w:tr w:rsidR="00431A57" w:rsidRPr="004C438E" w14:paraId="6D703BDF" w14:textId="77777777" w:rsidTr="00AD748F">
        <w:trPr>
          <w:trHeight w:val="568"/>
        </w:trPr>
        <w:tc>
          <w:tcPr>
            <w:tcW w:w="712" w:type="dxa"/>
            <w:gridSpan w:val="2"/>
          </w:tcPr>
          <w:p w14:paraId="258D0C72" w14:textId="77777777" w:rsidR="00431A57" w:rsidRPr="004C438E" w:rsidRDefault="00431A57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</w:tc>
        <w:tc>
          <w:tcPr>
            <w:tcW w:w="1578" w:type="dxa"/>
            <w:gridSpan w:val="2"/>
          </w:tcPr>
          <w:p w14:paraId="2F234051" w14:textId="77777777" w:rsidR="00431A57" w:rsidRPr="004C438E" w:rsidRDefault="009032C5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06-02-16</w:t>
            </w:r>
          </w:p>
        </w:tc>
        <w:tc>
          <w:tcPr>
            <w:tcW w:w="7462" w:type="dxa"/>
            <w:gridSpan w:val="2"/>
          </w:tcPr>
          <w:p w14:paraId="7667212A" w14:textId="77777777" w:rsidR="00431A57" w:rsidRPr="004C438E" w:rsidRDefault="009032C5" w:rsidP="00431A57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Felicitation best student award in the College Chief Guest Dr, Anil Patil  Mumbai, university BCUD precedent </w:t>
            </w:r>
          </w:p>
        </w:tc>
      </w:tr>
      <w:tr w:rsidR="00431A57" w:rsidRPr="004C438E" w14:paraId="17EC5524" w14:textId="77777777" w:rsidTr="00AD748F">
        <w:trPr>
          <w:trHeight w:val="583"/>
        </w:trPr>
        <w:tc>
          <w:tcPr>
            <w:tcW w:w="712" w:type="dxa"/>
            <w:gridSpan w:val="2"/>
          </w:tcPr>
          <w:p w14:paraId="05B5BE58" w14:textId="77777777" w:rsidR="00431A57" w:rsidRPr="004C438E" w:rsidRDefault="00431A57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13)</w:t>
            </w:r>
          </w:p>
        </w:tc>
        <w:tc>
          <w:tcPr>
            <w:tcW w:w="1578" w:type="dxa"/>
            <w:gridSpan w:val="2"/>
          </w:tcPr>
          <w:p w14:paraId="2853F1D7" w14:textId="77777777" w:rsidR="00431A57" w:rsidRPr="004C438E" w:rsidRDefault="002E05A0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19-02-16</w:t>
            </w:r>
          </w:p>
        </w:tc>
        <w:tc>
          <w:tcPr>
            <w:tcW w:w="7462" w:type="dxa"/>
            <w:gridSpan w:val="2"/>
          </w:tcPr>
          <w:p w14:paraId="37717D9A" w14:textId="77777777" w:rsidR="00431A57" w:rsidRPr="004C438E" w:rsidRDefault="002E05A0" w:rsidP="00431A57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Chh</w:t>
            </w:r>
            <w:r w:rsidR="00DA7072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atrapati Shivaji Maharaj Birth Anniversary Programmer in the College.</w:t>
            </w:r>
          </w:p>
        </w:tc>
      </w:tr>
      <w:tr w:rsidR="00431A57" w:rsidRPr="004C438E" w14:paraId="42FF85AD" w14:textId="77777777" w:rsidTr="00AD748F">
        <w:trPr>
          <w:trHeight w:val="568"/>
        </w:trPr>
        <w:tc>
          <w:tcPr>
            <w:tcW w:w="712" w:type="dxa"/>
            <w:gridSpan w:val="2"/>
          </w:tcPr>
          <w:p w14:paraId="608AF189" w14:textId="77777777" w:rsidR="00431A57" w:rsidRPr="004C438E" w:rsidRDefault="00431A57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14)</w:t>
            </w:r>
          </w:p>
        </w:tc>
        <w:tc>
          <w:tcPr>
            <w:tcW w:w="1578" w:type="dxa"/>
            <w:gridSpan w:val="2"/>
          </w:tcPr>
          <w:p w14:paraId="4D60FC18" w14:textId="77777777" w:rsidR="00431A57" w:rsidRPr="004C438E" w:rsidRDefault="00DA7072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02-03-16</w:t>
            </w:r>
          </w:p>
        </w:tc>
        <w:tc>
          <w:tcPr>
            <w:tcW w:w="7462" w:type="dxa"/>
            <w:gridSpan w:val="2"/>
          </w:tcPr>
          <w:p w14:paraId="1CB41111" w14:textId="77777777" w:rsidR="00431A57" w:rsidRPr="004C438E" w:rsidRDefault="005A1392" w:rsidP="00431A57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Prize Distribution of Anand Tarang Cultural Best Student in the College</w:t>
            </w:r>
          </w:p>
        </w:tc>
      </w:tr>
      <w:tr w:rsidR="00431A57" w:rsidRPr="004C438E" w14:paraId="4DCC3148" w14:textId="77777777" w:rsidTr="00AD748F">
        <w:trPr>
          <w:trHeight w:val="583"/>
        </w:trPr>
        <w:tc>
          <w:tcPr>
            <w:tcW w:w="712" w:type="dxa"/>
            <w:gridSpan w:val="2"/>
          </w:tcPr>
          <w:p w14:paraId="5FB82925" w14:textId="77777777" w:rsidR="00431A57" w:rsidRPr="004C438E" w:rsidRDefault="00431A57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15)</w:t>
            </w:r>
          </w:p>
        </w:tc>
        <w:tc>
          <w:tcPr>
            <w:tcW w:w="1578" w:type="dxa"/>
            <w:gridSpan w:val="2"/>
          </w:tcPr>
          <w:p w14:paraId="370F4E7A" w14:textId="77777777" w:rsidR="00431A57" w:rsidRPr="004C438E" w:rsidRDefault="00DA7072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14-04-16</w:t>
            </w:r>
          </w:p>
        </w:tc>
        <w:tc>
          <w:tcPr>
            <w:tcW w:w="7462" w:type="dxa"/>
            <w:gridSpan w:val="2"/>
          </w:tcPr>
          <w:p w14:paraId="61427696" w14:textId="77777777" w:rsidR="00431A57" w:rsidRPr="004C438E" w:rsidRDefault="005A1392" w:rsidP="00431A57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</w:t>
            </w:r>
            <w:r w:rsidR="008F0990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 th birth Annivasary of Dr.Babasaheb Ambetkar Celebration in the College</w:t>
            </w:r>
          </w:p>
        </w:tc>
      </w:tr>
      <w:tr w:rsidR="00431A57" w:rsidRPr="004C438E" w14:paraId="5C9DD1ED" w14:textId="77777777" w:rsidTr="00AD748F">
        <w:trPr>
          <w:trHeight w:val="568"/>
        </w:trPr>
        <w:tc>
          <w:tcPr>
            <w:tcW w:w="712" w:type="dxa"/>
            <w:gridSpan w:val="2"/>
          </w:tcPr>
          <w:p w14:paraId="2D8B7A5D" w14:textId="77777777" w:rsidR="00431A57" w:rsidRPr="004C438E" w:rsidRDefault="00431A57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16)</w:t>
            </w:r>
          </w:p>
        </w:tc>
        <w:tc>
          <w:tcPr>
            <w:tcW w:w="1578" w:type="dxa"/>
            <w:gridSpan w:val="2"/>
          </w:tcPr>
          <w:p w14:paraId="5AE20824" w14:textId="77777777" w:rsidR="00431A57" w:rsidRPr="004C438E" w:rsidRDefault="00DA7072" w:rsidP="00431A57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18-04-16</w:t>
            </w:r>
          </w:p>
        </w:tc>
        <w:tc>
          <w:tcPr>
            <w:tcW w:w="7462" w:type="dxa"/>
            <w:gridSpan w:val="2"/>
          </w:tcPr>
          <w:p w14:paraId="2C5F3C6C" w14:textId="77777777" w:rsidR="00431A57" w:rsidRPr="004C438E" w:rsidRDefault="005A1392" w:rsidP="00431A57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</w:t>
            </w:r>
            <w:r w:rsid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438E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Farewell</w:t>
            </w:r>
            <w:r w:rsidR="008A2153"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Programme in Art Faculty in the College</w:t>
            </w:r>
          </w:p>
        </w:tc>
      </w:tr>
    </w:tbl>
    <w:p w14:paraId="2D8B5102" w14:textId="77777777" w:rsidR="00431A57" w:rsidRDefault="00431A57" w:rsidP="00DC1A4B">
      <w:pPr>
        <w:tabs>
          <w:tab w:val="left" w:pos="3045"/>
        </w:tabs>
        <w:spacing w:before="240"/>
        <w:rPr>
          <w:lang w:val="en-US"/>
        </w:rPr>
      </w:pPr>
    </w:p>
    <w:p w14:paraId="54AF8062" w14:textId="77777777" w:rsidR="00431A57" w:rsidRDefault="00431A57" w:rsidP="00DC1A4B">
      <w:pPr>
        <w:tabs>
          <w:tab w:val="left" w:pos="3045"/>
        </w:tabs>
        <w:spacing w:before="240"/>
        <w:rPr>
          <w:lang w:val="en-US"/>
        </w:rPr>
      </w:pPr>
    </w:p>
    <w:p w14:paraId="6BDD1474" w14:textId="77777777" w:rsidR="00431A57" w:rsidRPr="00DC1A4B" w:rsidRDefault="00431A57" w:rsidP="00DC1A4B">
      <w:pPr>
        <w:tabs>
          <w:tab w:val="left" w:pos="3045"/>
        </w:tabs>
        <w:spacing w:before="240"/>
        <w:rPr>
          <w:lang w:val="en-US"/>
        </w:rPr>
      </w:pPr>
    </w:p>
    <w:sectPr w:rsidR="00431A57" w:rsidRPr="00DC1A4B" w:rsidSect="00132758">
      <w:headerReference w:type="default" r:id="rId8"/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380C0" w14:textId="77777777" w:rsidR="00252660" w:rsidRDefault="00252660" w:rsidP="00A6456B">
      <w:pPr>
        <w:spacing w:after="0" w:line="240" w:lineRule="auto"/>
      </w:pPr>
      <w:r>
        <w:separator/>
      </w:r>
    </w:p>
  </w:endnote>
  <w:endnote w:type="continuationSeparator" w:id="0">
    <w:p w14:paraId="0061B77D" w14:textId="77777777" w:rsidR="00252660" w:rsidRDefault="00252660" w:rsidP="00A6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6A3DB" w14:textId="77777777" w:rsidR="00252660" w:rsidRDefault="00252660" w:rsidP="00A6456B">
      <w:pPr>
        <w:spacing w:after="0" w:line="240" w:lineRule="auto"/>
      </w:pPr>
      <w:r>
        <w:separator/>
      </w:r>
    </w:p>
  </w:footnote>
  <w:footnote w:type="continuationSeparator" w:id="0">
    <w:p w14:paraId="4A530C74" w14:textId="77777777" w:rsidR="00252660" w:rsidRDefault="00252660" w:rsidP="00A6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1C1CC" w14:textId="77777777" w:rsidR="00207453" w:rsidRDefault="00207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61902"/>
    <w:multiLevelType w:val="hybridMultilevel"/>
    <w:tmpl w:val="428C70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FF0"/>
    <w:rsid w:val="00064FF0"/>
    <w:rsid w:val="000A1BE3"/>
    <w:rsid w:val="000E3584"/>
    <w:rsid w:val="00115211"/>
    <w:rsid w:val="00132758"/>
    <w:rsid w:val="00134438"/>
    <w:rsid w:val="00180A4A"/>
    <w:rsid w:val="001C6C83"/>
    <w:rsid w:val="00207453"/>
    <w:rsid w:val="00237BFA"/>
    <w:rsid w:val="00252660"/>
    <w:rsid w:val="002E05A0"/>
    <w:rsid w:val="002F5D66"/>
    <w:rsid w:val="00431A57"/>
    <w:rsid w:val="004572B2"/>
    <w:rsid w:val="00457BD3"/>
    <w:rsid w:val="004A29CC"/>
    <w:rsid w:val="004C438E"/>
    <w:rsid w:val="004E6C48"/>
    <w:rsid w:val="004E7B28"/>
    <w:rsid w:val="0052381F"/>
    <w:rsid w:val="00546346"/>
    <w:rsid w:val="005A1392"/>
    <w:rsid w:val="005A1653"/>
    <w:rsid w:val="005E404F"/>
    <w:rsid w:val="006817CF"/>
    <w:rsid w:val="00692AB6"/>
    <w:rsid w:val="006978D0"/>
    <w:rsid w:val="007838EC"/>
    <w:rsid w:val="00794450"/>
    <w:rsid w:val="008236E5"/>
    <w:rsid w:val="008A2153"/>
    <w:rsid w:val="008B7076"/>
    <w:rsid w:val="008E4831"/>
    <w:rsid w:val="008F0990"/>
    <w:rsid w:val="009032C5"/>
    <w:rsid w:val="009956F1"/>
    <w:rsid w:val="009A18CF"/>
    <w:rsid w:val="009E1780"/>
    <w:rsid w:val="00A6456B"/>
    <w:rsid w:val="00A76B48"/>
    <w:rsid w:val="00AA0E56"/>
    <w:rsid w:val="00AA59B8"/>
    <w:rsid w:val="00AD625E"/>
    <w:rsid w:val="00AD748F"/>
    <w:rsid w:val="00B00D52"/>
    <w:rsid w:val="00B63F13"/>
    <w:rsid w:val="00C03B4E"/>
    <w:rsid w:val="00C1390B"/>
    <w:rsid w:val="00D14CFB"/>
    <w:rsid w:val="00D15C17"/>
    <w:rsid w:val="00D44ECB"/>
    <w:rsid w:val="00D4566F"/>
    <w:rsid w:val="00DA3F26"/>
    <w:rsid w:val="00DA7072"/>
    <w:rsid w:val="00DB5560"/>
    <w:rsid w:val="00DC1A4B"/>
    <w:rsid w:val="00E04F31"/>
    <w:rsid w:val="00E368B7"/>
    <w:rsid w:val="00E45F9B"/>
    <w:rsid w:val="00EF6B88"/>
    <w:rsid w:val="00F26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E73B"/>
  <w15:docId w15:val="{D0DB5265-8D45-4549-9E2B-12CCAE7A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6B"/>
  </w:style>
  <w:style w:type="paragraph" w:styleId="Footer">
    <w:name w:val="footer"/>
    <w:basedOn w:val="Normal"/>
    <w:link w:val="FooterChar"/>
    <w:uiPriority w:val="99"/>
    <w:unhideWhenUsed/>
    <w:rsid w:val="00A64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6B"/>
  </w:style>
  <w:style w:type="paragraph" w:styleId="ListParagraph">
    <w:name w:val="List Paragraph"/>
    <w:basedOn w:val="Normal"/>
    <w:uiPriority w:val="34"/>
    <w:qFormat/>
    <w:rsid w:val="00DC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47A4B-5D18-4CF2-B8BE-C74CEF70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Shinde</dc:creator>
  <cp:keywords/>
  <dc:description/>
  <cp:lastModifiedBy>omkar shinde</cp:lastModifiedBy>
  <cp:revision>46</cp:revision>
  <dcterms:created xsi:type="dcterms:W3CDTF">2021-03-25T13:01:00Z</dcterms:created>
  <dcterms:modified xsi:type="dcterms:W3CDTF">2021-04-03T06:46:00Z</dcterms:modified>
</cp:coreProperties>
</file>