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EB5A" w14:textId="77777777" w:rsidR="00100F73" w:rsidRDefault="003168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Walchand College of Engineering, Sangli</w:t>
      </w:r>
      <w:r w:rsidR="00000000">
        <w:rPr>
          <w:noProof/>
          <w:lang w:val="en-IN"/>
        </w:rPr>
        <w:pict w14:anchorId="0F5D3D4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22.5pt;margin-top:3.75pt;width:77.25pt;height:66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" fillcolor="white [3201]" stroked="f" strokeweight=".5pt">
            <v:textbox>
              <w:txbxContent>
                <w:p w14:paraId="6928FD59" w14:textId="77777777" w:rsidR="004B4EE3" w:rsidRDefault="00316890" w:rsidP="00BA3794"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7D91DB87" wp14:editId="5F9FD63B">
                        <wp:extent cx="809625" cy="711200"/>
                        <wp:effectExtent l="0" t="0" r="0" b="0"/>
                        <wp:docPr id="3" name="Picture 3" descr="D:\Bhandare\IT Dept\A Format &amp; other\WCE Logo\W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Bhandare\IT Dept\A Format &amp; other\WCE Logo\W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1635" cy="712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7ECCCB1C" w14:textId="77777777" w:rsidR="00100F73" w:rsidRDefault="0031689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(An Autonomous Institute)</w:t>
      </w:r>
    </w:p>
    <w:p w14:paraId="1198F533" w14:textId="77777777" w:rsidR="00C53278" w:rsidRPr="00B0154D" w:rsidRDefault="00C532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</w:pPr>
      <w:r w:rsidRPr="00B0154D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 xml:space="preserve">Department of Computer Science and Engineering </w:t>
      </w:r>
    </w:p>
    <w:p w14:paraId="34035B1A" w14:textId="77777777" w:rsidR="00100F73" w:rsidRDefault="003168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Industry</w:t>
      </w:r>
      <w:r w:rsidR="009D46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Feedback </w:t>
      </w:r>
      <w:r w:rsidR="00F324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 Internship  2024-25</w:t>
      </w:r>
    </w:p>
    <w:p w14:paraId="7FCAC969" w14:textId="77777777" w:rsidR="00100F73" w:rsidRDefault="00100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2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8"/>
        <w:gridCol w:w="708"/>
        <w:gridCol w:w="709"/>
        <w:gridCol w:w="851"/>
        <w:gridCol w:w="708"/>
        <w:gridCol w:w="851"/>
      </w:tblGrid>
      <w:tr w:rsidR="00AC54E4" w14:paraId="6219CDB7" w14:textId="77777777" w:rsidTr="00DC1BFD">
        <w:trPr>
          <w:jc w:val="center"/>
        </w:trPr>
        <w:tc>
          <w:tcPr>
            <w:tcW w:w="9215" w:type="dxa"/>
            <w:gridSpan w:val="6"/>
          </w:tcPr>
          <w:p w14:paraId="219DC09A" w14:textId="6396AAA4" w:rsidR="00AC54E4" w:rsidRPr="00DC1BFD" w:rsidRDefault="00AC54E4" w:rsidP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</w:t>
            </w:r>
            <w:r w:rsidR="004670DF" w:rsidRPr="00DC1B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Student:</w:t>
            </w:r>
            <w:r w:rsidR="004670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Omkar Rajesh Auti</w:t>
            </w:r>
          </w:p>
          <w:p w14:paraId="3BF2865F" w14:textId="79130910" w:rsidR="00AC54E4" w:rsidRDefault="00AC54E4" w:rsidP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670DF">
              <w:rPr>
                <w:rFonts w:ascii="Times New Roman" w:eastAsia="Times New Roman" w:hAnsi="Times New Roman" w:cs="Times New Roman"/>
                <w:sz w:val="24"/>
                <w:szCs w:val="24"/>
              </w:rPr>
              <w:t>Final Year</w:t>
            </w: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50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Academic </w:t>
            </w:r>
            <w:r w:rsidR="0065242A"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>Year:</w:t>
            </w: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70DF">
              <w:rPr>
                <w:rFonts w:ascii="Times New Roman" w:eastAsia="Times New Roman" w:hAnsi="Times New Roman" w:cs="Times New Roman"/>
                <w:sz w:val="24"/>
                <w:szCs w:val="24"/>
              </w:rPr>
              <w:t>2024-25</w:t>
            </w: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PRN:</w:t>
            </w:r>
            <w:r w:rsidR="004670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21510042</w:t>
            </w:r>
          </w:p>
        </w:tc>
      </w:tr>
      <w:tr w:rsidR="00AC54E4" w14:paraId="0C858AB5" w14:textId="77777777" w:rsidTr="00DC1BFD">
        <w:trPr>
          <w:jc w:val="center"/>
        </w:trPr>
        <w:tc>
          <w:tcPr>
            <w:tcW w:w="9215" w:type="dxa"/>
            <w:gridSpan w:val="6"/>
          </w:tcPr>
          <w:p w14:paraId="12F5D234" w14:textId="77777777" w:rsidR="00AC54E4" w:rsidRPr="00DC1BFD" w:rsidRDefault="00AC54E4" w:rsidP="00AC0E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Feedback on rating scale of 1 to 5 (Please tick wherever applicable)</w:t>
            </w:r>
          </w:p>
          <w:p w14:paraId="7B8DDDDE" w14:textId="77777777" w:rsidR="00AC54E4" w:rsidRDefault="00AC54E4" w:rsidP="00AC0E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[1:Below Average ; 2: Average ; 3: Good ; 4: Very good ; 5: Excellent</w:t>
            </w:r>
          </w:p>
        </w:tc>
      </w:tr>
      <w:tr w:rsidR="00AC54E4" w14:paraId="75BA4B9A" w14:textId="77777777" w:rsidTr="00DC1BFD">
        <w:trPr>
          <w:jc w:val="center"/>
        </w:trPr>
        <w:tc>
          <w:tcPr>
            <w:tcW w:w="5388" w:type="dxa"/>
          </w:tcPr>
          <w:p w14:paraId="7A26FB5F" w14:textId="77777777" w:rsidR="00AC54E4" w:rsidRPr="00DC1BFD" w:rsidRDefault="00AC54E4" w:rsidP="00DC1B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 Parameter</w:t>
            </w:r>
          </w:p>
        </w:tc>
        <w:tc>
          <w:tcPr>
            <w:tcW w:w="708" w:type="dxa"/>
          </w:tcPr>
          <w:p w14:paraId="44865F80" w14:textId="77777777" w:rsidR="00AC54E4" w:rsidRPr="00DC1BFD" w:rsidRDefault="00AC54E4" w:rsidP="00AC54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20A923B" w14:textId="77777777" w:rsidR="00AC54E4" w:rsidRPr="00DC1BFD" w:rsidRDefault="00AC54E4" w:rsidP="00AC54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1A98CE62" w14:textId="77777777" w:rsidR="00AC54E4" w:rsidRPr="00DC1BFD" w:rsidRDefault="00AC54E4" w:rsidP="00AC54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73323D45" w14:textId="77777777" w:rsidR="00AC54E4" w:rsidRPr="00DC1BFD" w:rsidRDefault="00AC54E4" w:rsidP="00AC54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69657EB1" w14:textId="77777777" w:rsidR="00AC54E4" w:rsidRPr="00DC1BFD" w:rsidRDefault="00AC54E4" w:rsidP="00AC54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C54E4" w14:paraId="3269744A" w14:textId="77777777" w:rsidTr="00DC1BFD">
        <w:trPr>
          <w:jc w:val="center"/>
        </w:trPr>
        <w:tc>
          <w:tcPr>
            <w:tcW w:w="5388" w:type="dxa"/>
          </w:tcPr>
          <w:p w14:paraId="06F34417" w14:textId="77777777" w:rsidR="00AC54E4" w:rsidRPr="00DC1BFD" w:rsidRDefault="007C17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student’s technical knowledge of the relevant subjects in engineering.</w:t>
            </w:r>
          </w:p>
          <w:p w14:paraId="3D87E49F" w14:textId="77777777" w:rsidR="007C17AF" w:rsidRDefault="007C17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t>Engineering knowledge/PO1</w:t>
            </w:r>
          </w:p>
        </w:tc>
        <w:tc>
          <w:tcPr>
            <w:tcW w:w="708" w:type="dxa"/>
          </w:tcPr>
          <w:p w14:paraId="215A7F6E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D7665F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7F01F6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C7AFDBA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564ADB8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54E4" w14:paraId="63491A06" w14:textId="77777777" w:rsidTr="00DC1BFD">
        <w:trPr>
          <w:jc w:val="center"/>
        </w:trPr>
        <w:tc>
          <w:tcPr>
            <w:tcW w:w="5388" w:type="dxa"/>
          </w:tcPr>
          <w:p w14:paraId="129F0BE2" w14:textId="77777777" w:rsidR="00AC54E4" w:rsidRPr="00DC1BFD" w:rsidRDefault="007C1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 to identify, formulate,</w:t>
            </w:r>
            <w:r w:rsidRPr="00DC1BFD">
              <w:rPr>
                <w:rFonts w:ascii="Times New Roman" w:hAnsi="Times New Roman" w:cs="Times New Roman"/>
                <w:sz w:val="24"/>
                <w:szCs w:val="24"/>
              </w:rPr>
              <w:t xml:space="preserve"> analyze complex engineering problems.</w:t>
            </w:r>
          </w:p>
          <w:p w14:paraId="7A979E23" w14:textId="77777777" w:rsidR="007C17AF" w:rsidRPr="007C17AF" w:rsidRDefault="007C17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t>Problem analysis/PO2</w:t>
            </w:r>
          </w:p>
        </w:tc>
        <w:tc>
          <w:tcPr>
            <w:tcW w:w="708" w:type="dxa"/>
          </w:tcPr>
          <w:p w14:paraId="259A9808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C7335D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0A4311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BBB9335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60B1C4A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54E4" w14:paraId="620F6FD4" w14:textId="77777777" w:rsidTr="00DC1BFD">
        <w:trPr>
          <w:jc w:val="center"/>
        </w:trPr>
        <w:tc>
          <w:tcPr>
            <w:tcW w:w="5388" w:type="dxa"/>
          </w:tcPr>
          <w:p w14:paraId="06783B8A" w14:textId="77777777" w:rsidR="00AC54E4" w:rsidRPr="00DC1BFD" w:rsidRDefault="007C17AF" w:rsidP="007C17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Capability to suggest/provide solution to complex engineering problem, design system, suggest ideas etc.  </w:t>
            </w:r>
          </w:p>
          <w:p w14:paraId="4D90CB10" w14:textId="77777777" w:rsidR="007C17AF" w:rsidRPr="00DC1BFD" w:rsidRDefault="007C17AF" w:rsidP="007C17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t>Design/development of solutions/PO3</w:t>
            </w:r>
          </w:p>
        </w:tc>
        <w:tc>
          <w:tcPr>
            <w:tcW w:w="708" w:type="dxa"/>
          </w:tcPr>
          <w:p w14:paraId="46CB0BEA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94E772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7FFFA4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E7F20E7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1E0E16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C54E4" w14:paraId="630EC1FF" w14:textId="77777777" w:rsidTr="00DC1BFD">
        <w:trPr>
          <w:jc w:val="center"/>
        </w:trPr>
        <w:tc>
          <w:tcPr>
            <w:tcW w:w="5388" w:type="dxa"/>
          </w:tcPr>
          <w:p w14:paraId="05421261" w14:textId="77777777" w:rsidR="00AC54E4" w:rsidRPr="00DC1BFD" w:rsidRDefault="00081B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Interpretation of provided data e.g.</w:t>
            </w:r>
            <w:r w:rsidRPr="00DC1BFD">
              <w:rPr>
                <w:rFonts w:ascii="Times New Roman" w:hAnsi="Times New Roman" w:cs="Times New Roman"/>
                <w:sz w:val="24"/>
                <w:szCs w:val="24"/>
              </w:rPr>
              <w:t xml:space="preserve"> Use research-based knowledge and research methods including design of experiments, analysis and synthesis of the information etc.</w:t>
            </w:r>
          </w:p>
          <w:p w14:paraId="52C7B81A" w14:textId="77777777" w:rsidR="00081BAA" w:rsidRDefault="00081B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t>Conduct investigations of complex problems/PO4</w:t>
            </w:r>
          </w:p>
        </w:tc>
        <w:tc>
          <w:tcPr>
            <w:tcW w:w="708" w:type="dxa"/>
          </w:tcPr>
          <w:p w14:paraId="52EEA55F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4B04E1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106FDA2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43D1E25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7BA59AB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54E4" w14:paraId="7FB9321B" w14:textId="77777777" w:rsidTr="00DC1BFD">
        <w:trPr>
          <w:jc w:val="center"/>
        </w:trPr>
        <w:tc>
          <w:tcPr>
            <w:tcW w:w="5388" w:type="dxa"/>
          </w:tcPr>
          <w:p w14:paraId="48353B6A" w14:textId="77777777" w:rsidR="00AC54E4" w:rsidRPr="00DC1BFD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of equipment, software, machinery used during the internship.</w:t>
            </w:r>
          </w:p>
          <w:p w14:paraId="3D351AF0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t>Modern tool usage/PO5</w:t>
            </w:r>
          </w:p>
        </w:tc>
        <w:tc>
          <w:tcPr>
            <w:tcW w:w="708" w:type="dxa"/>
          </w:tcPr>
          <w:p w14:paraId="39574354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BEB4B2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26FFEF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135438C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36D35E4" w14:textId="77777777" w:rsidR="00AC54E4" w:rsidRDefault="00AC5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BB3" w14:paraId="6E8F96CB" w14:textId="77777777" w:rsidTr="00DC1BFD">
        <w:trPr>
          <w:jc w:val="center"/>
        </w:trPr>
        <w:tc>
          <w:tcPr>
            <w:tcW w:w="5388" w:type="dxa"/>
          </w:tcPr>
          <w:p w14:paraId="7EC4448B" w14:textId="77777777" w:rsidR="00CF0BB3" w:rsidRPr="00DC1BFD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>Awareness about safety measures/legal issues/health consequences etc.</w:t>
            </w:r>
          </w:p>
          <w:p w14:paraId="4A8689BF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The engineer and society/PO6</w:t>
            </w:r>
          </w:p>
        </w:tc>
        <w:tc>
          <w:tcPr>
            <w:tcW w:w="708" w:type="dxa"/>
          </w:tcPr>
          <w:p w14:paraId="265F4AF7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CBB2C2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1958BD4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1220534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12E76C8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BB3" w14:paraId="51963F73" w14:textId="77777777" w:rsidTr="00DC1BFD">
        <w:trPr>
          <w:jc w:val="center"/>
        </w:trPr>
        <w:tc>
          <w:tcPr>
            <w:tcW w:w="5388" w:type="dxa"/>
          </w:tcPr>
          <w:p w14:paraId="1598D62C" w14:textId="77777777" w:rsidR="00CF0BB3" w:rsidRPr="00DC1BFD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>Awareness of impact on environment and sustainability aspects.</w:t>
            </w:r>
          </w:p>
          <w:p w14:paraId="235D0EB5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t>Environment and sustainability/PO7</w:t>
            </w:r>
          </w:p>
        </w:tc>
        <w:tc>
          <w:tcPr>
            <w:tcW w:w="708" w:type="dxa"/>
          </w:tcPr>
          <w:p w14:paraId="4409FC7C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280CDE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1828919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7D265DD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D9AAAC6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BB3" w14:paraId="4EF25321" w14:textId="77777777" w:rsidTr="00DC1BFD">
        <w:trPr>
          <w:jc w:val="center"/>
        </w:trPr>
        <w:tc>
          <w:tcPr>
            <w:tcW w:w="5388" w:type="dxa"/>
          </w:tcPr>
          <w:p w14:paraId="0C0D1099" w14:textId="77777777" w:rsidR="00CF0BB3" w:rsidRPr="00DC1BFD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Regularity/sincerity towards the work, awareness of professional ethics or knowledge of </w:t>
            </w:r>
            <w:proofErr w:type="spellStart"/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>codal</w:t>
            </w:r>
            <w:proofErr w:type="spellEnd"/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provisions. </w:t>
            </w:r>
          </w:p>
          <w:p w14:paraId="6C426DAF" w14:textId="77777777" w:rsidR="00CF0BB3" w:rsidRPr="00DC1BFD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t>Ethics/PO8</w:t>
            </w:r>
          </w:p>
        </w:tc>
        <w:tc>
          <w:tcPr>
            <w:tcW w:w="708" w:type="dxa"/>
          </w:tcPr>
          <w:p w14:paraId="4B76C3F1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47C7A6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AC2EFA4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370333C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26A314E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BB3" w14:paraId="2F5A66EC" w14:textId="77777777" w:rsidTr="00DC1BFD">
        <w:trPr>
          <w:jc w:val="center"/>
        </w:trPr>
        <w:tc>
          <w:tcPr>
            <w:tcW w:w="5388" w:type="dxa"/>
          </w:tcPr>
          <w:p w14:paraId="416BF201" w14:textId="77777777" w:rsidR="00CF0BB3" w:rsidRPr="00DC1BFD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>Attitude to work in multidisciplinary team</w:t>
            </w:r>
          </w:p>
          <w:p w14:paraId="652FE21C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t>Individual and team work/PO9</w:t>
            </w:r>
          </w:p>
        </w:tc>
        <w:tc>
          <w:tcPr>
            <w:tcW w:w="708" w:type="dxa"/>
          </w:tcPr>
          <w:p w14:paraId="79022C87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732782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3BF98CB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855732B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1302725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BB3" w14:paraId="4625EE3F" w14:textId="77777777" w:rsidTr="00DC1BFD">
        <w:trPr>
          <w:jc w:val="center"/>
        </w:trPr>
        <w:tc>
          <w:tcPr>
            <w:tcW w:w="5388" w:type="dxa"/>
          </w:tcPr>
          <w:p w14:paraId="3A2B3338" w14:textId="77777777" w:rsidR="00CF0BB3" w:rsidRPr="00DC1BFD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Oral communication /presentation skills/ report preparation </w:t>
            </w:r>
          </w:p>
          <w:p w14:paraId="2658B543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t>Communication/PO10</w:t>
            </w:r>
          </w:p>
        </w:tc>
        <w:tc>
          <w:tcPr>
            <w:tcW w:w="708" w:type="dxa"/>
          </w:tcPr>
          <w:p w14:paraId="342E9944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BA9BF1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3FD6F60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CA69569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BEA752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BB3" w14:paraId="41EDABB1" w14:textId="77777777" w:rsidTr="00DC1BFD">
        <w:trPr>
          <w:jc w:val="center"/>
        </w:trPr>
        <w:tc>
          <w:tcPr>
            <w:tcW w:w="5388" w:type="dxa"/>
          </w:tcPr>
          <w:p w14:paraId="3831D1A9" w14:textId="77777777" w:rsidR="00CF0BB3" w:rsidRPr="00DC1BFD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of management skills required for project work.</w:t>
            </w:r>
          </w:p>
          <w:p w14:paraId="6A451403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t>Project management and finance/PO11</w:t>
            </w:r>
          </w:p>
        </w:tc>
        <w:tc>
          <w:tcPr>
            <w:tcW w:w="708" w:type="dxa"/>
          </w:tcPr>
          <w:p w14:paraId="771DAC33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641D0F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3BB9E18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FACC9CD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2C67118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BB3" w14:paraId="7F7C5C5A" w14:textId="77777777" w:rsidTr="00DC1BFD">
        <w:trPr>
          <w:jc w:val="center"/>
        </w:trPr>
        <w:tc>
          <w:tcPr>
            <w:tcW w:w="5388" w:type="dxa"/>
          </w:tcPr>
          <w:p w14:paraId="55E07672" w14:textId="77777777" w:rsidR="00CF0BB3" w:rsidRPr="00DC1BFD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>Attitude towards life-long learning</w:t>
            </w:r>
          </w:p>
          <w:p w14:paraId="1F2CE8C1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t>Life-long learning/PO12</w:t>
            </w:r>
          </w:p>
        </w:tc>
        <w:tc>
          <w:tcPr>
            <w:tcW w:w="708" w:type="dxa"/>
          </w:tcPr>
          <w:p w14:paraId="18E9F8D3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2FB7FC8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620048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BB1C82F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59A0D7" w14:textId="77777777" w:rsidR="00CF0BB3" w:rsidRDefault="00CF0B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2AF6" w14:paraId="33F4DC45" w14:textId="77777777" w:rsidTr="00DC1BFD">
        <w:trPr>
          <w:jc w:val="center"/>
        </w:trPr>
        <w:tc>
          <w:tcPr>
            <w:tcW w:w="5388" w:type="dxa"/>
          </w:tcPr>
          <w:p w14:paraId="60EFD976" w14:textId="77777777" w:rsidR="00422AF6" w:rsidRPr="00DC1BFD" w:rsidRDefault="00422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>Planning, design and execution of Computer Science Engineering</w:t>
            </w:r>
          </w:p>
          <w:p w14:paraId="6C766BF1" w14:textId="77777777" w:rsidR="00422AF6" w:rsidRDefault="00422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t>Domain Specific Knowledge/PSO1</w:t>
            </w:r>
          </w:p>
        </w:tc>
        <w:tc>
          <w:tcPr>
            <w:tcW w:w="708" w:type="dxa"/>
          </w:tcPr>
          <w:p w14:paraId="1617E1DB" w14:textId="77777777" w:rsidR="00422AF6" w:rsidRDefault="00422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D405837" w14:textId="77777777" w:rsidR="00422AF6" w:rsidRDefault="00422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884FEAA" w14:textId="77777777" w:rsidR="00422AF6" w:rsidRDefault="00422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12A7A94" w14:textId="77777777" w:rsidR="00422AF6" w:rsidRDefault="00422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5AD49CC" w14:textId="77777777" w:rsidR="00422AF6" w:rsidRDefault="00422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2AF6" w14:paraId="33B6950D" w14:textId="77777777" w:rsidTr="00DC1BFD">
        <w:trPr>
          <w:jc w:val="center"/>
        </w:trPr>
        <w:tc>
          <w:tcPr>
            <w:tcW w:w="5388" w:type="dxa"/>
          </w:tcPr>
          <w:p w14:paraId="53B30FA4" w14:textId="77777777" w:rsidR="00422AF6" w:rsidRPr="00DC1BFD" w:rsidRDefault="00E145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ability to adapt changes and </w:t>
            </w:r>
            <w:r w:rsidRPr="00DC1BFD">
              <w:rPr>
                <w:rFonts w:ascii="Times New Roman" w:hAnsi="Times New Roman" w:cs="Times New Roman"/>
                <w:sz w:val="24"/>
                <w:szCs w:val="24"/>
              </w:rPr>
              <w:t>provide efficient solutions to real-life problems.</w:t>
            </w:r>
          </w:p>
          <w:p w14:paraId="176BF8D9" w14:textId="77777777" w:rsidR="00E14511" w:rsidRDefault="00E145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BFD">
              <w:rPr>
                <w:rFonts w:ascii="Times New Roman" w:hAnsi="Times New Roman" w:cs="Times New Roman"/>
                <w:b/>
                <w:sz w:val="24"/>
                <w:szCs w:val="24"/>
              </w:rPr>
              <w:t>Software System Design/PSO2</w:t>
            </w:r>
          </w:p>
        </w:tc>
        <w:tc>
          <w:tcPr>
            <w:tcW w:w="708" w:type="dxa"/>
          </w:tcPr>
          <w:p w14:paraId="24365062" w14:textId="77777777" w:rsidR="00422AF6" w:rsidRDefault="00422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B6983E" w14:textId="77777777" w:rsidR="00422AF6" w:rsidRDefault="00422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1FB57CB" w14:textId="77777777" w:rsidR="00422AF6" w:rsidRDefault="00422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263D558" w14:textId="77777777" w:rsidR="00422AF6" w:rsidRDefault="00422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AFC7F91" w14:textId="77777777" w:rsidR="00422AF6" w:rsidRDefault="00422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80D01D" w14:textId="77777777" w:rsidR="00100F73" w:rsidRDefault="00100F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BCD1D0" w14:textId="77777777" w:rsidR="00AA3C8E" w:rsidRDefault="00AA3C8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9D3FC" w14:textId="77777777" w:rsidR="00D67364" w:rsidRDefault="00D673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D61F9A" w14:textId="77777777" w:rsidR="00D67364" w:rsidRDefault="00D673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AD1F2" w14:textId="73281641" w:rsidR="0065242A" w:rsidRDefault="00AA3C8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 w:rsidR="0065242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BCA39FD" w14:textId="77777777" w:rsidR="0065242A" w:rsidRDefault="006524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6FB24" w14:textId="4F24F180" w:rsidR="000E00B7" w:rsidRDefault="000E00B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 and Name of Industry Representative </w:t>
      </w:r>
    </w:p>
    <w:sectPr w:rsidR="000E00B7" w:rsidSect="00AA5E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F73"/>
    <w:rsid w:val="00081BAA"/>
    <w:rsid w:val="000E00B7"/>
    <w:rsid w:val="00100F73"/>
    <w:rsid w:val="00316890"/>
    <w:rsid w:val="003E735F"/>
    <w:rsid w:val="00422AF6"/>
    <w:rsid w:val="004670DF"/>
    <w:rsid w:val="004B4EE3"/>
    <w:rsid w:val="0065242A"/>
    <w:rsid w:val="00653901"/>
    <w:rsid w:val="006A4A71"/>
    <w:rsid w:val="00775C33"/>
    <w:rsid w:val="007C17AF"/>
    <w:rsid w:val="00851CEC"/>
    <w:rsid w:val="00986E82"/>
    <w:rsid w:val="009D46DB"/>
    <w:rsid w:val="00AA3C8E"/>
    <w:rsid w:val="00AA5E94"/>
    <w:rsid w:val="00AC0E95"/>
    <w:rsid w:val="00AC54E4"/>
    <w:rsid w:val="00B0154D"/>
    <w:rsid w:val="00B4444B"/>
    <w:rsid w:val="00C4505F"/>
    <w:rsid w:val="00C53278"/>
    <w:rsid w:val="00CB7FBB"/>
    <w:rsid w:val="00CE5BC7"/>
    <w:rsid w:val="00CF0BB3"/>
    <w:rsid w:val="00D10BD8"/>
    <w:rsid w:val="00D67364"/>
    <w:rsid w:val="00DC1BFD"/>
    <w:rsid w:val="00E14511"/>
    <w:rsid w:val="00F32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A0E9B7"/>
  <w15:docId w15:val="{3AEED1C0-1023-4041-A776-FE0F550D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E94"/>
  </w:style>
  <w:style w:type="paragraph" w:styleId="Heading1">
    <w:name w:val="heading 1"/>
    <w:basedOn w:val="Normal"/>
    <w:next w:val="Normal"/>
    <w:rsid w:val="00AA5E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AA5E94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rsid w:val="00AA5E94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rsid w:val="00AA5E9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A5E94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rsid w:val="00AA5E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A5E9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A5E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5E9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AA5E94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</dc:creator>
  <cp:lastModifiedBy>Omkar Auti</cp:lastModifiedBy>
  <cp:revision>7</cp:revision>
  <dcterms:created xsi:type="dcterms:W3CDTF">2024-10-03T12:29:00Z</dcterms:created>
  <dcterms:modified xsi:type="dcterms:W3CDTF">2025-05-11T13:14:00Z</dcterms:modified>
</cp:coreProperties>
</file>