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D7070" w14:textId="77777777" w:rsidR="00BA5C6E" w:rsidRPr="00380CAD" w:rsidRDefault="00FC7A09" w:rsidP="00380CAD">
      <w:pPr>
        <w:spacing w:after="120"/>
        <w:jc w:val="both"/>
        <w:rPr>
          <w:lang w:val="en-US"/>
        </w:rPr>
      </w:pPr>
    </w:p>
    <w:p w14:paraId="023F6C4E" w14:textId="77777777" w:rsidR="00750177" w:rsidRPr="00380CAD" w:rsidRDefault="00380CAD" w:rsidP="00380CAD">
      <w:pPr>
        <w:spacing w:after="12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299575" wp14:editId="7C57A2BC">
            <wp:extent cx="1701800" cy="1485900"/>
            <wp:effectExtent l="0" t="0" r="0" b="12700"/>
            <wp:docPr id="1" name="Picture 1" descr="/Users/FME/Desktop/pictures/aus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ME/Desktop/pictures/aust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A4D" w14:textId="77777777" w:rsidR="00750177" w:rsidRPr="00380CAD" w:rsidRDefault="00750177" w:rsidP="00380CAD">
      <w:pPr>
        <w:spacing w:after="120"/>
        <w:jc w:val="both"/>
        <w:rPr>
          <w:lang w:val="en-US"/>
        </w:rPr>
      </w:pPr>
    </w:p>
    <w:p w14:paraId="3DD42E22" w14:textId="77777777" w:rsidR="00750177" w:rsidRPr="00380CAD" w:rsidRDefault="00750177" w:rsidP="00380CAD">
      <w:pPr>
        <w:spacing w:after="6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>Create Dav Program</w:t>
      </w:r>
    </w:p>
    <w:p w14:paraId="0FFA96E3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York University, </w:t>
      </w:r>
    </w:p>
    <w:p w14:paraId="1B7B2F59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4700 Keele Street, </w:t>
      </w:r>
    </w:p>
    <w:p w14:paraId="5FD43B9A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LAS 1012J, </w:t>
      </w:r>
    </w:p>
    <w:p w14:paraId="6BFF6DB7" w14:textId="77777777" w:rsidR="00750177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Toronto, Ontario, Canada, </w:t>
      </w:r>
    </w:p>
    <w:p w14:paraId="32CEBA47" w14:textId="3FCD0C7C" w:rsidR="00FC7A09" w:rsidRPr="00380CAD" w:rsidRDefault="00FC7A09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cannna</w:t>
      </w:r>
      <w:bookmarkStart w:id="0" w:name="_GoBack"/>
      <w:bookmarkEnd w:id="0"/>
    </w:p>
    <w:p w14:paraId="4120FF77" w14:textId="77777777" w:rsidR="00750177" w:rsidRPr="00750177" w:rsidRDefault="00750177" w:rsidP="00380CAD">
      <w:pPr>
        <w:spacing w:after="120"/>
        <w:jc w:val="both"/>
        <w:rPr>
          <w:rFonts w:ascii="Times New Roman" w:eastAsia="Times New Roman" w:hAnsi="Times New Roman" w:cs="Times New Roman"/>
          <w:b/>
          <w:bCs/>
          <w:kern w:val="36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>.</w:t>
      </w:r>
      <w:r w:rsidRPr="00380CAD">
        <w:rPr>
          <w:rFonts w:ascii="Times New Roman" w:eastAsia="Times New Roman" w:hAnsi="Times New Roman" w:cs="Times New Roman"/>
          <w:b/>
          <w:bCs/>
          <w:kern w:val="36"/>
          <w:lang w:eastAsia="en-GB"/>
        </w:rPr>
        <w:t xml:space="preserve"> </w:t>
      </w:r>
    </w:p>
    <w:p w14:paraId="29F546FB" w14:textId="77777777" w:rsidR="00750177" w:rsidRPr="00380CAD" w:rsidRDefault="00750177" w:rsidP="00380CAD">
      <w:pPr>
        <w:spacing w:after="120"/>
        <w:jc w:val="both"/>
        <w:rPr>
          <w:lang w:val="en-US"/>
        </w:rPr>
      </w:pPr>
    </w:p>
    <w:p w14:paraId="41B0E15A" w14:textId="77777777" w:rsidR="00750177" w:rsidRPr="00380CAD" w:rsidRDefault="00750177" w:rsidP="00380CAD">
      <w:pPr>
        <w:spacing w:after="120"/>
        <w:jc w:val="center"/>
        <w:rPr>
          <w:rFonts w:ascii="Times New Roman" w:hAnsi="Times New Roman" w:cs="Times New Roman"/>
          <w:b/>
          <w:lang w:val="en-US"/>
        </w:rPr>
      </w:pPr>
      <w:r w:rsidRPr="00380CAD">
        <w:rPr>
          <w:rFonts w:ascii="Times New Roman" w:hAnsi="Times New Roman" w:cs="Times New Roman"/>
          <w:b/>
          <w:lang w:val="en-US"/>
        </w:rPr>
        <w:t>RECOMMENDATION LETTER FOR OMOLADE ODEDINA</w:t>
      </w:r>
    </w:p>
    <w:p w14:paraId="39C20F30" w14:textId="77777777" w:rsidR="00750177" w:rsidRPr="00380CAD" w:rsidRDefault="00750177" w:rsidP="00380CAD">
      <w:pPr>
        <w:spacing w:after="120"/>
        <w:jc w:val="center"/>
        <w:rPr>
          <w:rFonts w:ascii="Times New Roman" w:hAnsi="Times New Roman" w:cs="Times New Roman"/>
          <w:b/>
          <w:lang w:val="en-US"/>
        </w:rPr>
      </w:pPr>
    </w:p>
    <w:p w14:paraId="64CD87F1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 xml:space="preserve">It is with pleasure that I write to you to support the application of the above named person for the summer school that will come up later this year. </w:t>
      </w:r>
    </w:p>
    <w:p w14:paraId="3BE50AC8" w14:textId="01BEEE86" w:rsidR="00750177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>Omolade is a student of mine who is currently undergoing her Master’s Program in the department of Computer Science at the African University of Science and Technology, Abuja, Nigeria.</w:t>
      </w:r>
      <w:r w:rsidR="008B3952">
        <w:rPr>
          <w:rFonts w:ascii="Times New Roman" w:hAnsi="Times New Roman" w:cs="Times New Roman"/>
          <w:lang w:val="en-US"/>
        </w:rPr>
        <w:t xml:space="preserve"> Tha</w:t>
      </w:r>
    </w:p>
    <w:p w14:paraId="748CC7AC" w14:textId="77777777" w:rsidR="008B3952" w:rsidRPr="00380CAD" w:rsidRDefault="008B3952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</w:p>
    <w:p w14:paraId="5CDB798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</w:p>
    <w:p w14:paraId="6AD1952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color w:val="000000"/>
        </w:rPr>
      </w:pPr>
      <w:r w:rsidRPr="00380CAD">
        <w:rPr>
          <w:rFonts w:ascii="Times New Roman" w:hAnsi="Times New Roman" w:cs="Times New Roman"/>
          <w:lang w:val="en-US"/>
        </w:rPr>
        <w:t xml:space="preserve">Her penetrating mind allows her to formulate highly persuasive reasoning and arguments. Based on my </w:t>
      </w:r>
      <w:r w:rsidRPr="00380CAD">
        <w:rPr>
          <w:rFonts w:ascii="Times New Roman" w:hAnsi="Times New Roman" w:cs="Times New Roman"/>
          <w:color w:val="000000"/>
        </w:rPr>
        <w:t>knowledge of Omolade’s appetite for academics and leadership traits, I would strongly recommend her in your selection of candidates who are considered suitable for the program.</w:t>
      </w:r>
    </w:p>
    <w:p w14:paraId="05537E4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color w:val="000000"/>
        </w:rPr>
      </w:pPr>
    </w:p>
    <w:p w14:paraId="6F1FB7AA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color w:val="000000"/>
        </w:rPr>
        <w:t xml:space="preserve">Please, let me know </w:t>
      </w:r>
      <w:r w:rsidR="00380CAD" w:rsidRPr="00380CAD">
        <w:rPr>
          <w:rFonts w:ascii="Times New Roman" w:hAnsi="Times New Roman" w:cs="Times New Roman"/>
          <w:color w:val="000000"/>
        </w:rPr>
        <w:t>if there is any additional information I can provide to support in your decision making.</w:t>
      </w:r>
      <w:r w:rsidRPr="00380CAD">
        <w:rPr>
          <w:rFonts w:ascii="Times New Roman" w:hAnsi="Times New Roman" w:cs="Times New Roman"/>
          <w:color w:val="000000"/>
        </w:rPr>
        <w:t xml:space="preserve"> </w:t>
      </w:r>
    </w:p>
    <w:p w14:paraId="2ED5E11B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</w:p>
    <w:sectPr w:rsidR="00750177" w:rsidRPr="00380CAD" w:rsidSect="00766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77"/>
    <w:rsid w:val="00380CAD"/>
    <w:rsid w:val="00750177"/>
    <w:rsid w:val="007661C5"/>
    <w:rsid w:val="007C4BD7"/>
    <w:rsid w:val="008B3952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5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17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77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2019-02-07T09:47:00Z</dcterms:created>
  <dcterms:modified xsi:type="dcterms:W3CDTF">2019-02-21T04:33:00Z</dcterms:modified>
</cp:coreProperties>
</file>