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500E9" w14:textId="77777777" w:rsidR="005E4CD5" w:rsidRDefault="005E4CD5" w:rsidP="005E4CD5">
      <w:r>
        <w:t>Exercise 2: E-commerce Platform Search Function</w:t>
      </w:r>
    </w:p>
    <w:p w14:paraId="0800B354" w14:textId="77777777" w:rsidR="005E4CD5" w:rsidRDefault="005E4CD5" w:rsidP="005E4CD5"/>
    <w:p w14:paraId="1DEC5856" w14:textId="77777777" w:rsidR="005E4CD5" w:rsidRDefault="005E4CD5" w:rsidP="005E4CD5">
      <w:r>
        <w:t>1. Understanding Asymptotic Notation:</w:t>
      </w:r>
    </w:p>
    <w:p w14:paraId="0F05A546" w14:textId="77777777" w:rsidR="005E4CD5" w:rsidRDefault="005E4CD5" w:rsidP="005E4CD5"/>
    <w:p w14:paraId="66A23396" w14:textId="77777777" w:rsidR="005E4CD5" w:rsidRDefault="005E4CD5" w:rsidP="005E4CD5">
      <w:r>
        <w:t xml:space="preserve">   Asymptotic Notation (Big O) is a mathematical notation used to describe the performance or complexity of an algorithm in terms of input size (n).</w:t>
      </w:r>
    </w:p>
    <w:p w14:paraId="77A1F46E" w14:textId="77777777" w:rsidR="005E4CD5" w:rsidRDefault="005E4CD5" w:rsidP="005E4CD5">
      <w:r>
        <w:t xml:space="preserve">   It helps developers predict how an algorithm will scale and guides decisions on which algorithm to use.</w:t>
      </w:r>
    </w:p>
    <w:p w14:paraId="1B2B123B" w14:textId="77777777" w:rsidR="005E4CD5" w:rsidRDefault="005E4CD5" w:rsidP="005E4CD5"/>
    <w:p w14:paraId="5E67150F" w14:textId="77777777" w:rsidR="005E4CD5" w:rsidRDefault="005E4CD5" w:rsidP="005E4CD5">
      <w:r>
        <w:t xml:space="preserve">   Common Notations:</w:t>
      </w:r>
    </w:p>
    <w:p w14:paraId="339FC00F" w14:textId="77777777" w:rsidR="005E4CD5" w:rsidRDefault="005E4CD5" w:rsidP="005E4CD5">
      <w:r>
        <w:t xml:space="preserve">   - </w:t>
      </w:r>
      <w:proofErr w:type="gramStart"/>
      <w:r>
        <w:t>O(</w:t>
      </w:r>
      <w:proofErr w:type="gramEnd"/>
      <w:r>
        <w:t>1): Constant time</w:t>
      </w:r>
    </w:p>
    <w:p w14:paraId="1297D09A" w14:textId="77777777" w:rsidR="005E4CD5" w:rsidRDefault="005E4CD5" w:rsidP="005E4CD5">
      <w:r>
        <w:t xml:space="preserve">   - </w:t>
      </w:r>
      <w:proofErr w:type="gramStart"/>
      <w:r>
        <w:t>O(</w:t>
      </w:r>
      <w:proofErr w:type="gramEnd"/>
      <w:r>
        <w:t>log n): Logarithmic time</w:t>
      </w:r>
    </w:p>
    <w:p w14:paraId="652A4C8E" w14:textId="77777777" w:rsidR="005E4CD5" w:rsidRDefault="005E4CD5" w:rsidP="005E4CD5">
      <w:r>
        <w:t xml:space="preserve">   - O(n): Linear time</w:t>
      </w:r>
    </w:p>
    <w:p w14:paraId="22C7CEA9" w14:textId="77777777" w:rsidR="005E4CD5" w:rsidRDefault="005E4CD5" w:rsidP="005E4CD5">
      <w:r>
        <w:t xml:space="preserve">   - </w:t>
      </w:r>
      <w:proofErr w:type="gramStart"/>
      <w:r>
        <w:t>O(</w:t>
      </w:r>
      <w:proofErr w:type="gramEnd"/>
      <w:r>
        <w:t xml:space="preserve">n log n): </w:t>
      </w:r>
      <w:proofErr w:type="spellStart"/>
      <w:r>
        <w:t>Linearithmic</w:t>
      </w:r>
      <w:proofErr w:type="spellEnd"/>
      <w:r>
        <w:t xml:space="preserve"> time</w:t>
      </w:r>
    </w:p>
    <w:p w14:paraId="664FF286" w14:textId="77777777" w:rsidR="005E4CD5" w:rsidRDefault="005E4CD5" w:rsidP="005E4CD5">
      <w:r>
        <w:t xml:space="preserve">   - O(n^2): Quadratic time</w:t>
      </w:r>
    </w:p>
    <w:p w14:paraId="2417E34F" w14:textId="77777777" w:rsidR="005E4CD5" w:rsidRDefault="005E4CD5" w:rsidP="005E4CD5"/>
    <w:p w14:paraId="4378255E" w14:textId="77777777" w:rsidR="005E4CD5" w:rsidRDefault="005E4CD5" w:rsidP="005E4CD5">
      <w:r>
        <w:t xml:space="preserve">   Search Operation Scenarios:</w:t>
      </w:r>
    </w:p>
    <w:p w14:paraId="733E4E8D" w14:textId="77777777" w:rsidR="005E4CD5" w:rsidRDefault="005E4CD5" w:rsidP="005E4CD5">
      <w:r>
        <w:t xml:space="preserve">   - Best Case: The item is found at the first position.</w:t>
      </w:r>
    </w:p>
    <w:p w14:paraId="38587B66" w14:textId="77777777" w:rsidR="005E4CD5" w:rsidRDefault="005E4CD5" w:rsidP="005E4CD5">
      <w:r>
        <w:t xml:space="preserve">   - Average Case: The item is somewhere in the middle.</w:t>
      </w:r>
    </w:p>
    <w:p w14:paraId="3582BB6B" w14:textId="77777777" w:rsidR="005E4CD5" w:rsidRDefault="005E4CD5" w:rsidP="005E4CD5">
      <w:r>
        <w:t xml:space="preserve">   - Worst Case: The item is at the end or not found at all.</w:t>
      </w:r>
    </w:p>
    <w:p w14:paraId="735CB6A8" w14:textId="77777777" w:rsidR="005E4CD5" w:rsidRDefault="005E4CD5" w:rsidP="005E4CD5"/>
    <w:p w14:paraId="46D8537A" w14:textId="77777777" w:rsidR="005E4CD5" w:rsidRDefault="005E4CD5" w:rsidP="005E4CD5">
      <w:r>
        <w:t xml:space="preserve">   For Linear Search:</w:t>
      </w:r>
    </w:p>
    <w:p w14:paraId="74074051" w14:textId="77777777" w:rsidR="005E4CD5" w:rsidRDefault="005E4CD5" w:rsidP="005E4CD5">
      <w:r>
        <w:t xml:space="preserve">   - Best: </w:t>
      </w:r>
      <w:proofErr w:type="gramStart"/>
      <w:r>
        <w:t>O(</w:t>
      </w:r>
      <w:proofErr w:type="gramEnd"/>
      <w:r>
        <w:t>1)</w:t>
      </w:r>
    </w:p>
    <w:p w14:paraId="553B4AD3" w14:textId="77777777" w:rsidR="005E4CD5" w:rsidRDefault="005E4CD5" w:rsidP="005E4CD5">
      <w:r>
        <w:t xml:space="preserve">   - Average: O(n/2) =&gt; O(n)</w:t>
      </w:r>
    </w:p>
    <w:p w14:paraId="5EB273F7" w14:textId="77777777" w:rsidR="005E4CD5" w:rsidRDefault="005E4CD5" w:rsidP="005E4CD5">
      <w:r>
        <w:t xml:space="preserve">   - Worst: O(n)</w:t>
      </w:r>
    </w:p>
    <w:p w14:paraId="7F17B979" w14:textId="77777777" w:rsidR="005E4CD5" w:rsidRDefault="005E4CD5" w:rsidP="005E4CD5"/>
    <w:p w14:paraId="4C3342A1" w14:textId="77777777" w:rsidR="005E4CD5" w:rsidRDefault="005E4CD5" w:rsidP="005E4CD5">
      <w:r>
        <w:t xml:space="preserve">   For Binary Search (on a sorted array):</w:t>
      </w:r>
    </w:p>
    <w:p w14:paraId="658FF513" w14:textId="77777777" w:rsidR="005E4CD5" w:rsidRDefault="005E4CD5" w:rsidP="005E4CD5">
      <w:r>
        <w:t xml:space="preserve">   - Best: </w:t>
      </w:r>
      <w:proofErr w:type="gramStart"/>
      <w:r>
        <w:t>O(</w:t>
      </w:r>
      <w:proofErr w:type="gramEnd"/>
      <w:r>
        <w:t>1)</w:t>
      </w:r>
    </w:p>
    <w:p w14:paraId="5EB9CAE5" w14:textId="77777777" w:rsidR="005E4CD5" w:rsidRDefault="005E4CD5" w:rsidP="005E4CD5">
      <w:r>
        <w:t xml:space="preserve">   - Average: </w:t>
      </w:r>
      <w:proofErr w:type="gramStart"/>
      <w:r>
        <w:t>O(</w:t>
      </w:r>
      <w:proofErr w:type="gramEnd"/>
      <w:r>
        <w:t>log n)</w:t>
      </w:r>
    </w:p>
    <w:p w14:paraId="18A989BC" w14:textId="77777777" w:rsidR="005E4CD5" w:rsidRDefault="005E4CD5" w:rsidP="005E4CD5">
      <w:r>
        <w:t xml:space="preserve">   - Worst: </w:t>
      </w:r>
      <w:proofErr w:type="gramStart"/>
      <w:r>
        <w:t>O(</w:t>
      </w:r>
      <w:proofErr w:type="gramEnd"/>
      <w:r>
        <w:t>log n)</w:t>
      </w:r>
    </w:p>
    <w:p w14:paraId="3B15C345" w14:textId="77777777" w:rsidR="00C77062" w:rsidRDefault="00C77062" w:rsidP="005E4CD5"/>
    <w:sectPr w:rsidR="00C77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D5"/>
    <w:rsid w:val="005E4CD5"/>
    <w:rsid w:val="009523C4"/>
    <w:rsid w:val="00AA45FE"/>
    <w:rsid w:val="00B743C5"/>
    <w:rsid w:val="00BD1614"/>
    <w:rsid w:val="00C77062"/>
    <w:rsid w:val="00E55DB7"/>
    <w:rsid w:val="00E6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1E587"/>
  <w15:chartTrackingRefBased/>
  <w15:docId w15:val="{69F63FBE-AA73-4C73-8400-6FAC28FC2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C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C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C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C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C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C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C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C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C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C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C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C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C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C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C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C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C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C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C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C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C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C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C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C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C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C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C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Pandey</dc:creator>
  <cp:keywords/>
  <dc:description/>
  <cp:lastModifiedBy>Om Pandey</cp:lastModifiedBy>
  <cp:revision>1</cp:revision>
  <dcterms:created xsi:type="dcterms:W3CDTF">2025-07-08T21:21:00Z</dcterms:created>
  <dcterms:modified xsi:type="dcterms:W3CDTF">2025-07-08T21:22:00Z</dcterms:modified>
</cp:coreProperties>
</file>