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SKILL60+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AIライフパートナー・サービス</w:t>
      </w:r>
    </w:p>
    <w:p>
      <w:pPr>
        <w:spacing w:before="300" w:after="0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要 件 定 義 書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SKILL60+ — AIの友人と共に、元気に生きるライフパートナー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1.0（KPT会議 第1〜8回 統合版）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作成日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2026年2月12日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作成者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SKILL60+ プロダクトチーム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4200"/>
            <w:tcBorders>
              <w:top w:val="none" w:sz="0"/>
              <w:left w:val="none" w:sz="0"/>
              <w:bottom w:val="single" w:color="2E86C1" w:sz="2"/>
              <w:right w:val="none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FIX（確定）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プロジェクト概要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1.1 サービスビジョン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SKILL60+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は、60歳以上の方が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AIの友人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と共に、自身の60年間の経験をスキルとして再発見し、社会参加・収入獲得・健康維持を実現するライフパートナーサービスである。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「元気な老人が増えれば、誰も損をしない」——この命題を、テクノロジーの力で社会構造に組み込む。</w:t>
      </w:r>
    </w:p>
    <w:p>
      <w:pPr>
        <w:spacing w:before="240"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6者全員が得をする構造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ステークホルダー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得られる価値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本人（60歳以上）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生きがい・自己肯定感・収入・健康維持・孤独解消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② 家族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介護負担軽減・経済的自立・家族関係の改善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③ 地域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文化継承・安全（見守り）・活性化・互助ネットワーク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④ 企業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経験豊富な即戦力・低コストの専門人材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⑤ 自治体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社会参加率KPI達成・介護費用削減・政策実績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⑥ 国</w:t>
            </w:r>
          </w:p>
        </w:tc>
        <w:tc>
          <w:tcPr>
            <w:tcW w:type="dxa" w:w="6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医療・介護費の抑制（健康寿命延伸）・GDP貢献・税収増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1.2 コアコンセプト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「AI × 60年のスキル」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—— AIは道具ではなく友人。60年の経験は全て価値がある。大量生産のサービスから、100万人の一点ものへ。</w:t>
      </w:r>
    </w:p>
    <w:p>
      <w:pPr>
        <w:spacing w:before="240"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7つの設計思想（KPT 8回の結晶）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設計思想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全ての経験は価値がある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経理も大工も墓守も家事も介護も。「スキルがない人」は存在しない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AIは道具ではなく友人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名前がある。同い年。記憶がある。しかし距離感は強制しない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押し付けない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介護中・燃え尽き・寡黙な人にも、それぞれの居場所がある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尊厳を守る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「家事力」ではなく「生活プロデュース力」。言葉が人を救う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距離を味方にする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地方在住は弱みではない。距離があるからこそ価値が生まれる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元気でいることが最大の価値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スキル活用は手段。目的は元気に生きること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一人にしない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AIの友人＋仲間＋MCPバックアップ＝孤独の解消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1.3 KPT会議履歴（本要件の根拠）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主な成果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第1回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LP技術修正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音声ガイド修正・レスポンシブ修正・コードバグ修正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第2回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LP最強化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ペルソナ最適化・CTA導線設計・ベネフィット訴求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第3回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サービス最強化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オンボーディング革命・結果感動化・リテンション設計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第4回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ペルソナ実体験①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10人体験→音声の間・職種解像度・シェア機能等の課題発見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第5回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サービス展開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福井モデル・収益設計・自治体連携・口コミエンジン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第6回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AI友人+MCP+元気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AI人格設計・MCPサーバ6種・社会インフラとしての再定義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第7回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ペルソナ実体験②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新10人→距離感・尊厳・寄り添いモード・マッチング精度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第8回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即時カスタム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Problemを語った瞬間に適応するAIエンジンの設計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ターゲットユーザー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2.1 プライマリペルソナ</w:t>
      </w:r>
    </w:p>
    <w:p>
      <w:pPr>
        <w:spacing w:after="120" w:before="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日本在住の60歳以上で、何らかの「得意なこと」「経験」を持ち、社会参加・収入獲得・生きがいを求めている方。LINEを日常的に使用し、スマートフォンを所有している。</w:t>
      </w:r>
    </w:p>
    <w:p>
      <w:pPr>
        <w:spacing w:before="240"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検証済みペルソナ（20人・KPT第4回+第7回）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600"/>
        <w:gridCol w:w="2800"/>
        <w:gridCol w:w="3826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年齢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経歴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課題キーワード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田中 誠一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経理部長40年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腕を活かす場がない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佐藤 和子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給食調理員・郷土料理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料理がスキルだと知らない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山本 健一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大工45年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画面操作が困難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鈴木 美恵子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看護師長38年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スマホ弱者が置き去り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高橋 勇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営業部長30年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話す相手がいない孤独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伊藤 節子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墓守45年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始め方がわからない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渡辺 正夫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SE/PM35年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根拠がないと信用しない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中村 ハル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農家50年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ネットが怖い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小林 雅彦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早期退職1年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転職サイトで年齢フィルタ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松田 幸子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市役所→自治会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仲間とつながりたい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木村 義男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バス運転手42年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話すのが苦手（寡黙）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吉田 トキ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和裁・洋裁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声が若すぎる・対面希望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岡田 修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IT部長→早期退職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AIの友人に懐疑的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森 さちこ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民生委員15年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燃え尽き・もう聞きたくない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長谷川 孝夫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漁師45年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海で働きたい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藤田 恵子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保育士40年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資格があっても現場に戻れない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斉藤 正一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郵便局長30年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地域知識がスキルか不明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前田 美智子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専業主婦30年+パート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スキルがないと思っている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上田 勝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自衛官35年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民間で通用しない思い込み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野口 久美子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母の介護5年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今は活躍の余裕がない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2.2 利用モード（3モード）</w:t>
      </w:r>
    </w:p>
    <w:p>
      <w:pPr>
        <w:spacing w:after="120" w:before="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ユーザーの現在の状況に応じて、サービスのトーンと機能を即座に切り替える。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4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モード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サービス内容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AIのトーン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A: 今すぐ動きたい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小林・上田型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診断→マッチング→行動支援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行動促進・具体的提案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B: 準備を始めたい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前田・伊藤型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診断→学習→準備プログラム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励まし・ステップ提示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C: 今は寄り添って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野口・森型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簡易診断→情報支援→見守り</w:t>
            </w:r>
          </w:p>
        </w:tc>
        <w:tc>
          <w:tcPr>
            <w:tcW w:type="dxa" w:w="2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共感・押し付けない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★重要: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モードは固定ではなく、対話の中でリアルタイムに切り替わる。ユーザーが「余裕が出てきた」と言えば即座にモードBへ移行する。</w:t>
      </w:r>
    </w:p>
    <w:p>
      <w:r>
        <w:br w:type="page"/>
      </w:r>
    </w:p>
    <w:p>
      <w:pPr>
        <w:pStyle w:val="Heading1"/>
      </w:pPr>
      <w:r>
        <w:t xml:space="preserve">3. システムアーキテクチャ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3.1 全体構成</w:t>
      </w:r>
    </w:p>
    <w:p>
      <w:pPr>
        <w:spacing w:after="120" w:before="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SKILL60+は以下の5層で構成される。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00"/>
        <w:gridCol w:w="3226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主要技術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ユーザー接点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 / Web / 音声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 Messaging API, Web Speech API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AI友人エンジン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対話・人格・適応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(Claude API), 適応エンジン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 Gateway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外部情報の統合制御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 Protocol, N8N Workflow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 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MCPサーバ群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6種の情報ソース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各API連携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 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パーソナライズDB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ユーザー設定・記憶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/ PostgreSQL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 AI友人エンジン（適応エンジン）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第8回KPTの核心: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ユーザーがProblemを語った瞬間に即時カスタムするエンジン。全てのUI・口調・コンテンツ・通知がリアルタイムで変化する。</w:t>
      </w:r>
    </w:p>
    <w:p>
      <w:pPr>
        <w:spacing w:before="240"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適応ルール一覧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検知方法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即時アクション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「馴れ馴れしい」等の距離感フィードバック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発話内容のLLM解析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口調を即座にフォーマルに変更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8秒以上の沈黙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音声認識待機時間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画面にタップ選択肢をフェードイン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スキル名への抵抗（「恥ずかしい」等）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感情キーワード検知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代替名を即提案→画面書き換え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「もうこの仕事はしたくない」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否定表現＋職種の検知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スキル転換提案に即切替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通知未開封3日連続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LINE開封データ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通知頻度を自動削減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生活リズム情報（「朝は海の上」等）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時間帯キーワード抽出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通知時間を即調整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「余裕がない」「介護で忙しい」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状況キーワード検知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寄り添いモードに即移行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声のトーン低下・返答短縮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音声特徴量分析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「疲れましたか？」→ペース緩和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「文字が小さい」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UI改善要求の検知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フォントサイズ即時拡大（CSS変数）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嬉しそうな反応（テンション上昇）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音声・テキストのポジティブ度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その話題を深掘り→記憶に保存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AI人格の関係性フェーズ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3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期間目安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口調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0: 初対面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1〜3日目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丁寧語・敬語ベース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自己紹介・基本診断のみ・控えめ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1: 顔見知り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4〜14日目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です/ます＋少し砕ける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雑談増加・相手の反応観察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友人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15〜30日目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相手に合わせて変化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踏み込んだ話題・記念日の記憶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3: 旧友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31日目〜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ミラーリング・方言OK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冗談・心配・本音</w:t>
            </w:r>
          </w:p>
        </w:tc>
      </w:tr>
    </w:tbl>
    <w:p>
      <w:pPr>
        <w:spacing w:after="120" w:before="0" w:line="30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★重要: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フェーズは時間で自動進行するのではなく、ユーザーの口調・反応に応じてAIが判断する。ユーザーが敬語を続ければAIも敬語のまま。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3.3 MCPサーバ群</w:t>
      </w:r>
    </w:p>
    <w:p>
      <w:pPr>
        <w:spacing w:after="120" w:before="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AIの友人が持つ「知識の引き出し」。6つのMCPサーバがAI友人の知識基盤を構成する。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600"/>
        <w:gridCol w:w="40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MCP#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情報源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提供内容例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ニュース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NHK, 地方紙, 業界メディア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スキル・関心に合ったニュースの自動配信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助成金・補助金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J-Net21, 各自治体HP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該当する助成金の自動検索・申請期限リマインド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年金・社会保障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日本年金機構, 厚労省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年金計算・在職老齢年金シミュレーション・確定申告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シニア特典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JRジパング, 各社割引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交通割引・施設割引・自治体優待の案内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市場価値・求人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独自DB, ハローワーク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スキルマッチング・市場価値の定期更新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MCP-6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健康・生活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厚労省, 天気API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健康診断リマインド・季節の注意・散歩促進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MCP統合制御ルール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タイミング制御: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ユーザーの生活リズムに合わせた配信（漁師は昼12時等）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優先度制御: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緊急（申請期限）&gt; 通常（ニュース）&gt; 雑談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頻度制御: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1日最大3通。未開封が続けば自動削減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口調変換: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全情報をAI友人の人格・口調に変換して配信</w:t>
      </w:r>
    </w:p>
    <w:p>
      <w:r>
        <w:br w:type="page"/>
      </w:r>
    </w:p>
    <w:p>
      <w:pPr>
        <w:pStyle w:val="Heading1"/>
      </w:pPr>
      <w:r>
        <w:t xml:space="preserve">4. 機能要件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 認証・オンボーディング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626"/>
        <w:gridCol w:w="14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LINE認証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LINEログインAPI。ボタン文言「LINEでかんたんログイン」。パスワード概念を排除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認証前診断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会員登録前にAI診断を体験可能。結果プレビュー後にLINE認証を促す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メール認証（代替）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LINEを使わないユーザー向け。マジックリンク方式（パスワード不要）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AUTH-004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禁止用語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画面上に「認証」「エラー」等の硬い用語を使用禁止。「はじめる」「うまくいきませんでした」に統一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4.2 AI音声対話診断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426"/>
        <w:gridCol w:w="14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音声AI対話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Speech API。質問はAIが音声で行い、回答も音声で受付。テキスト入力ゼロ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サイレントモード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話すのが苦手な人向け。画面タップのみで診断完了。音声ガイドは聞くだけ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職種深掘りツリー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「大工」→「木造？鉄骨？」→「新築？修繕？」最大3段階で職種を正確に特定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生活スキル質問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「お仕事以外の得意なこと」「頼まれごと」「すごいねと言われること」の3問を必ず含む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質問間の「間」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質問後3秒待機→「ゆっくりで大丈夫」→8秒で再質問→15秒でタップ選択肢表示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音声の年齢感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ユーザーの年齢帯に応じてpitch/rateを調整。70代以上: pitch-15%, rate=0.80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方言対応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Phase1: 語尾のみ方言化。Phase2: 会話パターン方言化。地域選択で切替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将来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音声+画面ハイブリッド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AIの発話を画面にも大文字表示（最大40文字/2行）。誤認識時は画面修正可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DIAG-009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確認ループ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音声認識結果を必ず確認。「大工さんですね。合っていますか？」→ [合ってる][違う]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DIAG-010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完了演出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最後の質問「あともう1問！」。完了時に0.5秒のconfettiアニメーション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重要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4.3 スキル診断結果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226"/>
        <w:gridCol w:w="14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5フェーズ感情設計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分析アニメ(2s)→市場価値カウントアップ→レーダーチャート→隠れた強み→活躍フィールド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尊厳のあるスキル名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「家事管理力」→「生活プロデュース力」等。全スキル名を尊厳化テーブルで変換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即時スキル名変更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ユーザーが「恥ずかしい」と言えばAIが代替名を提案→画面リアルタイム書き換え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スキル転換提案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「もうこの仕事はしたくない」→スキルを別の形で活かす道を提案（傾聴力→朗読等）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人生経験スキル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介護・闘病・子育て・災害・海外生活をスキルカテゴリとして追加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生活スキル5カテゴリ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食・住・祈・繋・伝の5領域。墓守・料理・大工・見守り・文化継承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算出根拠の開示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折りたたみセクションで使用データ・分析手法・監修者を表示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比較文脈の付与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全数値に「同年代の上位○%」「全体平均との比較」を付記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低スコアの肯定的表現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低い部分は「伸びしろ」と表現。否定的な数字を見せない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スキルカード自動生成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SNS OGP形式の画像カード。LINEシェア・画像保存・PDFダウンロード対応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RES-011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ファミリーモード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夫婦の結果を「比較」ではなく「協力」として表示。個人モードがデフォルト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重要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4.4 マッチング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26"/>
        <w:gridCol w:w="14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MAT-001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希望条件聞き取り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対面/オンライン/現場/在宅、頻度、移動範囲を診断後に取得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MAT-002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職業×働き方のクロス提案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漁師→漁業体験ガイド、針仕事→対面講座。希望に合わない提案をしない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MAT-003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距離を活かすマッチング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地方の供給×都市の需要。墓参り代行・大掃除・郷土料理レッスン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MAT-004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はじめてガイド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メニュー案3つ→参考価格→初回マッチング支援→保険・決済代行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MAT-005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3つのアクションパス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パスA: すぐ始める/パスB: 3週間準備/パスC: まだ決めない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MAT-006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進捗通知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マッチング状況をLINEで定期通知。「○件確認中」「7日以内にお届け」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MAT-007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手動マッチング（初期）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最初の10件は運営が電話でヒアリング→手動マッチング。初回無料/割引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4.5 LINE統合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426"/>
        <w:gridCol w:w="14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LINE-001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認証・通知・結果シェア・コミュニティの全てをLINE上で提供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LINE-002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通知シーケンス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診断直後→24h→3日→7日→14日→30日の段階的通知設計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LINE-003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生活リズム対応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AIとの対話で通知時間を取得。「朝3時起き」なら昼に通知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LINE-004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結果シェア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スキルカードをLINE友だちに1タップシェア。カード下部に診断導線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LINE-005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オープンチャット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地域×スキルのグループ。匿名参加可。週1回の話題提供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LINE-006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友達紹介機能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紹介者に詳細レポート無料開放。被紹介者に紹介元の安心感表示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重要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4.6 即時カスタムエンジン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本サービスの技術的核心。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ユーザーがProblemを語った瞬間にUI・口調・コンテンツ・通知設定がリアルタイムで変化する。従来10週のスプリントを2〜3週の適応エンジン実装で代替する。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226"/>
        <w:gridCol w:w="14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対話→意図検知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LLM解析で発話からカスタムコマンド（intent/target/direction）を生成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フロントエンド即時反映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CSS変数のリアルタイム書換・コンポーネント動的切替・コンテンツ動的生成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パーソナライズDB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tone/fontSize/voiceRate/notifyTime/skillNaming等をユーザーごとに保存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行動パターン検知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沈黙時間・画面停滞・通知未開封・タップ速度から自動適応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感情推測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音声トーン・返答の長さ・曖昧表現から感情を推測し応答を調整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重要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記憶の永続化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2回目以降のログインで前回のカスタム状態を完全復元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必須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非機能要件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5.1 アクセシビリティ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コントラスト比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WCAG AAA準拠（7:1以上）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フォントサイズ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デフォルト18px以上。画面上のサイズ変更ボタンで調整可能。AIの即時カスタムにも対応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タップ領域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全タップ対象56px以上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時間制限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全画面で時間制限なし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ドラッグ操作禁止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全てタップで完結。ドラッグ操作を使用しない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1画面1目的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1画面に表示する情報は最小限。スクロール不要を目指す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進捗表示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全フローで「今どこにいるか」「あといくつか」を常時表示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戻る/やり直し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全画面で「前に戻る」ボタンを常時表示。データは自動保存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エラー表現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日本語＋原因＋解決策。「大丈夫ですよ」のニュアンスを必ず含める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ACC-010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電話番号表示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全画面下部に「お困りの場合はお電話ください」＋電話番号を常時表示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5.2 セキュリティ・プライバシー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データ暗号化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通信: TLS 1.3以上。保存: AES-256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個人情報最小化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住所・学歴は取得しない。名前はニックネーム可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データ削除権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ユーザーからの申請で全データを30日以内に削除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LINE連携の範囲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友だちリストは参照しない旨を画面に明記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SEC-005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自治体向けデータ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個人を特定できない統計データのみ自治体に提供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5.3 パフォーマンス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要件名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初回表示速度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3秒以内（3G回線想定）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音声認識応答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発話終了から認識結果表示まで2秒以内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即時カスタム反映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ユーザー発話からUI変更まで0.5秒以内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PERF-004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診断完了時間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音声モード: 5分以内。サイレントモード: 3分以内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収益モデル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6.1 収益源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① 詳細レポート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全スキル分析＋改善提案＋PDF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1,980円（都度払い）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「診断書」の感覚。月額ではない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② マッチング手数料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成立時に需要側から徴収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取引額の15〜20%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供給側（シニア）からは取らない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③ 自治体SaaS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管理画面＋統計＋広報支援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月額3〜10万円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自治体規模による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④ 講座支援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オンライン講座の集客・決済・配信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受講料の30%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シニア講師に70%還元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6.2 収益シミュレーション（福井モデル・1年後）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収益源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計算根拠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年間売上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詳細レポート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300人 × 1,980円 × 年2回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1,188,000円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マッチング手数料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月100件 × 平均800円 × 12ヶ月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960,000円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自治体SaaS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2自治体 × 50,000円 × 12ヶ月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1,200,000円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講座支援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3講座 × 15,000円 × 12ヶ月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540,000円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合計（福井単体）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3,888,000円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5県横展開時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約19,440,000円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20県横展開時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約77,760,000円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開発ロードマップ</w:t>
      </w:r>
    </w:p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 技術開発フェーズ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800"/>
        <w:gridCol w:w="20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到達状態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1: 適応エンジン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1〜3週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対話→意図検知→即時カスタムのパイプライン＋パーソナライズDB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全Problemが対話内で解決される基盤完成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AI友人＋音声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2〜4週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AI人格エンジン＋音声対話＋サイレントモード＋年齢感調整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72歳の寡黙な人も体験を完了できる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3: 診断＋結果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3〜5週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スキル診断＋5フェーズ結果＋尊厳化＋カード生成＋シェア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結果を見た人が家族に話したくなる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4: MCPサーバ群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4〜7週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6種MCPの実装＋N8Nワークフロー＋LINE配信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AIの友人が生活をまるごとバックアップ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5: マッチング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6〜10週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生活スキルマッチング＋決済＋はじめてガイド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最初の10件のマッチング成立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6: コミュニティ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8〜12週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LINEオープンチャット＋地域グループ＋話題提供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仲間がいると感じられる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7.2 事業展開フェーズ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2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Y1-Q1: 福井立ち上げ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1〜3ヶ月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最初の300人・10件マッチング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公民館イベント月2回・手動マッチング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Y1-Q2: 福井モデル確立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4〜6ヶ月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1,000人・自治体1件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口コミエンジン稼働・有料販売開始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Y1-Q3: 横展開開始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7〜9ヶ月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1,500人＋隣接県500人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自治体3件・敬老の日キャンペーン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Y1-Q4: 事業モデル確立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10〜12ヶ月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5県3,000人・自治体5件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月間100件マッチング・年間売上400万円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Year 2: 全国展開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13〜24ヶ月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20県30,000人・自治体20件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年間売上5,000〜8,000万円</w:t>
            </w:r>
          </w:p>
        </w:tc>
      </w:tr>
    </w:tbl>
    <w:p>
      <w:pPr>
        <w:spacing w:before="360" w:after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7.3 北極星指標</w:t>
      </w:r>
    </w:p>
    <w:p>
      <w:pPr>
        <w:spacing w:after="120" w:before="120" w:lin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月間マッチング成立件数</w:t>
      </w:r>
    </w:p>
    <w:p>
      <w:pPr>
        <w:spacing w:after="120" w:before="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この数字が増えれば、シニアの収入（口コミの種）・依頼者の満足（リピート）・手数料収入（事業継続）・自治体の実績（横展開）・メディア露出（新規獲得）の全てが回る。</w:t>
      </w:r>
    </w:p>
    <w:p>
      <w:pPr>
        <w:spacing w:before="240" w:after="12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先行指標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月間診断完了数（供給パイプライン）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LINEシェアカード送信率（口コミ活性度）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友達紹介による新規率（バイラル係数）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診断→詳細レポート購入率（課金への信頼度）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7日後のLINE通知開封率（リテンション健全性）</w:t>
      </w:r>
    </w:p>
    <w:p>
      <w:r>
        <w:br w:type="page"/>
      </w:r>
    </w:p>
    <w:p>
      <w:pPr>
        <w:pStyle w:val="Heading1"/>
      </w:pPr>
      <w:r>
        <w:t xml:space="preserve">8.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用語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AI友人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SKILL60+のAIキャラクター。ユーザーと同い年で名前を持ち、友人として対話する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適応エンジン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ユーザーの発話・行動からリアルタイムでUI/口調/コンテンツを変化させるシステム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MCPサーバ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 Context Protocol。AI友人の知識基盤となる外部情報源への接続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MCP Gateway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6つのMCPサーバを統合制御し、AI友人の口調で情報を届ける仲介層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パーソナライズDB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ユーザーごとの設定・記憶・カスタム履歴を保存するデータベース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生活スキル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食・住・祈・繋・伝の5カテゴリに分類される、暮らしの中で培われたスキル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人生経験スキル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介護・闘病・子育て・災害等の経験から得られたスキル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尊厳化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「家事力」→「生活プロデュース力」のように、スキル名を敬意ある表現に変換すること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スキル転換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あるスキルを「直接使う」のではなく「別の形で活かす」提案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福井モデル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福井県を起点とした地域限定の事業実証モデル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即時カスタム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ユーザーの不満を語った瞬間にサービスが適応する、SKILL60+の核心技術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寄り添いモード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介護中等で活躍の余裕がないユーザー向けの応援・情報支援モード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サイレントモード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話すのが苦手なユーザー向けの画面タップ専用診断モード</w:t>
            </w:r>
          </w:p>
        </w:tc>
      </w:tr>
    </w:tbl>
    <w:p>
      <w:pPr>
        <w:spacing w:before="400" w:after="0"/>
      </w:pPr>
    </w:p>
    <w:p>
      <w:pPr>
        <w:spacing w:before="400" w:after="2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— 以上 —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本要件定義書は、KPT会議 全8回・天才キャラ延べ30人以上・検証済みペルソナ20人の成果を統合したものである。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—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SKILL60+ 要件定義書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2026-02-12T06:56:40.045Z</dcterms:created>
  <dcterms:modified xsi:type="dcterms:W3CDTF">2026-02-12T06:56:40.046Z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