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CE44" w14:textId="085333AA" w:rsidR="005F4FD9" w:rsidRPr="005F4FD9" w:rsidRDefault="005F4F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High-level pohled na architekturu aplikace</w:t>
      </w:r>
    </w:p>
    <w:p w14:paraId="7E96F426" w14:textId="062DBB4B" w:rsidR="009E5151" w:rsidRDefault="0050319F">
      <w:r>
        <w:rPr>
          <w:rFonts w:ascii="Arial" w:hAnsi="Arial" w:cs="Arial"/>
          <w:b/>
          <w:bCs/>
          <w:noProof/>
          <w:color w:val="073763"/>
          <w:sz w:val="32"/>
          <w:szCs w:val="32"/>
          <w:bdr w:val="none" w:sz="0" w:space="0" w:color="auto" w:frame="1"/>
        </w:rPr>
        <w:drawing>
          <wp:inline distT="0" distB="0" distL="0" distR="0" wp14:anchorId="7A8C1A56" wp14:editId="31AD1AD2">
            <wp:extent cx="4125703" cy="4529950"/>
            <wp:effectExtent l="0" t="0" r="8255" b="4445"/>
            <wp:docPr id="12412940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4011" name="Obrázek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03" cy="45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63D9" w14:textId="77777777" w:rsidR="009E5151" w:rsidRDefault="009E5151"/>
    <w:p w14:paraId="7866ABCE" w14:textId="27A8AAC7" w:rsidR="00F006C1" w:rsidRPr="00FF00A0" w:rsidRDefault="00F006C1">
      <w:pPr>
        <w:rPr>
          <w:b/>
          <w:bCs/>
          <w:sz w:val="28"/>
          <w:szCs w:val="28"/>
        </w:rPr>
      </w:pPr>
      <w:r w:rsidRPr="00FF00A0">
        <w:rPr>
          <w:b/>
          <w:bCs/>
          <w:sz w:val="28"/>
          <w:szCs w:val="28"/>
        </w:rPr>
        <w:t>Rozložení stránky</w:t>
      </w:r>
      <w:r w:rsidR="00FF00A0">
        <w:rPr>
          <w:b/>
          <w:bCs/>
          <w:sz w:val="28"/>
          <w:szCs w:val="28"/>
        </w:rPr>
        <w:t xml:space="preserve"> s projekty</w:t>
      </w:r>
      <w:r w:rsidRPr="00FF00A0">
        <w:rPr>
          <w:b/>
          <w:bCs/>
          <w:sz w:val="28"/>
          <w:szCs w:val="28"/>
        </w:rPr>
        <w:t xml:space="preserve"> </w:t>
      </w:r>
      <w:r w:rsidR="00FF00A0">
        <w:rPr>
          <w:b/>
          <w:bCs/>
          <w:sz w:val="28"/>
          <w:szCs w:val="28"/>
        </w:rPr>
        <w:t>pomocí React</w:t>
      </w:r>
      <w:r w:rsidRPr="00FF00A0">
        <w:rPr>
          <w:b/>
          <w:bCs/>
          <w:sz w:val="28"/>
          <w:szCs w:val="28"/>
        </w:rPr>
        <w:t xml:space="preserve"> kompon</w:t>
      </w:r>
      <w:r w:rsidR="00FF00A0">
        <w:rPr>
          <w:b/>
          <w:bCs/>
          <w:sz w:val="28"/>
          <w:szCs w:val="28"/>
        </w:rPr>
        <w:t>ent</w:t>
      </w:r>
    </w:p>
    <w:p w14:paraId="4A28CA8D" w14:textId="119AF3A9" w:rsidR="00B857CB" w:rsidRDefault="009E5151">
      <w:r>
        <w:rPr>
          <w:noProof/>
        </w:rPr>
        <w:drawing>
          <wp:inline distT="0" distB="0" distL="0" distR="0" wp14:anchorId="586686F3" wp14:editId="58E9B885">
            <wp:extent cx="5086350" cy="2553816"/>
            <wp:effectExtent l="0" t="0" r="0" b="0"/>
            <wp:docPr id="439288925" name="Obrázek 1" descr="Obsah obrázku text, diagram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88925" name="Obrázek 1" descr="Obsah obrázku text, diagram, Písmo, řada/pruh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65" cy="255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7B1E" w14:textId="3E8FB9DC" w:rsidR="0065085E" w:rsidRDefault="0065085E"/>
    <w:p w14:paraId="072B9092" w14:textId="77777777" w:rsidR="002D676B" w:rsidRDefault="002D676B"/>
    <w:p w14:paraId="52FE6FB1" w14:textId="54C91450" w:rsidR="002D676B" w:rsidRDefault="002D676B">
      <w:r>
        <w:rPr>
          <w:noProof/>
        </w:rPr>
        <w:lastRenderedPageBreak/>
        <w:drawing>
          <wp:inline distT="0" distB="0" distL="0" distR="0" wp14:anchorId="2E815275" wp14:editId="5FB8739A">
            <wp:extent cx="5181600" cy="4143375"/>
            <wp:effectExtent l="0" t="0" r="0" b="9525"/>
            <wp:docPr id="902532158" name="Obrázek 2" descr="Obsah obrázku text, diagram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2158" name="Obrázek 2" descr="Obsah obrázku text, diagram, snímek obrazovky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7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CA"/>
    <w:rsid w:val="002139A1"/>
    <w:rsid w:val="002D676B"/>
    <w:rsid w:val="0050319F"/>
    <w:rsid w:val="005F4FD9"/>
    <w:rsid w:val="0065085E"/>
    <w:rsid w:val="006541A0"/>
    <w:rsid w:val="006B41EC"/>
    <w:rsid w:val="007038CA"/>
    <w:rsid w:val="007F265F"/>
    <w:rsid w:val="009E5151"/>
    <w:rsid w:val="00B857CB"/>
    <w:rsid w:val="00E31CD8"/>
    <w:rsid w:val="00EF4821"/>
    <w:rsid w:val="00F006C1"/>
    <w:rsid w:val="00F10565"/>
    <w:rsid w:val="00FF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9971"/>
  <w15:chartTrackingRefBased/>
  <w15:docId w15:val="{AF152DB6-5492-4486-93C7-776B250F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0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0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0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0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0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0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38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38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38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38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38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38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0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0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0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0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0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038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038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038C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0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038C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0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10</cp:revision>
  <dcterms:created xsi:type="dcterms:W3CDTF">2025-11-13T08:50:00Z</dcterms:created>
  <dcterms:modified xsi:type="dcterms:W3CDTF">2025-11-19T23:28:00Z</dcterms:modified>
</cp:coreProperties>
</file>