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01F78" w:rsidRPr="00801F78" w:rsidRDefault="00801F78" w:rsidP="00801F78">
      <w:pPr>
        <w:spacing w:after="0" w:line="264" w:lineRule="atLeast"/>
        <w:jc w:val="both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801F7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801F7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"https://null-byte.wonderhowto.com/how-to/inject-payload-into-softwares-via-http-0162589/" </w:instrText>
      </w:r>
      <w:r w:rsidRPr="00801F7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r w:rsidRPr="00801F78">
        <w:rPr>
          <w:rFonts w:ascii="Arial Narrow" w:eastAsia="Times New Roman" w:hAnsi="Arial Narrow" w:cs="Times New Roman"/>
          <w:color w:val="000000"/>
          <w:kern w:val="36"/>
          <w:sz w:val="63"/>
          <w:szCs w:val="63"/>
        </w:rPr>
        <w:t xml:space="preserve">Inject Payload into </w:t>
      </w:r>
      <w:proofErr w:type="spellStart"/>
      <w:r w:rsidRPr="00801F78">
        <w:rPr>
          <w:rFonts w:ascii="Arial Narrow" w:eastAsia="Times New Roman" w:hAnsi="Arial Narrow" w:cs="Times New Roman"/>
          <w:color w:val="000000"/>
          <w:kern w:val="36"/>
          <w:sz w:val="63"/>
          <w:szCs w:val="63"/>
        </w:rPr>
        <w:t>Softwares</w:t>
      </w:r>
      <w:proofErr w:type="spellEnd"/>
      <w:r w:rsidRPr="00801F78">
        <w:rPr>
          <w:rFonts w:ascii="Arial Narrow" w:eastAsia="Times New Roman" w:hAnsi="Arial Narrow" w:cs="Times New Roman"/>
          <w:color w:val="000000"/>
          <w:kern w:val="36"/>
          <w:sz w:val="63"/>
          <w:szCs w:val="63"/>
        </w:rPr>
        <w:t xml:space="preserve"> via HTTP</w:t>
      </w:r>
      <w:r w:rsidRPr="00801F7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:rsidR="00801F78" w:rsidRPr="00801F78" w:rsidRDefault="00801F78" w:rsidP="00801F78">
      <w:pPr>
        <w:numPr>
          <w:ilvl w:val="0"/>
          <w:numId w:val="1"/>
        </w:numPr>
        <w:spacing w:after="0" w:line="270" w:lineRule="atLeast"/>
        <w:ind w:left="22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801F78">
        <w:rPr>
          <w:rFonts w:ascii="Times New Roman" w:eastAsia="Times New Roman" w:hAnsi="Times New Roman" w:cs="Times New Roman"/>
          <w:sz w:val="18"/>
          <w:szCs w:val="18"/>
        </w:rPr>
        <w:t>BY </w:t>
      </w:r>
      <w:hyperlink r:id="rId5" w:history="1">
        <w:r w:rsidRPr="00801F78">
          <w:rPr>
            <w:rFonts w:ascii="Arial Narrow" w:eastAsia="Times New Roman" w:hAnsi="Arial Narrow" w:cs="Times New Roman"/>
            <w:b/>
            <w:bCs/>
            <w:color w:val="888888"/>
            <w:spacing w:val="2"/>
            <w:sz w:val="18"/>
            <w:szCs w:val="18"/>
            <w:bdr w:val="none" w:sz="0" w:space="0" w:color="auto" w:frame="1"/>
          </w:rPr>
          <w:t>GEEK MANGO</w:t>
        </w:r>
      </w:hyperlink>
    </w:p>
    <w:p w:rsidR="00801F78" w:rsidRPr="00801F78" w:rsidRDefault="00801F78" w:rsidP="00801F78">
      <w:pPr>
        <w:numPr>
          <w:ilvl w:val="0"/>
          <w:numId w:val="1"/>
        </w:numPr>
        <w:spacing w:after="0" w:line="270" w:lineRule="atLeast"/>
        <w:ind w:left="22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801F78">
        <w:rPr>
          <w:rFonts w:ascii="Times New Roman" w:eastAsia="Times New Roman" w:hAnsi="Times New Roman" w:cs="Times New Roman"/>
          <w:sz w:val="18"/>
          <w:szCs w:val="18"/>
        </w:rPr>
        <w:t> 06/22/2015 12:02 AM</w:t>
      </w:r>
    </w:p>
    <w:p w:rsidR="00801F78" w:rsidRPr="00801F78" w:rsidRDefault="00801F78" w:rsidP="00801F7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Hi, this is a quick demo about how to backdoor </w:t>
      </w:r>
      <w:proofErr w:type="spellStart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executables</w:t>
      </w:r>
      <w:proofErr w:type="spellEnd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(software) sent over HTTP using MITMF, backdoor factory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This attack works on LAN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REQUIREMENTS: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-Kali Linux or any Linux OS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-Wireless USB Adapter e.g. (TL-WN722N)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-</w:t>
      </w:r>
      <w:proofErr w:type="spellStart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MITMf</w:t>
      </w:r>
      <w:proofErr w:type="spellEnd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(man-in-the-middle framework) </w:t>
      </w:r>
      <w:hyperlink r:id="rId6" w:tgtFrame="_blank" w:history="1">
        <w:r w:rsidRPr="00801F78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>https://github.com/byt3bl33d3r/MITMf</w:t>
        </w:r>
      </w:hyperlink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-</w:t>
      </w:r>
      <w:proofErr w:type="spellStart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MSFconsole</w:t>
      </w:r>
      <w:proofErr w:type="spellEnd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or Armitage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LAN network, same as the target/victim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ATTACK SCENARIO</w:t>
      </w:r>
      <w:proofErr w:type="gramStart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:</w:t>
      </w:r>
      <w:proofErr w:type="gramEnd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Machine A-victim</w:t>
      </w: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Machine B-attacker</w:t>
      </w:r>
    </w:p>
    <w:p w:rsidR="00801F78" w:rsidRPr="00801F78" w:rsidRDefault="00801F78" w:rsidP="00801F7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 situation where machine A wants to download a software for example </w:t>
      </w:r>
      <w:proofErr w:type="spellStart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winrar</w:t>
      </w:r>
      <w:proofErr w:type="spellEnd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, the victim goes through </w:t>
      </w:r>
      <w:proofErr w:type="spellStart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google</w:t>
      </w:r>
      <w:proofErr w:type="spellEnd"/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lands on the page (</w:t>
      </w:r>
      <w:hyperlink r:id="rId7" w:tgtFrame="_blank" w:history="1">
        <w:r w:rsidRPr="00801F78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>http://www.win-rar.com/download.html?&amp;L=0</w:t>
        </w:r>
      </w:hyperlink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 the attacker is already waiting to inject payload into binaries served over (HTTP)</w:t>
      </w:r>
    </w:p>
    <w:p w:rsidR="00801F78" w:rsidRPr="00801F78" w:rsidRDefault="00801F78" w:rsidP="00801F78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01F7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This attack is possible because a lot of tool websites still serve binaries via non-SSL/TLS means.</w:t>
      </w:r>
    </w:p>
    <w:bookmarkEnd w:id="0"/>
    <w:p w:rsidR="00522B39" w:rsidRDefault="00801F78" w:rsidP="00801F78">
      <w:pPr>
        <w:jc w:val="both"/>
      </w:pPr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0269D"/>
    <w:multiLevelType w:val="multilevel"/>
    <w:tmpl w:val="1498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78"/>
    <w:rsid w:val="002512D0"/>
    <w:rsid w:val="00801F78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9A50-FB34-4299-9F89-BB6806E8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F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1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405">
          <w:marLeft w:val="0"/>
          <w:marRight w:val="0"/>
          <w:marTop w:val="0"/>
          <w:marBottom w:val="450"/>
          <w:divBdr>
            <w:top w:val="none" w:sz="0" w:space="23" w:color="auto"/>
            <w:left w:val="none" w:sz="0" w:space="23" w:color="auto"/>
            <w:bottom w:val="single" w:sz="24" w:space="23" w:color="7ABD13"/>
            <w:right w:val="none" w:sz="0" w:space="23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n-rar.com/download.html?&amp;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t3bl33d3r/MITMf" TargetMode="External"/><Relationship Id="rId5" Type="http://schemas.openxmlformats.org/officeDocument/2006/relationships/hyperlink" Target="https://creator.wonderhowto.com/geekmang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2</cp:revision>
  <dcterms:created xsi:type="dcterms:W3CDTF">2018-11-23T21:02:00Z</dcterms:created>
  <dcterms:modified xsi:type="dcterms:W3CDTF">2018-11-23T21:03:00Z</dcterms:modified>
</cp:coreProperties>
</file>