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6C7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r w:rsidRPr="00F160D5">
        <w:rPr>
          <w:rFonts w:ascii="Times New Roman" w:hAnsi="Times New Roman" w:cs="Times New Roman"/>
        </w:rPr>
        <w:t>МИНИСТЕРВСТВО НАУКИ И ВЫСШЕГО ОБРАЗОВАНИЯ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РОССИЙСКОЙ ФЕДЕРАЦИИ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ПЕНЗЕНСКИЙ ГОСУДАРСТВЕННЫЙ УНИВЕРСИТЕТ</w:t>
      </w:r>
    </w:p>
    <w:p w14:paraId="2AC9DDCF" w14:textId="77777777" w:rsidR="00595035" w:rsidRPr="00A4651B" w:rsidRDefault="00595035" w:rsidP="00595035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1D4F1A1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7EA9315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BD76F1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23FA9742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F8976D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7A2362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BA345D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142D580" w14:textId="77777777" w:rsidR="006C5495" w:rsidRPr="001C0C8D" w:rsidRDefault="006C5495" w:rsidP="00595035">
      <w:pPr>
        <w:ind w:right="141"/>
        <w:jc w:val="center"/>
        <w:rPr>
          <w:rFonts w:ascii="Times New Roman" w:hAnsi="Times New Roman" w:cs="Times New Roman"/>
        </w:rPr>
      </w:pPr>
    </w:p>
    <w:p w14:paraId="21BA47C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26089DE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4C95C4B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2CC8E2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C766A1A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5D12B8E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</w:p>
    <w:p w14:paraId="3480C4B2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</w:p>
    <w:p w14:paraId="4B06BFE6" w14:textId="77777777" w:rsidR="00595035" w:rsidRPr="00F160D5" w:rsidRDefault="00595035" w:rsidP="00595035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CFCAF39" w14:textId="55C9B5C5" w:rsidR="00595035" w:rsidRDefault="00595035" w:rsidP="00595035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C5495">
        <w:rPr>
          <w:szCs w:val="28"/>
        </w:rPr>
        <w:t>2</w:t>
      </w:r>
    </w:p>
    <w:p w14:paraId="64DB0149" w14:textId="77777777" w:rsidR="00595035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40CD36B8" w14:textId="58871523" w:rsidR="00595035" w:rsidRPr="00E155BD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6C5495" w:rsidRPr="006C5495">
        <w:rPr>
          <w:szCs w:val="28"/>
        </w:rPr>
        <w:t>Оценка времени выполнения программ</w:t>
      </w:r>
      <w:r w:rsidRPr="00A0625D">
        <w:rPr>
          <w:szCs w:val="28"/>
        </w:rPr>
        <w:t>"</w:t>
      </w:r>
    </w:p>
    <w:p w14:paraId="1BB90B96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505758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D7993D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B7C1F6E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3CEAD5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E1185E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7ADC5EC8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4FE2BB2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5DF19F7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AF3EB74" w14:textId="3ECF895B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9C8900" w14:textId="697EC16E" w:rsidR="00595035" w:rsidRDefault="006C5495" w:rsidP="006C5495">
      <w:pPr>
        <w:tabs>
          <w:tab w:val="left" w:pos="6379"/>
        </w:tabs>
        <w:ind w:left="5670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503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95035"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14:paraId="02407FE6" w14:textId="23B9CA74" w:rsidR="0059503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Кочегин Валерий</w:t>
      </w:r>
    </w:p>
    <w:p w14:paraId="1F2BCC7F" w14:textId="59121B7E" w:rsidR="006C549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Лисов Егор</w:t>
      </w:r>
    </w:p>
    <w:p w14:paraId="7F77452F" w14:textId="58DE207F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629D8" w14:textId="1342BCC2" w:rsidR="00595035" w:rsidRDefault="006C5495" w:rsidP="006C5495">
      <w:pPr>
        <w:ind w:left="6372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AA00123" w14:textId="02502D15" w:rsidR="00595035" w:rsidRPr="00716767" w:rsidRDefault="006C5495" w:rsidP="006C5495">
      <w:pPr>
        <w:ind w:left="5664" w:right="141" w:firstLine="7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Юрова О. В.</w:t>
      </w:r>
    </w:p>
    <w:p w14:paraId="3758620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4B45C03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3BAE547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5918A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FCA95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9D7173C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63AB9E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5FAB274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4BB21E82" w14:textId="2E2625E7" w:rsidR="00595035" w:rsidRDefault="00B86108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0888ED1B" w14:textId="77777777" w:rsidR="00D83216" w:rsidRPr="00D83216" w:rsidRDefault="00D83216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C83BBA2" w14:textId="4A554A1F" w:rsidR="00EB7A7E" w:rsidRPr="00595035" w:rsidRDefault="00EB7A7E" w:rsidP="00D83216">
      <w:pPr>
        <w:jc w:val="both"/>
        <w:rPr>
          <w:rFonts w:ascii="Times New Roman" w:hAnsi="Times New Roman" w:cs="Times New Roman"/>
          <w:sz w:val="28"/>
          <w:szCs w:val="28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595035" w:rsidRDefault="00091AA4" w:rsidP="00091AA4">
      <w:pPr>
        <w:rPr>
          <w:rFonts w:ascii="Times New Roman" w:hAnsi="Times New Roman" w:cs="Times New Roman"/>
          <w:sz w:val="28"/>
          <w:szCs w:val="28"/>
        </w:rPr>
      </w:pPr>
    </w:p>
    <w:p w14:paraId="07FCE4A7" w14:textId="0BDC84DB" w:rsidR="00D83216" w:rsidRDefault="0005777B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Задание</w:t>
      </w:r>
    </w:p>
    <w:p w14:paraId="25E18327" w14:textId="77777777" w:rsidR="00D83216" w:rsidRPr="00595035" w:rsidRDefault="00D83216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B494E40" w14:textId="36C71F83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1: </w:t>
      </w:r>
    </w:p>
    <w:p w14:paraId="5E5C0073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Вычислить порядок сложности программы (</w:t>
      </w:r>
      <w:r w:rsidRPr="00595035">
        <w:rPr>
          <w:i/>
          <w:iCs/>
          <w:color w:val="000000"/>
          <w:sz w:val="28"/>
          <w:szCs w:val="28"/>
        </w:rPr>
        <w:t>О</w:t>
      </w:r>
      <w:r w:rsidRPr="00595035">
        <w:rPr>
          <w:color w:val="000000"/>
          <w:sz w:val="28"/>
          <w:szCs w:val="28"/>
        </w:rPr>
        <w:t>-символику).</w:t>
      </w:r>
    </w:p>
    <w:p w14:paraId="0A8A2222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704C2A78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64BABBE" w14:textId="32239DD1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2: </w:t>
      </w:r>
    </w:p>
    <w:p w14:paraId="05E41D97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44DCA8D5" w14:textId="77777777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49C097FD" w14:textId="590193FC" w:rsidR="001E616C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Ход работы</w:t>
      </w:r>
    </w:p>
    <w:p w14:paraId="70085E3B" w14:textId="1B6A3597" w:rsidR="00595035" w:rsidRPr="00595035" w:rsidRDefault="001E616C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  <w:r w:rsidR="004376FF"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.</w:t>
      </w:r>
    </w:p>
    <w:p w14:paraId="0C13DED8" w14:textId="3A1FB136" w:rsidR="00595035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имеет порядок сложности 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n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  <w:t>3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, т. к. она имеет 3 вложенных цикла.</w:t>
      </w:r>
    </w:p>
    <w:p w14:paraId="6CDE29D9" w14:textId="511737E1" w:rsidR="006E202E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02C79400" w14:textId="39C16440" w:rsidR="006E202E" w:rsidRPr="006E202E" w:rsidRDefault="006E202E" w:rsidP="006E202E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6E202E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 xml:space="preserve">Таблица </w:t>
      </w:r>
      <w:r w:rsidR="0093219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1</w:t>
      </w:r>
      <w:r w:rsidRPr="006E202E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 xml:space="preserve"> – Результат работы программы 1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544"/>
        <w:gridCol w:w="4589"/>
      </w:tblGrid>
      <w:tr w:rsidR="00110A7B" w:rsidRPr="00595035" w14:paraId="1B88BC88" w14:textId="77777777" w:rsidTr="00110A7B">
        <w:tc>
          <w:tcPr>
            <w:tcW w:w="4926" w:type="dxa"/>
          </w:tcPr>
          <w:p w14:paraId="15E22945" w14:textId="7FC7CC83" w:rsidR="00110A7B" w:rsidRPr="00595035" w:rsidRDefault="005D3CEF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Размеры массива массивов</w:t>
            </w:r>
          </w:p>
        </w:tc>
        <w:tc>
          <w:tcPr>
            <w:tcW w:w="4927" w:type="dxa"/>
          </w:tcPr>
          <w:p w14:paraId="2055ED99" w14:textId="2B0D655D" w:rsidR="00110A7B" w:rsidRPr="00595035" w:rsidRDefault="00110A7B" w:rsidP="006E202E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 xml:space="preserve">Время выполнения программы </w:t>
            </w:r>
          </w:p>
        </w:tc>
      </w:tr>
      <w:tr w:rsidR="00110A7B" w:rsidRPr="00595035" w14:paraId="2C67EC96" w14:textId="77777777" w:rsidTr="00110A7B">
        <w:tc>
          <w:tcPr>
            <w:tcW w:w="4926" w:type="dxa"/>
          </w:tcPr>
          <w:p w14:paraId="67B57EDA" w14:textId="383500F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927" w:type="dxa"/>
          </w:tcPr>
          <w:p w14:paraId="38D05C0B" w14:textId="4C511965" w:rsidR="001C0C8D" w:rsidRPr="001C0C8D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5</w:t>
            </w:r>
          </w:p>
        </w:tc>
      </w:tr>
      <w:tr w:rsidR="00110A7B" w:rsidRPr="00595035" w14:paraId="6ED128CE" w14:textId="77777777" w:rsidTr="00110A7B">
        <w:tc>
          <w:tcPr>
            <w:tcW w:w="4926" w:type="dxa"/>
          </w:tcPr>
          <w:p w14:paraId="29EC011F" w14:textId="6472D39A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927" w:type="dxa"/>
          </w:tcPr>
          <w:p w14:paraId="5DF3D8CD" w14:textId="0D87C393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36</w:t>
            </w:r>
          </w:p>
        </w:tc>
      </w:tr>
      <w:tr w:rsidR="00110A7B" w:rsidRPr="00595035" w14:paraId="4E97518F" w14:textId="77777777" w:rsidTr="00110A7B">
        <w:tc>
          <w:tcPr>
            <w:tcW w:w="4926" w:type="dxa"/>
          </w:tcPr>
          <w:p w14:paraId="69175C19" w14:textId="1845F35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927" w:type="dxa"/>
          </w:tcPr>
          <w:p w14:paraId="40350F43" w14:textId="1A419FC5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331</w:t>
            </w:r>
          </w:p>
        </w:tc>
      </w:tr>
      <w:tr w:rsidR="00110A7B" w:rsidRPr="00595035" w14:paraId="26CC604B" w14:textId="77777777" w:rsidTr="00110A7B">
        <w:tc>
          <w:tcPr>
            <w:tcW w:w="4926" w:type="dxa"/>
          </w:tcPr>
          <w:p w14:paraId="1E20BB16" w14:textId="4E951F6E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927" w:type="dxa"/>
          </w:tcPr>
          <w:p w14:paraId="68B5F030" w14:textId="06A44E7E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7396</w:t>
            </w:r>
          </w:p>
        </w:tc>
      </w:tr>
      <w:tr w:rsidR="00110A7B" w:rsidRPr="00595035" w14:paraId="3341A028" w14:textId="77777777" w:rsidTr="00110A7B">
        <w:tc>
          <w:tcPr>
            <w:tcW w:w="4926" w:type="dxa"/>
          </w:tcPr>
          <w:p w14:paraId="0996E495" w14:textId="49E39C19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927" w:type="dxa"/>
          </w:tcPr>
          <w:p w14:paraId="7CCBD89B" w14:textId="54274B36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78947</w:t>
            </w:r>
          </w:p>
        </w:tc>
      </w:tr>
      <w:tr w:rsidR="00110A7B" w:rsidRPr="00595035" w14:paraId="2469226A" w14:textId="77777777" w:rsidTr="00110A7B">
        <w:tc>
          <w:tcPr>
            <w:tcW w:w="4926" w:type="dxa"/>
          </w:tcPr>
          <w:p w14:paraId="77A9DD18" w14:textId="3BE83C74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927" w:type="dxa"/>
          </w:tcPr>
          <w:p w14:paraId="4A93D542" w14:textId="528F4753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1284242</w:t>
            </w:r>
          </w:p>
        </w:tc>
      </w:tr>
      <w:tr w:rsidR="00110A7B" w:rsidRPr="00595035" w14:paraId="7CE0277D" w14:textId="77777777" w:rsidTr="00110A7B">
        <w:tc>
          <w:tcPr>
            <w:tcW w:w="4926" w:type="dxa"/>
          </w:tcPr>
          <w:p w14:paraId="705A0363" w14:textId="57641205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927" w:type="dxa"/>
          </w:tcPr>
          <w:p w14:paraId="4840E6B9" w14:textId="4A6CFC03" w:rsidR="00110A7B" w:rsidRPr="00595035" w:rsidRDefault="001C0C8D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10096171</w:t>
            </w:r>
          </w:p>
        </w:tc>
      </w:tr>
    </w:tbl>
    <w:p w14:paraId="702E6EFC" w14:textId="77777777" w:rsidR="00DA361C" w:rsidRDefault="005D3CEF" w:rsidP="00595035">
      <w:pPr>
        <w:widowControl/>
        <w:spacing w:after="160" w:line="259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6A56A0A1" wp14:editId="4E234244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6CF556" w14:textId="26E73BE9" w:rsidR="00700CC7" w:rsidRDefault="00700CC7" w:rsidP="00595035">
      <w:pPr>
        <w:widowControl/>
        <w:spacing w:after="160" w:line="259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0BC53B01" w14:textId="59ECEDBF" w:rsidR="00595035" w:rsidRPr="00595035" w:rsidRDefault="006E202E" w:rsidP="00595035">
      <w:pPr>
        <w:widowControl/>
        <w:spacing w:after="160" w:line="259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// Что-то про результат написать, график и совпал или нет с теорией.</w:t>
      </w:r>
    </w:p>
    <w:p w14:paraId="49EBF0DF" w14:textId="49EB13DC" w:rsidR="009811E0" w:rsidRPr="00595035" w:rsidRDefault="009811E0" w:rsidP="003039E1">
      <w:pPr>
        <w:pStyle w:val="aa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bidi="ar-SA"/>
        </w:rPr>
      </w:pPr>
    </w:p>
    <w:p w14:paraId="03B8A4CB" w14:textId="77777777" w:rsidR="003039E1" w:rsidRPr="00595035" w:rsidRDefault="003039E1" w:rsidP="003039E1">
      <w:pPr>
        <w:pStyle w:val="aa"/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bidi="ar-SA"/>
        </w:rPr>
      </w:pPr>
    </w:p>
    <w:p w14:paraId="2C9710FA" w14:textId="77777777" w:rsidR="001E616C" w:rsidRDefault="001E616C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41A1A133" w14:textId="77777777" w:rsidR="00ED5DD0" w:rsidRDefault="00ED5DD0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70B20195" w14:textId="77777777" w:rsidR="00ED5DD0" w:rsidRPr="00595035" w:rsidRDefault="00ED5DD0" w:rsidP="003039E1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5CD0D778" w14:textId="33B30BB2" w:rsidR="004376FF" w:rsidRPr="001C0C8D" w:rsidRDefault="004376F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2.</w:t>
      </w:r>
    </w:p>
    <w:p w14:paraId="46D8A2F5" w14:textId="77777777" w:rsidR="00ED5DD0" w:rsidRPr="001C0C8D" w:rsidRDefault="00ED5DD0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710C75B6" w14:textId="545AB811" w:rsidR="00ED5DD0" w:rsidRPr="00ED5DD0" w:rsidRDefault="00ED5DD0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Таблица </w:t>
      </w:r>
      <w:r w:rsidR="0093219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 – </w:t>
      </w:r>
      <w:r w:rsidR="006E202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Результат работы программы 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798"/>
        <w:gridCol w:w="2014"/>
        <w:gridCol w:w="1861"/>
        <w:gridCol w:w="1996"/>
      </w:tblGrid>
      <w:tr w:rsidR="00692C67" w:rsidRPr="00595035" w14:paraId="12F26AC0" w14:textId="77777777" w:rsidTr="001E616C">
        <w:tc>
          <w:tcPr>
            <w:tcW w:w="1970" w:type="dxa"/>
          </w:tcPr>
          <w:p w14:paraId="0C0A45BD" w14:textId="77777777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692C67" w:rsidRPr="00595035" w14:paraId="16514C2E" w14:textId="77777777" w:rsidTr="001E616C">
        <w:tc>
          <w:tcPr>
            <w:tcW w:w="1970" w:type="dxa"/>
          </w:tcPr>
          <w:p w14:paraId="78F5F89A" w14:textId="1CD1FA0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val="en-US"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3E437536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892</w:t>
            </w:r>
          </w:p>
        </w:tc>
        <w:tc>
          <w:tcPr>
            <w:tcW w:w="1971" w:type="dxa"/>
          </w:tcPr>
          <w:p w14:paraId="68162550" w14:textId="3AEE68D1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34A25C82" w14:textId="28090D14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971" w:type="dxa"/>
          </w:tcPr>
          <w:p w14:paraId="53C3B706" w14:textId="69CB8B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  <w:tr w:rsidR="00692C67" w:rsidRPr="00595035" w14:paraId="18DEBF1B" w14:textId="77777777" w:rsidTr="001E616C">
        <w:tc>
          <w:tcPr>
            <w:tcW w:w="1970" w:type="dxa"/>
          </w:tcPr>
          <w:p w14:paraId="47E442DF" w14:textId="0FD802B0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DB0E747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10420922" w14:textId="40F509CF" w:rsidR="001E616C" w:rsidRPr="00595035" w:rsidRDefault="00692C67" w:rsidP="00A17936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  <w:tc>
          <w:tcPr>
            <w:tcW w:w="1971" w:type="dxa"/>
          </w:tcPr>
          <w:p w14:paraId="50652847" w14:textId="2EA3157E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  <w:tc>
          <w:tcPr>
            <w:tcW w:w="1971" w:type="dxa"/>
          </w:tcPr>
          <w:p w14:paraId="53C71E35" w14:textId="6E5CE4D8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05</w:t>
            </w:r>
          </w:p>
        </w:tc>
      </w:tr>
      <w:tr w:rsidR="00692C67" w:rsidRPr="00595035" w14:paraId="015C9A5E" w14:textId="77777777" w:rsidTr="001E616C">
        <w:tc>
          <w:tcPr>
            <w:tcW w:w="1970" w:type="dxa"/>
          </w:tcPr>
          <w:p w14:paraId="34563F35" w14:textId="2C9AB9DA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  <w:r w:rsidR="00692C67"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ort</w:t>
            </w:r>
          </w:p>
        </w:tc>
        <w:tc>
          <w:tcPr>
            <w:tcW w:w="1970" w:type="dxa"/>
          </w:tcPr>
          <w:p w14:paraId="6BC3AA45" w14:textId="3EBF3097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C6806FC" w14:textId="70B6D98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DE0DD5E" w14:textId="54F3CD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6994799" w14:textId="3E603050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</w:tr>
    </w:tbl>
    <w:p w14:paraId="1A805EC6" w14:textId="4CCD55B8" w:rsidR="001E616C" w:rsidRPr="00595035" w:rsidRDefault="001E616C" w:rsidP="003039E1">
      <w:pPr>
        <w:pStyle w:val="aa"/>
        <w:rPr>
          <w:rFonts w:ascii="Times New Roman" w:eastAsiaTheme="minorHAnsi" w:hAnsi="Times New Roman" w:cs="Times New Roman"/>
          <w:b/>
          <w:bCs/>
          <w:color w:val="FF0000"/>
          <w:sz w:val="28"/>
          <w:szCs w:val="28"/>
          <w:lang w:eastAsia="en-US" w:bidi="ar-SA"/>
        </w:rPr>
      </w:pPr>
    </w:p>
    <w:p w14:paraId="24F5C078" w14:textId="12FFAE7B" w:rsidR="00110A7B" w:rsidRDefault="00ED5DD0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Shell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потратил больше всех времени на Случайны массив, но при этом на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Половинчатый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потратил меньше всех времени.</w:t>
      </w:r>
    </w:p>
    <w:p w14:paraId="20881607" w14:textId="77777777" w:rsid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</w:t>
      </w:r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больше всех времени потратил на Половинчатый массив, данный метод на других видах массивов не показывает наилучшего результата</w:t>
      </w:r>
    </w:p>
    <w:p w14:paraId="1C588DB5" w14:textId="0C9C89B1" w:rsidR="006E202E" w:rsidRP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Qsort</w:t>
      </w:r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потратил меньше всего времени на сортировку всех видов массивов, кроме Половинчатого.</w:t>
      </w:r>
    </w:p>
    <w:p w14:paraId="02E590B7" w14:textId="57712E7B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551A6A53" w14:textId="3CDA4E1C" w:rsidR="00FC6F2B" w:rsidRPr="00595035" w:rsidRDefault="00207E02" w:rsidP="00207E02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Пояснительный текст к программе</w:t>
      </w:r>
    </w:p>
    <w:p w14:paraId="5F034856" w14:textId="77777777" w:rsidR="00B432E6" w:rsidRPr="00595035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53812DEE" w14:textId="1DCBEC4A" w:rsidR="00ED5DD0" w:rsidRPr="00595035" w:rsidRDefault="00F6230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</w:p>
    <w:p w14:paraId="62244D17" w14:textId="2F96375D" w:rsidR="00F6230F" w:rsidRPr="00595035" w:rsidRDefault="002F7E93" w:rsidP="00D83216">
      <w:pPr>
        <w:ind w:firstLine="708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двух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матриц и измеряет время, затраченное на 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данную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операцию для различных размеров матриц.</w:t>
      </w:r>
    </w:p>
    <w:p w14:paraId="2B5CB959" w14:textId="77777777" w:rsidR="002F7E93" w:rsidRPr="00595035" w:rsidRDefault="002F7E9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3933CBF4" w14:textId="5B7A9442" w:rsidR="00ED5DD0" w:rsidRPr="00ED5DD0" w:rsidRDefault="00F6230F" w:rsidP="00ED5DD0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</w:t>
      </w:r>
    </w:p>
    <w:p w14:paraId="3F06E6B5" w14:textId="77777777" w:rsidR="00D83216" w:rsidRDefault="00ED5DD0" w:rsidP="00D83216">
      <w:pPr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lastRenderedPageBreak/>
        <w:t>Программа измеряет время выполнения сортировки тремя способами четырех видов массивов: случайный, возрастающий, убывающий, половина массива возрастает, другая – убывает.</w:t>
      </w:r>
    </w:p>
    <w:p w14:paraId="2BB6F53B" w14:textId="6F7AC2A5" w:rsidR="00A769C4" w:rsidRPr="00D83216" w:rsidRDefault="00A769C4" w:rsidP="00D83216">
      <w:pPr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D83216">
        <w:rPr>
          <w:rFonts w:ascii="Times New Roman" w:hAnsi="Times New Roman" w:cs="Times New Roman"/>
          <w:b/>
          <w:sz w:val="32"/>
          <w:szCs w:val="28"/>
        </w:rPr>
        <w:t>Результаты работы программы</w:t>
      </w:r>
    </w:p>
    <w:p w14:paraId="1A8A3294" w14:textId="77777777" w:rsidR="00ED5DD0" w:rsidRPr="00ED5DD0" w:rsidRDefault="00ED5DD0" w:rsidP="00ED5DD0">
      <w:pPr>
        <w:pStyle w:val="a0"/>
        <w:rPr>
          <w:lang w:bidi="ar-SA"/>
        </w:rPr>
      </w:pPr>
    </w:p>
    <w:p w14:paraId="5E28D83B" w14:textId="7C88E6A6" w:rsidR="00ED5DD0" w:rsidRPr="00595035" w:rsidRDefault="001C0C8D" w:rsidP="00956F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E01AC" wp14:editId="79D4B042">
            <wp:extent cx="6119495" cy="3199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8C7C" w14:textId="45637D6B" w:rsidR="00664D89" w:rsidRPr="00595035" w:rsidRDefault="00A769C4" w:rsidP="00956F77">
      <w:pPr>
        <w:pStyle w:val="a4"/>
        <w:rPr>
          <w:sz w:val="28"/>
        </w:rPr>
      </w:pPr>
      <w:r w:rsidRPr="00595035">
        <w:rPr>
          <w:sz w:val="28"/>
        </w:rPr>
        <w:t xml:space="preserve">Рисунок </w:t>
      </w:r>
      <w:r w:rsidR="006B6897" w:rsidRPr="00595035">
        <w:rPr>
          <w:sz w:val="28"/>
        </w:rPr>
        <w:t>1</w:t>
      </w:r>
      <w:r w:rsidRPr="00595035">
        <w:rPr>
          <w:sz w:val="28"/>
        </w:rPr>
        <w:t xml:space="preserve"> — Результаты работы программы</w:t>
      </w:r>
      <w:r w:rsidR="006B6897" w:rsidRPr="00595035">
        <w:rPr>
          <w:sz w:val="28"/>
        </w:rPr>
        <w:t xml:space="preserve"> пункта №1</w:t>
      </w:r>
    </w:p>
    <w:p w14:paraId="0E2894AA" w14:textId="0D9789FE" w:rsidR="00B26E0E" w:rsidRPr="00595035" w:rsidRDefault="00ED5DD0" w:rsidP="00956F77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ED5DD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99584C8" wp14:editId="428CB4B7">
            <wp:extent cx="6119495" cy="1799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595035" w:rsidRDefault="006B6897" w:rsidP="00956F77">
      <w:pPr>
        <w:pStyle w:val="a4"/>
        <w:rPr>
          <w:sz w:val="28"/>
        </w:rPr>
      </w:pPr>
      <w:r w:rsidRPr="00595035">
        <w:rPr>
          <w:sz w:val="28"/>
        </w:rPr>
        <w:t>Рисунок 2 — Результаты работы программы пункта №2</w:t>
      </w:r>
    </w:p>
    <w:p w14:paraId="12D2A657" w14:textId="10A60A4C" w:rsidR="00875F5C" w:rsidRPr="00595035" w:rsidRDefault="00875F5C" w:rsidP="00873544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595035">
        <w:rPr>
          <w:rFonts w:ascii="Times New Roman" w:hAnsi="Times New Roman"/>
          <w:sz w:val="32"/>
          <w:szCs w:val="28"/>
          <w:lang w:val="ru-RU"/>
        </w:rPr>
        <w:t>Вывод</w:t>
      </w:r>
    </w:p>
    <w:p w14:paraId="36441AE4" w14:textId="184BC736" w:rsidR="00875F5C" w:rsidRPr="00595035" w:rsidRDefault="00875F5C" w:rsidP="00D83216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9503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 w:rsidRPr="00595035">
        <w:rPr>
          <w:rFonts w:ascii="Times New Roman" w:hAnsi="Times New Roman" w:cs="Times New Roman"/>
          <w:sz w:val="28"/>
          <w:szCs w:val="28"/>
        </w:rPr>
        <w:t>работан</w:t>
      </w:r>
      <w:r w:rsidR="006B6897" w:rsidRPr="00595035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 w:rsidRPr="00595035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F5E36" w:rsidRPr="00595035">
        <w:rPr>
          <w:rFonts w:ascii="Times New Roman" w:hAnsi="Times New Roman" w:cs="Times New Roman"/>
          <w:sz w:val="28"/>
          <w:szCs w:val="28"/>
        </w:rPr>
        <w:t>2</w:t>
      </w:r>
      <w:r w:rsidR="006B6897" w:rsidRPr="00595035">
        <w:rPr>
          <w:rFonts w:ascii="Times New Roman" w:hAnsi="Times New Roman" w:cs="Times New Roman"/>
          <w:sz w:val="28"/>
          <w:szCs w:val="28"/>
        </w:rPr>
        <w:t>. В процессе выполнения р</w:t>
      </w:r>
      <w:r w:rsidR="00D83216">
        <w:rPr>
          <w:rFonts w:ascii="Times New Roman" w:hAnsi="Times New Roman" w:cs="Times New Roman"/>
          <w:sz w:val="28"/>
          <w:szCs w:val="28"/>
        </w:rPr>
        <w:t xml:space="preserve">аботы были использованы знания </w:t>
      </w:r>
      <w:r w:rsidR="006B6897" w:rsidRPr="00595035">
        <w:rPr>
          <w:rFonts w:ascii="Times New Roman" w:hAnsi="Times New Roman" w:cs="Times New Roman"/>
          <w:sz w:val="28"/>
          <w:szCs w:val="28"/>
        </w:rPr>
        <w:t xml:space="preserve">о </w:t>
      </w:r>
      <w:r w:rsidR="003F5E36" w:rsidRPr="00595035">
        <w:rPr>
          <w:rFonts w:ascii="Times New Roman" w:hAnsi="Times New Roman" w:cs="Times New Roman"/>
          <w:sz w:val="28"/>
          <w:szCs w:val="28"/>
        </w:rPr>
        <w:t>расчёте сложности алгоритмов и затратах времени в зависим</w:t>
      </w:r>
      <w:r w:rsidR="005A4855" w:rsidRPr="00595035">
        <w:rPr>
          <w:rFonts w:ascii="Times New Roman" w:hAnsi="Times New Roman" w:cs="Times New Roman"/>
          <w:sz w:val="28"/>
          <w:szCs w:val="28"/>
        </w:rPr>
        <w:t>ости от величины входных данных</w:t>
      </w:r>
      <w:r w:rsidR="006B6897" w:rsidRPr="00595035">
        <w:rPr>
          <w:rFonts w:ascii="Times New Roman" w:hAnsi="Times New Roman" w:cs="Times New Roman"/>
          <w:sz w:val="28"/>
          <w:szCs w:val="28"/>
        </w:rPr>
        <w:t>.</w:t>
      </w:r>
    </w:p>
    <w:p w14:paraId="5F9ABE85" w14:textId="77777777" w:rsidR="00692C67" w:rsidRDefault="00692C67" w:rsidP="00692C67">
      <w:pPr>
        <w:rPr>
          <w:rFonts w:ascii="Times New Roman" w:hAnsi="Times New Roman"/>
          <w:sz w:val="28"/>
          <w:szCs w:val="32"/>
        </w:rPr>
      </w:pPr>
    </w:p>
    <w:p w14:paraId="4E8BDEF0" w14:textId="77777777" w:rsidR="00692C67" w:rsidRPr="00595035" w:rsidRDefault="00692C67" w:rsidP="00692C67">
      <w:pPr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Листинг</w:t>
      </w: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  <w:t xml:space="preserve"> </w:t>
      </w:r>
    </w:p>
    <w:p w14:paraId="66F4893B" w14:textId="77777777" w:rsidR="00692C67" w:rsidRPr="001C0C8D" w:rsidRDefault="00692C67" w:rsidP="00595035">
      <w:pPr>
        <w:pStyle w:val="3"/>
        <w:jc w:val="left"/>
        <w:rPr>
          <w:rFonts w:ascii="Times New Roman" w:hAnsi="Times New Roman"/>
          <w:szCs w:val="28"/>
          <w:lang w:val="en-US"/>
        </w:rPr>
      </w:pPr>
      <w:r w:rsidRPr="00595035">
        <w:rPr>
          <w:rFonts w:ascii="Times New Roman" w:hAnsi="Times New Roman"/>
          <w:szCs w:val="28"/>
          <w:lang w:val="ru-RU"/>
        </w:rPr>
        <w:t>Задание</w:t>
      </w:r>
      <w:r w:rsidRPr="001C0C8D">
        <w:rPr>
          <w:rFonts w:ascii="Times New Roman" w:hAnsi="Times New Roman"/>
          <w:szCs w:val="28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C0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&lt;stdio.h&gt;</w:t>
      </w:r>
    </w:p>
    <w:p w14:paraId="0EF524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&lt;stdlib.h&gt;</w:t>
      </w:r>
    </w:p>
    <w:p w14:paraId="6D8642B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&lt;time.h&gt;</w:t>
      </w:r>
    </w:p>
    <w:p w14:paraId="52B9C5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BC9D05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lastRenderedPageBreak/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7</w:t>
      </w:r>
    </w:p>
    <w:p w14:paraId="484AE8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CD4036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6C94860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18E77A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setvbuf(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stdin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355B8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setvbuf(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stdout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A82F7D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698A4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ARR_SIZE[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{ 100, 200, 400, 1000, 2000, 4000, 10000 };</w:t>
      </w:r>
    </w:p>
    <w:p w14:paraId="34EB9E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2B03B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clock_t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start, end;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объявляем переменные для определения времени выполнения</w:t>
      </w:r>
    </w:p>
    <w:p w14:paraId="633943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itog_vr;</w:t>
      </w:r>
    </w:p>
    <w:p w14:paraId="26D46B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E2805E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r;</w:t>
      </w:r>
    </w:p>
    <w:p w14:paraId="207792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elem_c;</w:t>
      </w:r>
    </w:p>
    <w:p w14:paraId="26470C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EB2932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 Size |  Time\n-----------------------\n"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73C4BFB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FBF3A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 k &lt;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k++)</w:t>
      </w:r>
    </w:p>
    <w:p w14:paraId="25BF00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B793BA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ARR_SIZE[k];</w:t>
      </w:r>
    </w:p>
    <w:p w14:paraId="64F2CD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a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1B866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b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2A50087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c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B620D6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BA8330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5EB995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0A3EF2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a[i]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C19460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b[i]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0A0B5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c[i] =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*)malloc(size *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60709CF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5B42956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246AA34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2A06B5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5E637B7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985493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&lt; size)</w:t>
      </w:r>
    </w:p>
    <w:p w14:paraId="7955D462" w14:textId="77777777" w:rsidR="00ED5DD0" w:rsidRPr="001C0C8D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6CC1AFE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a[i][j] = rand()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5D863E4E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j++;</w:t>
      </w:r>
    </w:p>
    <w:p w14:paraId="02112D4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6801ADD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i++;</w:t>
      </w:r>
    </w:p>
    <w:p w14:paraId="2376F6C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25E65A2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111D81E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 = 0; j = 0;</w:t>
      </w:r>
    </w:p>
    <w:p w14:paraId="340D5E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7FFA96D1" w14:textId="77777777" w:rsidR="00ED5DD0" w:rsidRPr="00DA361C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DA361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14:paraId="4B78C08B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DA361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DA361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DA361C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(j &lt; size)</w:t>
      </w:r>
    </w:p>
    <w:p w14:paraId="727F6EA2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14:paraId="1DC42A66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b[i][j] = rand()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099B541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j++;</w:t>
      </w:r>
    </w:p>
    <w:p w14:paraId="26F693D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5C922E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i++;</w:t>
      </w:r>
    </w:p>
    <w:p w14:paraId="6F01EEA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382D5E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F7BFE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start = clock();</w:t>
      </w:r>
    </w:p>
    <w:p w14:paraId="12CDAFE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77E13A4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686AD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0; j &lt; size; j++)</w:t>
      </w:r>
    </w:p>
    <w:p w14:paraId="47CB7D5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64956D4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elem_c = 0;</w:t>
      </w:r>
    </w:p>
    <w:p w14:paraId="538EB0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(r = 0; r &lt; size; r++)</w:t>
      </w:r>
    </w:p>
    <w:p w14:paraId="24174C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CED877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elem_c = elem_c + a[i][r] * b[r][j];</w:t>
      </w:r>
    </w:p>
    <w:p w14:paraId="2F73BD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c[i][j] = elem_c;</w:t>
      </w:r>
    </w:p>
    <w:p w14:paraId="062FF6E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791EB2C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29BE9B5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105976D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end = clock();</w:t>
      </w:r>
    </w:p>
    <w:p w14:paraId="533054E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itog_vr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start)) * 1000.0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003694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8DECC1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"%6d |  %lf\n"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ARR_SIZE[k], itog_vr);</w:t>
      </w:r>
    </w:p>
    <w:p w14:paraId="2648C7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12601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3A08F9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0563825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free(a[i]);</w:t>
      </w:r>
    </w:p>
    <w:p w14:paraId="558B1F4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free(b[i]);</w:t>
      </w:r>
    </w:p>
    <w:p w14:paraId="553C2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free(c[i]);</w:t>
      </w:r>
    </w:p>
    <w:p w14:paraId="7FA7C8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62BA2F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free(a);</w:t>
      </w:r>
    </w:p>
    <w:p w14:paraId="1BAB93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free(b);</w:t>
      </w:r>
    </w:p>
    <w:p w14:paraId="20386C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free(c);</w:t>
      </w:r>
    </w:p>
    <w:p w14:paraId="2FB67C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06D18A9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(0);</w:t>
      </w:r>
    </w:p>
    <w:p w14:paraId="65ACB360" w14:textId="2FBEA6E3" w:rsidR="00692C67" w:rsidRPr="00605D6A" w:rsidRDefault="00ED5DD0" w:rsidP="00ED5DD0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2D6A4E6E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624FA2A8" w14:textId="77777777" w:rsidR="00692C67" w:rsidRPr="001C0C8D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 w:rsidRPr="00595035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</w:t>
      </w:r>
      <w:r w:rsidRPr="001C0C8D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2</w:t>
      </w:r>
    </w:p>
    <w:p w14:paraId="1E0CE2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</w:p>
    <w:p w14:paraId="6F62EA4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0C1ED5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&lt;stdio.h&gt;</w:t>
      </w:r>
    </w:p>
    <w:p w14:paraId="6ABC38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&lt;stdlib.h&gt;</w:t>
      </w:r>
    </w:p>
    <w:p w14:paraId="51BED2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&lt;time.h&gt;</w:t>
      </w:r>
    </w:p>
    <w:p w14:paraId="209927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&lt;Windows.h&gt;</w:t>
      </w:r>
    </w:p>
    <w:p w14:paraId="2E9ACF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425C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100000;</w:t>
      </w:r>
    </w:p>
    <w:p w14:paraId="37DC347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randarr1[size], randarr2[size], randarr3[size];</w:t>
      </w:r>
    </w:p>
    <w:p w14:paraId="15D5D9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vozrast1[size], vozrast2[size], vozrast3[size];</w:t>
      </w:r>
    </w:p>
    <w:p w14:paraId="481730D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ubiv1[size], ubiv2[size], ubiv3[size];</w:t>
      </w:r>
    </w:p>
    <w:p w14:paraId="3CBA9C9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vozubiv1[size], vozubiv2[size], vozubiv3[size];</w:t>
      </w:r>
    </w:p>
    <w:p w14:paraId="5E158A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</w:t>
      </w:r>
    </w:p>
    <w:p w14:paraId="7B7979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vremya[12];</w:t>
      </w:r>
    </w:p>
    <w:p w14:paraId="7E35922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835171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zaparr(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57C4CD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4017F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i;</w:t>
      </w:r>
    </w:p>
    <w:p w14:paraId="387FD8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1B91EB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= rand() % 1000;</w:t>
      </w:r>
    </w:p>
    <w:p w14:paraId="47FA207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= i;</w:t>
      </w:r>
    </w:p>
    <w:p w14:paraId="61BC03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i;</w:t>
      </w:r>
    </w:p>
    <w:p w14:paraId="04D25A3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/ 2))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= i; }</w:t>
      </w:r>
    </w:p>
    <w:p w14:paraId="14DBE8C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 - 1; }</w:t>
      </w:r>
    </w:p>
    <w:p w14:paraId="537D79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0FACE19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657A07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1AB304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0C1F4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kopirka(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BD85D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68982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646E9BF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26370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3BE1FF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6813E4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E3AEE3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5D19F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shell(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25E984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A7BCC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gap, k;</w:t>
      </w:r>
    </w:p>
    <w:p w14:paraId="4A65F1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a[5];</w:t>
      </w:r>
    </w:p>
    <w:p w14:paraId="43E1A6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B6EF0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a[0] = 9; a[1] = 5; a[2] = 3; a[3] = 2; a[4] = 1;</w:t>
      </w:r>
    </w:p>
    <w:p w14:paraId="7EFDE6A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D870E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 0; k &lt; 5; k++) {</w:t>
      </w:r>
    </w:p>
    <w:p w14:paraId="713AAF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gap = a[k];</w:t>
      </w:r>
    </w:p>
    <w:p w14:paraId="736209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gap;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++i) {</w:t>
      </w:r>
    </w:p>
    <w:p w14:paraId="131E2E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x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7E20D9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i - gap; 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[j]) &amp;&amp; (j &gt;= 0); j = j - gap)</w:t>
      </w:r>
    </w:p>
    <w:p w14:paraId="062F613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    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[j + gap]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62B1909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 + gap] = x;</w:t>
      </w:r>
    </w:p>
    <w:p w14:paraId="5105A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0DB44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6DFF5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8DA64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D5242C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qs(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вызов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функции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: qs(items, 0, count-1);</w:t>
      </w:r>
    </w:p>
    <w:p w14:paraId="77D7EC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185F94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j;</w:t>
      </w:r>
    </w:p>
    <w:p w14:paraId="7BB89F4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y;</w:t>
      </w:r>
    </w:p>
    <w:p w14:paraId="74C49255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left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j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right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14:paraId="342EB1C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7E67E71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выбор компаранда */</w:t>
      </w:r>
    </w:p>
    <w:p w14:paraId="7319C44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x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/ 2];</w:t>
      </w:r>
    </w:p>
    <w:p w14:paraId="3E8BF7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AA16D1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14:paraId="3DE201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&lt; x) &amp;&amp;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i++;</w:t>
      </w:r>
    </w:p>
    <w:p w14:paraId="224EAAA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[j]) &amp;&amp; (j &gt;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j--;</w:t>
      </w:r>
    </w:p>
    <w:p w14:paraId="3EF4E6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42ACC27" w14:textId="77777777" w:rsidR="00ED5DD0" w:rsidRPr="001C0C8D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r w:rsidRPr="001C0C8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1C0C8D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&lt;= j) {</w:t>
      </w:r>
    </w:p>
    <w:p w14:paraId="08E6D3E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y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1A5D0A2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7E5C73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 = y;</w:t>
      </w:r>
    </w:p>
    <w:p w14:paraId="3BD391A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i++; j--;</w:t>
      </w:r>
    </w:p>
    <w:p w14:paraId="3E87C2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93FAA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&lt;= j);</w:t>
      </w:r>
    </w:p>
    <w:p w14:paraId="1A767C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945E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j) qs(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j);</w:t>
      </w:r>
    </w:p>
    <w:p w14:paraId="2D04A4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qs(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i,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638E2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F4337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0B4FC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compare(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14:paraId="3A343F0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*(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0162BD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441705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45B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schetShell(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7167FD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5327AC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7C9BDAF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shell(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size);</w:t>
      </w:r>
    </w:p>
    <w:p w14:paraId="022BE69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693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vremya[*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69654E5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E7A51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5970C5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EC19DD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schetQs(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14D1A7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4A05B5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581B080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qs(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0, size - 1);</w:t>
      </w:r>
    </w:p>
    <w:p w14:paraId="2010D17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4041581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vremya[*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5DC4B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0F5230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F2264B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57DC0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schetQsort(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44365E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28AA29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230850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qsort(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size,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), compare);</w:t>
      </w:r>
    </w:p>
    <w:p w14:paraId="11164E8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1FCE3E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vremya[*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637B8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2B2D0F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0107F48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93C42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7DB53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14:paraId="0422B82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FEE49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SetConsoleCP(1251);</w:t>
      </w:r>
    </w:p>
    <w:p w14:paraId="4794CDE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SetConsoleOutputCP(1251);</w:t>
      </w:r>
    </w:p>
    <w:p w14:paraId="32AB48D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01655F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srand(time(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23ECDA3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07C68F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zaparr(randarr1, vozrast1, ubiv1, vozubiv1, size);</w:t>
      </w:r>
    </w:p>
    <w:p w14:paraId="4FD499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A049F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kopirka(&amp;randarr1[size], &amp;randarr2[size], &amp;randarr3[size], size);</w:t>
      </w:r>
    </w:p>
    <w:p w14:paraId="0E5F11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kopirka(&amp;vozrast1[size], &amp;vozrast2[size], &amp;vozrast3[size], size);</w:t>
      </w:r>
    </w:p>
    <w:p w14:paraId="701E0AA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kopirka(&amp;ubiv1[size], &amp;ubiv2[size], &amp;ubiv3[size], size);</w:t>
      </w:r>
    </w:p>
    <w:p w14:paraId="4B8B3D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kopirka(&amp;vozubiv1[size], &amp;vozubiv2[size], &amp;vozubiv3[size], size);</w:t>
      </w:r>
    </w:p>
    <w:p w14:paraId="37C31E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368C96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schetShell(randarr1, &amp;k);</w:t>
      </w:r>
    </w:p>
    <w:p w14:paraId="7602A12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schetShell(vozrast1, &amp;k);</w:t>
      </w:r>
    </w:p>
    <w:p w14:paraId="5DEDF66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schetShell(ubiv1, &amp;k);</w:t>
      </w:r>
    </w:p>
    <w:p w14:paraId="0D12394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schetShell(vozubiv1, &amp;k);</w:t>
      </w:r>
    </w:p>
    <w:p w14:paraId="0F2B9E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76C62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schetQs(randarr2, &amp;k);</w:t>
      </w:r>
    </w:p>
    <w:p w14:paraId="3400263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schetQs(vozrast2, &amp;k);</w:t>
      </w:r>
    </w:p>
    <w:p w14:paraId="04C767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schetQs(ubiv2, &amp;k);</w:t>
      </w:r>
    </w:p>
    <w:p w14:paraId="70E99A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schetQs(vozubiv2, &amp;k);</w:t>
      </w:r>
    </w:p>
    <w:p w14:paraId="4CD71A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</w:p>
    <w:p w14:paraId="7331A8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schetQsort(randarr3, &amp;k);</w:t>
      </w:r>
    </w:p>
    <w:p w14:paraId="5324C59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schetQsort(vozrast3, &amp;k);</w:t>
      </w:r>
    </w:p>
    <w:p w14:paraId="44BD0F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schetQsort(ubiv3, &amp;k);</w:t>
      </w:r>
    </w:p>
    <w:p w14:paraId="241776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schetQsort(vozubiv3, &amp;k);</w:t>
      </w:r>
    </w:p>
    <w:p w14:paraId="331A4F8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369116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      |  rand |  voz  |  ub   |  vu  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0CE95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shell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vremya[0], vremya[1], vremya[2], vremya[3]);</w:t>
      </w:r>
    </w:p>
    <w:p w14:paraId="505123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  qs 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vremya[4], vremya[5], vremya[6], vremya[7]);</w:t>
      </w:r>
    </w:p>
    <w:p w14:paraId="53CDD5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printf(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qsort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vremya[8], vremya[9], vremya[10], vremya[11]);</w:t>
      </w:r>
    </w:p>
    <w:p w14:paraId="1A7BE4B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E01940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14:paraId="3D99753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37ACE67B" w14:textId="71B95BBD" w:rsidR="00875F5C" w:rsidRPr="00C83F68" w:rsidRDefault="00875F5C" w:rsidP="00ED5DD0">
      <w:pPr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C0C8D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A473E"/>
    <w:rsid w:val="004D39CA"/>
    <w:rsid w:val="004E2D55"/>
    <w:rsid w:val="0050597A"/>
    <w:rsid w:val="00524DA3"/>
    <w:rsid w:val="00531915"/>
    <w:rsid w:val="00595035"/>
    <w:rsid w:val="005A4855"/>
    <w:rsid w:val="005D3CEF"/>
    <w:rsid w:val="005F46A8"/>
    <w:rsid w:val="00605D6A"/>
    <w:rsid w:val="00664D89"/>
    <w:rsid w:val="00692C67"/>
    <w:rsid w:val="006A042B"/>
    <w:rsid w:val="006B6897"/>
    <w:rsid w:val="006C5495"/>
    <w:rsid w:val="006E202E"/>
    <w:rsid w:val="006F7DDE"/>
    <w:rsid w:val="00700CC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2196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003F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D83216"/>
    <w:rsid w:val="00DA361C"/>
    <w:rsid w:val="00E20B2E"/>
    <w:rsid w:val="00EB7A7E"/>
    <w:rsid w:val="00ED5DD0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7297CFAA-EFE7-45D0-AE93-ECEF5CF2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paragraph" w:styleId="2">
    <w:name w:val="List Number 2"/>
    <w:basedOn w:val="ad"/>
    <w:rsid w:val="00595035"/>
    <w:pPr>
      <w:widowControl/>
      <w:tabs>
        <w:tab w:val="clear" w:pos="36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d">
    <w:name w:val="List Number"/>
    <w:basedOn w:val="a"/>
    <w:uiPriority w:val="99"/>
    <w:semiHidden/>
    <w:unhideWhenUsed/>
    <w:rsid w:val="00595035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12700">
                <a:solidFill>
                  <a:schemeClr val="l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</c:v>
                </c:pt>
                <c:pt idx="1">
                  <c:v>36</c:v>
                </c:pt>
                <c:pt idx="2">
                  <c:v>331</c:v>
                </c:pt>
                <c:pt idx="3">
                  <c:v>7396</c:v>
                </c:pt>
                <c:pt idx="4">
                  <c:v>78947</c:v>
                </c:pt>
                <c:pt idx="5">
                  <c:v>1284242</c:v>
                </c:pt>
                <c:pt idx="6">
                  <c:v>10096171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B4-429D-ACDD-7380AE561FB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 время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12700">
                <a:solidFill>
                  <a:schemeClr val="lt2"/>
                </a:solidFill>
                <a:round/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BB4-429D-ACDD-7380AE561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4745840"/>
        <c:axId val="1944745008"/>
      </c:lineChart>
      <c:catAx>
        <c:axId val="1944745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4745008"/>
        <c:crosses val="autoZero"/>
        <c:auto val="1"/>
        <c:lblAlgn val="ctr"/>
        <c:lblOffset val="100"/>
        <c:noMultiLvlLbl val="0"/>
      </c:catAx>
      <c:valAx>
        <c:axId val="194474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474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8A1E-FA6C-4A0D-B5F3-020F22FD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one4 ALL</cp:lastModifiedBy>
  <cp:revision>15</cp:revision>
  <cp:lastPrinted>2023-10-30T09:35:00Z</cp:lastPrinted>
  <dcterms:created xsi:type="dcterms:W3CDTF">2024-09-09T10:35:00Z</dcterms:created>
  <dcterms:modified xsi:type="dcterms:W3CDTF">2024-09-23T17:26:00Z</dcterms:modified>
</cp:coreProperties>
</file>