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8C5" w14:textId="77777777" w:rsidR="00F15BF4" w:rsidRDefault="00F15BF4">
      <w:pPr>
        <w:rPr>
          <w:rFonts w:asciiTheme="minorBidi" w:hAnsiTheme="minorBidi" w:hint="cs"/>
          <w:sz w:val="40"/>
          <w:szCs w:val="40"/>
          <w:cs/>
        </w:rPr>
      </w:pPr>
    </w:p>
    <w:p w14:paraId="59E054D4" w14:textId="77777777" w:rsidR="006928DD" w:rsidRDefault="00F15BF4" w:rsidP="006928DD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br w:type="page"/>
      </w:r>
    </w:p>
    <w:p w14:paraId="275E29FA" w14:textId="77777777" w:rsidR="006928DD" w:rsidRDefault="006928DD" w:rsidP="006928DD">
      <w:pPr>
        <w:jc w:val="center"/>
        <w:rPr>
          <w:rFonts w:asciiTheme="minorBidi" w:hAnsiTheme="minorBidi"/>
          <w:sz w:val="36"/>
          <w:szCs w:val="36"/>
        </w:rPr>
      </w:pPr>
    </w:p>
    <w:p w14:paraId="7425183E" w14:textId="3B2CC14E" w:rsidR="006928DD" w:rsidRDefault="006928DD" w:rsidP="006928DD">
      <w:pPr>
        <w:jc w:val="center"/>
        <w:rPr>
          <w:rFonts w:asciiTheme="minorBidi" w:hAnsiTheme="minorBidi"/>
          <w:sz w:val="36"/>
          <w:szCs w:val="36"/>
        </w:rPr>
      </w:pPr>
    </w:p>
    <w:p w14:paraId="3F00915F" w14:textId="77777777" w:rsidR="006928DD" w:rsidRDefault="006928DD" w:rsidP="006928DD">
      <w:pPr>
        <w:jc w:val="center"/>
        <w:rPr>
          <w:rFonts w:asciiTheme="minorBidi" w:hAnsiTheme="minorBidi" w:hint="cs"/>
          <w:sz w:val="36"/>
          <w:szCs w:val="36"/>
        </w:rPr>
      </w:pPr>
    </w:p>
    <w:p w14:paraId="22D7E257" w14:textId="77777777" w:rsidR="006928DD" w:rsidRDefault="00F15BF4" w:rsidP="006928DD">
      <w:pPr>
        <w:jc w:val="center"/>
        <w:rPr>
          <w:rFonts w:asciiTheme="minorBidi" w:hAnsiTheme="minorBidi" w:hint="cs"/>
          <w:color w:val="333333"/>
          <w:spacing w:val="-15"/>
          <w:sz w:val="40"/>
          <w:szCs w:val="40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เรื่อง </w:t>
      </w:r>
      <w:r w:rsidRPr="002B78BC">
        <w:rPr>
          <w:rFonts w:asciiTheme="minorBidi" w:hAnsiTheme="minorBidi"/>
          <w:color w:val="333333"/>
          <w:spacing w:val="-15"/>
          <w:sz w:val="40"/>
          <w:szCs w:val="40"/>
        </w:rPr>
        <w:t>Talos</w:t>
      </w:r>
    </w:p>
    <w:p w14:paraId="61A67512" w14:textId="49E62A4D" w:rsidR="006928DD" w:rsidRDefault="00F15BF4" w:rsidP="006928DD">
      <w:pPr>
        <w:jc w:val="center"/>
        <w:rPr>
          <w:rFonts w:asciiTheme="minorBidi" w:hAnsiTheme="minorBidi" w:hint="cs"/>
          <w:color w:val="333333"/>
          <w:spacing w:val="-15"/>
          <w:sz w:val="40"/>
          <w:szCs w:val="40"/>
        </w:rPr>
      </w:pPr>
      <w:r>
        <w:rPr>
          <w:rFonts w:asciiTheme="minorBidi" w:hAnsiTheme="minorBidi" w:hint="cs"/>
          <w:color w:val="333333"/>
          <w:spacing w:val="-15"/>
          <w:sz w:val="40"/>
          <w:szCs w:val="40"/>
          <w:cs/>
        </w:rPr>
        <w:t>จัดทำโดย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843"/>
        <w:gridCol w:w="1917"/>
      </w:tblGrid>
      <w:tr w:rsidR="00F15BF4" w14:paraId="2D0E8241" w14:textId="77777777" w:rsidTr="006928DD">
        <w:trPr>
          <w:jc w:val="center"/>
        </w:trPr>
        <w:tc>
          <w:tcPr>
            <w:tcW w:w="1706" w:type="dxa"/>
          </w:tcPr>
          <w:p w14:paraId="79B896E8" w14:textId="4802F978" w:rsidR="00F15BF4" w:rsidRDefault="00F15BF4" w:rsidP="006928DD">
            <w:pP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นาย</w:t>
            </w:r>
            <w:r w:rsidR="006928DD"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 xml:space="preserve"> </w:t>
            </w: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รัฐบุรี</w:t>
            </w:r>
          </w:p>
        </w:tc>
        <w:tc>
          <w:tcPr>
            <w:tcW w:w="1843" w:type="dxa"/>
          </w:tcPr>
          <w:p w14:paraId="3982360C" w14:textId="1CB2BD12" w:rsidR="00F15BF4" w:rsidRPr="00F15BF4" w:rsidRDefault="00F15BF4" w:rsidP="006928DD">
            <w:pPr>
              <w:rPr>
                <w:rFonts w:asciiTheme="minorBidi" w:hAnsiTheme="minorBidi" w:hint="cs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แท่นนิล</w:t>
            </w:r>
          </w:p>
        </w:tc>
        <w:tc>
          <w:tcPr>
            <w:tcW w:w="1917" w:type="dxa"/>
          </w:tcPr>
          <w:p w14:paraId="53603643" w14:textId="70B9C599" w:rsidR="00F15BF4" w:rsidRDefault="00F15BF4" w:rsidP="006928DD">
            <w:pP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6406021421260</w:t>
            </w:r>
          </w:p>
        </w:tc>
      </w:tr>
      <w:tr w:rsidR="00F15BF4" w14:paraId="72EDEF9E" w14:textId="77777777" w:rsidTr="006928DD">
        <w:trPr>
          <w:jc w:val="center"/>
        </w:trPr>
        <w:tc>
          <w:tcPr>
            <w:tcW w:w="1706" w:type="dxa"/>
          </w:tcPr>
          <w:p w14:paraId="20A7D041" w14:textId="352954EC" w:rsidR="00F15BF4" w:rsidRDefault="006928DD" w:rsidP="006928DD">
            <w:pPr>
              <w:rPr>
                <w:rFonts w:asciiTheme="minorBidi" w:hAnsiTheme="minorBidi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นาย จิลายุทธ</w:t>
            </w:r>
          </w:p>
        </w:tc>
        <w:tc>
          <w:tcPr>
            <w:tcW w:w="1843" w:type="dxa"/>
          </w:tcPr>
          <w:p w14:paraId="60ED22E1" w14:textId="5B813821" w:rsidR="00F15BF4" w:rsidRDefault="006928DD" w:rsidP="006928DD">
            <w:pP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บัณฑิต</w:t>
            </w:r>
          </w:p>
        </w:tc>
        <w:tc>
          <w:tcPr>
            <w:tcW w:w="1917" w:type="dxa"/>
          </w:tcPr>
          <w:p w14:paraId="046006B5" w14:textId="00E6D736" w:rsidR="00F15BF4" w:rsidRDefault="006928DD" w:rsidP="006928DD">
            <w:pP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6406021421</w:t>
            </w:r>
          </w:p>
        </w:tc>
      </w:tr>
    </w:tbl>
    <w:p w14:paraId="15BACA80" w14:textId="596A01D6" w:rsidR="006928DD" w:rsidRDefault="006928DD" w:rsidP="006928DD">
      <w:pPr>
        <w:jc w:val="center"/>
        <w:rPr>
          <w:rFonts w:asciiTheme="minorBidi" w:hAnsiTheme="minorBidi"/>
          <w:sz w:val="40"/>
          <w:szCs w:val="40"/>
        </w:rPr>
      </w:pPr>
    </w:p>
    <w:p w14:paraId="5EE778AC" w14:textId="77777777" w:rsidR="006928DD" w:rsidRDefault="006928DD" w:rsidP="006928DD">
      <w:pPr>
        <w:jc w:val="center"/>
        <w:rPr>
          <w:rFonts w:asciiTheme="minorBidi" w:hAnsiTheme="minorBidi" w:hint="cs"/>
          <w:sz w:val="40"/>
          <w:szCs w:val="40"/>
        </w:rPr>
      </w:pPr>
    </w:p>
    <w:p w14:paraId="43081DC8" w14:textId="1378A0BA" w:rsidR="006928DD" w:rsidRDefault="006928DD" w:rsidP="006928DD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เสนอ</w:t>
      </w:r>
    </w:p>
    <w:p w14:paraId="12F5DA96" w14:textId="4F12F1AE" w:rsidR="006928DD" w:rsidRDefault="006928DD" w:rsidP="006928DD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อาจารย์ นพก้าว ทองใบ</w:t>
      </w:r>
    </w:p>
    <w:p w14:paraId="4F766883" w14:textId="0C943C04" w:rsidR="006928DD" w:rsidRDefault="006928DD" w:rsidP="006928DD">
      <w:pPr>
        <w:jc w:val="center"/>
        <w:rPr>
          <w:rFonts w:asciiTheme="minorBidi" w:hAnsiTheme="minorBidi" w:hint="cs"/>
          <w:sz w:val="40"/>
          <w:szCs w:val="40"/>
        </w:rPr>
      </w:pPr>
    </w:p>
    <w:p w14:paraId="2DCF1170" w14:textId="77777777" w:rsidR="006928DD" w:rsidRDefault="006928DD" w:rsidP="006928DD">
      <w:pPr>
        <w:jc w:val="center"/>
        <w:rPr>
          <w:rFonts w:asciiTheme="minorBidi" w:hAnsiTheme="minorBidi" w:hint="cs"/>
          <w:sz w:val="40"/>
          <w:szCs w:val="40"/>
        </w:rPr>
      </w:pPr>
    </w:p>
    <w:p w14:paraId="4EF00C08" w14:textId="77777777" w:rsidR="006928DD" w:rsidRDefault="006928DD" w:rsidP="006928DD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รายงานนี้เป็นส่วนหนึ่งของวิชา </w:t>
      </w:r>
      <w:r>
        <w:rPr>
          <w:rFonts w:asciiTheme="minorBidi" w:hAnsiTheme="minorBidi"/>
          <w:sz w:val="40"/>
          <w:szCs w:val="40"/>
        </w:rPr>
        <w:t>Open Source</w:t>
      </w:r>
    </w:p>
    <w:p w14:paraId="76CB596F" w14:textId="77777777" w:rsidR="006928DD" w:rsidRDefault="006928DD" w:rsidP="006928DD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ภาคเรียนที่ 2 ปีการศึกษา 2564</w:t>
      </w:r>
    </w:p>
    <w:p w14:paraId="0E7F36CE" w14:textId="77777777" w:rsidR="006928DD" w:rsidRDefault="006928DD" w:rsidP="006928DD">
      <w:pPr>
        <w:jc w:val="center"/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 w:hint="cs"/>
          <w:sz w:val="40"/>
          <w:szCs w:val="40"/>
          <w:cs/>
        </w:rPr>
        <w:t>มหาวิทยาลัยพระจอมเกล้าพระนครเหนือ</w:t>
      </w:r>
    </w:p>
    <w:p w14:paraId="0766C99A" w14:textId="77777777" w:rsidR="006928DD" w:rsidRDefault="006928DD">
      <w:pPr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br w:type="page"/>
      </w:r>
    </w:p>
    <w:p w14:paraId="14076965" w14:textId="41662A05" w:rsidR="006928DD" w:rsidRPr="006928DD" w:rsidRDefault="00F15BF4" w:rsidP="006928DD">
      <w:pPr>
        <w:jc w:val="center"/>
        <w:rPr>
          <w:rFonts w:asciiTheme="minorBidi" w:hAnsiTheme="minorBidi" w:hint="cs"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lastRenderedPageBreak/>
        <w:br w:type="page"/>
      </w:r>
    </w:p>
    <w:p w14:paraId="40C42285" w14:textId="2E44FA75" w:rsidR="00125F35" w:rsidRPr="002B78BC" w:rsidRDefault="00125F35" w:rsidP="00125F35">
      <w:pPr>
        <w:pStyle w:val="1"/>
        <w:spacing w:before="0" w:beforeAutospacing="0" w:after="0" w:afterAutospacing="0"/>
        <w:rPr>
          <w:rFonts w:ascii="Helvetica" w:hAnsi="Helvetica"/>
          <w:color w:val="333333"/>
          <w:spacing w:val="-15"/>
          <w:sz w:val="90"/>
          <w:szCs w:val="90"/>
        </w:rPr>
      </w:pPr>
      <w:r w:rsidRPr="002B78BC">
        <w:rPr>
          <w:rFonts w:asciiTheme="minorBidi" w:hAnsiTheme="minorBidi" w:cstheme="minorBidi"/>
          <w:sz w:val="40"/>
          <w:szCs w:val="40"/>
          <w:cs/>
        </w:rPr>
        <w:lastRenderedPageBreak/>
        <w:t>ทา</w:t>
      </w:r>
      <w:proofErr w:type="spellStart"/>
      <w:r w:rsidRPr="002B78BC">
        <w:rPr>
          <w:rFonts w:asciiTheme="minorBidi" w:hAnsiTheme="minorBidi" w:cstheme="minorBidi"/>
          <w:sz w:val="40"/>
          <w:szCs w:val="40"/>
          <w:cs/>
        </w:rPr>
        <w:t>ลอส</w:t>
      </w:r>
      <w:proofErr w:type="spellEnd"/>
      <w:r w:rsidRPr="002B78BC">
        <w:rPr>
          <w:rFonts w:asciiTheme="minorBidi" w:hAnsiTheme="minorBidi"/>
          <w:sz w:val="40"/>
          <w:szCs w:val="40"/>
        </w:rPr>
        <w:t>(</w:t>
      </w:r>
      <w:r w:rsidRPr="002B78BC">
        <w:rPr>
          <w:rFonts w:asciiTheme="minorBidi" w:hAnsiTheme="minorBidi" w:cstheme="minorBidi"/>
          <w:color w:val="333333"/>
          <w:spacing w:val="-15"/>
          <w:sz w:val="40"/>
          <w:szCs w:val="40"/>
        </w:rPr>
        <w:t>Talos)</w:t>
      </w:r>
    </w:p>
    <w:p w14:paraId="3F6D1797" w14:textId="77777777" w:rsid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</w:rPr>
        <w:t xml:space="preserve">Clint Talbert </w:t>
      </w:r>
      <w:r w:rsidRPr="00125F35">
        <w:rPr>
          <w:rFonts w:asciiTheme="minorBidi" w:hAnsiTheme="minorBidi"/>
          <w:sz w:val="32"/>
          <w:szCs w:val="32"/>
          <w:cs/>
        </w:rPr>
        <w:t xml:space="preserve">และ </w:t>
      </w:r>
      <w:r w:rsidRPr="00125F35">
        <w:rPr>
          <w:rFonts w:asciiTheme="minorBidi" w:hAnsiTheme="minorBidi"/>
          <w:sz w:val="32"/>
          <w:szCs w:val="32"/>
        </w:rPr>
        <w:t xml:space="preserve">Joel Maher  </w:t>
      </w:r>
    </w:p>
    <w:p w14:paraId="3BCB93B2" w14:textId="272B8EC6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ที่ </w:t>
      </w:r>
      <w:r w:rsidRPr="00125F35">
        <w:rPr>
          <w:rFonts w:asciiTheme="minorBidi" w:hAnsiTheme="minorBidi"/>
          <w:sz w:val="32"/>
          <w:szCs w:val="32"/>
        </w:rPr>
        <w:t xml:space="preserve">Mozilla </w:t>
      </w:r>
      <w:r w:rsidRPr="00125F35">
        <w:rPr>
          <w:rFonts w:asciiTheme="minorBidi" w:hAnsiTheme="minorBidi"/>
          <w:sz w:val="32"/>
          <w:szCs w:val="32"/>
          <w:cs/>
        </w:rPr>
        <w:t>ระบบอัตโนมัติระบบแรกๆ ของเราคือเฟรม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เวิร์ก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การทดสอบประสิทธิภาพที่เราขนานนามว่า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proofErr w:type="spellStart"/>
      <w:r w:rsidRPr="00125F35">
        <w:rPr>
          <w:rFonts w:asciiTheme="minorBidi" w:hAnsiTheme="minorBidi"/>
          <w:sz w:val="32"/>
          <w:szCs w:val="32"/>
        </w:rPr>
        <w:t>Talos</w:t>
      </w:r>
      <w:proofErr w:type="spellEnd"/>
      <w:r w:rsidRPr="00125F35">
        <w:rPr>
          <w:rFonts w:asciiTheme="minorBidi" w:hAnsiTheme="minorBidi"/>
          <w:sz w:val="32"/>
          <w:szCs w:val="32"/>
        </w:rPr>
        <w:t xml:space="preserve"> </w:t>
      </w:r>
      <w:r w:rsidRPr="00125F35">
        <w:rPr>
          <w:rFonts w:asciiTheme="minorBidi" w:hAnsiTheme="minorBidi"/>
          <w:sz w:val="32"/>
          <w:szCs w:val="32"/>
          <w:cs/>
        </w:rPr>
        <w:t xml:space="preserve">ได้รับการดูแลอย่างซื่อสัตย์โดยไม่มีการดัดแปลงมากมายตั้งแต่เริ่มก่อตั้งในปี </w:t>
      </w:r>
      <w:r w:rsidRPr="00125F35">
        <w:rPr>
          <w:rFonts w:asciiTheme="minorBidi" w:hAnsiTheme="minorBidi"/>
          <w:sz w:val="32"/>
          <w:szCs w:val="32"/>
        </w:rPr>
        <w:t>2550</w:t>
      </w:r>
      <w:r w:rsidRPr="00125F35">
        <w:rPr>
          <w:rFonts w:asciiTheme="minorBidi" w:hAnsiTheme="minorBidi"/>
          <w:sz w:val="32"/>
          <w:szCs w:val="32"/>
          <w:cs/>
        </w:rPr>
        <w:t xml:space="preserve"> แม้ว่าสมมติฐานดั้งเดิมและการตัดสินใจด้านการออกแบบจำนวนมากที่อยู่เบื้องหลัง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จะสูญหายไปเนื่องจากความเป็นเจ้าของเครื่องมือเปลี่ยนมือ</w:t>
      </w:r>
    </w:p>
    <w:p w14:paraId="4394AA53" w14:textId="4D1116BF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ในฤดูร้อนปี </w:t>
      </w:r>
      <w:r w:rsidRPr="00125F35">
        <w:rPr>
          <w:rFonts w:asciiTheme="minorBidi" w:hAnsiTheme="minorBidi"/>
          <w:sz w:val="32"/>
          <w:szCs w:val="32"/>
        </w:rPr>
        <w:t>2011</w:t>
      </w:r>
      <w:r w:rsidRPr="00125F35">
        <w:rPr>
          <w:rFonts w:asciiTheme="minorBidi" w:hAnsiTheme="minorBidi"/>
          <w:sz w:val="32"/>
          <w:szCs w:val="32"/>
          <w:cs/>
        </w:rPr>
        <w:t xml:space="preserve"> ในที่สุด เราก็เริ่มมองถึงความสงสัยในเสียงและการแปรผันของตัวเลข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และเราเริ่มสงสัยว่าเราจะทำการปรับเปลี่ยนเล็กน้อยในระบบเพื่อเริ่มปรับปรุงได้อย่างไร เราไม่รู้ว่าเรากำลังจะเปิดกล่องแพนดอร่า</w:t>
      </w:r>
    </w:p>
    <w:p w14:paraId="39571A3A" w14:textId="77777777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ในบทนี้ เราจะให้รายละเอียดเกี่ยวกับสิ่งที่เราพบเมื่อเราลอกเลเยอร์กลับหลังเลเยอร์ของซอฟต์แวร์นี้ ปัญหาที่เราค้นพบ และขั้นตอนใดบ้างที่เราดำเนินการเพื่อแก้ไขโดยหวังว่าคุณจะได้เรียนรู้จากความผิดพลาดและความสำเร็จของเรา</w:t>
      </w:r>
    </w:p>
    <w:p w14:paraId="6D2F8FE0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6878E1CF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24B8B3CB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216DB463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16A29563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01FA2FCA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2CD01334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78F0FE6F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5D96085F" w14:textId="457D74A7" w:rsidR="00125F35" w:rsidRPr="00125F35" w:rsidRDefault="00125F35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125F35">
        <w:rPr>
          <w:rFonts w:asciiTheme="minorBidi" w:hAnsiTheme="minorBidi"/>
          <w:b/>
          <w:bCs/>
          <w:sz w:val="40"/>
          <w:szCs w:val="40"/>
          <w:cs/>
        </w:rPr>
        <w:lastRenderedPageBreak/>
        <w:t>ภาพรวม</w:t>
      </w:r>
      <w:r>
        <w:rPr>
          <w:rFonts w:asciiTheme="minorBidi" w:hAnsiTheme="minorBidi"/>
          <w:b/>
          <w:bCs/>
          <w:sz w:val="40"/>
          <w:szCs w:val="40"/>
        </w:rPr>
        <w:t>(overview)</w:t>
      </w:r>
    </w:p>
    <w:p w14:paraId="333C6E16" w14:textId="505DEB60" w:rsidR="00125F35" w:rsidRPr="00125F35" w:rsidRDefault="00125F35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มาแกะส่วนต่าง ๆ 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กันเถอะ หัวใจของ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คือสายรัดทดสอบที่เรียบง่ายซึ่งสร้างโปรไฟล์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 xml:space="preserve">ใหม่ เริ่มต้นโปรไฟล์ ปรับเทียบเบราว์เซอร์ เรียกใช้การทดสอบที่ระบุ และสุดท้ายรายงานสรุปผลการทดสอบ การทดสอบอยู่ภายในที่เก็บ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และเป็นหนึ่งในสองประเภท: หน้าเดียวที่รายงานตัวเลขเดียว (เช่น เวลาเริ่มต้นผ่านตัวจัดการ </w:t>
      </w:r>
      <w:r w:rsidRPr="00125F35">
        <w:rPr>
          <w:rFonts w:asciiTheme="minorBidi" w:hAnsiTheme="minorBidi"/>
          <w:sz w:val="32"/>
          <w:szCs w:val="32"/>
        </w:rPr>
        <w:t xml:space="preserve">onload </w:t>
      </w:r>
      <w:r w:rsidRPr="00125F35">
        <w:rPr>
          <w:rFonts w:asciiTheme="minorBidi" w:hAnsiTheme="minorBidi"/>
          <w:sz w:val="32"/>
          <w:szCs w:val="32"/>
          <w:cs/>
        </w:rPr>
        <w:t xml:space="preserve">ของหน้าเว็บ) หรือชุดของหน้าที่ถูกวนรอบเพื่อวัดเวลาในการโหลดหน้า ภายใน ส่วนขยายของ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>ถูกใช้เพื่อวนรอบเพจและรวบรวมข้อมูล เช่น หน่วยความจำและเวลาในการโหลดหน้า เพื่อบังคับการรวบรวมขยะ และเพื่อทดสอบโหมดเบราว์เซอร์ต่างๆ เป้าหมายเดิมคือการสร้างสายรัดแบบทั่วไปให้มากที่สุดเท่าที่จะเป็นไปได้เพื่อให้สายรัดนั้นทำการทดสอบทุกรูปแบบและวัดชุดของคุณลักษณะด้านประสิทธิภาพบางอย่างตามที่กำหนดโดยตัวการทดสอบเอง</w:t>
      </w:r>
    </w:p>
    <w:p w14:paraId="4D69E2A2" w14:textId="23A28EE8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ในการรายงานข้อมูล สายรัดของ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สามารถส่ง </w:t>
      </w:r>
      <w:r w:rsidRPr="00125F35">
        <w:rPr>
          <w:rFonts w:asciiTheme="minorBidi" w:hAnsiTheme="minorBidi"/>
          <w:sz w:val="32"/>
          <w:szCs w:val="32"/>
        </w:rPr>
        <w:t xml:space="preserve">JSON </w:t>
      </w:r>
      <w:r w:rsidRPr="00125F35">
        <w:rPr>
          <w:rFonts w:asciiTheme="minorBidi" w:hAnsiTheme="minorBidi"/>
          <w:sz w:val="32"/>
          <w:szCs w:val="32"/>
          <w:cs/>
        </w:rPr>
        <w:t xml:space="preserve">ไปยัง </w:t>
      </w:r>
      <w:r w:rsidRPr="00125F35">
        <w:rPr>
          <w:rFonts w:asciiTheme="minorBidi" w:hAnsiTheme="minorBidi"/>
          <w:sz w:val="32"/>
          <w:szCs w:val="32"/>
        </w:rPr>
        <w:t xml:space="preserve">Graph Server: </w:t>
      </w:r>
      <w:r w:rsidRPr="00125F35">
        <w:rPr>
          <w:rFonts w:asciiTheme="minorBidi" w:hAnsiTheme="minorBidi"/>
          <w:sz w:val="32"/>
          <w:szCs w:val="32"/>
          <w:cs/>
        </w:rPr>
        <w:t xml:space="preserve">เว็บแอปพลิเคชันกราฟภายในที่ยอมรับข้อมูลของ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ตราบใดที่ข้อมูลนั้นตรงตามรูปแบบที่กำหนดไว้ล่วงหน้าเฉพาะสำหรับการทดสอบ ค่า แพลตฟอร์ม และการกำหนดค่าแต่ละรายการ </w:t>
      </w: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>ยังทำหน้าที่เป็นอินเทอร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สำหรับตรวจสอบแนวโน้มและการถดถอยของประสิทธิภาพ อิน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สแ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ตน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ซ์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ในเครื่องของเว็บ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 </w:t>
      </w:r>
      <w:r w:rsidRPr="00125F35">
        <w:rPr>
          <w:rFonts w:asciiTheme="minorBidi" w:hAnsiTheme="minorBidi"/>
          <w:sz w:val="32"/>
          <w:szCs w:val="32"/>
        </w:rPr>
        <w:t xml:space="preserve">Apache </w:t>
      </w:r>
      <w:r w:rsidRPr="00125F35">
        <w:rPr>
          <w:rFonts w:asciiTheme="minorBidi" w:hAnsiTheme="minorBidi"/>
          <w:sz w:val="32"/>
          <w:szCs w:val="32"/>
          <w:cs/>
        </w:rPr>
        <w:t>มาตรฐานจะให้บริการหน้าต่างๆ ระหว่างการทดสอบ</w:t>
      </w:r>
    </w:p>
    <w:p w14:paraId="0A4F81C6" w14:textId="2E5114E0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องค์ประกอบสุดท้ายของ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คือเครื่องมือการรายงานการถดถอย ทุกครั้งที่เช็คอินที่เก็บข้อมูล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 xml:space="preserve">จะมีการเรียกใช้การทดสอบ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หลายครั้ง การทดสอบเหล่านี้จะ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อัปโห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ลดข้อมูลไปยัง </w:t>
      </w: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 xml:space="preserve">และสคริปต์อื่นจะใช้ข้อมูลจาก </w:t>
      </w: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>และตรวจสอบว่ามีการถดถอยหรือไม่ หากพบการถดถอย (เช่น การวิเคราะห์ของสคริปต์ระบุว่าโค้ดที่เช็คอินทำให้ประสิทธิภาพในการทดสอบแย่ลงอย่างมาก) สคริปต์จะส่งอีเมลข้อความไปยังรายชื่อผู้รับจดหมายและบุคคลที่ตรวจสอบโค้ดที่ละเมิด</w:t>
      </w:r>
    </w:p>
    <w:p w14:paraId="4BDFC37D" w14:textId="779AB0DC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แม้ว่าสถาปัตยกรรมนี้ซึ่งสรุปไว้ในรูปที่ </w:t>
      </w:r>
      <w:r w:rsidRPr="00125F35">
        <w:rPr>
          <w:rFonts w:asciiTheme="minorBidi" w:hAnsiTheme="minorBidi"/>
          <w:sz w:val="32"/>
          <w:szCs w:val="32"/>
        </w:rPr>
        <w:t>8.1</w:t>
      </w:r>
      <w:r w:rsidRPr="00125F35">
        <w:rPr>
          <w:rFonts w:asciiTheme="minorBidi" w:hAnsiTheme="minorBidi"/>
          <w:sz w:val="32"/>
          <w:szCs w:val="32"/>
          <w:cs/>
        </w:rPr>
        <w:t xml:space="preserve"> ดูเหมือนจะค่อนข้างตรงไปตรงมา แต่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แต่ละชิ้นก็เปลี่ยนแปลงไปตลอดหลายปีที่ผ่านมา เนื่องจาก </w:t>
      </w:r>
      <w:r w:rsidRPr="00125F35">
        <w:rPr>
          <w:rFonts w:asciiTheme="minorBidi" w:hAnsiTheme="minorBidi"/>
          <w:sz w:val="32"/>
          <w:szCs w:val="32"/>
        </w:rPr>
        <w:t xml:space="preserve">Mozilla </w:t>
      </w:r>
      <w:r w:rsidRPr="00125F35">
        <w:rPr>
          <w:rFonts w:asciiTheme="minorBidi" w:hAnsiTheme="minorBidi"/>
          <w:sz w:val="32"/>
          <w:szCs w:val="32"/>
          <w:cs/>
        </w:rPr>
        <w:t xml:space="preserve">ได้เพิ่มแพลตฟอร์ม ผลิตภัณฑ์ และการทดสอบใหม่ๆ ด้วยการกำกับดูแลระบบทั้งหมดเพียงเล็กน้อยในฐานะโซลูชันแบบครบวงจร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ต้องการทำงานที่จริงจัง:</w:t>
      </w:r>
    </w:p>
    <w:p w14:paraId="625B7816" w14:textId="77777777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lastRenderedPageBreak/>
        <w:t>เสียงรบกวน สคริปต์ที่เฝ้าดูข้อมูลที่เข้ามาทำให้เกิดสัญญาณรบกวนในการทดสอบมากเท่ากับการถดถอยที่เกิดขึ้นจริงและไม่สามารถเชื่อถือได้</w:t>
      </w:r>
    </w:p>
    <w:p w14:paraId="6A1AD07C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ในการพิจารณาการถดถอย สคริปต์ได้เปรียบเทียบการเช็คอินแต่ละครั้งกับ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 xml:space="preserve">กับค่าสำหรับการเช็คอินสามครั้งก่อนหน้าและสามครั้งหลังจากนั้น ซึ่งหมายความว่าผลลัพธ์ของ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สำหรับการเช็คอินของคุณอาจไม่สามารถใช้ได้เป็นเวลาหลายชั่วโมง</w:t>
      </w:r>
    </w:p>
    <w:p w14:paraId="21BD25DA" w14:textId="68493B53" w:rsid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 xml:space="preserve">มีข้อกำหนดที่เข้มงวดว่าข้อมูลขาเข้าทั้งหมดจะเชื่อมโยงกับแพลตฟอร์ม สาขา ประเภทการทดสอบ และการกำหนดค่าที่กำหนดไว้ก่อนหน้านี้ ซึ่งหมายความว่าการเพิ่มการทดสอบใหม่ทำได้ยากเนื่องจากต้องใช้คำสั่ง </w:t>
      </w:r>
      <w:r w:rsidRPr="00125F35">
        <w:rPr>
          <w:rFonts w:asciiTheme="minorBidi" w:hAnsiTheme="minorBidi"/>
          <w:sz w:val="32"/>
          <w:szCs w:val="32"/>
        </w:rPr>
        <w:t xml:space="preserve">SQL </w:t>
      </w:r>
      <w:r w:rsidRPr="00125F35">
        <w:rPr>
          <w:rFonts w:asciiTheme="minorBidi" w:hAnsiTheme="minorBidi"/>
          <w:sz w:val="32"/>
          <w:szCs w:val="32"/>
          <w:cs/>
        </w:rPr>
        <w:t>กับฐานข้อมูลสำหรับการทดสอบใหม่แต่ละครั้ง</w:t>
      </w:r>
    </w:p>
    <w:p w14:paraId="5C75C341" w14:textId="37AE179D" w:rsidR="00F15BF4" w:rsidRPr="00125F35" w:rsidRDefault="00F15BF4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สายรัดของ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นั้นใช้งานยาก เนื่องจากต้องใช้ข้อกำหนดทั่วไปที่จริงจังเกินไป มีขั้นตอน "กำหนดค่า" เพื่อสร้างสคริปต์การกำหนดค่าที่จะใช้เพื่อเรียกใช้การทดสอบในขั้นตอนต่อไป</w:t>
      </w:r>
    </w:p>
    <w:p w14:paraId="7061D8E2" w14:textId="49EA2C30" w:rsidR="007659C0" w:rsidRPr="00125F35" w:rsidRDefault="00125F35" w:rsidP="00F15BF4">
      <w:pPr>
        <w:spacing w:line="276" w:lineRule="auto"/>
        <w:ind w:firstLine="720"/>
        <w:jc w:val="center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0BD18F9" wp14:editId="03C4CDE9">
            <wp:extent cx="4986867" cy="3995887"/>
            <wp:effectExtent l="0" t="0" r="0" b="0"/>
            <wp:docPr id="1" name="Picture 1" descr="Figure 8.1 - Talo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8.1 - Talo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80" cy="39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778D" w14:textId="301C1446" w:rsidR="00125F35" w:rsidRPr="00125F35" w:rsidRDefault="00125F35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lastRenderedPageBreak/>
        <w:t>ขณะแฮ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็ค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สายรัด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ในช่วงฤดูร้อนปี </w:t>
      </w:r>
      <w:r w:rsidRPr="00125F35">
        <w:rPr>
          <w:rFonts w:asciiTheme="minorBidi" w:hAnsiTheme="minorBidi"/>
          <w:sz w:val="32"/>
          <w:szCs w:val="32"/>
        </w:rPr>
        <w:t>2011</w:t>
      </w:r>
      <w:r w:rsidRPr="00125F35">
        <w:rPr>
          <w:rFonts w:asciiTheme="minorBidi" w:hAnsiTheme="minorBidi"/>
          <w:sz w:val="32"/>
          <w:szCs w:val="32"/>
          <w:cs/>
        </w:rPr>
        <w:t xml:space="preserve"> เพื่อเพิ่มการรองรับแพลตฟอร์มและการทดสอบใหม่ๆ เราพบผลลัพธ์จากวิทยานิพนธ์ของอาจารย์ </w:t>
      </w:r>
      <w:r w:rsidRPr="00125F35">
        <w:rPr>
          <w:rFonts w:asciiTheme="minorBidi" w:hAnsiTheme="minorBidi"/>
          <w:sz w:val="32"/>
          <w:szCs w:val="32"/>
        </w:rPr>
        <w:t xml:space="preserve">Jan </w:t>
      </w:r>
      <w:proofErr w:type="spellStart"/>
      <w:r w:rsidRPr="00125F35">
        <w:rPr>
          <w:rFonts w:asciiTheme="minorBidi" w:hAnsiTheme="minorBidi"/>
          <w:sz w:val="32"/>
          <w:szCs w:val="32"/>
        </w:rPr>
        <w:t>Larres</w:t>
      </w:r>
      <w:proofErr w:type="spellEnd"/>
      <w:r w:rsidRPr="00125F35">
        <w:rPr>
          <w:rFonts w:asciiTheme="minorBidi" w:hAnsiTheme="minorBidi"/>
          <w:sz w:val="32"/>
          <w:szCs w:val="32"/>
        </w:rPr>
        <w:t xml:space="preserve"> </w:t>
      </w:r>
      <w:r w:rsidRPr="00125F35">
        <w:rPr>
          <w:rFonts w:asciiTheme="minorBidi" w:hAnsiTheme="minorBidi"/>
          <w:sz w:val="32"/>
          <w:szCs w:val="32"/>
          <w:cs/>
        </w:rPr>
        <w:t xml:space="preserve">ซึ่งเขาได้ตรวจสอบเสียงรบกวนจำนวนมากที่ปรากฏในการทดสอบ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เขาวิเคราะห์ปัจจัยต่างๆ รวมถึงฮาร์ดแวร์ ระบบปฏิบัติการ ระบบไฟล์ 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ได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ร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เวอร์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 และ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 xml:space="preserve">ที่อาจส่งผลต่อผลการทดสอบ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จากการทำงานนั้น </w:t>
      </w:r>
      <w:r w:rsidRPr="00125F35">
        <w:rPr>
          <w:rFonts w:asciiTheme="minorBidi" w:hAnsiTheme="minorBidi"/>
          <w:sz w:val="32"/>
          <w:szCs w:val="32"/>
        </w:rPr>
        <w:t xml:space="preserve">Stephen </w:t>
      </w:r>
      <w:proofErr w:type="spellStart"/>
      <w:r w:rsidRPr="00125F35">
        <w:rPr>
          <w:rFonts w:asciiTheme="minorBidi" w:hAnsiTheme="minorBidi"/>
          <w:sz w:val="32"/>
          <w:szCs w:val="32"/>
        </w:rPr>
        <w:t>Lewchuk</w:t>
      </w:r>
      <w:proofErr w:type="spellEnd"/>
      <w:r w:rsidRPr="00125F35">
        <w:rPr>
          <w:rFonts w:asciiTheme="minorBidi" w:hAnsiTheme="minorBidi"/>
          <w:sz w:val="32"/>
          <w:szCs w:val="32"/>
        </w:rPr>
        <w:t xml:space="preserve"> </w:t>
      </w:r>
      <w:r w:rsidRPr="00125F35">
        <w:rPr>
          <w:rFonts w:asciiTheme="minorBidi" w:hAnsiTheme="minorBidi"/>
          <w:sz w:val="32"/>
          <w:szCs w:val="32"/>
          <w:cs/>
        </w:rPr>
        <w:t>ได้อุทิศการฝึกงานของเขาเพื่อพยายามลดเสียงรบกวนที่เราเห็นในการทดสอบเหล่านั้นทางสถิติ</w:t>
      </w:r>
    </w:p>
    <w:p w14:paraId="43CDD245" w14:textId="047FDFD0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จากงานและความสนใจของพวกเขา เราเริ่มจัดทำแผนเพื่อขจัดหรือลดเสียงรบกวนในการทดสอบ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เรารวบรวมแฮ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็ก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เกอร์เพื่อควบคุมตัวเอง นักพัฒนาเว็บเพ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ื่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ออ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ัป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เดต </w:t>
      </w: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>และนักสถิติเพื่อกำหนดวิธีที่เหมาะสมที่สุดในการทดสอบแต่ละครั้งเพื่อให้ได้ผลลัพธ์ที่คาดการณ์ได้โดยมีสัญญาณรบกวนน้อยที่สุด</w:t>
      </w:r>
    </w:p>
    <w:p w14:paraId="55A1DF5E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1410AFFD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2360F468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10345A9B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53E3FD51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1DD6959B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553794C5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23847BCC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5E1222F9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0C122737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091DF413" w14:textId="77777777" w:rsidR="00F15BF4" w:rsidRDefault="00F15BF4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</w:p>
    <w:p w14:paraId="4A0866D3" w14:textId="2F7726F3" w:rsidR="00125F35" w:rsidRPr="00125F35" w:rsidRDefault="00125F35" w:rsidP="00125F35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125F35">
        <w:rPr>
          <w:rFonts w:asciiTheme="minorBidi" w:hAnsiTheme="minorBidi"/>
          <w:b/>
          <w:bCs/>
          <w:sz w:val="40"/>
          <w:szCs w:val="40"/>
          <w:cs/>
        </w:rPr>
        <w:lastRenderedPageBreak/>
        <w:t>ทำความเข้าใจสิ่งที่คุณกำลังวัด</w:t>
      </w:r>
      <w:r>
        <w:rPr>
          <w:rFonts w:asciiTheme="minorBidi" w:hAnsiTheme="minorBidi"/>
          <w:b/>
          <w:bCs/>
          <w:sz w:val="40"/>
          <w:szCs w:val="40"/>
        </w:rPr>
        <w:t>(</w:t>
      </w:r>
      <w:r w:rsidRPr="00125F35">
        <w:rPr>
          <w:rFonts w:asciiTheme="minorBidi" w:hAnsiTheme="minorBidi"/>
          <w:b/>
          <w:bCs/>
          <w:sz w:val="40"/>
          <w:szCs w:val="40"/>
        </w:rPr>
        <w:t>Understanding What You Are Measuring</w:t>
      </w:r>
      <w:r>
        <w:rPr>
          <w:rFonts w:asciiTheme="minorBidi" w:hAnsiTheme="minorBidi"/>
          <w:b/>
          <w:bCs/>
          <w:sz w:val="40"/>
          <w:szCs w:val="40"/>
        </w:rPr>
        <w:t>)</w:t>
      </w:r>
    </w:p>
    <w:p w14:paraId="029B7A56" w14:textId="38B9D3A7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เมื่อทำการทดสอบประสิทธิภาพ จำเป็นต้องมีการทดสอบที่เป็นประโยชน์ซึ่งให้คุณค่าแก่ผู้พัฒนาผลิตภัณฑ์และช่วยให้ลูกค้าเห็นว่าผลิตภัณฑ์นี้ทำงานอย่างไรภายใต้เงื่อนไขบางประการ สิ่งสำคัญคือต้องมีสภาพแวดล้อมที่ทำซ้ำได้ เพื่อให้คุณสามารถสร้างผลลัพธ์ได้ตามต้องการ แต่สิ่งที่สำคัญที่สุดคือทำความเข้าใจว่าคุณมีการทดสอบอะไรบ้างและสิ่งที่คุณวัดจากการทดสอบเหล่านั้นคืออะไร</w:t>
      </w:r>
    </w:p>
    <w:p w14:paraId="1B528738" w14:textId="4BF98423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ไม่กี่สัปดาห์ในโครงการของเรา เราทุกคนได้เรียนรู้เพิ่มเติมเกี่ยวกับระบบทั้งหมด และเริ่มทดลองกับพารามิเตอร์ต่างๆ เพื่อรันการทดสอบที่แตกต่างกัน คำถามหนึ่งที่เกิดซ้ำคือ “ตัวเลขหมายความว่าอย่างไร” นี้ไม่ได้ตอบง่าย การทดสอบหลายครั้งดำเนินมาหลายปีแล้ว โดยแทบไม่มีเอกสารประกอบเลย</w:t>
      </w:r>
    </w:p>
    <w:p w14:paraId="2EC4D7CE" w14:textId="3E4EFDB8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ที่แย่ไปกว่านั้น ยังไม่สามารถสร้างผลลัพธ์แบบเดียวกันในเครื่องซึ่งได้รับรายงานจากการทดสอบอัตโนมัติ เห็นได้ชัดว่าสายรัดตัวเองทำการคำนวณ (มันจะลดค่าสูงสุดต่อหน้าแล้วรายงานค่าเฉลี่ยสำหรับรอบที่เหลือ) และเซิร์ฟเวอร์กราฟก็ทำเช่นกัน (ลดค่าหน้าสูงสุดแล้วเฉลี่ยหน้าด้วยกัน) . ผลลัพธ์ที่ได้คือไม่มีข้อมูลในอดีตที่สามารถให้คุณค่าได้มาก และไม่มีใครเข้าใจการทดสอบที่เรากำลังดำเนินการอยู่</w:t>
      </w:r>
    </w:p>
    <w:p w14:paraId="6AFF6CC2" w14:textId="00607122" w:rsidR="00125F35" w:rsidRPr="00125F35" w:rsidRDefault="00125F35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เรามีความรู้บางอย่างเกี่ยวกับการทดสอบหนึ่งโดยเฉพาะ เรารู้ว่าการทดสอบนี้นำเว็บไซต์ </w:t>
      </w:r>
      <w:r w:rsidRPr="00125F35">
        <w:rPr>
          <w:rFonts w:asciiTheme="minorBidi" w:hAnsiTheme="minorBidi"/>
          <w:sz w:val="32"/>
          <w:szCs w:val="32"/>
        </w:rPr>
        <w:t>100</w:t>
      </w:r>
      <w:r w:rsidRPr="00125F35">
        <w:rPr>
          <w:rFonts w:asciiTheme="minorBidi" w:hAnsiTheme="minorBidi"/>
          <w:sz w:val="32"/>
          <w:szCs w:val="32"/>
          <w:cs/>
        </w:rPr>
        <w:t xml:space="preserve"> อันดับแรกที่มีการส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แน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ป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ชอ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ตในเวลาและโหลดทีละหน้า โดยทำซ้ำ </w:t>
      </w:r>
      <w:r w:rsidRPr="00125F35">
        <w:rPr>
          <w:rFonts w:asciiTheme="minorBidi" w:hAnsiTheme="minorBidi"/>
          <w:sz w:val="32"/>
          <w:szCs w:val="32"/>
        </w:rPr>
        <w:t>10</w:t>
      </w:r>
      <w:r w:rsidRPr="00125F35">
        <w:rPr>
          <w:rFonts w:asciiTheme="minorBidi" w:hAnsiTheme="minorBidi"/>
          <w:sz w:val="32"/>
          <w:szCs w:val="32"/>
          <w:cs/>
        </w:rPr>
        <w:t xml:space="preserve"> ครั้ง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 xml:space="preserve">โหลดหน้าเว็บ รอเหตุการณ์ </w:t>
      </w:r>
      <w:proofErr w:type="spellStart"/>
      <w:r w:rsidRPr="00125F35">
        <w:rPr>
          <w:rFonts w:asciiTheme="minorBidi" w:hAnsiTheme="minorBidi"/>
          <w:sz w:val="32"/>
          <w:szCs w:val="32"/>
        </w:rPr>
        <w:t>mozAfterPaint</w:t>
      </w:r>
      <w:proofErr w:type="spellEnd"/>
      <w:r w:rsidRPr="00125F35">
        <w:rPr>
          <w:rFonts w:asciiTheme="minorBidi" w:hAnsiTheme="minorBidi"/>
          <w:sz w:val="32"/>
          <w:szCs w:val="32"/>
        </w:rPr>
        <w:t xml:space="preserve"> (</w:t>
      </w:r>
      <w:r w:rsidRPr="00125F35">
        <w:rPr>
          <w:rFonts w:asciiTheme="minorBidi" w:hAnsiTheme="minorBidi"/>
          <w:sz w:val="32"/>
          <w:szCs w:val="32"/>
          <w:cs/>
        </w:rPr>
        <w:t xml:space="preserve">เหตุการณ์มาตรฐานที่เริ่มทำงานเมื่อ </w:t>
      </w:r>
      <w:r w:rsidRPr="00125F35">
        <w:rPr>
          <w:rFonts w:asciiTheme="minorBidi" w:hAnsiTheme="minorBidi"/>
          <w:sz w:val="32"/>
          <w:szCs w:val="32"/>
        </w:rPr>
        <w:t xml:space="preserve">Firefox </w:t>
      </w:r>
      <w:r w:rsidRPr="00125F35">
        <w:rPr>
          <w:rFonts w:asciiTheme="minorBidi" w:hAnsiTheme="minorBidi"/>
          <w:sz w:val="32"/>
          <w:szCs w:val="32"/>
          <w:cs/>
        </w:rPr>
        <w:t xml:space="preserve">วาดภาพผ้าใบสำหรับหน้าเว็บ) จากนั้นบันทึกเวลาตั้งแต่โหลดหน้าจนถึงรับกิจกรรมนี้ เมื่อดูจุดข้อมูล </w:t>
      </w:r>
      <w:r w:rsidRPr="00125F35">
        <w:rPr>
          <w:rFonts w:asciiTheme="minorBidi" w:hAnsiTheme="minorBidi"/>
          <w:sz w:val="32"/>
          <w:szCs w:val="32"/>
        </w:rPr>
        <w:t>1,000</w:t>
      </w:r>
      <w:r w:rsidRPr="00125F35">
        <w:rPr>
          <w:rFonts w:asciiTheme="minorBidi" w:hAnsiTheme="minorBidi"/>
          <w:sz w:val="32"/>
          <w:szCs w:val="32"/>
          <w:cs/>
        </w:rPr>
        <w:t xml:space="preserve"> จุดที่เกิดจากการทดสอบครั้งเดียว ไม่มีรูปแบบที่ชัดเจน ลองนึกภาพการต้ม </w:t>
      </w:r>
      <w:r w:rsidRPr="00125F35">
        <w:rPr>
          <w:rFonts w:asciiTheme="minorBidi" w:hAnsiTheme="minorBidi"/>
          <w:sz w:val="32"/>
          <w:szCs w:val="32"/>
        </w:rPr>
        <w:t>10,000</w:t>
      </w:r>
      <w:r w:rsidRPr="00125F35">
        <w:rPr>
          <w:rFonts w:asciiTheme="minorBidi" w:hAnsiTheme="minorBidi"/>
          <w:sz w:val="32"/>
          <w:szCs w:val="32"/>
          <w:cs/>
        </w:rPr>
        <w:t xml:space="preserve"> คะแนนเหล่านั้นให้เป็นตัวเลขเดียวและติดตามตัวเลขนั้นเมื่อเวลาผ่านไป จะเกิดอะไรขึ้นถ้าเราทำให้ </w:t>
      </w:r>
      <w:r w:rsidRPr="00125F35">
        <w:rPr>
          <w:rFonts w:asciiTheme="minorBidi" w:hAnsiTheme="minorBidi"/>
          <w:sz w:val="32"/>
          <w:szCs w:val="32"/>
        </w:rPr>
        <w:t xml:space="preserve">CSS </w:t>
      </w:r>
      <w:r w:rsidRPr="00125F35">
        <w:rPr>
          <w:rFonts w:asciiTheme="minorBidi" w:hAnsiTheme="minorBidi"/>
          <w:sz w:val="32"/>
          <w:szCs w:val="32"/>
          <w:cs/>
        </w:rPr>
        <w:t>แยกวิเคราะห์เร็วขึ้น แต่การโหลดรูปภาพช้าลง เราจะตรวจพบได้อย่างไร</w:t>
      </w:r>
      <w:r w:rsidRPr="00125F35">
        <w:rPr>
          <w:rFonts w:asciiTheme="minorBidi" w:hAnsiTheme="minorBidi"/>
          <w:sz w:val="32"/>
          <w:szCs w:val="32"/>
        </w:rPr>
        <w:t xml:space="preserve">? </w:t>
      </w:r>
      <w:r w:rsidRPr="00125F35">
        <w:rPr>
          <w:rFonts w:asciiTheme="minorBidi" w:hAnsiTheme="minorBidi"/>
          <w:sz w:val="32"/>
          <w:szCs w:val="32"/>
          <w:cs/>
        </w:rPr>
        <w:t xml:space="preserve">เป็นไปได้ไหมที่หน้า </w:t>
      </w:r>
      <w:r w:rsidRPr="00125F35">
        <w:rPr>
          <w:rFonts w:asciiTheme="minorBidi" w:hAnsiTheme="minorBidi"/>
          <w:sz w:val="32"/>
          <w:szCs w:val="32"/>
        </w:rPr>
        <w:t>17</w:t>
      </w:r>
      <w:r w:rsidRPr="00125F35">
        <w:rPr>
          <w:rFonts w:asciiTheme="minorBidi" w:hAnsiTheme="minorBidi"/>
          <w:sz w:val="32"/>
          <w:szCs w:val="32"/>
          <w:cs/>
        </w:rPr>
        <w:t xml:space="preserve"> จะช้าลงหากหน้าอื่น ๆ ทั้งหมด </w:t>
      </w:r>
      <w:r w:rsidRPr="00125F35">
        <w:rPr>
          <w:rFonts w:asciiTheme="minorBidi" w:hAnsiTheme="minorBidi"/>
          <w:sz w:val="32"/>
          <w:szCs w:val="32"/>
        </w:rPr>
        <w:t>99</w:t>
      </w:r>
      <w:r w:rsidRPr="00125F35">
        <w:rPr>
          <w:rFonts w:asciiTheme="minorBidi" w:hAnsiTheme="minorBidi"/>
          <w:sz w:val="32"/>
          <w:szCs w:val="32"/>
          <w:cs/>
        </w:rPr>
        <w:t xml:space="preserve"> หน้ายังคงเหมือนเดิม</w:t>
      </w:r>
      <w:r w:rsidRPr="00125F35">
        <w:rPr>
          <w:rFonts w:asciiTheme="minorBidi" w:hAnsiTheme="minorBidi"/>
          <w:sz w:val="32"/>
          <w:szCs w:val="32"/>
        </w:rPr>
        <w:t xml:space="preserve">? </w:t>
      </w:r>
      <w:r w:rsidRPr="00125F35">
        <w:rPr>
          <w:rFonts w:asciiTheme="minorBidi" w:hAnsiTheme="minorBidi"/>
          <w:sz w:val="32"/>
          <w:szCs w:val="32"/>
          <w:cs/>
        </w:rPr>
        <w:t xml:space="preserve">ในการแสดงวิธีคำนวณค่าใน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เวอร์ชัน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ดั้งเดิม ให้พิจารณาตัวเลขต่อไปนี้</w:t>
      </w:r>
    </w:p>
    <w:p w14:paraId="6168FAB3" w14:textId="0EE0C42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สำหรับค่าการโหลดหน้าต่อไปนี้:</w:t>
      </w:r>
    </w:p>
    <w:p w14:paraId="13667D25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1: 570, 572, 600, 503, 560</w:t>
      </w:r>
    </w:p>
    <w:p w14:paraId="5DDBBF4B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2: 780, 650, 620, 700, 750</w:t>
      </w:r>
    </w:p>
    <w:p w14:paraId="52468BB1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lastRenderedPageBreak/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3: 1220, 980, 1000, 1100, 1200</w:t>
      </w:r>
    </w:p>
    <w:p w14:paraId="3659DA74" w14:textId="4823B5BD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อย่างแรก สายรัด </w:t>
      </w:r>
      <w:r w:rsidRPr="00125F35">
        <w:rPr>
          <w:rFonts w:asciiTheme="minorBidi" w:hAnsiTheme="minorBidi"/>
          <w:sz w:val="32"/>
          <w:szCs w:val="32"/>
        </w:rPr>
        <w:t xml:space="preserve">Talos </w:t>
      </w:r>
      <w:r w:rsidRPr="00125F35">
        <w:rPr>
          <w:rFonts w:asciiTheme="minorBidi" w:hAnsiTheme="minorBidi"/>
          <w:sz w:val="32"/>
          <w:szCs w:val="32"/>
          <w:cs/>
        </w:rPr>
        <w:t>เองจะลดค่าแรกและคำนวณค่า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มัธย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>ฐาน:</w:t>
      </w:r>
      <w:r w:rsidR="00F15BF4" w:rsidRPr="00125F35">
        <w:rPr>
          <w:rFonts w:asciiTheme="minorBidi" w:hAnsiTheme="minorBidi"/>
          <w:sz w:val="32"/>
          <w:szCs w:val="32"/>
        </w:rPr>
        <w:t xml:space="preserve"> </w:t>
      </w:r>
    </w:p>
    <w:p w14:paraId="301E6DAE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1: 565.5</w:t>
      </w:r>
    </w:p>
    <w:p w14:paraId="1A628860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2: 675</w:t>
      </w:r>
    </w:p>
    <w:p w14:paraId="51168E62" w14:textId="77777777" w:rsidR="00125F35" w:rsidRPr="00125F35" w:rsidRDefault="00125F35" w:rsidP="00125F35">
      <w:pPr>
        <w:spacing w:line="276" w:lineRule="auto"/>
        <w:rPr>
          <w:rFonts w:asciiTheme="minorBidi" w:hAnsiTheme="minorBidi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หน้า </w:t>
      </w:r>
      <w:r w:rsidRPr="00125F35">
        <w:rPr>
          <w:rFonts w:asciiTheme="minorBidi" w:hAnsiTheme="minorBidi"/>
          <w:sz w:val="32"/>
          <w:szCs w:val="32"/>
        </w:rPr>
        <w:t>3: 1050</w:t>
      </w:r>
    </w:p>
    <w:p w14:paraId="1C4D0EC1" w14:textId="7046B5EF" w:rsidR="00125F35" w:rsidRPr="00125F35" w:rsidRDefault="00125F35" w:rsidP="00125F35">
      <w:pPr>
        <w:spacing w:line="276" w:lineRule="auto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ค่าเหล่านี้จะถูกส่งไปยัง</w:t>
      </w:r>
      <w:proofErr w:type="spellStart"/>
      <w:r w:rsidRPr="00125F35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125F35">
        <w:rPr>
          <w:rFonts w:asciiTheme="minorBidi" w:hAnsiTheme="minorBidi"/>
          <w:sz w:val="32"/>
          <w:szCs w:val="32"/>
          <w:cs/>
        </w:rPr>
        <w:t xml:space="preserve">กราฟ </w:t>
      </w:r>
      <w:r w:rsidRPr="00125F35">
        <w:rPr>
          <w:rFonts w:asciiTheme="minorBidi" w:hAnsiTheme="minorBidi"/>
          <w:sz w:val="32"/>
          <w:szCs w:val="32"/>
        </w:rPr>
        <w:t xml:space="preserve">Graph Server </w:t>
      </w:r>
      <w:r w:rsidRPr="00125F35">
        <w:rPr>
          <w:rFonts w:asciiTheme="minorBidi" w:hAnsiTheme="minorBidi"/>
          <w:sz w:val="32"/>
          <w:szCs w:val="32"/>
          <w:cs/>
        </w:rPr>
        <w:t>จะลดค่าสูงสุดและคำนวณค่าเฉลี่ยโดยใช้ค่าเหล่านี้ต่อหน้า และจะรายงานว่าค่าหนึ่งค่า:</w:t>
      </w:r>
      <w:r>
        <w:rPr>
          <w:rFonts w:asciiTheme="minorBidi" w:hAnsiTheme="minorBidi"/>
          <w:sz w:val="32"/>
          <w:szCs w:val="32"/>
        </w:rPr>
        <w:t xml:space="preserve"> </w:t>
      </w:r>
      <w:r w:rsidRPr="00F15BF4">
        <w:rPr>
          <w:rStyle w:val="mn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565.5</w:t>
      </w:r>
      <w:r w:rsidRPr="00F15BF4">
        <w:rPr>
          <w:rStyle w:val="mo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F15BF4">
        <w:rPr>
          <w:rStyle w:val="mn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675</w:t>
      </w:r>
      <w:r w:rsidR="00F15BF4" w:rsidRPr="00F15BF4">
        <w:rPr>
          <w:rStyle w:val="mn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 xml:space="preserve"> /</w:t>
      </w:r>
      <w:r w:rsidRPr="00F15BF4">
        <w:rPr>
          <w:rStyle w:val="mn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2</w:t>
      </w:r>
      <w:r w:rsidRPr="00F15BF4">
        <w:rPr>
          <w:rStyle w:val="mo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="00F15BF4">
        <w:rPr>
          <w:rStyle w:val="mo"/>
          <w:rFonts w:asciiTheme="minorBidi" w:hAnsiTheme="minorBidi" w:hint="cs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Pr="00F15BF4">
        <w:rPr>
          <w:rStyle w:val="mn"/>
          <w:rFonts w:asciiTheme="minorBidi" w:hAnsiTheme="min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620.25</w:t>
      </w:r>
    </w:p>
    <w:p w14:paraId="34A0F44E" w14:textId="63BE8D61" w:rsidR="00125F35" w:rsidRPr="00125F35" w:rsidRDefault="00125F35" w:rsidP="00125F35">
      <w:pPr>
        <w:spacing w:line="276" w:lineRule="auto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>ค่าสุดท้ายนี้จะแสดงเป็นกราฟเมื่อเวลาผ่านไป และอย่างที่คุณเห็น ค่านี้จะสร้างค่าโดยประมาณซึ่งไม่ดีสำหรับอะไรมากไปกว่าการประเมินประสิทธิภาพแบบคร่าวๆ นอกจากนี้ หากตรวจพบการถดถอยโดยใช้ค่าเช่นนี้ จะเป็นการยากมากที่จะย้อนกลับและดูว่าหน้าใดทำให้เกิดการถดถอย เพื่อให้นักพัฒนาสามารถนำไปยังปัญหาเฉพาะเพื่อแก้ไขได้</w:t>
      </w:r>
    </w:p>
    <w:p w14:paraId="47E0DE55" w14:textId="2042B04F" w:rsidR="00125F35" w:rsidRPr="00125F35" w:rsidRDefault="00125F35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125F35">
        <w:rPr>
          <w:rFonts w:asciiTheme="minorBidi" w:hAnsiTheme="minorBidi"/>
          <w:sz w:val="32"/>
          <w:szCs w:val="32"/>
          <w:cs/>
        </w:rPr>
        <w:t xml:space="preserve">เรามุ่งมั่นที่จะพิสูจน์ว่าเราสามารถลดเสียงรบกวนในข้อมูลจากการทดสอบ </w:t>
      </w:r>
      <w:r w:rsidRPr="00125F35">
        <w:rPr>
          <w:rFonts w:asciiTheme="minorBidi" w:hAnsiTheme="minorBidi"/>
          <w:sz w:val="32"/>
          <w:szCs w:val="32"/>
        </w:rPr>
        <w:t>100</w:t>
      </w:r>
      <w:r w:rsidRPr="00125F35">
        <w:rPr>
          <w:rFonts w:asciiTheme="minorBidi" w:hAnsiTheme="minorBidi"/>
          <w:sz w:val="32"/>
          <w:szCs w:val="32"/>
          <w:cs/>
        </w:rPr>
        <w:t xml:space="preserve"> หน้านี้ได้ เนื่องจากการทดสอบวัดเวลาในการโหลดหน้าเว็บ อันดับแรกเราต้องแยกการทดสอบออกจากอิทธิพลอื่นๆ ในระบบ เช่น การแคช เราเปลี่ยนการทดสอบให้โหลดหน้าเดิมซ้ำแล้วซ้ำอีก แทนที่จะวนไปมาระหว่างหน้าต่างๆ เพื่อให้วัดเวลาในการโหลดสำหรับหน้าที่ส่วนใหญ่แคชไว้ แม้ว่าวิธีการนี้ไม่ได้บ่งชี้ว่าผู้ใช้ปลายทางท่องเว็บอย่างไร แต่ก็ลดสัญญาณรบกวนบางส่วนในข้อมูลที่บันทึกไว้ ขออภัย การดูจุดข้อมูลเพียง </w:t>
      </w:r>
      <w:r w:rsidRPr="00125F35">
        <w:rPr>
          <w:rFonts w:asciiTheme="minorBidi" w:hAnsiTheme="minorBidi"/>
          <w:sz w:val="32"/>
          <w:szCs w:val="32"/>
        </w:rPr>
        <w:t>10</w:t>
      </w:r>
      <w:r w:rsidRPr="00125F35">
        <w:rPr>
          <w:rFonts w:asciiTheme="minorBidi" w:hAnsiTheme="minorBidi"/>
          <w:sz w:val="32"/>
          <w:szCs w:val="32"/>
          <w:cs/>
        </w:rPr>
        <w:t xml:space="preserve"> จุดสำหรับหน้าเว็บหนึ่งๆ ไม่ใช่ขนาดตัวอย่างที่มีประโยชน์</w:t>
      </w:r>
    </w:p>
    <w:p w14:paraId="18BE43C4" w14:textId="77777777" w:rsidR="00125F35" w:rsidRDefault="002B78BC" w:rsidP="00F15BF4">
      <w:pPr>
        <w:spacing w:line="276" w:lineRule="auto"/>
        <w:ind w:firstLine="720"/>
        <w:rPr>
          <w:rFonts w:asciiTheme="minorBidi" w:hAnsiTheme="minorBidi" w:cs="Cordia New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โดยการเปลี่ยนขนาดตัวอย่างและการวัดค่าเบี่ยงเบนมาตรฐานของค่าการโหลดหน้าเว็บจากการทดสอบหลายๆ ครั้ง เราได้พิจารณาแล้วว่าสัญญาณรบกวนลดลงหากเราโหลดหน้าเว็บอย่างน้อย 20 ครั้ง หลังจากการทดลองหลายครั้ง วิธีการนี้พบจุดที่น่าสนใจที่มีโหลด 25 รายการและละเว้นการโหลด 5 รายการแรก กล่าวอีกนัยหนึ่ง โดยการตรวจสอบค่าเบี่ยงเบนมาตรฐานของค่าของการโหลดหน้าเว็บหลายหน้า เราพบว่า 95% ของผลลัพธ์ที่รบกวนเราเกิดขึ้นในการโหลดห้าครั้งแรก แม้ว่าเราจะไม่ได้ใช้จุดข้อมูล 5 จุดแรก แต่เราเก็บข้อมูลเหล่านี้ไว้เพื่อให้เราสามารถเปลี่ยนแปลงการคำนวณทางสถิติของเราในอนาคตได้หากต้องการ</w:t>
      </w:r>
    </w:p>
    <w:p w14:paraId="563A645C" w14:textId="77777777" w:rsidR="002B78BC" w:rsidRPr="002B78BC" w:rsidRDefault="002B78BC" w:rsidP="002B78BC">
      <w:p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lastRenderedPageBreak/>
        <w:t xml:space="preserve">การทดลองทั้งหมดนี้ทำให้เรามีข้อกำหนดใหม่บางประการสำหรับการรวบรวมข้อมูลที่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กำลังดำเนินการอยู่:</w:t>
      </w:r>
    </w:p>
    <w:p w14:paraId="1928F311" w14:textId="77777777" w:rsidR="002B78BC" w:rsidRPr="002B78BC" w:rsidRDefault="002B78BC" w:rsidP="002B78B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ข้อมูลทั้งหมดที่รวบรวมต้องเก็บไว้ในฐานข้อมูล ไม่ใช่แค่ค่าเฉลี่ยของค่าเฉลี่ย</w:t>
      </w:r>
    </w:p>
    <w:p w14:paraId="53019E41" w14:textId="77777777" w:rsidR="002B78BC" w:rsidRPr="002B78BC" w:rsidRDefault="002B78BC" w:rsidP="002B78B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การทดสอบต้องรวบรวมข้อมูลที่เป็นประโยชน์อย่างน้อย </w:t>
      </w:r>
      <w:r w:rsidRPr="002B78BC">
        <w:rPr>
          <w:rFonts w:asciiTheme="minorBidi" w:hAnsiTheme="minorBidi"/>
          <w:sz w:val="32"/>
          <w:szCs w:val="32"/>
        </w:rPr>
        <w:t>20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จุดต่อการทดสอบ (ในกรณีนี้ต่อหน้า)</w:t>
      </w:r>
    </w:p>
    <w:p w14:paraId="0020FD9B" w14:textId="77777777" w:rsidR="002B78BC" w:rsidRPr="002B78BC" w:rsidRDefault="002B78BC" w:rsidP="002B78B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เพื่อหลีกเลี่ยงการปิดบังการถดถอยในหน้าหนึ่งโดยการปรับปรุงในอีกหน้าหนึ่ง จะต้องคำนวณแต่ละหน้าแยกกัน ไม่มีค่าเฉลี่ยในหน้าต่างๆ อีกต่อไป</w:t>
      </w:r>
    </w:p>
    <w:p w14:paraId="0CADDC8F" w14:textId="77777777" w:rsidR="002B78BC" w:rsidRPr="002B78BC" w:rsidRDefault="002B78BC" w:rsidP="002B78B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การทดสอบแต่ละครั้งที่รันต้องมีนักพัฒนาที่เป็นเจ้าของการทดสอบและเอกสารเกี่ยวกับสิ่งที่กำลังรวบรวมและเหตุผล</w:t>
      </w:r>
    </w:p>
    <w:p w14:paraId="04F304BD" w14:textId="77777777" w:rsidR="002B78BC" w:rsidRPr="002B78BC" w:rsidRDefault="002B78BC" w:rsidP="002B78B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เมื่อสิ้นสุดการทดสอบ เราต้องสามารถตรวจพบการถดถอยของหน้าใดๆ ในขณะรายงานผลได้</w:t>
      </w:r>
    </w:p>
    <w:p w14:paraId="7A097DA5" w14:textId="77777777" w:rsidR="002B78BC" w:rsidRPr="002B78BC" w:rsidRDefault="002B78BC" w:rsidP="002B78BC">
      <w:pPr>
        <w:spacing w:line="276" w:lineRule="auto"/>
        <w:ind w:left="360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การใช้ข้อกำหนดใหม่เหล่านี้กับระบบ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ทั้งหมดเป็นสิ่งที่ควรทำ แต่สำหรับระบบนิเวศที่เติบโตขึ้นรอบๆ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จะเป็นภาระหน้าที่สำคัญในการเปลี่ยนไปใช้รูปแบบใหม่นี้ เรามีการตัดสินใจว่าเราจะปรับโครงสร้างใหม่หรือเขียนระบบใหม่</w:t>
      </w:r>
    </w:p>
    <w:p w14:paraId="59262053" w14:textId="39729A05" w:rsidR="002B78BC" w:rsidRDefault="002B78BC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7C8B8B0D" w14:textId="10627EBE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2DA4ECCE" w14:textId="2B1D7401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23F803AF" w14:textId="5D292E6E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0FE70E47" w14:textId="2E1B64E1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6BF9D038" w14:textId="69B5F54B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04902F51" w14:textId="2A73ED93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3C6DEE41" w14:textId="605A02E3" w:rsidR="00F15BF4" w:rsidRDefault="00F15BF4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782D9F0B" w14:textId="77777777" w:rsidR="00F15BF4" w:rsidRPr="002B78BC" w:rsidRDefault="00F15BF4" w:rsidP="002B78BC">
      <w:pPr>
        <w:spacing w:line="276" w:lineRule="auto"/>
        <w:rPr>
          <w:rFonts w:asciiTheme="minorBidi" w:hAnsiTheme="minorBidi" w:hint="cs"/>
          <w:sz w:val="32"/>
          <w:szCs w:val="32"/>
        </w:rPr>
      </w:pPr>
    </w:p>
    <w:p w14:paraId="26B2ECFE" w14:textId="77777777" w:rsidR="002B78BC" w:rsidRPr="002B78BC" w:rsidRDefault="002B78BC" w:rsidP="002B78BC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2B78BC">
        <w:rPr>
          <w:rFonts w:asciiTheme="minorBidi" w:hAnsiTheme="minorBidi" w:cs="Cordia New"/>
          <w:b/>
          <w:bCs/>
          <w:sz w:val="40"/>
          <w:szCs w:val="40"/>
          <w:cs/>
        </w:rPr>
        <w:lastRenderedPageBreak/>
        <w:t>เขียนใหม่</w:t>
      </w:r>
      <w:r w:rsidRPr="002B78BC">
        <w:rPr>
          <w:rFonts w:asciiTheme="minorBidi" w:hAnsiTheme="minorBidi" w:cs="Cordia New"/>
          <w:b/>
          <w:bCs/>
          <w:sz w:val="40"/>
          <w:szCs w:val="40"/>
        </w:rPr>
        <w:t xml:space="preserve"> </w:t>
      </w:r>
      <w:r w:rsidRPr="002B78BC">
        <w:rPr>
          <w:rFonts w:asciiTheme="minorBidi" w:hAnsiTheme="minorBidi" w:cs="Cordia New"/>
          <w:b/>
          <w:bCs/>
          <w:sz w:val="40"/>
          <w:szCs w:val="40"/>
          <w:cs/>
        </w:rPr>
        <w:t>เทียบกับ ปรับปรุงโครงสร้าง</w:t>
      </w:r>
      <w:r>
        <w:rPr>
          <w:rFonts w:asciiTheme="minorBidi" w:hAnsiTheme="minorBidi" w:cs="Cordia New"/>
          <w:b/>
          <w:bCs/>
          <w:sz w:val="40"/>
          <w:szCs w:val="40"/>
        </w:rPr>
        <w:t>(</w:t>
      </w:r>
      <w:r w:rsidRPr="002B78BC">
        <w:rPr>
          <w:rFonts w:asciiTheme="minorBidi" w:hAnsiTheme="minorBidi" w:cs="Cordia New"/>
          <w:b/>
          <w:bCs/>
          <w:sz w:val="40"/>
          <w:szCs w:val="40"/>
        </w:rPr>
        <w:t>Rewrite vs. Refactor</w:t>
      </w:r>
      <w:r>
        <w:rPr>
          <w:rFonts w:asciiTheme="minorBidi" w:hAnsiTheme="minorBidi" w:cs="Cordia New"/>
          <w:b/>
          <w:bCs/>
          <w:sz w:val="40"/>
          <w:szCs w:val="40"/>
        </w:rPr>
        <w:t>)</w:t>
      </w:r>
      <w:r>
        <w:rPr>
          <w:rFonts w:asciiTheme="minorBidi" w:hAnsiTheme="minorBidi" w:cs="Cordia New"/>
          <w:b/>
          <w:bCs/>
          <w:sz w:val="40"/>
          <w:szCs w:val="40"/>
        </w:rPr>
        <w:tab/>
      </w:r>
    </w:p>
    <w:p w14:paraId="149156EF" w14:textId="7CB228B0" w:rsidR="002B78BC" w:rsidRPr="002B78BC" w:rsidRDefault="002B78BC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จากการวิจัยของเราเกี่ยวกับสิ่งที่ต้องเปลี่ยนแปลงใน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เรารู้ว่าเราจะทำการเปลี่ยนแปลงครั้งใหญ่ อย่างไรก็ตาม การเปลี่ยนแปลงทางประวัติศาสตร์ทั้งหมดของ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ที่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มักประสบกับความกลัวว่าจะ "ทำลายตัวเลข" อยู่เสมอ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หลายชิ้นถูกสร้างขึ้นในช่วงหลายปีที่ผ่านมาโดยผู้มีส่วนร่วมที่มีเจตนาดีซึ่งการเพิ่มเติมนั้นสมเหตุสมผลในตอนนั้น แต่ไม่มีเอกสารหรือการดูแลทิศทางของห่วงโซ่เครื่องมือ มันจึงกลายเป็นการปะติดปะต่อของรหัสที่ยากต่อการทดสอบ แก้ไขหรือทำความเข้าใจ</w:t>
      </w:r>
    </w:p>
    <w:p w14:paraId="4C6C2FD3" w14:textId="59CFD927" w:rsidR="002B78BC" w:rsidRPr="002B78BC" w:rsidRDefault="002B78BC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เนื่องจากเรากลัวสสารมืดที่ไม่มีเอกสารในฐานโค้ด รวมกับปัญหาที่เราจะต้องตรวจสอบการวัดใหม่ของเรากับการวัดแบบเก่า เราจึงเริ่มความพยายามในการปรับโครงสร้างใหม่เพื่อแก้ไข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>ในสถานที่ อย่างไรก็ตาม เห็นได้ชัดว่าหากไม่มีการสร้างโครงสร้างใหม่ขนาดใหญ่ของ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สคี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มาฐานข้อมูล ระบบ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>จะไม่สามารถนำเข้าข้อมูลดิบทั้งชุดจากการทดสอบประสิทธิภาพได้ นอกจากนี้ เราไม่มีวิธีที่สะอาดหมดจดในการใช้วิธีทางสถิติที่วิจัยใหม่ของเรากับ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แบ็ก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เอน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ด์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ของ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เซิร์ฟเวอร์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กราฟ ดังนั้นเราจึงตัดสินใจเขียน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>ใหม่ตั้งแต่ต้น โดยสร้างโปร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เจ็กต์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>นี่ไม่ใช่การตัดสินใจง่ายๆ เนื่องจากโครงการโอเพนซอร์สอื่นๆ ได้แยกฐานโค้ดของ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เซิร์ฟเวอร์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กราฟสำหรับการทำงานอัตโนมัติของตนเอง ที่ด้านบังเหียนของ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ของสมการ เรายังสร้างต้นแบบตั้งแต่เริ่มต้น เรายังมีต้นแบบที่ใช้งานได้ซึ่งทำการทดสอบอย่างง่ายและมีโค้ดที่เบากว่าประมาณ </w:t>
      </w:r>
      <w:r w:rsidRPr="002B78BC">
        <w:rPr>
          <w:rFonts w:asciiTheme="minorBidi" w:hAnsiTheme="minorBidi"/>
          <w:sz w:val="32"/>
          <w:szCs w:val="32"/>
        </w:rPr>
        <w:t>2,000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บรรทัด</w:t>
      </w:r>
    </w:p>
    <w:p w14:paraId="6D739169" w14:textId="77777777" w:rsidR="002B78BC" w:rsidRPr="002B78BC" w:rsidRDefault="002B78BC" w:rsidP="00F15BF4">
      <w:pPr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ขณะที่เราเขียน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ใหม่ตั้งแต่ต้น เราก็กังวลว่าจะก้าวไปข้างหน้าด้วยต้นแบบนักวิ่งทดสอบ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รุ่นใหม่ของเรา ความกลัวของเราคือเราอาจสูญเสียความสามารถในการใช้ตัวเลข "แบบเก่า" เพื่อที่เราจะสามารถเปรียบเทียบแนวทางใหม่กับแบบเก่าได้ ดังนั้นเราจึงละทิ้งต้นแบบของเราและแก้ไขสายรัด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ทีละน้อยเพื่อแปลงเป็นเครื่องกำเนิดข้อมูลในขณะที่เหลือชิ้นส่วนที่มีอยู่ซึ่งดำเนินการโดยเฉลี่ยเพื่อ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อัปโห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ลดไปยังระบบ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>แบบเก่า นี่เป็นการตัดสินใจที่ไม่ดีอย่างยิ่ง เราควรจะสร้างสายรัดแยกต่างหากแล้วเปรียบเทียบสายรัดแบบใหม่กับสายรัดแบบเก่า</w:t>
      </w:r>
    </w:p>
    <w:p w14:paraId="059E483C" w14:textId="77777777" w:rsidR="002B78BC" w:rsidRPr="002B78BC" w:rsidRDefault="002B78BC" w:rsidP="002B78BC">
      <w:pPr>
        <w:spacing w:line="276" w:lineRule="auto"/>
        <w:rPr>
          <w:rFonts w:asciiTheme="minorBidi" w:hAnsiTheme="minorBidi"/>
          <w:sz w:val="32"/>
          <w:szCs w:val="32"/>
        </w:rPr>
      </w:pPr>
    </w:p>
    <w:p w14:paraId="23D304F4" w14:textId="15CA98B1" w:rsidR="002B78BC" w:rsidRPr="002B78BC" w:rsidRDefault="002B78BC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lastRenderedPageBreak/>
        <w:t>พยายามสนับสนุนการไหลของข้อมูลเดิมและวิธีการใหม่ในการวัดข้อมูลสำหรับแต่ละหน้าพิสูจน์แล้วว่ายาก ในด้านบวก มันบังคับให้เราปรับโครงสร้างโค้ดภายในจำนวนมากให้กับเฟรมเวิร์ก และปรับปรุงบางสิ่งในหลายๆ อย่าง แต่เราต้องทำทั้งหมดนี้ทีละน้อยบนชิ้นส่วนของระบบอัตโนมัติที่ทำงานอยู่ ซึ่งทำให้เราต้องปวดหัวหลายครั้งในแท่นขุดเจาะการผสานรวมอย่างต่อเนื่องของเรา</w:t>
      </w:r>
    </w:p>
    <w:p w14:paraId="7171C29B" w14:textId="77777777" w:rsidR="002B78BC" w:rsidRDefault="002B78BC" w:rsidP="00F15BF4">
      <w:pPr>
        <w:spacing w:line="276" w:lineRule="auto"/>
        <w:ind w:firstLine="720"/>
        <w:rPr>
          <w:rFonts w:asciiTheme="minorBidi" w:hAnsiTheme="minorBidi" w:cs="Cordia New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จะดีกว่ามากที่จะพัฒนาทั้งกรอบงาน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และ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ระบบการรายงานแบบคู่ขนานกันตั้งแต่เริ่มต้น โดยทิ้งโค้ดเก่าทั้งหมดไว้เบื้องหลัง โดยเฉพาะอย่างยิ่งเมื่อพูดถึงการแสดงละคร มันจะง่ายกว่ามากในการกำหนดระบบใหม่โดยไม่ต้องพยายามเชื่อมโยงในการสร้างข้อมูลการพัฒนาสำหรับระบบ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ที่กำลังจะมีขึ้นในการรันอัตโนมัติ เราคิดว่าจำเป็นต้องทำเช่นนี้เพื่อให้เราสามารถสร้างข้อมูลการทดสอบด้วยบิลด์จริงและโหลดจริง เพื่อให้แน่ใจว่าการออกแบบของเราจะปรับขนาดอย่างเหมาะสม ในท้ายที่สุด ข้อมูลบิลด์นั้นไม่คุ้มกับความซับซ้อนในการปรับเปลี่ยนระบบการผลิต หากเรารู้ในตอนนั้นว่าเรากำลังเริ่มโครงการยาวหนึ่งปีแทนที่จะเป็นโครงการหกเดือนที่คาดการณ์ไว้ เราจะเขียน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และเฟรม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เวิร์ก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ผลลัพธ์ใหม่ตั้งแต่ต้น</w:t>
      </w:r>
    </w:p>
    <w:p w14:paraId="34439677" w14:textId="18508AE1" w:rsidR="002B78BC" w:rsidRDefault="002B78BC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64ECA5A4" w14:textId="659B5E7D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1484E06B" w14:textId="48A217C7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0D76FBE5" w14:textId="28AA486D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27A934F9" w14:textId="2161F0DA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45619E1B" w14:textId="4CFB5384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60BFC365" w14:textId="37B7EEBB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264E4B22" w14:textId="24A530F8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705456DC" w14:textId="6E951BAC" w:rsidR="00F15BF4" w:rsidRDefault="00F15BF4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69538919" w14:textId="77777777" w:rsidR="00F15BF4" w:rsidRDefault="00F15BF4" w:rsidP="002B78BC">
      <w:pPr>
        <w:spacing w:line="276" w:lineRule="auto"/>
        <w:rPr>
          <w:rFonts w:asciiTheme="minorBidi" w:hAnsiTheme="minorBidi" w:cs="Cordia New" w:hint="cs"/>
          <w:sz w:val="32"/>
          <w:szCs w:val="32"/>
        </w:rPr>
      </w:pPr>
    </w:p>
    <w:p w14:paraId="1FF02B46" w14:textId="77777777" w:rsidR="002B78BC" w:rsidRPr="002B78BC" w:rsidRDefault="002B78BC" w:rsidP="002B78BC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2B78BC">
        <w:rPr>
          <w:rFonts w:asciiTheme="minorBidi" w:hAnsiTheme="minorBidi" w:cs="Cordia New"/>
          <w:b/>
          <w:bCs/>
          <w:sz w:val="40"/>
          <w:szCs w:val="40"/>
          <w:cs/>
        </w:rPr>
        <w:lastRenderedPageBreak/>
        <w:t>การสร้างวัฒนธรรมการแสดง</w:t>
      </w:r>
      <w:r>
        <w:rPr>
          <w:rFonts w:asciiTheme="minorBidi" w:hAnsiTheme="minorBidi" w:cs="Cordia New"/>
          <w:b/>
          <w:bCs/>
          <w:sz w:val="40"/>
          <w:szCs w:val="40"/>
        </w:rPr>
        <w:t>(</w:t>
      </w:r>
      <w:r w:rsidRPr="002B78BC">
        <w:rPr>
          <w:rFonts w:asciiTheme="minorBidi" w:hAnsiTheme="minorBidi" w:cs="Cordia New"/>
          <w:b/>
          <w:bCs/>
          <w:sz w:val="40"/>
          <w:szCs w:val="40"/>
        </w:rPr>
        <w:t>Creating a Performance Culture</w:t>
      </w:r>
      <w:r>
        <w:rPr>
          <w:rFonts w:asciiTheme="minorBidi" w:hAnsiTheme="minorBidi" w:cs="Cordia New"/>
          <w:b/>
          <w:bCs/>
          <w:sz w:val="40"/>
          <w:szCs w:val="40"/>
        </w:rPr>
        <w:t>)</w:t>
      </w:r>
    </w:p>
    <w:p w14:paraId="5E824CA1" w14:textId="44BF6869" w:rsidR="002B78BC" w:rsidRPr="002B78BC" w:rsidRDefault="002B78BC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เนื่องจากเป็นโครงการโอเพ่นซอร์ส เราจึงต้องน้อมรับแนวคิดและการวิพากษ์วิจารณ์จากบุคคลและโครงการอื่นๆ ไม่มีผู้อำนวยการฝ่ายพัฒนาบอกว่าสิ่งต่างๆ จะทำงานอย่างไร เพื่อให้ได้ข้อมูลมากที่สุดและตัดสินใจได้ถูกต้อง จำเป็นต้องดึงผู้คนจำนวนมากจากหลายทีม โปร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เจ็กต์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เริ่มต้นด้วยนักพัฒนาสองคนบนเฟรม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เวิร์ก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สองคนบน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/Graph Server </w:t>
      </w:r>
      <w:r w:rsidRPr="002B78BC">
        <w:rPr>
          <w:rFonts w:asciiTheme="minorBidi" w:hAnsiTheme="minorBidi" w:cs="Cordia New"/>
          <w:sz w:val="32"/>
          <w:szCs w:val="32"/>
          <w:cs/>
        </w:rPr>
        <w:t>และนักสถิติสองคนที่ยืมตัวมาจากทีมเมตริกของเรา เราเปิดโปร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เจ็กต์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นี้ให้กับอาสาสมัครของเราตั้งแต่เริ่มต้น และดึงหน้าใหม่หลายคนมาที่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รวมถึงคนอื่นๆ ที่ใช้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และการทดสอบ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สำหรับโครงการของตนเอง ขณะที่เราทำงานร่วมกัน ค่อยๆ ทำความเข้าใจว่าการเปลี่ยนลำดับของการทดสอบใดจะทำให้เราได้ผลลัพธ์ที่มีเสียงรบกวนน้อยลง เราจึงติดต่อเพื่อรวมนักพัฒนา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>หลายคนไว้ในโปร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เจ็กต์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 การพบกันครั้งแรกของเรากับพวกเขานั้นยากเย็นแสนเข็ญ เนื่องจากมีการเปลี่ยนแปลงครั้งใหญ่ที่เราเสนอให้ทำ ความลึกลับของ “</w:t>
      </w:r>
      <w:r w:rsidRPr="002B78BC">
        <w:rPr>
          <w:rFonts w:asciiTheme="minorBidi" w:hAnsiTheme="minorBidi"/>
          <w:sz w:val="32"/>
          <w:szCs w:val="32"/>
        </w:rPr>
        <w:t xml:space="preserve">Talos” </w:t>
      </w:r>
      <w:r w:rsidRPr="002B78BC">
        <w:rPr>
          <w:rFonts w:asciiTheme="minorBidi" w:hAnsiTheme="minorBidi" w:cs="Cordia New"/>
          <w:sz w:val="32"/>
          <w:szCs w:val="32"/>
          <w:cs/>
        </w:rPr>
        <w:t>ทำให้สิ่งนี้ขายยากสำหรับนักพัฒนาหลายคนที่ใส่ใจเรื่องประสิทธิภาพเป็นอย่างมาก</w:t>
      </w:r>
    </w:p>
    <w:p w14:paraId="11B7278A" w14:textId="768A4DAB" w:rsidR="002B78BC" w:rsidRPr="002B78BC" w:rsidRDefault="002B78BC" w:rsidP="00F15BF4">
      <w:pPr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ข้อความสำคัญที่ต้องใช้เวลาพอสมควรในการแก้ไขคือเหตุใดการเขียนองค์ประกอบขนาดใหญ่ของระบบใหม่จึงเป็นความคิดที่ดี และเหตุใดเราจึงไม่สามารถ ข้อเสนอแนะที่พบบ่อยที่สุดคือการเปลี่ยนแปลงเล็กน้อยในระบบที่มีอยู่ แต่ทุกคนที่เสนอคำแนะนำนั้นไม่รู้ว่าระบบพื้นฐานทำงานอย่างไร เรานำเสนองานมากมาย เชิญคนจำนวนมากมาที่การประชุมของเรา จัดการประชุมพิเศษแบบครั้งเดียวในครั้งเดียว บล็อก โพสต์ ทวีต ฯลฯ เราทำทุกวิถีทางที่ทำได้เพื่อให้ได้รับคำบอกเล่า เพราะสิ่งเดียวที่น่ากลัวกว่าการทำงานทั้งหมดนี้เพื่อสร้างระบบที่ดีกว่าคือการทำงานทั้งหมดและไม่มีใครใช้</w:t>
      </w:r>
    </w:p>
    <w:p w14:paraId="3A74A0EA" w14:textId="77777777" w:rsidR="002B78BC" w:rsidRDefault="002B78BC" w:rsidP="00F15BF4">
      <w:pPr>
        <w:spacing w:line="276" w:lineRule="auto"/>
        <w:ind w:firstLine="720"/>
        <w:rPr>
          <w:rFonts w:asciiTheme="minorBidi" w:hAnsiTheme="minorBidi" w:cs="Cordia New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เป็นเวลาหนึ่งปีแล้วตั้งแต่การทบทวนปัญหาเสียงของ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ครั้งแรกของเรา นักพัฒนาต่างตั้งตารอสิ่งที่เราจะเปิดตัว กรอบงาน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ได้รับการปรับโครงสร้างใหม่เพื่อให้มีโครงสร้างภายในที่ชัดเจน และสามารถรายงานไปยัง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>และ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เซิร์ฟเวอร์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กราฟเก่าได้พร้อมกัน เราได้ตรวจสอบแล้วว่า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สามารถจัดการกับขนาดของข้อมูลที่เรากำลังส่ง (ข้อมูล </w:t>
      </w:r>
      <w:r w:rsidRPr="002B78BC">
        <w:rPr>
          <w:rFonts w:asciiTheme="minorBidi" w:hAnsiTheme="minorBidi"/>
          <w:sz w:val="32"/>
          <w:szCs w:val="32"/>
        </w:rPr>
        <w:t xml:space="preserve">1 TB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ต่อหกเดือน) และตรวจสอบตัวชี้วัดของเราสำหรับผลการคำนวณ สิ่งที่น่าตื่นเต้นที่สุดคือ เราได้ค้นพบวิธีส่งการวิเคราะห์การถดถอย/การปรับปรุงแบบเรียลไทม์บนพื้นฐานต่อการเปลี่ยนแปลงไปยังแผนผัง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>ซึ่งถือเป็นชัยชนะครั้งใหญ่สำหรับนักพัฒนา</w:t>
      </w:r>
    </w:p>
    <w:p w14:paraId="274E0B4C" w14:textId="77777777" w:rsidR="002B78BC" w:rsidRPr="002B78BC" w:rsidRDefault="002B78BC" w:rsidP="002B78BC">
      <w:pPr>
        <w:spacing w:line="276" w:lineRule="auto"/>
        <w:rPr>
          <w:rFonts w:asciiTheme="minorBidi" w:hAnsiTheme="minorBidi" w:cs="Cordia New"/>
          <w:sz w:val="32"/>
          <w:szCs w:val="32"/>
        </w:rPr>
      </w:pPr>
    </w:p>
    <w:p w14:paraId="781437BA" w14:textId="77777777" w:rsidR="002B78BC" w:rsidRPr="002B78BC" w:rsidRDefault="002B78BC" w:rsidP="002B78BC">
      <w:p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lastRenderedPageBreak/>
        <w:t xml:space="preserve">ดังนั้น เมื่อมีคนผลักดันการเปลี่ยนแปลงใน </w:t>
      </w:r>
      <w:r w:rsidRPr="002B78BC">
        <w:rPr>
          <w:rFonts w:asciiTheme="minorBidi" w:hAnsiTheme="minorBidi"/>
          <w:sz w:val="32"/>
          <w:szCs w:val="32"/>
        </w:rPr>
        <w:t xml:space="preserve">Firefox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นี่คือสิ่งที่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ทำ:</w:t>
      </w:r>
    </w:p>
    <w:p w14:paraId="3AAAC199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รวบรวม </w:t>
      </w:r>
      <w:r w:rsidRPr="002B78BC">
        <w:rPr>
          <w:rFonts w:asciiTheme="minorBidi" w:hAnsiTheme="minorBidi"/>
          <w:sz w:val="32"/>
          <w:szCs w:val="32"/>
        </w:rPr>
        <w:t>25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จุดข้อมูลสำหรับแต่ละหน้า</w:t>
      </w:r>
    </w:p>
    <w:p w14:paraId="43D1DB21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>ตัวเลขทั้งหมดเหล่านี้ถูก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อัปโห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ลดไปยัง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</w:p>
    <w:p w14:paraId="64D064F1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>ดำเนินการวิเคราะห์ทางสถิติหลังจากวางจุดข้อมูลห้าจุดแรก (</w:t>
      </w:r>
      <w:r w:rsidRPr="002B78BC">
        <w:rPr>
          <w:rFonts w:asciiTheme="minorBidi" w:hAnsiTheme="minorBidi"/>
          <w:sz w:val="32"/>
          <w:szCs w:val="32"/>
        </w:rPr>
        <w:t>95%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ของเสียงรบกวนพบได้ใน </w:t>
      </w:r>
      <w:r w:rsidRPr="002B78BC">
        <w:rPr>
          <w:rFonts w:asciiTheme="minorBidi" w:hAnsiTheme="minorBidi"/>
          <w:sz w:val="32"/>
          <w:szCs w:val="32"/>
        </w:rPr>
        <w:t>5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จุดข้อมูลแรก)</w:t>
      </w:r>
    </w:p>
    <w:p w14:paraId="29BD573B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จากนั้น การทดสอบ </w:t>
      </w:r>
      <w:r w:rsidRPr="002B78BC">
        <w:rPr>
          <w:rFonts w:asciiTheme="minorBidi" w:hAnsiTheme="minorBidi"/>
          <w:sz w:val="32"/>
          <w:szCs w:val="32"/>
        </w:rPr>
        <w:t xml:space="preserve">T-Test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Pr="002B78BC">
        <w:rPr>
          <w:rFonts w:asciiTheme="minorBidi" w:hAnsiTheme="minorBidi"/>
          <w:sz w:val="32"/>
          <w:szCs w:val="32"/>
        </w:rPr>
        <w:t xml:space="preserve">Welch </w:t>
      </w:r>
      <w:r w:rsidRPr="002B78BC">
        <w:rPr>
          <w:rFonts w:asciiTheme="minorBidi" w:hAnsiTheme="minorBidi" w:cs="Cordia New"/>
          <w:sz w:val="32"/>
          <w:szCs w:val="32"/>
          <w:cs/>
        </w:rPr>
        <w:t>จะใช้ในการวิเคราะห์ตัวเลขและตรวจสอบว่ามีสิ่งผิดปกติใดๆ ในข้อมูลต่อหน้าหรือไม่ เมื่อเทียบกับแนวโน้มก่อนหน้าจากการกดครั้งก่อน</w:t>
      </w:r>
      <w:r w:rsidRPr="002B78BC">
        <w:rPr>
          <w:rFonts w:asciiTheme="minorBidi" w:hAnsiTheme="minorBidi"/>
          <w:sz w:val="32"/>
          <w:szCs w:val="32"/>
        </w:rPr>
        <w:t>1</w:t>
      </w:r>
    </w:p>
    <w:p w14:paraId="5FC83891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จากนั้นผลลัพธ์ทั้งหมดของการวิเคราะห์ </w:t>
      </w:r>
      <w:r w:rsidRPr="002B78BC">
        <w:rPr>
          <w:rFonts w:asciiTheme="minorBidi" w:hAnsiTheme="minorBidi"/>
          <w:sz w:val="32"/>
          <w:szCs w:val="32"/>
        </w:rPr>
        <w:t xml:space="preserve">T-Test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จะถูกผลักผ่านตัวกรอง </w:t>
      </w:r>
      <w:r w:rsidRPr="002B78BC">
        <w:rPr>
          <w:rFonts w:asciiTheme="minorBidi" w:hAnsiTheme="minorBidi"/>
          <w:sz w:val="32"/>
          <w:szCs w:val="32"/>
        </w:rPr>
        <w:t xml:space="preserve">False Discovery Rate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ซึ่งช่วยให้มั่นใจว่า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>สามารถตรวจจับผลบวกที่ผิดพลาดที่เกิดจากเสียงรบกวน</w:t>
      </w:r>
      <w:r w:rsidRPr="002B78BC">
        <w:rPr>
          <w:rFonts w:asciiTheme="minorBidi" w:hAnsiTheme="minorBidi"/>
          <w:sz w:val="32"/>
          <w:szCs w:val="32"/>
        </w:rPr>
        <w:t>2</w:t>
      </w:r>
    </w:p>
    <w:p w14:paraId="1F2EED1E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สุดท้าย หากผลลัพธ์อยู่ในเกณฑ์ความคลาดเคลื่อนของเรา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>จะรันผลลัพธ์ผ่าน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อัลกอริธึม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การปรับให้เรียบแบบเอ็กซ์โพ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เนนเชีย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ลเพื่อสร้างเส้นแนวโน้มใหม่</w:t>
      </w:r>
      <w:r w:rsidRPr="002B78BC">
        <w:rPr>
          <w:rFonts w:asciiTheme="minorBidi" w:hAnsiTheme="minorBidi"/>
          <w:sz w:val="32"/>
          <w:szCs w:val="32"/>
        </w:rPr>
        <w:t>3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 หากผลลัพธ์ไม่อยู่ในเกณฑ์ความคลาดเคลื่อนของเรา ผลลัพธ์จะไม่สร้างเส้นแนวโน้มใหม่และหน้าจะถูกทำเครื่องหมายเป็น ความล้มเหลว.</w:t>
      </w:r>
    </w:p>
    <w:p w14:paraId="664B5497" w14:textId="77777777" w:rsidR="002B78BC" w:rsidRPr="002B78BC" w:rsidRDefault="002B78BC" w:rsidP="002B78B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เรากำหนดตัวชี้วัดว่าผ่าน/ไม่ผ่านโดยรวมตามเปอร์เซ็นต์ของหน้าที่ส่งผ่าน ผ่าน </w:t>
      </w:r>
      <w:r w:rsidRPr="002B78BC">
        <w:rPr>
          <w:rFonts w:asciiTheme="minorBidi" w:hAnsiTheme="minorBidi"/>
          <w:sz w:val="32"/>
          <w:szCs w:val="32"/>
        </w:rPr>
        <w:t xml:space="preserve">95% </w:t>
      </w:r>
      <w:r w:rsidRPr="002B78BC">
        <w:rPr>
          <w:rFonts w:asciiTheme="minorBidi" w:hAnsiTheme="minorBidi" w:cs="Cordia New"/>
          <w:sz w:val="32"/>
          <w:szCs w:val="32"/>
          <w:cs/>
        </w:rPr>
        <w:t>คือ "ผ่าน"</w:t>
      </w:r>
    </w:p>
    <w:p w14:paraId="72F903A3" w14:textId="77777777" w:rsidR="002B78BC" w:rsidRDefault="002B78BC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5E533D6A" w14:textId="64E0689E" w:rsidR="002B78BC" w:rsidRPr="00F15BF4" w:rsidRDefault="002B78BC" w:rsidP="00F15BF4">
      <w:pPr>
        <w:pStyle w:val="a3"/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ผลลัพธ์จะกลับมาที่สายรัดของ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ในแบบเรียลไทม์ จากนั้น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สามารถรายงานไปยังสคริปต์บิลด์ได้ไม่ว่าจะมีการถดถอยของประสิทธิภาพหรือไม่ก็ตาม ทั้งหมดนี้เกิดขึ้นกับ </w:t>
      </w:r>
      <w:r w:rsidRPr="002B78BC">
        <w:rPr>
          <w:rFonts w:asciiTheme="minorBidi" w:hAnsiTheme="minorBidi"/>
          <w:sz w:val="32"/>
          <w:szCs w:val="32"/>
        </w:rPr>
        <w:t xml:space="preserve">10-20 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รันเสร็จสิ้นทุกนาที (ด้วยเหตุนี้ข้อมูล </w:t>
      </w:r>
      <w:r w:rsidRPr="002B78BC">
        <w:rPr>
          <w:rFonts w:asciiTheme="minorBidi" w:hAnsiTheme="minorBidi"/>
          <w:sz w:val="32"/>
          <w:szCs w:val="32"/>
        </w:rPr>
        <w:t xml:space="preserve">1 TB) </w:t>
      </w:r>
      <w:r w:rsidRPr="002B78BC">
        <w:rPr>
          <w:rFonts w:asciiTheme="minorBidi" w:hAnsiTheme="minorBidi" w:cs="Cordia New"/>
          <w:sz w:val="32"/>
          <w:szCs w:val="32"/>
          <w:cs/>
        </w:rPr>
        <w:t>ในขณะที่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อัป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>เดตการคำนวณและสถิติที่จัดเก็บไว้ในเวลาเดียวกั</w:t>
      </w:r>
      <w:r w:rsidR="00F15BF4">
        <w:rPr>
          <w:rFonts w:asciiTheme="minorBidi" w:hAnsiTheme="minorBidi" w:cs="Cordia New" w:hint="cs"/>
          <w:sz w:val="32"/>
          <w:szCs w:val="32"/>
          <w:cs/>
        </w:rPr>
        <w:t>น</w:t>
      </w:r>
    </w:p>
    <w:p w14:paraId="40CD625F" w14:textId="01D7D5C5" w:rsidR="002B78BC" w:rsidRPr="00F15BF4" w:rsidRDefault="002B78BC" w:rsidP="00F15BF4">
      <w:pPr>
        <w:pStyle w:val="a3"/>
        <w:spacing w:line="276" w:lineRule="auto"/>
        <w:ind w:firstLine="720"/>
        <w:rPr>
          <w:rFonts w:asciiTheme="minorBidi" w:hAnsiTheme="minorBidi" w:hint="cs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การนำสิ่งนี้จากโซลูชันที่ใช้งานได้มาแทนที่โซลูชันที่มีอยู่ต้องใช้ทั้งสองระบบเคียงข้างกันสำหรับ </w:t>
      </w:r>
      <w:r w:rsidRPr="002B78BC">
        <w:rPr>
          <w:rFonts w:asciiTheme="minorBidi" w:hAnsiTheme="minorBidi"/>
          <w:sz w:val="32"/>
          <w:szCs w:val="32"/>
        </w:rPr>
        <w:t xml:space="preserve">Firefox 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เวอร์ชัน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เต็ม กระบวนการนี้ช่วยให้แน่ใจว่าเราจะดูการถดถอยทั้งหมดที่รายงานโดย </w:t>
      </w:r>
      <w:r w:rsidRPr="002B78BC">
        <w:rPr>
          <w:rFonts w:asciiTheme="minorBidi" w:hAnsiTheme="minorBidi"/>
          <w:sz w:val="32"/>
          <w:szCs w:val="32"/>
        </w:rPr>
        <w:t xml:space="preserve">Graph Server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ดั้งเดิม และตรวจสอบให้แน่ใจว่าเป็นจริงและรายงานโดย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ด้วย เนื่องจาก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รายงานแบบต่อหน้าแทนที่จะเป็นระดับชุดทดสอบ จึงจำเป็นต้องมีการปรับให้เข้ากับ </w:t>
      </w:r>
      <w:r w:rsidRPr="002B78BC">
        <w:rPr>
          <w:rFonts w:asciiTheme="minorBidi" w:hAnsiTheme="minorBidi"/>
          <w:sz w:val="32"/>
          <w:szCs w:val="32"/>
        </w:rPr>
        <w:t xml:space="preserve">UI </w:t>
      </w:r>
      <w:r w:rsidRPr="002B78BC">
        <w:rPr>
          <w:rFonts w:asciiTheme="minorBidi" w:hAnsiTheme="minorBidi" w:cs="Cordia New"/>
          <w:sz w:val="32"/>
          <w:szCs w:val="32"/>
          <w:cs/>
        </w:rPr>
        <w:t>ใหม่และวิธีที่เรารายงานการถดถอย</w:t>
      </w:r>
    </w:p>
    <w:p w14:paraId="2243B79F" w14:textId="77777777" w:rsidR="002B78BC" w:rsidRDefault="002B78BC" w:rsidP="00F15BF4">
      <w:pPr>
        <w:pStyle w:val="a3"/>
        <w:spacing w:line="276" w:lineRule="auto"/>
        <w:ind w:firstLine="720"/>
        <w:rPr>
          <w:rFonts w:asciiTheme="minorBidi" w:hAnsiTheme="minorBidi" w:cs="Cordia New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lastRenderedPageBreak/>
        <w:t xml:space="preserve">มองย้อนกลับไป น่าจะเร็วกว่าถ้าเปลี่ยนสายรัด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แบบเก่าที่ด้านหน้า อย่างไรก็ตาม การปรับโครงสร้างใหม่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ได้นำผู้มีส่วนร่วมรายใหม่ๆ มาสู่โครงการ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การปรับโครงสร้างใหม่ยังบังคับให้เราเข้าใจการทดสอบได้ดีขึ้น ซึ่งแปลเป็นการแก้ไขการทดสอบที่เสียหายจำนวนมากและปิดการทดสอบโดยมีค่าเพียงเล็กน้อยหรือไม่มีเลย ดังนั้น เมื่อพิจารณาว่าจะเขียนใหม่หรือจัดองค์ประกอบใหม่ เวลาทั้งหมดที่ใช้ไปจึงไม่ใช่ตัวชี้วัดเดียวที่ต้องตรวจสอบ</w:t>
      </w:r>
    </w:p>
    <w:p w14:paraId="1AE811D3" w14:textId="1E40C385" w:rsidR="002B78BC" w:rsidRDefault="002B78BC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3599883A" w14:textId="5E0BFAC6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0CA078BE" w14:textId="0344B957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7E86E770" w14:textId="1869B3AC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2A1E7AF8" w14:textId="6E603962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7C8654C4" w14:textId="486EE042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609E23F5" w14:textId="2DD661FF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147A2E02" w14:textId="2E43C94F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798EB995" w14:textId="737279D1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09B84E53" w14:textId="7EA18251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15115829" w14:textId="556FE4C0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40A77B02" w14:textId="7426CCB9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0F88BC9D" w14:textId="0BB879A0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3F1EB782" w14:textId="1872BB8A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04915149" w14:textId="55E8212E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454DBC60" w14:textId="52408079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0F8D7462" w14:textId="40B67F96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344968DF" w14:textId="7F490282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2EF22AB7" w14:textId="503088E2" w:rsidR="00F15BF4" w:rsidRDefault="00F15BF4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71002749" w14:textId="77777777" w:rsidR="00F15BF4" w:rsidRPr="00F15BF4" w:rsidRDefault="00F15BF4" w:rsidP="002B78BC">
      <w:pPr>
        <w:pStyle w:val="a3"/>
        <w:spacing w:line="276" w:lineRule="auto"/>
        <w:rPr>
          <w:rFonts w:asciiTheme="minorBidi" w:hAnsiTheme="minorBidi" w:hint="cs"/>
          <w:sz w:val="32"/>
          <w:szCs w:val="32"/>
        </w:rPr>
      </w:pPr>
    </w:p>
    <w:p w14:paraId="540094EE" w14:textId="77777777" w:rsidR="002B78BC" w:rsidRPr="002B78BC" w:rsidRDefault="002B78BC" w:rsidP="002B78BC">
      <w:pPr>
        <w:pStyle w:val="a3"/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2B78BC">
        <w:rPr>
          <w:rFonts w:asciiTheme="minorBidi" w:hAnsiTheme="minorBidi" w:cs="Cordia New"/>
          <w:b/>
          <w:bCs/>
          <w:sz w:val="40"/>
          <w:szCs w:val="40"/>
          <w:cs/>
        </w:rPr>
        <w:lastRenderedPageBreak/>
        <w:t>บทสรุป</w:t>
      </w:r>
      <w:r>
        <w:rPr>
          <w:rFonts w:asciiTheme="minorBidi" w:hAnsiTheme="minorBidi" w:cs="Cordia New"/>
          <w:b/>
          <w:bCs/>
          <w:sz w:val="40"/>
          <w:szCs w:val="40"/>
        </w:rPr>
        <w:t>(</w:t>
      </w:r>
      <w:r w:rsidRPr="002B78BC">
        <w:rPr>
          <w:rFonts w:asciiTheme="minorBidi" w:hAnsiTheme="minorBidi" w:cs="Cordia New"/>
          <w:b/>
          <w:bCs/>
          <w:sz w:val="40"/>
          <w:szCs w:val="40"/>
        </w:rPr>
        <w:t>Conclusion</w:t>
      </w:r>
      <w:r>
        <w:rPr>
          <w:rFonts w:asciiTheme="minorBidi" w:hAnsiTheme="minorBidi" w:cs="Cordia New"/>
          <w:b/>
          <w:bCs/>
          <w:sz w:val="40"/>
          <w:szCs w:val="40"/>
        </w:rPr>
        <w:t>)</w:t>
      </w:r>
    </w:p>
    <w:p w14:paraId="355E6107" w14:textId="77777777" w:rsidR="002B78BC" w:rsidRPr="002B78BC" w:rsidRDefault="002B78BC" w:rsidP="002B78BC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  <w:r w:rsidRPr="002B78BC">
        <w:rPr>
          <w:rFonts w:asciiTheme="minorBidi" w:hAnsiTheme="minorBidi" w:cs="Cordia New"/>
          <w:sz w:val="32"/>
          <w:szCs w:val="32"/>
          <w:cs/>
        </w:rPr>
        <w:t xml:space="preserve">ในปีที่แล้ว เราได้เจาะลึกทุกส่วนของการทดสอบประสิทธิภาพอัตโนมัติที่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>เราได้วิเคราะห์สายรัดทดสอบ เครื่องมือการรายงาน และความสมบูรณ์ทางสถิติของผลลัพธ์ที่สร้างขึ้น ตลอดปีนั้น เราใช้สิ่งที่เราเรียนรู้เพื่อทำให้เฟรม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เวิร์ก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>ง่ายต่อการบำรุงรักษา เรียกใช้ได้ง่ายขึ้น ตั้งค่าได้ง่ายขึ้น ทดสอบแพ</w:t>
      </w:r>
      <w:proofErr w:type="spellStart"/>
      <w:r w:rsidRPr="002B78BC">
        <w:rPr>
          <w:rFonts w:asciiTheme="minorBidi" w:hAnsiTheme="minorBidi" w:cs="Cordia New"/>
          <w:sz w:val="32"/>
          <w:szCs w:val="32"/>
          <w:cs/>
        </w:rPr>
        <w:t>ตช์</w:t>
      </w:r>
      <w:proofErr w:type="spellEnd"/>
      <w:r w:rsidRPr="002B78BC">
        <w:rPr>
          <w:rFonts w:asciiTheme="minorBidi" w:hAnsiTheme="minorBidi" w:cs="Cordia New"/>
          <w:sz w:val="32"/>
          <w:szCs w:val="32"/>
          <w:cs/>
        </w:rPr>
        <w:t xml:space="preserve">ทดลองได้ง่ายขึ้น และมีโอกาสเกิดข้อผิดพลาดน้อยลง เราได้สร้าง </w:t>
      </w:r>
      <w:proofErr w:type="spellStart"/>
      <w:r w:rsidRPr="002B78BC">
        <w:rPr>
          <w:rFonts w:asciiTheme="minorBidi" w:hAnsiTheme="minorBidi"/>
          <w:sz w:val="32"/>
          <w:szCs w:val="32"/>
        </w:rPr>
        <w:t>Datazilla</w:t>
      </w:r>
      <w:proofErr w:type="spellEnd"/>
      <w:r w:rsidRPr="002B78BC">
        <w:rPr>
          <w:rFonts w:asciiTheme="minorBidi" w:hAnsiTheme="minorBidi"/>
          <w:sz w:val="32"/>
          <w:szCs w:val="32"/>
        </w:rPr>
        <w:t xml:space="preserve">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เป็นระบบที่ขยายได้สำหรับการจัดเก็บและเรียกข้อมูลตัวชี้วัดประสิทธิภาพทั้งหมดของเราจาก </w:t>
      </w:r>
      <w:r w:rsidRPr="002B78BC">
        <w:rPr>
          <w:rFonts w:asciiTheme="minorBidi" w:hAnsiTheme="minorBidi"/>
          <w:sz w:val="32"/>
          <w:szCs w:val="32"/>
        </w:rPr>
        <w:t xml:space="preserve">Talos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และการทำงานอัตโนมัติในอนาคต เราได้เริ่มต้นการวิเคราะห์ทางสถิติประสิทธิภาพการทำงานใหม่ และสร้างการตรวจจับการถดถอย/การปรับปรุงที่ปฏิบัติได้ทางสถิติ เราได้ทำให้ระบบทั้งหมดเหล่านี้ใช้งานง่ายขึ้นและเปิดกว้างมากขึ้น เพื่อให้ผู้มีส่วนร่วมจากทุกที่สามารถดูโค้ดของเราและแม้แต่ทดลองวิธีใหม่ๆ ในการวิเคราะห์ทางสถิติเกี่ยวกับข้อมูลประสิทธิภาพของเรา ความมุ่งมั่นอย่างต่อเนื่องของเราในการตรวจสอบข้อมูลครั้งแล้วครั้งเล่าในแต่ละขั้นตอนของโครงการ และความเต็มใจของเราที่จะทิ้งข้อมูลที่พิสูจน์แล้วว่าไม่สามารถสรุปผลได้หรือไม่ถูกต้องช่วยให้เรายังคงมุ่งเน้นในขณะที่เราขับเคลื่อนโครงการขนาดยักษ์นี้ไปข้างหน้า การนำผู้คนจากทุกทีมที่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 xml:space="preserve">และอาสาสมัครใหม่จำนวนมากเข้ามาช่วยให้ความพยายามเป็นจริงและยังช่วยสร้างการฟื้นคืนชีพในการตรวจสอบประสิทธิภาพและการวิเคราะห์ข้อมูลในหลายพื้นที่ของความพยายามของ </w:t>
      </w:r>
      <w:r w:rsidRPr="002B78BC">
        <w:rPr>
          <w:rFonts w:asciiTheme="minorBidi" w:hAnsiTheme="minorBidi"/>
          <w:sz w:val="32"/>
          <w:szCs w:val="32"/>
        </w:rPr>
        <w:t xml:space="preserve">Mozilla </w:t>
      </w:r>
      <w:r w:rsidRPr="002B78BC">
        <w:rPr>
          <w:rFonts w:asciiTheme="minorBidi" w:hAnsiTheme="minorBidi" w:cs="Cordia New"/>
          <w:sz w:val="32"/>
          <w:szCs w:val="32"/>
          <w:cs/>
        </w:rPr>
        <w:t>ส่งผลให้มีข้อมูลขับเคลื่อนประสิทธิภาพมากขึ้น- วัฒนธรรมที่เน้น</w:t>
      </w:r>
    </w:p>
    <w:sectPr w:rsidR="002B78BC" w:rsidRPr="002B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3F7"/>
    <w:multiLevelType w:val="hybridMultilevel"/>
    <w:tmpl w:val="8C82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8C9"/>
    <w:multiLevelType w:val="hybridMultilevel"/>
    <w:tmpl w:val="294E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09587">
    <w:abstractNumId w:val="1"/>
  </w:num>
  <w:num w:numId="2" w16cid:durableId="12166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5"/>
    <w:rsid w:val="00125F35"/>
    <w:rsid w:val="002B78BC"/>
    <w:rsid w:val="006928DD"/>
    <w:rsid w:val="007659C0"/>
    <w:rsid w:val="00B22BA4"/>
    <w:rsid w:val="00F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FBDF"/>
  <w15:chartTrackingRefBased/>
  <w15:docId w15:val="{C7472FD5-5FF7-43E5-9D4B-E4505974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125F35"/>
  </w:style>
  <w:style w:type="character" w:customStyle="1" w:styleId="mo">
    <w:name w:val="mo"/>
    <w:basedOn w:val="a0"/>
    <w:rsid w:val="00125F35"/>
  </w:style>
  <w:style w:type="character" w:customStyle="1" w:styleId="10">
    <w:name w:val="หัวเรื่อง 1 อักขระ"/>
    <w:basedOn w:val="a0"/>
    <w:link w:val="1"/>
    <w:uiPriority w:val="9"/>
    <w:rsid w:val="00125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25F3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List Paragraph"/>
    <w:basedOn w:val="a"/>
    <w:uiPriority w:val="34"/>
    <w:qFormat/>
    <w:rsid w:val="002B78B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5BF4"/>
    <w:rPr>
      <w:color w:val="0000FF"/>
      <w:u w:val="single"/>
    </w:rPr>
  </w:style>
  <w:style w:type="character" w:customStyle="1" w:styleId="spell-diff-red">
    <w:name w:val="spell-diff-red"/>
    <w:basedOn w:val="a0"/>
    <w:rsid w:val="00F15BF4"/>
  </w:style>
  <w:style w:type="table" w:styleId="a5">
    <w:name w:val="Table Grid"/>
    <w:basedOn w:val="a1"/>
    <w:uiPriority w:val="39"/>
    <w:rsid w:val="00F1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71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2547</Words>
  <Characters>14522</Characters>
  <Application>Microsoft Office Word</Application>
  <DocSecurity>0</DocSecurity>
  <Lines>121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Jirayut</cp:lastModifiedBy>
  <cp:revision>2</cp:revision>
  <dcterms:created xsi:type="dcterms:W3CDTF">2022-10-06T07:37:00Z</dcterms:created>
  <dcterms:modified xsi:type="dcterms:W3CDTF">2022-10-12T10:01:00Z</dcterms:modified>
</cp:coreProperties>
</file>