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70FD" w14:textId="363A5C8D" w:rsidR="00ED5010" w:rsidRDefault="00ED5010" w:rsidP="00ED5010">
      <w:r>
        <w:t xml:space="preserve">UI repo - </w:t>
      </w:r>
      <w:hyperlink r:id="rId5" w:history="1">
        <w:r w:rsidRPr="002C5A93">
          <w:rPr>
            <w:rStyle w:val="Hyperlink"/>
          </w:rPr>
          <w:t>https://gitlab.com/preciselydata/data-integration/connect-portal-ui</w:t>
        </w:r>
      </w:hyperlink>
    </w:p>
    <w:p w14:paraId="4A94FFFE" w14:textId="5C0875A2" w:rsidR="00ED5010" w:rsidRDefault="00ED5010" w:rsidP="00ED5010">
      <w:r>
        <w:t xml:space="preserve">Docker initial setup repo - </w:t>
      </w:r>
      <w:hyperlink r:id="rId6" w:history="1">
        <w:r w:rsidR="008318D5" w:rsidRPr="002C5A93">
          <w:rPr>
            <w:rStyle w:val="Hyperlink"/>
          </w:rPr>
          <w:t>https://gitlab.com/preciselydata/data-integration/devops/connect-infra/-/tree/master/</w:t>
        </w:r>
      </w:hyperlink>
    </w:p>
    <w:p w14:paraId="4B95AF1A" w14:textId="486B5DD3" w:rsidR="00A31852" w:rsidRDefault="00A31852" w:rsidP="00ED5010"/>
    <w:p w14:paraId="59FB3846" w14:textId="77777777" w:rsidR="00A31852" w:rsidRDefault="00A31852" w:rsidP="00ED5010"/>
    <w:p w14:paraId="56F1C721" w14:textId="33E46521" w:rsidR="008318D5" w:rsidRDefault="00A31852" w:rsidP="00ED5010">
      <w:r w:rsidRPr="00A31852">
        <w:t>https://sso.precisely.services/</w:t>
      </w:r>
    </w:p>
    <w:p w14:paraId="096B8A40" w14:textId="73103B33" w:rsidR="00301916" w:rsidRDefault="00EA0935" w:rsidP="00ED5010">
      <w:hyperlink r:id="rId7" w:history="1">
        <w:r w:rsidR="00301916" w:rsidRPr="002C5A93">
          <w:rPr>
            <w:rStyle w:val="Hyperlink"/>
          </w:rPr>
          <w:t>connect_user_1@mailinator.com</w:t>
        </w:r>
      </w:hyperlink>
      <w:r w:rsidR="00301916">
        <w:t xml:space="preserve"> / Password@1234</w:t>
      </w:r>
    </w:p>
    <w:p w14:paraId="50BC0A4A" w14:textId="58E38EF9" w:rsidR="00B90A3D" w:rsidRDefault="00B90A3D" w:rsidP="00ED5010"/>
    <w:p w14:paraId="2CF0DB59" w14:textId="2F1BA699" w:rsidR="00B90A3D" w:rsidRDefault="00B90A3D" w:rsidP="00ED5010"/>
    <w:p w14:paraId="52D2F713" w14:textId="025D764A" w:rsidR="00B90A3D" w:rsidRDefault="00B90A3D" w:rsidP="00ED5010"/>
    <w:p w14:paraId="568F94F3" w14:textId="60C66C66" w:rsidR="00B90A3D" w:rsidRDefault="00B90A3D" w:rsidP="00ED5010">
      <w:r>
        <w:t>if build getting failed, follow below steps,</w:t>
      </w:r>
    </w:p>
    <w:p w14:paraId="37397D77" w14:textId="34F51887" w:rsidR="00B90A3D" w:rsidRDefault="00B90A3D" w:rsidP="00B90A3D">
      <w:pPr>
        <w:pStyle w:val="ListParagraph"/>
        <w:numPr>
          <w:ilvl w:val="0"/>
          <w:numId w:val="5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check:saas</w:t>
      </w:r>
      <w:proofErr w:type="spellEnd"/>
      <w:proofErr w:type="gramEnd"/>
    </w:p>
    <w:p w14:paraId="39BACDC8" w14:textId="7EDF7135" w:rsidR="00B90A3D" w:rsidRPr="00B90A3D" w:rsidRDefault="00B90A3D" w:rsidP="00B90A3D">
      <w:pPr>
        <w:pStyle w:val="ListParagraph"/>
        <w:numPr>
          <w:ilvl w:val="0"/>
          <w:numId w:val="5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run test-watch</w:t>
      </w:r>
    </w:p>
    <w:p w14:paraId="5D07069F" w14:textId="266FC732" w:rsidR="00B90A3D" w:rsidRPr="00C01E7D" w:rsidRDefault="00B90A3D" w:rsidP="00B90A3D">
      <w:pPr>
        <w:pStyle w:val="ListParagraph"/>
        <w:numPr>
          <w:ilvl w:val="0"/>
          <w:numId w:val="5"/>
        </w:num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run lint</w:t>
      </w:r>
    </w:p>
    <w:p w14:paraId="22318974" w14:textId="6172E3D5" w:rsidR="00C01E7D" w:rsidRDefault="00C01E7D" w:rsidP="00C01E7D"/>
    <w:p w14:paraId="38E62273" w14:textId="77777777" w:rsidR="00C01E7D" w:rsidRDefault="00C01E7D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designer |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desinger</w:t>
      </w:r>
      <w:proofErr w:type="spellEnd"/>
    </w:p>
    <w:p w14:paraId="6FC47336" w14:textId="77777777" w:rsidR="00C01E7D" w:rsidRDefault="00C01E7D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neo | neo</w:t>
      </w:r>
    </w:p>
    <w:p w14:paraId="5E84CBDC" w14:textId="4A222721" w:rsidR="00C01E7D" w:rsidRDefault="00C01E7D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operator | operator</w:t>
      </w:r>
    </w:p>
    <w:p w14:paraId="1B44006C" w14:textId="3D393593" w:rsidR="00886CF9" w:rsidRDefault="00886CF9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6C92769" w14:textId="7DF9CD45" w:rsidR="008F19EC" w:rsidRDefault="008F19EC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344C002" w14:textId="3BA3E6B8" w:rsidR="008F19EC" w:rsidRPr="008F19EC" w:rsidRDefault="008F19EC" w:rsidP="00C01E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8F19EC">
        <w:rPr>
          <w:rFonts w:ascii="Segoe UI" w:hAnsi="Segoe UI" w:cs="Segoe UI"/>
          <w:b/>
          <w:bCs/>
          <w:color w:val="242424"/>
          <w:sz w:val="21"/>
          <w:szCs w:val="21"/>
        </w:rPr>
        <w:t>New Data Connection:</w:t>
      </w:r>
    </w:p>
    <w:p w14:paraId="3D7764C2" w14:textId="3F97A1A8" w:rsidR="00886CF9" w:rsidRDefault="008F19EC" w:rsidP="00886CF9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Instance </w:t>
      </w:r>
      <w:proofErr w:type="gramStart"/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name</w:t>
      </w:r>
      <w:r w:rsidRPr="00886CF9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t>:</w:t>
      </w:r>
      <w:proofErr w:type="gramEnd"/>
      <w:r w:rsidR="000D7360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886CF9" w:rsidRPr="00886CF9">
        <w:rPr>
          <w:rFonts w:ascii="Segoe UI" w:hAnsi="Segoe UI" w:cs="Segoe UI"/>
          <w:color w:val="242424"/>
          <w:sz w:val="21"/>
          <w:szCs w:val="21"/>
        </w:rPr>
        <w:t>ORCLPDB1</w:t>
      </w:r>
    </w:p>
    <w:p w14:paraId="37216E4B" w14:textId="018917C7" w:rsidR="006D5E37" w:rsidRPr="00886CF9" w:rsidRDefault="006D5E37" w:rsidP="00886CF9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  <w:shd w:val="clear" w:color="auto" w:fill="FFFFFF"/>
        </w:rPr>
        <w:t>Pluggable database: true</w:t>
      </w:r>
    </w:p>
    <w:p w14:paraId="336C31F0" w14:textId="2DF106B1" w:rsidR="00886CF9" w:rsidRPr="00886CF9" w:rsidRDefault="00886CF9" w:rsidP="00886CF9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 w:rsidRPr="00886CF9">
        <w:rPr>
          <w:rFonts w:ascii="Segoe UI" w:hAnsi="Segoe UI" w:cs="Segoe UI"/>
          <w:color w:val="242424"/>
          <w:sz w:val="21"/>
          <w:szCs w:val="21"/>
        </w:rPr>
        <w:t>C##CDBREP/</w:t>
      </w:r>
      <w:proofErr w:type="spellStart"/>
      <w:r w:rsidRPr="00886CF9">
        <w:rPr>
          <w:rFonts w:ascii="Segoe UI" w:hAnsi="Segoe UI" w:cs="Segoe UI"/>
          <w:color w:val="242424"/>
          <w:sz w:val="21"/>
          <w:szCs w:val="21"/>
        </w:rPr>
        <w:t>cdbrep</w:t>
      </w:r>
      <w:proofErr w:type="spellEnd"/>
    </w:p>
    <w:p w14:paraId="099BE7F8" w14:textId="3391E8D4" w:rsidR="00886CF9" w:rsidRPr="00886CF9" w:rsidRDefault="00CD6276" w:rsidP="00886CF9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SYS</w:t>
      </w:r>
      <w:r w:rsidR="00886CF9" w:rsidRPr="00886CF9">
        <w:rPr>
          <w:rFonts w:ascii="Segoe UI" w:hAnsi="Segoe UI" w:cs="Segoe UI"/>
          <w:color w:val="242424"/>
          <w:sz w:val="21"/>
          <w:szCs w:val="21"/>
        </w:rPr>
        <w:t>/Oradoc_db1</w:t>
      </w:r>
    </w:p>
    <w:p w14:paraId="5ACCCF55" w14:textId="74F95D4D" w:rsidR="00886CF9" w:rsidRDefault="00886CF9" w:rsidP="00886C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886CF9">
        <w:rPr>
          <w:rFonts w:ascii="Segoe UI" w:hAnsi="Segoe UI" w:cs="Segoe UI"/>
          <w:color w:val="242424"/>
          <w:sz w:val="21"/>
          <w:szCs w:val="21"/>
        </w:rPr>
        <w:t>dbtester</w:t>
      </w:r>
      <w:proofErr w:type="spellEnd"/>
      <w:r w:rsidRPr="00886CF9">
        <w:rPr>
          <w:rFonts w:ascii="Segoe UI" w:hAnsi="Segoe UI" w:cs="Segoe UI"/>
          <w:color w:val="242424"/>
          <w:sz w:val="21"/>
          <w:szCs w:val="21"/>
        </w:rPr>
        <w:t>/</w:t>
      </w:r>
      <w:proofErr w:type="spellStart"/>
      <w:r w:rsidRPr="00886CF9">
        <w:rPr>
          <w:rFonts w:ascii="Segoe UI" w:hAnsi="Segoe UI" w:cs="Segoe UI"/>
          <w:color w:val="242424"/>
          <w:sz w:val="21"/>
          <w:szCs w:val="21"/>
        </w:rPr>
        <w:t>dbsystest</w:t>
      </w:r>
      <w:proofErr w:type="spellEnd"/>
    </w:p>
    <w:p w14:paraId="673576A9" w14:textId="77777777" w:rsidR="00CD6276" w:rsidRDefault="00CD6276" w:rsidP="00886C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B82BAE7" w14:textId="7F9DE3B4" w:rsidR="00FD7877" w:rsidRDefault="00FD7877" w:rsidP="00886CF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proofErr w:type="gramStart"/>
      <w:r w:rsidRPr="00FD7877">
        <w:rPr>
          <w:rFonts w:ascii="Segoe UI" w:hAnsi="Segoe UI" w:cs="Segoe UI"/>
          <w:color w:val="242424"/>
          <w:sz w:val="21"/>
          <w:szCs w:val="21"/>
        </w:rPr>
        <w:t>host.docker</w:t>
      </w:r>
      <w:proofErr w:type="gramEnd"/>
      <w:r w:rsidRPr="00FD7877">
        <w:rPr>
          <w:rFonts w:ascii="Segoe UI" w:hAnsi="Segoe UI" w:cs="Segoe UI"/>
          <w:color w:val="242424"/>
          <w:sz w:val="21"/>
          <w:szCs w:val="21"/>
        </w:rPr>
        <w:t>.internal</w:t>
      </w:r>
      <w:proofErr w:type="spellEnd"/>
    </w:p>
    <w:p w14:paraId="0F9B412B" w14:textId="77777777" w:rsidR="00C01E7D" w:rsidRPr="00907FEE" w:rsidRDefault="00C01E7D" w:rsidP="00C01E7D"/>
    <w:p w14:paraId="2114F84E" w14:textId="3ABDB37D" w:rsidR="00907FEE" w:rsidRDefault="00907FEE" w:rsidP="00907FEE"/>
    <w:p w14:paraId="79FB6544" w14:textId="77777777" w:rsidR="00907FEE" w:rsidRDefault="00907FEE" w:rsidP="00907FEE">
      <w:r>
        <w:t xml:space="preserve">If your code not working in browser, then use do docker setup again and authenticate again here </w:t>
      </w:r>
    </w:p>
    <w:p w14:paraId="1F110EA2" w14:textId="7A81FFED" w:rsidR="00907FEE" w:rsidRDefault="00907FEE" w:rsidP="00907FEE">
      <w:r w:rsidRPr="00907FEE">
        <w:t>http://host.docker.internal:8080/auth</w:t>
      </w:r>
    </w:p>
    <w:p w14:paraId="1A9B9E6D" w14:textId="257322E1" w:rsidR="00907FEE" w:rsidRDefault="00907FEE" w:rsidP="00907FEE">
      <w:r>
        <w:lastRenderedPageBreak/>
        <w:t xml:space="preserve">and </w:t>
      </w:r>
    </w:p>
    <w:p w14:paraId="4D0DDEC4" w14:textId="2827D48E" w:rsidR="00BC76D7" w:rsidRDefault="00BC76D7" w:rsidP="00907FEE"/>
    <w:p w14:paraId="1B120CC7" w14:textId="728F8EF3" w:rsidR="00BC76D7" w:rsidRDefault="00FE35E5" w:rsidP="00907FE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command to clear all volumes folder </w:t>
      </w:r>
      <w:proofErr w:type="spellStart"/>
      <w:r w:rsidR="00BC76D7">
        <w:t>CMd</w:t>
      </w:r>
      <w:proofErr w:type="spellEnd"/>
      <w:r w:rsidR="00BC76D7">
        <w:t xml:space="preserve">: </w:t>
      </w:r>
      <w:r w:rsidR="00BC76D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docker system prune -f --volumes </w:t>
      </w:r>
      <w:r w:rsidR="0085569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</w:t>
      </w:r>
      <w:r w:rsidR="00BC76D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all</w:t>
      </w:r>
    </w:p>
    <w:p w14:paraId="670F49AF" w14:textId="34931961" w:rsidR="00855690" w:rsidRDefault="00855690" w:rsidP="00907FEE">
      <w:r>
        <w:t xml:space="preserve">command to run connect-infra </w:t>
      </w:r>
      <w:proofErr w:type="spellStart"/>
      <w:r>
        <w:t>cmd</w:t>
      </w:r>
      <w:proofErr w:type="spellEnd"/>
      <w:r>
        <w:t xml:space="preserve">: </w:t>
      </w:r>
      <w:r w:rsidRPr="00855690">
        <w:t>docker-compose -p connect-infra up -d</w:t>
      </w:r>
      <w:r>
        <w:t xml:space="preserve"> </w:t>
      </w:r>
    </w:p>
    <w:p w14:paraId="2F6267D4" w14:textId="77777777" w:rsidR="00A851BD" w:rsidRDefault="003407EE" w:rsidP="00A851BD">
      <w:r>
        <w:t>command to down connect-infra</w:t>
      </w:r>
      <w:r w:rsidR="00A851BD">
        <w:t xml:space="preserve"> </w:t>
      </w:r>
      <w:proofErr w:type="spellStart"/>
      <w:r w:rsidR="00A851BD">
        <w:t>volums</w:t>
      </w:r>
      <w:proofErr w:type="spellEnd"/>
      <w:r>
        <w:t xml:space="preserve"> </w:t>
      </w:r>
      <w:proofErr w:type="spellStart"/>
      <w:r w:rsidR="00A851BD">
        <w:t>cmd</w:t>
      </w:r>
      <w:proofErr w:type="spellEnd"/>
      <w:r>
        <w:t>:</w:t>
      </w:r>
      <w:r w:rsidR="00A851BD">
        <w:t xml:space="preserve"> docker-compose down -v</w:t>
      </w:r>
    </w:p>
    <w:p w14:paraId="6D35ECC8" w14:textId="01E90979" w:rsidR="00A851BD" w:rsidRDefault="00A851BD" w:rsidP="00A851BD">
      <w:r>
        <w:t xml:space="preserve">command to up connect-infra </w:t>
      </w:r>
      <w:proofErr w:type="spellStart"/>
      <w:r>
        <w:t>volums</w:t>
      </w:r>
      <w:proofErr w:type="spellEnd"/>
      <w:r>
        <w:t xml:space="preserve"> </w:t>
      </w:r>
      <w:proofErr w:type="spellStart"/>
      <w:r>
        <w:t>cmd</w:t>
      </w:r>
      <w:proofErr w:type="spellEnd"/>
      <w:r>
        <w:t>: docker-compose up -d</w:t>
      </w:r>
    </w:p>
    <w:p w14:paraId="641D0813" w14:textId="3395C235" w:rsidR="00431A3F" w:rsidRDefault="00431A3F" w:rsidP="00A851BD">
      <w:pPr>
        <w:rPr>
          <w:rStyle w:val="nt"/>
          <w:rFonts w:ascii="Courier New" w:hAnsi="Courier New" w:cs="Courier New"/>
          <w:sz w:val="20"/>
          <w:szCs w:val="20"/>
        </w:rPr>
      </w:pPr>
      <w:r>
        <w:t>command to load docker connect-</w:t>
      </w:r>
      <w:proofErr w:type="gramStart"/>
      <w:r>
        <w:t>infra :</w:t>
      </w:r>
      <w:proofErr w:type="gramEnd"/>
      <w:r>
        <w:t xml:space="preserve"> </w:t>
      </w:r>
      <w:r>
        <w:rPr>
          <w:rStyle w:val="HTMLCode"/>
          <w:rFonts w:eastAsiaTheme="minorHAnsi"/>
        </w:rPr>
        <w:t xml:space="preserve">docker-compose </w:t>
      </w:r>
      <w:r>
        <w:rPr>
          <w:rStyle w:val="nt"/>
          <w:rFonts w:ascii="Courier New" w:hAnsi="Courier New" w:cs="Courier New"/>
          <w:sz w:val="20"/>
          <w:szCs w:val="20"/>
        </w:rPr>
        <w:t>-p</w:t>
      </w:r>
      <w:r>
        <w:rPr>
          <w:rStyle w:val="HTMLCode"/>
          <w:rFonts w:eastAsiaTheme="minorHAnsi"/>
        </w:rPr>
        <w:t xml:space="preserve"> connect-infra up </w:t>
      </w:r>
      <w:r>
        <w:rPr>
          <w:rStyle w:val="nt"/>
          <w:rFonts w:ascii="Courier New" w:hAnsi="Courier New" w:cs="Courier New"/>
          <w:sz w:val="20"/>
          <w:szCs w:val="20"/>
        </w:rPr>
        <w:t>-d</w:t>
      </w:r>
    </w:p>
    <w:p w14:paraId="13484911" w14:textId="5727D489" w:rsidR="005A1C34" w:rsidRDefault="005A1C34" w:rsidP="00A851BD">
      <w:pPr>
        <w:rPr>
          <w:rStyle w:val="nt"/>
          <w:rFonts w:ascii="Courier New" w:hAnsi="Courier New" w:cs="Courier New"/>
          <w:sz w:val="20"/>
          <w:szCs w:val="20"/>
        </w:rPr>
      </w:pPr>
    </w:p>
    <w:p w14:paraId="2E1170ED" w14:textId="40931909" w:rsidR="005A1C34" w:rsidRDefault="005A1C34" w:rsidP="00A851BD">
      <w:r>
        <w:rPr>
          <w:noProof/>
        </w:rPr>
        <w:drawing>
          <wp:inline distT="0" distB="0" distL="0" distR="0" wp14:anchorId="764B3922" wp14:editId="5B3ABD02">
            <wp:extent cx="5943600" cy="1899285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323A" w14:textId="513A5586" w:rsidR="00A735D4" w:rsidRDefault="00A735D4" w:rsidP="00A851BD">
      <w:r>
        <w:rPr>
          <w:noProof/>
        </w:rPr>
        <w:drawing>
          <wp:inline distT="0" distB="0" distL="0" distR="0" wp14:anchorId="45EFE3F9" wp14:editId="7933D0FE">
            <wp:extent cx="5943600" cy="196215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FA0" w14:textId="48C99A69" w:rsidR="00A851BD" w:rsidRDefault="00A851BD" w:rsidP="00A851BD"/>
    <w:p w14:paraId="0A4166C6" w14:textId="5D7F5E6D" w:rsidR="003407EE" w:rsidRDefault="003407EE" w:rsidP="004C08EC">
      <w:pPr>
        <w:pStyle w:val="Heading1"/>
      </w:pPr>
      <w:r>
        <w:t xml:space="preserve"> </w:t>
      </w:r>
      <w:r w:rsidR="004C08EC">
        <w:t xml:space="preserve">offset explorer for zookeeper and </w:t>
      </w:r>
      <w:proofErr w:type="spellStart"/>
      <w:r w:rsidR="004C08EC">
        <w:t>kafka</w:t>
      </w:r>
      <w:proofErr w:type="spellEnd"/>
      <w:r w:rsidR="004C08EC">
        <w:t xml:space="preserve"> setup</w:t>
      </w:r>
    </w:p>
    <w:p w14:paraId="7A5654AF" w14:textId="1AB23757" w:rsidR="004C08EC" w:rsidRDefault="004C08EC" w:rsidP="004C08EC">
      <w:proofErr w:type="spellStart"/>
      <w:r>
        <w:t>cmd</w:t>
      </w:r>
      <w:proofErr w:type="spellEnd"/>
      <w:r>
        <w:t xml:space="preserve"> </w:t>
      </w:r>
      <w:proofErr w:type="gramStart"/>
      <w:r>
        <w:t>path :</w:t>
      </w:r>
      <w:proofErr w:type="gramEnd"/>
      <w:r>
        <w:t xml:space="preserve"> </w:t>
      </w:r>
      <w:r w:rsidRPr="004C08EC">
        <w:t>C:\apps\kafka_2.13-3.1.0\bin\windows&gt;</w:t>
      </w:r>
    </w:p>
    <w:p w14:paraId="3F37F688" w14:textId="3D2E536F" w:rsidR="004C08EC" w:rsidRDefault="004C08EC" w:rsidP="004C08EC">
      <w:r>
        <w:t xml:space="preserve">zookeeper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</w:t>
      </w:r>
      <w:r w:rsidRPr="004C08EC">
        <w:t>zookeeper-server-start.bat ..\..\config\</w:t>
      </w:r>
      <w:proofErr w:type="spellStart"/>
      <w:r w:rsidRPr="004C08EC">
        <w:t>zookeeper.properties</w:t>
      </w:r>
      <w:proofErr w:type="spellEnd"/>
    </w:p>
    <w:p w14:paraId="35438E1C" w14:textId="4201C053" w:rsidR="004C08EC" w:rsidRDefault="004C08EC" w:rsidP="004C08EC">
      <w:proofErr w:type="spellStart"/>
      <w:r>
        <w:t>kafka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: </w:t>
      </w:r>
      <w:r w:rsidRPr="004C08EC">
        <w:t>kafka-server-start.bat ..\..\config\</w:t>
      </w:r>
      <w:proofErr w:type="spellStart"/>
      <w:r w:rsidRPr="004C08EC">
        <w:t>server.properties</w:t>
      </w:r>
      <w:proofErr w:type="spellEnd"/>
    </w:p>
    <w:p w14:paraId="583C0113" w14:textId="54584437" w:rsidR="004C08EC" w:rsidRDefault="004C08EC" w:rsidP="004C08EC">
      <w:r>
        <w:rPr>
          <w:noProof/>
        </w:rPr>
        <w:drawing>
          <wp:inline distT="0" distB="0" distL="0" distR="0" wp14:anchorId="40F7882D" wp14:editId="641352B1">
            <wp:extent cx="5943600" cy="276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CBBE" w14:textId="0280012C" w:rsidR="004C08EC" w:rsidRPr="004C08EC" w:rsidRDefault="004C08EC" w:rsidP="004C08EC">
      <w:r>
        <w:rPr>
          <w:noProof/>
        </w:rPr>
        <w:lastRenderedPageBreak/>
        <w:drawing>
          <wp:inline distT="0" distB="0" distL="0" distR="0" wp14:anchorId="03B9980E" wp14:editId="3C7E596F">
            <wp:extent cx="5943600" cy="23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8125" w14:textId="07785FA8" w:rsidR="00A851BD" w:rsidRDefault="00A851BD" w:rsidP="00907FEE"/>
    <w:p w14:paraId="23356DF9" w14:textId="53C89D3B" w:rsidR="00BA2CA9" w:rsidRDefault="00BA2CA9" w:rsidP="00907FEE"/>
    <w:p w14:paraId="5244CDFA" w14:textId="77C7819E" w:rsidR="00BA2CA9" w:rsidRPr="004C2759" w:rsidRDefault="00BA2CA9" w:rsidP="00907FEE">
      <w:r>
        <w:t xml:space="preserve">data page password: </w:t>
      </w:r>
      <w:r w:rsidRPr="00BA2CA9">
        <w:t>SysAdmin1</w:t>
      </w:r>
    </w:p>
    <w:p w14:paraId="5A47915F" w14:textId="43FF72D6" w:rsidR="004C2759" w:rsidRDefault="004C2759" w:rsidP="004C2759"/>
    <w:p w14:paraId="39E54399" w14:textId="4212EDC6" w:rsidR="004C2759" w:rsidRDefault="004C2759" w:rsidP="004C2759">
      <w:pPr>
        <w:pStyle w:val="Heading1"/>
      </w:pPr>
      <w:r>
        <w:t xml:space="preserve">Kafka setup </w:t>
      </w:r>
    </w:p>
    <w:p w14:paraId="6B38909B" w14:textId="741075AE" w:rsidR="004C2759" w:rsidRDefault="004C2759" w:rsidP="004C2759"/>
    <w:p w14:paraId="367F794A" w14:textId="5A5EA91B" w:rsidR="004C2759" w:rsidRDefault="004C2759" w:rsidP="004C2759">
      <w:r>
        <w:t xml:space="preserve">File name - </w:t>
      </w:r>
      <w:r w:rsidRPr="004C2759">
        <w:t xml:space="preserve">C:\Precisely </w:t>
      </w:r>
      <w:proofErr w:type="gramStart"/>
      <w:r w:rsidRPr="004C2759">
        <w:t>work space</w:t>
      </w:r>
      <w:proofErr w:type="gramEnd"/>
      <w:r w:rsidRPr="004C2759">
        <w:t>\Database create images</w:t>
      </w:r>
    </w:p>
    <w:p w14:paraId="7C8A562F" w14:textId="55F58F6C" w:rsidR="004C2759" w:rsidRDefault="004C2759" w:rsidP="004C2759">
      <w:r>
        <w:t xml:space="preserve">Open </w:t>
      </w:r>
      <w:proofErr w:type="spellStart"/>
      <w:r>
        <w:t>cmd</w:t>
      </w:r>
      <w:proofErr w:type="spellEnd"/>
      <w:r>
        <w:t xml:space="preserve"> prompt -&gt; num </w:t>
      </w:r>
      <w:proofErr w:type="spellStart"/>
      <w:r>
        <w:t>cmd</w:t>
      </w:r>
      <w:proofErr w:type="spellEnd"/>
      <w:r>
        <w:t>: docker compose up -d</w:t>
      </w:r>
    </w:p>
    <w:p w14:paraId="488BF3C2" w14:textId="5FD26408" w:rsidR="00476617" w:rsidRDefault="00476617" w:rsidP="004C2759">
      <w:r>
        <w:t xml:space="preserve">I </w:t>
      </w:r>
      <w:proofErr w:type="spellStart"/>
      <w:r>
        <w:t>wil</w:t>
      </w:r>
      <w:proofErr w:type="spellEnd"/>
      <w:r>
        <w:t xml:space="preserve"> create database in docker</w:t>
      </w:r>
    </w:p>
    <w:p w14:paraId="25547E92" w14:textId="77777777" w:rsidR="00476617" w:rsidRPr="004C2759" w:rsidRDefault="00476617" w:rsidP="004C2759"/>
    <w:p w14:paraId="55C6B6A6" w14:textId="2ECBA3E4" w:rsidR="00440A7C" w:rsidRDefault="00440A7C" w:rsidP="00440A7C"/>
    <w:p w14:paraId="555B396B" w14:textId="089C8C24" w:rsidR="00440A7C" w:rsidRDefault="00D53AC1" w:rsidP="00440A7C">
      <w:r>
        <w:t xml:space="preserve">DB2z -&gt; data connection adding -&gt; </w:t>
      </w:r>
      <w:r w:rsidRPr="00D53AC1">
        <w:t>C:\PreciselyConnect\ConnectCDCV58\kernel</w:t>
      </w:r>
      <w:r>
        <w:t xml:space="preserve"> -&gt; wrapper file -&gt; add two changes -&gt; </w:t>
      </w:r>
      <w:r w:rsidRPr="00D53AC1">
        <w:t>C:/cust-dir/Db2Drivers/Db2Drivers/*</w:t>
      </w:r>
    </w:p>
    <w:p w14:paraId="7E7223E4" w14:textId="7B2C59DE" w:rsidR="00E950EF" w:rsidRDefault="00E950EF" w:rsidP="00793A92">
      <w:pPr>
        <w:pStyle w:val="Heading1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t>KafKA</w:t>
      </w:r>
      <w:proofErr w:type="spellEnd"/>
      <w:r>
        <w:t xml:space="preserve"> Server details</w:t>
      </w:r>
      <w: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"name": "hadoop11",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"hostname": "hadoop11-master.winkerb2.org",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"port": 6667,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"zookeeper": "hadoop11-master.winkerb2.org:2181"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},</w:t>
      </w:r>
    </w:p>
    <w:p w14:paraId="6F809D86" w14:textId="3428029C" w:rsidR="00BF7EC0" w:rsidRDefault="00BF7EC0" w:rsidP="00BF7EC0"/>
    <w:p w14:paraId="7DF8E7EB" w14:textId="0AAE3C17" w:rsidR="00BF7EC0" w:rsidRPr="00BF7EC0" w:rsidRDefault="00BF7EC0" w:rsidP="00BF7EC0">
      <w:proofErr w:type="spellStart"/>
      <w:proofErr w:type="gramStart"/>
      <w:r>
        <w:t>Metabase</w:t>
      </w:r>
      <w:proofErr w:type="spellEnd"/>
      <w:r>
        <w:t xml:space="preserve"> :</w:t>
      </w:r>
      <w:proofErr w:type="gramEnd"/>
      <w:r>
        <w:t xml:space="preserve"> </w:t>
      </w:r>
      <w:r w:rsidRPr="00BF7EC0">
        <w:t>SAASREP1</w:t>
      </w:r>
      <w:r>
        <w:t>/</w:t>
      </w:r>
      <w:r w:rsidRPr="00BF7EC0">
        <w:t xml:space="preserve"> </w:t>
      </w:r>
      <w:r w:rsidRPr="00BF7EC0">
        <w:t>SAASREP1</w:t>
      </w:r>
    </w:p>
    <w:p w14:paraId="3502FED9" w14:textId="0CEF3DDE" w:rsidR="00C128FF" w:rsidRDefault="00C128FF" w:rsidP="00C128FF"/>
    <w:p w14:paraId="5125368E" w14:textId="1BAAB550" w:rsidR="00C128FF" w:rsidRDefault="00C128FF" w:rsidP="00C128FF"/>
    <w:p w14:paraId="7EFA7BBA" w14:textId="3D17DFC4" w:rsidR="00C128FF" w:rsidRDefault="00C128FF" w:rsidP="00C128FF">
      <w:pPr>
        <w:pStyle w:val="Heading1"/>
      </w:pPr>
      <w:r>
        <w:t xml:space="preserve">DB2z </w:t>
      </w:r>
    </w:p>
    <w:p w14:paraId="2184D40E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"db2z_accessMethod"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"JDBC"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7FC7E191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"db2z_connection_description"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"Db2z Connection"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322578A1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"db2zConnectionName"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"Db2zConn"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62918331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"db2z_database"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"zos1.syncsort.com"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0362CC51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"db2z_dbusername"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"WWCDMC"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0044E6EB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"db2z_dbpassword"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"sdmxats1"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6E5B6E48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</w:t>
      </w:r>
      <w:proofErr w:type="gramStart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parameters</w:t>
      </w:r>
      <w:proofErr w:type="gramEnd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.DB2Z_DATABASE_NAME"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: 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"ZOS2DBCG"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,   </w:t>
      </w:r>
    </w:p>
    <w:p w14:paraId="44A2A0BE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</w:t>
      </w:r>
      <w:proofErr w:type="gramStart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parameters</w:t>
      </w:r>
      <w:proofErr w:type="gramEnd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.DB2Z_PORT_NUMBER"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"5031"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,  </w:t>
      </w:r>
    </w:p>
    <w:p w14:paraId="2DFD6022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lastRenderedPageBreak/>
        <w:t>"</w:t>
      </w:r>
      <w:proofErr w:type="gramStart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parameters</w:t>
      </w:r>
      <w:proofErr w:type="gramEnd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.DB2Z_CAPTURE_SERVER"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"zos1.syncsort.com"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,  </w:t>
      </w:r>
    </w:p>
    <w:p w14:paraId="6C5DBA49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</w:t>
      </w:r>
      <w:proofErr w:type="gramStart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parameters</w:t>
      </w:r>
      <w:proofErr w:type="gramEnd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.DB2Z_CAPTURE_PORT"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"2637"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</w:p>
    <w:p w14:paraId="62C07CBA" w14:textId="77777777" w:rsidR="00C128FF" w:rsidRPr="00C128FF" w:rsidRDefault="00C128FF" w:rsidP="00C128FF">
      <w:pPr>
        <w:pBdr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"</w:t>
      </w:r>
      <w:proofErr w:type="gramStart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parameters</w:t>
      </w:r>
      <w:proofErr w:type="gramEnd"/>
      <w:r w:rsidRPr="00C128FF">
        <w:rPr>
          <w:rFonts w:ascii="Consolas" w:eastAsia="Times New Roman" w:hAnsi="Consolas" w:cs="Courier New"/>
          <w:color w:val="9876AA"/>
          <w:sz w:val="20"/>
          <w:szCs w:val="20"/>
        </w:rPr>
        <w:t>.DB2Z_CAPTURE_PRIVATE_KEY"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: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"C: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\\\\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PreciselyConnect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\\\\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ConnectCDCV58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\\\\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kernel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\\\\</w:t>
      </w:r>
      <w:r w:rsidRPr="00C128FF">
        <w:rPr>
          <w:rFonts w:ascii="Consolas" w:eastAsia="Times New Roman" w:hAnsi="Consolas" w:cs="Courier New"/>
          <w:color w:val="6A8759"/>
          <w:sz w:val="20"/>
          <w:szCs w:val="20"/>
        </w:rPr>
        <w:t>id_nacl"</w:t>
      </w:r>
      <w:r w:rsidRPr="00C128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57F0355F" w14:textId="77777777" w:rsidR="00C128FF" w:rsidRPr="00C128FF" w:rsidRDefault="00C128FF" w:rsidP="00C128FF"/>
    <w:p w14:paraId="1EC431CA" w14:textId="67B6DFDB" w:rsidR="00E950EF" w:rsidRDefault="00E950EF" w:rsidP="00E950EF"/>
    <w:p w14:paraId="6DB6CDB7" w14:textId="406E87F3" w:rsidR="00E950EF" w:rsidRDefault="00E950EF" w:rsidP="00E950EF">
      <w:pPr>
        <w:pStyle w:val="Heading1"/>
      </w:pPr>
      <w:proofErr w:type="spellStart"/>
      <w:proofErr w:type="gramStart"/>
      <w:r>
        <w:t>DataCconnection</w:t>
      </w:r>
      <w:proofErr w:type="spellEnd"/>
      <w:r>
        <w:t>(</w:t>
      </w:r>
      <w:proofErr w:type="spellStart"/>
      <w:proofErr w:type="gramEnd"/>
      <w:r>
        <w:t>IBMi</w:t>
      </w:r>
      <w:proofErr w:type="spellEnd"/>
      <w:r>
        <w:t>)</w:t>
      </w:r>
    </w:p>
    <w:p w14:paraId="6B623F28" w14:textId="6E24C9EA" w:rsidR="00E950EF" w:rsidRDefault="00E950EF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"name": "LTIAS08",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"type": "IBM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accessMethod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"JDBC",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"hostname": "10.22.27.34",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libraryName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"SHARE55GA",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"user": "qarep1",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"password": "rpuser1",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replicationUser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"qarep1",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replicationPassword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"rpuser1",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adminUser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"qarep1",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adminPassword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"rpuser1"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</w:p>
    <w:p w14:paraId="146318B0" w14:textId="38B6C306" w:rsidR="00442B92" w:rsidRDefault="00442B92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66481AA" w14:textId="301F559B" w:rsidR="00442B92" w:rsidRPr="00F338E4" w:rsidRDefault="00442B92" w:rsidP="00E950EF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338E4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Or</w:t>
      </w:r>
    </w:p>
    <w:p w14:paraId="1B46D8B2" w14:textId="3D23E8EF" w:rsidR="00442B92" w:rsidRDefault="00442B92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5ABF98F" w14:textId="5943F906" w:rsidR="00442B92" w:rsidRDefault="00442B92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LTIAS08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LTIAS08.visionsolutions.com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10.22.27.34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Installation lib: SHARE5805 / SHARE55GA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qarep1/rpuser1</w:t>
      </w:r>
    </w:p>
    <w:p w14:paraId="1FB53DA3" w14:textId="070A639F" w:rsidR="00BF7EC0" w:rsidRDefault="00BF7EC0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49C703A" w14:textId="47876BE9" w:rsidR="00BF7EC0" w:rsidRDefault="00BF7EC0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</w:t>
      </w:r>
    </w:p>
    <w:p w14:paraId="518A573D" w14:textId="3143A7AE" w:rsidR="00BF7EC0" w:rsidRDefault="00BF7EC0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8F07232" w14:textId="71554ABF" w:rsidR="00BF7EC0" w:rsidRPr="00BF7EC0" w:rsidRDefault="00BF7EC0" w:rsidP="00BF7EC0">
      <w:p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F7EC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LTIAS08.visionsolutions.com</w:t>
      </w:r>
    </w:p>
    <w:p w14:paraId="4F06DFEE" w14:textId="702179CB" w:rsidR="00BF7EC0" w:rsidRPr="00BF7EC0" w:rsidRDefault="00BF7EC0" w:rsidP="00BF7EC0">
      <w:p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F7EC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SHARE55GA</w:t>
      </w:r>
    </w:p>
    <w:p w14:paraId="55C9855A" w14:textId="77777777" w:rsidR="00BF7EC0" w:rsidRPr="00BF7EC0" w:rsidRDefault="00BF7EC0" w:rsidP="00BF7EC0">
      <w:p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F7EC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 user: SAASUSR1 / SAASUSR1</w:t>
      </w:r>
    </w:p>
    <w:p w14:paraId="2F0DAA02" w14:textId="77777777" w:rsidR="00BF7EC0" w:rsidRPr="00BF7EC0" w:rsidRDefault="00BF7EC0" w:rsidP="00BF7EC0">
      <w:pPr>
        <w:spacing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F7EC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replication user: SAASREP1 / SAASREP1</w:t>
      </w:r>
    </w:p>
    <w:p w14:paraId="0B84967B" w14:textId="77777777" w:rsidR="00BF7EC0" w:rsidRDefault="00BF7EC0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C1151FC" w14:textId="1F830FA2" w:rsidR="00E950EF" w:rsidRDefault="00E950EF" w:rsidP="00E950EF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1FB8097" w14:textId="18CF4921" w:rsidR="00E950EF" w:rsidRPr="00E950EF" w:rsidRDefault="00E950EF" w:rsidP="00E950EF">
      <w:pPr>
        <w:pStyle w:val="Heading1"/>
      </w:pPr>
      <w:r>
        <w:rPr>
          <w:shd w:val="clear" w:color="auto" w:fill="FFFFFF"/>
        </w:rPr>
        <w:t>Oracle Testers Details</w:t>
      </w:r>
    </w:p>
    <w:p w14:paraId="3AF3A547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Pluggable (checkbox)-</w:t>
      </w:r>
    </w:p>
    <w:p w14:paraId="30186784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Root user -</w:t>
      </w:r>
    </w:p>
    <w:p w14:paraId="3347FACF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 xml:space="preserve">C##CDBREP | </w:t>
      </w:r>
      <w:proofErr w:type="spellStart"/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cdbrep</w:t>
      </w:r>
      <w:proofErr w:type="spellEnd"/>
    </w:p>
    <w:p w14:paraId="6B6DB874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test user -</w:t>
      </w:r>
    </w:p>
    <w:p w14:paraId="6B4A3180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sys | Oradoc_db1</w:t>
      </w:r>
    </w:p>
    <w:p w14:paraId="1859E2FB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version - 12c &amp; above</w:t>
      </w:r>
    </w:p>
    <w:p w14:paraId="4B6564D1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ip</w:t>
      </w:r>
      <w:proofErr w:type="spellEnd"/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 xml:space="preserve"> - 172.30.6.172</w:t>
      </w:r>
    </w:p>
    <w:p w14:paraId="0BD97128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port 1521</w:t>
      </w:r>
    </w:p>
    <w:p w14:paraId="2FD6CD18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instance name - orclpdb1</w:t>
      </w:r>
    </w:p>
    <w:p w14:paraId="5E86E915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Metabase</w:t>
      </w:r>
      <w:proofErr w:type="spellEnd"/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 xml:space="preserve"> creation -</w:t>
      </w:r>
    </w:p>
    <w:p w14:paraId="78A8C2E3" w14:textId="77777777" w:rsidR="00E950EF" w:rsidRP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admin credentials -</w:t>
      </w:r>
    </w:p>
    <w:p w14:paraId="7D496CC2" w14:textId="59EB8459" w:rsidR="00E950EF" w:rsidRDefault="00E950EF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E950EF">
        <w:rPr>
          <w:rFonts w:ascii="Segoe UI" w:eastAsia="Times New Roman" w:hAnsi="Segoe UI" w:cs="Segoe UI"/>
          <w:color w:val="242424"/>
          <w:sz w:val="21"/>
          <w:szCs w:val="21"/>
        </w:rPr>
        <w:t>sys | Oradoc_db1</w:t>
      </w:r>
    </w:p>
    <w:p w14:paraId="3B413063" w14:textId="4EEA0893" w:rsidR="008145F7" w:rsidRDefault="008145F7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357DB9A" w14:textId="22FD186D" w:rsidR="008145F7" w:rsidRDefault="008145F7" w:rsidP="008145F7">
      <w:pPr>
        <w:pStyle w:val="Heading1"/>
        <w:rPr>
          <w:rFonts w:eastAsia="Times New Roman"/>
        </w:rPr>
      </w:pPr>
      <w:r>
        <w:rPr>
          <w:rFonts w:eastAsia="Times New Roman"/>
        </w:rPr>
        <w:t>Meta base</w:t>
      </w:r>
    </w:p>
    <w:p w14:paraId="17DE47AA" w14:textId="456FFB28" w:rsidR="008145F7" w:rsidRDefault="008145F7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7403026C" w14:textId="608A97EA" w:rsidR="008145F7" w:rsidRDefault="008145F7" w:rsidP="00E950EF">
      <w:pPr>
        <w:shd w:val="clear" w:color="auto" w:fill="FFFFFF"/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Here is the info for an Oracle server that's up and running, please make sure that when creating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metabase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that you change the size from 200MB to either 10 or 20MB so it does not run out of space.</w:t>
      </w:r>
    </w:p>
    <w:p w14:paraId="3FF2D6A2" w14:textId="5F1FADFB" w:rsidR="008145F7" w:rsidRPr="00E950EF" w:rsidRDefault="008145F7" w:rsidP="00E95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"name":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sitarc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accessMethod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"JDBC",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"hostname": "10.2.66.210",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"port": 1521,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instanceName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orcl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"version": 11,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"user":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rpuserm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"password":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rpuserm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adminUser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"SYS",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adminPassword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SysAdm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"pluggable": false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},</w:t>
      </w:r>
    </w:p>
    <w:p w14:paraId="340C3545" w14:textId="050CD52E" w:rsidR="00E950EF" w:rsidRDefault="00E950EF" w:rsidP="00E950EF"/>
    <w:p w14:paraId="585AF79D" w14:textId="289012BE" w:rsidR="0098026A" w:rsidRPr="00E950EF" w:rsidRDefault="0098026A" w:rsidP="00E950EF">
      <w:r>
        <w:rPr>
          <w:noProof/>
        </w:rPr>
        <w:lastRenderedPageBreak/>
        <w:drawing>
          <wp:inline distT="0" distB="0" distL="0" distR="0" wp14:anchorId="3A2BC243" wp14:editId="1350B25F">
            <wp:extent cx="4345030" cy="35814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211" cy="35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E52C" w14:textId="77777777" w:rsidR="00E950EF" w:rsidRDefault="00E950EF" w:rsidP="00793A92">
      <w:pPr>
        <w:pStyle w:val="Heading1"/>
      </w:pPr>
    </w:p>
    <w:p w14:paraId="2A7468DF" w14:textId="4C70115C" w:rsidR="00440A7C" w:rsidRDefault="00440A7C" w:rsidP="00793A92">
      <w:pPr>
        <w:pStyle w:val="Heading1"/>
      </w:pPr>
      <w:r>
        <w:t>Application KT setup</w:t>
      </w:r>
    </w:p>
    <w:p w14:paraId="3710FB11" w14:textId="31C72955" w:rsidR="00440A7C" w:rsidRDefault="00440A7C" w:rsidP="00440A7C">
      <w:r>
        <w:rPr>
          <w:noProof/>
        </w:rPr>
        <w:drawing>
          <wp:inline distT="0" distB="0" distL="0" distR="0" wp14:anchorId="599FC73E" wp14:editId="2770E9D4">
            <wp:extent cx="3638550" cy="330540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649" cy="33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803" w14:textId="2C353D09" w:rsidR="00483389" w:rsidRDefault="00483389" w:rsidP="00440A7C">
      <w:r>
        <w:rPr>
          <w:noProof/>
        </w:rPr>
        <w:lastRenderedPageBreak/>
        <w:drawing>
          <wp:inline distT="0" distB="0" distL="0" distR="0" wp14:anchorId="23159A8A" wp14:editId="06B934EC">
            <wp:extent cx="4514850" cy="4106777"/>
            <wp:effectExtent l="0" t="0" r="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625" cy="41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389" w14:textId="0DF29A44" w:rsidR="0098762F" w:rsidRDefault="0098762F" w:rsidP="00440A7C"/>
    <w:p w14:paraId="2F14DEB9" w14:textId="6A23221E" w:rsidR="0098762F" w:rsidRDefault="00D33CC5" w:rsidP="00440A7C">
      <w:r>
        <w:rPr>
          <w:noProof/>
        </w:rPr>
        <w:drawing>
          <wp:inline distT="0" distB="0" distL="0" distR="0" wp14:anchorId="37A5E4E3" wp14:editId="60F9CC65">
            <wp:extent cx="5943600" cy="337439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A86" w14:textId="2D2C29A9" w:rsidR="00D33CC5" w:rsidRDefault="00D33CC5" w:rsidP="00440A7C"/>
    <w:p w14:paraId="12471037" w14:textId="79EE3C4C" w:rsidR="00D33CC5" w:rsidRDefault="00367738" w:rsidP="00440A7C">
      <w:r>
        <w:rPr>
          <w:noProof/>
        </w:rPr>
        <w:lastRenderedPageBreak/>
        <w:drawing>
          <wp:inline distT="0" distB="0" distL="0" distR="0" wp14:anchorId="52EA24CA" wp14:editId="48E0FA46">
            <wp:extent cx="5943600" cy="3580130"/>
            <wp:effectExtent l="0" t="0" r="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CE4" w14:textId="73A2F546" w:rsidR="00367738" w:rsidRDefault="00367738" w:rsidP="00440A7C"/>
    <w:p w14:paraId="4DA88573" w14:textId="5A2FC73D" w:rsidR="00367738" w:rsidRDefault="009808DB" w:rsidP="00440A7C">
      <w:r>
        <w:t>Select -&gt; create new topic - &gt;</w:t>
      </w:r>
    </w:p>
    <w:p w14:paraId="07228355" w14:textId="59EA3ACF" w:rsidR="00483389" w:rsidRDefault="00483389" w:rsidP="00440A7C"/>
    <w:p w14:paraId="09DF056C" w14:textId="033A0220" w:rsidR="00483389" w:rsidRPr="00440A7C" w:rsidRDefault="004F4EBE" w:rsidP="00440A7C">
      <w:r>
        <w:t xml:space="preserve">Remove </w:t>
      </w:r>
      <w:proofErr w:type="spellStart"/>
      <w:r>
        <w:t>nodemodules</w:t>
      </w:r>
      <w:proofErr w:type="spellEnd"/>
      <w:r>
        <w:t xml:space="preserve"> </w:t>
      </w:r>
      <w:proofErr w:type="spellStart"/>
      <w:r>
        <w:t>easiy</w:t>
      </w:r>
      <w:proofErr w:type="spellEnd"/>
      <w:r>
        <w:t xml:space="preserve"> </w:t>
      </w:r>
      <w:proofErr w:type="spellStart"/>
      <w:r w:rsidRPr="00EA0935">
        <w:rPr>
          <w:b/>
          <w:bCs/>
        </w:rPr>
        <w:t>cmd</w:t>
      </w:r>
      <w:proofErr w:type="spellEnd"/>
      <w:r>
        <w:t xml:space="preserve">: </w:t>
      </w:r>
      <w:r w:rsidRPr="004F4EBE">
        <w:t xml:space="preserve">RMDIR /Q/S </w:t>
      </w:r>
      <w:proofErr w:type="spellStart"/>
      <w:r w:rsidRPr="004F4EBE">
        <w:t>node_modules</w:t>
      </w:r>
      <w:proofErr w:type="spellEnd"/>
    </w:p>
    <w:p w14:paraId="35CEC496" w14:textId="3B6AD3A6" w:rsidR="005D3F45" w:rsidRDefault="00410DB4" w:rsidP="005D3F45">
      <w:r>
        <w:rPr>
          <w:noProof/>
        </w:rPr>
        <w:lastRenderedPageBreak/>
        <w:drawing>
          <wp:inline distT="0" distB="0" distL="0" distR="0" wp14:anchorId="0C464D71" wp14:editId="534E5064">
            <wp:extent cx="4279900" cy="3803898"/>
            <wp:effectExtent l="0" t="0" r="635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3117" cy="38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E40" w14:textId="306F6A1F" w:rsidR="00A31852" w:rsidRDefault="00A31852" w:rsidP="00ED5010"/>
    <w:p w14:paraId="3D46FE2E" w14:textId="77777777" w:rsidR="00A31852" w:rsidRDefault="00A31852" w:rsidP="00ED5010"/>
    <w:p w14:paraId="4CE5797E" w14:textId="77777777" w:rsidR="00ED5010" w:rsidRDefault="00ED5010" w:rsidP="003D55A6">
      <w:pPr>
        <w:pStyle w:val="Heading1"/>
        <w:jc w:val="center"/>
        <w:rPr>
          <w:b/>
          <w:bCs/>
          <w:sz w:val="44"/>
          <w:szCs w:val="44"/>
        </w:rPr>
      </w:pPr>
    </w:p>
    <w:p w14:paraId="258E4881" w14:textId="54549BAF" w:rsidR="003D55A6" w:rsidRDefault="003D55A6" w:rsidP="003D55A6">
      <w:pPr>
        <w:pStyle w:val="Heading1"/>
        <w:jc w:val="center"/>
        <w:rPr>
          <w:b/>
          <w:bCs/>
          <w:sz w:val="44"/>
          <w:szCs w:val="44"/>
        </w:rPr>
      </w:pPr>
      <w:r w:rsidRPr="003D55A6">
        <w:rPr>
          <w:b/>
          <w:bCs/>
          <w:sz w:val="44"/>
          <w:szCs w:val="44"/>
        </w:rPr>
        <w:t>Setup</w:t>
      </w:r>
    </w:p>
    <w:p w14:paraId="7C9272C5" w14:textId="187284F3" w:rsidR="003D55A6" w:rsidRDefault="003D55A6" w:rsidP="00E20C42">
      <w:pPr>
        <w:pStyle w:val="ListParagraph"/>
        <w:numPr>
          <w:ilvl w:val="0"/>
          <w:numId w:val="2"/>
        </w:numPr>
      </w:pPr>
      <w:r>
        <w:t>Get all git access below links</w:t>
      </w:r>
      <w:r>
        <w:br/>
      </w:r>
      <w:hyperlink r:id="rId18" w:history="1">
        <w:r w:rsidRPr="00E07EB4">
          <w:rPr>
            <w:rStyle w:val="Hyperlink"/>
          </w:rPr>
          <w:t>https://gitlab.com/preciselydata/data-integration</w:t>
        </w:r>
      </w:hyperlink>
      <w:r>
        <w:br/>
        <w:t>connect-portal-</w:t>
      </w:r>
      <w:proofErr w:type="spellStart"/>
      <w:r>
        <w:t>ui</w:t>
      </w:r>
      <w:proofErr w:type="spellEnd"/>
      <w:r>
        <w:br/>
        <w:t>connect-portal</w:t>
      </w:r>
      <w:r>
        <w:br/>
        <w:t>registry.gitlab.com/preciselydata/data-integration/devops/devops-tools/keycloak-internal</w:t>
      </w:r>
      <w:r>
        <w:br/>
        <w:t>registry.gitlab.com/</w:t>
      </w:r>
      <w:proofErr w:type="spellStart"/>
      <w:r>
        <w:t>preciselydata</w:t>
      </w:r>
      <w:proofErr w:type="spellEnd"/>
      <w:r>
        <w:t>/cloud/di-</w:t>
      </w:r>
      <w:proofErr w:type="spellStart"/>
      <w:r>
        <w:t>poc</w:t>
      </w:r>
      <w:proofErr w:type="spellEnd"/>
      <w:r>
        <w:t>/</w:t>
      </w:r>
      <w:proofErr w:type="spellStart"/>
      <w:r>
        <w:t>grpc</w:t>
      </w:r>
      <w:proofErr w:type="spellEnd"/>
      <w:r>
        <w:t>-prototype</w:t>
      </w:r>
      <w:r>
        <w:br/>
        <w:t>registry.gitlab.com/preciselydata/data-integration/connect-portal</w:t>
      </w:r>
      <w:r>
        <w:br/>
        <w:t>registry.gitlab.com/preciselydata/data-integration/connect-portal-uiregistry.gitlab.com/preciselydata/data-integration/connect-hub/agent</w:t>
      </w:r>
      <w:r>
        <w:br/>
        <w:t>registry.gitlab.com/preciselydata/data-integration/connect-hub/agent</w:t>
      </w:r>
      <w:r>
        <w:br/>
      </w:r>
      <w:proofErr w:type="spellStart"/>
      <w:r>
        <w:t>jfrog.precisely.engineering</w:t>
      </w:r>
      <w:proofErr w:type="spellEnd"/>
      <w:r>
        <w:t>/docker-virtual/mongo</w:t>
      </w:r>
    </w:p>
    <w:p w14:paraId="7C6311E6" w14:textId="2D4AA253" w:rsidR="003C29ED" w:rsidRDefault="003C29ED" w:rsidP="00E20C42">
      <w:pPr>
        <w:pStyle w:val="ListParagraph"/>
        <w:numPr>
          <w:ilvl w:val="0"/>
          <w:numId w:val="2"/>
        </w:numPr>
      </w:pPr>
      <w:r>
        <w:t xml:space="preserve">First need </w:t>
      </w:r>
      <w:proofErr w:type="spellStart"/>
      <w:r>
        <w:t>gitlab</w:t>
      </w:r>
      <w:proofErr w:type="spellEnd"/>
      <w:r>
        <w:t xml:space="preserve"> – create like this  </w:t>
      </w:r>
      <w:hyperlink r:id="rId19" w:history="1">
        <w:r>
          <w:rPr>
            <w:rStyle w:val="Hyperlink"/>
          </w:rPr>
          <w:t>https://jira.syncsort.com/browse/DEVOPS-976</w:t>
        </w:r>
      </w:hyperlink>
    </w:p>
    <w:p w14:paraId="023A1EC2" w14:textId="77777777" w:rsidR="006B00C6" w:rsidRDefault="003D55A6" w:rsidP="00E20C42">
      <w:pPr>
        <w:pStyle w:val="ListParagraph"/>
        <w:numPr>
          <w:ilvl w:val="0"/>
          <w:numId w:val="2"/>
        </w:numPr>
      </w:pPr>
      <w:r>
        <w:t xml:space="preserve">Create JIRA request </w:t>
      </w:r>
      <w:proofErr w:type="gramStart"/>
      <w:r>
        <w:t>in  -</w:t>
      </w:r>
      <w:proofErr w:type="gramEnd"/>
      <w:r>
        <w:t xml:space="preserve"> </w:t>
      </w:r>
      <w:hyperlink r:id="rId20" w:history="1">
        <w:r w:rsidR="006B00C6" w:rsidRPr="00E07EB4">
          <w:rPr>
            <w:rStyle w:val="Hyperlink"/>
          </w:rPr>
          <w:t>https://jira.syncsort.com/plugins/servlet/theme/portal/1</w:t>
        </w:r>
      </w:hyperlink>
      <w:r w:rsidR="006B00C6">
        <w:t xml:space="preserve"> or check with Rajeev for </w:t>
      </w:r>
      <w:proofErr w:type="spellStart"/>
      <w:r w:rsidR="006B00C6">
        <w:t>gitlab</w:t>
      </w:r>
      <w:proofErr w:type="spellEnd"/>
      <w:r w:rsidR="006B00C6">
        <w:t xml:space="preserve"> request for permission into </w:t>
      </w:r>
      <w:proofErr w:type="spellStart"/>
      <w:r w:rsidR="006B00C6">
        <w:t>gitlab</w:t>
      </w:r>
      <w:proofErr w:type="spellEnd"/>
    </w:p>
    <w:p w14:paraId="7BE08116" w14:textId="77777777" w:rsidR="004A6BB5" w:rsidRPr="004A6BB5" w:rsidRDefault="004A6BB5" w:rsidP="00E20C42">
      <w:pPr>
        <w:pStyle w:val="ListParagraph"/>
        <w:numPr>
          <w:ilvl w:val="0"/>
          <w:numId w:val="2"/>
        </w:numPr>
      </w:pPr>
      <w:r>
        <w:t xml:space="preserve">Once permission approved raise RAM upgradation into </w:t>
      </w:r>
      <w:hyperlink r:id="rId21" w:history="1">
        <w:r>
          <w:rPr>
            <w:rStyle w:val="cf01"/>
            <w:color w:val="0000FF"/>
            <w:u w:val="single"/>
            <w:lang w:val="en-IN"/>
          </w:rPr>
          <w:t>https://it.precisely.com/</w:t>
        </w:r>
      </w:hyperlink>
    </w:p>
    <w:p w14:paraId="1BD223AD" w14:textId="4E7088E8" w:rsidR="004A6BB5" w:rsidRPr="004A6BB5" w:rsidRDefault="004A6BB5" w:rsidP="00E20C42">
      <w:pPr>
        <w:pStyle w:val="ListParagraph"/>
        <w:numPr>
          <w:ilvl w:val="0"/>
          <w:numId w:val="2"/>
        </w:numPr>
      </w:pPr>
      <w:r>
        <w:rPr>
          <w:lang w:val="en-IN"/>
        </w:rPr>
        <w:lastRenderedPageBreak/>
        <w:t>Install docker from open source, don’t install from company portal. And</w:t>
      </w:r>
    </w:p>
    <w:p w14:paraId="7E237B2D" w14:textId="77777777" w:rsidR="004A6BB5" w:rsidRPr="004A6BB5" w:rsidRDefault="004A6BB5" w:rsidP="00CD2162">
      <w:pPr>
        <w:pStyle w:val="ListParagraph"/>
        <w:numPr>
          <w:ilvl w:val="0"/>
          <w:numId w:val="2"/>
        </w:numPr>
      </w:pPr>
      <w:r w:rsidRPr="004A6BB5">
        <w:rPr>
          <w:lang w:val="en-IN"/>
        </w:rPr>
        <w:t xml:space="preserve">Created </w:t>
      </w:r>
      <w:proofErr w:type="gramStart"/>
      <w:r w:rsidRPr="004A6BB5">
        <w:rPr>
          <w:lang w:val="en-IN"/>
        </w:rPr>
        <w:t>file .</w:t>
      </w:r>
      <w:proofErr w:type="gramEnd"/>
      <w:r w:rsidRPr="004A6BB5">
        <w:rPr>
          <w:lang w:val="en-IN"/>
        </w:rPr>
        <w:t>wslconfig.txt not sure on this – this file helps not use total RAM from VDI. And open that file and paste below text</w:t>
      </w:r>
      <w:r w:rsidRPr="004A6BB5">
        <w:rPr>
          <w:lang w:val="en-IN"/>
        </w:rPr>
        <w:tab/>
      </w:r>
      <w:r w:rsidRPr="004A6BB5">
        <w:rPr>
          <w:lang w:val="en-IN"/>
        </w:rPr>
        <w:br/>
      </w:r>
      <w:r w:rsidRPr="003A567C">
        <w:rPr>
          <w:b/>
          <w:bCs/>
          <w:lang w:val="en-IN"/>
        </w:rPr>
        <w:t>[wsl2]</w:t>
      </w:r>
      <w:r w:rsidRPr="003A567C">
        <w:rPr>
          <w:b/>
          <w:bCs/>
          <w:lang w:val="en-IN"/>
        </w:rPr>
        <w:br/>
        <w:t>memory=8GB # Limits VM memory in WSL 2 up to 8GB</w:t>
      </w:r>
      <w:r w:rsidRPr="003A567C">
        <w:rPr>
          <w:b/>
          <w:bCs/>
          <w:lang w:val="en-IN"/>
        </w:rPr>
        <w:br/>
        <w:t>processors=4 # Makes the WSL 2 VM use two virtual processors</w:t>
      </w:r>
      <w:r w:rsidRPr="003A567C">
        <w:rPr>
          <w:b/>
          <w:bCs/>
          <w:lang w:val="en-IN"/>
        </w:rPr>
        <w:br/>
        <w:t>swap=1GB # For Swapping</w:t>
      </w:r>
    </w:p>
    <w:p w14:paraId="7329C53C" w14:textId="77777777" w:rsidR="007C0161" w:rsidRPr="007C0161" w:rsidRDefault="007F32B7" w:rsidP="00CD2162">
      <w:pPr>
        <w:pStyle w:val="ListParagraph"/>
        <w:numPr>
          <w:ilvl w:val="0"/>
          <w:numId w:val="2"/>
        </w:numPr>
      </w:pPr>
      <w:r>
        <w:rPr>
          <w:lang w:val="en-IN"/>
        </w:rPr>
        <w:t xml:space="preserve">Setup 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key also</w:t>
      </w:r>
      <w:r w:rsidR="008609BD">
        <w:rPr>
          <w:lang w:val="en-IN"/>
        </w:rPr>
        <w:t xml:space="preserve"> </w:t>
      </w:r>
      <w:r w:rsidR="007C0161">
        <w:rPr>
          <w:lang w:val="en-IN"/>
        </w:rPr>
        <w:t xml:space="preserve">from local machine to </w:t>
      </w:r>
      <w:proofErr w:type="spellStart"/>
      <w:r w:rsidR="007C0161">
        <w:rPr>
          <w:lang w:val="en-IN"/>
        </w:rPr>
        <w:t>gitlab</w:t>
      </w:r>
      <w:proofErr w:type="spellEnd"/>
      <w:r w:rsidR="007C0161">
        <w:rPr>
          <w:lang w:val="en-IN"/>
        </w:rPr>
        <w:t xml:space="preserve"> account</w:t>
      </w:r>
    </w:p>
    <w:p w14:paraId="011509A4" w14:textId="4E5D3893" w:rsidR="007C0161" w:rsidRPr="007C0161" w:rsidRDefault="007C0161" w:rsidP="00CD2162">
      <w:pPr>
        <w:pStyle w:val="ListParagraph"/>
        <w:numPr>
          <w:ilvl w:val="0"/>
          <w:numId w:val="2"/>
        </w:numPr>
      </w:pPr>
      <w:r>
        <w:rPr>
          <w:lang w:val="en-IN"/>
        </w:rPr>
        <w:t xml:space="preserve">Now clone - </w:t>
      </w:r>
      <w:hyperlink r:id="rId22" w:history="1">
        <w:r w:rsidRPr="00E07EB4">
          <w:rPr>
            <w:rStyle w:val="Hyperlink"/>
            <w:lang w:val="en-IN"/>
          </w:rPr>
          <w:t>https://gitlab.com/preciselydata/data-integration/devops/connect-infra/-/tree/masterhttps://gitlab.com/preciselydata/data-integration/devops/connect-infra/-/tree/master</w:t>
        </w:r>
      </w:hyperlink>
    </w:p>
    <w:p w14:paraId="35154D8A" w14:textId="77777777" w:rsidR="007C0161" w:rsidRPr="007C0161" w:rsidRDefault="007C0161" w:rsidP="00CD2162">
      <w:pPr>
        <w:pStyle w:val="ListParagraph"/>
        <w:numPr>
          <w:ilvl w:val="0"/>
          <w:numId w:val="2"/>
        </w:numPr>
        <w:rPr>
          <w:rStyle w:val="nt"/>
        </w:rPr>
      </w:pPr>
      <w:r>
        <w:rPr>
          <w:lang w:val="en-IN"/>
        </w:rPr>
        <w:t xml:space="preserve">Follow read me file on that clone, run all commands except last command - </w:t>
      </w:r>
      <w:r>
        <w:rPr>
          <w:rStyle w:val="HTMLCode"/>
          <w:rFonts w:eastAsiaTheme="minorHAnsi"/>
        </w:rPr>
        <w:t xml:space="preserve">docker-compose down </w:t>
      </w:r>
      <w:r>
        <w:rPr>
          <w:rStyle w:val="nt"/>
          <w:rFonts w:ascii="Courier New" w:hAnsi="Courier New" w:cs="Courier New"/>
          <w:sz w:val="20"/>
          <w:szCs w:val="20"/>
        </w:rPr>
        <w:t>-v</w:t>
      </w:r>
    </w:p>
    <w:p w14:paraId="0CF0982F" w14:textId="77777777" w:rsidR="007C0161" w:rsidRPr="007C0161" w:rsidRDefault="007C0161" w:rsidP="00CD2162">
      <w:pPr>
        <w:pStyle w:val="ListParagraph"/>
        <w:numPr>
          <w:ilvl w:val="0"/>
          <w:numId w:val="2"/>
        </w:numPr>
        <w:rPr>
          <w:rStyle w:val="nt"/>
        </w:rPr>
      </w:pPr>
      <w:r>
        <w:rPr>
          <w:rStyle w:val="nt"/>
          <w:rFonts w:ascii="Courier New" w:hAnsi="Courier New" w:cs="Courier New"/>
          <w:sz w:val="20"/>
          <w:szCs w:val="20"/>
        </w:rPr>
        <w:t xml:space="preserve">Now open docker, it will </w:t>
      </w:r>
      <w:proofErr w:type="gramStart"/>
      <w:r>
        <w:rPr>
          <w:rStyle w:val="nt"/>
          <w:rFonts w:ascii="Courier New" w:hAnsi="Courier New" w:cs="Courier New"/>
          <w:sz w:val="20"/>
          <w:szCs w:val="20"/>
        </w:rPr>
        <w:t>creates</w:t>
      </w:r>
      <w:proofErr w:type="gramEnd"/>
      <w:r>
        <w:rPr>
          <w:rStyle w:val="nt"/>
          <w:rFonts w:ascii="Courier New" w:hAnsi="Courier New" w:cs="Courier New"/>
          <w:sz w:val="20"/>
          <w:szCs w:val="20"/>
        </w:rPr>
        <w:t xml:space="preserve"> some servers - &gt; click on </w:t>
      </w:r>
      <w:r>
        <w:rPr>
          <w:noProof/>
        </w:rPr>
        <w:drawing>
          <wp:inline distT="0" distB="0" distL="0" distR="0" wp14:anchorId="44D034EF" wp14:editId="028B8C0B">
            <wp:extent cx="1743075" cy="8096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B9CA" w14:textId="3578EA86" w:rsidR="007C0161" w:rsidRPr="007C0161" w:rsidRDefault="007C0161" w:rsidP="00CD2162">
      <w:pPr>
        <w:pStyle w:val="ListParagraph"/>
        <w:numPr>
          <w:ilvl w:val="0"/>
          <w:numId w:val="2"/>
        </w:numPr>
        <w:rPr>
          <w:rStyle w:val="nt"/>
        </w:rPr>
      </w:pPr>
      <w:r>
        <w:rPr>
          <w:rStyle w:val="nt"/>
          <w:rFonts w:ascii="Courier New" w:hAnsi="Courier New" w:cs="Courier New"/>
          <w:sz w:val="20"/>
          <w:szCs w:val="20"/>
        </w:rPr>
        <w:t xml:space="preserve">If any errors on connect-hub-agent – take that </w:t>
      </w:r>
      <w:proofErr w:type="gramStart"/>
      <w:r>
        <w:rPr>
          <w:rStyle w:val="nt"/>
          <w:rFonts w:ascii="Courier New" w:hAnsi="Courier New" w:cs="Courier New"/>
          <w:sz w:val="20"/>
          <w:szCs w:val="20"/>
        </w:rPr>
        <w:t xml:space="preserve">particular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>
        <w:rPr>
          <w:rStyle w:val="nt"/>
          <w:rFonts w:ascii="Courier New" w:hAnsi="Courier New" w:cs="Courier New"/>
          <w:sz w:val="20"/>
          <w:szCs w:val="20"/>
        </w:rPr>
        <w:t xml:space="preserve"> and run in </w:t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browers</w:t>
      </w:r>
      <w:proofErr w:type="spellEnd"/>
      <w:r>
        <w:rPr>
          <w:rStyle w:val="nt"/>
          <w:rFonts w:ascii="Courier New" w:hAnsi="Courier New" w:cs="Courier New"/>
          <w:sz w:val="20"/>
          <w:szCs w:val="20"/>
        </w:rPr>
        <w:t xml:space="preserve"> for authentication </w:t>
      </w:r>
      <w:r w:rsidR="0007770F">
        <w:rPr>
          <w:rStyle w:val="nt"/>
          <w:rFonts w:ascii="Courier New" w:hAnsi="Courier New" w:cs="Courier New"/>
          <w:sz w:val="20"/>
          <w:szCs w:val="20"/>
        </w:rPr>
        <w:t>with ID: neo and password; neo</w:t>
      </w:r>
      <w:r>
        <w:rPr>
          <w:rStyle w:val="nt"/>
          <w:rFonts w:ascii="Courier New" w:hAnsi="Courier New" w:cs="Courier New"/>
          <w:sz w:val="20"/>
          <w:szCs w:val="20"/>
        </w:rPr>
        <w:br/>
        <w:t xml:space="preserve">EG: </w:t>
      </w:r>
    </w:p>
    <w:p w14:paraId="356695B2" w14:textId="77777777" w:rsidR="00D60D43" w:rsidRPr="00D60D43" w:rsidRDefault="007C0161" w:rsidP="00CD2162">
      <w:pPr>
        <w:pStyle w:val="ListParagraph"/>
        <w:numPr>
          <w:ilvl w:val="0"/>
          <w:numId w:val="2"/>
        </w:numPr>
        <w:rPr>
          <w:rStyle w:val="nt"/>
        </w:rPr>
      </w:pPr>
      <w:r>
        <w:rPr>
          <w:rStyle w:val="nt"/>
          <w:rFonts w:ascii="Courier New" w:hAnsi="Courier New" w:cs="Courier New"/>
          <w:sz w:val="20"/>
          <w:szCs w:val="20"/>
        </w:rPr>
        <w:t xml:space="preserve">Once server is running in docker, open VS code and create file any name loggin.log file like this then open terminal in VS code and run below command </w:t>
      </w:r>
      <w:r>
        <w:rPr>
          <w:rStyle w:val="nt"/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nt"/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Style w:val="nt"/>
          <w:rFonts w:ascii="Courier New" w:hAnsi="Courier New" w:cs="Courier New"/>
          <w:sz w:val="20"/>
          <w:szCs w:val="20"/>
        </w:rPr>
        <w:t xml:space="preserve">: </w:t>
      </w:r>
      <w:r w:rsidRPr="007C0161">
        <w:rPr>
          <w:rStyle w:val="nt"/>
          <w:rFonts w:ascii="Courier New" w:hAnsi="Courier New" w:cs="Courier New"/>
          <w:sz w:val="20"/>
          <w:szCs w:val="20"/>
        </w:rPr>
        <w:t>docker logs connect-hub-agent &gt; grepTest.log</w:t>
      </w:r>
    </w:p>
    <w:p w14:paraId="785D1046" w14:textId="40343BA5" w:rsidR="00440A7C" w:rsidRPr="00440A7C" w:rsidRDefault="00FB049D" w:rsidP="00CD2162">
      <w:pPr>
        <w:pStyle w:val="ListParagraph"/>
        <w:numPr>
          <w:ilvl w:val="0"/>
          <w:numId w:val="2"/>
        </w:numPr>
        <w:rPr>
          <w:rStyle w:val="nt"/>
        </w:rPr>
      </w:pPr>
      <w:r>
        <w:rPr>
          <w:rStyle w:val="nt"/>
          <w:rFonts w:ascii="Courier New" w:hAnsi="Courier New" w:cs="Courier New"/>
          <w:sz w:val="20"/>
          <w:szCs w:val="20"/>
        </w:rPr>
        <w:t>Then final</w:t>
      </w:r>
      <w:r w:rsidR="008326AC">
        <w:rPr>
          <w:rStyle w:val="nt"/>
          <w:rFonts w:ascii="Courier New" w:hAnsi="Courier New" w:cs="Courier New"/>
          <w:sz w:val="20"/>
          <w:szCs w:val="20"/>
        </w:rPr>
        <w:t>l</w:t>
      </w:r>
      <w:r>
        <w:rPr>
          <w:rStyle w:val="nt"/>
          <w:rFonts w:ascii="Courier New" w:hAnsi="Courier New" w:cs="Courier New"/>
          <w:sz w:val="20"/>
          <w:szCs w:val="20"/>
        </w:rPr>
        <w:t xml:space="preserve">y open </w:t>
      </w:r>
      <w:hyperlink r:id="rId24" w:history="1">
        <w:r w:rsidR="00440A7C" w:rsidRPr="0045122B">
          <w:rPr>
            <w:rStyle w:val="Hyperlink"/>
            <w:rFonts w:ascii="Courier New" w:hAnsi="Courier New" w:cs="Courier New"/>
            <w:sz w:val="20"/>
            <w:szCs w:val="20"/>
          </w:rPr>
          <w:t>http://localhost:4200/</w:t>
        </w:r>
      </w:hyperlink>
      <w:r w:rsidR="007D5A58">
        <w:rPr>
          <w:rStyle w:val="nt"/>
          <w:rFonts w:ascii="Courier New" w:hAnsi="Courier New" w:cs="Courier New"/>
          <w:sz w:val="20"/>
          <w:szCs w:val="20"/>
        </w:rPr>
        <w:t xml:space="preserve"> - this is now not required - </w:t>
      </w:r>
    </w:p>
    <w:p w14:paraId="2BF404BB" w14:textId="77777777" w:rsidR="00440A7C" w:rsidRDefault="00440A7C" w:rsidP="00440A7C">
      <w:pPr>
        <w:rPr>
          <w:lang w:val="en-IN"/>
        </w:rPr>
      </w:pPr>
    </w:p>
    <w:p w14:paraId="66CBAB4E" w14:textId="66C4EE3A" w:rsidR="003D55A6" w:rsidRDefault="004A6BB5" w:rsidP="00440A7C">
      <w:r w:rsidRPr="00440A7C">
        <w:rPr>
          <w:lang w:val="en-IN"/>
        </w:rPr>
        <w:br/>
      </w:r>
      <w:r w:rsidRPr="00440A7C">
        <w:rPr>
          <w:lang w:val="en-IN"/>
        </w:rPr>
        <w:br/>
      </w:r>
      <w:r w:rsidR="003D55A6">
        <w:br/>
      </w:r>
    </w:p>
    <w:p w14:paraId="1550D468" w14:textId="7116EA18" w:rsidR="002B77F2" w:rsidRDefault="002B77F2" w:rsidP="002B77F2"/>
    <w:p w14:paraId="171F8438" w14:textId="2F202898" w:rsidR="002B77F2" w:rsidRDefault="002B77F2" w:rsidP="002B77F2"/>
    <w:p w14:paraId="7FC2174C" w14:textId="5404B4C5" w:rsidR="002B77F2" w:rsidRDefault="002B77F2" w:rsidP="002B77F2"/>
    <w:p w14:paraId="5397D4A3" w14:textId="02C560B6" w:rsidR="002B77F2" w:rsidRDefault="002B77F2" w:rsidP="002B77F2"/>
    <w:p w14:paraId="691BE461" w14:textId="6E155B44" w:rsidR="002B77F2" w:rsidRDefault="002B77F2" w:rsidP="002B77F2"/>
    <w:p w14:paraId="445B447A" w14:textId="7C5ED110" w:rsidR="002B77F2" w:rsidRDefault="002B77F2" w:rsidP="002B77F2"/>
    <w:p w14:paraId="5C873D5C" w14:textId="4B49D7A6" w:rsidR="002B77F2" w:rsidRDefault="002B77F2" w:rsidP="002B77F2"/>
    <w:p w14:paraId="6AE2E45A" w14:textId="1D5F43DD" w:rsidR="002B77F2" w:rsidRDefault="002B77F2" w:rsidP="002B77F2"/>
    <w:p w14:paraId="6ABB2FCD" w14:textId="2A25C65B" w:rsidR="002B77F2" w:rsidRDefault="002B77F2" w:rsidP="002B77F2"/>
    <w:p w14:paraId="063766B5" w14:textId="166BD279" w:rsidR="002B77F2" w:rsidRDefault="002B77F2" w:rsidP="002B77F2"/>
    <w:p w14:paraId="41761F95" w14:textId="6BA676BC" w:rsidR="002B77F2" w:rsidRDefault="002B77F2" w:rsidP="002B77F2"/>
    <w:p w14:paraId="6C2601CE" w14:textId="09203141" w:rsidR="002B77F2" w:rsidRDefault="002B77F2" w:rsidP="002B77F2"/>
    <w:p w14:paraId="330E3001" w14:textId="42546257" w:rsidR="002B77F2" w:rsidRDefault="002B77F2" w:rsidP="002B77F2"/>
    <w:p w14:paraId="3A4D847D" w14:textId="4AE083EE" w:rsidR="002B77F2" w:rsidRDefault="002B77F2" w:rsidP="002B77F2"/>
    <w:p w14:paraId="2232171B" w14:textId="76AD31E2" w:rsidR="002B77F2" w:rsidRDefault="002B77F2" w:rsidP="002B77F2"/>
    <w:p w14:paraId="6D5FAB74" w14:textId="0A4160D4" w:rsidR="002B77F2" w:rsidRDefault="002B77F2" w:rsidP="002B77F2"/>
    <w:p w14:paraId="0210BD74" w14:textId="5740A9B6" w:rsidR="002B77F2" w:rsidRDefault="002B77F2" w:rsidP="002B77F2"/>
    <w:p w14:paraId="66BB8927" w14:textId="36B6B409" w:rsidR="002B77F2" w:rsidRDefault="002B77F2" w:rsidP="002B77F2">
      <w:pPr>
        <w:pStyle w:val="Heading1"/>
      </w:pPr>
      <w:r>
        <w:t>Register docker again steps</w:t>
      </w:r>
    </w:p>
    <w:p w14:paraId="1A258E1F" w14:textId="519B46C3" w:rsidR="002B77F2" w:rsidRDefault="002B77F2" w:rsidP="002B77F2">
      <w:pPr>
        <w:pStyle w:val="ListParagraph"/>
        <w:numPr>
          <w:ilvl w:val="0"/>
          <w:numId w:val="3"/>
        </w:numPr>
      </w:pPr>
      <w:r>
        <w:t>Open docker and delete all ‘connect-</w:t>
      </w:r>
      <w:proofErr w:type="spellStart"/>
      <w:r>
        <w:t>insfra</w:t>
      </w:r>
      <w:proofErr w:type="spellEnd"/>
      <w:r>
        <w:t xml:space="preserve">’-&gt; click on </w:t>
      </w:r>
      <w:proofErr w:type="spellStart"/>
      <w:r>
        <w:t>delte</w:t>
      </w:r>
      <w:proofErr w:type="spellEnd"/>
      <w:r>
        <w:t xml:space="preserve"> – left hand side</w:t>
      </w:r>
    </w:p>
    <w:p w14:paraId="4CF6784A" w14:textId="568D4029" w:rsidR="002B77F2" w:rsidRDefault="002B77F2" w:rsidP="002B77F2">
      <w:pPr>
        <w:pStyle w:val="ListParagraph"/>
        <w:numPr>
          <w:ilvl w:val="0"/>
          <w:numId w:val="3"/>
        </w:numPr>
      </w:pPr>
      <w:r>
        <w:t xml:space="preserve">And </w:t>
      </w:r>
      <w:proofErr w:type="spellStart"/>
      <w:r>
        <w:t>dlete</w:t>
      </w:r>
      <w:proofErr w:type="spellEnd"/>
      <w:r>
        <w:t xml:space="preserve"> all things in volume and images also</w:t>
      </w:r>
    </w:p>
    <w:p w14:paraId="03E33EAA" w14:textId="09F752D1" w:rsidR="002B77F2" w:rsidRDefault="002B77F2" w:rsidP="002B77F2">
      <w:pPr>
        <w:pStyle w:val="ListParagraph"/>
      </w:pPr>
    </w:p>
    <w:p w14:paraId="298C2E61" w14:textId="77777777" w:rsidR="002B77F2" w:rsidRDefault="002B77F2" w:rsidP="002B77F2">
      <w:pPr>
        <w:pStyle w:val="ListParagraph"/>
      </w:pPr>
    </w:p>
    <w:p w14:paraId="324ADF20" w14:textId="77777777" w:rsidR="002B77F2" w:rsidRDefault="002B77F2" w:rsidP="002B77F2">
      <w:pPr>
        <w:pStyle w:val="ListParagraph"/>
        <w:numPr>
          <w:ilvl w:val="0"/>
          <w:numId w:val="3"/>
        </w:numPr>
      </w:pPr>
      <w:r>
        <w:t xml:space="preserve">Then take latest in connect-infra and do modification in In file -&gt; </w:t>
      </w:r>
      <w:proofErr w:type="spellStart"/>
      <w:proofErr w:type="gramStart"/>
      <w:r w:rsidRPr="002B77F2">
        <w:t>dmxmgr.properties</w:t>
      </w:r>
      <w:proofErr w:type="spellEnd"/>
      <w:proofErr w:type="gramEnd"/>
      <w:r>
        <w:t xml:space="preserve"> -&gt; change line#10 to false</w:t>
      </w:r>
    </w:p>
    <w:p w14:paraId="5D108698" w14:textId="77777777" w:rsidR="002B77F2" w:rsidRPr="002B77F2" w:rsidRDefault="002B77F2" w:rsidP="002B77F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And again run </w:t>
      </w:r>
      <w:proofErr w:type="gramStart"/>
      <w:r>
        <w:t>command :</w:t>
      </w:r>
      <w:proofErr w:type="gramEnd"/>
      <w:r>
        <w:t xml:space="preserve"> </w:t>
      </w:r>
      <w:r w:rsidRPr="002B77F2">
        <w:rPr>
          <w:rFonts w:ascii="Consolas" w:eastAsia="Times New Roman" w:hAnsi="Consolas" w:cs="Times New Roman"/>
          <w:color w:val="D4D4D4"/>
          <w:sz w:val="21"/>
          <w:szCs w:val="21"/>
        </w:rPr>
        <w:t>docker-compose -p connect-infra up -d</w:t>
      </w:r>
    </w:p>
    <w:p w14:paraId="7B864133" w14:textId="26266275" w:rsidR="002B77F2" w:rsidRDefault="002B77F2" w:rsidP="002B77F2">
      <w:pPr>
        <w:pStyle w:val="ListParagraph"/>
        <w:numPr>
          <w:ilvl w:val="0"/>
          <w:numId w:val="3"/>
        </w:numPr>
      </w:pPr>
      <w:r>
        <w:t>Run above command</w:t>
      </w:r>
    </w:p>
    <w:p w14:paraId="299BF7A0" w14:textId="6969C567" w:rsidR="002B77F2" w:rsidRDefault="002B77F2" w:rsidP="00D85CF2"/>
    <w:p w14:paraId="19C6FFE0" w14:textId="3E8BAE2F" w:rsidR="00D85CF2" w:rsidRDefault="00D85CF2" w:rsidP="00D85CF2">
      <w:pPr>
        <w:pStyle w:val="Heading1"/>
      </w:pPr>
      <w:r>
        <w:t>Run local host with 4200:</w:t>
      </w:r>
    </w:p>
    <w:p w14:paraId="0FA60F4D" w14:textId="7D35B05E" w:rsidR="00D85CF2" w:rsidRDefault="00D85CF2" w:rsidP="00D85CF2">
      <w:pPr>
        <w:pStyle w:val="ListParagraph"/>
        <w:numPr>
          <w:ilvl w:val="0"/>
          <w:numId w:val="4"/>
        </w:numPr>
      </w:pPr>
      <w:r>
        <w:t xml:space="preserve">Go to </w:t>
      </w:r>
      <w:hyperlink r:id="rId25" w:history="1">
        <w:r w:rsidRPr="002C5A93">
          <w:rPr>
            <w:rStyle w:val="Hyperlink"/>
          </w:rPr>
          <w:t>http://localhost:8080/auth/</w:t>
        </w:r>
      </w:hyperlink>
      <w:r>
        <w:t xml:space="preserve"> -&gt; admin/admin -&gt; clients(left side menu) -&gt; </w:t>
      </w:r>
      <w:hyperlink r:id="rId26" w:anchor="/realms/Precisely/clients/28502fbe-2124-4992-8fc6-82ff8f91bc59" w:history="1">
        <w:r>
          <w:rPr>
            <w:rStyle w:val="Hyperlink"/>
            <w:rFonts w:ascii="Arial" w:hAnsi="Arial" w:cs="Arial"/>
            <w:color w:val="58109B"/>
            <w:sz w:val="21"/>
            <w:szCs w:val="21"/>
            <w:shd w:val="clear" w:color="auto" w:fill="FFFFFF"/>
          </w:rPr>
          <w:t>OIDC-Connect</w:t>
        </w:r>
      </w:hyperlink>
      <w:r>
        <w:t xml:space="preserve"> -&gt; add new ‘</w:t>
      </w:r>
      <w:r w:rsidRPr="00D85CF2">
        <w:t>http://localhost:4200/*</w:t>
      </w:r>
      <w:r>
        <w:t>’ -&gt; save.</w:t>
      </w:r>
    </w:p>
    <w:p w14:paraId="0FBC00E2" w14:textId="76FC8192" w:rsidR="00307873" w:rsidRDefault="00307873" w:rsidP="00307873"/>
    <w:p w14:paraId="5003A9B6" w14:textId="379285B5" w:rsidR="00307873" w:rsidRDefault="00307873" w:rsidP="00307873"/>
    <w:p w14:paraId="0B203B63" w14:textId="2DDDE3D0" w:rsidR="00307873" w:rsidRDefault="00307873" w:rsidP="00307873">
      <w:pPr>
        <w:pStyle w:val="Heading1"/>
      </w:pPr>
      <w:r>
        <w:t xml:space="preserve">Latest CDC </w:t>
      </w:r>
      <w:proofErr w:type="spellStart"/>
      <w:r>
        <w:t>listner</w:t>
      </w:r>
      <w:proofErr w:type="spellEnd"/>
      <w:r>
        <w:t xml:space="preserve"> changes</w:t>
      </w:r>
    </w:p>
    <w:p w14:paraId="34797342" w14:textId="32476EDD" w:rsidR="00307873" w:rsidRDefault="00307873" w:rsidP="00307873"/>
    <w:p w14:paraId="7974DD7D" w14:textId="1EDFB706" w:rsidR="00307873" w:rsidRDefault="00307873" w:rsidP="00307873">
      <w:r>
        <w:t xml:space="preserve">First download link for </w:t>
      </w:r>
      <w:proofErr w:type="spellStart"/>
      <w:r>
        <w:t>emini</w:t>
      </w:r>
      <w:proofErr w:type="spellEnd"/>
      <w:r>
        <w:t xml:space="preserve"> folder fun -&gt; run.exe</w:t>
      </w:r>
    </w:p>
    <w:p w14:paraId="077D30D5" w14:textId="05658E49" w:rsidR="00307873" w:rsidRDefault="00307873" w:rsidP="00307873">
      <w:r>
        <w:t>-remove first and then install</w:t>
      </w:r>
    </w:p>
    <w:p w14:paraId="24103487" w14:textId="60231254" w:rsidR="00307873" w:rsidRDefault="00307873" w:rsidP="00307873">
      <w:r>
        <w:t xml:space="preserve">-&gt; install lo only two changes, 4 check box lo 3 select </w:t>
      </w:r>
      <w:proofErr w:type="spellStart"/>
      <w:r>
        <w:t>cheskovali</w:t>
      </w:r>
      <w:proofErr w:type="spellEnd"/>
    </w:p>
    <w:p w14:paraId="3C82F93B" w14:textId="0606BAAE" w:rsidR="00307873" w:rsidRDefault="00307873" w:rsidP="00307873">
      <w:r>
        <w:t xml:space="preserve">-&gt; install lo 6-7 dropdowns </w:t>
      </w:r>
      <w:proofErr w:type="spellStart"/>
      <w:r>
        <w:t>vasthadi</w:t>
      </w:r>
      <w:proofErr w:type="spellEnd"/>
      <w:r>
        <w:t xml:space="preserve">, </w:t>
      </w:r>
      <w:proofErr w:type="spellStart"/>
      <w:r>
        <w:t>dantlo</w:t>
      </w:r>
      <w:proofErr w:type="spellEnd"/>
      <w:r>
        <w:t xml:space="preserve"> oracle </w:t>
      </w:r>
      <w:proofErr w:type="spellStart"/>
      <w:r>
        <w:t>downdown</w:t>
      </w:r>
      <w:proofErr w:type="spellEnd"/>
      <w:r>
        <w:t xml:space="preserve"> </w:t>
      </w:r>
      <w:proofErr w:type="spellStart"/>
      <w:r>
        <w:t>tharuvath</w:t>
      </w:r>
      <w:proofErr w:type="spellEnd"/>
      <w:r>
        <w:t xml:space="preserve"> </w:t>
      </w:r>
      <w:proofErr w:type="spellStart"/>
      <w:r>
        <w:t>ikoti</w:t>
      </w:r>
      <w:proofErr w:type="spellEnd"/>
      <w:r>
        <w:t xml:space="preserve"> </w:t>
      </w:r>
      <w:proofErr w:type="spellStart"/>
      <w:r>
        <w:t>undali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 </w:t>
      </w:r>
      <w:proofErr w:type="spellStart"/>
      <w:r>
        <w:t>varku</w:t>
      </w:r>
      <w:proofErr w:type="spellEnd"/>
      <w:r>
        <w:t xml:space="preserve"> </w:t>
      </w:r>
      <w:proofErr w:type="spellStart"/>
      <w:r>
        <w:t>eddaina</w:t>
      </w:r>
      <w:proofErr w:type="spellEnd"/>
      <w:r>
        <w:t xml:space="preserve"> lasts number select </w:t>
      </w:r>
      <w:proofErr w:type="spellStart"/>
      <w:r>
        <w:t>cheskovali</w:t>
      </w:r>
      <w:proofErr w:type="spellEnd"/>
    </w:p>
    <w:p w14:paraId="4B3455FD" w14:textId="3DAC84D1" w:rsidR="00307873" w:rsidRDefault="00307873" w:rsidP="00307873">
      <w:r>
        <w:lastRenderedPageBreak/>
        <w:t xml:space="preserve">-&gt; last install ki </w:t>
      </w:r>
      <w:proofErr w:type="spellStart"/>
      <w:r>
        <w:t>velipovali</w:t>
      </w:r>
      <w:proofErr w:type="spellEnd"/>
      <w:r>
        <w:t xml:space="preserve"> </w:t>
      </w:r>
      <w:proofErr w:type="spellStart"/>
      <w:r>
        <w:t>malla</w:t>
      </w:r>
      <w:proofErr w:type="spellEnd"/>
      <w:r>
        <w:t xml:space="preserve"> middle lo </w:t>
      </w:r>
      <w:proofErr w:type="spellStart"/>
      <w:r>
        <w:t>omini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aduguthundi</w:t>
      </w:r>
      <w:proofErr w:type="spellEnd"/>
      <w:r>
        <w:t xml:space="preserve">, </w:t>
      </w:r>
      <w:proofErr w:type="spellStart"/>
      <w:r>
        <w:t>adi</w:t>
      </w:r>
      <w:proofErr w:type="spellEnd"/>
      <w:r>
        <w:t xml:space="preserve"> path </w:t>
      </w:r>
      <w:proofErr w:type="spellStart"/>
      <w:r>
        <w:t>ivali</w:t>
      </w:r>
      <w:proofErr w:type="spellEnd"/>
      <w:r>
        <w:t xml:space="preserve"> </w:t>
      </w:r>
    </w:p>
    <w:p w14:paraId="1E700A43" w14:textId="59195415" w:rsidR="00307873" w:rsidRDefault="00307873" w:rsidP="00307873">
      <w:r>
        <w:t xml:space="preserve">CDC </w:t>
      </w:r>
      <w:proofErr w:type="spellStart"/>
      <w:r>
        <w:t>listner</w:t>
      </w:r>
      <w:proofErr w:type="spellEnd"/>
      <w:r>
        <w:t xml:space="preserve"> stop </w:t>
      </w:r>
      <w:proofErr w:type="spellStart"/>
      <w:r>
        <w:t>chesi</w:t>
      </w:r>
      <w:proofErr w:type="spellEnd"/>
      <w:r>
        <w:t xml:space="preserve"> below stop follow avail.</w:t>
      </w:r>
    </w:p>
    <w:p w14:paraId="64FFD618" w14:textId="301229F9" w:rsidR="00307873" w:rsidRDefault="00307873" w:rsidP="00307873">
      <w:proofErr w:type="spellStart"/>
      <w:r>
        <w:t>Malla</w:t>
      </w:r>
      <w:proofErr w:type="spellEnd"/>
      <w:r>
        <w:t xml:space="preserve"> </w:t>
      </w:r>
      <w:r w:rsidRPr="00307873">
        <w:t>C:\Windows\System32\config\systemprofile\.cdc</w:t>
      </w:r>
      <w:r>
        <w:t xml:space="preserve"> - &gt; e folder lo all files delete </w:t>
      </w:r>
      <w:proofErr w:type="spellStart"/>
      <w:r>
        <w:t>cheyali</w:t>
      </w:r>
      <w:proofErr w:type="spellEnd"/>
      <w:r>
        <w:t>.</w:t>
      </w:r>
    </w:p>
    <w:p w14:paraId="43E0F5D2" w14:textId="28435441" w:rsidR="008A6D4B" w:rsidRDefault="008A6D4B" w:rsidP="00307873"/>
    <w:p w14:paraId="3A0408B9" w14:textId="77777777" w:rsidR="008A6D4B" w:rsidRDefault="008A6D4B" w:rsidP="00307873"/>
    <w:p w14:paraId="59F8ED18" w14:textId="77777777" w:rsidR="00307873" w:rsidRPr="00307873" w:rsidRDefault="00307873" w:rsidP="00307873"/>
    <w:sectPr w:rsidR="00307873" w:rsidRPr="003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6D5C"/>
    <w:multiLevelType w:val="hybridMultilevel"/>
    <w:tmpl w:val="2A8A633E"/>
    <w:lvl w:ilvl="0" w:tplc="8D86E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36C9"/>
    <w:multiLevelType w:val="hybridMultilevel"/>
    <w:tmpl w:val="E1484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41CF"/>
    <w:multiLevelType w:val="hybridMultilevel"/>
    <w:tmpl w:val="A93A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1302"/>
    <w:multiLevelType w:val="hybridMultilevel"/>
    <w:tmpl w:val="E198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83C53"/>
    <w:multiLevelType w:val="hybridMultilevel"/>
    <w:tmpl w:val="0BAAE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6"/>
    <w:rsid w:val="0007770F"/>
    <w:rsid w:val="000D7360"/>
    <w:rsid w:val="002A0376"/>
    <w:rsid w:val="002B77F2"/>
    <w:rsid w:val="00301916"/>
    <w:rsid w:val="00307873"/>
    <w:rsid w:val="003407EE"/>
    <w:rsid w:val="00367738"/>
    <w:rsid w:val="003A567C"/>
    <w:rsid w:val="003C29ED"/>
    <w:rsid w:val="003D55A6"/>
    <w:rsid w:val="00410DB4"/>
    <w:rsid w:val="00431A3F"/>
    <w:rsid w:val="00440A7C"/>
    <w:rsid w:val="00442B92"/>
    <w:rsid w:val="00463D3F"/>
    <w:rsid w:val="00476617"/>
    <w:rsid w:val="00483389"/>
    <w:rsid w:val="004A6BB5"/>
    <w:rsid w:val="004C08EC"/>
    <w:rsid w:val="004C2759"/>
    <w:rsid w:val="004F4EBE"/>
    <w:rsid w:val="005136F0"/>
    <w:rsid w:val="005A1C34"/>
    <w:rsid w:val="005D3F45"/>
    <w:rsid w:val="006B00C6"/>
    <w:rsid w:val="006D5E37"/>
    <w:rsid w:val="007348FC"/>
    <w:rsid w:val="00793A92"/>
    <w:rsid w:val="007C0161"/>
    <w:rsid w:val="007D5A58"/>
    <w:rsid w:val="007F32B7"/>
    <w:rsid w:val="008145F7"/>
    <w:rsid w:val="008318D5"/>
    <w:rsid w:val="008326AC"/>
    <w:rsid w:val="00855690"/>
    <w:rsid w:val="008609BD"/>
    <w:rsid w:val="00886CF9"/>
    <w:rsid w:val="008A6D4B"/>
    <w:rsid w:val="008F19EC"/>
    <w:rsid w:val="00907FEE"/>
    <w:rsid w:val="00912135"/>
    <w:rsid w:val="0098026A"/>
    <w:rsid w:val="009808DB"/>
    <w:rsid w:val="0098762F"/>
    <w:rsid w:val="00A31852"/>
    <w:rsid w:val="00A735D4"/>
    <w:rsid w:val="00A851BD"/>
    <w:rsid w:val="00B61C4B"/>
    <w:rsid w:val="00B90A3D"/>
    <w:rsid w:val="00BA2CA9"/>
    <w:rsid w:val="00BC76D7"/>
    <w:rsid w:val="00BF7EC0"/>
    <w:rsid w:val="00C01E7D"/>
    <w:rsid w:val="00C128FF"/>
    <w:rsid w:val="00CD6276"/>
    <w:rsid w:val="00D33CC5"/>
    <w:rsid w:val="00D53AC1"/>
    <w:rsid w:val="00D60D43"/>
    <w:rsid w:val="00D85CF2"/>
    <w:rsid w:val="00E37EA8"/>
    <w:rsid w:val="00E950EF"/>
    <w:rsid w:val="00EA0935"/>
    <w:rsid w:val="00ED5010"/>
    <w:rsid w:val="00F338E4"/>
    <w:rsid w:val="00FB049D"/>
    <w:rsid w:val="00FD7877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19B0"/>
  <w15:chartTrackingRefBased/>
  <w15:docId w15:val="{D6C6C73E-61E8-49A2-AE3A-11B4CA0F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5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5A6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4A6BB5"/>
    <w:rPr>
      <w:rFonts w:ascii="Segoe UI" w:hAnsi="Segoe UI" w:cs="Segoe UI" w:hint="default"/>
    </w:rPr>
  </w:style>
  <w:style w:type="character" w:styleId="HTMLCode">
    <w:name w:val="HTML Code"/>
    <w:basedOn w:val="DefaultParagraphFont"/>
    <w:uiPriority w:val="99"/>
    <w:semiHidden/>
    <w:unhideWhenUsed/>
    <w:rsid w:val="007C016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C0161"/>
  </w:style>
  <w:style w:type="character" w:styleId="FollowedHyperlink">
    <w:name w:val="FollowedHyperlink"/>
    <w:basedOn w:val="DefaultParagraphFont"/>
    <w:uiPriority w:val="99"/>
    <w:semiHidden/>
    <w:unhideWhenUsed/>
    <w:rsid w:val="003A567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B77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lab.com/preciselydata/data-integration" TargetMode="External"/><Relationship Id="rId26" Type="http://schemas.openxmlformats.org/officeDocument/2006/relationships/hyperlink" Target="http://localhost:8080/auth/admin/master/conso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precisely.com/" TargetMode="External"/><Relationship Id="rId7" Type="http://schemas.openxmlformats.org/officeDocument/2006/relationships/hyperlink" Target="mailto:connect_user_1@mailinato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auth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jira.syncsort.com/plugins/servlet/theme/portal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com/preciselydata/data-integration/devops/connect-infra/-/tree/master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4200/" TargetMode="External"/><Relationship Id="rId5" Type="http://schemas.openxmlformats.org/officeDocument/2006/relationships/hyperlink" Target="https://gitlab.com/preciselydata/data-integration/connect-portal-ui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jira.syncsort.com/browse/DEVOPS-9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lab.com/preciselydata/data-integration/devops/connect-infra/-/tree/masterhttps://gitlab.com/preciselydata/data-integration/devops/connect-infra/-/tree/mast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156716</TotalTime>
  <Pages>12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Thangala</dc:creator>
  <cp:keywords/>
  <dc:description/>
  <cp:lastModifiedBy>Bharat Thangala</cp:lastModifiedBy>
  <cp:revision>64</cp:revision>
  <dcterms:created xsi:type="dcterms:W3CDTF">2021-11-11T10:32:00Z</dcterms:created>
  <dcterms:modified xsi:type="dcterms:W3CDTF">2022-05-17T05:34:00Z</dcterms:modified>
</cp:coreProperties>
</file>