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AC873" w14:textId="068A3A10" w:rsidR="000335F5" w:rsidRDefault="00CB16A3">
      <w:r>
        <w:t>POST</w:t>
      </w:r>
      <w:r>
        <w:sym w:font="Wingdings" w:char="F0E0"/>
      </w:r>
      <w:proofErr w:type="gramStart"/>
      <w:r>
        <w:t>BIOS(</w:t>
      </w:r>
      <w:proofErr w:type="gramEnd"/>
      <w:r>
        <w:t>Boot Sequence)</w:t>
      </w:r>
      <w:r>
        <w:sym w:font="Wingdings" w:char="F0E0"/>
      </w:r>
      <w:r>
        <w:t>MBR(bootloader, 446)</w:t>
      </w:r>
      <w:r>
        <w:sym w:font="Wingdings" w:char="F0E0"/>
      </w:r>
      <w:r>
        <w:t>Kernel</w:t>
      </w:r>
      <w:r>
        <w:sym w:font="Wingdings" w:char="F0E0"/>
      </w:r>
      <w:proofErr w:type="spellStart"/>
      <w:r>
        <w:t>initramfs</w:t>
      </w:r>
      <w:proofErr w:type="spellEnd"/>
      <w:r>
        <w:t>-&gt;</w:t>
      </w:r>
      <w:proofErr w:type="spellStart"/>
      <w:r>
        <w:t>init</w:t>
      </w:r>
      <w:proofErr w:type="spellEnd"/>
      <w:r>
        <w:t>()</w:t>
      </w:r>
    </w:p>
    <w:p w14:paraId="7FE238D9" w14:textId="24ABD026" w:rsidR="00CB16A3" w:rsidRDefault="00CB16A3"/>
    <w:p w14:paraId="6E5D0A42" w14:textId="4609E4D7" w:rsidR="00CB16A3" w:rsidRDefault="00CB16A3">
      <w:r>
        <w:rPr>
          <w:rFonts w:hint="eastAsia"/>
        </w:rPr>
        <w:t>核心：动态加载 内核模块</w:t>
      </w:r>
    </w:p>
    <w:p w14:paraId="049CDDEE" w14:textId="685835DF" w:rsidR="00CB16A3" w:rsidRDefault="00CB16A3">
      <w:r>
        <w:rPr>
          <w:rFonts w:hint="eastAsia"/>
        </w:rPr>
        <w:t>内核：/</w:t>
      </w:r>
      <w:r>
        <w:t>lib/modules/</w:t>
      </w:r>
    </w:p>
    <w:p w14:paraId="1B17881A" w14:textId="4AD30770" w:rsidR="00CB16A3" w:rsidRDefault="00CB16A3">
      <w:proofErr w:type="spellStart"/>
      <w:r>
        <w:t>Vmlinuz</w:t>
      </w:r>
      <w:proofErr w:type="spellEnd"/>
    </w:p>
    <w:p w14:paraId="1CD1304D" w14:textId="13818819" w:rsidR="00CB16A3" w:rsidRDefault="00CB16A3">
      <w:pPr>
        <w:rPr>
          <w:rFonts w:hint="eastAsia"/>
        </w:rPr>
      </w:pPr>
      <w:proofErr w:type="spellStart"/>
      <w:r>
        <w:rPr>
          <w:rFonts w:hint="eastAsia"/>
        </w:rPr>
        <w:t>i</w:t>
      </w:r>
      <w:r>
        <w:t>nitramfs</w:t>
      </w:r>
      <w:proofErr w:type="spellEnd"/>
    </w:p>
    <w:p w14:paraId="565D6EDB" w14:textId="5972AC56" w:rsidR="00CB16A3" w:rsidRDefault="00CB16A3">
      <w:pPr>
        <w:rPr>
          <w:rFonts w:hint="eastAsia"/>
        </w:rPr>
      </w:pPr>
    </w:p>
    <w:p w14:paraId="1F4A44D9" w14:textId="7F3FF7FE" w:rsidR="00CB16A3" w:rsidRDefault="00CB16A3"/>
    <w:p w14:paraId="5419D032" w14:textId="7870B2BD" w:rsidR="00CB16A3" w:rsidRDefault="00CB16A3">
      <w:r>
        <w:rPr>
          <w:rFonts w:hint="eastAsia"/>
        </w:rPr>
        <w:t>文件系统</w:t>
      </w:r>
    </w:p>
    <w:p w14:paraId="1685E650" w14:textId="36515AAB" w:rsidR="00CB16A3" w:rsidRDefault="00CB16A3">
      <w:r>
        <w:rPr>
          <w:rFonts w:hint="eastAsia"/>
        </w:rPr>
        <w:t>进程管理</w:t>
      </w:r>
    </w:p>
    <w:p w14:paraId="6A101076" w14:textId="14314CFE" w:rsidR="00CB16A3" w:rsidRDefault="00CB16A3">
      <w:r>
        <w:rPr>
          <w:rFonts w:hint="eastAsia"/>
        </w:rPr>
        <w:t>内存管理</w:t>
      </w:r>
    </w:p>
    <w:p w14:paraId="42636C1D" w14:textId="505BCBF5" w:rsidR="00CB16A3" w:rsidRDefault="00CB16A3">
      <w:r>
        <w:rPr>
          <w:rFonts w:hint="eastAsia"/>
        </w:rPr>
        <w:t>网络管理</w:t>
      </w:r>
    </w:p>
    <w:p w14:paraId="6CAC4A12" w14:textId="05024B15" w:rsidR="00CB16A3" w:rsidRDefault="00CB16A3">
      <w:r>
        <w:rPr>
          <w:rFonts w:hint="eastAsia"/>
        </w:rPr>
        <w:t>安全功能</w:t>
      </w:r>
    </w:p>
    <w:p w14:paraId="44070885" w14:textId="6B4ED097" w:rsidR="00CB16A3" w:rsidRDefault="00CB16A3">
      <w:r>
        <w:rPr>
          <w:rFonts w:hint="eastAsia"/>
        </w:rPr>
        <w:t>驱动程序</w:t>
      </w:r>
    </w:p>
    <w:p w14:paraId="49A522D2" w14:textId="5F35B6C4" w:rsidR="00CB16A3" w:rsidRDefault="00CB16A3"/>
    <w:p w14:paraId="2AB16D4C" w14:textId="3C4006AD" w:rsidR="00CB16A3" w:rsidRDefault="00CB16A3">
      <w:r>
        <w:rPr>
          <w:rFonts w:hint="eastAsia"/>
        </w:rPr>
        <w:t>/</w:t>
      </w:r>
      <w:proofErr w:type="gramStart"/>
      <w:r>
        <w:t>proc</w:t>
      </w:r>
      <w:proofErr w:type="gramEnd"/>
    </w:p>
    <w:p w14:paraId="7F4CE326" w14:textId="0D7293D7" w:rsidR="00CB16A3" w:rsidRDefault="00CB16A3">
      <w:r>
        <w:rPr>
          <w:rFonts w:hint="eastAsia"/>
        </w:rPr>
        <w:t>/</w:t>
      </w:r>
      <w:proofErr w:type="gramStart"/>
      <w:r>
        <w:t>sys</w:t>
      </w:r>
      <w:proofErr w:type="gramEnd"/>
    </w:p>
    <w:p w14:paraId="7F9E4949" w14:textId="77777777" w:rsidR="00CB16A3" w:rsidRDefault="00CB16A3">
      <w:pPr>
        <w:rPr>
          <w:rFonts w:hint="eastAsia"/>
        </w:rPr>
      </w:pPr>
    </w:p>
    <w:sectPr w:rsidR="00CB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3C6B" w14:textId="77777777" w:rsidR="00090686" w:rsidRDefault="00090686" w:rsidP="00090686">
      <w:r>
        <w:separator/>
      </w:r>
    </w:p>
  </w:endnote>
  <w:endnote w:type="continuationSeparator" w:id="0">
    <w:p w14:paraId="15A9DF72" w14:textId="77777777" w:rsidR="00090686" w:rsidRDefault="00090686" w:rsidP="00090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146C1" w14:textId="77777777" w:rsidR="00090686" w:rsidRDefault="00090686" w:rsidP="00090686">
      <w:r>
        <w:separator/>
      </w:r>
    </w:p>
  </w:footnote>
  <w:footnote w:type="continuationSeparator" w:id="0">
    <w:p w14:paraId="4643B531" w14:textId="77777777" w:rsidR="00090686" w:rsidRDefault="00090686" w:rsidP="00090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6A3"/>
    <w:rsid w:val="000335F5"/>
    <w:rsid w:val="00090686"/>
    <w:rsid w:val="002D7C30"/>
    <w:rsid w:val="004A7F3F"/>
    <w:rsid w:val="00C06022"/>
    <w:rsid w:val="00CB16A3"/>
    <w:rsid w:val="00D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A97D35"/>
  <w15:chartTrackingRefBased/>
  <w15:docId w15:val="{771BD81C-22BC-4A14-B9E5-9A159431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0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0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0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068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茂程</dc:creator>
  <cp:keywords/>
  <dc:description/>
  <cp:lastModifiedBy>秦 茂程</cp:lastModifiedBy>
  <cp:revision>2</cp:revision>
  <dcterms:created xsi:type="dcterms:W3CDTF">2022-05-22T14:53:00Z</dcterms:created>
  <dcterms:modified xsi:type="dcterms:W3CDTF">2022-05-22T14:53:00Z</dcterms:modified>
</cp:coreProperties>
</file>