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497DD" w14:textId="2AF0AF09" w:rsidR="006D4A79" w:rsidRDefault="00EC7AEC" w:rsidP="0004410D">
      <w:pPr>
        <w:jc w:val="center"/>
        <w:rPr>
          <w:b/>
          <w:bCs/>
          <w:sz w:val="32"/>
          <w:szCs w:val="32"/>
        </w:rPr>
      </w:pPr>
      <w:r w:rsidRPr="00EC7AEC">
        <w:rPr>
          <w:b/>
          <w:bCs/>
          <w:sz w:val="32"/>
          <w:szCs w:val="32"/>
        </w:rPr>
        <w:t>Listeler</w:t>
      </w:r>
    </w:p>
    <w:p w14:paraId="62380909" w14:textId="15E86EBB" w:rsidR="00EC7AEC" w:rsidRDefault="00EC7AEC" w:rsidP="00CE2F6E">
      <w:pPr>
        <w:rPr>
          <w:b/>
          <w:bCs/>
          <w:sz w:val="32"/>
          <w:szCs w:val="32"/>
        </w:rPr>
      </w:pPr>
    </w:p>
    <w:p w14:paraId="10ECB99A" w14:textId="64990F3A" w:rsidR="00EC7AEC" w:rsidRDefault="00EC7AEC" w:rsidP="00CE2F6E">
      <w:pPr>
        <w:rPr>
          <w:b/>
          <w:bCs/>
          <w:sz w:val="32"/>
          <w:szCs w:val="32"/>
        </w:rPr>
      </w:pPr>
    </w:p>
    <w:p w14:paraId="5EEA0C72" w14:textId="77777777" w:rsidR="00EC7AEC" w:rsidRDefault="00EC7AEC" w:rsidP="00CE2F6E">
      <w:pPr>
        <w:rPr>
          <w:b/>
          <w:bCs/>
          <w:sz w:val="32"/>
          <w:szCs w:val="32"/>
        </w:rPr>
      </w:pPr>
    </w:p>
    <w:p w14:paraId="42DC28E4" w14:textId="13197FC8" w:rsidR="00EC7AEC" w:rsidRDefault="00EC7AEC" w:rsidP="00CE2F6E">
      <w:pPr>
        <w:rPr>
          <w:b/>
          <w:bCs/>
          <w:sz w:val="32"/>
          <w:szCs w:val="32"/>
        </w:rPr>
      </w:pPr>
    </w:p>
    <w:p w14:paraId="693DB010" w14:textId="70827E76" w:rsidR="00EC7AEC" w:rsidRDefault="0006484A" w:rsidP="00CE2F6E">
      <w:pPr>
        <w:rPr>
          <w:sz w:val="30"/>
          <w:szCs w:val="30"/>
        </w:rPr>
      </w:pPr>
      <w:proofErr w:type="gramStart"/>
      <w:r w:rsidRPr="00B723C5">
        <w:rPr>
          <w:sz w:val="30"/>
          <w:szCs w:val="30"/>
          <w:highlight w:val="lightGray"/>
        </w:rPr>
        <w:t>Tanım :</w:t>
      </w:r>
      <w:proofErr w:type="gramEnd"/>
      <w:r>
        <w:rPr>
          <w:sz w:val="30"/>
          <w:szCs w:val="30"/>
        </w:rPr>
        <w:t xml:space="preserve"> </w:t>
      </w:r>
      <w:r w:rsidR="00EC7AEC">
        <w:rPr>
          <w:sz w:val="30"/>
          <w:szCs w:val="30"/>
        </w:rPr>
        <w:t>Listeler birbirine benzeyen değişkenleri aynı yerde tutmak için kullanılır.</w:t>
      </w:r>
    </w:p>
    <w:p w14:paraId="7E983FD5" w14:textId="064886A9" w:rsidR="00EC7AEC" w:rsidRDefault="00EC7AEC" w:rsidP="00CE2F6E">
      <w:pPr>
        <w:rPr>
          <w:sz w:val="30"/>
          <w:szCs w:val="30"/>
        </w:rPr>
      </w:pPr>
      <w:r>
        <w:rPr>
          <w:sz w:val="30"/>
          <w:szCs w:val="30"/>
        </w:rPr>
        <w:t>(Çift sayılar, tek sayılar, öğrenciler, personeller vb.)</w:t>
      </w:r>
    </w:p>
    <w:p w14:paraId="31D5CF68" w14:textId="77777777" w:rsidR="00EC7AEC" w:rsidRDefault="00EC7AEC" w:rsidP="00CE2F6E">
      <w:pPr>
        <w:rPr>
          <w:sz w:val="30"/>
          <w:szCs w:val="30"/>
        </w:rPr>
      </w:pPr>
    </w:p>
    <w:p w14:paraId="329FF7A6" w14:textId="4B06A182" w:rsidR="00EC7AEC" w:rsidRDefault="00EC7AEC" w:rsidP="00CE2F6E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Listeler, </w:t>
      </w:r>
      <w:r>
        <w:rPr>
          <w:sz w:val="30"/>
          <w:szCs w:val="30"/>
        </w:rPr>
        <w:t>Sıralı ve indeksli bir yapıya sahiptir.</w:t>
      </w:r>
    </w:p>
    <w:p w14:paraId="3112383D" w14:textId="23044A03" w:rsidR="00EC7AEC" w:rsidRDefault="00EC7AEC" w:rsidP="00CE2F6E">
      <w:pPr>
        <w:rPr>
          <w:sz w:val="30"/>
          <w:szCs w:val="30"/>
        </w:rPr>
      </w:pPr>
    </w:p>
    <w:p w14:paraId="7698245C" w14:textId="19927AD3" w:rsidR="00EC7AEC" w:rsidRDefault="00EC7AEC" w:rsidP="00CE2F6E">
      <w:pPr>
        <w:rPr>
          <w:sz w:val="30"/>
          <w:szCs w:val="30"/>
        </w:rPr>
      </w:pPr>
      <w:r w:rsidRPr="00B723C5">
        <w:rPr>
          <w:sz w:val="30"/>
          <w:szCs w:val="30"/>
          <w:highlight w:val="lightGray"/>
        </w:rPr>
        <w:t>Örnek bir liste tanımlamak:</w:t>
      </w:r>
    </w:p>
    <w:p w14:paraId="237E9FEF" w14:textId="63C8311F" w:rsidR="00EC7AEC" w:rsidRDefault="00EC7AEC" w:rsidP="00CE2F6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DA79DE9" wp14:editId="5EDC7879">
            <wp:extent cx="8453404" cy="3657600"/>
            <wp:effectExtent l="0" t="0" r="508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9544" cy="366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6F78" w14:textId="77777777" w:rsidR="0006484A" w:rsidRDefault="0006484A" w:rsidP="00CE2F6E">
      <w:pPr>
        <w:rPr>
          <w:sz w:val="30"/>
          <w:szCs w:val="30"/>
        </w:rPr>
      </w:pPr>
    </w:p>
    <w:p w14:paraId="7932709F" w14:textId="1F176B51" w:rsidR="0006484A" w:rsidRDefault="0006484A" w:rsidP="00CE2F6E">
      <w:pPr>
        <w:rPr>
          <w:sz w:val="30"/>
          <w:szCs w:val="30"/>
        </w:rPr>
      </w:pPr>
    </w:p>
    <w:p w14:paraId="607CB719" w14:textId="2B892E86" w:rsidR="0006484A" w:rsidRPr="00CE2F6E" w:rsidRDefault="0006484A" w:rsidP="00CE2F6E">
      <w:pPr>
        <w:rPr>
          <w:b/>
          <w:bCs/>
          <w:sz w:val="30"/>
          <w:szCs w:val="30"/>
        </w:rPr>
      </w:pPr>
    </w:p>
    <w:p w14:paraId="1CE3445C" w14:textId="77777777" w:rsidR="0006484A" w:rsidRPr="00CE2F6E" w:rsidRDefault="0006484A" w:rsidP="00CE2F6E">
      <w:pPr>
        <w:rPr>
          <w:b/>
          <w:bCs/>
          <w:sz w:val="30"/>
          <w:szCs w:val="30"/>
        </w:rPr>
      </w:pPr>
      <w:r w:rsidRPr="00CE2F6E">
        <w:rPr>
          <w:b/>
          <w:bCs/>
          <w:sz w:val="30"/>
          <w:szCs w:val="30"/>
          <w:highlight w:val="lightGray"/>
        </w:rPr>
        <w:t xml:space="preserve">Listeler içinde indesk ile değer </w:t>
      </w:r>
      <w:proofErr w:type="gramStart"/>
      <w:r w:rsidRPr="00CE2F6E">
        <w:rPr>
          <w:b/>
          <w:bCs/>
          <w:sz w:val="30"/>
          <w:szCs w:val="30"/>
          <w:highlight w:val="lightGray"/>
        </w:rPr>
        <w:t>aralığı  aramak</w:t>
      </w:r>
      <w:proofErr w:type="gramEnd"/>
    </w:p>
    <w:p w14:paraId="55C23731" w14:textId="4195BB7C" w:rsidR="0006484A" w:rsidRDefault="0006484A" w:rsidP="00CE2F6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6CC2E5E" wp14:editId="6983B432">
            <wp:extent cx="8062140" cy="5118100"/>
            <wp:effectExtent l="0" t="0" r="0" b="635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120" cy="511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54E5" w14:textId="2D33AEA8" w:rsidR="00B723C5" w:rsidRDefault="00B723C5" w:rsidP="00CE2F6E">
      <w:pPr>
        <w:rPr>
          <w:sz w:val="30"/>
          <w:szCs w:val="30"/>
        </w:rPr>
      </w:pPr>
    </w:p>
    <w:p w14:paraId="32C0383A" w14:textId="1339D0B4" w:rsidR="00B723C5" w:rsidRDefault="00B723C5" w:rsidP="00CE2F6E">
      <w:pPr>
        <w:rPr>
          <w:sz w:val="30"/>
          <w:szCs w:val="30"/>
        </w:rPr>
      </w:pPr>
    </w:p>
    <w:p w14:paraId="316C8FDB" w14:textId="77777777" w:rsidR="00B723C5" w:rsidRPr="00CE2F6E" w:rsidRDefault="00B723C5" w:rsidP="00CE2F6E">
      <w:pPr>
        <w:rPr>
          <w:b/>
          <w:bCs/>
          <w:sz w:val="30"/>
          <w:szCs w:val="30"/>
        </w:rPr>
      </w:pPr>
      <w:r w:rsidRPr="00CE2F6E">
        <w:rPr>
          <w:b/>
          <w:bCs/>
          <w:sz w:val="30"/>
          <w:szCs w:val="30"/>
          <w:highlight w:val="lightGray"/>
        </w:rPr>
        <w:t xml:space="preserve">İki Boyutlu Listeler (İç içe </w:t>
      </w:r>
      <w:proofErr w:type="gramStart"/>
      <w:r w:rsidRPr="00CE2F6E">
        <w:rPr>
          <w:b/>
          <w:bCs/>
          <w:sz w:val="30"/>
          <w:szCs w:val="30"/>
          <w:highlight w:val="lightGray"/>
        </w:rPr>
        <w:t>Liste)  (</w:t>
      </w:r>
      <w:proofErr w:type="gramEnd"/>
      <w:r w:rsidRPr="00CE2F6E">
        <w:rPr>
          <w:b/>
          <w:bCs/>
          <w:sz w:val="30"/>
          <w:szCs w:val="30"/>
          <w:highlight w:val="lightGray"/>
        </w:rPr>
        <w:t>Nested)</w:t>
      </w:r>
    </w:p>
    <w:p w14:paraId="2CD7A3DE" w14:textId="3B204AEF" w:rsidR="00B723C5" w:rsidRDefault="00B723C5" w:rsidP="00CE2F6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7B65749" wp14:editId="0C3FC86F">
            <wp:extent cx="8347319" cy="204470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9669" cy="204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835F" w14:textId="2CA7B778" w:rsidR="00B723C5" w:rsidRDefault="00B723C5" w:rsidP="00CE2F6E">
      <w:pPr>
        <w:rPr>
          <w:sz w:val="30"/>
          <w:szCs w:val="30"/>
        </w:rPr>
      </w:pPr>
    </w:p>
    <w:p w14:paraId="393635E9" w14:textId="6FBEF1C6" w:rsidR="00B723C5" w:rsidRDefault="00B723C5" w:rsidP="00CE2F6E">
      <w:pPr>
        <w:rPr>
          <w:sz w:val="30"/>
          <w:szCs w:val="30"/>
        </w:rPr>
      </w:pPr>
    </w:p>
    <w:p w14:paraId="0B4E39BC" w14:textId="13C88101" w:rsidR="00B723C5" w:rsidRPr="00CE2F6E" w:rsidRDefault="00B723C5" w:rsidP="00CE2F6E">
      <w:pPr>
        <w:rPr>
          <w:b/>
          <w:bCs/>
          <w:sz w:val="30"/>
          <w:szCs w:val="30"/>
        </w:rPr>
      </w:pPr>
      <w:r w:rsidRPr="00CE2F6E">
        <w:rPr>
          <w:b/>
          <w:bCs/>
          <w:sz w:val="30"/>
          <w:szCs w:val="30"/>
          <w:highlight w:val="lightGray"/>
        </w:rPr>
        <w:t>Sağdan indekslemek</w:t>
      </w:r>
    </w:p>
    <w:p w14:paraId="26A99CEA" w14:textId="7EA25811" w:rsidR="00B723C5" w:rsidRDefault="00B723C5" w:rsidP="00CE2F6E">
      <w:pPr>
        <w:rPr>
          <w:sz w:val="30"/>
          <w:szCs w:val="30"/>
        </w:rPr>
      </w:pPr>
      <w:r>
        <w:rPr>
          <w:sz w:val="30"/>
          <w:szCs w:val="30"/>
        </w:rPr>
        <w:t>İndeksler sıfırdan başlıyordu fakat bilinmesi gereken bir detay özellik vardır</w:t>
      </w:r>
    </w:p>
    <w:p w14:paraId="53F5957F" w14:textId="21DF8AD4" w:rsidR="00B723C5" w:rsidRDefault="00B723C5" w:rsidP="00CE2F6E">
      <w:pPr>
        <w:rPr>
          <w:sz w:val="30"/>
          <w:szCs w:val="30"/>
        </w:rPr>
      </w:pPr>
      <w:r>
        <w:rPr>
          <w:sz w:val="30"/>
          <w:szCs w:val="30"/>
        </w:rPr>
        <w:t xml:space="preserve">Java ve c# dillerindeki </w:t>
      </w:r>
      <w:r>
        <w:rPr>
          <w:color w:val="FF0000"/>
          <w:sz w:val="30"/>
          <w:szCs w:val="30"/>
          <w:u w:val="single"/>
        </w:rPr>
        <w:t>RİGHT komutu</w:t>
      </w:r>
      <w:r>
        <w:rPr>
          <w:color w:val="FF0000"/>
          <w:sz w:val="30"/>
          <w:szCs w:val="30"/>
        </w:rPr>
        <w:t xml:space="preserve"> </w:t>
      </w:r>
      <w:r>
        <w:rPr>
          <w:sz w:val="30"/>
          <w:szCs w:val="30"/>
        </w:rPr>
        <w:t>gibi</w:t>
      </w:r>
    </w:p>
    <w:p w14:paraId="17DDB026" w14:textId="7243D0A7" w:rsidR="00CE2F6E" w:rsidRDefault="00CE2F6E" w:rsidP="00CE2F6E">
      <w:pPr>
        <w:rPr>
          <w:sz w:val="30"/>
          <w:szCs w:val="30"/>
        </w:rPr>
      </w:pPr>
      <w:r>
        <w:rPr>
          <w:sz w:val="30"/>
          <w:szCs w:val="30"/>
        </w:rPr>
        <w:t>En sağından bir sayı alarak işlem yapıyor.</w:t>
      </w:r>
    </w:p>
    <w:p w14:paraId="0F7516D6" w14:textId="77777777" w:rsidR="00B723C5" w:rsidRDefault="00B723C5" w:rsidP="00CE2F6E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CA690A9" wp14:editId="571D80B5">
            <wp:extent cx="5302870" cy="1282700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74" cy="128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C039" w14:textId="77777777" w:rsidR="00B723C5" w:rsidRDefault="00B723C5" w:rsidP="00CE2F6E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Liste[</w:t>
      </w:r>
      <w:proofErr w:type="gramEnd"/>
      <w:r>
        <w:rPr>
          <w:sz w:val="30"/>
          <w:szCs w:val="30"/>
        </w:rPr>
        <w:t xml:space="preserve"> -2 ] = Listenin, en sağından 2. Elemanı</w:t>
      </w:r>
    </w:p>
    <w:p w14:paraId="1D501231" w14:textId="77777777" w:rsidR="00B723C5" w:rsidRDefault="00B723C5" w:rsidP="00CE2F6E">
      <w:pPr>
        <w:rPr>
          <w:sz w:val="30"/>
          <w:szCs w:val="30"/>
        </w:rPr>
      </w:pPr>
      <w:r>
        <w:rPr>
          <w:sz w:val="30"/>
          <w:szCs w:val="30"/>
        </w:rPr>
        <w:t>Veya</w:t>
      </w:r>
    </w:p>
    <w:p w14:paraId="23D6A038" w14:textId="63026794" w:rsidR="00B723C5" w:rsidRDefault="00B723C5" w:rsidP="00CE2F6E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Liste[</w:t>
      </w:r>
      <w:proofErr w:type="gramEnd"/>
      <w:r>
        <w:rPr>
          <w:sz w:val="30"/>
          <w:szCs w:val="30"/>
        </w:rPr>
        <w:t>-4 : -1]</w:t>
      </w:r>
    </w:p>
    <w:p w14:paraId="7BCD4394" w14:textId="77777777" w:rsidR="00B723C5" w:rsidRDefault="00B723C5" w:rsidP="00CE2F6E">
      <w:pPr>
        <w:rPr>
          <w:sz w:val="30"/>
          <w:szCs w:val="30"/>
        </w:rPr>
      </w:pPr>
      <w:r>
        <w:rPr>
          <w:sz w:val="30"/>
          <w:szCs w:val="30"/>
        </w:rPr>
        <w:t xml:space="preserve">Buna sağdan indeksleme </w:t>
      </w:r>
      <w:proofErr w:type="gramStart"/>
      <w:r>
        <w:rPr>
          <w:sz w:val="30"/>
          <w:szCs w:val="30"/>
        </w:rPr>
        <w:t>deniyor .</w:t>
      </w:r>
      <w:proofErr w:type="gramEnd"/>
    </w:p>
    <w:p w14:paraId="0E09BD23" w14:textId="77777777" w:rsidR="00B723C5" w:rsidRDefault="00B723C5" w:rsidP="00CE2F6E">
      <w:pPr>
        <w:rPr>
          <w:sz w:val="30"/>
          <w:szCs w:val="30"/>
        </w:rPr>
      </w:pPr>
    </w:p>
    <w:p w14:paraId="2C0855BE" w14:textId="77777777" w:rsidR="00B723C5" w:rsidRDefault="00B723C5" w:rsidP="00CE2F6E">
      <w:pPr>
        <w:rPr>
          <w:sz w:val="30"/>
          <w:szCs w:val="30"/>
        </w:rPr>
      </w:pPr>
    </w:p>
    <w:p w14:paraId="5C7BC298" w14:textId="0C76F3F5" w:rsidR="0006484A" w:rsidRDefault="0006484A" w:rsidP="00CE2F6E">
      <w:pPr>
        <w:rPr>
          <w:sz w:val="30"/>
          <w:szCs w:val="30"/>
        </w:rPr>
      </w:pPr>
    </w:p>
    <w:p w14:paraId="39240B71" w14:textId="36D7B7C8" w:rsidR="0006484A" w:rsidRDefault="0006484A" w:rsidP="00CE2F6E">
      <w:pPr>
        <w:rPr>
          <w:sz w:val="30"/>
          <w:szCs w:val="30"/>
        </w:rPr>
      </w:pPr>
    </w:p>
    <w:p w14:paraId="0CB2434F" w14:textId="18DE55A3" w:rsidR="0006484A" w:rsidRDefault="0006484A" w:rsidP="00CE2F6E">
      <w:pPr>
        <w:rPr>
          <w:sz w:val="30"/>
          <w:szCs w:val="30"/>
        </w:rPr>
      </w:pPr>
    </w:p>
    <w:p w14:paraId="248802D1" w14:textId="10E0D309" w:rsidR="00826814" w:rsidRDefault="00826814" w:rsidP="00CE2F6E">
      <w:pPr>
        <w:rPr>
          <w:sz w:val="30"/>
          <w:szCs w:val="30"/>
        </w:rPr>
      </w:pPr>
    </w:p>
    <w:p w14:paraId="1C0CC235" w14:textId="30833F1A" w:rsidR="00826814" w:rsidRDefault="00826814" w:rsidP="00CE2F6E">
      <w:pPr>
        <w:rPr>
          <w:sz w:val="30"/>
          <w:szCs w:val="30"/>
        </w:rPr>
      </w:pPr>
    </w:p>
    <w:p w14:paraId="361885BD" w14:textId="77777777" w:rsidR="00826814" w:rsidRDefault="00826814" w:rsidP="00CE2F6E">
      <w:pPr>
        <w:rPr>
          <w:sz w:val="30"/>
          <w:szCs w:val="30"/>
        </w:rPr>
      </w:pPr>
    </w:p>
    <w:p w14:paraId="2862E776" w14:textId="75565B80" w:rsidR="0006484A" w:rsidRDefault="0006484A" w:rsidP="00CE2F6E">
      <w:pPr>
        <w:rPr>
          <w:sz w:val="30"/>
          <w:szCs w:val="30"/>
        </w:rPr>
      </w:pPr>
    </w:p>
    <w:p w14:paraId="0D014234" w14:textId="12A28327" w:rsidR="0006484A" w:rsidRDefault="0006484A" w:rsidP="0004410D">
      <w:pPr>
        <w:jc w:val="center"/>
        <w:rPr>
          <w:b/>
          <w:bCs/>
          <w:sz w:val="30"/>
          <w:szCs w:val="30"/>
        </w:rPr>
      </w:pPr>
      <w:r w:rsidRPr="00826814">
        <w:rPr>
          <w:b/>
          <w:bCs/>
          <w:sz w:val="30"/>
          <w:szCs w:val="30"/>
        </w:rPr>
        <w:t xml:space="preserve">Listelerin </w:t>
      </w:r>
      <w:r w:rsidR="00041AF3">
        <w:rPr>
          <w:b/>
          <w:bCs/>
          <w:sz w:val="30"/>
          <w:szCs w:val="30"/>
        </w:rPr>
        <w:t>Metotları</w:t>
      </w:r>
    </w:p>
    <w:p w14:paraId="7F8E2291" w14:textId="0AD105BF" w:rsidR="000E3253" w:rsidRDefault="000E3253" w:rsidP="0004410D">
      <w:pPr>
        <w:jc w:val="center"/>
        <w:rPr>
          <w:b/>
          <w:bCs/>
          <w:sz w:val="30"/>
          <w:szCs w:val="30"/>
        </w:rPr>
      </w:pPr>
    </w:p>
    <w:p w14:paraId="0FD6279D" w14:textId="25BA607E" w:rsidR="000E3253" w:rsidRDefault="000E3253" w:rsidP="0004410D">
      <w:pPr>
        <w:jc w:val="center"/>
        <w:rPr>
          <w:b/>
          <w:bCs/>
          <w:sz w:val="30"/>
          <w:szCs w:val="30"/>
        </w:rPr>
      </w:pPr>
    </w:p>
    <w:p w14:paraId="50F70EA8" w14:textId="77777777" w:rsidR="000E3253" w:rsidRPr="000E3253" w:rsidRDefault="000E3253" w:rsidP="000E3253">
      <w:pPr>
        <w:rPr>
          <w:rFonts w:cstheme="minorHAnsi"/>
          <w:b/>
          <w:bCs/>
          <w:sz w:val="32"/>
          <w:szCs w:val="32"/>
          <w:highlight w:val="darkGray"/>
        </w:rPr>
      </w:pPr>
      <w:r w:rsidRPr="000E3253">
        <w:rPr>
          <w:rFonts w:cstheme="minorHAnsi"/>
          <w:b/>
          <w:bCs/>
          <w:sz w:val="32"/>
          <w:szCs w:val="32"/>
          <w:highlight w:val="darkGray"/>
        </w:rPr>
        <w:t>EK Bilgiler…</w:t>
      </w:r>
    </w:p>
    <w:p w14:paraId="30FA227E" w14:textId="4BB784F0" w:rsidR="000E3253" w:rsidRDefault="000E3253" w:rsidP="000E3253">
      <w:pPr>
        <w:rPr>
          <w:rFonts w:cstheme="minorHAnsi"/>
          <w:b/>
          <w:bCs/>
          <w:sz w:val="32"/>
          <w:szCs w:val="32"/>
        </w:rPr>
      </w:pPr>
      <w:r w:rsidRPr="000E3253">
        <w:rPr>
          <w:rFonts w:cstheme="minorHAnsi"/>
          <w:b/>
          <w:bCs/>
          <w:sz w:val="32"/>
          <w:szCs w:val="32"/>
          <w:highlight w:val="darkGray"/>
        </w:rPr>
        <w:t>List = Set</w:t>
      </w:r>
    </w:p>
    <w:p w14:paraId="6D658F04" w14:textId="77777777" w:rsidR="00CD5550" w:rsidRDefault="00CD5550" w:rsidP="00CD5550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Kaynak:  (</w:t>
      </w:r>
      <w:proofErr w:type="gramEnd"/>
      <w:r>
        <w:rPr>
          <w:b/>
          <w:bCs/>
          <w:sz w:val="32"/>
          <w:szCs w:val="32"/>
        </w:rPr>
        <w:t>Python Tüm Metot ve Fonksiyonlar)</w:t>
      </w:r>
    </w:p>
    <w:p w14:paraId="6C2C75A6" w14:textId="77777777" w:rsidR="00CD5550" w:rsidRDefault="00CD5550" w:rsidP="00CD55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https://python-global.com/python-metotlar/</w:t>
      </w:r>
    </w:p>
    <w:p w14:paraId="5A73C1E1" w14:textId="77777777" w:rsidR="00CD5550" w:rsidRDefault="00CD5550" w:rsidP="000E3253">
      <w:pPr>
        <w:rPr>
          <w:rFonts w:cstheme="minorHAnsi"/>
          <w:b/>
          <w:bCs/>
          <w:sz w:val="32"/>
          <w:szCs w:val="32"/>
        </w:rPr>
      </w:pPr>
    </w:p>
    <w:p w14:paraId="0709FEFD" w14:textId="77777777" w:rsidR="000E3253" w:rsidRPr="00381B43" w:rsidRDefault="000E3253" w:rsidP="000E3253">
      <w:pPr>
        <w:rPr>
          <w:rFonts w:cstheme="minorHAnsi"/>
          <w:b/>
          <w:bCs/>
          <w:sz w:val="32"/>
          <w:szCs w:val="32"/>
        </w:rPr>
      </w:pPr>
    </w:p>
    <w:p w14:paraId="2587E0C4" w14:textId="77777777" w:rsidR="000E3253" w:rsidRDefault="000E3253" w:rsidP="000E3253">
      <w:pPr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C68329" wp14:editId="7374A997">
            <wp:extent cx="2425700" cy="4664049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6691" cy="46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40D70" wp14:editId="4123F1A6">
            <wp:extent cx="2943935" cy="4772025"/>
            <wp:effectExtent l="0" t="0" r="889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594" cy="47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505EF" wp14:editId="79CCE7BE">
            <wp:extent cx="2547257" cy="2748915"/>
            <wp:effectExtent l="0" t="0" r="571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8273" cy="27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24C9" w14:textId="77777777" w:rsidR="000E3253" w:rsidRPr="00826814" w:rsidRDefault="000E3253" w:rsidP="000E3253">
      <w:pPr>
        <w:rPr>
          <w:b/>
          <w:bCs/>
          <w:sz w:val="30"/>
          <w:szCs w:val="30"/>
        </w:rPr>
      </w:pPr>
    </w:p>
    <w:p w14:paraId="7DEF3637" w14:textId="3651398F" w:rsidR="0006484A" w:rsidRDefault="0006484A" w:rsidP="00CE2F6E">
      <w:pPr>
        <w:rPr>
          <w:sz w:val="30"/>
          <w:szCs w:val="30"/>
        </w:rPr>
      </w:pPr>
    </w:p>
    <w:p w14:paraId="651A00AF" w14:textId="31991C55" w:rsidR="00826814" w:rsidRDefault="00826814" w:rsidP="00CE2F6E">
      <w:pPr>
        <w:rPr>
          <w:sz w:val="30"/>
          <w:szCs w:val="30"/>
        </w:rPr>
      </w:pPr>
    </w:p>
    <w:p w14:paraId="59E0ABCA" w14:textId="1B2B4618" w:rsidR="00826814" w:rsidRDefault="00826814" w:rsidP="00CE2F6E">
      <w:pPr>
        <w:rPr>
          <w:sz w:val="30"/>
          <w:szCs w:val="30"/>
        </w:rPr>
      </w:pPr>
    </w:p>
    <w:p w14:paraId="662CB4CC" w14:textId="5C20EB25" w:rsidR="00826814" w:rsidRDefault="00826814" w:rsidP="00CE2F6E">
      <w:pPr>
        <w:rPr>
          <w:sz w:val="30"/>
          <w:szCs w:val="30"/>
        </w:rPr>
      </w:pPr>
    </w:p>
    <w:p w14:paraId="75E9E000" w14:textId="28435FFB" w:rsidR="00826814" w:rsidRDefault="00826814" w:rsidP="00CE2F6E">
      <w:pPr>
        <w:rPr>
          <w:sz w:val="30"/>
          <w:szCs w:val="30"/>
        </w:rPr>
      </w:pPr>
    </w:p>
    <w:p w14:paraId="3BC5DCF3" w14:textId="6E4C8B8E" w:rsidR="00826814" w:rsidRPr="00B723C5" w:rsidRDefault="00826814" w:rsidP="00CE2F6E">
      <w:pPr>
        <w:pStyle w:val="ListeParagraf"/>
        <w:numPr>
          <w:ilvl w:val="0"/>
          <w:numId w:val="1"/>
        </w:numPr>
        <w:rPr>
          <w:b/>
          <w:bCs/>
          <w:sz w:val="30"/>
          <w:szCs w:val="30"/>
        </w:rPr>
      </w:pPr>
      <w:r w:rsidRPr="00B723C5">
        <w:rPr>
          <w:b/>
          <w:bCs/>
          <w:sz w:val="30"/>
          <w:szCs w:val="30"/>
        </w:rPr>
        <w:t>Append ve Remove</w:t>
      </w:r>
    </w:p>
    <w:p w14:paraId="3F9B50CA" w14:textId="447729C1" w:rsidR="00826814" w:rsidRDefault="00826814" w:rsidP="00CE2F6E">
      <w:pPr>
        <w:pStyle w:val="ListeParagraf"/>
        <w:rPr>
          <w:sz w:val="30"/>
          <w:szCs w:val="30"/>
        </w:rPr>
      </w:pPr>
    </w:p>
    <w:p w14:paraId="2A8998D2" w14:textId="48F2A9AA" w:rsidR="00826814" w:rsidRDefault="00826814" w:rsidP="00CE2F6E">
      <w:pPr>
        <w:pStyle w:val="ListeParagraf"/>
        <w:rPr>
          <w:sz w:val="30"/>
          <w:szCs w:val="30"/>
        </w:rPr>
      </w:pPr>
      <w:r>
        <w:rPr>
          <w:sz w:val="30"/>
          <w:szCs w:val="30"/>
        </w:rPr>
        <w:t>Listeye eleman eklemek ve kaldırmak için kullanılmaktadır.</w:t>
      </w:r>
    </w:p>
    <w:p w14:paraId="2063A796" w14:textId="1B0B31A7" w:rsidR="00826814" w:rsidRDefault="00826814" w:rsidP="00CE2F6E">
      <w:pPr>
        <w:pStyle w:val="ListeParagraf"/>
        <w:rPr>
          <w:sz w:val="30"/>
          <w:szCs w:val="30"/>
        </w:rPr>
      </w:pPr>
      <w:r>
        <w:rPr>
          <w:sz w:val="30"/>
          <w:szCs w:val="30"/>
        </w:rPr>
        <w:t>Append: Eklemek</w:t>
      </w:r>
    </w:p>
    <w:p w14:paraId="177C84F9" w14:textId="55CCCE09" w:rsidR="00826814" w:rsidRDefault="00826814" w:rsidP="00CE2F6E">
      <w:pPr>
        <w:pStyle w:val="ListeParagraf"/>
        <w:rPr>
          <w:sz w:val="30"/>
          <w:szCs w:val="30"/>
        </w:rPr>
      </w:pPr>
      <w:r>
        <w:rPr>
          <w:sz w:val="30"/>
          <w:szCs w:val="30"/>
        </w:rPr>
        <w:t>Remove: Kaldırmak</w:t>
      </w:r>
    </w:p>
    <w:p w14:paraId="2D091480" w14:textId="3A52BCCC" w:rsidR="00826814" w:rsidRDefault="00826814" w:rsidP="00CE2F6E">
      <w:pPr>
        <w:pStyle w:val="ListeParagraf"/>
        <w:rPr>
          <w:sz w:val="30"/>
          <w:szCs w:val="30"/>
        </w:rPr>
      </w:pPr>
    </w:p>
    <w:p w14:paraId="1321A991" w14:textId="52F5E9FC" w:rsidR="00826814" w:rsidRDefault="000F0C52" w:rsidP="00CE2F6E">
      <w:pPr>
        <w:pStyle w:val="ListeParagraf"/>
        <w:rPr>
          <w:sz w:val="30"/>
          <w:szCs w:val="30"/>
        </w:rPr>
      </w:pPr>
      <w:r>
        <w:rPr>
          <w:noProof/>
        </w:rPr>
        <w:t>l</w:t>
      </w:r>
      <w:r w:rsidR="00826814">
        <w:rPr>
          <w:noProof/>
        </w:rPr>
        <w:drawing>
          <wp:inline distT="0" distB="0" distL="0" distR="0" wp14:anchorId="0899F6AA" wp14:editId="3411CA93">
            <wp:extent cx="8331200" cy="3713413"/>
            <wp:effectExtent l="0" t="0" r="0" b="190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5406" cy="371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B2B1" w14:textId="77777777" w:rsidR="00826814" w:rsidRDefault="00826814" w:rsidP="00CE2F6E">
      <w:pPr>
        <w:pStyle w:val="ListeParagraf"/>
        <w:rPr>
          <w:sz w:val="30"/>
          <w:szCs w:val="30"/>
        </w:rPr>
      </w:pPr>
    </w:p>
    <w:p w14:paraId="10B8FAF8" w14:textId="227E0FA1" w:rsidR="00826814" w:rsidRDefault="00826814" w:rsidP="00CE2F6E">
      <w:pPr>
        <w:pStyle w:val="ListeParagraf"/>
        <w:rPr>
          <w:sz w:val="30"/>
          <w:szCs w:val="30"/>
        </w:rPr>
      </w:pPr>
      <w:r>
        <w:rPr>
          <w:sz w:val="30"/>
          <w:szCs w:val="30"/>
        </w:rPr>
        <w:t>Güncellemek için ise bu şekilde bir kullanım mümkündür</w:t>
      </w:r>
    </w:p>
    <w:p w14:paraId="1C9CB18A" w14:textId="005B026A" w:rsidR="00826814" w:rsidRDefault="00826814" w:rsidP="00CE2F6E">
      <w:pPr>
        <w:pStyle w:val="ListeParagraf"/>
        <w:rPr>
          <w:sz w:val="30"/>
          <w:szCs w:val="30"/>
        </w:rPr>
      </w:pPr>
      <w:r>
        <w:rPr>
          <w:noProof/>
        </w:rPr>
        <w:drawing>
          <wp:inline distT="0" distB="0" distL="0" distR="0" wp14:anchorId="20B19916" wp14:editId="074D3953">
            <wp:extent cx="8358239" cy="1282700"/>
            <wp:effectExtent l="0" t="0" r="508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006" cy="1283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85A8D" w14:textId="77777777" w:rsidR="00B723C5" w:rsidRDefault="00B723C5" w:rsidP="00CE2F6E">
      <w:pPr>
        <w:pStyle w:val="ListeParagraf"/>
        <w:rPr>
          <w:sz w:val="30"/>
          <w:szCs w:val="30"/>
        </w:rPr>
      </w:pPr>
    </w:p>
    <w:p w14:paraId="4B3B9C3A" w14:textId="7EEE3715" w:rsidR="00826814" w:rsidRDefault="00826814" w:rsidP="00CE2F6E">
      <w:pPr>
        <w:pStyle w:val="ListeParagraf"/>
        <w:rPr>
          <w:sz w:val="30"/>
          <w:szCs w:val="30"/>
        </w:rPr>
      </w:pPr>
    </w:p>
    <w:p w14:paraId="13C41CF0" w14:textId="6596E3D9" w:rsidR="00826814" w:rsidRDefault="00826814" w:rsidP="00CE2F6E">
      <w:pPr>
        <w:pStyle w:val="ListeParagraf"/>
        <w:rPr>
          <w:sz w:val="30"/>
          <w:szCs w:val="30"/>
        </w:rPr>
      </w:pPr>
    </w:p>
    <w:p w14:paraId="68AFF2AB" w14:textId="40FD671B" w:rsidR="00826814" w:rsidRDefault="00826814" w:rsidP="00CE2F6E">
      <w:pPr>
        <w:pStyle w:val="ListeParagraf"/>
        <w:rPr>
          <w:sz w:val="30"/>
          <w:szCs w:val="30"/>
        </w:rPr>
      </w:pPr>
    </w:p>
    <w:p w14:paraId="5469609B" w14:textId="6DAEEC77" w:rsidR="00826814" w:rsidRPr="00B723C5" w:rsidRDefault="00826814" w:rsidP="00CE2F6E">
      <w:pPr>
        <w:pStyle w:val="ListeParagraf"/>
        <w:numPr>
          <w:ilvl w:val="0"/>
          <w:numId w:val="1"/>
        </w:numPr>
        <w:rPr>
          <w:b/>
          <w:bCs/>
          <w:sz w:val="30"/>
          <w:szCs w:val="30"/>
        </w:rPr>
      </w:pPr>
      <w:r w:rsidRPr="00B723C5">
        <w:rPr>
          <w:b/>
          <w:bCs/>
          <w:sz w:val="30"/>
          <w:szCs w:val="30"/>
        </w:rPr>
        <w:t>Clear</w:t>
      </w:r>
    </w:p>
    <w:p w14:paraId="6AB276FB" w14:textId="77777777" w:rsidR="00826814" w:rsidRDefault="00826814" w:rsidP="00CE2F6E">
      <w:pPr>
        <w:pStyle w:val="ListeParagraf"/>
        <w:rPr>
          <w:sz w:val="30"/>
          <w:szCs w:val="30"/>
        </w:rPr>
      </w:pPr>
    </w:p>
    <w:p w14:paraId="4B3C0735" w14:textId="77777777" w:rsidR="00826814" w:rsidRPr="00826814" w:rsidRDefault="00826814" w:rsidP="00CE2F6E">
      <w:pPr>
        <w:pStyle w:val="ListeParagraf"/>
        <w:rPr>
          <w:sz w:val="30"/>
          <w:szCs w:val="30"/>
        </w:rPr>
      </w:pPr>
      <w:r w:rsidRPr="00826814">
        <w:rPr>
          <w:sz w:val="30"/>
          <w:szCs w:val="30"/>
        </w:rPr>
        <w:t>Listenin içerisindeki tüm değerleri silmek için kullanılır</w:t>
      </w:r>
    </w:p>
    <w:p w14:paraId="68EDA67A" w14:textId="0947FB61" w:rsidR="00826814" w:rsidRPr="00826814" w:rsidRDefault="00826814" w:rsidP="00CE2F6E">
      <w:pPr>
        <w:pStyle w:val="ListeParagraf"/>
        <w:rPr>
          <w:sz w:val="30"/>
          <w:szCs w:val="30"/>
        </w:rPr>
      </w:pPr>
      <w:r>
        <w:rPr>
          <w:noProof/>
        </w:rPr>
        <w:drawing>
          <wp:inline distT="0" distB="0" distL="0" distR="0" wp14:anchorId="29836AF7" wp14:editId="3A74B55E">
            <wp:extent cx="7371689" cy="1308100"/>
            <wp:effectExtent l="0" t="0" r="1270" b="635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240" cy="13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44D9" w14:textId="2A5E9B09" w:rsidR="00826814" w:rsidRDefault="00826814" w:rsidP="00CE2F6E">
      <w:pPr>
        <w:rPr>
          <w:sz w:val="30"/>
          <w:szCs w:val="30"/>
        </w:rPr>
      </w:pPr>
    </w:p>
    <w:p w14:paraId="0A6E717A" w14:textId="4A041A8E" w:rsidR="00826814" w:rsidRDefault="00826814" w:rsidP="00CE2F6E">
      <w:pPr>
        <w:rPr>
          <w:sz w:val="30"/>
          <w:szCs w:val="30"/>
        </w:rPr>
      </w:pPr>
    </w:p>
    <w:p w14:paraId="1A7B8D22" w14:textId="10E21923" w:rsidR="00826814" w:rsidRPr="00B723C5" w:rsidRDefault="00826814" w:rsidP="00CE2F6E">
      <w:pPr>
        <w:rPr>
          <w:b/>
          <w:bCs/>
          <w:sz w:val="30"/>
          <w:szCs w:val="30"/>
        </w:rPr>
      </w:pPr>
    </w:p>
    <w:p w14:paraId="4CEB07A4" w14:textId="44D68B56" w:rsidR="00826814" w:rsidRPr="00B723C5" w:rsidRDefault="00826814" w:rsidP="00CE2F6E">
      <w:pPr>
        <w:pStyle w:val="ListeParagraf"/>
        <w:numPr>
          <w:ilvl w:val="0"/>
          <w:numId w:val="1"/>
        </w:numPr>
        <w:rPr>
          <w:b/>
          <w:bCs/>
          <w:sz w:val="30"/>
          <w:szCs w:val="30"/>
        </w:rPr>
      </w:pPr>
      <w:r w:rsidRPr="00B723C5">
        <w:rPr>
          <w:b/>
          <w:bCs/>
          <w:sz w:val="30"/>
          <w:szCs w:val="30"/>
        </w:rPr>
        <w:t>Count</w:t>
      </w:r>
    </w:p>
    <w:p w14:paraId="75AC496A" w14:textId="7DD9942D" w:rsidR="00826814" w:rsidRDefault="00826814" w:rsidP="00CE2F6E">
      <w:pPr>
        <w:pStyle w:val="ListeParagraf"/>
        <w:rPr>
          <w:sz w:val="30"/>
          <w:szCs w:val="30"/>
        </w:rPr>
      </w:pPr>
    </w:p>
    <w:p w14:paraId="3A95EFD5" w14:textId="3C9A3FA9" w:rsidR="00826814" w:rsidRDefault="00826814" w:rsidP="00CE2F6E">
      <w:pPr>
        <w:ind w:firstLine="360"/>
        <w:rPr>
          <w:sz w:val="30"/>
          <w:szCs w:val="30"/>
        </w:rPr>
      </w:pPr>
      <w:r>
        <w:rPr>
          <w:sz w:val="30"/>
          <w:szCs w:val="30"/>
        </w:rPr>
        <w:t>Listenin içindeki değerin kaç adet olduğunu vermek için kullanılır.</w:t>
      </w:r>
    </w:p>
    <w:p w14:paraId="048914BC" w14:textId="592A4CE2" w:rsidR="00826814" w:rsidRDefault="00826814" w:rsidP="00CE2F6E">
      <w:pPr>
        <w:ind w:firstLine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37B3696C" wp14:editId="02E90D2A">
            <wp:extent cx="7821156" cy="2260600"/>
            <wp:effectExtent l="0" t="0" r="8890" b="635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7218" cy="2262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592F" w14:textId="5B6E4D2B" w:rsidR="00826814" w:rsidRDefault="00826814" w:rsidP="00CE2F6E">
      <w:pPr>
        <w:ind w:firstLine="360"/>
        <w:rPr>
          <w:sz w:val="30"/>
          <w:szCs w:val="30"/>
        </w:rPr>
      </w:pPr>
    </w:p>
    <w:p w14:paraId="31935672" w14:textId="7C68157F" w:rsidR="00826814" w:rsidRDefault="00826814" w:rsidP="00CE2F6E">
      <w:pPr>
        <w:ind w:firstLine="360"/>
        <w:rPr>
          <w:sz w:val="30"/>
          <w:szCs w:val="30"/>
        </w:rPr>
      </w:pPr>
    </w:p>
    <w:p w14:paraId="400DB148" w14:textId="246865B4" w:rsidR="00826814" w:rsidRPr="00B723C5" w:rsidRDefault="00826814" w:rsidP="00CE2F6E">
      <w:pPr>
        <w:pStyle w:val="ListeParagraf"/>
        <w:numPr>
          <w:ilvl w:val="0"/>
          <w:numId w:val="1"/>
        </w:numPr>
        <w:rPr>
          <w:b/>
          <w:bCs/>
          <w:sz w:val="30"/>
          <w:szCs w:val="30"/>
        </w:rPr>
      </w:pPr>
      <w:r w:rsidRPr="00B723C5">
        <w:rPr>
          <w:b/>
          <w:bCs/>
          <w:sz w:val="30"/>
          <w:szCs w:val="30"/>
        </w:rPr>
        <w:t>İndex</w:t>
      </w:r>
    </w:p>
    <w:p w14:paraId="5412814E" w14:textId="31D8B0D9" w:rsidR="00826814" w:rsidRDefault="00826814" w:rsidP="00CE2F6E">
      <w:pPr>
        <w:pStyle w:val="ListeParagraf"/>
        <w:rPr>
          <w:sz w:val="30"/>
          <w:szCs w:val="30"/>
        </w:rPr>
      </w:pPr>
    </w:p>
    <w:p w14:paraId="61053079" w14:textId="4AE7B4CB" w:rsidR="00826814" w:rsidRDefault="00826814" w:rsidP="00CE2F6E">
      <w:pPr>
        <w:pStyle w:val="ListeParagraf"/>
        <w:rPr>
          <w:sz w:val="30"/>
          <w:szCs w:val="30"/>
        </w:rPr>
      </w:pPr>
      <w:r>
        <w:rPr>
          <w:sz w:val="30"/>
          <w:szCs w:val="30"/>
        </w:rPr>
        <w:t>Bir değerin hangi indekste olduğunu bulmak için kullanılmaktadır.</w:t>
      </w:r>
    </w:p>
    <w:p w14:paraId="360FA95C" w14:textId="41AABF9A" w:rsidR="00826814" w:rsidRDefault="00826814" w:rsidP="00CE2F6E">
      <w:pPr>
        <w:pStyle w:val="ListeParagraf"/>
        <w:rPr>
          <w:sz w:val="30"/>
          <w:szCs w:val="30"/>
        </w:rPr>
      </w:pPr>
      <w:r>
        <w:rPr>
          <w:noProof/>
        </w:rPr>
        <w:drawing>
          <wp:inline distT="0" distB="0" distL="0" distR="0" wp14:anchorId="6F91587C" wp14:editId="02055BA8">
            <wp:extent cx="8978900" cy="2032000"/>
            <wp:effectExtent l="0" t="0" r="0" b="635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0058" cy="203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54B64" w14:textId="6AAA2101" w:rsidR="00826814" w:rsidRDefault="00826814" w:rsidP="00CE2F6E">
      <w:pPr>
        <w:pStyle w:val="ListeParagraf"/>
        <w:rPr>
          <w:sz w:val="30"/>
          <w:szCs w:val="30"/>
        </w:rPr>
      </w:pPr>
    </w:p>
    <w:p w14:paraId="1BC10FDD" w14:textId="588A455C" w:rsidR="00826814" w:rsidRDefault="00826814" w:rsidP="00CE2F6E">
      <w:pPr>
        <w:pStyle w:val="ListeParagraf"/>
        <w:rPr>
          <w:sz w:val="30"/>
          <w:szCs w:val="30"/>
        </w:rPr>
      </w:pPr>
    </w:p>
    <w:p w14:paraId="4B93BD7A" w14:textId="7DD8D01A" w:rsidR="00826814" w:rsidRDefault="00826814" w:rsidP="00CE2F6E">
      <w:pPr>
        <w:pStyle w:val="ListeParagraf"/>
        <w:rPr>
          <w:sz w:val="30"/>
          <w:szCs w:val="30"/>
        </w:rPr>
      </w:pPr>
    </w:p>
    <w:p w14:paraId="01B46D09" w14:textId="42F7E880" w:rsidR="00826814" w:rsidRPr="00B723C5" w:rsidRDefault="00826814" w:rsidP="00CE2F6E">
      <w:pPr>
        <w:pStyle w:val="ListeParagraf"/>
        <w:numPr>
          <w:ilvl w:val="0"/>
          <w:numId w:val="1"/>
        </w:numPr>
        <w:rPr>
          <w:b/>
          <w:bCs/>
          <w:sz w:val="30"/>
          <w:szCs w:val="30"/>
        </w:rPr>
      </w:pPr>
      <w:r w:rsidRPr="00B723C5">
        <w:rPr>
          <w:b/>
          <w:bCs/>
          <w:sz w:val="30"/>
          <w:szCs w:val="30"/>
        </w:rPr>
        <w:t>Reverse (tersi)</w:t>
      </w:r>
    </w:p>
    <w:p w14:paraId="3B9F5523" w14:textId="6A91E300" w:rsidR="00826814" w:rsidRDefault="00826814" w:rsidP="00CE2F6E">
      <w:pPr>
        <w:pStyle w:val="ListeParagraf"/>
        <w:rPr>
          <w:sz w:val="30"/>
          <w:szCs w:val="30"/>
        </w:rPr>
      </w:pPr>
    </w:p>
    <w:p w14:paraId="7AE5128D" w14:textId="37D7F190" w:rsidR="00826814" w:rsidRDefault="00826814" w:rsidP="00CE2F6E">
      <w:pPr>
        <w:ind w:firstLine="360"/>
        <w:rPr>
          <w:sz w:val="30"/>
          <w:szCs w:val="30"/>
        </w:rPr>
      </w:pPr>
      <w:r>
        <w:rPr>
          <w:sz w:val="30"/>
          <w:szCs w:val="30"/>
        </w:rPr>
        <w:t>Listenin elemanlarını tersten sıralar</w:t>
      </w:r>
    </w:p>
    <w:p w14:paraId="725AE1D3" w14:textId="04F354FE" w:rsidR="00826814" w:rsidRDefault="00826814" w:rsidP="00CE2F6E">
      <w:pPr>
        <w:ind w:firstLine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06B5809A" wp14:editId="35BB585F">
            <wp:extent cx="7874000" cy="3078440"/>
            <wp:effectExtent l="0" t="0" r="0" b="825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6662" cy="309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05265" w14:textId="3B35900F" w:rsidR="00775A68" w:rsidRDefault="00775A68" w:rsidP="00CE2F6E">
      <w:pPr>
        <w:ind w:firstLine="360"/>
        <w:rPr>
          <w:sz w:val="30"/>
          <w:szCs w:val="30"/>
        </w:rPr>
      </w:pPr>
    </w:p>
    <w:p w14:paraId="10E45F1A" w14:textId="24211F25" w:rsidR="00775A68" w:rsidRDefault="00775A68" w:rsidP="00CE2F6E">
      <w:pPr>
        <w:ind w:firstLine="360"/>
        <w:rPr>
          <w:sz w:val="30"/>
          <w:szCs w:val="30"/>
        </w:rPr>
      </w:pPr>
    </w:p>
    <w:p w14:paraId="25B498D9" w14:textId="1C587E79" w:rsidR="00775A68" w:rsidRDefault="00775A68" w:rsidP="00CE2F6E">
      <w:pPr>
        <w:ind w:firstLine="360"/>
        <w:rPr>
          <w:sz w:val="30"/>
          <w:szCs w:val="30"/>
        </w:rPr>
      </w:pPr>
    </w:p>
    <w:p w14:paraId="77F35F7D" w14:textId="77777777" w:rsidR="00775A68" w:rsidRPr="00B723C5" w:rsidRDefault="00775A68" w:rsidP="00CE2F6E">
      <w:pPr>
        <w:pStyle w:val="ListeParagraf"/>
        <w:numPr>
          <w:ilvl w:val="0"/>
          <w:numId w:val="1"/>
        </w:numPr>
        <w:rPr>
          <w:b/>
          <w:bCs/>
          <w:sz w:val="30"/>
          <w:szCs w:val="30"/>
        </w:rPr>
      </w:pPr>
      <w:r w:rsidRPr="00B723C5">
        <w:rPr>
          <w:b/>
          <w:bCs/>
          <w:sz w:val="30"/>
          <w:szCs w:val="30"/>
        </w:rPr>
        <w:t>Extend (Genişletmek</w:t>
      </w:r>
    </w:p>
    <w:p w14:paraId="09F89FEF" w14:textId="6413C7E8" w:rsidR="00775A68" w:rsidRDefault="00775A68" w:rsidP="00CE2F6E">
      <w:pPr>
        <w:pStyle w:val="ListeParagraf"/>
        <w:rPr>
          <w:sz w:val="30"/>
          <w:szCs w:val="30"/>
        </w:rPr>
      </w:pPr>
    </w:p>
    <w:p w14:paraId="3529E614" w14:textId="77777777" w:rsidR="00775A68" w:rsidRDefault="00775A68" w:rsidP="00CE2F6E">
      <w:pPr>
        <w:ind w:firstLine="360"/>
        <w:rPr>
          <w:sz w:val="30"/>
          <w:szCs w:val="30"/>
        </w:rPr>
      </w:pPr>
      <w:r>
        <w:rPr>
          <w:sz w:val="30"/>
          <w:szCs w:val="30"/>
        </w:rPr>
        <w:t>Mevcut olan iki listeyi birleştirmek için (tek listede) kullanılır</w:t>
      </w:r>
    </w:p>
    <w:p w14:paraId="236C60BD" w14:textId="5E073A94" w:rsidR="00775A68" w:rsidRDefault="00775A68" w:rsidP="00CE2F6E">
      <w:pPr>
        <w:ind w:firstLine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0FC7F37A" wp14:editId="3774F16A">
            <wp:extent cx="8560777" cy="3213100"/>
            <wp:effectExtent l="0" t="0" r="0" b="635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592" cy="321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F1735" w14:textId="190A251F" w:rsidR="00775A68" w:rsidRDefault="00775A68" w:rsidP="00CE2F6E">
      <w:pPr>
        <w:ind w:firstLine="360"/>
        <w:rPr>
          <w:sz w:val="30"/>
          <w:szCs w:val="30"/>
        </w:rPr>
      </w:pPr>
    </w:p>
    <w:p w14:paraId="4740CD24" w14:textId="77777777" w:rsidR="00775A68" w:rsidRDefault="00775A68" w:rsidP="00CE2F6E">
      <w:pPr>
        <w:ind w:left="360"/>
        <w:rPr>
          <w:sz w:val="30"/>
          <w:szCs w:val="30"/>
        </w:rPr>
      </w:pPr>
      <w:r>
        <w:rPr>
          <w:sz w:val="30"/>
          <w:szCs w:val="30"/>
          <w:highlight w:val="darkGray"/>
        </w:rPr>
        <w:t>BİLGİ:</w:t>
      </w:r>
    </w:p>
    <w:p w14:paraId="1C0AA76F" w14:textId="77777777" w:rsidR="00775A68" w:rsidRDefault="00775A68" w:rsidP="00CE2F6E">
      <w:pPr>
        <w:ind w:left="360"/>
        <w:rPr>
          <w:sz w:val="30"/>
          <w:szCs w:val="30"/>
        </w:rPr>
      </w:pPr>
      <w:r>
        <w:rPr>
          <w:sz w:val="30"/>
          <w:szCs w:val="30"/>
        </w:rPr>
        <w:t>Birden fazla listeyi birleştirmek istersek tek tek yapmak zorundayız</w:t>
      </w:r>
    </w:p>
    <w:p w14:paraId="5FC6207E" w14:textId="0992AAEB" w:rsidR="00775A68" w:rsidRDefault="00775A68" w:rsidP="00CE2F6E">
      <w:pPr>
        <w:ind w:left="360"/>
        <w:rPr>
          <w:sz w:val="30"/>
          <w:szCs w:val="30"/>
        </w:rPr>
      </w:pPr>
      <w:r>
        <w:rPr>
          <w:sz w:val="30"/>
          <w:szCs w:val="30"/>
        </w:rPr>
        <w:t>İkiden fazla listeyi tek fonks. Da almıyor</w:t>
      </w:r>
    </w:p>
    <w:p w14:paraId="4ED97370" w14:textId="77777777" w:rsidR="00775A68" w:rsidRDefault="00775A68" w:rsidP="00CE2F6E">
      <w:pPr>
        <w:ind w:left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622C4784" wp14:editId="57C0752F">
            <wp:extent cx="7372350" cy="283845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7E96" w14:textId="77777777" w:rsidR="00775A68" w:rsidRDefault="00775A68" w:rsidP="00CE2F6E">
      <w:pPr>
        <w:ind w:left="360"/>
        <w:rPr>
          <w:sz w:val="30"/>
          <w:szCs w:val="30"/>
        </w:rPr>
      </w:pPr>
    </w:p>
    <w:p w14:paraId="1DBAED60" w14:textId="5AB3B53D" w:rsidR="00775A68" w:rsidRDefault="00775A68" w:rsidP="00CE2F6E">
      <w:pPr>
        <w:ind w:left="360"/>
        <w:rPr>
          <w:sz w:val="30"/>
          <w:szCs w:val="30"/>
        </w:rPr>
      </w:pPr>
      <w:proofErr w:type="gramStart"/>
      <w:r>
        <w:rPr>
          <w:sz w:val="30"/>
          <w:szCs w:val="30"/>
          <w:highlight w:val="darkGray"/>
        </w:rPr>
        <w:t>BİLGİ</w:t>
      </w:r>
      <w:r>
        <w:rPr>
          <w:sz w:val="30"/>
          <w:szCs w:val="30"/>
        </w:rPr>
        <w:t xml:space="preserve"> :</w:t>
      </w:r>
      <w:proofErr w:type="gramEnd"/>
    </w:p>
    <w:p w14:paraId="27314E26" w14:textId="3B3CC405" w:rsidR="00775A68" w:rsidRDefault="00775A68" w:rsidP="00CE2F6E">
      <w:pPr>
        <w:ind w:left="360"/>
        <w:rPr>
          <w:sz w:val="30"/>
          <w:szCs w:val="30"/>
        </w:rPr>
      </w:pPr>
      <w:r>
        <w:rPr>
          <w:sz w:val="30"/>
          <w:szCs w:val="30"/>
        </w:rPr>
        <w:t>Extend gibi, değerleri eklerken mesela kullanılabilecek ekstra algoritma</w:t>
      </w:r>
    </w:p>
    <w:p w14:paraId="298FCC37" w14:textId="77777777" w:rsidR="00775A68" w:rsidRDefault="00775A68" w:rsidP="00CE2F6E">
      <w:pPr>
        <w:ind w:left="360"/>
        <w:rPr>
          <w:sz w:val="30"/>
          <w:szCs w:val="30"/>
        </w:rPr>
      </w:pPr>
    </w:p>
    <w:p w14:paraId="0C9A2D9B" w14:textId="77777777" w:rsidR="00775A68" w:rsidRDefault="00775A68" w:rsidP="00CE2F6E">
      <w:pPr>
        <w:ind w:left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0D5C6AF0" wp14:editId="2D7F2B04">
            <wp:extent cx="8334375" cy="733425"/>
            <wp:effectExtent l="0" t="0" r="9525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3BB3" w14:textId="77777777" w:rsidR="00775A68" w:rsidRDefault="00775A68" w:rsidP="00CE2F6E">
      <w:pPr>
        <w:ind w:left="360"/>
        <w:rPr>
          <w:sz w:val="30"/>
          <w:szCs w:val="30"/>
        </w:rPr>
      </w:pPr>
    </w:p>
    <w:p w14:paraId="1602F1D6" w14:textId="77777777" w:rsidR="00775A68" w:rsidRDefault="00775A68" w:rsidP="00CE2F6E">
      <w:pPr>
        <w:ind w:left="360"/>
        <w:rPr>
          <w:sz w:val="30"/>
          <w:szCs w:val="30"/>
        </w:rPr>
      </w:pPr>
      <w:r>
        <w:rPr>
          <w:sz w:val="30"/>
          <w:szCs w:val="30"/>
        </w:rPr>
        <w:t xml:space="preserve">Fruits </w:t>
      </w:r>
      <w:proofErr w:type="gramStart"/>
      <w:r>
        <w:rPr>
          <w:sz w:val="30"/>
          <w:szCs w:val="30"/>
        </w:rPr>
        <w:t>listesine,  6</w:t>
      </w:r>
      <w:proofErr w:type="gramEnd"/>
      <w:r>
        <w:rPr>
          <w:sz w:val="30"/>
          <w:szCs w:val="30"/>
        </w:rPr>
        <w:t xml:space="preserve"> ve 7 sayılarını ekledi</w:t>
      </w:r>
    </w:p>
    <w:p w14:paraId="0A044DE0" w14:textId="489A9470" w:rsidR="00775A68" w:rsidRDefault="00775A68" w:rsidP="00CE2F6E">
      <w:pPr>
        <w:ind w:left="360"/>
        <w:rPr>
          <w:sz w:val="30"/>
          <w:szCs w:val="30"/>
        </w:rPr>
      </w:pPr>
    </w:p>
    <w:p w14:paraId="6D3D6FE4" w14:textId="68FA6A8C" w:rsidR="00775A68" w:rsidRDefault="00775A68" w:rsidP="00CE2F6E">
      <w:pPr>
        <w:ind w:left="360"/>
        <w:rPr>
          <w:sz w:val="30"/>
          <w:szCs w:val="30"/>
        </w:rPr>
      </w:pPr>
    </w:p>
    <w:p w14:paraId="69D66C47" w14:textId="6204BD74" w:rsidR="00775A68" w:rsidRDefault="00775A68" w:rsidP="00CE2F6E">
      <w:pPr>
        <w:ind w:left="360"/>
        <w:rPr>
          <w:sz w:val="30"/>
          <w:szCs w:val="30"/>
        </w:rPr>
      </w:pPr>
    </w:p>
    <w:p w14:paraId="6AE4E6ED" w14:textId="6653CB69" w:rsidR="00775A68" w:rsidRPr="00B723C5" w:rsidRDefault="00775A68" w:rsidP="00CE2F6E">
      <w:pPr>
        <w:pStyle w:val="ListeParagraf"/>
        <w:numPr>
          <w:ilvl w:val="0"/>
          <w:numId w:val="1"/>
        </w:numPr>
        <w:rPr>
          <w:b/>
          <w:bCs/>
          <w:sz w:val="30"/>
          <w:szCs w:val="30"/>
        </w:rPr>
      </w:pPr>
      <w:r w:rsidRPr="00B723C5">
        <w:rPr>
          <w:b/>
          <w:bCs/>
          <w:sz w:val="30"/>
          <w:szCs w:val="30"/>
        </w:rPr>
        <w:t>Sort</w:t>
      </w:r>
    </w:p>
    <w:p w14:paraId="37AF5ECD" w14:textId="42488269" w:rsidR="00775A68" w:rsidRDefault="00775A68" w:rsidP="00CE2F6E">
      <w:pPr>
        <w:pStyle w:val="ListeParagraf"/>
        <w:rPr>
          <w:sz w:val="30"/>
          <w:szCs w:val="30"/>
        </w:rPr>
      </w:pPr>
    </w:p>
    <w:p w14:paraId="437849C5" w14:textId="49C4050B" w:rsidR="00775A68" w:rsidRDefault="00775A68" w:rsidP="00CE2F6E">
      <w:pPr>
        <w:ind w:firstLine="360"/>
        <w:rPr>
          <w:sz w:val="30"/>
          <w:szCs w:val="30"/>
        </w:rPr>
      </w:pPr>
      <w:r>
        <w:rPr>
          <w:sz w:val="30"/>
          <w:szCs w:val="30"/>
        </w:rPr>
        <w:t>Listeyi A’dan Z’ye doğru listelemek için (alfatabetik veya numerik)</w:t>
      </w:r>
    </w:p>
    <w:p w14:paraId="00026020" w14:textId="6E29EC76" w:rsidR="00775A68" w:rsidRDefault="00775A68" w:rsidP="00CE2F6E">
      <w:pPr>
        <w:ind w:firstLine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6B1A6497" wp14:editId="735E3165">
            <wp:extent cx="8587585" cy="4762500"/>
            <wp:effectExtent l="0" t="0" r="4445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0247" cy="476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15F14" w14:textId="078977FB" w:rsidR="00775A68" w:rsidRDefault="00775A68" w:rsidP="00CE2F6E">
      <w:pPr>
        <w:ind w:firstLine="360"/>
        <w:rPr>
          <w:sz w:val="30"/>
          <w:szCs w:val="30"/>
        </w:rPr>
      </w:pPr>
    </w:p>
    <w:p w14:paraId="3FCC995F" w14:textId="2724AC67" w:rsidR="00775A68" w:rsidRDefault="00775A68" w:rsidP="00CE2F6E">
      <w:pPr>
        <w:ind w:firstLine="360"/>
        <w:rPr>
          <w:sz w:val="30"/>
          <w:szCs w:val="30"/>
        </w:rPr>
      </w:pPr>
    </w:p>
    <w:p w14:paraId="44F6AB8E" w14:textId="46205302" w:rsidR="00775A68" w:rsidRDefault="00775A68" w:rsidP="00CE2F6E">
      <w:pPr>
        <w:ind w:firstLine="360"/>
        <w:rPr>
          <w:sz w:val="30"/>
          <w:szCs w:val="30"/>
        </w:rPr>
      </w:pPr>
    </w:p>
    <w:p w14:paraId="611D4732" w14:textId="58936B8C" w:rsidR="00775A68" w:rsidRPr="00B723C5" w:rsidRDefault="00775A68" w:rsidP="00CE2F6E">
      <w:pPr>
        <w:pStyle w:val="ListeParagraf"/>
        <w:numPr>
          <w:ilvl w:val="0"/>
          <w:numId w:val="1"/>
        </w:numPr>
        <w:rPr>
          <w:b/>
          <w:bCs/>
          <w:sz w:val="30"/>
          <w:szCs w:val="30"/>
        </w:rPr>
      </w:pPr>
      <w:r w:rsidRPr="00B723C5">
        <w:rPr>
          <w:b/>
          <w:bCs/>
          <w:sz w:val="30"/>
          <w:szCs w:val="30"/>
        </w:rPr>
        <w:t>Copy</w:t>
      </w:r>
    </w:p>
    <w:p w14:paraId="2A91CFCC" w14:textId="77777777" w:rsidR="00775A68" w:rsidRDefault="00775A68" w:rsidP="00CE2F6E">
      <w:pPr>
        <w:pStyle w:val="ListeParagraf"/>
        <w:rPr>
          <w:sz w:val="30"/>
          <w:szCs w:val="30"/>
        </w:rPr>
      </w:pPr>
    </w:p>
    <w:p w14:paraId="59EF2A89" w14:textId="05B02B19" w:rsidR="00775A68" w:rsidRPr="00775A68" w:rsidRDefault="00775A68" w:rsidP="00CE2F6E">
      <w:pPr>
        <w:ind w:left="360"/>
        <w:rPr>
          <w:sz w:val="30"/>
          <w:szCs w:val="30"/>
        </w:rPr>
      </w:pPr>
      <w:r w:rsidRPr="00775A68">
        <w:rPr>
          <w:sz w:val="30"/>
          <w:szCs w:val="30"/>
        </w:rPr>
        <w:t>Dizilerin kopyasını (yediğini) almak için kullanılan fonksiyondur</w:t>
      </w:r>
    </w:p>
    <w:p w14:paraId="473FAC60" w14:textId="77777777" w:rsidR="00775A68" w:rsidRPr="00775A68" w:rsidRDefault="00775A68" w:rsidP="00CE2F6E">
      <w:pPr>
        <w:ind w:left="360"/>
        <w:rPr>
          <w:sz w:val="30"/>
          <w:szCs w:val="30"/>
        </w:rPr>
      </w:pPr>
      <w:r>
        <w:rPr>
          <w:noProof/>
        </w:rPr>
        <w:drawing>
          <wp:inline distT="0" distB="0" distL="0" distR="0" wp14:anchorId="3DBD09C3" wp14:editId="17AB842F">
            <wp:extent cx="8281894" cy="3505200"/>
            <wp:effectExtent l="0" t="0" r="508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4937" cy="350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4BA36" w14:textId="77777777" w:rsidR="00775A68" w:rsidRPr="00775A68" w:rsidRDefault="00775A68" w:rsidP="00CE2F6E">
      <w:pPr>
        <w:ind w:left="360"/>
        <w:rPr>
          <w:sz w:val="30"/>
          <w:szCs w:val="30"/>
        </w:rPr>
      </w:pPr>
    </w:p>
    <w:p w14:paraId="46289391" w14:textId="77777777" w:rsidR="00775A68" w:rsidRPr="00775A68" w:rsidRDefault="00775A68" w:rsidP="00CE2F6E">
      <w:pPr>
        <w:ind w:left="360"/>
        <w:rPr>
          <w:sz w:val="30"/>
          <w:szCs w:val="30"/>
        </w:rPr>
      </w:pPr>
    </w:p>
    <w:p w14:paraId="1DB1F586" w14:textId="77777777" w:rsidR="00775A68" w:rsidRPr="00775A68" w:rsidRDefault="00775A68" w:rsidP="00CE2F6E">
      <w:pPr>
        <w:ind w:left="360"/>
        <w:rPr>
          <w:sz w:val="30"/>
          <w:szCs w:val="30"/>
        </w:rPr>
      </w:pPr>
      <w:r w:rsidRPr="00775A68">
        <w:rPr>
          <w:sz w:val="30"/>
          <w:szCs w:val="30"/>
          <w:highlight w:val="darkGray"/>
        </w:rPr>
        <w:t>Bilgi:</w:t>
      </w:r>
    </w:p>
    <w:p w14:paraId="4F24D2F8" w14:textId="2538CC02" w:rsidR="00775A68" w:rsidRPr="00775A68" w:rsidRDefault="00775A68" w:rsidP="00CE2F6E">
      <w:pPr>
        <w:ind w:left="360"/>
        <w:rPr>
          <w:sz w:val="30"/>
          <w:szCs w:val="30"/>
          <w:u w:val="single"/>
        </w:rPr>
      </w:pPr>
      <w:proofErr w:type="gramStart"/>
      <w:r w:rsidRPr="00775A68">
        <w:rPr>
          <w:sz w:val="30"/>
          <w:szCs w:val="30"/>
          <w:u w:val="single"/>
        </w:rPr>
        <w:t>Diziler ,</w:t>
      </w:r>
      <w:proofErr w:type="gramEnd"/>
      <w:r w:rsidRPr="00775A68">
        <w:rPr>
          <w:sz w:val="30"/>
          <w:szCs w:val="30"/>
          <w:u w:val="single"/>
        </w:rPr>
        <w:t xml:space="preserve"> classlar REFERANS tipindedir.</w:t>
      </w:r>
    </w:p>
    <w:p w14:paraId="52BE6443" w14:textId="77777777" w:rsidR="00775A68" w:rsidRPr="00775A68" w:rsidRDefault="00775A68" w:rsidP="00CE2F6E">
      <w:pPr>
        <w:ind w:firstLine="360"/>
        <w:rPr>
          <w:sz w:val="30"/>
          <w:szCs w:val="30"/>
        </w:rPr>
      </w:pPr>
      <w:r w:rsidRPr="00775A68">
        <w:rPr>
          <w:sz w:val="30"/>
          <w:szCs w:val="30"/>
        </w:rPr>
        <w:t>Örn. Bir veri yedekleme işlemi yaparken</w:t>
      </w:r>
    </w:p>
    <w:p w14:paraId="6D1934F4" w14:textId="0EF73A8D" w:rsidR="00775A68" w:rsidRPr="00775A68" w:rsidRDefault="00775A68" w:rsidP="00CE2F6E">
      <w:pPr>
        <w:ind w:left="360"/>
        <w:rPr>
          <w:sz w:val="30"/>
          <w:szCs w:val="30"/>
        </w:rPr>
      </w:pPr>
      <w:proofErr w:type="gramStart"/>
      <w:r w:rsidRPr="00775A68">
        <w:rPr>
          <w:color w:val="70AD47" w:themeColor="accent6"/>
          <w:sz w:val="30"/>
          <w:szCs w:val="30"/>
        </w:rPr>
        <w:t>ogrenciler</w:t>
      </w:r>
      <w:proofErr w:type="gramEnd"/>
      <w:r w:rsidRPr="00775A68">
        <w:rPr>
          <w:color w:val="70AD47" w:themeColor="accent6"/>
          <w:sz w:val="30"/>
          <w:szCs w:val="30"/>
        </w:rPr>
        <w:t>2 = öğrenciler</w:t>
      </w:r>
    </w:p>
    <w:p w14:paraId="7B1173F1" w14:textId="77777777" w:rsidR="00775A68" w:rsidRPr="00775A68" w:rsidRDefault="00775A68" w:rsidP="00CE2F6E">
      <w:pPr>
        <w:ind w:left="360"/>
        <w:rPr>
          <w:sz w:val="30"/>
          <w:szCs w:val="30"/>
        </w:rPr>
      </w:pPr>
      <w:proofErr w:type="gramStart"/>
      <w:r w:rsidRPr="00775A68">
        <w:rPr>
          <w:sz w:val="30"/>
          <w:szCs w:val="30"/>
        </w:rPr>
        <w:t>kullanımını</w:t>
      </w:r>
      <w:proofErr w:type="gramEnd"/>
      <w:r w:rsidRPr="00775A68">
        <w:rPr>
          <w:sz w:val="30"/>
          <w:szCs w:val="30"/>
        </w:rPr>
        <w:t xml:space="preserve"> bir dizi için </w:t>
      </w:r>
      <w:r w:rsidRPr="00775A68">
        <w:rPr>
          <w:sz w:val="30"/>
          <w:szCs w:val="30"/>
          <w:u w:val="single"/>
        </w:rPr>
        <w:t>tanımlayamayız</w:t>
      </w:r>
      <w:r w:rsidRPr="00775A68">
        <w:rPr>
          <w:sz w:val="30"/>
          <w:szCs w:val="30"/>
        </w:rPr>
        <w:t>.</w:t>
      </w:r>
    </w:p>
    <w:p w14:paraId="6799D5C4" w14:textId="77777777" w:rsidR="00775A68" w:rsidRPr="00775A68" w:rsidRDefault="00775A68" w:rsidP="00CE2F6E">
      <w:pPr>
        <w:ind w:left="360"/>
        <w:rPr>
          <w:sz w:val="30"/>
          <w:szCs w:val="30"/>
        </w:rPr>
      </w:pPr>
    </w:p>
    <w:p w14:paraId="13AAABBA" w14:textId="3D8DF430" w:rsidR="00775A68" w:rsidRPr="00775A68" w:rsidRDefault="00775A68" w:rsidP="00CE2F6E">
      <w:pPr>
        <w:ind w:firstLine="360"/>
        <w:rPr>
          <w:sz w:val="30"/>
          <w:szCs w:val="30"/>
        </w:rPr>
      </w:pPr>
      <w:r w:rsidRPr="00775A68">
        <w:rPr>
          <w:sz w:val="30"/>
          <w:szCs w:val="30"/>
        </w:rPr>
        <w:t>Bunlar bir referans tip olduğu için</w:t>
      </w:r>
    </w:p>
    <w:p w14:paraId="158ACB26" w14:textId="09DD9B6D" w:rsidR="00775A68" w:rsidRPr="00775A68" w:rsidRDefault="00775A68" w:rsidP="00CE2F6E">
      <w:pPr>
        <w:ind w:firstLine="360"/>
        <w:rPr>
          <w:sz w:val="30"/>
          <w:szCs w:val="30"/>
        </w:rPr>
      </w:pPr>
      <w:r w:rsidRPr="00775A68">
        <w:rPr>
          <w:sz w:val="30"/>
          <w:szCs w:val="30"/>
        </w:rPr>
        <w:t>1. Dizi de yapılan değişiklikler 2. dizide de aynen değişecektir.</w:t>
      </w:r>
    </w:p>
    <w:p w14:paraId="08A03CB6" w14:textId="77777777" w:rsidR="00775A68" w:rsidRPr="00775A68" w:rsidRDefault="00775A68" w:rsidP="00CE2F6E">
      <w:pPr>
        <w:ind w:firstLine="360"/>
        <w:rPr>
          <w:sz w:val="30"/>
          <w:szCs w:val="30"/>
        </w:rPr>
      </w:pPr>
      <w:r w:rsidRPr="00775A68">
        <w:rPr>
          <w:sz w:val="30"/>
          <w:szCs w:val="30"/>
        </w:rPr>
        <w:t>Bu tür yedeklemeler sadece normal değişken türlerinde (int, string) olabilir.</w:t>
      </w:r>
    </w:p>
    <w:p w14:paraId="0645C5AC" w14:textId="77777777" w:rsidR="00775A68" w:rsidRPr="00775A68" w:rsidRDefault="00775A68" w:rsidP="00CE2F6E">
      <w:pPr>
        <w:ind w:left="360"/>
        <w:rPr>
          <w:sz w:val="30"/>
          <w:szCs w:val="30"/>
        </w:rPr>
      </w:pPr>
      <w:r w:rsidRPr="00775A68">
        <w:rPr>
          <w:sz w:val="30"/>
          <w:szCs w:val="30"/>
        </w:rPr>
        <w:t xml:space="preserve">Bu yüzden </w:t>
      </w:r>
      <w:proofErr w:type="gramStart"/>
      <w:r w:rsidRPr="00775A68">
        <w:rPr>
          <w:sz w:val="30"/>
          <w:szCs w:val="30"/>
        </w:rPr>
        <w:t>copy(</w:t>
      </w:r>
      <w:proofErr w:type="gramEnd"/>
      <w:r w:rsidRPr="00775A68">
        <w:rPr>
          <w:sz w:val="30"/>
          <w:szCs w:val="30"/>
        </w:rPr>
        <w:t>) fonksiyonu kullanıyoruz.</w:t>
      </w:r>
    </w:p>
    <w:p w14:paraId="3BB99753" w14:textId="77777777" w:rsidR="00775A68" w:rsidRPr="00775A68" w:rsidRDefault="00775A68" w:rsidP="00CE2F6E">
      <w:pPr>
        <w:pStyle w:val="ListeParagraf"/>
        <w:rPr>
          <w:sz w:val="30"/>
          <w:szCs w:val="30"/>
        </w:rPr>
      </w:pPr>
    </w:p>
    <w:p w14:paraId="72BFCF15" w14:textId="77777777" w:rsidR="00775A68" w:rsidRPr="00775A68" w:rsidRDefault="00775A68" w:rsidP="00CE2F6E">
      <w:pPr>
        <w:pStyle w:val="ListeParagraf"/>
        <w:rPr>
          <w:sz w:val="30"/>
          <w:szCs w:val="30"/>
        </w:rPr>
      </w:pPr>
    </w:p>
    <w:p w14:paraId="1F166E66" w14:textId="15A04ABD" w:rsidR="00826814" w:rsidRDefault="00B723C5" w:rsidP="00CE2F6E">
      <w:pPr>
        <w:pStyle w:val="ListeParagraf"/>
        <w:numPr>
          <w:ilvl w:val="0"/>
          <w:numId w:val="1"/>
        </w:numPr>
        <w:rPr>
          <w:b/>
          <w:bCs/>
          <w:sz w:val="30"/>
          <w:szCs w:val="30"/>
        </w:rPr>
      </w:pPr>
      <w:r w:rsidRPr="00B723C5">
        <w:rPr>
          <w:b/>
          <w:bCs/>
          <w:sz w:val="30"/>
          <w:szCs w:val="30"/>
        </w:rPr>
        <w:t>Pop ve İnsert</w:t>
      </w:r>
    </w:p>
    <w:p w14:paraId="7B79FC90" w14:textId="77777777" w:rsidR="00B723C5" w:rsidRPr="00B723C5" w:rsidRDefault="00B723C5" w:rsidP="00CE2F6E">
      <w:pPr>
        <w:pStyle w:val="ListeParagraf"/>
        <w:rPr>
          <w:b/>
          <w:bCs/>
          <w:sz w:val="30"/>
          <w:szCs w:val="30"/>
        </w:rPr>
      </w:pPr>
    </w:p>
    <w:p w14:paraId="08E6397D" w14:textId="1303B77B" w:rsidR="00B723C5" w:rsidRDefault="00B723C5" w:rsidP="00CE2F6E">
      <w:pPr>
        <w:pStyle w:val="ListeParagraf"/>
        <w:rPr>
          <w:sz w:val="30"/>
          <w:szCs w:val="30"/>
        </w:rPr>
      </w:pPr>
      <w:r>
        <w:rPr>
          <w:sz w:val="30"/>
          <w:szCs w:val="30"/>
        </w:rPr>
        <w:t>İndex bazlı ekleme ve çıkartma işlemleri için kullanılmaktadır.</w:t>
      </w:r>
    </w:p>
    <w:p w14:paraId="10A2A03C" w14:textId="2E29EC60" w:rsidR="00B723C5" w:rsidRDefault="00B723C5" w:rsidP="00CE2F6E">
      <w:pPr>
        <w:pStyle w:val="ListeParagraf"/>
        <w:rPr>
          <w:sz w:val="30"/>
          <w:szCs w:val="30"/>
        </w:rPr>
      </w:pPr>
      <w:r>
        <w:rPr>
          <w:sz w:val="30"/>
          <w:szCs w:val="30"/>
        </w:rPr>
        <w:t>Pop, çıkartma ve insert ise eklemek için kullanıkmaktadır.</w:t>
      </w:r>
    </w:p>
    <w:p w14:paraId="195DECE1" w14:textId="40D1CED8" w:rsidR="00B723C5" w:rsidRDefault="00B723C5" w:rsidP="00CE2F6E">
      <w:pPr>
        <w:pStyle w:val="ListeParagraf"/>
        <w:rPr>
          <w:sz w:val="30"/>
          <w:szCs w:val="30"/>
        </w:rPr>
      </w:pPr>
    </w:p>
    <w:p w14:paraId="4BF90444" w14:textId="2B258FB4" w:rsidR="00B723C5" w:rsidRDefault="00B723C5" w:rsidP="00CE2F6E">
      <w:pPr>
        <w:pStyle w:val="ListeParagraf"/>
        <w:rPr>
          <w:sz w:val="30"/>
          <w:szCs w:val="30"/>
        </w:rPr>
      </w:pPr>
    </w:p>
    <w:p w14:paraId="2A633FF9" w14:textId="77777777" w:rsidR="00B723C5" w:rsidRDefault="00B723C5" w:rsidP="00CE2F6E">
      <w:pPr>
        <w:ind w:firstLine="708"/>
        <w:rPr>
          <w:sz w:val="30"/>
          <w:szCs w:val="30"/>
        </w:rPr>
      </w:pPr>
      <w:proofErr w:type="gramStart"/>
      <w:r>
        <w:rPr>
          <w:sz w:val="30"/>
          <w:szCs w:val="30"/>
          <w:highlight w:val="darkGray"/>
        </w:rPr>
        <w:t>Bilgi</w:t>
      </w:r>
      <w:r>
        <w:rPr>
          <w:sz w:val="30"/>
          <w:szCs w:val="30"/>
        </w:rPr>
        <w:t>:  Pop</w:t>
      </w:r>
      <w:proofErr w:type="gramEnd"/>
      <w:r>
        <w:rPr>
          <w:sz w:val="30"/>
          <w:szCs w:val="30"/>
        </w:rPr>
        <w:t xml:space="preserve"> fonksiyonuna eğer bir değer atanmaz ise son eklenen değeri çıkartır.</w:t>
      </w:r>
    </w:p>
    <w:p w14:paraId="3C9A0AC0" w14:textId="77777777" w:rsidR="00B723C5" w:rsidRDefault="00B723C5" w:rsidP="00CE2F6E">
      <w:pPr>
        <w:ind w:firstLine="708"/>
        <w:rPr>
          <w:sz w:val="30"/>
          <w:szCs w:val="30"/>
        </w:rPr>
      </w:pPr>
      <w:proofErr w:type="gramStart"/>
      <w:r>
        <w:rPr>
          <w:sz w:val="30"/>
          <w:szCs w:val="30"/>
        </w:rPr>
        <w:t>Ogrenciler.pop(</w:t>
      </w:r>
      <w:proofErr w:type="gramEnd"/>
      <w:r>
        <w:rPr>
          <w:sz w:val="30"/>
          <w:szCs w:val="30"/>
        </w:rPr>
        <w:t>)</w:t>
      </w:r>
    </w:p>
    <w:p w14:paraId="5B06AE8D" w14:textId="77777777" w:rsidR="00B723C5" w:rsidRDefault="00B723C5" w:rsidP="00CE2F6E">
      <w:pPr>
        <w:pStyle w:val="ListeParagraf"/>
        <w:rPr>
          <w:sz w:val="30"/>
          <w:szCs w:val="30"/>
        </w:rPr>
      </w:pPr>
    </w:p>
    <w:p w14:paraId="45395391" w14:textId="4347C375" w:rsidR="00B723C5" w:rsidRDefault="00B723C5" w:rsidP="00CE2F6E">
      <w:pPr>
        <w:pStyle w:val="ListeParagraf"/>
        <w:rPr>
          <w:sz w:val="30"/>
          <w:szCs w:val="30"/>
        </w:rPr>
      </w:pPr>
    </w:p>
    <w:p w14:paraId="33223AEB" w14:textId="1FB5378C" w:rsidR="00B723C5" w:rsidRDefault="00B723C5" w:rsidP="00CE2F6E">
      <w:pPr>
        <w:pStyle w:val="ListeParagraf"/>
        <w:rPr>
          <w:sz w:val="30"/>
          <w:szCs w:val="30"/>
        </w:rPr>
      </w:pPr>
      <w:r>
        <w:rPr>
          <w:noProof/>
        </w:rPr>
        <w:drawing>
          <wp:inline distT="0" distB="0" distL="0" distR="0" wp14:anchorId="4C783AAC" wp14:editId="56276F92">
            <wp:extent cx="6071634" cy="2387600"/>
            <wp:effectExtent l="0" t="0" r="5715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081" cy="238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A9B7" w14:textId="015363CE" w:rsidR="00B723C5" w:rsidRDefault="00B723C5" w:rsidP="00CE2F6E">
      <w:pPr>
        <w:pStyle w:val="ListeParagraf"/>
        <w:rPr>
          <w:sz w:val="30"/>
          <w:szCs w:val="30"/>
        </w:rPr>
      </w:pPr>
      <w:r>
        <w:rPr>
          <w:noProof/>
        </w:rPr>
        <w:drawing>
          <wp:inline distT="0" distB="0" distL="0" distR="0" wp14:anchorId="6F0810D9" wp14:editId="237B4B4C">
            <wp:extent cx="8001000" cy="2466975"/>
            <wp:effectExtent l="0" t="0" r="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88B42" w14:textId="2EA881BE" w:rsidR="00B723C5" w:rsidRDefault="00B723C5" w:rsidP="00CE2F6E">
      <w:pPr>
        <w:pStyle w:val="ListeParagraf"/>
        <w:rPr>
          <w:sz w:val="30"/>
          <w:szCs w:val="30"/>
        </w:rPr>
      </w:pPr>
      <w:r>
        <w:rPr>
          <w:noProof/>
        </w:rPr>
        <w:drawing>
          <wp:inline distT="0" distB="0" distL="0" distR="0" wp14:anchorId="07DF3963" wp14:editId="21EDAA6F">
            <wp:extent cx="8054409" cy="5397500"/>
            <wp:effectExtent l="0" t="0" r="381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738" cy="540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1F3B" w14:textId="6168DFAA" w:rsidR="00CE2F6E" w:rsidRDefault="00CE2F6E" w:rsidP="00CE2F6E">
      <w:pPr>
        <w:pStyle w:val="ListeParagraf"/>
        <w:rPr>
          <w:sz w:val="30"/>
          <w:szCs w:val="30"/>
        </w:rPr>
      </w:pPr>
    </w:p>
    <w:p w14:paraId="0F5976AB" w14:textId="762A45E6" w:rsidR="00CE2F6E" w:rsidRDefault="00CE2F6E" w:rsidP="00CE2F6E">
      <w:pPr>
        <w:pStyle w:val="ListeParagraf"/>
        <w:rPr>
          <w:sz w:val="30"/>
          <w:szCs w:val="30"/>
        </w:rPr>
      </w:pPr>
    </w:p>
    <w:p w14:paraId="4EC88935" w14:textId="7E448B72" w:rsidR="00CE2F6E" w:rsidRDefault="00CE2F6E" w:rsidP="00CE2F6E">
      <w:pPr>
        <w:pStyle w:val="ListeParagraf"/>
        <w:rPr>
          <w:sz w:val="30"/>
          <w:szCs w:val="30"/>
        </w:rPr>
      </w:pPr>
    </w:p>
    <w:p w14:paraId="26A68269" w14:textId="69E3CB7D" w:rsidR="00CE2F6E" w:rsidRDefault="00CE2F6E" w:rsidP="00CE2F6E">
      <w:pPr>
        <w:pStyle w:val="ListeParagraf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Del</w:t>
      </w:r>
      <w:r>
        <w:rPr>
          <w:b/>
          <w:bCs/>
          <w:sz w:val="30"/>
          <w:szCs w:val="30"/>
        </w:rPr>
        <w:tab/>
        <w:t>(delete)</w:t>
      </w:r>
    </w:p>
    <w:p w14:paraId="4EB9999E" w14:textId="414733B1" w:rsidR="00CE2F6E" w:rsidRDefault="00CE2F6E" w:rsidP="00CE2F6E">
      <w:pPr>
        <w:pStyle w:val="ListeParagraf"/>
        <w:rPr>
          <w:b/>
          <w:bCs/>
          <w:sz w:val="30"/>
          <w:szCs w:val="30"/>
        </w:rPr>
      </w:pPr>
    </w:p>
    <w:p w14:paraId="6396D95A" w14:textId="5F1C4F90" w:rsidR="00CE2F6E" w:rsidRDefault="00CE2F6E" w:rsidP="00CE2F6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EF74CB9" wp14:editId="00472263">
            <wp:extent cx="15363825" cy="2571750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638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4125" w14:textId="54D1A180" w:rsidR="0004410D" w:rsidRDefault="0004410D" w:rsidP="00CE2F6E">
      <w:pPr>
        <w:pStyle w:val="ListeParagraf"/>
        <w:rPr>
          <w:b/>
          <w:bCs/>
          <w:sz w:val="30"/>
          <w:szCs w:val="30"/>
        </w:rPr>
      </w:pPr>
    </w:p>
    <w:p w14:paraId="092D8F4F" w14:textId="33DF7B14" w:rsidR="0004410D" w:rsidRDefault="0004410D" w:rsidP="00CE2F6E">
      <w:pPr>
        <w:pStyle w:val="ListeParagraf"/>
        <w:rPr>
          <w:b/>
          <w:bCs/>
          <w:sz w:val="30"/>
          <w:szCs w:val="30"/>
        </w:rPr>
      </w:pPr>
    </w:p>
    <w:p w14:paraId="1F817CA5" w14:textId="45977944" w:rsidR="0004410D" w:rsidRDefault="0004410D" w:rsidP="00CE2F6E">
      <w:pPr>
        <w:pStyle w:val="ListeParagraf"/>
        <w:rPr>
          <w:b/>
          <w:bCs/>
          <w:sz w:val="30"/>
          <w:szCs w:val="30"/>
        </w:rPr>
      </w:pPr>
    </w:p>
    <w:p w14:paraId="5F140FCD" w14:textId="1FAF0D1B" w:rsidR="0004410D" w:rsidRDefault="0004410D" w:rsidP="00CE2F6E">
      <w:pPr>
        <w:pStyle w:val="ListeParagraf"/>
        <w:rPr>
          <w:b/>
          <w:bCs/>
          <w:sz w:val="30"/>
          <w:szCs w:val="30"/>
        </w:rPr>
      </w:pPr>
    </w:p>
    <w:p w14:paraId="1996924A" w14:textId="4F39A988" w:rsidR="0004410D" w:rsidRDefault="009A5F7F" w:rsidP="0004410D">
      <w:pPr>
        <w:pStyle w:val="ListeParagraf"/>
        <w:numPr>
          <w:ilvl w:val="0"/>
          <w:numId w:val="1"/>
        </w:numPr>
        <w:rPr>
          <w:b/>
          <w:bCs/>
          <w:sz w:val="30"/>
          <w:szCs w:val="30"/>
        </w:rPr>
      </w:pPr>
      <w:proofErr w:type="gramStart"/>
      <w:r>
        <w:rPr>
          <w:b/>
          <w:bCs/>
          <w:sz w:val="30"/>
          <w:szCs w:val="30"/>
        </w:rPr>
        <w:t xml:space="preserve">‘ </w:t>
      </w:r>
      <w:r w:rsidR="0004410D">
        <w:rPr>
          <w:b/>
          <w:bCs/>
          <w:sz w:val="30"/>
          <w:szCs w:val="30"/>
        </w:rPr>
        <w:t>in</w:t>
      </w:r>
      <w:proofErr w:type="gramEnd"/>
      <w:r w:rsidR="0004410D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‘ </w:t>
      </w:r>
      <w:r w:rsidR="0004410D">
        <w:rPr>
          <w:b/>
          <w:bCs/>
          <w:sz w:val="30"/>
          <w:szCs w:val="30"/>
        </w:rPr>
        <w:t>keywords</w:t>
      </w:r>
    </w:p>
    <w:p w14:paraId="7229AFD4" w14:textId="444B47A9" w:rsidR="009A5F7F" w:rsidRDefault="009A5F7F" w:rsidP="009A5F7F">
      <w:pPr>
        <w:pStyle w:val="ListeParagraf"/>
        <w:rPr>
          <w:b/>
          <w:bCs/>
          <w:sz w:val="30"/>
          <w:szCs w:val="30"/>
        </w:rPr>
      </w:pPr>
    </w:p>
    <w:p w14:paraId="1708EAC0" w14:textId="66EFA8CA" w:rsidR="009A5F7F" w:rsidRDefault="009A5F7F" w:rsidP="009A5F7F">
      <w:pPr>
        <w:pStyle w:val="ListeParagraf"/>
        <w:ind w:left="1416"/>
        <w:rPr>
          <w:b/>
          <w:bCs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2654BA9" wp14:editId="63149046">
            <wp:extent cx="8279432" cy="2768600"/>
            <wp:effectExtent l="0" t="0" r="762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5268" cy="277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3E61" w14:textId="7D04BF6A" w:rsidR="009A5F7F" w:rsidRDefault="009A5F7F" w:rsidP="009A5F7F">
      <w:pPr>
        <w:pStyle w:val="ListeParagraf"/>
        <w:ind w:left="1416"/>
        <w:rPr>
          <w:b/>
          <w:bCs/>
          <w:sz w:val="30"/>
          <w:szCs w:val="30"/>
        </w:rPr>
      </w:pPr>
    </w:p>
    <w:p w14:paraId="3A303DD8" w14:textId="67C15684" w:rsidR="009A5F7F" w:rsidRDefault="009A5F7F" w:rsidP="009A5F7F">
      <w:pPr>
        <w:pStyle w:val="ListeParagraf"/>
        <w:ind w:left="1416"/>
        <w:rPr>
          <w:b/>
          <w:bCs/>
          <w:sz w:val="30"/>
          <w:szCs w:val="30"/>
        </w:rPr>
      </w:pPr>
    </w:p>
    <w:p w14:paraId="7F20F7FE" w14:textId="2ED6B6A6" w:rsidR="009A5F7F" w:rsidRDefault="009A5F7F" w:rsidP="009A5F7F">
      <w:pPr>
        <w:pStyle w:val="ListeParagraf"/>
        <w:ind w:left="1416"/>
        <w:rPr>
          <w:b/>
          <w:bCs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E29BD04" wp14:editId="7F02AD38">
            <wp:extent cx="8246806" cy="2095500"/>
            <wp:effectExtent l="0" t="0" r="190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3699" cy="209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FED0" w14:textId="4C3C1FF1" w:rsidR="0004410D" w:rsidRDefault="0004410D" w:rsidP="00CE2F6E">
      <w:pPr>
        <w:pStyle w:val="ListeParagraf"/>
        <w:rPr>
          <w:b/>
          <w:bCs/>
          <w:sz w:val="30"/>
          <w:szCs w:val="30"/>
        </w:rPr>
      </w:pPr>
    </w:p>
    <w:p w14:paraId="39A24B19" w14:textId="2227E32A" w:rsidR="0004410D" w:rsidRDefault="0004410D" w:rsidP="00CE2F6E">
      <w:pPr>
        <w:pStyle w:val="ListeParagraf"/>
        <w:rPr>
          <w:b/>
          <w:bCs/>
          <w:sz w:val="30"/>
          <w:szCs w:val="30"/>
        </w:rPr>
      </w:pPr>
    </w:p>
    <w:p w14:paraId="6F427701" w14:textId="63DC5CC5" w:rsidR="0004410D" w:rsidRDefault="0004410D" w:rsidP="00CE2F6E">
      <w:pPr>
        <w:pStyle w:val="ListeParagraf"/>
        <w:rPr>
          <w:b/>
          <w:bCs/>
          <w:sz w:val="30"/>
          <w:szCs w:val="30"/>
        </w:rPr>
      </w:pPr>
    </w:p>
    <w:p w14:paraId="17DFD1B4" w14:textId="007C9B98" w:rsidR="0004410D" w:rsidRDefault="0004410D" w:rsidP="00CE2F6E">
      <w:pPr>
        <w:pStyle w:val="ListeParagraf"/>
        <w:rPr>
          <w:b/>
          <w:bCs/>
          <w:sz w:val="30"/>
          <w:szCs w:val="30"/>
        </w:rPr>
      </w:pPr>
    </w:p>
    <w:p w14:paraId="4769C858" w14:textId="4037C5AA" w:rsidR="0004410D" w:rsidRDefault="0004410D" w:rsidP="00CE2F6E">
      <w:pPr>
        <w:pStyle w:val="ListeParagraf"/>
        <w:rPr>
          <w:b/>
          <w:bCs/>
          <w:sz w:val="30"/>
          <w:szCs w:val="30"/>
        </w:rPr>
      </w:pPr>
    </w:p>
    <w:p w14:paraId="36A6ED11" w14:textId="3CE164A4" w:rsidR="0004410D" w:rsidRDefault="0004410D" w:rsidP="00CE2F6E">
      <w:pPr>
        <w:pStyle w:val="ListeParagraf"/>
        <w:rPr>
          <w:b/>
          <w:bCs/>
          <w:sz w:val="30"/>
          <w:szCs w:val="30"/>
        </w:rPr>
      </w:pPr>
    </w:p>
    <w:p w14:paraId="2DDEBBA6" w14:textId="77777777" w:rsidR="0004410D" w:rsidRPr="00CE2F6E" w:rsidRDefault="0004410D" w:rsidP="00CE2F6E">
      <w:pPr>
        <w:pStyle w:val="ListeParagraf"/>
        <w:rPr>
          <w:b/>
          <w:bCs/>
          <w:sz w:val="30"/>
          <w:szCs w:val="30"/>
        </w:rPr>
      </w:pPr>
    </w:p>
    <w:p w14:paraId="4650BB8C" w14:textId="2237C92C" w:rsidR="00B723C5" w:rsidRDefault="00B723C5" w:rsidP="00CE2F6E">
      <w:pPr>
        <w:pStyle w:val="ListeParagraf"/>
        <w:rPr>
          <w:sz w:val="30"/>
          <w:szCs w:val="30"/>
        </w:rPr>
      </w:pPr>
    </w:p>
    <w:p w14:paraId="512D5242" w14:textId="52B98D6F" w:rsidR="00B723C5" w:rsidRDefault="00B723C5" w:rsidP="00CE2F6E">
      <w:pPr>
        <w:pStyle w:val="ListeParagraf"/>
        <w:rPr>
          <w:sz w:val="30"/>
          <w:szCs w:val="30"/>
        </w:rPr>
      </w:pPr>
    </w:p>
    <w:p w14:paraId="3373C4E6" w14:textId="7B5582C5" w:rsidR="00B723C5" w:rsidRDefault="00B723C5" w:rsidP="0004410D">
      <w:pPr>
        <w:pStyle w:val="ListeParagraf"/>
        <w:jc w:val="center"/>
        <w:rPr>
          <w:sz w:val="30"/>
          <w:szCs w:val="30"/>
        </w:rPr>
      </w:pPr>
    </w:p>
    <w:p w14:paraId="1A86A9E4" w14:textId="34E7F7A6" w:rsidR="00B723C5" w:rsidRDefault="00B723C5" w:rsidP="0004410D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Liste Metodları Konu Özeti</w:t>
      </w:r>
    </w:p>
    <w:p w14:paraId="42146855" w14:textId="23F3543B" w:rsidR="00B723C5" w:rsidRDefault="00B723C5" w:rsidP="00CE2F6E">
      <w:pPr>
        <w:pStyle w:val="ListeParagraf"/>
        <w:rPr>
          <w:b/>
          <w:bCs/>
          <w:sz w:val="30"/>
          <w:szCs w:val="30"/>
        </w:rPr>
      </w:pPr>
    </w:p>
    <w:p w14:paraId="48F31C9F" w14:textId="1295B0C6" w:rsidR="00B723C5" w:rsidRDefault="00B723C5" w:rsidP="00CE2F6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FD9F8CF" wp14:editId="20AD29BD">
            <wp:extent cx="9619919" cy="6261100"/>
            <wp:effectExtent l="0" t="0" r="635" b="635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3025" cy="626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68F6" w14:textId="31E64E5B" w:rsidR="00103947" w:rsidRDefault="00103947" w:rsidP="00CE2F6E">
      <w:pPr>
        <w:pStyle w:val="ListeParagraf"/>
        <w:rPr>
          <w:b/>
          <w:bCs/>
          <w:sz w:val="30"/>
          <w:szCs w:val="30"/>
        </w:rPr>
      </w:pPr>
    </w:p>
    <w:p w14:paraId="6B58BA3E" w14:textId="77777777" w:rsidR="00103947" w:rsidRDefault="00103947" w:rsidP="00CE2F6E">
      <w:pPr>
        <w:pStyle w:val="ListeParagraf"/>
        <w:rPr>
          <w:b/>
          <w:bCs/>
          <w:sz w:val="30"/>
          <w:szCs w:val="30"/>
        </w:rPr>
      </w:pPr>
    </w:p>
    <w:p w14:paraId="4140DD56" w14:textId="7077FDFC" w:rsidR="00103947" w:rsidRPr="00103947" w:rsidRDefault="00103947" w:rsidP="00103947">
      <w:pPr>
        <w:rPr>
          <w:b/>
          <w:bCs/>
          <w:sz w:val="30"/>
          <w:szCs w:val="30"/>
        </w:rPr>
      </w:pPr>
    </w:p>
    <w:p w14:paraId="4657B345" w14:textId="2D852852" w:rsidR="00103947" w:rsidRDefault="00103947" w:rsidP="00103947">
      <w:pPr>
        <w:pStyle w:val="ListeParagraf"/>
        <w:jc w:val="center"/>
        <w:rPr>
          <w:b/>
          <w:bCs/>
          <w:sz w:val="30"/>
          <w:szCs w:val="30"/>
        </w:rPr>
      </w:pPr>
    </w:p>
    <w:p w14:paraId="6868ABDA" w14:textId="77777777" w:rsidR="00103947" w:rsidRDefault="00103947" w:rsidP="00103947">
      <w:pPr>
        <w:pStyle w:val="ListeParagraf"/>
        <w:jc w:val="center"/>
        <w:rPr>
          <w:b/>
          <w:bCs/>
          <w:sz w:val="30"/>
          <w:szCs w:val="30"/>
        </w:rPr>
      </w:pPr>
    </w:p>
    <w:p w14:paraId="6241D03F" w14:textId="11DEE631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2F31AF75" w14:textId="2024E430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4252C042" w14:textId="7BA66E01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3AD707E3" w14:textId="66565C1D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1A18BDC6" w14:textId="4235045C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06F51671" w14:textId="779F4043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Liste Örnekler</w:t>
      </w:r>
    </w:p>
    <w:p w14:paraId="33714872" w14:textId="1BF50BDE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22D4FDF2" w14:textId="601EEC87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1D64D90D" w14:textId="478DE26F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Örnek1</w:t>
      </w:r>
    </w:p>
    <w:p w14:paraId="29349052" w14:textId="42722356" w:rsidR="009A5F7F" w:rsidRDefault="009A5F7F" w:rsidP="00CE2F6E">
      <w:pPr>
        <w:pStyle w:val="ListeParagraf"/>
        <w:rPr>
          <w:b/>
          <w:bCs/>
          <w:sz w:val="30"/>
          <w:szCs w:val="30"/>
        </w:rPr>
      </w:pPr>
      <w:r w:rsidRPr="001D1FAA">
        <w:rPr>
          <w:noProof/>
          <w:sz w:val="30"/>
          <w:szCs w:val="30"/>
        </w:rPr>
        <w:drawing>
          <wp:inline distT="0" distB="0" distL="0" distR="0" wp14:anchorId="44DD3261" wp14:editId="74E28A9A">
            <wp:extent cx="8601075" cy="3238500"/>
            <wp:effectExtent l="0" t="0" r="9525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6EEA" w14:textId="5125C439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30E5A7E8" w14:textId="75674A04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168F7A62" w14:textId="1956D00E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32786362" w14:textId="3B448EAF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Örnek2</w:t>
      </w:r>
    </w:p>
    <w:p w14:paraId="5022B494" w14:textId="03610AAF" w:rsidR="009A5F7F" w:rsidRDefault="009A5F7F" w:rsidP="00CE2F6E">
      <w:pPr>
        <w:pStyle w:val="ListeParagraf"/>
        <w:rPr>
          <w:b/>
          <w:bCs/>
          <w:sz w:val="30"/>
          <w:szCs w:val="30"/>
        </w:rPr>
      </w:pPr>
      <w:r w:rsidRPr="00DC12D4">
        <w:rPr>
          <w:rFonts w:cstheme="minorHAnsi"/>
          <w:noProof/>
          <w:sz w:val="30"/>
          <w:szCs w:val="30"/>
        </w:rPr>
        <w:drawing>
          <wp:inline distT="0" distB="0" distL="0" distR="0" wp14:anchorId="7F3074CE" wp14:editId="37F374B8">
            <wp:extent cx="7955103" cy="3797300"/>
            <wp:effectExtent l="0" t="0" r="8255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60974" cy="380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921F" w14:textId="01699219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4A166C99" w14:textId="77777777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3085424B" w14:textId="034D1549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3F36436C" w14:textId="1FC55F07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71DB6363" w14:textId="655B8C68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Örnek3</w:t>
      </w:r>
    </w:p>
    <w:p w14:paraId="04266BB2" w14:textId="7E7240EE" w:rsidR="009A5F7F" w:rsidRDefault="009A5F7F" w:rsidP="00CE2F6E">
      <w:pPr>
        <w:pStyle w:val="ListeParagraf"/>
        <w:rPr>
          <w:b/>
          <w:bCs/>
          <w:sz w:val="30"/>
          <w:szCs w:val="30"/>
        </w:rPr>
      </w:pPr>
      <w:r w:rsidRPr="00DC12D4">
        <w:rPr>
          <w:rFonts w:cstheme="minorHAnsi"/>
          <w:noProof/>
          <w:sz w:val="30"/>
          <w:szCs w:val="30"/>
        </w:rPr>
        <w:drawing>
          <wp:inline distT="0" distB="0" distL="0" distR="0" wp14:anchorId="421458EB" wp14:editId="21A4047E">
            <wp:extent cx="6531429" cy="4244882"/>
            <wp:effectExtent l="0" t="0" r="3175" b="381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5346" cy="426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E4F9" w14:textId="1529D756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0136BE89" w14:textId="77777777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6B66B741" w14:textId="5E911DD7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0032AA3C" w14:textId="32B96D34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0E9F4095" w14:textId="7C095BE2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Örnek4</w:t>
      </w:r>
    </w:p>
    <w:p w14:paraId="0E16E8FB" w14:textId="22975029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53B20F3" wp14:editId="486BC5D8">
            <wp:extent cx="8621486" cy="3352800"/>
            <wp:effectExtent l="0" t="0" r="8255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625312" cy="335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EC45" w14:textId="4C76CF75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0501A4C8" w14:textId="2B1B4800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50A5FC72" w14:textId="0AD27018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4622F18E" w14:textId="4D36CA51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Örnek5</w:t>
      </w:r>
    </w:p>
    <w:p w14:paraId="49FC68C8" w14:textId="3EE4B9C5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BFB1561" wp14:editId="11CD359B">
            <wp:extent cx="7910763" cy="3340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15133" cy="33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8F4F" w14:textId="0801B440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446CB9F7" w14:textId="1A2713D9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68311A83" w14:textId="3ED2F3A6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3DD9FBE6" w14:textId="6EA1832A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4531CF94" w14:textId="2490B29F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Örnek6</w:t>
      </w:r>
    </w:p>
    <w:p w14:paraId="5E213881" w14:textId="5367DF89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56F5E29" wp14:editId="4C7C3D76">
            <wp:extent cx="11163300" cy="5981700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6129" w14:textId="77574C4A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6B16B063" w14:textId="6079A965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36646308" w14:textId="4437ED7E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309ECE78" w14:textId="5763A750" w:rsidR="009A5F7F" w:rsidRDefault="009A5F7F" w:rsidP="00CE2F6E">
      <w:pPr>
        <w:pStyle w:val="ListeParagraf"/>
        <w:rPr>
          <w:b/>
          <w:bCs/>
          <w:sz w:val="30"/>
          <w:szCs w:val="30"/>
        </w:rPr>
      </w:pPr>
    </w:p>
    <w:p w14:paraId="25167A1C" w14:textId="4B00DE5A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Örnek7</w:t>
      </w:r>
    </w:p>
    <w:p w14:paraId="7B5F03B9" w14:textId="186A37B8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(Nested List ve For)</w:t>
      </w:r>
    </w:p>
    <w:p w14:paraId="3DE850FB" w14:textId="29353A39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713D368" wp14:editId="726D75F6">
            <wp:extent cx="9276962" cy="6159500"/>
            <wp:effectExtent l="0" t="0" r="635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89451" cy="616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7066" w14:textId="0A6FF524" w:rsidR="0089763C" w:rsidRDefault="0089763C" w:rsidP="00CE2F6E">
      <w:pPr>
        <w:pStyle w:val="ListeParagraf"/>
        <w:rPr>
          <w:b/>
          <w:bCs/>
          <w:sz w:val="30"/>
          <w:szCs w:val="30"/>
        </w:rPr>
      </w:pPr>
    </w:p>
    <w:p w14:paraId="041C11C4" w14:textId="4024F2FC" w:rsidR="0089763C" w:rsidRDefault="0089763C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Bilgi: Burada mantığının öğrenilmesi gereken en önemli </w:t>
      </w:r>
      <w:proofErr w:type="gramStart"/>
      <w:r>
        <w:rPr>
          <w:b/>
          <w:bCs/>
          <w:sz w:val="30"/>
          <w:szCs w:val="30"/>
        </w:rPr>
        <w:t>şey,  iç</w:t>
      </w:r>
      <w:proofErr w:type="gramEnd"/>
      <w:r>
        <w:rPr>
          <w:b/>
          <w:bCs/>
          <w:sz w:val="30"/>
          <w:szCs w:val="30"/>
        </w:rPr>
        <w:t xml:space="preserve"> döngü ve dış döngü kavramlarıdır.</w:t>
      </w:r>
    </w:p>
    <w:p w14:paraId="648A8091" w14:textId="2F771970" w:rsidR="0089763C" w:rsidRDefault="0089763C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Örnegin dış döngünün range uzunluğu </w:t>
      </w:r>
      <w:proofErr w:type="gramStart"/>
      <w:r>
        <w:rPr>
          <w:b/>
          <w:bCs/>
          <w:sz w:val="30"/>
          <w:szCs w:val="30"/>
        </w:rPr>
        <w:t>3,  iç</w:t>
      </w:r>
      <w:proofErr w:type="gramEnd"/>
      <w:r>
        <w:rPr>
          <w:b/>
          <w:bCs/>
          <w:sz w:val="30"/>
          <w:szCs w:val="30"/>
        </w:rPr>
        <w:t xml:space="preserve"> döngünün range uzunluğu ise 5 olsun</w:t>
      </w:r>
    </w:p>
    <w:p w14:paraId="0717A8FF" w14:textId="77777777" w:rsidR="0089763C" w:rsidRDefault="0089763C" w:rsidP="00CE2F6E">
      <w:pPr>
        <w:pStyle w:val="ListeParagraf"/>
        <w:rPr>
          <w:b/>
          <w:bCs/>
          <w:sz w:val="30"/>
          <w:szCs w:val="30"/>
        </w:rPr>
      </w:pPr>
    </w:p>
    <w:p w14:paraId="01C7EB26" w14:textId="3784F982" w:rsidR="0089763C" w:rsidRDefault="0089763C" w:rsidP="0089763C">
      <w:pPr>
        <w:pStyle w:val="ListeParagraf"/>
        <w:numPr>
          <w:ilvl w:val="0"/>
          <w:numId w:val="2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Dış döngü bir kez döndüğünde iç döngü 5 kez dönecektir.</w:t>
      </w:r>
    </w:p>
    <w:p w14:paraId="0364C9FF" w14:textId="7D8ACB9C" w:rsidR="0089763C" w:rsidRDefault="0089763C" w:rsidP="0089763C">
      <w:pPr>
        <w:pStyle w:val="ListeParagraf"/>
        <w:numPr>
          <w:ilvl w:val="0"/>
          <w:numId w:val="2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Dış döngü ikinci kez döndüğünde iç döngü 10. Dönüşünü yağacaktır</w:t>
      </w:r>
    </w:p>
    <w:p w14:paraId="50B22B43" w14:textId="5C7B421D" w:rsidR="0089763C" w:rsidRDefault="0089763C" w:rsidP="0089763C">
      <w:pPr>
        <w:pStyle w:val="ListeParagraf"/>
        <w:numPr>
          <w:ilvl w:val="0"/>
          <w:numId w:val="2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Sonuc olarak döngünün tamamamı 3x5 dönecektir.</w:t>
      </w:r>
    </w:p>
    <w:p w14:paraId="7FA446D2" w14:textId="53072B83" w:rsidR="0089763C" w:rsidRDefault="0089763C" w:rsidP="0089763C">
      <w:pPr>
        <w:rPr>
          <w:b/>
          <w:bCs/>
          <w:sz w:val="30"/>
          <w:szCs w:val="30"/>
        </w:rPr>
      </w:pPr>
    </w:p>
    <w:p w14:paraId="551D261E" w14:textId="77777777" w:rsidR="0089763C" w:rsidRPr="0089763C" w:rsidRDefault="0089763C" w:rsidP="0089763C">
      <w:pPr>
        <w:rPr>
          <w:b/>
          <w:bCs/>
          <w:sz w:val="30"/>
          <w:szCs w:val="30"/>
        </w:rPr>
      </w:pPr>
    </w:p>
    <w:p w14:paraId="43FC429D" w14:textId="5A4C2B75" w:rsidR="009A5F7F" w:rsidRDefault="009A5F7F" w:rsidP="00CE2F6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7ABC95A" wp14:editId="30A01537">
            <wp:extent cx="9178643" cy="4914900"/>
            <wp:effectExtent l="0" t="0" r="381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86788" cy="49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0A2F" w14:textId="2F8F8F62" w:rsidR="0089763C" w:rsidRDefault="0089763C" w:rsidP="00CE2F6E">
      <w:pPr>
        <w:pStyle w:val="ListeParagraf"/>
        <w:rPr>
          <w:b/>
          <w:bCs/>
          <w:sz w:val="30"/>
          <w:szCs w:val="30"/>
        </w:rPr>
      </w:pPr>
    </w:p>
    <w:p w14:paraId="317C6211" w14:textId="0BCAFA40" w:rsidR="0089763C" w:rsidRDefault="0089763C" w:rsidP="00CE2F6E">
      <w:pPr>
        <w:pStyle w:val="ListeParagraf"/>
        <w:rPr>
          <w:b/>
          <w:bCs/>
          <w:sz w:val="30"/>
          <w:szCs w:val="30"/>
        </w:rPr>
      </w:pPr>
    </w:p>
    <w:p w14:paraId="04EF1516" w14:textId="6308AA6E" w:rsidR="0089763C" w:rsidRDefault="0089763C" w:rsidP="00CE2F6E">
      <w:pPr>
        <w:pStyle w:val="ListeParagraf"/>
        <w:rPr>
          <w:b/>
          <w:bCs/>
          <w:sz w:val="30"/>
          <w:szCs w:val="30"/>
        </w:rPr>
      </w:pPr>
    </w:p>
    <w:p w14:paraId="5E7F3C10" w14:textId="6C63D5D3" w:rsidR="0089763C" w:rsidRDefault="0089763C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Örnek8</w:t>
      </w:r>
    </w:p>
    <w:p w14:paraId="4D0EEF98" w14:textId="5D9F70AE" w:rsidR="0089763C" w:rsidRDefault="0089763C" w:rsidP="00CE2F6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B3B1C4B" wp14:editId="1B250D2E">
            <wp:extent cx="8646943" cy="5854700"/>
            <wp:effectExtent l="0" t="0" r="1905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59144" cy="586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AEF5" w14:textId="09EECE7D" w:rsidR="0089763C" w:rsidRDefault="0089763C" w:rsidP="00CE2F6E">
      <w:pPr>
        <w:pStyle w:val="ListeParagraf"/>
        <w:rPr>
          <w:b/>
          <w:bCs/>
          <w:sz w:val="30"/>
          <w:szCs w:val="30"/>
        </w:rPr>
      </w:pPr>
    </w:p>
    <w:p w14:paraId="297450F3" w14:textId="6E525550" w:rsidR="0089763C" w:rsidRDefault="0089763C" w:rsidP="00CE2F6E">
      <w:pPr>
        <w:pStyle w:val="ListeParagraf"/>
        <w:rPr>
          <w:b/>
          <w:bCs/>
          <w:sz w:val="30"/>
          <w:szCs w:val="30"/>
        </w:rPr>
      </w:pPr>
    </w:p>
    <w:p w14:paraId="679FD280" w14:textId="795B5CD3" w:rsidR="0089763C" w:rsidRDefault="0089763C" w:rsidP="00CE2F6E">
      <w:pPr>
        <w:pStyle w:val="ListeParagraf"/>
        <w:rPr>
          <w:b/>
          <w:bCs/>
          <w:sz w:val="30"/>
          <w:szCs w:val="30"/>
        </w:rPr>
      </w:pPr>
    </w:p>
    <w:p w14:paraId="4105132C" w14:textId="7ABD5706" w:rsidR="0089763C" w:rsidRDefault="0089763C" w:rsidP="00CE2F6E">
      <w:pPr>
        <w:pStyle w:val="ListeParagraf"/>
        <w:rPr>
          <w:b/>
          <w:bCs/>
          <w:sz w:val="30"/>
          <w:szCs w:val="30"/>
        </w:rPr>
      </w:pPr>
    </w:p>
    <w:p w14:paraId="4CC06B6D" w14:textId="012CEE7E" w:rsidR="0089763C" w:rsidRDefault="0089763C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Örnek9</w:t>
      </w:r>
    </w:p>
    <w:p w14:paraId="33C60182" w14:textId="0E319FF4" w:rsidR="0089763C" w:rsidRDefault="0089763C" w:rsidP="00CE2F6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79FE7D7" wp14:editId="53C855DF">
            <wp:extent cx="8442539" cy="3797300"/>
            <wp:effectExtent l="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57304" cy="380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0BC4" w14:textId="351A138E" w:rsidR="00103947" w:rsidRDefault="00103947" w:rsidP="00CE2F6E">
      <w:pPr>
        <w:pStyle w:val="ListeParagraf"/>
        <w:rPr>
          <w:b/>
          <w:bCs/>
          <w:sz w:val="30"/>
          <w:szCs w:val="30"/>
        </w:rPr>
      </w:pPr>
    </w:p>
    <w:p w14:paraId="446CEEA6" w14:textId="220C3BC2" w:rsidR="00103947" w:rsidRDefault="00103947" w:rsidP="00CE2F6E">
      <w:pPr>
        <w:pStyle w:val="ListeParagraf"/>
        <w:rPr>
          <w:b/>
          <w:bCs/>
          <w:sz w:val="30"/>
          <w:szCs w:val="30"/>
        </w:rPr>
      </w:pPr>
    </w:p>
    <w:p w14:paraId="4A5D5911" w14:textId="7A2EC7F9" w:rsidR="00103947" w:rsidRDefault="00103947" w:rsidP="00CE2F6E">
      <w:pPr>
        <w:pStyle w:val="ListeParagraf"/>
        <w:rPr>
          <w:b/>
          <w:bCs/>
          <w:sz w:val="30"/>
          <w:szCs w:val="30"/>
        </w:rPr>
      </w:pPr>
    </w:p>
    <w:p w14:paraId="4B5BF89D" w14:textId="77777777" w:rsidR="00103947" w:rsidRDefault="00103947" w:rsidP="00CE2F6E">
      <w:pPr>
        <w:pStyle w:val="ListeParagraf"/>
        <w:rPr>
          <w:b/>
          <w:bCs/>
          <w:sz w:val="30"/>
          <w:szCs w:val="30"/>
        </w:rPr>
      </w:pPr>
    </w:p>
    <w:p w14:paraId="27E6618C" w14:textId="4C3904CF" w:rsidR="0089763C" w:rsidRDefault="0089763C" w:rsidP="00CE2F6E">
      <w:pPr>
        <w:pStyle w:val="ListeParagraf"/>
        <w:rPr>
          <w:b/>
          <w:bCs/>
          <w:sz w:val="30"/>
          <w:szCs w:val="30"/>
        </w:rPr>
      </w:pPr>
    </w:p>
    <w:p w14:paraId="427A67F2" w14:textId="225D8DEE" w:rsidR="0089763C" w:rsidRDefault="0089763C" w:rsidP="00CE2F6E">
      <w:pPr>
        <w:pStyle w:val="ListeParagraf"/>
        <w:rPr>
          <w:b/>
          <w:bCs/>
          <w:sz w:val="30"/>
          <w:szCs w:val="30"/>
        </w:rPr>
      </w:pPr>
    </w:p>
    <w:p w14:paraId="47D3A11A" w14:textId="77777777" w:rsidR="00103947" w:rsidRDefault="00103947" w:rsidP="00CE2F6E">
      <w:pPr>
        <w:pStyle w:val="ListeParagraf"/>
        <w:rPr>
          <w:b/>
          <w:bCs/>
          <w:sz w:val="30"/>
          <w:szCs w:val="30"/>
        </w:rPr>
      </w:pPr>
    </w:p>
    <w:p w14:paraId="2B8F7B7B" w14:textId="1CD84414" w:rsidR="00103947" w:rsidRDefault="00103947" w:rsidP="00103947">
      <w:pPr>
        <w:pStyle w:val="ListeParagraf"/>
        <w:jc w:val="center"/>
        <w:rPr>
          <w:b/>
          <w:bCs/>
          <w:sz w:val="30"/>
          <w:szCs w:val="30"/>
        </w:rPr>
      </w:pPr>
      <w:r w:rsidRPr="00103947">
        <w:rPr>
          <w:b/>
          <w:bCs/>
          <w:sz w:val="30"/>
          <w:szCs w:val="30"/>
        </w:rPr>
        <w:t>Liste Üreteçleri (List Comprehensions)</w:t>
      </w:r>
    </w:p>
    <w:p w14:paraId="2FB880BE" w14:textId="09FA9474" w:rsidR="00103947" w:rsidRDefault="00103947" w:rsidP="00103947">
      <w:pPr>
        <w:pStyle w:val="ListeParagraf"/>
        <w:jc w:val="center"/>
        <w:rPr>
          <w:b/>
          <w:bCs/>
          <w:sz w:val="30"/>
          <w:szCs w:val="30"/>
        </w:rPr>
      </w:pPr>
    </w:p>
    <w:p w14:paraId="47AD2DC3" w14:textId="160338B7" w:rsidR="00103947" w:rsidRPr="008C5E66" w:rsidRDefault="008C5E66" w:rsidP="008C5E66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-&gt;</w:t>
      </w:r>
    </w:p>
    <w:p w14:paraId="2C618939" w14:textId="34DA135E" w:rsidR="0089763C" w:rsidRDefault="0089763C" w:rsidP="00CE2F6E">
      <w:pPr>
        <w:pStyle w:val="ListeParagraf"/>
        <w:rPr>
          <w:b/>
          <w:bCs/>
          <w:sz w:val="30"/>
          <w:szCs w:val="30"/>
        </w:rPr>
      </w:pPr>
    </w:p>
    <w:p w14:paraId="2D25D7D0" w14:textId="1FD51829" w:rsidR="0089763C" w:rsidRDefault="0089763C" w:rsidP="00CE2F6E">
      <w:pPr>
        <w:pStyle w:val="ListeParagraf"/>
        <w:rPr>
          <w:b/>
          <w:bCs/>
          <w:sz w:val="30"/>
          <w:szCs w:val="30"/>
        </w:rPr>
      </w:pPr>
    </w:p>
    <w:p w14:paraId="4D0CAF51" w14:textId="40FD69B8" w:rsidR="0089763C" w:rsidRDefault="0089763C" w:rsidP="00CE2F6E">
      <w:pPr>
        <w:pStyle w:val="ListeParagraf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Örnek10</w:t>
      </w:r>
    </w:p>
    <w:p w14:paraId="73B8B273" w14:textId="77777777" w:rsidR="009F69D4" w:rsidRDefault="009F69D4" w:rsidP="00CE2F6E">
      <w:pPr>
        <w:pStyle w:val="ListeParagraf"/>
        <w:rPr>
          <w:b/>
          <w:bCs/>
          <w:sz w:val="30"/>
          <w:szCs w:val="30"/>
        </w:rPr>
      </w:pPr>
    </w:p>
    <w:p w14:paraId="42524A74" w14:textId="0FA2E097" w:rsidR="0089763C" w:rsidRDefault="0089763C" w:rsidP="00CE2F6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C618A04" wp14:editId="5374C02D">
            <wp:extent cx="10749942" cy="4533900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58825" cy="453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A93D" w14:textId="59FF85B1" w:rsidR="009F69D4" w:rsidRDefault="009F69D4" w:rsidP="00CE2F6E">
      <w:pPr>
        <w:pStyle w:val="ListeParagraf"/>
        <w:rPr>
          <w:b/>
          <w:bCs/>
          <w:sz w:val="30"/>
          <w:szCs w:val="30"/>
        </w:rPr>
      </w:pPr>
    </w:p>
    <w:p w14:paraId="59CF8AFE" w14:textId="77777777" w:rsidR="009F69D4" w:rsidRDefault="009F69D4" w:rsidP="009F69D4">
      <w:pPr>
        <w:pStyle w:val="ListeParagraf"/>
        <w:rPr>
          <w:b/>
          <w:bCs/>
          <w:sz w:val="30"/>
          <w:szCs w:val="30"/>
        </w:rPr>
      </w:pPr>
      <w:r w:rsidRPr="009F69D4">
        <w:rPr>
          <w:b/>
          <w:bCs/>
          <w:sz w:val="30"/>
          <w:szCs w:val="30"/>
        </w:rPr>
        <w:t>https://web.archive.org/web/20180309053826/http://www.secnetix.de/olli/Python/list_comprehensions.hawk</w:t>
      </w:r>
    </w:p>
    <w:p w14:paraId="3AB8ACF2" w14:textId="0A140C44" w:rsidR="009F69D4" w:rsidRDefault="009F69D4" w:rsidP="00CE2F6E">
      <w:pPr>
        <w:pStyle w:val="ListeParagraf"/>
        <w:rPr>
          <w:b/>
          <w:bCs/>
          <w:sz w:val="30"/>
          <w:szCs w:val="30"/>
        </w:rPr>
      </w:pPr>
    </w:p>
    <w:p w14:paraId="3E2745F3" w14:textId="28106423" w:rsidR="009F69D4" w:rsidRDefault="009F69D4" w:rsidP="00CE2F6E">
      <w:pPr>
        <w:pStyle w:val="ListeParagraf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8ADA643" wp14:editId="623861E4">
            <wp:extent cx="11502292" cy="3314700"/>
            <wp:effectExtent l="0" t="0" r="444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505770" cy="33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534E" w14:textId="472EA0D7" w:rsidR="009F69D4" w:rsidRDefault="009F69D4" w:rsidP="00CE2F6E">
      <w:pPr>
        <w:pStyle w:val="ListeParagraf"/>
        <w:rPr>
          <w:b/>
          <w:bCs/>
          <w:sz w:val="30"/>
          <w:szCs w:val="30"/>
        </w:rPr>
      </w:pPr>
    </w:p>
    <w:p w14:paraId="62DD3936" w14:textId="3BA984EB" w:rsidR="009F69D4" w:rsidRDefault="009F69D4" w:rsidP="009F69D4">
      <w:pPr>
        <w:pStyle w:val="ListeParagraf"/>
        <w:numPr>
          <w:ilvl w:val="0"/>
          <w:numId w:val="3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Satırda döngüden gelecek olan x değerlere tek tek x**2 işlemini uygula</w:t>
      </w:r>
    </w:p>
    <w:p w14:paraId="47554D6E" w14:textId="6A97179F" w:rsidR="009F69D4" w:rsidRDefault="009F69D4" w:rsidP="009F69D4">
      <w:pPr>
        <w:pStyle w:val="ListeParagraf"/>
        <w:numPr>
          <w:ilvl w:val="0"/>
          <w:numId w:val="3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Satırda döngüden gelecek olan i değerlerine tek tek 2**1 işlemini uygula</w:t>
      </w:r>
    </w:p>
    <w:p w14:paraId="41721544" w14:textId="0E4FCF3A" w:rsidR="009F69D4" w:rsidRDefault="009F69D4" w:rsidP="009F69D4">
      <w:pPr>
        <w:pStyle w:val="ListeParagraf"/>
        <w:numPr>
          <w:ilvl w:val="0"/>
          <w:numId w:val="3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Satırda ise turuncu koşulu, yeşil çizilmiş for döngüsünden gelecek olan x değerlerine uygula ve bunları altı çizili mor x’e aktar anlamındadır.</w:t>
      </w:r>
    </w:p>
    <w:p w14:paraId="26CD954D" w14:textId="5F78B0E9" w:rsidR="009F69D4" w:rsidRDefault="009F69D4" w:rsidP="009F69D4">
      <w:pPr>
        <w:pStyle w:val="ListeParagraf"/>
        <w:ind w:left="1080"/>
        <w:rPr>
          <w:b/>
          <w:bCs/>
          <w:sz w:val="30"/>
          <w:szCs w:val="30"/>
        </w:rPr>
      </w:pPr>
    </w:p>
    <w:p w14:paraId="3427D275" w14:textId="57AFE60F" w:rsidR="008A5B14" w:rsidRDefault="008A5B14" w:rsidP="009F69D4">
      <w:pPr>
        <w:pStyle w:val="ListeParagraf"/>
        <w:ind w:left="108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İşlemler daima sağdan sola doğru hizalanarak yapılamaktadır. </w:t>
      </w:r>
    </w:p>
    <w:p w14:paraId="1219AE7C" w14:textId="1588589F" w:rsidR="008A5B14" w:rsidRDefault="008A5B14" w:rsidP="009F69D4">
      <w:pPr>
        <w:pStyle w:val="ListeParagraf"/>
        <w:ind w:left="108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Map ve lambda ile aynı mantığı taşımaktadır.</w:t>
      </w:r>
    </w:p>
    <w:p w14:paraId="2ABC9A37" w14:textId="3F483816" w:rsidR="008A5B14" w:rsidRDefault="008A5B14" w:rsidP="009F69D4">
      <w:pPr>
        <w:pStyle w:val="ListeParagraf"/>
        <w:ind w:left="1080"/>
        <w:rPr>
          <w:b/>
          <w:bCs/>
          <w:sz w:val="30"/>
          <w:szCs w:val="30"/>
        </w:rPr>
      </w:pPr>
    </w:p>
    <w:p w14:paraId="509C8AA5" w14:textId="207FAFF0" w:rsidR="00C3256B" w:rsidRDefault="00C3256B" w:rsidP="009F69D4">
      <w:pPr>
        <w:pStyle w:val="ListeParagraf"/>
        <w:ind w:left="1080"/>
        <w:rPr>
          <w:b/>
          <w:bCs/>
          <w:sz w:val="30"/>
          <w:szCs w:val="30"/>
        </w:rPr>
      </w:pPr>
    </w:p>
    <w:p w14:paraId="5D8D556A" w14:textId="1212AB70" w:rsidR="00C3256B" w:rsidRDefault="00C3256B" w:rsidP="009F69D4">
      <w:pPr>
        <w:pStyle w:val="ListeParagraf"/>
        <w:ind w:left="1080"/>
        <w:rPr>
          <w:b/>
          <w:bCs/>
          <w:sz w:val="30"/>
          <w:szCs w:val="30"/>
        </w:rPr>
      </w:pPr>
    </w:p>
    <w:p w14:paraId="714798B0" w14:textId="79003ADD" w:rsidR="00C3256B" w:rsidRPr="00B723C5" w:rsidRDefault="00C3256B" w:rsidP="009F69D4">
      <w:pPr>
        <w:pStyle w:val="ListeParagraf"/>
        <w:ind w:left="108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8DF30CA" wp14:editId="6CD11324">
            <wp:extent cx="12369628" cy="19050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372785" cy="19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A3B6" w14:textId="2BD84D2E" w:rsidR="00826814" w:rsidRDefault="00826814" w:rsidP="00CE2F6E">
      <w:pPr>
        <w:rPr>
          <w:sz w:val="30"/>
          <w:szCs w:val="30"/>
        </w:rPr>
      </w:pPr>
    </w:p>
    <w:p w14:paraId="74BC66DE" w14:textId="3071E671" w:rsidR="00C3256B" w:rsidRPr="00C3256B" w:rsidRDefault="00C3256B" w:rsidP="00C3256B">
      <w:pPr>
        <w:pStyle w:val="ListeParagraf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Satırda yine bir iç içe döngü mevcut.   Kırmızı döngüden gelen değerleri tut ve bu değerleri Mor döngünün içerisindeki işlemi uygula anlamındadır. Son olarak ise sonuçları J içerisine aktar.</w:t>
      </w:r>
    </w:p>
    <w:p w14:paraId="326545E9" w14:textId="7237BB1B" w:rsidR="00C3256B" w:rsidRDefault="00C3256B" w:rsidP="00C3256B">
      <w:pPr>
        <w:pStyle w:val="ListeParagraf"/>
        <w:ind w:left="1068"/>
        <w:rPr>
          <w:sz w:val="30"/>
          <w:szCs w:val="30"/>
        </w:rPr>
      </w:pPr>
    </w:p>
    <w:p w14:paraId="5F11F53D" w14:textId="4EFA1DDE" w:rsidR="00C3256B" w:rsidRDefault="00C3256B" w:rsidP="00C3256B">
      <w:pPr>
        <w:pStyle w:val="ListeParagraf"/>
        <w:ind w:left="1068"/>
        <w:rPr>
          <w:sz w:val="30"/>
          <w:szCs w:val="30"/>
        </w:rPr>
      </w:pPr>
    </w:p>
    <w:p w14:paraId="6C58BF63" w14:textId="23B32ED4" w:rsidR="00C3256B" w:rsidRDefault="00C3256B" w:rsidP="00C3256B">
      <w:pPr>
        <w:pStyle w:val="ListeParagraf"/>
        <w:ind w:left="1068"/>
        <w:rPr>
          <w:sz w:val="30"/>
          <w:szCs w:val="30"/>
        </w:rPr>
      </w:pPr>
    </w:p>
    <w:p w14:paraId="2C184A37" w14:textId="300D63E8" w:rsidR="00C3256B" w:rsidRDefault="00B81E98" w:rsidP="00C3256B">
      <w:pPr>
        <w:pStyle w:val="ListeParagraf"/>
        <w:ind w:left="1068"/>
        <w:rPr>
          <w:sz w:val="30"/>
          <w:szCs w:val="30"/>
        </w:rPr>
      </w:pPr>
      <w:r>
        <w:rPr>
          <w:noProof/>
        </w:rPr>
        <w:drawing>
          <wp:inline distT="0" distB="0" distL="0" distR="0" wp14:anchorId="6FE49C1A" wp14:editId="5EBA66FA">
            <wp:extent cx="8801537" cy="680720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07289" cy="681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8204" w14:textId="0DEF7981" w:rsidR="00B81E98" w:rsidRDefault="00B81E98" w:rsidP="00C3256B">
      <w:pPr>
        <w:pStyle w:val="ListeParagraf"/>
        <w:ind w:left="1068"/>
        <w:rPr>
          <w:sz w:val="30"/>
          <w:szCs w:val="30"/>
        </w:rPr>
      </w:pPr>
    </w:p>
    <w:p w14:paraId="217B7BA2" w14:textId="42D46C6F" w:rsidR="00B81E98" w:rsidRPr="00B81E98" w:rsidRDefault="00B81E98" w:rsidP="00B81E98">
      <w:pPr>
        <w:pStyle w:val="ListeParagraf"/>
        <w:ind w:left="1068"/>
        <w:rPr>
          <w:sz w:val="30"/>
          <w:szCs w:val="30"/>
        </w:rPr>
      </w:pPr>
      <w:r>
        <w:rPr>
          <w:sz w:val="30"/>
          <w:szCs w:val="30"/>
        </w:rPr>
        <w:t>Map ve lambda fonksiyonlarında da yine aynı mantık mevcuttur.</w:t>
      </w:r>
    </w:p>
    <w:p w14:paraId="6BC2E878" w14:textId="660AFC1A" w:rsidR="00B81E98" w:rsidRPr="00B81E98" w:rsidRDefault="00B81E98" w:rsidP="00B81E98">
      <w:pPr>
        <w:pStyle w:val="ListeParagraf"/>
        <w:ind w:left="1068"/>
        <w:rPr>
          <w:sz w:val="30"/>
          <w:szCs w:val="30"/>
        </w:rPr>
      </w:pPr>
      <w:r>
        <w:rPr>
          <w:sz w:val="30"/>
          <w:szCs w:val="30"/>
        </w:rPr>
        <w:t xml:space="preserve">Words’den gelen değerlere verilen metotları uygula ve </w:t>
      </w:r>
      <w:proofErr w:type="gramStart"/>
      <w:r>
        <w:rPr>
          <w:sz w:val="30"/>
          <w:szCs w:val="30"/>
        </w:rPr>
        <w:t>bunları  W</w:t>
      </w:r>
      <w:proofErr w:type="gramEnd"/>
      <w:r>
        <w:rPr>
          <w:sz w:val="30"/>
          <w:szCs w:val="30"/>
        </w:rPr>
        <w:t xml:space="preserve"> parametresine aktar ardından da MAP et (yani oradan gelen tüm değerlere aynı işlemi uygula)</w:t>
      </w:r>
    </w:p>
    <w:p w14:paraId="041E18E9" w14:textId="1D328AA0" w:rsidR="00B81E98" w:rsidRDefault="00B81E98" w:rsidP="00C3256B">
      <w:pPr>
        <w:pStyle w:val="ListeParagraf"/>
        <w:ind w:left="1068"/>
        <w:rPr>
          <w:sz w:val="30"/>
          <w:szCs w:val="30"/>
        </w:rPr>
      </w:pPr>
      <w:r>
        <w:rPr>
          <w:sz w:val="30"/>
          <w:szCs w:val="30"/>
        </w:rPr>
        <w:t>Yazarken soldan sağa ama işlem uygulanırken sağdan sola işleme tabii tutuluyorlar.</w:t>
      </w:r>
    </w:p>
    <w:p w14:paraId="36FCEA47" w14:textId="1FB46A94" w:rsidR="00B81E98" w:rsidRDefault="00B81E98" w:rsidP="00C3256B">
      <w:pPr>
        <w:pStyle w:val="ListeParagraf"/>
        <w:ind w:left="1068"/>
        <w:rPr>
          <w:sz w:val="30"/>
          <w:szCs w:val="30"/>
        </w:rPr>
      </w:pPr>
    </w:p>
    <w:p w14:paraId="41A5B78E" w14:textId="77777777" w:rsidR="00B81E98" w:rsidRDefault="00B81E98" w:rsidP="00B81E98">
      <w:pPr>
        <w:pStyle w:val="ListeParagraf"/>
        <w:ind w:firstLine="348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Kaynak: </w:t>
      </w:r>
      <w:r w:rsidRPr="009F69D4">
        <w:rPr>
          <w:b/>
          <w:bCs/>
          <w:sz w:val="30"/>
          <w:szCs w:val="30"/>
        </w:rPr>
        <w:t>https://web.archive.org/web/20180309053826/http://www.secnetix.de/olli/Python/list_comprehensions.hawk</w:t>
      </w:r>
    </w:p>
    <w:p w14:paraId="67697FDD" w14:textId="759ABC81" w:rsidR="00B81E98" w:rsidRDefault="00B81E98" w:rsidP="00C3256B">
      <w:pPr>
        <w:pStyle w:val="ListeParagraf"/>
        <w:ind w:left="1068"/>
        <w:rPr>
          <w:sz w:val="30"/>
          <w:szCs w:val="30"/>
        </w:rPr>
      </w:pPr>
    </w:p>
    <w:p w14:paraId="4C3EA436" w14:textId="19F9632D" w:rsidR="00B81E98" w:rsidRDefault="00B81E98" w:rsidP="00C3256B">
      <w:pPr>
        <w:pStyle w:val="ListeParagraf"/>
        <w:ind w:left="1068"/>
        <w:rPr>
          <w:sz w:val="30"/>
          <w:szCs w:val="30"/>
        </w:rPr>
      </w:pPr>
    </w:p>
    <w:p w14:paraId="0F5E7EC8" w14:textId="3732726F" w:rsidR="00B81E98" w:rsidRDefault="00B81E98" w:rsidP="00C3256B">
      <w:pPr>
        <w:pStyle w:val="ListeParagraf"/>
        <w:ind w:left="1068"/>
        <w:rPr>
          <w:sz w:val="30"/>
          <w:szCs w:val="30"/>
        </w:rPr>
      </w:pPr>
    </w:p>
    <w:p w14:paraId="255CD382" w14:textId="77777777" w:rsidR="00B81E98" w:rsidRDefault="00B81E98" w:rsidP="00C3256B">
      <w:pPr>
        <w:pStyle w:val="ListeParagraf"/>
        <w:ind w:left="1068"/>
        <w:rPr>
          <w:sz w:val="30"/>
          <w:szCs w:val="30"/>
        </w:rPr>
      </w:pPr>
    </w:p>
    <w:p w14:paraId="0829CF81" w14:textId="470A3B57" w:rsidR="00B81E98" w:rsidRDefault="00B81E98" w:rsidP="00C3256B">
      <w:pPr>
        <w:pStyle w:val="ListeParagraf"/>
        <w:ind w:left="1068"/>
        <w:rPr>
          <w:sz w:val="30"/>
          <w:szCs w:val="30"/>
        </w:rPr>
      </w:pPr>
    </w:p>
    <w:p w14:paraId="6E934A46" w14:textId="30E6E8D6" w:rsidR="00B81E98" w:rsidRP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  <w:r w:rsidRPr="00B81E98">
        <w:rPr>
          <w:b/>
          <w:bCs/>
          <w:sz w:val="30"/>
          <w:szCs w:val="30"/>
        </w:rPr>
        <w:t>Örnek11</w:t>
      </w:r>
    </w:p>
    <w:p w14:paraId="257F269F" w14:textId="77777777" w:rsidR="00B81E98" w:rsidRDefault="00B81E98" w:rsidP="00C3256B">
      <w:pPr>
        <w:pStyle w:val="ListeParagraf"/>
        <w:ind w:left="1068"/>
        <w:rPr>
          <w:sz w:val="30"/>
          <w:szCs w:val="30"/>
        </w:rPr>
      </w:pPr>
    </w:p>
    <w:p w14:paraId="07A34E20" w14:textId="0DE4D9A3" w:rsidR="00B81E98" w:rsidRDefault="00B81E98" w:rsidP="00C3256B">
      <w:pPr>
        <w:pStyle w:val="ListeParagraf"/>
        <w:ind w:left="1068"/>
        <w:rPr>
          <w:sz w:val="30"/>
          <w:szCs w:val="30"/>
        </w:rPr>
      </w:pPr>
      <w:r>
        <w:rPr>
          <w:noProof/>
        </w:rPr>
        <w:drawing>
          <wp:inline distT="0" distB="0" distL="0" distR="0" wp14:anchorId="3E938460" wp14:editId="3C4A3044">
            <wp:extent cx="10542531" cy="4127500"/>
            <wp:effectExtent l="0" t="0" r="0" b="635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578520" cy="41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085A" w14:textId="411318C5" w:rsidR="00B81E98" w:rsidRDefault="00B81E98" w:rsidP="00C3256B">
      <w:pPr>
        <w:pStyle w:val="ListeParagraf"/>
        <w:ind w:left="1068"/>
        <w:rPr>
          <w:sz w:val="30"/>
          <w:szCs w:val="30"/>
        </w:rPr>
      </w:pPr>
    </w:p>
    <w:p w14:paraId="14AA20A0" w14:textId="5DB2528B" w:rsidR="00B81E98" w:rsidRDefault="00B81E98" w:rsidP="00C3256B">
      <w:pPr>
        <w:pStyle w:val="ListeParagraf"/>
        <w:ind w:left="1068"/>
        <w:rPr>
          <w:sz w:val="30"/>
          <w:szCs w:val="30"/>
        </w:rPr>
      </w:pPr>
    </w:p>
    <w:p w14:paraId="1D159616" w14:textId="602B7992" w:rsidR="00B81E98" w:rsidRDefault="00B81E98" w:rsidP="00C3256B">
      <w:pPr>
        <w:pStyle w:val="ListeParagraf"/>
        <w:ind w:left="1068"/>
        <w:rPr>
          <w:sz w:val="30"/>
          <w:szCs w:val="30"/>
        </w:rPr>
      </w:pPr>
    </w:p>
    <w:p w14:paraId="7EE3BCFD" w14:textId="379BB22C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Örnek12</w:t>
      </w:r>
    </w:p>
    <w:p w14:paraId="6B0F00FF" w14:textId="39A62DA0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373117AF" w14:textId="44F7D071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2CEBCDD" wp14:editId="50301AEA">
            <wp:extent cx="7599679" cy="4749800"/>
            <wp:effectExtent l="0" t="0" r="1905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24951" cy="47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6361" w14:textId="2D656265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257C94BC" w14:textId="3762B42F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60A73847" w14:textId="0A26E765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1187BAE0" w14:textId="5DDF2173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Örnek13</w:t>
      </w:r>
    </w:p>
    <w:p w14:paraId="541316BD" w14:textId="58072236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88F90EB" wp14:editId="56B743D6">
            <wp:extent cx="8975672" cy="6883400"/>
            <wp:effectExtent l="0" t="0" r="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990260" cy="689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59B2" w14:textId="4F55C09A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27CAC3F7" w14:textId="28CCA36A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4DA5D453" w14:textId="6DCF648B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48511405" w14:textId="6979D077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013F5E78" w14:textId="7717D105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67BAAC32" w14:textId="7F6CD772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0D923617" w14:textId="7A743E1B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  <w:r w:rsidRPr="00254BC4">
        <w:rPr>
          <w:b/>
          <w:bCs/>
          <w:sz w:val="30"/>
          <w:szCs w:val="30"/>
          <w:highlight w:val="lightGray"/>
        </w:rPr>
        <w:t>List of list (Matrix)</w:t>
      </w:r>
    </w:p>
    <w:p w14:paraId="587F8F2A" w14:textId="02F4045A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Çok boyutlu listeler / diziler</w:t>
      </w:r>
    </w:p>
    <w:p w14:paraId="66579E1A" w14:textId="5A13CE60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Örneğin, rütbeler ve maaşlar</w:t>
      </w:r>
    </w:p>
    <w:p w14:paraId="44E10D9E" w14:textId="08D450F3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543238FE" w14:textId="2BF9C1CB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2F6A531" wp14:editId="6EEDD999">
            <wp:extent cx="8329364" cy="3149600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341187" cy="315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5F71" w14:textId="4F362B98" w:rsidR="00254BC4" w:rsidRDefault="00254BC4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6C33533D" w14:textId="080D3004" w:rsidR="00254BC4" w:rsidRDefault="00254BC4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03ECD50B" w14:textId="4A645540" w:rsidR="00254BC4" w:rsidRDefault="00254BC4" w:rsidP="00254BC4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L, adındaki listenin değerlerini değiştirirsen M, adındaki listenin içerisindeki L değerleri de </w:t>
      </w:r>
      <w:proofErr w:type="gramStart"/>
      <w:r>
        <w:rPr>
          <w:b/>
          <w:bCs/>
          <w:sz w:val="30"/>
          <w:szCs w:val="30"/>
        </w:rPr>
        <w:t>değişiyor  (</w:t>
      </w:r>
      <w:proofErr w:type="gramEnd"/>
      <w:r>
        <w:rPr>
          <w:b/>
          <w:bCs/>
          <w:sz w:val="30"/>
          <w:szCs w:val="30"/>
        </w:rPr>
        <w:t>Bu olaya Pointer ismi veriliyor)</w:t>
      </w:r>
    </w:p>
    <w:p w14:paraId="06276653" w14:textId="1CD69E92" w:rsidR="00254BC4" w:rsidRDefault="00254BC4" w:rsidP="00254BC4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Yani kısacası Shared Copy işlemi yapılıyor, Deep Copy değil.</w:t>
      </w:r>
    </w:p>
    <w:p w14:paraId="708DF891" w14:textId="59116AC4" w:rsidR="00254BC4" w:rsidRDefault="00254BC4" w:rsidP="00254BC4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 ve M birbirlerine bağlıdır.</w:t>
      </w:r>
    </w:p>
    <w:p w14:paraId="0C39BEF1" w14:textId="4F6BD4E2" w:rsidR="00254BC4" w:rsidRDefault="00254BC4" w:rsidP="00254BC4">
      <w:pPr>
        <w:pStyle w:val="ListeParagraf"/>
        <w:ind w:left="1068"/>
        <w:rPr>
          <w:b/>
          <w:bCs/>
          <w:sz w:val="30"/>
          <w:szCs w:val="30"/>
        </w:rPr>
      </w:pPr>
    </w:p>
    <w:p w14:paraId="76D2B7F7" w14:textId="0CE88515" w:rsidR="00254BC4" w:rsidRDefault="00254BC4" w:rsidP="00254BC4">
      <w:pPr>
        <w:pStyle w:val="ListeParagraf"/>
        <w:ind w:left="1068"/>
        <w:rPr>
          <w:b/>
          <w:bCs/>
          <w:sz w:val="30"/>
          <w:szCs w:val="30"/>
        </w:rPr>
      </w:pPr>
    </w:p>
    <w:p w14:paraId="4F461DF7" w14:textId="5E02709F" w:rsidR="00254BC4" w:rsidRDefault="00254BC4" w:rsidP="00254BC4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Matrix sıralaması için özel fonksiyon</w:t>
      </w:r>
    </w:p>
    <w:p w14:paraId="1EA76103" w14:textId="6DD7823B" w:rsidR="00254BC4" w:rsidRPr="00254BC4" w:rsidRDefault="00B03C32" w:rsidP="00254BC4">
      <w:pPr>
        <w:pStyle w:val="ListeParagraf"/>
        <w:ind w:left="1068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FAC14A1" wp14:editId="3CC1AB6C">
            <wp:extent cx="19259198" cy="4927600"/>
            <wp:effectExtent l="0" t="0" r="635" b="635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62507" cy="492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6BA" w14:textId="6CDA2CB7" w:rsidR="00B81E98" w:rsidRDefault="00B81E9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450265B8" w14:textId="1D8BB0CC" w:rsidR="00B03C32" w:rsidRDefault="00B03C32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Dış döngüden ilk olarak i = 1 değeri gelecektir.</w:t>
      </w: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  <w:t xml:space="preserve">-for i in </w:t>
      </w:r>
      <w:proofErr w:type="gramStart"/>
      <w:r>
        <w:rPr>
          <w:b/>
          <w:bCs/>
          <w:sz w:val="30"/>
          <w:szCs w:val="30"/>
        </w:rPr>
        <w:t>range(</w:t>
      </w:r>
      <w:proofErr w:type="gramEnd"/>
      <w:r>
        <w:rPr>
          <w:b/>
          <w:bCs/>
          <w:sz w:val="30"/>
          <w:szCs w:val="30"/>
        </w:rPr>
        <w:t>3)</w:t>
      </w:r>
    </w:p>
    <w:p w14:paraId="00888E02" w14:textId="5623E434" w:rsidR="00B03C32" w:rsidRDefault="00B03C32" w:rsidP="00B03C32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Listenin elemanları tek tek Row değerine atanacak </w:t>
      </w:r>
      <w:r>
        <w:rPr>
          <w:b/>
          <w:bCs/>
          <w:sz w:val="30"/>
          <w:szCs w:val="30"/>
        </w:rPr>
        <w:tab/>
      </w:r>
      <w:proofErr w:type="gramStart"/>
      <w:r>
        <w:rPr>
          <w:b/>
          <w:bCs/>
          <w:sz w:val="30"/>
          <w:szCs w:val="30"/>
        </w:rPr>
        <w:tab/>
        <w:t xml:space="preserve"> -</w:t>
      </w:r>
      <w:proofErr w:type="gramEnd"/>
      <w:r w:rsidRPr="00B03C32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Row[i] for row in liste</w:t>
      </w:r>
    </w:p>
    <w:p w14:paraId="39F6811F" w14:textId="6F9D5428" w:rsidR="00B03C32" w:rsidRDefault="00B03C32" w:rsidP="00B03C32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Row[i] olduğundan dolayı ilk olarak </w:t>
      </w:r>
      <w:proofErr w:type="gramStart"/>
      <w:r>
        <w:rPr>
          <w:b/>
          <w:bCs/>
          <w:sz w:val="30"/>
          <w:szCs w:val="30"/>
        </w:rPr>
        <w:t>row[</w:t>
      </w:r>
      <w:proofErr w:type="gramEnd"/>
      <w:r>
        <w:rPr>
          <w:b/>
          <w:bCs/>
          <w:sz w:val="30"/>
          <w:szCs w:val="30"/>
        </w:rPr>
        <w:t>1] sonra row[2] şeklinde yazdırılacaktır.</w:t>
      </w:r>
    </w:p>
    <w:p w14:paraId="01B277E0" w14:textId="54EBAE9D" w:rsidR="00B03C32" w:rsidRDefault="00B03C32" w:rsidP="00B03C32">
      <w:pPr>
        <w:pStyle w:val="ListeParagraf"/>
        <w:ind w:left="1068"/>
        <w:rPr>
          <w:b/>
          <w:bCs/>
          <w:sz w:val="30"/>
          <w:szCs w:val="30"/>
        </w:rPr>
      </w:pPr>
    </w:p>
    <w:p w14:paraId="70969380" w14:textId="47D2A74A" w:rsidR="00E91856" w:rsidRDefault="00E91856" w:rsidP="00B03C32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İ = 2 olduğunda ise Liste’nin row’u bu sefer list of listteki 2. Elemanlara geçecektir.</w:t>
      </w:r>
    </w:p>
    <w:p w14:paraId="776892BA" w14:textId="48FBA6E2" w:rsidR="00E91856" w:rsidRDefault="00E91856" w:rsidP="00B03C32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Yine sağdan sola işleyen bir süreçtir</w:t>
      </w:r>
    </w:p>
    <w:p w14:paraId="793DF647" w14:textId="5D583676" w:rsidR="00E91856" w:rsidRDefault="00E91856" w:rsidP="00B03C32">
      <w:pPr>
        <w:pStyle w:val="ListeParagraf"/>
        <w:ind w:left="1068"/>
        <w:rPr>
          <w:b/>
          <w:bCs/>
          <w:sz w:val="30"/>
          <w:szCs w:val="30"/>
        </w:rPr>
      </w:pPr>
    </w:p>
    <w:p w14:paraId="1C2E335F" w14:textId="33758992" w:rsidR="00E91856" w:rsidRDefault="00E91856" w:rsidP="00B03C32">
      <w:pPr>
        <w:pStyle w:val="ListeParagraf"/>
        <w:ind w:left="1068"/>
        <w:rPr>
          <w:b/>
          <w:bCs/>
          <w:sz w:val="30"/>
          <w:szCs w:val="30"/>
        </w:rPr>
      </w:pPr>
    </w:p>
    <w:p w14:paraId="3F2B7982" w14:textId="01E15768" w:rsidR="00E91856" w:rsidRDefault="00E91856" w:rsidP="00B03C32">
      <w:pPr>
        <w:pStyle w:val="ListeParagraf"/>
        <w:ind w:left="1068"/>
        <w:rPr>
          <w:b/>
          <w:bCs/>
          <w:sz w:val="30"/>
          <w:szCs w:val="30"/>
        </w:rPr>
      </w:pPr>
    </w:p>
    <w:p w14:paraId="3CE2E8D4" w14:textId="680AE1C2" w:rsidR="00E91856" w:rsidRDefault="00E91856" w:rsidP="00B03C32">
      <w:pPr>
        <w:pStyle w:val="ListeParagraf"/>
        <w:ind w:left="1068"/>
        <w:rPr>
          <w:b/>
          <w:bCs/>
          <w:sz w:val="30"/>
          <w:szCs w:val="30"/>
        </w:rPr>
      </w:pPr>
    </w:p>
    <w:p w14:paraId="0483D108" w14:textId="69C4134E" w:rsidR="00E91856" w:rsidRDefault="00E91856" w:rsidP="00B03C32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Örnek14</w:t>
      </w:r>
    </w:p>
    <w:p w14:paraId="441990DC" w14:textId="77777777" w:rsidR="00E91856" w:rsidRDefault="00E91856" w:rsidP="00B03C32">
      <w:pPr>
        <w:pStyle w:val="ListeParagraf"/>
        <w:ind w:left="1068"/>
        <w:rPr>
          <w:noProof/>
        </w:rPr>
      </w:pPr>
    </w:p>
    <w:p w14:paraId="222594C5" w14:textId="0637D429" w:rsidR="00E91856" w:rsidRDefault="00E91856" w:rsidP="00B03C32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Listeyi, sete dönüştürmek</w:t>
      </w:r>
    </w:p>
    <w:p w14:paraId="26D2D4BB" w14:textId="5C9A8E40" w:rsidR="00E91856" w:rsidRDefault="00E91856" w:rsidP="00B03C32">
      <w:pPr>
        <w:pStyle w:val="ListeParagraf"/>
        <w:ind w:left="1068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1BBAC40" wp14:editId="37CBDB42">
            <wp:extent cx="15373350" cy="218122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05E4" w14:textId="08FED11A" w:rsidR="00E91856" w:rsidRDefault="00E91856" w:rsidP="00B03C32">
      <w:pPr>
        <w:pStyle w:val="ListeParagraf"/>
        <w:ind w:left="1068"/>
        <w:rPr>
          <w:b/>
          <w:bCs/>
          <w:sz w:val="30"/>
          <w:szCs w:val="30"/>
        </w:rPr>
      </w:pPr>
    </w:p>
    <w:p w14:paraId="32A87AAF" w14:textId="1390A520" w:rsidR="00E91856" w:rsidRDefault="00E91856" w:rsidP="00B03C32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Normal bir string ifadeyi de Set yapabiliyoruz.</w:t>
      </w:r>
    </w:p>
    <w:p w14:paraId="2F1B74BF" w14:textId="47B06ADA" w:rsidR="00E91856" w:rsidRDefault="00E91856" w:rsidP="00B03C32">
      <w:pPr>
        <w:pStyle w:val="ListeParagraf"/>
        <w:ind w:left="1068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5FFF68D" wp14:editId="57A25264">
            <wp:extent cx="15382875" cy="196215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3828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5AE1" w14:textId="08B9D302" w:rsidR="00B03C32" w:rsidRDefault="00B03C32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5BE0B13E" w14:textId="062D8C31" w:rsidR="00E91856" w:rsidRDefault="00E91856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NOT: Tekrarları koymuyor</w:t>
      </w:r>
    </w:p>
    <w:p w14:paraId="1C67E1A9" w14:textId="5848CA2A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7B8088D1" w14:textId="12C7C98B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NOT: Listeyi, dictionary tipine çevirmek mümkün değildir. Çünkü dictionaryde keys ve values değerleri mevcuttur</w:t>
      </w:r>
    </w:p>
    <w:p w14:paraId="158B9BA9" w14:textId="73487839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  <w:t xml:space="preserve">   Bunu tam tersi yani Dictionary’i Listeye çevirmek mümkündür fakat o zamanda Valuesleri almıyor sadece Keysleri listeye aktarıyor.</w:t>
      </w:r>
    </w:p>
    <w:p w14:paraId="3E390EAE" w14:textId="0644D421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</w:r>
      <w:r>
        <w:rPr>
          <w:noProof/>
        </w:rPr>
        <w:drawing>
          <wp:inline distT="0" distB="0" distL="0" distR="0" wp14:anchorId="198AADBD" wp14:editId="1D0D448F">
            <wp:extent cx="17774771" cy="26162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75565" cy="261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06CB" w14:textId="26E674C9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721B1118" w14:textId="136BA9E7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2461B0DA" w14:textId="52CA5BEF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3835B744" w14:textId="7FC48491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311E98DA" w14:textId="330F0894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Örnek15</w:t>
      </w:r>
    </w:p>
    <w:p w14:paraId="62C8EF9A" w14:textId="06B6BCE1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Sorted metodu, alfabetik veya numerik sıralamaktadır</w:t>
      </w:r>
    </w:p>
    <w:p w14:paraId="114D4271" w14:textId="6EBA8523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77382CE" wp14:editId="5FE1D2EE">
            <wp:extent cx="9459499" cy="5600700"/>
            <wp:effectExtent l="0" t="0" r="8890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464315" cy="560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819C" w14:textId="0382F4C0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51F40A45" w14:textId="1A3ACC77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5CC2AB13" w14:textId="3329DA6F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</w:p>
    <w:p w14:paraId="67ADA8B1" w14:textId="5D553598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Örnek16</w:t>
      </w:r>
    </w:p>
    <w:p w14:paraId="28F6007B" w14:textId="3185498C" w:rsidR="008B770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Reversed metodu, tersten sıralamaktadır</w:t>
      </w:r>
    </w:p>
    <w:p w14:paraId="61635C8B" w14:textId="3BE234C9" w:rsidR="008B7708" w:rsidRPr="00B81E98" w:rsidRDefault="008B7708" w:rsidP="00C3256B">
      <w:pPr>
        <w:pStyle w:val="ListeParagraf"/>
        <w:ind w:left="1068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00FD942" wp14:editId="5F2C402F">
            <wp:extent cx="9500495" cy="5143500"/>
            <wp:effectExtent l="0" t="0" r="5715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503799" cy="514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767F" w14:textId="247F4182" w:rsidR="009A5F7F" w:rsidRDefault="009A5F7F" w:rsidP="00CE2F6E">
      <w:pPr>
        <w:rPr>
          <w:sz w:val="30"/>
          <w:szCs w:val="30"/>
        </w:rPr>
      </w:pPr>
    </w:p>
    <w:p w14:paraId="4100CF73" w14:textId="57234398" w:rsidR="00B81E98" w:rsidRDefault="00B81E98" w:rsidP="00CE2F6E">
      <w:pPr>
        <w:rPr>
          <w:sz w:val="30"/>
          <w:szCs w:val="30"/>
        </w:rPr>
      </w:pPr>
    </w:p>
    <w:p w14:paraId="7EE50FBB" w14:textId="34998041" w:rsidR="00B81E98" w:rsidRDefault="00B81E98" w:rsidP="00CE2F6E">
      <w:pPr>
        <w:rPr>
          <w:sz w:val="30"/>
          <w:szCs w:val="30"/>
        </w:rPr>
      </w:pPr>
    </w:p>
    <w:p w14:paraId="7FDA193F" w14:textId="6D078BB5" w:rsidR="00B81E98" w:rsidRDefault="00B81E98" w:rsidP="00CE2F6E">
      <w:pPr>
        <w:rPr>
          <w:sz w:val="30"/>
          <w:szCs w:val="30"/>
        </w:rPr>
      </w:pPr>
      <w:r>
        <w:rPr>
          <w:sz w:val="30"/>
          <w:szCs w:val="30"/>
        </w:rPr>
        <w:tab/>
      </w:r>
    </w:p>
    <w:p w14:paraId="67067577" w14:textId="7DD540B3" w:rsidR="009A5F7F" w:rsidRDefault="009A5F7F" w:rsidP="00CE2F6E">
      <w:pPr>
        <w:rPr>
          <w:sz w:val="30"/>
          <w:szCs w:val="30"/>
        </w:rPr>
      </w:pPr>
    </w:p>
    <w:p w14:paraId="7920177F" w14:textId="7F7B792D" w:rsidR="009A5F7F" w:rsidRDefault="009A5F7F" w:rsidP="00CE2F6E">
      <w:pPr>
        <w:rPr>
          <w:sz w:val="30"/>
          <w:szCs w:val="30"/>
        </w:rPr>
      </w:pPr>
    </w:p>
    <w:p w14:paraId="46213687" w14:textId="77777777" w:rsidR="00826814" w:rsidRPr="00826814" w:rsidRDefault="00826814" w:rsidP="00CE2F6E">
      <w:pPr>
        <w:rPr>
          <w:sz w:val="30"/>
          <w:szCs w:val="30"/>
        </w:rPr>
      </w:pPr>
    </w:p>
    <w:p w14:paraId="5FBCFCAA" w14:textId="7035E25E" w:rsidR="0006484A" w:rsidRDefault="0006484A" w:rsidP="00CE2F6E">
      <w:pPr>
        <w:rPr>
          <w:sz w:val="30"/>
          <w:szCs w:val="30"/>
        </w:rPr>
      </w:pPr>
    </w:p>
    <w:p w14:paraId="5E3A1D78" w14:textId="77777777" w:rsidR="0006484A" w:rsidRDefault="0006484A" w:rsidP="00CE2F6E">
      <w:pPr>
        <w:rPr>
          <w:sz w:val="30"/>
          <w:szCs w:val="30"/>
        </w:rPr>
      </w:pPr>
    </w:p>
    <w:p w14:paraId="48CA887F" w14:textId="77777777" w:rsidR="0006484A" w:rsidRDefault="0006484A" w:rsidP="00CE2F6E">
      <w:pPr>
        <w:rPr>
          <w:sz w:val="30"/>
          <w:szCs w:val="30"/>
        </w:rPr>
      </w:pPr>
    </w:p>
    <w:p w14:paraId="176F0D67" w14:textId="77777777" w:rsidR="00EC7AEC" w:rsidRDefault="00EC7AEC" w:rsidP="00CE2F6E">
      <w:pPr>
        <w:rPr>
          <w:sz w:val="30"/>
          <w:szCs w:val="30"/>
        </w:rPr>
      </w:pPr>
    </w:p>
    <w:p w14:paraId="4DD044CA" w14:textId="77777777" w:rsidR="00EC7AEC" w:rsidRDefault="00EC7AEC" w:rsidP="00CE2F6E">
      <w:pPr>
        <w:rPr>
          <w:sz w:val="30"/>
          <w:szCs w:val="30"/>
        </w:rPr>
      </w:pPr>
    </w:p>
    <w:p w14:paraId="5447E409" w14:textId="77777777" w:rsidR="00EC7AEC" w:rsidRPr="00EC7AEC" w:rsidRDefault="00EC7AEC" w:rsidP="00CE2F6E">
      <w:pPr>
        <w:rPr>
          <w:sz w:val="32"/>
          <w:szCs w:val="32"/>
        </w:rPr>
      </w:pPr>
    </w:p>
    <w:sectPr w:rsidR="00EC7AEC" w:rsidRPr="00EC7A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4964"/>
    <w:multiLevelType w:val="hybridMultilevel"/>
    <w:tmpl w:val="F314F6C6"/>
    <w:lvl w:ilvl="0" w:tplc="CAA82F54">
      <w:start w:val="1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2567EF7"/>
    <w:multiLevelType w:val="hybridMultilevel"/>
    <w:tmpl w:val="65002B76"/>
    <w:lvl w:ilvl="0" w:tplc="E2C09E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785114"/>
    <w:multiLevelType w:val="hybridMultilevel"/>
    <w:tmpl w:val="D0C0CBCC"/>
    <w:lvl w:ilvl="0" w:tplc="30A230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CF84E30"/>
    <w:multiLevelType w:val="hybridMultilevel"/>
    <w:tmpl w:val="283CD27A"/>
    <w:lvl w:ilvl="0" w:tplc="C5C004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02292199">
    <w:abstractNumId w:val="1"/>
  </w:num>
  <w:num w:numId="2" w16cid:durableId="708267365">
    <w:abstractNumId w:val="0"/>
  </w:num>
  <w:num w:numId="3" w16cid:durableId="1491211744">
    <w:abstractNumId w:val="3"/>
  </w:num>
  <w:num w:numId="4" w16cid:durableId="20038499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6C0"/>
    <w:rsid w:val="00026B4A"/>
    <w:rsid w:val="00041AF3"/>
    <w:rsid w:val="0004410D"/>
    <w:rsid w:val="0006484A"/>
    <w:rsid w:val="000E3253"/>
    <w:rsid w:val="000F0C52"/>
    <w:rsid w:val="00103947"/>
    <w:rsid w:val="00254BC4"/>
    <w:rsid w:val="002C0546"/>
    <w:rsid w:val="00337E5A"/>
    <w:rsid w:val="006D4A79"/>
    <w:rsid w:val="00775A68"/>
    <w:rsid w:val="00777F1B"/>
    <w:rsid w:val="00826814"/>
    <w:rsid w:val="0089763C"/>
    <w:rsid w:val="008A5B14"/>
    <w:rsid w:val="008B7708"/>
    <w:rsid w:val="008C5E66"/>
    <w:rsid w:val="009A5F7F"/>
    <w:rsid w:val="009F69D4"/>
    <w:rsid w:val="00B03C32"/>
    <w:rsid w:val="00B723C5"/>
    <w:rsid w:val="00B81E98"/>
    <w:rsid w:val="00C3256B"/>
    <w:rsid w:val="00C41E9C"/>
    <w:rsid w:val="00CD5550"/>
    <w:rsid w:val="00CE2F6E"/>
    <w:rsid w:val="00D73E66"/>
    <w:rsid w:val="00E91856"/>
    <w:rsid w:val="00EC7AEC"/>
    <w:rsid w:val="00EF24C0"/>
    <w:rsid w:val="00F22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3FEB6"/>
  <w15:chartTrackingRefBased/>
  <w15:docId w15:val="{80C890B7-1D81-4743-926C-5274EFE72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268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5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809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9</cp:revision>
  <dcterms:created xsi:type="dcterms:W3CDTF">2022-08-12T09:25:00Z</dcterms:created>
  <dcterms:modified xsi:type="dcterms:W3CDTF">2022-08-23T19:41:00Z</dcterms:modified>
</cp:coreProperties>
</file>