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0BF7" w14:textId="00D82CBC" w:rsidR="006D4A79" w:rsidRDefault="0071722D">
      <w:r>
        <w:rPr>
          <w:noProof/>
        </w:rPr>
        <w:drawing>
          <wp:inline distT="0" distB="0" distL="0" distR="0" wp14:anchorId="0038EA2A" wp14:editId="227BF3C6">
            <wp:extent cx="9705975" cy="2133600"/>
            <wp:effectExtent l="0" t="0" r="9525" b="0"/>
            <wp:docPr id="1560663276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3276" name="Resim 1" descr="metin, ekran görüntüsü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9D23" w14:textId="77777777" w:rsidR="0071722D" w:rsidRDefault="0071722D"/>
    <w:p w14:paraId="1B179692" w14:textId="77777777" w:rsidR="0071722D" w:rsidRDefault="0071722D"/>
    <w:p w14:paraId="35469CF5" w14:textId="34E85C33" w:rsidR="0071722D" w:rsidRDefault="0071722D">
      <w:proofErr w:type="spellStart"/>
      <w:r>
        <w:t>Nunique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= eşsiz değer sayısı</w:t>
      </w:r>
    </w:p>
    <w:p w14:paraId="3352AFB7" w14:textId="6EE595D4" w:rsidR="0071722D" w:rsidRDefault="0071722D">
      <w:r>
        <w:t xml:space="preserve">Value </w:t>
      </w:r>
      <w:proofErr w:type="spellStart"/>
      <w:r>
        <w:t>counts</w:t>
      </w:r>
      <w:proofErr w:type="spellEnd"/>
      <w:r>
        <w:t xml:space="preserve"> = değerlerin sayısı</w:t>
      </w:r>
    </w:p>
    <w:p w14:paraId="6D4680EF" w14:textId="21AD223F" w:rsidR="0071722D" w:rsidRDefault="0071722D">
      <w:r>
        <w:rPr>
          <w:noProof/>
        </w:rPr>
        <w:drawing>
          <wp:inline distT="0" distB="0" distL="0" distR="0" wp14:anchorId="0A07827D" wp14:editId="5D25A058">
            <wp:extent cx="6096000" cy="838200"/>
            <wp:effectExtent l="0" t="0" r="0" b="0"/>
            <wp:docPr id="2097179124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79124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3C02" w14:textId="77777777" w:rsidR="0071722D" w:rsidRDefault="0071722D"/>
    <w:p w14:paraId="5E8B5D84" w14:textId="54F083F4" w:rsidR="0071722D" w:rsidRDefault="0071722D">
      <w:r>
        <w:t>İki değere birlikte bakmak için bu değişkenleri gruplamak gerekmektedir.</w:t>
      </w:r>
    </w:p>
    <w:p w14:paraId="5F6EF606" w14:textId="60277CBC" w:rsidR="0071722D" w:rsidRDefault="0071722D">
      <w:r>
        <w:t>Bu sayede kırılımları inceleyebiliriz</w:t>
      </w:r>
    </w:p>
    <w:p w14:paraId="3DDBE72D" w14:textId="44580028" w:rsidR="0071722D" w:rsidRDefault="0071722D">
      <w:r>
        <w:rPr>
          <w:noProof/>
        </w:rPr>
        <w:drawing>
          <wp:inline distT="0" distB="0" distL="0" distR="0" wp14:anchorId="7F0AE481" wp14:editId="5FED313B">
            <wp:extent cx="6572250" cy="704850"/>
            <wp:effectExtent l="0" t="0" r="0" b="0"/>
            <wp:docPr id="4373646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64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6E4E" w14:textId="277D4FA7" w:rsidR="0071722D" w:rsidRDefault="0071722D">
      <w:r>
        <w:t xml:space="preserve">Burada </w:t>
      </w:r>
      <w:proofErr w:type="spellStart"/>
      <w:r>
        <w:t>SaleCityName</w:t>
      </w:r>
      <w:proofErr w:type="spellEnd"/>
      <w:r>
        <w:t xml:space="preserve"> ve </w:t>
      </w:r>
      <w:proofErr w:type="spellStart"/>
      <w:r>
        <w:t>Price</w:t>
      </w:r>
      <w:proofErr w:type="spellEnd"/>
      <w:r>
        <w:t xml:space="preserve"> değişkenleri gruplanmıştır. </w:t>
      </w:r>
    </w:p>
    <w:p w14:paraId="09CDB6F3" w14:textId="1EBD9121" w:rsidR="0071722D" w:rsidRDefault="0071722D">
      <w:r>
        <w:t>Yapılan gruplamanın ise “</w:t>
      </w:r>
      <w:proofErr w:type="spellStart"/>
      <w:r>
        <w:t>sum</w:t>
      </w:r>
      <w:proofErr w:type="spellEnd"/>
      <w:r>
        <w:t>” yani toplam değerine bakılmaktadır.</w:t>
      </w:r>
    </w:p>
    <w:p w14:paraId="544E37E3" w14:textId="77777777" w:rsidR="0071722D" w:rsidRDefault="0071722D"/>
    <w:p w14:paraId="4097D659" w14:textId="42A2E5A6" w:rsidR="0071722D" w:rsidRDefault="0071722D">
      <w:r>
        <w:t>Buna diğer bir örnek</w:t>
      </w:r>
    </w:p>
    <w:p w14:paraId="51902F84" w14:textId="06E16C7A" w:rsidR="0071722D" w:rsidRDefault="0071722D">
      <w:r>
        <w:rPr>
          <w:noProof/>
        </w:rPr>
        <w:drawing>
          <wp:inline distT="0" distB="0" distL="0" distR="0" wp14:anchorId="110B44FD" wp14:editId="78624804">
            <wp:extent cx="5572125" cy="676275"/>
            <wp:effectExtent l="0" t="0" r="9525" b="9525"/>
            <wp:docPr id="1496051464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51464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7463" w14:textId="6B84A160" w:rsidR="0071722D" w:rsidRDefault="0071722D">
      <w:r>
        <w:t xml:space="preserve">Burada kullanılan </w:t>
      </w:r>
      <w:proofErr w:type="spellStart"/>
      <w:r>
        <w:t>by</w:t>
      </w:r>
      <w:proofErr w:type="spellEnd"/>
      <w:r>
        <w:t>=…. İfadesi ise benzer gruplamaların birbirine karışmaması içindir.</w:t>
      </w:r>
    </w:p>
    <w:p w14:paraId="78723F7E" w14:textId="77777777" w:rsidR="0071722D" w:rsidRDefault="0071722D"/>
    <w:p w14:paraId="1C457D27" w14:textId="77777777" w:rsidR="0071722D" w:rsidRDefault="0071722D"/>
    <w:p w14:paraId="757E828C" w14:textId="43F5ED91" w:rsidR="0071722D" w:rsidRDefault="0071722D">
      <w:r>
        <w:rPr>
          <w:noProof/>
        </w:rPr>
        <w:drawing>
          <wp:inline distT="0" distB="0" distL="0" distR="0" wp14:anchorId="4CA7B90E" wp14:editId="27DF13B5">
            <wp:extent cx="8455183" cy="1645920"/>
            <wp:effectExtent l="0" t="0" r="3175" b="0"/>
            <wp:docPr id="9716316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31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62262" cy="164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0639" w14:textId="4EDFD109" w:rsidR="0071722D" w:rsidRDefault="0071722D">
      <w:proofErr w:type="spellStart"/>
      <w:r>
        <w:t>satis_checkin_day_diff</w:t>
      </w:r>
      <w:proofErr w:type="spellEnd"/>
      <w:r>
        <w:t xml:space="preserve"> değişkeni SAYISAL görünen ama aslında kategorik niteliği ifade eden bir değişkendir.</w:t>
      </w:r>
    </w:p>
    <w:p w14:paraId="22DF7A59" w14:textId="4963868E" w:rsidR="0071722D" w:rsidRDefault="0071722D">
      <w:r>
        <w:t xml:space="preserve">Bu nedenle aralarında 1 gün – 7 gün – 30 ve 90 gün – en son </w:t>
      </w:r>
      <w:proofErr w:type="spellStart"/>
      <w:r>
        <w:t>olarakta</w:t>
      </w:r>
      <w:proofErr w:type="spellEnd"/>
      <w:r>
        <w:t xml:space="preserve"> en </w:t>
      </w:r>
      <w:proofErr w:type="spellStart"/>
      <w:r>
        <w:t>max</w:t>
      </w:r>
      <w:proofErr w:type="spellEnd"/>
      <w:r>
        <w:t xml:space="preserve"> kaç ise o kadar gün şeklinde gruplama yaparak sayısal değerler kategorize edilmek istenmiştir.</w:t>
      </w:r>
    </w:p>
    <w:p w14:paraId="190B6AD3" w14:textId="5B973583" w:rsidR="0071722D" w:rsidRDefault="0071722D">
      <w:r>
        <w:t>Bu sayede veriler sınıflandırılmış ve daha iyi bir gözlem elde edilebilmiştir (okunaklılık artırılmıştır.)</w:t>
      </w:r>
    </w:p>
    <w:p w14:paraId="3D82D4E0" w14:textId="767645BA" w:rsidR="0071722D" w:rsidRDefault="0071722D">
      <w:r>
        <w:t>Diğer satırda ise yapılan bu sınıflandırmaya ise isimler verilmiştir. (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etikeleme</w:t>
      </w:r>
      <w:proofErr w:type="spellEnd"/>
      <w:r>
        <w:t xml:space="preserve"> işlemi)</w:t>
      </w:r>
    </w:p>
    <w:p w14:paraId="55641649" w14:textId="77777777" w:rsidR="0071722D" w:rsidRDefault="0071722D"/>
    <w:p w14:paraId="3DEEEFD6" w14:textId="1273AAA7" w:rsidR="0071722D" w:rsidRDefault="0071722D">
      <w:r>
        <w:t xml:space="preserve">Bu sınıf işlemi </w:t>
      </w:r>
      <w:proofErr w:type="spellStart"/>
      <w:r>
        <w:t>EB_Score</w:t>
      </w:r>
      <w:proofErr w:type="spellEnd"/>
      <w:r>
        <w:t xml:space="preserve"> adında bir değişkene kesilerek aktarılmış ve bir nevi yeni bir veri seti elde edilmiştir.</w:t>
      </w:r>
    </w:p>
    <w:p w14:paraId="22D6E5F5" w14:textId="5F2559B1" w:rsidR="0071722D" w:rsidRDefault="0071722D">
      <w:proofErr w:type="spellStart"/>
      <w:r>
        <w:t>To_excel</w:t>
      </w:r>
      <w:proofErr w:type="spellEnd"/>
      <w:r>
        <w:t xml:space="preserve"> metoduyla da </w:t>
      </w:r>
      <w:proofErr w:type="spellStart"/>
      <w:r>
        <w:t>excel</w:t>
      </w:r>
      <w:proofErr w:type="spellEnd"/>
      <w:r>
        <w:t xml:space="preserve"> kaydı oluşturulmuştur. </w:t>
      </w:r>
    </w:p>
    <w:p w14:paraId="4B6A29F2" w14:textId="77777777" w:rsidR="0071722D" w:rsidRDefault="0071722D"/>
    <w:p w14:paraId="5F7BE02B" w14:textId="6637AEF1" w:rsidR="0071722D" w:rsidRDefault="0071722D">
      <w:proofErr w:type="spellStart"/>
      <w:r>
        <w:t>EB_Score’u</w:t>
      </w:r>
      <w:proofErr w:type="spellEnd"/>
      <w:r>
        <w:t xml:space="preserve"> diğer değişkenlerle birlikte inceleyerek (gruplandırarak) anlamlandırılıyor.</w:t>
      </w:r>
    </w:p>
    <w:p w14:paraId="7483F10F" w14:textId="49954845" w:rsidR="0071722D" w:rsidRDefault="0071722D">
      <w:r>
        <w:rPr>
          <w:noProof/>
        </w:rPr>
        <w:drawing>
          <wp:inline distT="0" distB="0" distL="0" distR="0" wp14:anchorId="7F026DA8" wp14:editId="1B35CA22">
            <wp:extent cx="8667750" cy="1962150"/>
            <wp:effectExtent l="0" t="0" r="0" b="0"/>
            <wp:docPr id="19535055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05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65E2" w14:textId="77777777" w:rsidR="00E330C4" w:rsidRDefault="00E330C4"/>
    <w:p w14:paraId="0889F34A" w14:textId="77777777" w:rsidR="00E330C4" w:rsidRDefault="00E330C4"/>
    <w:p w14:paraId="5629944E" w14:textId="3CEA5372" w:rsidR="00E330C4" w:rsidRDefault="00E330C4">
      <w:r>
        <w:t>GRUPLAMA VE SORT_VALUES METODU KULLANIMI</w:t>
      </w:r>
    </w:p>
    <w:p w14:paraId="241D6B08" w14:textId="6364CC4F" w:rsidR="00E330C4" w:rsidRDefault="00E330C4">
      <w:r>
        <w:rPr>
          <w:noProof/>
        </w:rPr>
        <w:drawing>
          <wp:inline distT="0" distB="0" distL="0" distR="0" wp14:anchorId="2CFED3E2" wp14:editId="633EB75B">
            <wp:extent cx="9105900" cy="960071"/>
            <wp:effectExtent l="0" t="0" r="0" b="0"/>
            <wp:docPr id="19882819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81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77809" cy="9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75A0" w14:textId="1DD41E4F" w:rsidR="00E330C4" w:rsidRDefault="00E330C4">
      <w:r>
        <w:t xml:space="preserve">Çıktının düzgün görünmesi ve okunaklılığın artırılması için </w:t>
      </w:r>
      <w:proofErr w:type="spellStart"/>
      <w:r>
        <w:t>groupby</w:t>
      </w:r>
      <w:proofErr w:type="spellEnd"/>
      <w:r>
        <w:t xml:space="preserve"> işleminden sonra nokta(.) kullanarak </w:t>
      </w:r>
      <w:proofErr w:type="spellStart"/>
      <w:r w:rsidRPr="00E330C4">
        <w:rPr>
          <w:b/>
          <w:bCs/>
        </w:rPr>
        <w:t>sort_values</w:t>
      </w:r>
      <w:proofErr w:type="spellEnd"/>
      <w:r>
        <w:rPr>
          <w:b/>
          <w:bCs/>
        </w:rPr>
        <w:t xml:space="preserve"> </w:t>
      </w:r>
      <w:r>
        <w:t>metodu ekleniyor.</w:t>
      </w:r>
    </w:p>
    <w:p w14:paraId="56FA2A03" w14:textId="77777777" w:rsidR="00E330C4" w:rsidRDefault="00E330C4">
      <w:proofErr w:type="spellStart"/>
      <w:r>
        <w:t>Sort_Values</w:t>
      </w:r>
      <w:proofErr w:type="spellEnd"/>
      <w:r>
        <w:t xml:space="preserve"> kullanarak yapılan sıralama işlemini PRİCE değişkenine göre ayarlamak içinde parametre olarak giriliyor</w:t>
      </w:r>
    </w:p>
    <w:p w14:paraId="16B71408" w14:textId="77777777" w:rsidR="00E330C4" w:rsidRDefault="00E330C4">
      <w:proofErr w:type="spellStart"/>
      <w:r>
        <w:t>Ascendig</w:t>
      </w:r>
      <w:proofErr w:type="spellEnd"/>
      <w:r>
        <w:t xml:space="preserve"> = artan </w:t>
      </w:r>
    </w:p>
    <w:p w14:paraId="4857EACB" w14:textId="77777777" w:rsidR="00E330C4" w:rsidRDefault="00E330C4">
      <w:r>
        <w:t>Demektir.</w:t>
      </w:r>
    </w:p>
    <w:p w14:paraId="5B68F63D" w14:textId="67F3BDE3" w:rsidR="00E330C4" w:rsidRDefault="00E330C4">
      <w:proofErr w:type="spellStart"/>
      <w:r>
        <w:t>Ascendig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yapılarak artandan azalana </w:t>
      </w:r>
      <w:proofErr w:type="spellStart"/>
      <w:r>
        <w:t>değilde</w:t>
      </w:r>
      <w:proofErr w:type="spellEnd"/>
      <w:r>
        <w:t xml:space="preserve"> (yüksekten - düşüğe)</w:t>
      </w:r>
    </w:p>
    <w:p w14:paraId="0634B368" w14:textId="04E3B3C9" w:rsidR="00E330C4" w:rsidRDefault="00E330C4">
      <w:r>
        <w:t>Düşükten yükseğe olarak kullanılması isteniyor parametreyle</w:t>
      </w:r>
    </w:p>
    <w:p w14:paraId="53333588" w14:textId="77777777" w:rsidR="00E330C4" w:rsidRDefault="00E330C4"/>
    <w:p w14:paraId="148D688A" w14:textId="71AFAF7C" w:rsidR="00E330C4" w:rsidRDefault="00E330C4">
      <w:r>
        <w:t xml:space="preserve">Eğer </w:t>
      </w:r>
      <w:proofErr w:type="spellStart"/>
      <w:r>
        <w:t>ascendig</w:t>
      </w:r>
      <w:proofErr w:type="spellEnd"/>
      <w:r>
        <w:t xml:space="preserve">= </w:t>
      </w:r>
      <w:proofErr w:type="spellStart"/>
      <w:r>
        <w:t>true</w:t>
      </w:r>
      <w:proofErr w:type="spellEnd"/>
      <w:r>
        <w:t xml:space="preserve"> olsaydı artandan azalana doğru bir sıralama yapılırdı. Tercihe göre artık </w:t>
      </w:r>
    </w:p>
    <w:p w14:paraId="29C61F8E" w14:textId="77777777" w:rsidR="00E330C4" w:rsidRDefault="00E330C4"/>
    <w:p w14:paraId="38F4859E" w14:textId="5A2B4982" w:rsidR="00E330C4" w:rsidRDefault="00E330C4">
      <w:r>
        <w:t>..</w:t>
      </w:r>
    </w:p>
    <w:p w14:paraId="7A2B1165" w14:textId="77777777" w:rsidR="00E330C4" w:rsidRDefault="00E330C4"/>
    <w:p w14:paraId="1BC290D9" w14:textId="77777777" w:rsidR="00546D0C" w:rsidRDefault="00546D0C"/>
    <w:p w14:paraId="13B8116E" w14:textId="7382BFB6" w:rsidR="00546D0C" w:rsidRDefault="00546D0C">
      <w:r>
        <w:rPr>
          <w:noProof/>
        </w:rPr>
        <w:drawing>
          <wp:inline distT="0" distB="0" distL="0" distR="0" wp14:anchorId="7A01AE7C" wp14:editId="663D164E">
            <wp:extent cx="3642360" cy="2983635"/>
            <wp:effectExtent l="0" t="0" r="0" b="7620"/>
            <wp:docPr id="4207011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01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539" cy="29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4CD4" w14:textId="77777777" w:rsidR="00546D0C" w:rsidRDefault="00546D0C" w:rsidP="00546D0C">
      <w:r>
        <w:t xml:space="preserve">İlk çıktıda değişkenler,  </w:t>
      </w:r>
      <w:proofErr w:type="spellStart"/>
      <w:r>
        <w:t>muğla</w:t>
      </w:r>
      <w:proofErr w:type="spellEnd"/>
      <w:r>
        <w:t>, Antalya gibi isimler ve bunları istemiyoruz.</w:t>
      </w:r>
    </w:p>
    <w:p w14:paraId="49DCCE9E" w14:textId="36506C38" w:rsidR="00546D0C" w:rsidRDefault="00546D0C">
      <w:r>
        <w:t xml:space="preserve">Burada yer alan isimleri </w:t>
      </w:r>
      <w:proofErr w:type="spellStart"/>
      <w:r>
        <w:t>index</w:t>
      </w:r>
      <w:proofErr w:type="spellEnd"/>
      <w:r>
        <w:t xml:space="preserve"> olarak ele almak istiyoruz.</w:t>
      </w:r>
    </w:p>
    <w:p w14:paraId="00C8C7D3" w14:textId="7B4BC9D4" w:rsidR="00546D0C" w:rsidRDefault="00546D0C">
      <w:r>
        <w:br w:type="page"/>
      </w:r>
    </w:p>
    <w:p w14:paraId="258AB35E" w14:textId="550FDF9C" w:rsidR="00546D0C" w:rsidRDefault="00546D0C">
      <w:r>
        <w:rPr>
          <w:noProof/>
        </w:rPr>
        <w:drawing>
          <wp:inline distT="0" distB="0" distL="0" distR="0" wp14:anchorId="5D0241EE" wp14:editId="3AA834A2">
            <wp:extent cx="6301740" cy="1214221"/>
            <wp:effectExtent l="0" t="0" r="3810" b="5080"/>
            <wp:docPr id="5574946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9468" name="Resim 1" descr="metin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9154" cy="12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4AAF" w14:textId="5DC8C639" w:rsidR="00546D0C" w:rsidRDefault="00546D0C">
      <w:r>
        <w:t xml:space="preserve">Bunun için </w:t>
      </w:r>
      <w:proofErr w:type="spellStart"/>
      <w:r>
        <w:t>agg_df’i</w:t>
      </w:r>
      <w:proofErr w:type="spellEnd"/>
      <w:r>
        <w:t xml:space="preserve"> yani kesilen değeri </w:t>
      </w:r>
      <w:proofErr w:type="spellStart"/>
      <w:r>
        <w:t>reset_index</w:t>
      </w:r>
      <w:proofErr w:type="spellEnd"/>
      <w:r>
        <w:t xml:space="preserve"> metoduyla sıfırlıyoruz ve eski değerine çeviriyoruz</w:t>
      </w:r>
    </w:p>
    <w:p w14:paraId="395F0AB1" w14:textId="49D743BD" w:rsidR="00546D0C" w:rsidRDefault="00546D0C">
      <w:r>
        <w:t xml:space="preserve">Fakat </w:t>
      </w:r>
      <w:proofErr w:type="spellStart"/>
      <w:r>
        <w:t>inplace’e</w:t>
      </w:r>
      <w:proofErr w:type="spellEnd"/>
      <w:r>
        <w:t xml:space="preserve"> dikkat etmek gerekiyor çünkü kalıcı bir etki bırakarak veri setini bozmak istemiyoruz</w:t>
      </w:r>
    </w:p>
    <w:p w14:paraId="7B7EBB7E" w14:textId="77777777" w:rsidR="00546D0C" w:rsidRDefault="00546D0C"/>
    <w:p w14:paraId="3CBCD891" w14:textId="77777777" w:rsidR="00546D0C" w:rsidRDefault="00546D0C"/>
    <w:p w14:paraId="5D600A5F" w14:textId="77777777" w:rsidR="00546D0C" w:rsidRDefault="00546D0C"/>
    <w:p w14:paraId="2AB0DBD2" w14:textId="5502D509" w:rsidR="00546D0C" w:rsidRDefault="00546D0C">
      <w:r>
        <w:rPr>
          <w:noProof/>
        </w:rPr>
        <w:drawing>
          <wp:inline distT="0" distB="0" distL="0" distR="0" wp14:anchorId="68B39C0C" wp14:editId="0280DBDF">
            <wp:extent cx="6134100" cy="3368790"/>
            <wp:effectExtent l="0" t="0" r="0" b="3175"/>
            <wp:docPr id="2591880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88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8159" cy="33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5682" w14:textId="27292630" w:rsidR="00546D0C" w:rsidRDefault="00546D0C">
      <w:r>
        <w:t>Görselde görüldüğü gibi 4 tane değişken var</w:t>
      </w:r>
    </w:p>
    <w:p w14:paraId="61BAF45D" w14:textId="146D7C11" w:rsidR="00546D0C" w:rsidRDefault="00546D0C">
      <w:r>
        <w:t xml:space="preserve">Bizden istenen ise bu değişkenleri tek bir çatı altında toplamak ve bu değerleri keserek toplu ve yeni değişken elde etmek </w:t>
      </w:r>
    </w:p>
    <w:p w14:paraId="07DA3812" w14:textId="4063B8C6" w:rsidR="00546D0C" w:rsidRDefault="00546D0C">
      <w:r>
        <w:rPr>
          <w:noProof/>
        </w:rPr>
        <w:drawing>
          <wp:inline distT="0" distB="0" distL="0" distR="0" wp14:anchorId="4CB447BD" wp14:editId="01234ADB">
            <wp:extent cx="8145780" cy="1167452"/>
            <wp:effectExtent l="0" t="0" r="0" b="0"/>
            <wp:docPr id="803347724" name="Resim 1" descr="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47724" name="Resim 1" descr="ekran görüntüsü, yazı tip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67891" cy="11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7D80" w14:textId="6ED884AA" w:rsidR="0071722D" w:rsidRDefault="002D059C">
      <w:proofErr w:type="spellStart"/>
      <w:r>
        <w:t>Agg_df</w:t>
      </w:r>
      <w:proofErr w:type="spellEnd"/>
      <w:r>
        <w:t>[‘</w:t>
      </w:r>
      <w:proofErr w:type="spellStart"/>
      <w:r>
        <w:t>sales_level_based</w:t>
      </w:r>
      <w:proofErr w:type="spellEnd"/>
      <w:r>
        <w:t xml:space="preserve">’]  DEĞŞKENİNİ </w:t>
      </w:r>
      <w:proofErr w:type="spellStart"/>
      <w:r>
        <w:t>agg_df</w:t>
      </w:r>
      <w:proofErr w:type="spellEnd"/>
      <w:r>
        <w:t>[[“</w:t>
      </w:r>
      <w:proofErr w:type="spellStart"/>
      <w:r>
        <w:t>SalesCityName</w:t>
      </w:r>
      <w:proofErr w:type="spellEnd"/>
      <w:r>
        <w:t>”, “</w:t>
      </w:r>
      <w:proofErr w:type="spellStart"/>
      <w:r>
        <w:t>Conceptname</w:t>
      </w:r>
      <w:proofErr w:type="spellEnd"/>
      <w:r>
        <w:t>”, “</w:t>
      </w:r>
      <w:proofErr w:type="spellStart"/>
      <w:r>
        <w:t>Seasons</w:t>
      </w:r>
      <w:proofErr w:type="spellEnd"/>
      <w:r>
        <w:t xml:space="preserve">”]] ile </w:t>
      </w:r>
      <w:proofErr w:type="spellStart"/>
      <w:r>
        <w:t>aggregate</w:t>
      </w:r>
      <w:proofErr w:type="spellEnd"/>
      <w:r>
        <w:t xml:space="preserve"> (birleştirme) yap </w:t>
      </w:r>
    </w:p>
    <w:p w14:paraId="07485993" w14:textId="22219824" w:rsidR="002D059C" w:rsidRDefault="002D059C">
      <w:r>
        <w:t>Bu işlemi de verilen şartlara göre (lambda x: “ _ ”.</w:t>
      </w:r>
      <w:proofErr w:type="spellStart"/>
      <w:r>
        <w:t>join</w:t>
      </w:r>
      <w:proofErr w:type="spellEnd"/>
      <w:r>
        <w:t>(x).</w:t>
      </w:r>
      <w:proofErr w:type="spellStart"/>
      <w:r>
        <w:t>upper</w:t>
      </w:r>
      <w:proofErr w:type="spellEnd"/>
      <w:r>
        <w:t xml:space="preserve">(), </w:t>
      </w:r>
      <w:proofErr w:type="spellStart"/>
      <w:r>
        <w:t>axis</w:t>
      </w:r>
      <w:proofErr w:type="spellEnd"/>
      <w:r>
        <w:t>=1</w:t>
      </w:r>
      <w:proofErr w:type="gramStart"/>
      <w:r>
        <w:t>)  ile</w:t>
      </w:r>
      <w:proofErr w:type="gramEnd"/>
      <w:r>
        <w:t xml:space="preserve"> yap</w:t>
      </w:r>
    </w:p>
    <w:p w14:paraId="235B780F" w14:textId="66AB2E12" w:rsidR="002D059C" w:rsidRDefault="002D059C">
      <w:r>
        <w:t xml:space="preserve">Diyor ki lambda da </w:t>
      </w:r>
    </w:p>
    <w:p w14:paraId="0E0E931A" w14:textId="3D41144B" w:rsidR="002D059C" w:rsidRDefault="002D059C">
      <w:proofErr w:type="spellStart"/>
      <w:r>
        <w:t>X’lerden</w:t>
      </w:r>
      <w:proofErr w:type="spellEnd"/>
      <w:r>
        <w:t xml:space="preserve"> oluşuyor, Buradaki </w:t>
      </w:r>
      <w:proofErr w:type="spellStart"/>
      <w:proofErr w:type="gramStart"/>
      <w:r>
        <w:t>x’Leri</w:t>
      </w:r>
      <w:proofErr w:type="spellEnd"/>
      <w:r>
        <w:t xml:space="preserve">  alt</w:t>
      </w:r>
      <w:proofErr w:type="gramEnd"/>
      <w:r>
        <w:t xml:space="preserve"> tre ( _ ) kullanarak birleştir</w:t>
      </w:r>
    </w:p>
    <w:p w14:paraId="12FAF07E" w14:textId="5192A610" w:rsidR="002D059C" w:rsidRDefault="002D059C">
      <w:r>
        <w:t xml:space="preserve">Birleştirirken de </w:t>
      </w:r>
      <w:proofErr w:type="spellStart"/>
      <w:r>
        <w:t>upper</w:t>
      </w:r>
      <w:proofErr w:type="spellEnd"/>
      <w:r>
        <w:t xml:space="preserve"> yap ve bunları da son olarak </w:t>
      </w:r>
      <w:proofErr w:type="spellStart"/>
      <w:r>
        <w:t>axis</w:t>
      </w:r>
      <w:proofErr w:type="spellEnd"/>
      <w:r>
        <w:t xml:space="preserve"> = 1 yani satırlara göre yap </w:t>
      </w:r>
    </w:p>
    <w:p w14:paraId="5E1AED12" w14:textId="77777777" w:rsidR="002D059C" w:rsidRDefault="002D059C"/>
    <w:p w14:paraId="5832E58E" w14:textId="77777777" w:rsidR="002D059C" w:rsidRDefault="002D059C"/>
    <w:p w14:paraId="378C58F5" w14:textId="41B9755A" w:rsidR="002D059C" w:rsidRDefault="002D059C">
      <w:r>
        <w:rPr>
          <w:noProof/>
        </w:rPr>
        <w:drawing>
          <wp:inline distT="0" distB="0" distL="0" distR="0" wp14:anchorId="02D7CD93" wp14:editId="369505F2">
            <wp:extent cx="6568440" cy="3869602"/>
            <wp:effectExtent l="0" t="0" r="3810" b="0"/>
            <wp:docPr id="996004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0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1335" cy="38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7C43" w14:textId="77777777" w:rsidR="002D059C" w:rsidRDefault="002D059C"/>
    <w:p w14:paraId="6BD29DE7" w14:textId="0A6C17A6" w:rsidR="002D059C" w:rsidRDefault="002D059C">
      <w:proofErr w:type="spellStart"/>
      <w:r>
        <w:t>Agg_df</w:t>
      </w:r>
      <w:proofErr w:type="spellEnd"/>
      <w:r>
        <w:t>[SEGMENT] yaparak yeni değişken oluşturuldu</w:t>
      </w:r>
    </w:p>
    <w:p w14:paraId="2FB02983" w14:textId="3967D0DE" w:rsidR="002D059C" w:rsidRDefault="002D059C">
      <w:r>
        <w:t xml:space="preserve">Bu değişkene </w:t>
      </w:r>
      <w:proofErr w:type="spellStart"/>
      <w:r>
        <w:t>pd.qcut</w:t>
      </w:r>
      <w:proofErr w:type="spellEnd"/>
      <w:r>
        <w:t xml:space="preserve"> ile PRİCE değişkenindeki değerler sınıflandırılarak atandı</w:t>
      </w:r>
    </w:p>
    <w:p w14:paraId="39BA4AD8" w14:textId="0A3EB8FF" w:rsidR="002D059C" w:rsidRDefault="002D059C">
      <w:r>
        <w:t xml:space="preserve">Bu sınıfın </w:t>
      </w:r>
      <w:proofErr w:type="spellStart"/>
      <w:r>
        <w:t>mean,max</w:t>
      </w:r>
      <w:proofErr w:type="spellEnd"/>
      <w:r>
        <w:t xml:space="preserve"> ve </w:t>
      </w:r>
      <w:proofErr w:type="spellStart"/>
      <w:r>
        <w:t>sum</w:t>
      </w:r>
      <w:proofErr w:type="spellEnd"/>
      <w:r>
        <w:t xml:space="preserve"> değerleri alındı</w:t>
      </w:r>
    </w:p>
    <w:p w14:paraId="2EE9671C" w14:textId="674D2443" w:rsidR="002D059C" w:rsidRDefault="002D059C">
      <w:proofErr w:type="spellStart"/>
      <w:r>
        <w:t>Sort_values</w:t>
      </w:r>
      <w:proofErr w:type="spellEnd"/>
      <w:r>
        <w:t xml:space="preserve"> ile sıralandı</w:t>
      </w:r>
    </w:p>
    <w:p w14:paraId="4536594D" w14:textId="315022D1" w:rsidR="002D059C" w:rsidRDefault="002D059C">
      <w:r>
        <w:t>En son ise NEW_USER değişkeni oluşturuldu</w:t>
      </w:r>
    </w:p>
    <w:p w14:paraId="4834DB05" w14:textId="1D8B3793" w:rsidR="002D059C" w:rsidRDefault="002D059C">
      <w:r>
        <w:t xml:space="preserve">Yapılan işlemler bu değişkene atandı </w:t>
      </w:r>
    </w:p>
    <w:p w14:paraId="20D88FD8" w14:textId="3C9DCD2D" w:rsidR="002D059C" w:rsidRDefault="002D059C">
      <w:r>
        <w:t>Bu sayede persona oluşmuş oldu</w:t>
      </w:r>
    </w:p>
    <w:p w14:paraId="6465F717" w14:textId="77777777" w:rsidR="002D059C" w:rsidRDefault="002D059C"/>
    <w:p w14:paraId="008A7E78" w14:textId="77777777" w:rsidR="0071722D" w:rsidRDefault="0071722D"/>
    <w:p w14:paraId="26E4B3E1" w14:textId="77777777" w:rsidR="0071722D" w:rsidRDefault="0071722D"/>
    <w:p w14:paraId="5031DB21" w14:textId="77777777" w:rsidR="0071722D" w:rsidRDefault="0071722D"/>
    <w:p w14:paraId="67E0E4F9" w14:textId="77777777" w:rsidR="0071722D" w:rsidRDefault="0071722D"/>
    <w:p w14:paraId="7EF85787" w14:textId="77777777" w:rsidR="0071722D" w:rsidRDefault="0071722D"/>
    <w:p w14:paraId="55C91027" w14:textId="77777777" w:rsidR="0071722D" w:rsidRDefault="0071722D"/>
    <w:p w14:paraId="59BD5C67" w14:textId="77777777" w:rsidR="0071722D" w:rsidRDefault="0071722D"/>
    <w:p w14:paraId="0FE8DE57" w14:textId="77777777" w:rsidR="0071722D" w:rsidRDefault="0071722D"/>
    <w:sectPr w:rsidR="00717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26"/>
    <w:rsid w:val="002D059C"/>
    <w:rsid w:val="00546D0C"/>
    <w:rsid w:val="006D4A79"/>
    <w:rsid w:val="0071722D"/>
    <w:rsid w:val="00D82726"/>
    <w:rsid w:val="00E3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BFD8"/>
  <w15:chartTrackingRefBased/>
  <w15:docId w15:val="{455C9AC1-F5E6-43DB-AB1C-737C5311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2023-07-16T12:19:00Z</dcterms:created>
  <dcterms:modified xsi:type="dcterms:W3CDTF">2023-07-16T13:01:00Z</dcterms:modified>
</cp:coreProperties>
</file>