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r>
              <w:t>Dijagram slucajeva upotrebe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Kalač Elza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 xml:space="preserve">Doraditi, ukoliko nije sve okey.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Sve sam ja uradio</w:t>
            </w:r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FE1EAE">
            <w:r>
              <w:t>4h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/</w:t>
            </w:r>
            <w:bookmarkStart w:id="0" w:name="_GoBack"/>
            <w:bookmarkEnd w:id="0"/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80" w:rsidRDefault="002A7380">
      <w:pPr>
        <w:spacing w:after="0" w:line="240" w:lineRule="auto"/>
      </w:pPr>
      <w:r>
        <w:separator/>
      </w:r>
    </w:p>
  </w:endnote>
  <w:endnote w:type="continuationSeparator" w:id="0">
    <w:p w:rsidR="002A7380" w:rsidRDefault="002A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1EAE" w:rsidRPr="00FE1EAE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80" w:rsidRDefault="002A7380">
      <w:pPr>
        <w:spacing w:after="0" w:line="240" w:lineRule="auto"/>
      </w:pPr>
      <w:r>
        <w:separator/>
      </w:r>
    </w:p>
  </w:footnote>
  <w:footnote w:type="continuationSeparator" w:id="0">
    <w:p w:rsidR="002A7380" w:rsidRDefault="002A7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F1"/>
    <w:rsid w:val="002A7380"/>
    <w:rsid w:val="002E7AD7"/>
    <w:rsid w:val="0072501A"/>
    <w:rsid w:val="009F4035"/>
    <w:rsid w:val="00BF23F1"/>
    <w:rsid w:val="00ED67CE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6AF21-931E-456A-B678-57934B6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_-AmEr-_ Kadic</cp:lastModifiedBy>
  <cp:revision>5</cp:revision>
  <dcterms:created xsi:type="dcterms:W3CDTF">2016-03-16T19:09:00Z</dcterms:created>
  <dcterms:modified xsi:type="dcterms:W3CDTF">2016-03-21T19:39:00Z</dcterms:modified>
</cp:coreProperties>
</file>