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0D9B542B" w14:textId="77777777" w:rsidTr="00345387">
        <w:tc>
          <w:tcPr>
            <w:tcW w:w="1383" w:type="dxa"/>
          </w:tcPr>
          <w:p w14:paraId="0030987F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1A370FA7" wp14:editId="4D6038F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356EA05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85CB044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36E2D887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379972E2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14D918A7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67937C4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012D5A8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1AF8A9B3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092F4B8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6E06260F" w14:textId="77777777" w:rsidTr="00345387">
        <w:tc>
          <w:tcPr>
            <w:tcW w:w="1413" w:type="dxa"/>
          </w:tcPr>
          <w:p w14:paraId="30C315A1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72192B6" w14:textId="686D9329" w:rsidR="00AC2215" w:rsidRPr="004F75E4" w:rsidRDefault="00287C8E" w:rsidP="00345387">
            <w:pPr>
              <w:rPr>
                <w:lang w:val="ru-RU"/>
              </w:rPr>
            </w:pPr>
            <w:r w:rsidRPr="00287C8E"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4F75E4" w14:paraId="3287EAA9" w14:textId="77777777" w:rsidTr="00345387">
        <w:tc>
          <w:tcPr>
            <w:tcW w:w="1413" w:type="dxa"/>
          </w:tcPr>
          <w:p w14:paraId="7CEEF466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7622DD12" w14:textId="0D71C0AA" w:rsidR="00AC2215" w:rsidRPr="004F75E4" w:rsidRDefault="00287C8E" w:rsidP="00345387">
            <w:pPr>
              <w:rPr>
                <w:lang w:val="ru-RU"/>
              </w:rPr>
            </w:pPr>
            <w:r>
              <w:rPr>
                <w:lang w:val="ru-RU"/>
              </w:rPr>
              <w:t>Программная инженерия</w:t>
            </w:r>
          </w:p>
        </w:tc>
      </w:tr>
    </w:tbl>
    <w:p w14:paraId="23421742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39830BDB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736A91F8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5A6EC6E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6D0CC9A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73461D7D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63E633AD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1596A03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3D5A97" w14:paraId="1D95D6BC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E44B9BA" w14:textId="04E1373E" w:rsidR="00AC2215" w:rsidRPr="00943FDB" w:rsidRDefault="00943FDB" w:rsidP="00943FDB">
            <w:pPr>
              <w:jc w:val="center"/>
              <w:rPr>
                <w:b/>
                <w:i/>
                <w:sz w:val="40"/>
                <w:lang w:val="ru-RU"/>
              </w:rPr>
            </w:pPr>
            <w:r w:rsidRPr="00943FDB">
              <w:rPr>
                <w:b/>
                <w:i/>
                <w:sz w:val="40"/>
                <w:lang w:val="ru-RU"/>
              </w:rPr>
              <w:t xml:space="preserve">Учет текстуры на поверхности трехмерных тел </w:t>
            </w:r>
          </w:p>
        </w:tc>
      </w:tr>
      <w:tr w:rsidR="00AC2215" w:rsidRPr="004F75E4" w14:paraId="0FFC8CD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185BACB0" w14:textId="221696B2" w:rsidR="00AC2215" w:rsidRPr="004F75E4" w:rsidRDefault="00943FDB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943FDB">
              <w:rPr>
                <w:b/>
                <w:i/>
                <w:sz w:val="40"/>
                <w:lang w:val="ru-RU"/>
              </w:rPr>
              <w:t>методом внесения возмущения в</w:t>
            </w:r>
          </w:p>
        </w:tc>
      </w:tr>
      <w:tr w:rsidR="00AC2215" w:rsidRPr="004F75E4" w14:paraId="45BE58D1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6B4EB93" w14:textId="5FE8E68A" w:rsidR="00AC2215" w:rsidRPr="004F75E4" w:rsidRDefault="00943FDB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943FDB">
              <w:rPr>
                <w:b/>
                <w:i/>
                <w:sz w:val="40"/>
                <w:lang w:val="ru-RU"/>
              </w:rPr>
              <w:t>нормаль</w:t>
            </w:r>
          </w:p>
        </w:tc>
      </w:tr>
      <w:tr w:rsidR="00AC2215" w:rsidRPr="004F75E4" w14:paraId="7C1C6FB0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26231C7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1153A459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9F5AF51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50D4AFB7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0A65E0F7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01742346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0E1BE7D5" w14:textId="77777777" w:rsidTr="00345387">
        <w:tc>
          <w:tcPr>
            <w:tcW w:w="2972" w:type="dxa"/>
          </w:tcPr>
          <w:p w14:paraId="5F79E91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F07EE2" w14:textId="323E3266" w:rsidR="00AC2215" w:rsidRPr="004F75E4" w:rsidRDefault="00287C8E" w:rsidP="00287C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ИУ7-54Б</w:t>
            </w:r>
          </w:p>
        </w:tc>
        <w:tc>
          <w:tcPr>
            <w:tcW w:w="284" w:type="dxa"/>
          </w:tcPr>
          <w:p w14:paraId="3F4093B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70D29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24BBA4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E362450" w14:textId="172050CB" w:rsidR="00AC2215" w:rsidRPr="004F75E4" w:rsidRDefault="00287C8E" w:rsidP="00287C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Карапетян А. Г.</w:t>
            </w:r>
          </w:p>
        </w:tc>
      </w:tr>
      <w:tr w:rsidR="00AC2215" w:rsidRPr="004F75E4" w14:paraId="0CB50983" w14:textId="77777777" w:rsidTr="00345387">
        <w:tc>
          <w:tcPr>
            <w:tcW w:w="2972" w:type="dxa"/>
          </w:tcPr>
          <w:p w14:paraId="5F9996E4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23E91BB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56971CC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93F8829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55759B3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318E279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30C08DA5" w14:textId="77777777" w:rsidTr="00345387">
        <w:tc>
          <w:tcPr>
            <w:tcW w:w="2972" w:type="dxa"/>
          </w:tcPr>
          <w:p w14:paraId="183A99FE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1B326FF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8FEA75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C6635B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828164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66AF737" w14:textId="77777777" w:rsidR="00AC2215" w:rsidRDefault="00AC2215" w:rsidP="00345387">
            <w:pPr>
              <w:rPr>
                <w:lang w:val="ru-RU"/>
              </w:rPr>
            </w:pPr>
          </w:p>
          <w:p w14:paraId="14EBAFB6" w14:textId="38B400FD" w:rsidR="00974776" w:rsidRPr="004F75E4" w:rsidRDefault="00974776" w:rsidP="009747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Вишневская Т. И.</w:t>
            </w:r>
          </w:p>
        </w:tc>
      </w:tr>
      <w:tr w:rsidR="00AC2215" w:rsidRPr="004F75E4" w14:paraId="03FA12CD" w14:textId="77777777" w:rsidTr="00345387">
        <w:tc>
          <w:tcPr>
            <w:tcW w:w="2972" w:type="dxa"/>
          </w:tcPr>
          <w:p w14:paraId="6606B31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A10F2B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73B1D6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1E405F5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3C5666B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6F6C54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713F1424" w14:textId="77777777" w:rsidTr="00345387">
        <w:tc>
          <w:tcPr>
            <w:tcW w:w="2972" w:type="dxa"/>
          </w:tcPr>
          <w:p w14:paraId="2BB0013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A2A698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8201B4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2C2DFC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90F106E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51F64EEF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7107D72B" w14:textId="77777777" w:rsidTr="00345387">
        <w:tc>
          <w:tcPr>
            <w:tcW w:w="2972" w:type="dxa"/>
          </w:tcPr>
          <w:p w14:paraId="1BF4A9CF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1423201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292436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02FCF3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52CFE7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A2B0FBE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14:paraId="5CADE7AD" w14:textId="77777777" w:rsidTr="00345387">
        <w:tc>
          <w:tcPr>
            <w:tcW w:w="2972" w:type="dxa"/>
          </w:tcPr>
          <w:p w14:paraId="54D6831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6F9D3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8EEFFA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3D1834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7A51E3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48425E1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69DC7DE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3E095854" w14:textId="77777777" w:rsidR="00AC2215" w:rsidRPr="004F75E4" w:rsidRDefault="00AC2215" w:rsidP="00AC2215">
      <w:pPr>
        <w:rPr>
          <w:lang w:val="ru-RU"/>
        </w:rPr>
      </w:pPr>
    </w:p>
    <w:p w14:paraId="078E6FB4" w14:textId="77777777" w:rsidR="00AC2215" w:rsidRPr="004F75E4" w:rsidRDefault="00AC2215" w:rsidP="00AC2215">
      <w:pPr>
        <w:rPr>
          <w:lang w:val="ru-RU"/>
        </w:rPr>
      </w:pPr>
    </w:p>
    <w:p w14:paraId="7E5FF00E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189349C" w14:textId="0F7E308A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974776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7B41153" w14:textId="77777777" w:rsidR="001A5994" w:rsidRDefault="001A5994" w:rsidP="00AC2215"/>
    <w:p w14:paraId="62097005" w14:textId="77777777" w:rsidR="009B6776" w:rsidRDefault="009B6776" w:rsidP="00AC2215"/>
    <w:p w14:paraId="7A0A0878" w14:textId="77777777" w:rsidR="009B6776" w:rsidRPr="00974776" w:rsidRDefault="009B6776" w:rsidP="00AC2215">
      <w:pPr>
        <w:rPr>
          <w:lang w:val="ru-RU"/>
        </w:rPr>
      </w:pPr>
    </w:p>
    <w:p w14:paraId="6DF3DBB4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3F4068D3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50237CD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1238272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2A503A7D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62E0968A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4D1BE081" w14:textId="77777777" w:rsidTr="00D04F96">
        <w:tc>
          <w:tcPr>
            <w:tcW w:w="4677" w:type="dxa"/>
            <w:gridSpan w:val="4"/>
            <w:hideMark/>
          </w:tcPr>
          <w:p w14:paraId="5CFC10C3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7EEBFEA9" w14:textId="77777777" w:rsidTr="00D04F96">
        <w:trPr>
          <w:trHeight w:val="294"/>
        </w:trPr>
        <w:tc>
          <w:tcPr>
            <w:tcW w:w="4677" w:type="dxa"/>
            <w:gridSpan w:val="4"/>
          </w:tcPr>
          <w:p w14:paraId="4180A2A2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4755E3A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3E95831E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8D3FB21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  <w:tr w:rsidR="009B6776" w:rsidRPr="008E6E8B" w14:paraId="186FF317" w14:textId="77777777" w:rsidTr="00D04F96">
        <w:tc>
          <w:tcPr>
            <w:tcW w:w="3240" w:type="dxa"/>
            <w:gridSpan w:val="3"/>
          </w:tcPr>
          <w:p w14:paraId="450C30A6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7FB3311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1D63411D" w14:textId="77777777" w:rsidTr="00D04F96">
        <w:tc>
          <w:tcPr>
            <w:tcW w:w="2532" w:type="dxa"/>
          </w:tcPr>
          <w:p w14:paraId="19CD6CD5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78D4F90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</w:p>
        </w:tc>
      </w:tr>
      <w:tr w:rsidR="009B6776" w:rsidRPr="008E6E8B" w14:paraId="18828C17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5C3D7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54F6BB76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65833149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45093F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6A80AD3F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44E8F315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7506B0D5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1CBACA20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37C25514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3546C20C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768F21C5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6C0F737B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992"/>
        <w:gridCol w:w="1496"/>
        <w:gridCol w:w="4309"/>
      </w:tblGrid>
      <w:tr w:rsidR="009B6776" w:rsidRPr="004F75E4" w14:paraId="627D11D8" w14:textId="77777777" w:rsidTr="00D04F96">
        <w:tc>
          <w:tcPr>
            <w:tcW w:w="1843" w:type="dxa"/>
            <w:gridSpan w:val="2"/>
          </w:tcPr>
          <w:p w14:paraId="27CE2BB3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2B6F28CD" w14:textId="44C546CB" w:rsidR="009B6776" w:rsidRPr="004F75E4" w:rsidRDefault="00287C8E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4F75E4" w14:paraId="7A6DD83F" w14:textId="77777777" w:rsidTr="00D04F96">
        <w:tc>
          <w:tcPr>
            <w:tcW w:w="1843" w:type="dxa"/>
            <w:gridSpan w:val="2"/>
          </w:tcPr>
          <w:p w14:paraId="73226F58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16880C" w14:textId="6BDE2047" w:rsidR="009B6776" w:rsidRPr="004F75E4" w:rsidRDefault="00287C8E" w:rsidP="00D04F96">
            <w:pPr>
              <w:rPr>
                <w:lang w:val="ru-RU"/>
              </w:rPr>
            </w:pPr>
            <w:r>
              <w:rPr>
                <w:lang w:val="ru-RU"/>
              </w:rPr>
              <w:t>Карапетян Анна Григорьевна</w:t>
            </w:r>
          </w:p>
        </w:tc>
      </w:tr>
      <w:tr w:rsidR="009B6776" w:rsidRPr="004F75E4" w14:paraId="06D88859" w14:textId="77777777" w:rsidTr="00D04F96">
        <w:tc>
          <w:tcPr>
            <w:tcW w:w="1843" w:type="dxa"/>
            <w:gridSpan w:val="2"/>
          </w:tcPr>
          <w:p w14:paraId="630DE950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27BC88CA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14:paraId="73801AC1" w14:textId="77777777" w:rsidTr="00D04F96">
        <w:tc>
          <w:tcPr>
            <w:tcW w:w="2552" w:type="dxa"/>
            <w:gridSpan w:val="3"/>
          </w:tcPr>
          <w:p w14:paraId="3BF38571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085301FE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3D5A97" w14:paraId="56DAEC8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8F41C5" w14:textId="324EBE40" w:rsidR="009B6776" w:rsidRPr="00943FDB" w:rsidRDefault="00943FDB" w:rsidP="00943FDB">
            <w:pPr>
              <w:rPr>
                <w:lang w:val="ru-RU"/>
              </w:rPr>
            </w:pPr>
            <w:r w:rsidRPr="00943FDB">
              <w:rPr>
                <w:lang w:val="ru-RU"/>
              </w:rPr>
              <w:t>Учет текстуры на поверхности трехмерных тел методом внесения возмущения в</w:t>
            </w:r>
          </w:p>
        </w:tc>
      </w:tr>
      <w:tr w:rsidR="009B6776" w:rsidRPr="001943D3" w14:paraId="3B65D1B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7B08EDF" w14:textId="460C4B81" w:rsidR="009B6776" w:rsidRPr="004F75E4" w:rsidRDefault="00943FDB" w:rsidP="00D04F96">
            <w:pPr>
              <w:rPr>
                <w:lang w:val="ru-RU"/>
              </w:rPr>
            </w:pPr>
            <w:r w:rsidRPr="00943FDB">
              <w:rPr>
                <w:lang w:val="ru-RU"/>
              </w:rPr>
              <w:t>нормаль</w:t>
            </w:r>
          </w:p>
        </w:tc>
      </w:tr>
      <w:tr w:rsidR="009B6776" w:rsidRPr="003D5A97" w14:paraId="2877DD61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4C2AFEA5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287C8E" w14:paraId="29230DA9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19749920" w14:textId="0FD2798A" w:rsidR="009B6776" w:rsidRPr="004F75E4" w:rsidRDefault="00287C8E" w:rsidP="00D04F96">
            <w:pPr>
              <w:rPr>
                <w:lang w:val="ru-RU"/>
              </w:rPr>
            </w:pPr>
            <w:r>
              <w:rPr>
                <w:lang w:val="ru-RU"/>
              </w:rPr>
              <w:t>исследовательская</w:t>
            </w:r>
          </w:p>
        </w:tc>
      </w:tr>
      <w:tr w:rsidR="009B6776" w:rsidRPr="00287C8E" w14:paraId="26EFEEDD" w14:textId="77777777" w:rsidTr="00974776">
        <w:tc>
          <w:tcPr>
            <w:tcW w:w="5040" w:type="dxa"/>
            <w:gridSpan w:val="5"/>
            <w:tcBorders>
              <w:top w:val="single" w:sz="4" w:space="0" w:color="auto"/>
            </w:tcBorders>
          </w:tcPr>
          <w:p w14:paraId="395BFEAC" w14:textId="02B5E9A9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</w:t>
            </w:r>
            <w:r w:rsidR="00974776">
              <w:rPr>
                <w:lang w:val="ru-RU"/>
              </w:rPr>
              <w:t xml:space="preserve"> </w:t>
            </w:r>
            <w:r w:rsidRPr="004F75E4">
              <w:rPr>
                <w:lang w:val="ru-RU"/>
              </w:rPr>
              <w:t>предприятие, НИР)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14:paraId="1945D458" w14:textId="2FA97DC6" w:rsidR="00287C8E" w:rsidRPr="004F75E4" w:rsidRDefault="00287C8E" w:rsidP="00D04F96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4F75E4" w14:paraId="6726D4E6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31C4087D" w14:textId="77777777" w:rsidR="00974776" w:rsidRDefault="00974776" w:rsidP="00D04F96">
            <w:pPr>
              <w:rPr>
                <w:b/>
                <w:i/>
                <w:lang w:val="ru-RU"/>
              </w:rPr>
            </w:pPr>
          </w:p>
          <w:p w14:paraId="5DAB6548" w14:textId="5050406A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1359628F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3D5A97" w14:paraId="5874D14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C26A4C" w14:textId="422AC554" w:rsidR="009B6776" w:rsidRPr="003D5A97" w:rsidRDefault="00943FDB" w:rsidP="00943FDB">
            <w:pPr>
              <w:rPr>
                <w:lang w:val="ru-RU"/>
              </w:rPr>
            </w:pPr>
            <w:r w:rsidRPr="00943FDB">
              <w:rPr>
                <w:lang w:val="ru-RU"/>
              </w:rPr>
              <w:t>1) Определить, какие объекты будут располагаться в сцене;</w:t>
            </w:r>
          </w:p>
        </w:tc>
      </w:tr>
      <w:tr w:rsidR="00974776" w:rsidRPr="00943FDB" w14:paraId="681FF8E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86F7D1F" w14:textId="3598CE30" w:rsidR="00974776" w:rsidRPr="00943FDB" w:rsidRDefault="00974776" w:rsidP="00943FDB">
            <w:pPr>
              <w:rPr>
                <w:lang w:val="ru-RU"/>
              </w:rPr>
            </w:pPr>
            <w:r w:rsidRPr="00974776">
              <w:rPr>
                <w:lang w:val="ru-RU"/>
              </w:rPr>
              <w:t>2) Выбрать алгоритмы для построения и обработки трехмерных объектов. Это включает в себя</w:t>
            </w:r>
          </w:p>
        </w:tc>
      </w:tr>
      <w:tr w:rsidR="00943FDB" w:rsidRPr="003D5A97" w14:paraId="2E8C550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7EEC870" w14:textId="709F8588" w:rsidR="00943FDB" w:rsidRPr="00943FDB" w:rsidRDefault="00943FDB" w:rsidP="00943FDB">
            <w:pPr>
              <w:rPr>
                <w:lang w:val="ru-RU"/>
              </w:rPr>
            </w:pPr>
            <w:r w:rsidRPr="00943FDB">
              <w:rPr>
                <w:lang w:val="ru-RU"/>
              </w:rPr>
              <w:t>методы удаления невидимых поверхностей, создания теней и отражений;</w:t>
            </w:r>
          </w:p>
        </w:tc>
      </w:tr>
      <w:tr w:rsidR="009B6776" w:rsidRPr="003D5A97" w14:paraId="161A372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8D91AC" w14:textId="08721271" w:rsidR="009B6776" w:rsidRPr="004F75E4" w:rsidRDefault="00943FDB" w:rsidP="00943FDB">
            <w:pPr>
              <w:rPr>
                <w:lang w:val="ru-RU"/>
              </w:rPr>
            </w:pPr>
            <w:r w:rsidRPr="00943FDB">
              <w:rPr>
                <w:lang w:val="ru-RU"/>
              </w:rPr>
              <w:t>3) Определить модель освещения, которая будет использоваться для создания реалистичных</w:t>
            </w:r>
          </w:p>
        </w:tc>
      </w:tr>
      <w:tr w:rsidR="009B6776" w:rsidRPr="00943FDB" w14:paraId="6A141A6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6C2611C" w14:textId="62EFB5FD" w:rsidR="009B6776" w:rsidRPr="004F75E4" w:rsidRDefault="00943FDB" w:rsidP="00943FDB">
            <w:pPr>
              <w:rPr>
                <w:lang w:val="ru-RU"/>
              </w:rPr>
            </w:pPr>
            <w:r w:rsidRPr="00943FDB">
              <w:rPr>
                <w:lang w:val="ru-RU"/>
              </w:rPr>
              <w:t>световых эффектов;</w:t>
            </w:r>
          </w:p>
        </w:tc>
      </w:tr>
      <w:tr w:rsidR="009B6776" w:rsidRPr="00943FDB" w14:paraId="32D0CF3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045DA34" w14:textId="2E74FCB8" w:rsidR="009B6776" w:rsidRPr="004F75E4" w:rsidRDefault="00943FDB" w:rsidP="00D04F96">
            <w:pPr>
              <w:rPr>
                <w:lang w:val="ru-RU"/>
              </w:rPr>
            </w:pPr>
            <w:r w:rsidRPr="00943FDB">
              <w:rPr>
                <w:lang w:val="ru-RU"/>
              </w:rPr>
              <w:t xml:space="preserve">4) Спроектировать структуру программного обеспечения и выбрать подходящий способ </w:t>
            </w:r>
          </w:p>
        </w:tc>
      </w:tr>
      <w:tr w:rsidR="00943FDB" w:rsidRPr="00943FDB" w14:paraId="6BE7C66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9903255" w14:textId="42074034" w:rsidR="00943FDB" w:rsidRPr="00943FDB" w:rsidRDefault="00943FDB" w:rsidP="00D04F96">
            <w:pPr>
              <w:rPr>
                <w:lang w:val="ru-RU"/>
              </w:rPr>
            </w:pPr>
            <w:r w:rsidRPr="00943FDB">
              <w:rPr>
                <w:lang w:val="ru-RU"/>
              </w:rPr>
              <w:t>представления данных;</w:t>
            </w:r>
          </w:p>
        </w:tc>
      </w:tr>
      <w:tr w:rsidR="009B6776" w:rsidRPr="00943FDB" w14:paraId="3358D7A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FAB228B" w14:textId="742471B9" w:rsidR="009B6776" w:rsidRPr="004F75E4" w:rsidRDefault="00943FDB" w:rsidP="00D04F96">
            <w:pPr>
              <w:rPr>
                <w:lang w:val="ru-RU"/>
              </w:rPr>
            </w:pPr>
            <w:r w:rsidRPr="00943FDB">
              <w:rPr>
                <w:lang w:val="ru-RU"/>
              </w:rPr>
              <w:t>5) Выбрать средства реализации алгоритмов;</w:t>
            </w:r>
          </w:p>
        </w:tc>
      </w:tr>
      <w:tr w:rsidR="00943FDB" w:rsidRPr="00943FDB" w14:paraId="26F43C6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188C4D6" w14:textId="03B2CFD1" w:rsidR="00943FDB" w:rsidRPr="00943FDB" w:rsidRDefault="00943FDB" w:rsidP="00D04F96">
            <w:pPr>
              <w:rPr>
                <w:lang w:val="ru-RU"/>
              </w:rPr>
            </w:pPr>
            <w:r w:rsidRPr="00943FDB">
              <w:rPr>
                <w:lang w:val="ru-RU"/>
              </w:rPr>
              <w:t>6) Создать программное обеспечения, реализовав в нем выбранные алгоритмы;</w:t>
            </w:r>
          </w:p>
        </w:tc>
      </w:tr>
      <w:tr w:rsidR="009B6776" w:rsidRPr="00943FDB" w14:paraId="4944B97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5530F9" w14:textId="2CA03FFC" w:rsidR="009B6776" w:rsidRPr="00EA6CCB" w:rsidRDefault="00943FDB" w:rsidP="00943FDB">
            <w:pPr>
              <w:rPr>
                <w:lang w:val="en-US"/>
              </w:rPr>
            </w:pPr>
            <w:r w:rsidRPr="00943FDB">
              <w:rPr>
                <w:lang w:val="ru-RU"/>
              </w:rPr>
              <w:t>7) Исследовать различные способы текстурирования, а также их временные</w:t>
            </w:r>
          </w:p>
        </w:tc>
      </w:tr>
      <w:tr w:rsidR="00EA6CCB" w:rsidRPr="00943FDB" w14:paraId="57A3DF6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6B6238" w14:textId="35992654" w:rsidR="00EA6CCB" w:rsidRPr="00943FDB" w:rsidRDefault="00EA6CCB" w:rsidP="00943FDB">
            <w:pPr>
              <w:rPr>
                <w:lang w:val="ru-RU"/>
              </w:rPr>
            </w:pPr>
            <w:r w:rsidRPr="00EA6CCB">
              <w:rPr>
                <w:lang w:val="ru-RU"/>
              </w:rPr>
              <w:t>характеристики на основе созданного программного обеспечения.</w:t>
            </w:r>
          </w:p>
        </w:tc>
      </w:tr>
      <w:tr w:rsidR="009B6776" w:rsidRPr="004F75E4" w14:paraId="63FC5D79" w14:textId="77777777" w:rsidTr="00D04F96">
        <w:tc>
          <w:tcPr>
            <w:tcW w:w="35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A4258E" w14:textId="77777777" w:rsidR="00974776" w:rsidRDefault="00974776" w:rsidP="00D04F96">
            <w:pPr>
              <w:jc w:val="both"/>
              <w:rPr>
                <w:b/>
                <w:i/>
                <w:lang w:val="ru-RU"/>
              </w:rPr>
            </w:pPr>
          </w:p>
          <w:p w14:paraId="6C8BF18E" w14:textId="7718CE02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BEC0EE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287C8E" w14:paraId="4831019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39AE430" w14:textId="70813BAB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</w:t>
            </w:r>
            <w:r w:rsidR="00287C8E" w:rsidRPr="00287C8E">
              <w:rPr>
                <w:u w:val="single"/>
                <w:lang w:val="ru-RU"/>
              </w:rPr>
              <w:t>4</w:t>
            </w:r>
            <w:r w:rsidR="00974776">
              <w:rPr>
                <w:u w:val="single"/>
                <w:lang w:val="ru-RU"/>
              </w:rPr>
              <w:t>9</w:t>
            </w:r>
            <w:r w:rsidRPr="004F75E4">
              <w:rPr>
                <w:lang w:val="ru-RU"/>
              </w:rPr>
              <w:t>_ листах формата А4.</w:t>
            </w:r>
          </w:p>
        </w:tc>
      </w:tr>
    </w:tbl>
    <w:p w14:paraId="3C16A86E" w14:textId="77777777" w:rsidR="00943FDB" w:rsidRPr="00974776" w:rsidRDefault="00943FDB" w:rsidP="009B6776">
      <w:pPr>
        <w:jc w:val="both"/>
        <w:rPr>
          <w:lang w:val="ru-RU"/>
        </w:rPr>
      </w:pPr>
    </w:p>
    <w:p w14:paraId="7836F295" w14:textId="3C5C4D84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14:paraId="6F0539D5" w14:textId="77777777" w:rsidR="009B6776" w:rsidRDefault="009B6776" w:rsidP="009B6776">
      <w:pPr>
        <w:jc w:val="both"/>
        <w:rPr>
          <w:lang w:val="ru-RU"/>
        </w:rPr>
      </w:pPr>
    </w:p>
    <w:p w14:paraId="6E364B00" w14:textId="77777777" w:rsidR="00662B37" w:rsidRPr="004F75E4" w:rsidRDefault="00662B37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5A4E3F8E" w14:textId="77777777" w:rsidTr="00D04F96">
        <w:tc>
          <w:tcPr>
            <w:tcW w:w="4678" w:type="dxa"/>
          </w:tcPr>
          <w:p w14:paraId="36889C63" w14:textId="22D522BF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31E44D1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E6F58DC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0B0A50C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3B88EE3" w14:textId="3A867673" w:rsidR="009B6776" w:rsidRPr="001943D3" w:rsidRDefault="001943D3" w:rsidP="001943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Вишневская Т. И.</w:t>
            </w:r>
          </w:p>
        </w:tc>
      </w:tr>
      <w:tr w:rsidR="009B6776" w:rsidRPr="004F75E4" w14:paraId="57715720" w14:textId="77777777" w:rsidTr="00D04F96">
        <w:tc>
          <w:tcPr>
            <w:tcW w:w="4678" w:type="dxa"/>
          </w:tcPr>
          <w:p w14:paraId="06E9010F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33DA4117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6FFE260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19C609B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2EB15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690D32D3" w14:textId="77777777" w:rsidTr="00D04F96">
        <w:tc>
          <w:tcPr>
            <w:tcW w:w="4678" w:type="dxa"/>
          </w:tcPr>
          <w:p w14:paraId="32283FF1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4D29C7C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6E32012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252448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91AED45" w14:textId="3ACE6CA1" w:rsidR="009B6776" w:rsidRPr="004F75E4" w:rsidRDefault="00287C8E" w:rsidP="00287C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Карапетян А. Г.</w:t>
            </w:r>
          </w:p>
        </w:tc>
      </w:tr>
      <w:tr w:rsidR="009B6776" w:rsidRPr="004F75E4" w14:paraId="6ABC9054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A63C2C9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3475B5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7946EAF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466DF74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6997419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5EF9C91F" w14:textId="77777777" w:rsidR="009B6776" w:rsidRDefault="009B6776" w:rsidP="009B6776"/>
    <w:p w14:paraId="2FA5859A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C03288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2036BD1A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F01643C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236F512D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89FD1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8BF6214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7122635E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4F4B0B1A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0CF5CB53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4C85F1B0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4995D22A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68BA344E" w14:textId="77777777" w:rsidTr="00D04F96">
        <w:tc>
          <w:tcPr>
            <w:tcW w:w="2127" w:type="dxa"/>
          </w:tcPr>
          <w:p w14:paraId="13AC7E4F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5B766980" w14:textId="7FAE0728" w:rsidR="009B6776" w:rsidRPr="009B6776" w:rsidRDefault="00287C8E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9B6776" w14:paraId="7AAA3927" w14:textId="77777777" w:rsidTr="00D04F96">
        <w:tc>
          <w:tcPr>
            <w:tcW w:w="2127" w:type="dxa"/>
          </w:tcPr>
          <w:p w14:paraId="4A758840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F8D904" w14:textId="5C15D82F" w:rsidR="009B6776" w:rsidRPr="009B6776" w:rsidRDefault="00287C8E" w:rsidP="00D04F96">
            <w:pPr>
              <w:rPr>
                <w:lang w:val="ru-RU"/>
              </w:rPr>
            </w:pPr>
            <w:r>
              <w:rPr>
                <w:lang w:val="ru-RU"/>
              </w:rPr>
              <w:t>Карапетян Анна Григорьевна</w:t>
            </w:r>
          </w:p>
        </w:tc>
      </w:tr>
      <w:tr w:rsidR="009B6776" w:rsidRPr="009B6776" w14:paraId="4394F42E" w14:textId="77777777" w:rsidTr="00D04F96">
        <w:tc>
          <w:tcPr>
            <w:tcW w:w="2127" w:type="dxa"/>
          </w:tcPr>
          <w:p w14:paraId="6F5F910A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04C20D9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3D5A97" w14:paraId="3914B893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4687043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75A7953A" w14:textId="2331DAD3" w:rsidR="009B6776" w:rsidRPr="009B6776" w:rsidRDefault="00943FDB" w:rsidP="00D04F96">
            <w:pPr>
              <w:rPr>
                <w:lang w:val="ru-RU"/>
              </w:rPr>
            </w:pPr>
            <w:r>
              <w:rPr>
                <w:lang w:val="ru-RU"/>
              </w:rPr>
              <w:t>Учет текстуры на поверхности трехмерных тел методом внесения</w:t>
            </w:r>
          </w:p>
        </w:tc>
      </w:tr>
      <w:tr w:rsidR="009B6776" w:rsidRPr="00943FDB" w14:paraId="064D7357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F9A575" w14:textId="2DED6190" w:rsidR="009B6776" w:rsidRPr="009B6776" w:rsidRDefault="00943FDB" w:rsidP="00D04F96">
            <w:pPr>
              <w:rPr>
                <w:lang w:val="ru-RU"/>
              </w:rPr>
            </w:pPr>
            <w:r>
              <w:rPr>
                <w:lang w:val="ru-RU"/>
              </w:rPr>
              <w:t>возмущения в нормаль</w:t>
            </w:r>
          </w:p>
        </w:tc>
      </w:tr>
      <w:tr w:rsidR="009B6776" w:rsidRPr="00943FDB" w14:paraId="35335406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4E9191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0D2B36AF" w14:textId="77777777" w:rsidR="009B6776" w:rsidRDefault="009B6776" w:rsidP="009B6776">
      <w:pPr>
        <w:rPr>
          <w:lang w:val="ru-RU"/>
        </w:rPr>
      </w:pPr>
    </w:p>
    <w:p w14:paraId="796452F9" w14:textId="77777777" w:rsidR="00EF2B7F" w:rsidRPr="004F75E4" w:rsidRDefault="00EF2B7F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7DA91449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D9C82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A0543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38B39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1A1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043A9910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7C213D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41094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CDB6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AC06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C835D00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69383F8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3D5A97" w14:paraId="76A46BC9" w14:textId="7777777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EB7B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B4E42" w14:textId="77777777"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E6253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DEC98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DA5F9B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9295BA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286C0EF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14:paraId="0F7A01BE" w14:textId="77777777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7EB7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202C9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E51B3D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0F6CD1EA" w14:textId="77777777"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DC82F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B5AC8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A8C81B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5911807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6CCF7394" w14:textId="77777777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18574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898C29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0D2AC4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5D280026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AA26C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55E34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FDC130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3FE91B77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7192BAC7" w14:textId="77777777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DC5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DEA78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D8A56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94D6563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75711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13E15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B7DED4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5CEC555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5B8C4849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44BC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B9890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008978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74AA710E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023D1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2ADAF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1F5853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14:paraId="0AB7FC30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DF41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9A21F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DD4699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07EA0C1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D894B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E8E70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F3B6C8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4F5275B5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4F81FC95" w14:textId="77777777" w:rsidR="00EF2B7F" w:rsidRDefault="00EF2B7F" w:rsidP="00974776">
      <w:pPr>
        <w:pStyle w:val="11"/>
        <w:jc w:val="center"/>
        <w:rPr>
          <w:szCs w:val="24"/>
        </w:rPr>
      </w:pPr>
    </w:p>
    <w:p w14:paraId="1AB90EA0" w14:textId="77777777" w:rsidR="00EF2B7F" w:rsidRDefault="00EF2B7F" w:rsidP="00974776">
      <w:pPr>
        <w:pStyle w:val="11"/>
        <w:jc w:val="center"/>
        <w:rPr>
          <w:szCs w:val="24"/>
        </w:rPr>
      </w:pPr>
    </w:p>
    <w:p w14:paraId="297A8A68" w14:textId="48C3CDC0" w:rsidR="009B6776" w:rsidRPr="004F75E4" w:rsidRDefault="009B6776" w:rsidP="00974776">
      <w:pPr>
        <w:pStyle w:val="11"/>
        <w:jc w:val="center"/>
        <w:rPr>
          <w:sz w:val="20"/>
        </w:rPr>
      </w:pP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5D1C6F9A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26F24D26" w14:textId="77777777" w:rsidR="009B6776" w:rsidRPr="00B974F1" w:rsidRDefault="009B6776" w:rsidP="009B6776">
      <w:pPr>
        <w:rPr>
          <w:lang w:val="ru-RU"/>
        </w:rPr>
      </w:pPr>
    </w:p>
    <w:p w14:paraId="38867B5A" w14:textId="03E4BF26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943D3"/>
    <w:rsid w:val="001A5994"/>
    <w:rsid w:val="00287C8E"/>
    <w:rsid w:val="002E40BD"/>
    <w:rsid w:val="003D5A97"/>
    <w:rsid w:val="0059047C"/>
    <w:rsid w:val="00662B37"/>
    <w:rsid w:val="008F760B"/>
    <w:rsid w:val="00943FDB"/>
    <w:rsid w:val="00974776"/>
    <w:rsid w:val="009B6776"/>
    <w:rsid w:val="009D5BE9"/>
    <w:rsid w:val="00AC2215"/>
    <w:rsid w:val="00C22CED"/>
    <w:rsid w:val="00EA6CCB"/>
    <w:rsid w:val="00EF2B7F"/>
    <w:rsid w:val="00F6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856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94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B92A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64703D"/>
    <w:rsid w:val="00742374"/>
    <w:rsid w:val="00747A3B"/>
    <w:rsid w:val="009313EC"/>
    <w:rsid w:val="00B92AA9"/>
    <w:rsid w:val="00C22CED"/>
    <w:rsid w:val="00F6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Grigory Karapetyan</cp:lastModifiedBy>
  <cp:revision>3</cp:revision>
  <dcterms:created xsi:type="dcterms:W3CDTF">2024-09-01T08:02:00Z</dcterms:created>
  <dcterms:modified xsi:type="dcterms:W3CDTF">2024-09-01T08:04:00Z</dcterms:modified>
</cp:coreProperties>
</file>