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2C490" w14:textId="1A26BB1E" w:rsidR="00E54ECE" w:rsidRPr="005D036C" w:rsidRDefault="0050727D" w:rsidP="005D036C">
      <w:pPr>
        <w:pStyle w:val="Heading1"/>
      </w:pPr>
      <w:r w:rsidRPr="00661D4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595A7E2" wp14:editId="72899E11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133475" cy="1404620"/>
                <wp:effectExtent l="0" t="0" r="28575" b="15240"/>
                <wp:wrapNone/>
                <wp:docPr id="700705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3C6CD" w14:textId="77777777" w:rsidR="00F06226" w:rsidRPr="00531D63" w:rsidRDefault="00F06226" w:rsidP="00F0622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95A7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8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" fillcolor="#d9e2f3 [660]">
                <v:textbox style="mso-fit-shape-to-text:t">
                  <w:txbxContent>
                    <w:p w14:paraId="4343C6CD" w14:textId="77777777" w:rsidR="00F06226" w:rsidRPr="00531D63" w:rsidRDefault="00F06226" w:rsidP="00F0622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036C" w:rsidRPr="005D036C">
        <w:t>206.</w:t>
      </w:r>
    </w:p>
    <w:p w14:paraId="7ACBA31F" w14:textId="77777777" w:rsidR="005D036C" w:rsidRDefault="005D036C" w:rsidP="005D036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13DE228" w14:textId="54429A4F" w:rsidR="005D036C" w:rsidRDefault="00871225" w:rsidP="005D036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Rule </w:t>
      </w:r>
      <w:r w:rsidR="005D036C" w:rsidRPr="005D03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17(2) FJ(PH)R</w:t>
      </w:r>
      <w:r w:rsidR="005D03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2024</w:t>
      </w:r>
    </w:p>
    <w:p w14:paraId="6E1A0925" w14:textId="77777777" w:rsidR="005D036C" w:rsidRDefault="005D036C" w:rsidP="005D036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7DDD0F1" w14:textId="77777777" w:rsidR="005D036C" w:rsidRPr="005D036C" w:rsidRDefault="005D036C" w:rsidP="005D036C">
      <w:pPr>
        <w:pStyle w:val="Heading2"/>
      </w:pPr>
      <w:r w:rsidRPr="005D036C">
        <w:t>Affidavit in Support of Application to Vary or Revoke Mandatory Treatment Order</w:t>
      </w:r>
    </w:p>
    <w:p w14:paraId="13A59B2D" w14:textId="77777777" w:rsidR="005D036C" w:rsidRPr="005D036C" w:rsidRDefault="005D036C" w:rsidP="005D036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"/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5E0" w:firstRow="1" w:lastRow="1" w:firstColumn="1" w:lastColumn="1" w:noHBand="0" w:noVBand="1"/>
      </w:tblPr>
      <w:tblGrid>
        <w:gridCol w:w="564"/>
        <w:gridCol w:w="709"/>
        <w:gridCol w:w="148"/>
        <w:gridCol w:w="6136"/>
        <w:gridCol w:w="1469"/>
      </w:tblGrid>
      <w:tr w:rsidR="005D036C" w:rsidRPr="009D1AB1" w14:paraId="26941FFA" w14:textId="77777777" w:rsidTr="005D036C">
        <w:tc>
          <w:tcPr>
            <w:tcW w:w="5000" w:type="pct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33EB6EF" w14:textId="77777777" w:rsidR="005D036C" w:rsidRPr="005D036C" w:rsidRDefault="005D036C" w:rsidP="005D036C">
            <w:pPr>
              <w:pStyle w:val="ptext"/>
              <w:jc w:val="center"/>
              <w:rPr>
                <w:b/>
                <w:bCs/>
                <w:color w:val="000000" w:themeColor="text1"/>
              </w:rPr>
            </w:pPr>
            <w:r w:rsidRPr="005D036C">
              <w:rPr>
                <w:b/>
                <w:bCs/>
                <w:color w:val="000000" w:themeColor="text1"/>
              </w:rPr>
              <w:t>IN THE FAMILY JUSTICE COURTS OF THE REPUBLIC OF SINGAPORE</w:t>
            </w:r>
          </w:p>
          <w:p w14:paraId="27FCC166" w14:textId="77777777" w:rsidR="005D036C" w:rsidRPr="00980B6A" w:rsidRDefault="005D036C" w:rsidP="00987D63">
            <w:pPr>
              <w:pStyle w:val="ptext"/>
              <w:jc w:val="center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  <w:tr w:rsidR="005D036C" w:rsidRPr="009D1AB1" w14:paraId="41A893CF" w14:textId="77777777" w:rsidTr="005D036C">
        <w:tc>
          <w:tcPr>
            <w:tcW w:w="787" w:type="pct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B9B7CF5" w14:textId="77777777" w:rsidR="005D036C" w:rsidRPr="00980B6A" w:rsidRDefault="005D036C" w:rsidP="00987D63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>Originating Application No.</w:t>
            </w:r>
          </w:p>
          <w:p w14:paraId="37159341" w14:textId="77777777" w:rsidR="005D036C" w:rsidRPr="00980B6A" w:rsidRDefault="005D036C" w:rsidP="00987D63">
            <w:pPr>
              <w:pStyle w:val="ptext"/>
              <w:rPr>
                <w:color w:val="000000" w:themeColor="text1"/>
                <w:sz w:val="18"/>
                <w:szCs w:val="18"/>
              </w:rPr>
            </w:pPr>
          </w:p>
          <w:p w14:paraId="51BEECB2" w14:textId="77777777" w:rsidR="005D036C" w:rsidRPr="00980B6A" w:rsidRDefault="005D036C" w:rsidP="00987D63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>Summons No.</w:t>
            </w:r>
          </w:p>
        </w:tc>
        <w:tc>
          <w:tcPr>
            <w:tcW w:w="3399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48B3877" w14:textId="77777777" w:rsidR="005D036C" w:rsidRPr="00980B6A" w:rsidRDefault="005D036C" w:rsidP="00987D63">
            <w:pPr>
              <w:pStyle w:val="ptext"/>
              <w:jc w:val="center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814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C01F1DE" w14:textId="77777777" w:rsidR="005D036C" w:rsidRPr="00980B6A" w:rsidRDefault="005D036C" w:rsidP="00987D63">
            <w:pPr>
              <w:pStyle w:val="ptext"/>
              <w:jc w:val="center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  <w:tr w:rsidR="005D036C" w:rsidRPr="009D1AB1" w14:paraId="06463D0C" w14:textId="77777777" w:rsidTr="005D036C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B3B54F2" w14:textId="77777777" w:rsidR="005D036C" w:rsidRPr="005D036C" w:rsidRDefault="005D036C" w:rsidP="00987D63">
            <w:pPr>
              <w:pStyle w:val="ptext"/>
              <w:jc w:val="center"/>
              <w:rPr>
                <w:color w:val="000000" w:themeColor="text1"/>
              </w:rPr>
            </w:pPr>
          </w:p>
          <w:p w14:paraId="2E36C592" w14:textId="77777777" w:rsidR="005D036C" w:rsidRPr="005D036C" w:rsidRDefault="005D036C" w:rsidP="00987D63">
            <w:pPr>
              <w:pStyle w:val="ptext"/>
              <w:jc w:val="center"/>
              <w:rPr>
                <w:color w:val="000000" w:themeColor="text1"/>
              </w:rPr>
            </w:pPr>
            <w:r w:rsidRPr="005D036C">
              <w:rPr>
                <w:color w:val="000000" w:themeColor="text1"/>
              </w:rPr>
              <w:t>In the matter of an application under section 13B of the Protection from Harassment Act 2014.</w:t>
            </w:r>
          </w:p>
        </w:tc>
      </w:tr>
      <w:tr w:rsidR="005D036C" w:rsidRPr="009D1AB1" w14:paraId="6074572E" w14:textId="77777777" w:rsidTr="005D036C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4FA0A204" w14:textId="77777777" w:rsidR="005D036C" w:rsidRPr="005D036C" w:rsidRDefault="005D036C" w:rsidP="00987D63">
            <w:pPr>
              <w:pStyle w:val="ptext"/>
              <w:jc w:val="center"/>
              <w:rPr>
                <w:color w:val="000000" w:themeColor="text1"/>
              </w:rPr>
            </w:pPr>
            <w:r w:rsidRPr="005D036C">
              <w:rPr>
                <w:color w:val="000000" w:themeColor="text1"/>
              </w:rPr>
              <w:t>Between</w:t>
            </w:r>
          </w:p>
        </w:tc>
      </w:tr>
      <w:tr w:rsidR="005D036C" w:rsidRPr="009D1AB1" w14:paraId="6C793553" w14:textId="77777777" w:rsidTr="005D036C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A4176D8" w14:textId="77777777" w:rsidR="005D036C" w:rsidRPr="005D036C" w:rsidRDefault="005D036C" w:rsidP="00987D63">
            <w:pPr>
              <w:pStyle w:val="ptext"/>
              <w:jc w:val="right"/>
              <w:rPr>
                <w:color w:val="000000" w:themeColor="text1"/>
              </w:rPr>
            </w:pPr>
            <w:r w:rsidRPr="005D036C">
              <w:rPr>
                <w:i/>
                <w:iCs/>
                <w:color w:val="000000" w:themeColor="text1"/>
              </w:rPr>
              <w:t>Appointed Psychiatrist.</w:t>
            </w:r>
          </w:p>
        </w:tc>
      </w:tr>
      <w:tr w:rsidR="005D036C" w:rsidRPr="009D1AB1" w14:paraId="6C2FA2A2" w14:textId="77777777" w:rsidTr="005D036C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0FFB0D6" w14:textId="77777777" w:rsidR="005D036C" w:rsidRPr="005D036C" w:rsidRDefault="005D036C" w:rsidP="00987D63">
            <w:pPr>
              <w:pStyle w:val="ptext"/>
              <w:jc w:val="center"/>
              <w:rPr>
                <w:color w:val="000000" w:themeColor="text1"/>
              </w:rPr>
            </w:pPr>
            <w:r w:rsidRPr="005D036C">
              <w:rPr>
                <w:color w:val="000000" w:themeColor="text1"/>
              </w:rPr>
              <w:t>And</w:t>
            </w:r>
          </w:p>
        </w:tc>
      </w:tr>
      <w:tr w:rsidR="005D036C" w:rsidRPr="009D1AB1" w14:paraId="78A5A47E" w14:textId="77777777" w:rsidTr="005D036C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A7F1716" w14:textId="77777777" w:rsidR="005D036C" w:rsidRPr="005D036C" w:rsidRDefault="005D036C" w:rsidP="00987D63">
            <w:pPr>
              <w:pStyle w:val="ptext"/>
              <w:jc w:val="right"/>
              <w:rPr>
                <w:color w:val="000000" w:themeColor="text1"/>
              </w:rPr>
            </w:pPr>
            <w:r w:rsidRPr="005D036C">
              <w:rPr>
                <w:i/>
                <w:iCs/>
                <w:color w:val="000000" w:themeColor="text1"/>
              </w:rPr>
              <w:t>Respondent</w:t>
            </w:r>
          </w:p>
        </w:tc>
      </w:tr>
      <w:tr w:rsidR="005D036C" w:rsidRPr="009D1AB1" w14:paraId="12BEB904" w14:textId="77777777" w:rsidTr="005D036C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5A47F92" w14:textId="77777777" w:rsidR="005D036C" w:rsidRPr="005D036C" w:rsidRDefault="005D036C" w:rsidP="00987D63">
            <w:pPr>
              <w:pStyle w:val="ptext"/>
              <w:jc w:val="center"/>
              <w:rPr>
                <w:color w:val="000000" w:themeColor="text1"/>
              </w:rPr>
            </w:pPr>
            <w:r w:rsidRPr="005D036C">
              <w:rPr>
                <w:color w:val="000000" w:themeColor="text1"/>
              </w:rPr>
              <w:t>And</w:t>
            </w:r>
          </w:p>
        </w:tc>
      </w:tr>
      <w:tr w:rsidR="005D036C" w:rsidRPr="009D1AB1" w14:paraId="780B5D53" w14:textId="77777777" w:rsidTr="005D036C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9CC920A" w14:textId="77777777" w:rsidR="005D036C" w:rsidRPr="005D036C" w:rsidRDefault="005D036C" w:rsidP="00987D63">
            <w:pPr>
              <w:pStyle w:val="ptext"/>
              <w:jc w:val="right"/>
              <w:rPr>
                <w:color w:val="000000" w:themeColor="text1"/>
              </w:rPr>
            </w:pPr>
            <w:r w:rsidRPr="005D036C">
              <w:rPr>
                <w:i/>
                <w:iCs/>
                <w:color w:val="000000" w:themeColor="text1"/>
              </w:rPr>
              <w:t>Applicant</w:t>
            </w:r>
            <w:r w:rsidRPr="005D036C">
              <w:rPr>
                <w:color w:val="000000" w:themeColor="text1"/>
                <w:vertAlign w:val="superscript"/>
              </w:rPr>
              <w:t>*</w:t>
            </w:r>
          </w:p>
        </w:tc>
      </w:tr>
      <w:tr w:rsidR="005D036C" w:rsidRPr="009D1AB1" w14:paraId="40EF10D8" w14:textId="77777777" w:rsidTr="005D036C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708353B" w14:textId="77777777" w:rsidR="005D036C" w:rsidRPr="005D036C" w:rsidRDefault="005D036C" w:rsidP="00987D63">
            <w:pPr>
              <w:pStyle w:val="ptext"/>
              <w:jc w:val="center"/>
              <w:rPr>
                <w:b/>
                <w:bCs/>
                <w:color w:val="000000" w:themeColor="text1"/>
              </w:rPr>
            </w:pPr>
            <w:r w:rsidRPr="005D036C">
              <w:rPr>
                <w:b/>
                <w:bCs/>
                <w:color w:val="000000" w:themeColor="text1"/>
              </w:rPr>
              <w:t>AFFIDAVIT</w:t>
            </w:r>
          </w:p>
        </w:tc>
      </w:tr>
      <w:tr w:rsidR="005D036C" w:rsidRPr="009D1AB1" w14:paraId="1AC1373A" w14:textId="77777777" w:rsidTr="005D036C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E660457" w14:textId="77777777" w:rsidR="005D036C" w:rsidRPr="005D036C" w:rsidRDefault="005D036C" w:rsidP="00987D63">
            <w:pPr>
              <w:pStyle w:val="ptext"/>
              <w:ind w:firstLine="580"/>
              <w:jc w:val="both"/>
              <w:rPr>
                <w:color w:val="000000" w:themeColor="text1"/>
              </w:rPr>
            </w:pPr>
            <w:r w:rsidRPr="005D036C">
              <w:rPr>
                <w:color w:val="000000" w:themeColor="text1"/>
              </w:rPr>
              <w:t>I, [</w:t>
            </w:r>
            <w:r w:rsidRPr="005D036C">
              <w:rPr>
                <w:i/>
                <w:iCs/>
                <w:color w:val="000000" w:themeColor="text1"/>
              </w:rPr>
              <w:t>name of appointed psychiatrist</w:t>
            </w:r>
            <w:r w:rsidRPr="005D036C">
              <w:rPr>
                <w:color w:val="000000" w:themeColor="text1"/>
              </w:rPr>
              <w:t>], do make oath (or affirm) and say that the statements contained in the document exhibited and marked “A” are true.</w:t>
            </w:r>
          </w:p>
        </w:tc>
      </w:tr>
      <w:tr w:rsidR="005D036C" w:rsidRPr="009D1AB1" w14:paraId="52F98265" w14:textId="77777777" w:rsidTr="005D036C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17079B3" w14:textId="77777777" w:rsidR="005D036C" w:rsidRPr="005D036C" w:rsidRDefault="005D036C" w:rsidP="00987D63">
            <w:pPr>
              <w:pStyle w:val="ptext"/>
              <w:ind w:firstLine="580"/>
              <w:jc w:val="both"/>
              <w:rPr>
                <w:color w:val="000000" w:themeColor="text1"/>
              </w:rPr>
            </w:pPr>
            <w:r w:rsidRPr="005D036C">
              <w:rPr>
                <w:color w:val="000000" w:themeColor="text1"/>
              </w:rPr>
              <w:t xml:space="preserve">Sworn (or affirmed) </w:t>
            </w:r>
            <w:r w:rsidRPr="005D036C">
              <w:rPr>
                <w:color w:val="000000" w:themeColor="text1"/>
                <w:lang w:bidi="ta-IN"/>
              </w:rPr>
              <w:t>on [</w:t>
            </w:r>
            <w:r w:rsidRPr="005D036C">
              <w:rPr>
                <w:i/>
                <w:iCs/>
                <w:color w:val="000000" w:themeColor="text1"/>
                <w:lang w:bidi="ta-IN"/>
              </w:rPr>
              <w:t>date</w:t>
            </w:r>
            <w:r w:rsidRPr="005D036C">
              <w:rPr>
                <w:color w:val="000000" w:themeColor="text1"/>
                <w:lang w:bidi="ta-IN"/>
              </w:rPr>
              <w:t>] at [</w:t>
            </w:r>
            <w:r w:rsidRPr="005D036C">
              <w:rPr>
                <w:i/>
                <w:iCs/>
                <w:color w:val="000000" w:themeColor="text1"/>
                <w:lang w:bidi="ta-IN"/>
              </w:rPr>
              <w:t>location</w:t>
            </w:r>
            <w:r w:rsidRPr="005D036C">
              <w:rPr>
                <w:color w:val="000000" w:themeColor="text1"/>
                <w:lang w:bidi="ta-IN"/>
              </w:rPr>
              <w:t>] (through the interpretation of [</w:t>
            </w:r>
            <w:r w:rsidRPr="005D036C">
              <w:rPr>
                <w:i/>
                <w:iCs/>
                <w:color w:val="000000" w:themeColor="text1"/>
                <w:lang w:bidi="ta-IN"/>
              </w:rPr>
              <w:t>name of interpreter</w:t>
            </w:r>
            <w:r w:rsidRPr="005D036C">
              <w:rPr>
                <w:color w:val="000000" w:themeColor="text1"/>
                <w:lang w:bidi="ta-IN"/>
              </w:rPr>
              <w:t>]</w:t>
            </w:r>
            <w:r w:rsidRPr="005D036C">
              <w:rPr>
                <w:color w:val="000000" w:themeColor="text1"/>
              </w:rPr>
              <w:t>.</w:t>
            </w:r>
          </w:p>
        </w:tc>
      </w:tr>
      <w:tr w:rsidR="005D036C" w:rsidRPr="009D1AB1" w14:paraId="7771DB90" w14:textId="77777777" w:rsidTr="005D036C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490C49A3" w14:textId="77777777" w:rsidR="005D036C" w:rsidRPr="005D036C" w:rsidRDefault="005D036C" w:rsidP="00987D63">
            <w:pPr>
              <w:pStyle w:val="ptext"/>
              <w:ind w:firstLine="580"/>
              <w:jc w:val="both"/>
              <w:rPr>
                <w:color w:val="000000" w:themeColor="text1"/>
              </w:rPr>
            </w:pPr>
          </w:p>
        </w:tc>
      </w:tr>
      <w:tr w:rsidR="005D036C" w:rsidRPr="009D1AB1" w14:paraId="1512E1B8" w14:textId="77777777" w:rsidTr="005D036C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6010BFC" w14:textId="77777777" w:rsidR="005D036C" w:rsidRPr="005D036C" w:rsidRDefault="005D036C" w:rsidP="00987D63">
            <w:pPr>
              <w:jc w:val="right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5D036C">
              <w:rPr>
                <w:i/>
                <w:iCs/>
                <w:color w:val="000000" w:themeColor="text1"/>
                <w:sz w:val="24"/>
                <w:szCs w:val="24"/>
              </w:rPr>
              <w:t xml:space="preserve">Before me </w:t>
            </w:r>
          </w:p>
          <w:p w14:paraId="5135B94F" w14:textId="77777777" w:rsidR="005D036C" w:rsidRPr="005D036C" w:rsidRDefault="005D036C" w:rsidP="00987D63">
            <w:pPr>
              <w:pStyle w:val="ptext"/>
              <w:ind w:firstLine="580"/>
              <w:jc w:val="right"/>
              <w:rPr>
                <w:color w:val="000000" w:themeColor="text1"/>
              </w:rPr>
            </w:pPr>
            <w:r w:rsidRPr="005D036C">
              <w:rPr>
                <w:i/>
                <w:iCs/>
                <w:color w:val="000000" w:themeColor="text1"/>
              </w:rPr>
              <w:t>Commissioner of Oaths / Notary Public*</w:t>
            </w:r>
          </w:p>
        </w:tc>
      </w:tr>
      <w:tr w:rsidR="005D036C" w:rsidRPr="009D1AB1" w14:paraId="51108FCD" w14:textId="77777777" w:rsidTr="005D036C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06A1767" w14:textId="77777777" w:rsidR="005D036C" w:rsidRPr="005D036C" w:rsidRDefault="005D036C" w:rsidP="00987D63">
            <w:pPr>
              <w:jc w:val="right"/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5D036C" w:rsidRPr="009D1AB1" w14:paraId="0351528C" w14:textId="77777777" w:rsidTr="005D036C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3698CF5" w14:textId="77777777" w:rsidR="005D036C" w:rsidRPr="005D036C" w:rsidRDefault="005D036C" w:rsidP="00987D63">
            <w:pPr>
              <w:pStyle w:val="ptext"/>
              <w:jc w:val="center"/>
              <w:rPr>
                <w:color w:val="000000" w:themeColor="text1"/>
              </w:rPr>
            </w:pPr>
            <w:r w:rsidRPr="005D036C">
              <w:rPr>
                <w:color w:val="000000" w:themeColor="text1"/>
              </w:rPr>
              <w:t xml:space="preserve">EXHIBIT “A” </w:t>
            </w:r>
            <w:r w:rsidRPr="005D036C">
              <w:rPr>
                <w:color w:val="000000" w:themeColor="text1"/>
              </w:rPr>
              <w:br/>
              <w:t>INFORMATION IN SUPPORT OF APPLICATION</w:t>
            </w:r>
          </w:p>
        </w:tc>
      </w:tr>
      <w:tr w:rsidR="005D036C" w:rsidRPr="009D1AB1" w14:paraId="4C98F166" w14:textId="77777777" w:rsidTr="005D036C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5D036C" w:rsidRPr="005D036C" w14:paraId="08B79940" w14:textId="77777777" w:rsidTr="00987D63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5D036C" w:rsidRPr="005D036C" w14:paraId="54333BA6" w14:textId="77777777" w:rsidTr="005D036C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61D87988" w14:textId="77777777" w:rsidR="005D036C" w:rsidRPr="005D036C" w:rsidRDefault="005D036C" w:rsidP="00987D63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D036C">
                          <w:rPr>
                            <w:color w:val="000000" w:themeColor="text1"/>
                            <w:sz w:val="24"/>
                            <w:szCs w:val="24"/>
                          </w:rPr>
                          <w:t>1.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48BB4AD9" w14:textId="77777777" w:rsidR="005D036C" w:rsidRPr="005D036C" w:rsidRDefault="005D036C" w:rsidP="00987D63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D036C">
                          <w:rPr>
                            <w:color w:val="000000" w:themeColor="text1"/>
                            <w:sz w:val="24"/>
                            <w:szCs w:val="24"/>
                          </w:rPr>
                          <w:t>I am the appointed psychiatrist with whom the respondent in this case has been ordered to undergo psychiatric treatment.</w:t>
                        </w:r>
                      </w:p>
                    </w:tc>
                  </w:tr>
                </w:tbl>
                <w:p w14:paraId="4C8440D2" w14:textId="77777777" w:rsidR="005D036C" w:rsidRPr="005D036C" w:rsidRDefault="005D036C" w:rsidP="00987D63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067EE161" w14:textId="77777777" w:rsidR="005D036C" w:rsidRPr="005D036C" w:rsidRDefault="005D036C" w:rsidP="00987D63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D036C" w:rsidRPr="009D1AB1" w14:paraId="798C783A" w14:textId="77777777" w:rsidTr="005D036C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5D036C" w:rsidRPr="005D036C" w14:paraId="6B6B64AD" w14:textId="77777777" w:rsidTr="00987D63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5D036C" w:rsidRPr="005D036C" w14:paraId="4FFF4DAB" w14:textId="77777777" w:rsidTr="005D036C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2271A182" w14:textId="77777777" w:rsidR="005D036C" w:rsidRPr="005D036C" w:rsidRDefault="005D036C" w:rsidP="00987D63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D036C">
                          <w:rPr>
                            <w:color w:val="000000" w:themeColor="text1"/>
                            <w:sz w:val="24"/>
                            <w:szCs w:val="24"/>
                          </w:rPr>
                          <w:t>2.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7C4DCEB1" w14:textId="77777777" w:rsidR="005D036C" w:rsidRPr="005D036C" w:rsidRDefault="005D036C" w:rsidP="00987D63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D036C">
                          <w:rPr>
                            <w:color w:val="000000" w:themeColor="text1"/>
                            <w:sz w:val="24"/>
                            <w:szCs w:val="24"/>
                          </w:rPr>
                          <w:t>I wish to apply to [vary/</w:t>
                        </w:r>
                        <w:proofErr w:type="gramStart"/>
                        <w:r w:rsidRPr="005D036C">
                          <w:rPr>
                            <w:color w:val="000000" w:themeColor="text1"/>
                            <w:sz w:val="24"/>
                            <w:szCs w:val="24"/>
                          </w:rPr>
                          <w:t>revoke]</w:t>
                        </w:r>
                        <w:r w:rsidRPr="005D036C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proofErr w:type="gramEnd"/>
                        <w:r w:rsidRPr="005D036C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the mandatory treatment order made on (</w:t>
                        </w:r>
                        <w:r w:rsidRPr="005D036C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date</w:t>
                        </w:r>
                        <w:r w:rsidRPr="005D036C">
                          <w:rPr>
                            <w:color w:val="000000" w:themeColor="text1"/>
                            <w:sz w:val="24"/>
                            <w:szCs w:val="24"/>
                          </w:rPr>
                          <w:t>).</w:t>
                        </w:r>
                      </w:p>
                    </w:tc>
                  </w:tr>
                </w:tbl>
                <w:p w14:paraId="10536C38" w14:textId="77777777" w:rsidR="005D036C" w:rsidRPr="005D036C" w:rsidRDefault="005D036C" w:rsidP="00987D63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20233DE" w14:textId="77777777" w:rsidR="005D036C" w:rsidRPr="005D036C" w:rsidRDefault="005D036C" w:rsidP="00987D63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D036C" w:rsidRPr="009D1AB1" w14:paraId="74DBDBEA" w14:textId="77777777" w:rsidTr="005D036C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5D036C" w:rsidRPr="005D036C" w14:paraId="1B61BAA5" w14:textId="77777777" w:rsidTr="00987D63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5D036C" w:rsidRPr="005D036C" w14:paraId="1135A451" w14:textId="77777777" w:rsidTr="005D036C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1CED4C33" w14:textId="77777777" w:rsidR="005D036C" w:rsidRPr="005D036C" w:rsidRDefault="005D036C" w:rsidP="00987D63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D036C">
                          <w:rPr>
                            <w:color w:val="000000" w:themeColor="text1"/>
                            <w:sz w:val="24"/>
                            <w:szCs w:val="24"/>
                          </w:rPr>
                          <w:t>3.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5690EF35" w14:textId="77777777" w:rsidR="005D036C" w:rsidRPr="005D036C" w:rsidRDefault="005D036C" w:rsidP="00987D63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D036C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r w:rsidRPr="005D036C">
                          <w:rPr>
                            <w:color w:val="000000" w:themeColor="text1"/>
                            <w:sz w:val="24"/>
                            <w:szCs w:val="24"/>
                          </w:rPr>
                          <w:t>I wish for the abovementioned mandatory treatment order to be varied as follows: [</w:t>
                        </w:r>
                        <w:r w:rsidRPr="005D036C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specify variation applied for</w:t>
                        </w:r>
                        <w:r w:rsidRPr="005D036C">
                          <w:rPr>
                            <w:color w:val="000000" w:themeColor="text1"/>
                            <w:sz w:val="24"/>
                            <w:szCs w:val="24"/>
                          </w:rPr>
                          <w:t>]</w:t>
                        </w:r>
                      </w:p>
                    </w:tc>
                  </w:tr>
                </w:tbl>
                <w:p w14:paraId="51ED65A8" w14:textId="77777777" w:rsidR="005D036C" w:rsidRPr="005D036C" w:rsidRDefault="005D036C" w:rsidP="00987D63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0F4212E7" w14:textId="77777777" w:rsidR="005D036C" w:rsidRPr="005D036C" w:rsidRDefault="005D036C" w:rsidP="00987D63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D036C" w:rsidRPr="009D1AB1" w14:paraId="7E01550E" w14:textId="77777777" w:rsidTr="005D036C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5D036C" w:rsidRPr="005D036C" w14:paraId="43C2620E" w14:textId="77777777" w:rsidTr="00987D63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5D036C" w:rsidRPr="005D036C" w14:paraId="09377DDE" w14:textId="77777777" w:rsidTr="005D036C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3190A276" w14:textId="77777777" w:rsidR="005D036C" w:rsidRPr="005D036C" w:rsidRDefault="005D036C" w:rsidP="00987D63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D036C">
                          <w:rPr>
                            <w:color w:val="000000" w:themeColor="text1"/>
                            <w:sz w:val="24"/>
                            <w:szCs w:val="24"/>
                          </w:rPr>
                          <w:lastRenderedPageBreak/>
                          <w:t>4.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14B5457D" w14:textId="77777777" w:rsidR="005D036C" w:rsidRPr="005D036C" w:rsidRDefault="005D036C" w:rsidP="00987D63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D036C">
                          <w:rPr>
                            <w:color w:val="000000" w:themeColor="text1"/>
                            <w:sz w:val="24"/>
                            <w:szCs w:val="24"/>
                          </w:rPr>
                          <w:t>My reasons for this application are as follows:</w:t>
                        </w:r>
                      </w:p>
                    </w:tc>
                  </w:tr>
                </w:tbl>
                <w:p w14:paraId="30E45CA1" w14:textId="77777777" w:rsidR="005D036C" w:rsidRPr="005D036C" w:rsidRDefault="005D036C" w:rsidP="00987D63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3389D90" w14:textId="77777777" w:rsidR="005D036C" w:rsidRPr="005D036C" w:rsidRDefault="005D036C" w:rsidP="00987D63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D036C" w:rsidRPr="009D1AB1" w14:paraId="5D3EE789" w14:textId="77777777" w:rsidTr="005D036C">
        <w:trPr>
          <w:trHeight w:val="431"/>
        </w:trPr>
        <w:tc>
          <w:tcPr>
            <w:tcW w:w="312" w:type="pct"/>
            <w:vMerge w:val="restar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428FFB0" w14:textId="77777777" w:rsidR="005D036C" w:rsidRPr="005D036C" w:rsidRDefault="005D036C" w:rsidP="00987D63">
            <w:pPr>
              <w:rPr>
                <w:color w:val="000000" w:themeColor="text1"/>
                <w:sz w:val="24"/>
                <w:szCs w:val="24"/>
              </w:rPr>
            </w:pPr>
          </w:p>
        </w:tc>
        <w:sdt>
          <w:sdtPr>
            <w:rPr>
              <w:color w:val="000000" w:themeColor="text1"/>
              <w:sz w:val="24"/>
              <w:szCs w:val="24"/>
            </w:rPr>
            <w:id w:val="19478131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93" w:type="pct"/>
                <w:vMerge w:val="restart"/>
              </w:tcPr>
              <w:p w14:paraId="03E5B152" w14:textId="77777777" w:rsidR="005D036C" w:rsidRPr="005D036C" w:rsidRDefault="005D036C" w:rsidP="00987D63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295" w:type="pct"/>
            <w:gridSpan w:val="3"/>
          </w:tcPr>
          <w:p w14:paraId="1DD05AFA" w14:textId="77777777" w:rsidR="005D036C" w:rsidRPr="005D036C" w:rsidRDefault="005D036C" w:rsidP="00987D63">
            <w:pPr>
              <w:rPr>
                <w:color w:val="000000" w:themeColor="text1"/>
                <w:sz w:val="24"/>
                <w:szCs w:val="24"/>
              </w:rPr>
            </w:pPr>
            <w:r w:rsidRPr="005D036C">
              <w:rPr>
                <w:color w:val="000000" w:themeColor="text1"/>
                <w:sz w:val="24"/>
                <w:szCs w:val="24"/>
              </w:rPr>
              <w:t>There has been a change in the circumstances after the order was made.</w:t>
            </w:r>
          </w:p>
        </w:tc>
      </w:tr>
      <w:tr w:rsidR="005D036C" w:rsidRPr="009D1AB1" w14:paraId="3D06EE3F" w14:textId="77777777" w:rsidTr="005D036C">
        <w:trPr>
          <w:trHeight w:val="424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1454DE2" w14:textId="77777777" w:rsidR="005D036C" w:rsidRPr="005D036C" w:rsidRDefault="005D036C" w:rsidP="00987D6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  <w:vMerge/>
          </w:tcPr>
          <w:p w14:paraId="6AC9AC25" w14:textId="77777777" w:rsidR="005D036C" w:rsidRPr="005D036C" w:rsidRDefault="005D036C" w:rsidP="00987D6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95" w:type="pct"/>
            <w:gridSpan w:val="3"/>
          </w:tcPr>
          <w:p w14:paraId="55DDE780" w14:textId="77777777" w:rsidR="005D036C" w:rsidRPr="005D036C" w:rsidRDefault="005D036C" w:rsidP="00987D63">
            <w:pPr>
              <w:rPr>
                <w:color w:val="000000" w:themeColor="text1"/>
                <w:sz w:val="24"/>
                <w:szCs w:val="24"/>
              </w:rPr>
            </w:pPr>
            <w:r w:rsidRPr="005D036C">
              <w:rPr>
                <w:color w:val="000000" w:themeColor="text1"/>
                <w:sz w:val="24"/>
                <w:szCs w:val="24"/>
              </w:rPr>
              <w:t>[</w:t>
            </w:r>
            <w:r w:rsidRPr="005D036C">
              <w:rPr>
                <w:i/>
                <w:iCs/>
                <w:color w:val="000000" w:themeColor="text1"/>
                <w:sz w:val="24"/>
                <w:szCs w:val="24"/>
              </w:rPr>
              <w:t>specify details of the change</w:t>
            </w:r>
            <w:r w:rsidRPr="005D036C">
              <w:rPr>
                <w:color w:val="000000" w:themeColor="text1"/>
                <w:sz w:val="24"/>
                <w:szCs w:val="24"/>
              </w:rPr>
              <w:t>]:</w:t>
            </w:r>
          </w:p>
        </w:tc>
      </w:tr>
      <w:tr w:rsidR="005D036C" w:rsidRPr="009D1AB1" w14:paraId="3A8FC4A2" w14:textId="77777777" w:rsidTr="005D036C">
        <w:trPr>
          <w:trHeight w:val="419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4DEEAB12" w14:textId="77777777" w:rsidR="005D036C" w:rsidRPr="005D036C" w:rsidRDefault="005D036C" w:rsidP="00987D63">
            <w:pPr>
              <w:rPr>
                <w:color w:val="000000" w:themeColor="text1"/>
                <w:sz w:val="24"/>
                <w:szCs w:val="24"/>
              </w:rPr>
            </w:pPr>
          </w:p>
        </w:tc>
        <w:sdt>
          <w:sdtPr>
            <w:rPr>
              <w:color w:val="000000" w:themeColor="text1"/>
              <w:sz w:val="24"/>
              <w:szCs w:val="24"/>
            </w:rPr>
            <w:id w:val="-9377442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93" w:type="pct"/>
                <w:vMerge w:val="restart"/>
              </w:tcPr>
              <w:p w14:paraId="5825B69E" w14:textId="77777777" w:rsidR="005D036C" w:rsidRPr="005D036C" w:rsidRDefault="005D036C" w:rsidP="00987D63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295" w:type="pct"/>
            <w:gridSpan w:val="3"/>
          </w:tcPr>
          <w:p w14:paraId="39DBA683" w14:textId="77777777" w:rsidR="005D036C" w:rsidRPr="005D036C" w:rsidRDefault="005D036C" w:rsidP="00987D63">
            <w:pPr>
              <w:rPr>
                <w:color w:val="000000" w:themeColor="text1"/>
                <w:sz w:val="24"/>
                <w:szCs w:val="24"/>
              </w:rPr>
            </w:pPr>
            <w:r w:rsidRPr="005D036C">
              <w:rPr>
                <w:color w:val="000000" w:themeColor="text1"/>
                <w:sz w:val="24"/>
                <w:szCs w:val="24"/>
              </w:rPr>
              <w:t>The Respondent has made progress in psychiatric treatment.</w:t>
            </w:r>
          </w:p>
        </w:tc>
      </w:tr>
      <w:tr w:rsidR="005D036C" w:rsidRPr="009D1AB1" w14:paraId="564D2BE3" w14:textId="77777777" w:rsidTr="005D036C">
        <w:trPr>
          <w:trHeight w:val="440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8775AE9" w14:textId="77777777" w:rsidR="005D036C" w:rsidRPr="005D036C" w:rsidRDefault="005D036C" w:rsidP="00987D6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  <w:vMerge/>
          </w:tcPr>
          <w:p w14:paraId="55E7713D" w14:textId="77777777" w:rsidR="005D036C" w:rsidRPr="005D036C" w:rsidRDefault="005D036C" w:rsidP="00987D6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95" w:type="pct"/>
            <w:gridSpan w:val="3"/>
          </w:tcPr>
          <w:p w14:paraId="2AF00DC6" w14:textId="77777777" w:rsidR="005D036C" w:rsidRPr="005D036C" w:rsidRDefault="005D036C" w:rsidP="00987D63">
            <w:pPr>
              <w:rPr>
                <w:color w:val="000000" w:themeColor="text1"/>
                <w:sz w:val="24"/>
                <w:szCs w:val="24"/>
              </w:rPr>
            </w:pPr>
            <w:r w:rsidRPr="005D036C">
              <w:rPr>
                <w:color w:val="000000" w:themeColor="text1"/>
                <w:sz w:val="24"/>
                <w:szCs w:val="24"/>
              </w:rPr>
              <w:t>[</w:t>
            </w:r>
            <w:r w:rsidRPr="005D036C">
              <w:rPr>
                <w:i/>
                <w:iCs/>
                <w:color w:val="000000" w:themeColor="text1"/>
                <w:sz w:val="24"/>
                <w:szCs w:val="24"/>
              </w:rPr>
              <w:t>specify progress made</w:t>
            </w:r>
            <w:r w:rsidRPr="005D036C">
              <w:rPr>
                <w:color w:val="000000" w:themeColor="text1"/>
                <w:sz w:val="24"/>
                <w:szCs w:val="24"/>
              </w:rPr>
              <w:t>]:</w:t>
            </w:r>
          </w:p>
        </w:tc>
      </w:tr>
      <w:tr w:rsidR="005D036C" w:rsidRPr="009D1AB1" w14:paraId="50B6E5F1" w14:textId="77777777" w:rsidTr="005D036C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5D036C" w:rsidRPr="005D036C" w14:paraId="6733E0F5" w14:textId="77777777" w:rsidTr="00987D63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5D036C" w:rsidRPr="005D036C" w14:paraId="17F96A5A" w14:textId="77777777" w:rsidTr="005D036C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69997DD3" w14:textId="77777777" w:rsidR="005D036C" w:rsidRPr="005D036C" w:rsidRDefault="005D036C" w:rsidP="00987D63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D036C">
                          <w:rPr>
                            <w:color w:val="000000" w:themeColor="text1"/>
                            <w:sz w:val="24"/>
                            <w:szCs w:val="24"/>
                          </w:rPr>
                          <w:t>5.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407D0A1A" w14:textId="77777777" w:rsidR="005D036C" w:rsidRPr="005D036C" w:rsidRDefault="005D036C" w:rsidP="00987D63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D036C">
                          <w:rPr>
                            <w:color w:val="000000" w:themeColor="text1"/>
                            <w:sz w:val="24"/>
                            <w:szCs w:val="24"/>
                          </w:rPr>
                          <w:t>I attach the following evidence in support of my application:</w:t>
                        </w:r>
                      </w:p>
                    </w:tc>
                  </w:tr>
                </w:tbl>
                <w:p w14:paraId="5671CF8B" w14:textId="77777777" w:rsidR="005D036C" w:rsidRPr="005D036C" w:rsidRDefault="005D036C" w:rsidP="00987D63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4C4A128F" w14:textId="77777777" w:rsidR="005D036C" w:rsidRPr="005D036C" w:rsidRDefault="005D036C" w:rsidP="00987D63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D036C" w:rsidRPr="009D1AB1" w14:paraId="05F4AB11" w14:textId="77777777" w:rsidTr="005D036C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3A04145" w14:textId="77777777" w:rsidR="005D036C" w:rsidRPr="005D036C" w:rsidRDefault="005D036C" w:rsidP="00987D63">
            <w:pPr>
              <w:pStyle w:val="ptext"/>
              <w:rPr>
                <w:color w:val="000000" w:themeColor="text1"/>
              </w:rPr>
            </w:pPr>
            <w:r w:rsidRPr="005D036C">
              <w:rPr>
                <w:b/>
                <w:bCs/>
                <w:color w:val="000000" w:themeColor="text1"/>
              </w:rPr>
              <w:t>Confirmation of Contents</w:t>
            </w:r>
          </w:p>
        </w:tc>
      </w:tr>
      <w:tr w:rsidR="005D036C" w:rsidRPr="009D1AB1" w14:paraId="27169033" w14:textId="77777777" w:rsidTr="005D036C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5D036C" w:rsidRPr="005D036C" w14:paraId="02256D4C" w14:textId="77777777" w:rsidTr="00987D63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5D036C" w:rsidRPr="005D036C" w14:paraId="4D6CD2D8" w14:textId="77777777" w:rsidTr="005D036C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16536B18" w14:textId="77777777" w:rsidR="005D036C" w:rsidRPr="005D036C" w:rsidRDefault="005D036C" w:rsidP="00987D63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D036C">
                          <w:rPr>
                            <w:color w:val="000000" w:themeColor="text1"/>
                            <w:sz w:val="24"/>
                            <w:szCs w:val="24"/>
                          </w:rPr>
                          <w:t>6.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194028E0" w14:textId="77777777" w:rsidR="005D036C" w:rsidRPr="005D036C" w:rsidRDefault="005D036C" w:rsidP="00987D63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D036C">
                          <w:rPr>
                            <w:color w:val="000000" w:themeColor="text1"/>
                            <w:sz w:val="24"/>
                            <w:szCs w:val="24"/>
                          </w:rPr>
                          <w:t>I confirm that to the best of my knowledge, information and belief, the information contained in this document is true.</w:t>
                        </w:r>
                      </w:p>
                    </w:tc>
                  </w:tr>
                </w:tbl>
                <w:p w14:paraId="62E18E85" w14:textId="77777777" w:rsidR="005D036C" w:rsidRPr="005D036C" w:rsidRDefault="005D036C" w:rsidP="00987D63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70DE9C14" w14:textId="77777777" w:rsidR="005D036C" w:rsidRPr="005D036C" w:rsidRDefault="005D036C" w:rsidP="00987D63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D036C" w:rsidRPr="009D1AB1" w14:paraId="4114AE30" w14:textId="77777777" w:rsidTr="005D036C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7A6B258" w14:textId="77777777" w:rsidR="005D036C" w:rsidRPr="005D036C" w:rsidRDefault="005D036C" w:rsidP="00987D63">
            <w:pPr>
              <w:pStyle w:val="ptext"/>
              <w:jc w:val="right"/>
              <w:rPr>
                <w:color w:val="000000" w:themeColor="text1"/>
              </w:rPr>
            </w:pPr>
            <w:r w:rsidRPr="005D036C">
              <w:rPr>
                <w:color w:val="000000" w:themeColor="text1"/>
              </w:rPr>
              <w:t> </w:t>
            </w:r>
          </w:p>
        </w:tc>
      </w:tr>
      <w:tr w:rsidR="005D036C" w:rsidRPr="009D1AB1" w14:paraId="1BA5879B" w14:textId="77777777" w:rsidTr="005D036C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16B4792" w14:textId="77777777" w:rsidR="005D036C" w:rsidRPr="005D036C" w:rsidRDefault="005D036C" w:rsidP="00987D63">
            <w:pPr>
              <w:pStyle w:val="ptext"/>
              <w:jc w:val="both"/>
              <w:rPr>
                <w:color w:val="000000" w:themeColor="text1"/>
              </w:rPr>
            </w:pPr>
            <w:r w:rsidRPr="005D036C">
              <w:rPr>
                <w:color w:val="000000" w:themeColor="text1"/>
              </w:rPr>
              <w:t>[</w:t>
            </w:r>
            <w:r w:rsidRPr="005D036C">
              <w:rPr>
                <w:i/>
                <w:iCs/>
                <w:color w:val="000000" w:themeColor="text1"/>
              </w:rPr>
              <w:t>Signature of Appointed Psychiatrist</w:t>
            </w:r>
            <w:r w:rsidRPr="005D036C">
              <w:rPr>
                <w:color w:val="000000" w:themeColor="text1"/>
              </w:rPr>
              <w:t>]</w:t>
            </w:r>
          </w:p>
        </w:tc>
      </w:tr>
      <w:tr w:rsidR="005D036C" w:rsidRPr="009D1AB1" w14:paraId="6ED44B04" w14:textId="77777777" w:rsidTr="005D036C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84FF770" w14:textId="77777777" w:rsidR="005D036C" w:rsidRPr="005D036C" w:rsidRDefault="005D036C" w:rsidP="00987D63">
            <w:pPr>
              <w:pStyle w:val="ptext"/>
              <w:jc w:val="both"/>
              <w:rPr>
                <w:color w:val="000000" w:themeColor="text1"/>
              </w:rPr>
            </w:pPr>
            <w:r w:rsidRPr="005D036C">
              <w:rPr>
                <w:color w:val="000000" w:themeColor="text1"/>
              </w:rPr>
              <w:t> </w:t>
            </w:r>
          </w:p>
        </w:tc>
      </w:tr>
      <w:tr w:rsidR="005D036C" w:rsidRPr="009D1AB1" w14:paraId="28677BF4" w14:textId="77777777" w:rsidTr="005D036C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14ED5A8" w14:textId="77777777" w:rsidR="005D036C" w:rsidRPr="005D036C" w:rsidRDefault="005D036C" w:rsidP="00987D63">
            <w:pPr>
              <w:pStyle w:val="ptext"/>
              <w:jc w:val="both"/>
              <w:rPr>
                <w:color w:val="000000" w:themeColor="text1"/>
              </w:rPr>
            </w:pPr>
            <w:r w:rsidRPr="005D036C">
              <w:rPr>
                <w:color w:val="000000" w:themeColor="text1"/>
              </w:rPr>
              <w:t>Name of Appointed Psychiatrist:</w:t>
            </w:r>
          </w:p>
        </w:tc>
      </w:tr>
      <w:tr w:rsidR="005D036C" w:rsidRPr="009D1AB1" w14:paraId="32CC98AA" w14:textId="77777777" w:rsidTr="005D036C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50B0507" w14:textId="77777777" w:rsidR="005D036C" w:rsidRPr="005D036C" w:rsidRDefault="005D036C" w:rsidP="00987D63">
            <w:pPr>
              <w:pStyle w:val="ptext"/>
              <w:rPr>
                <w:color w:val="000000" w:themeColor="text1"/>
              </w:rPr>
            </w:pPr>
            <w:r w:rsidRPr="005D036C">
              <w:rPr>
                <w:color w:val="000000" w:themeColor="text1"/>
              </w:rPr>
              <w:t> </w:t>
            </w:r>
          </w:p>
        </w:tc>
      </w:tr>
      <w:tr w:rsidR="005D036C" w:rsidRPr="009D1AB1" w14:paraId="7B4C4BA5" w14:textId="77777777" w:rsidTr="005D036C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E09714B" w14:textId="77777777" w:rsidR="005D036C" w:rsidRPr="005D036C" w:rsidRDefault="005D036C" w:rsidP="00987D63">
            <w:pPr>
              <w:pStyle w:val="ptext"/>
              <w:rPr>
                <w:color w:val="000000" w:themeColor="text1"/>
              </w:rPr>
            </w:pPr>
            <w:r w:rsidRPr="005D036C">
              <w:rPr>
                <w:color w:val="000000" w:themeColor="text1"/>
              </w:rPr>
              <w:t>Date:</w:t>
            </w:r>
          </w:p>
        </w:tc>
      </w:tr>
      <w:tr w:rsidR="005D036C" w:rsidRPr="009D1AB1" w14:paraId="26E8665D" w14:textId="77777777" w:rsidTr="005D036C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8FEED75" w14:textId="77777777" w:rsidR="005D036C" w:rsidRPr="00980B6A" w:rsidRDefault="005D036C" w:rsidP="00987D63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23"/>
                <w:szCs w:val="23"/>
                <w:vertAlign w:val="superscript"/>
              </w:rPr>
              <w:t>*</w:t>
            </w:r>
            <w:r w:rsidRPr="00980B6A">
              <w:rPr>
                <w:color w:val="000000" w:themeColor="text1"/>
                <w:sz w:val="18"/>
                <w:szCs w:val="18"/>
              </w:rPr>
              <w:t xml:space="preserve">Delete where inapplicable. Paragraph 3 applies only if you are applying for a variation. </w:t>
            </w:r>
          </w:p>
        </w:tc>
      </w:tr>
    </w:tbl>
    <w:p w14:paraId="3CABD4DA" w14:textId="77777777" w:rsidR="00713A99" w:rsidRDefault="00713A99" w:rsidP="003E3335"/>
    <w:sectPr w:rsidR="0071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35"/>
    <w:rsid w:val="000B2532"/>
    <w:rsid w:val="003A109C"/>
    <w:rsid w:val="003E3335"/>
    <w:rsid w:val="00403330"/>
    <w:rsid w:val="004F4A64"/>
    <w:rsid w:val="0050727D"/>
    <w:rsid w:val="00513472"/>
    <w:rsid w:val="0053251D"/>
    <w:rsid w:val="00552B88"/>
    <w:rsid w:val="005D036C"/>
    <w:rsid w:val="00693A70"/>
    <w:rsid w:val="00713A99"/>
    <w:rsid w:val="0073332F"/>
    <w:rsid w:val="00765811"/>
    <w:rsid w:val="00792394"/>
    <w:rsid w:val="00840015"/>
    <w:rsid w:val="00842DCE"/>
    <w:rsid w:val="00871225"/>
    <w:rsid w:val="008E1938"/>
    <w:rsid w:val="00907E57"/>
    <w:rsid w:val="00917482"/>
    <w:rsid w:val="009308B5"/>
    <w:rsid w:val="009F77CE"/>
    <w:rsid w:val="00B05A6B"/>
    <w:rsid w:val="00B74538"/>
    <w:rsid w:val="00BE422C"/>
    <w:rsid w:val="00BE5F37"/>
    <w:rsid w:val="00C373EC"/>
    <w:rsid w:val="00E54ECE"/>
    <w:rsid w:val="00EE4546"/>
    <w:rsid w:val="00EF5F64"/>
    <w:rsid w:val="00F06226"/>
    <w:rsid w:val="00F7574E"/>
    <w:rsid w:val="00FC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AB8B"/>
  <w15:chartTrackingRefBased/>
  <w15:docId w15:val="{73B5C4F1-802D-47CC-8CBB-58BB03AC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811"/>
  </w:style>
  <w:style w:type="paragraph" w:styleId="Heading1">
    <w:name w:val="heading 1"/>
    <w:basedOn w:val="Normal"/>
    <w:next w:val="Normal"/>
    <w:link w:val="Heading1Char"/>
    <w:uiPriority w:val="9"/>
    <w:qFormat/>
    <w:rsid w:val="005D036C"/>
    <w:pPr>
      <w:spacing w:after="0"/>
      <w:jc w:val="center"/>
      <w:outlineLvl w:val="0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36C"/>
    <w:pPr>
      <w:spacing w:after="0"/>
      <w:jc w:val="center"/>
      <w:outlineLvl w:val="1"/>
    </w:pPr>
    <w:rPr>
      <w:rFonts w:ascii="Times New Roman" w:hAnsi="Times New Roman" w:cs="Times New Roman"/>
      <w:b/>
      <w:bCs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Normal"/>
    <w:rsid w:val="003E3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SG"/>
    </w:rPr>
    <w:tblPr/>
  </w:style>
  <w:style w:type="paragraph" w:customStyle="1" w:styleId="ptext">
    <w:name w:val="p_text"/>
    <w:basedOn w:val="Normal"/>
    <w:rsid w:val="003E33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3E3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3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3335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D036C"/>
    <w:rPr>
      <w:rFonts w:ascii="Times New Roman" w:hAnsi="Times New Roman" w:cs="Times New Roman"/>
      <w:b/>
      <w:bCs/>
      <w:color w:val="000000" w:themeColor="text1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D036C"/>
    <w:rPr>
      <w:rFonts w:ascii="Times New Roman" w:hAnsi="Times New Roman" w:cs="Times New Roman"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(JUDICIARY)</dc:creator>
  <cp:keywords/>
  <dc:description/>
  <cp:lastModifiedBy>Author</cp:lastModifiedBy>
  <cp:revision>5</cp:revision>
  <dcterms:created xsi:type="dcterms:W3CDTF">2024-04-03T03:53:00Z</dcterms:created>
  <dcterms:modified xsi:type="dcterms:W3CDTF">2024-07-29T00:50:00Z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2023-08-17T06:11:46Z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8452dcb5-1345-495e-a754-a1e0155cf2c2</vt:lpwstr>
  </property>
  <property fmtid="{D5CDD505-2E9C-101B-9397-08002B2CF9AE}" pid="8" name="MSIP_Label_770f46e1-5fba-47ae-991f-a0785d9c0dac_ContentBits">
    <vt:lpwstr>0</vt:lpwstr>
  </property>
</Properties>
</file>