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E3A168" w14:textId="2CC1F04B" w:rsidR="005920BD" w:rsidRDefault="005920BD" w:rsidP="005920BD">
      <w:pPr>
        <w:pStyle w:val="Heading1"/>
      </w:pPr>
      <w:r>
        <w:t>This is an inserted document</w:t>
      </w:r>
    </w:p>
    <w:p w14:paraId="4E927470" w14:textId="271774AC" w:rsidR="005920BD" w:rsidRPr="005920BD" w:rsidRDefault="005920BD" w:rsidP="005920BD">
      <w:r w:rsidRPr="005920BD">
        <w:t>Lorem ipsum dolor sit amet, consectetur adipiscing elit, sed do eiusmod tempor incididunt ut labore et dolore magna aliqua. Ipsum faucibus vitae aliquet nec ullamcorper sit amet risus. Bibendum at varius vel pharetra vel turpis nunc eget lorem. Elit pellentesque habitant morbi tristique senectus et netus. Ut porttitor leo a diam sollicitudin tempor. Adipiscing bibendum est ultricies integer. Tristique sollicitudin nibh sit amet commodo nulla facilisi nullam vehicula. Scelerisque eu ultrices vitae auctor eu augue ut. Et molestie ac feugiat sed lectus vestibulum mattis. Sed turpis tincidunt id aliquet risus.</w:t>
      </w:r>
    </w:p>
    <w:p w14:paraId="0293AA37" w14:textId="6635FDEE" w:rsidR="00823602" w:rsidRDefault="005920BD" w:rsidP="00124351">
      <w:r w:rsidRPr="005920BD">
        <w:t>Nibh venenatis cras sed felis eget velit. Nullam vehicula ipsum a arcu cursus vitae congue. Cursus in hac habitasse platea. Elementum nibh tellus molestie nunc non blandit massa. Lacus luctus accumsan tortor posuere. Non consectetur a erat nam at. Lacinia quis vel eros donec ac odio tempor. Risus sed vulputate odio ut enim blandit volutpat maecenas. Est ultricies integer quis auctor elit sed vulputate mi sit. Metus dictum at tempor commodo ullamcorper a. Tellus id interdum velit laoreet id donec ultrices. Rhoncus dolor purus non enim praesent elementum facilisis. Amet porttitor eget dolor morbi non arcu risus quis. Habitant morbi tristique senectus et netus et malesuada fames. Non diam phasellus vestibulum lorem sed risus ultricies. Amet facilisis magna etiam tempor orci eu lobortis elementum nibh.</w:t>
      </w:r>
    </w:p>
    <w:p w14:paraId="7DFFB3FB" w14:textId="73F76701" w:rsidR="00F634CF" w:rsidRDefault="0022473D" w:rsidP="0022473D">
      <w:r>
        <w:t>&lt;# &lt;Conditional Select="./WideMargin" Match="True"/&gt; #&gt;</w:t>
      </w:r>
    </w:p>
    <w:p w14:paraId="35092BAD" w14:textId="77777777" w:rsidR="00F634CF" w:rsidRDefault="00F634CF" w:rsidP="0022473D">
      <w:pPr>
        <w:sectPr w:rsidR="00F634CF" w:rsidSect="00FF242C">
          <w:headerReference w:type="default" r:id="rId6"/>
          <w:footerReference w:type="default" r:id="rId7"/>
          <w:pgSz w:w="12240" w:h="15840"/>
          <w:pgMar w:top="1440" w:right="2880" w:bottom="1440" w:left="2880" w:header="720" w:footer="720" w:gutter="0"/>
          <w:cols w:space="720"/>
          <w:docGrid w:linePitch="360"/>
        </w:sectPr>
      </w:pPr>
    </w:p>
    <w:p w14:paraId="7F5E6B0E" w14:textId="77777777" w:rsidR="00F634CF" w:rsidRDefault="00F634CF" w:rsidP="00F634CF">
      <w:r>
        <w:t>&lt;# &lt;EndConditional/&gt; #&gt;</w:t>
      </w:r>
    </w:p>
    <w:p w14:paraId="41C59AFE" w14:textId="77777777" w:rsidR="00F634CF" w:rsidRDefault="00F634CF" w:rsidP="0022473D"/>
    <w:sectPr w:rsidR="00F634CF" w:rsidSect="00F634CF">
      <w:headerReference w:type="default" r:id="rId8"/>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C68C6" w14:textId="77777777" w:rsidR="00F95F36" w:rsidRDefault="00F95F36" w:rsidP="005920BD">
      <w:pPr>
        <w:spacing w:after="0" w:line="240" w:lineRule="auto"/>
      </w:pPr>
      <w:r>
        <w:separator/>
      </w:r>
    </w:p>
  </w:endnote>
  <w:endnote w:type="continuationSeparator" w:id="0">
    <w:p w14:paraId="39B1347D" w14:textId="77777777" w:rsidR="00F95F36" w:rsidRDefault="00F95F36" w:rsidP="005920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F5219C" w14:textId="2C8CC585" w:rsidR="005920BD" w:rsidRDefault="005920BD">
    <w:pPr>
      <w:pStyle w:val="Footer"/>
    </w:pPr>
    <w:r>
      <w:t>Inserted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0D23F7" w14:textId="77777777" w:rsidR="00F95F36" w:rsidRDefault="00F95F36" w:rsidP="005920BD">
      <w:pPr>
        <w:spacing w:after="0" w:line="240" w:lineRule="auto"/>
      </w:pPr>
      <w:r>
        <w:separator/>
      </w:r>
    </w:p>
  </w:footnote>
  <w:footnote w:type="continuationSeparator" w:id="0">
    <w:p w14:paraId="4454BE45" w14:textId="77777777" w:rsidR="00F95F36" w:rsidRDefault="00F95F36" w:rsidP="005920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CB70E" w14:textId="1DF5CABB" w:rsidR="005920BD" w:rsidRDefault="005920BD">
    <w:pPr>
      <w:pStyle w:val="Header"/>
    </w:pPr>
    <w:r>
      <w:t>Inserted Header</w:t>
    </w:r>
    <w:r w:rsidR="0022473D">
      <w:t xml:space="preserve"> for Wide Margin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E60CE" w14:textId="29E98215" w:rsidR="0022473D" w:rsidRDefault="0022473D">
    <w:pPr>
      <w:pStyle w:val="Header"/>
    </w:pPr>
    <w:r>
      <w:t>Inserted Header for Regular Margin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0BD"/>
    <w:rsid w:val="00124351"/>
    <w:rsid w:val="0022473D"/>
    <w:rsid w:val="00515D15"/>
    <w:rsid w:val="005920BD"/>
    <w:rsid w:val="00774194"/>
    <w:rsid w:val="00823602"/>
    <w:rsid w:val="008B31E1"/>
    <w:rsid w:val="00DC6C1F"/>
    <w:rsid w:val="00E249FC"/>
    <w:rsid w:val="00EB42DB"/>
    <w:rsid w:val="00F634CF"/>
    <w:rsid w:val="00F95F36"/>
    <w:rsid w:val="00FF24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53BA"/>
  <w15:chartTrackingRefBased/>
  <w15:docId w15:val="{CBE7297B-FB79-4576-863A-0492DBD8A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DB"/>
    <w:rPr>
      <w:rFonts w:ascii="Times New Roman" w:hAnsi="Times New Roman"/>
      <w:noProof/>
      <w:sz w:val="24"/>
    </w:rPr>
  </w:style>
  <w:style w:type="paragraph" w:styleId="Heading1">
    <w:name w:val="heading 1"/>
    <w:basedOn w:val="Normal"/>
    <w:next w:val="Normal"/>
    <w:link w:val="Heading1Char"/>
    <w:uiPriority w:val="9"/>
    <w:qFormat/>
    <w:rsid w:val="005920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20BD"/>
    <w:rPr>
      <w:rFonts w:asciiTheme="majorHAnsi" w:eastAsiaTheme="majorEastAsia" w:hAnsiTheme="majorHAnsi" w:cstheme="majorBidi"/>
      <w:noProof/>
      <w:color w:val="2F5496" w:themeColor="accent1" w:themeShade="BF"/>
      <w:sz w:val="32"/>
      <w:szCs w:val="32"/>
    </w:rPr>
  </w:style>
  <w:style w:type="paragraph" w:styleId="Header">
    <w:name w:val="header"/>
    <w:basedOn w:val="Normal"/>
    <w:link w:val="HeaderChar"/>
    <w:uiPriority w:val="99"/>
    <w:unhideWhenUsed/>
    <w:rsid w:val="005920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20BD"/>
    <w:rPr>
      <w:noProof/>
    </w:rPr>
  </w:style>
  <w:style w:type="paragraph" w:styleId="Footer">
    <w:name w:val="footer"/>
    <w:basedOn w:val="Normal"/>
    <w:link w:val="FooterChar"/>
    <w:uiPriority w:val="99"/>
    <w:unhideWhenUsed/>
    <w:rsid w:val="005920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20BD"/>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229</Words>
  <Characters>1306</Characters>
  <Application>Microsoft Office Word</Application>
  <DocSecurity>0</DocSecurity>
  <Lines>10</Lines>
  <Paragraphs>3</Paragraphs>
  <ScaleCrop>false</ScaleCrop>
  <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Lowell Stewart</dc:creator>
  <cp:keywords/>
  <dc:description/>
  <cp:lastModifiedBy>Lowell Stewart</cp:lastModifiedBy>
  <cp:revision>6</cp:revision>
  <dcterms:created xsi:type="dcterms:W3CDTF">2023-08-11T16:10:00Z</dcterms:created>
  <dcterms:modified xsi:type="dcterms:W3CDTF">2023-09-13T21:40:00Z</dcterms:modified>
</cp:coreProperties>
</file>