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2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  <w:gridCol w:w="4121"/>
        <w:gridCol w:w="644"/>
      </w:tblGrid>
      <w:tr w:rsidR="001F6DD6" w:rsidRPr="001F6DD6" w14:paraId="3FCAFEE2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9C9874" w14:textId="7C06C48D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Cs w:val="21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9140BA" w14:textId="4272471A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Cs w:val="21"/>
              </w:rPr>
              <w:t>Parameter Value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6D0E51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</w:pPr>
          </w:p>
        </w:tc>
      </w:tr>
      <w:tr w:rsidR="001F6DD6" w:rsidRPr="001F6DD6" w14:paraId="497A90D9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10C8D" w14:textId="04C07C0E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Category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B5F01" w14:textId="6312C926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Slide Switch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884C6" w14:textId="55AF24DA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96D7D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58" type="#_x0000_t75" style="width:20.4pt;height:20.4pt" o:ole="">
                  <v:imagedata r:id="rId6" o:title=""/>
                </v:shape>
                <w:control r:id="rId7" w:name="DefaultOcxName" w:shapeid="_x0000_i1458"/>
              </w:object>
            </w:r>
          </w:p>
        </w:tc>
      </w:tr>
      <w:tr w:rsidR="001F6DD6" w:rsidRPr="001F6DD6" w14:paraId="70F5F90C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13A467" w14:textId="2B6B9D1C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Current (DC)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6FFE0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3A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E302FB" w14:textId="4EE36658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4877C8F2">
                <v:shape id="_x0000_i1457" type="#_x0000_t75" style="width:20.4pt;height:20.4pt" o:ole="">
                  <v:imagedata r:id="rId8" o:title=""/>
                </v:shape>
                <w:control r:id="rId9" w:name="DefaultOcxName1" w:shapeid="_x0000_i1457"/>
              </w:object>
            </w:r>
          </w:p>
        </w:tc>
      </w:tr>
      <w:tr w:rsidR="001F6DD6" w:rsidRPr="001F6DD6" w14:paraId="31BDB7D9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04576" w14:textId="5D5A5A68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Voltage (DC)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557C56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125V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8FB91E" w14:textId="2238B98E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3664C382">
                <v:shape id="_x0000_i1456" type="#_x0000_t75" style="width:20.4pt;height:20.4pt" o:ole="">
                  <v:imagedata r:id="rId8" o:title=""/>
                </v:shape>
                <w:control r:id="rId10" w:name="DefaultOcxName2" w:shapeid="_x0000_i1456"/>
              </w:object>
            </w:r>
          </w:p>
        </w:tc>
      </w:tr>
      <w:tr w:rsidR="001F6DD6" w:rsidRPr="001F6DD6" w14:paraId="5EA12E93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42D4BA" w14:textId="673FE561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Current (AC)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E7B5B1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3A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322423" w14:textId="38D50263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2AD12AA">
                <v:shape id="_x0000_i1455" type="#_x0000_t75" style="width:20.4pt;height:20.4pt" o:ole="">
                  <v:imagedata r:id="rId8" o:title=""/>
                </v:shape>
                <w:control r:id="rId11" w:name="DefaultOcxName3" w:shapeid="_x0000_i1455"/>
              </w:object>
            </w:r>
          </w:p>
        </w:tc>
      </w:tr>
      <w:tr w:rsidR="001F6DD6" w:rsidRPr="001F6DD6" w14:paraId="168D8798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84B1C4" w14:textId="1BCE7567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Voltage (AC)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4896A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125V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387FD9" w14:textId="7E58A4F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4B1E5B0">
                <v:shape id="_x0000_i1454" type="#_x0000_t75" style="width:20.4pt;height:20.4pt" o:ole="">
                  <v:imagedata r:id="rId8" o:title=""/>
                </v:shape>
                <w:control r:id="rId12" w:name="DefaultOcxName4" w:shapeid="_x0000_i1454"/>
              </w:object>
            </w:r>
          </w:p>
        </w:tc>
      </w:tr>
      <w:tr w:rsidR="001F6DD6" w:rsidRPr="001F6DD6" w14:paraId="3029D646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978AF0" w14:textId="017A53E2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Circuit Structure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BA0649" w14:textId="259D81F5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Single Pole Double Throw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8FE3FA" w14:textId="75679BD6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47C57A49">
                <v:shape id="_x0000_i1453" type="#_x0000_t75" style="width:20.4pt;height:20.4pt" o:ole="">
                  <v:imagedata r:id="rId8" o:title=""/>
                </v:shape>
                <w:control r:id="rId13" w:name="DefaultOcxName5" w:shapeid="_x0000_i1453"/>
              </w:object>
            </w:r>
          </w:p>
        </w:tc>
      </w:tr>
      <w:tr w:rsidR="001F6DD6" w:rsidRPr="001F6DD6" w14:paraId="6FE95B9F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0DF6D9" w14:textId="0B140566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Mounting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C3BE3F" w14:textId="0E7F895B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Bent pin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664170" w14:textId="28AFEB3D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DF12B31">
                <v:shape id="_x0000_i1452" type="#_x0000_t75" style="width:20.4pt;height:20.4pt" o:ole="">
                  <v:imagedata r:id="rId8" o:title=""/>
                </v:shape>
                <w:control r:id="rId14" w:name="DefaultOcxName6" w:shapeid="_x0000_i1452"/>
              </w:object>
            </w:r>
          </w:p>
        </w:tc>
      </w:tr>
      <w:tr w:rsidR="001F6DD6" w:rsidRPr="001F6DD6" w14:paraId="5692622D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6CDF37" w14:textId="7AAF0D7E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Mechanical Life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C35F1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10000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E4D25" w14:textId="3064A1AD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812ED7D">
                <v:shape id="_x0000_i1451" type="#_x0000_t75" style="width:20.4pt;height:20.4pt" o:ole="">
                  <v:imagedata r:id="rId8" o:title=""/>
                </v:shape>
                <w:control r:id="rId15" w:name="DefaultOcxName7" w:shapeid="_x0000_i1451"/>
              </w:object>
            </w:r>
          </w:p>
        </w:tc>
      </w:tr>
      <w:tr w:rsidR="001F6DD6" w:rsidRPr="001F6DD6" w14:paraId="376DFEAB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D3B1A" w14:textId="306C2C3D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Switch Color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613DB9" w14:textId="0D47255E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Black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899D8D" w14:textId="2A3AA7CF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92DA375">
                <v:shape id="_x0000_i1450" type="#_x0000_t75" style="width:20.4pt;height:20.4pt" o:ole="">
                  <v:imagedata r:id="rId8" o:title=""/>
                </v:shape>
                <w:control r:id="rId16" w:name="DefaultOcxName8" w:shapeid="_x0000_i1450"/>
              </w:object>
            </w:r>
          </w:p>
        </w:tc>
      </w:tr>
      <w:tr w:rsidR="001F6DD6" w:rsidRPr="001F6DD6" w14:paraId="518B7D31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CFB4CD" w14:textId="28CA29B8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Slider Shape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57C54E" w14:textId="2F6395BA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Rectangular column shape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394151" w14:textId="133DB51E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6E4B18B">
                <v:shape id="_x0000_i1449" type="#_x0000_t75" style="width:20.4pt;height:20.4pt" o:ole="">
                  <v:imagedata r:id="rId8" o:title=""/>
                </v:shape>
                <w:control r:id="rId17" w:name="DefaultOcxName9" w:shapeid="_x0000_i1449"/>
              </w:object>
            </w:r>
          </w:p>
        </w:tc>
      </w:tr>
      <w:tr w:rsidR="001F6DD6" w:rsidRPr="001F6DD6" w14:paraId="1D1B10EB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EA68D" w14:textId="297F08C8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Pin Style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862B0" w14:textId="057B32FF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PC pin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CED054" w14:textId="6B54069C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E7C0D04">
                <v:shape id="_x0000_i1448" type="#_x0000_t75" style="width:20.4pt;height:20.4pt" o:ole="">
                  <v:imagedata r:id="rId8" o:title=""/>
                </v:shape>
                <w:control r:id="rId18" w:name="DefaultOcxName10" w:shapeid="_x0000_i1448"/>
              </w:object>
            </w:r>
          </w:p>
        </w:tc>
      </w:tr>
      <w:tr w:rsidR="001F6DD6" w:rsidRPr="001F6DD6" w14:paraId="3A3E228A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4B827" w14:textId="77FDE6B6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96D28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-40℃~+85℃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DD9230" w14:textId="53E3D061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80C4565">
                <v:shape id="_x0000_i1447" type="#_x0000_t75" style="width:20.4pt;height:20.4pt" o:ole="">
                  <v:imagedata r:id="rId8" o:title=""/>
                </v:shape>
                <w:control r:id="rId19" w:name="DefaultOcxName11" w:shapeid="_x0000_i1447"/>
              </w:object>
            </w:r>
          </w:p>
        </w:tc>
      </w:tr>
      <w:tr w:rsidR="001F6DD6" w:rsidRPr="001F6DD6" w14:paraId="312DE6B8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FDF92" w14:textId="70F7800F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Switch Length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0E344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13.5mm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B9207" w14:textId="211BD5C3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9CEFFBE">
                <v:shape id="_x0000_i1446" type="#_x0000_t75" style="width:20.4pt;height:20.4pt" o:ole="">
                  <v:imagedata r:id="rId8" o:title=""/>
                </v:shape>
                <w:control r:id="rId20" w:name="DefaultOcxName12" w:shapeid="_x0000_i1446"/>
              </w:object>
            </w:r>
          </w:p>
        </w:tc>
      </w:tr>
      <w:tr w:rsidR="001F6DD6" w:rsidRPr="001F6DD6" w14:paraId="58C0761B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F8E1F5" w14:textId="75BEE4AD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Switch Width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0147ED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6.6mm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31135C" w14:textId="5B4B1294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153603E1">
                <v:shape id="_x0000_i1445" type="#_x0000_t75" style="width:20.4pt;height:20.4pt" o:ole="">
                  <v:imagedata r:id="rId8" o:title=""/>
                </v:shape>
                <w:control r:id="rId21" w:name="DefaultOcxName13" w:shapeid="_x0000_i1445"/>
              </w:object>
            </w:r>
          </w:p>
        </w:tc>
      </w:tr>
      <w:tr w:rsidR="001F6DD6" w:rsidRPr="001F6DD6" w14:paraId="4803D623" w14:textId="77777777" w:rsidTr="001F6DD6">
        <w:trPr>
          <w:trHeight w:val="34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7FC0CC" w14:textId="01E7AD72" w:rsidR="001F6DD6" w:rsidRPr="001F6DD6" w:rsidRDefault="00A3553C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3553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Switch Height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144DE4" w14:textId="77777777" w:rsidR="001F6DD6" w:rsidRPr="001F6DD6" w:rsidRDefault="001F6DD6" w:rsidP="001F6D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F6D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6.3mm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FD005E" w14:textId="77777777" w:rsidR="001F6DD6" w:rsidRPr="001F6DD6" w:rsidRDefault="001F6DD6" w:rsidP="001F6DD6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563ADB33" w14:textId="77777777" w:rsidR="009C71EA" w:rsidRDefault="001F6DD6">
      <w:r w:rsidRPr="001F6DD6">
        <w:rPr>
          <w:noProof/>
        </w:rPr>
        <w:drawing>
          <wp:inline distT="0" distB="0" distL="0" distR="0" wp14:anchorId="543F78EC" wp14:editId="220ED9B1">
            <wp:extent cx="3781425" cy="1850377"/>
            <wp:effectExtent l="0" t="0" r="0" b="0"/>
            <wp:docPr id="1" name="图片 1" descr="C:\Users\ALIENTEK\AppData\Local\Temp\tianruoocr\截图_20220802123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C:\Users\ALIENTEK\AppData\Local\Temp\tianruoocr\截图_2022080212364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643" cy="186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80F3E" w14:textId="77777777" w:rsidR="001F6DD6" w:rsidRDefault="001F6DD6">
      <w:hyperlink r:id="rId23" w:history="1">
        <w:r>
          <w:rPr>
            <w:rStyle w:val="a3"/>
          </w:rPr>
          <w:t>https://item.szlcsc.com/724367.html</w:t>
        </w:r>
      </w:hyperlink>
    </w:p>
    <w:sectPr w:rsidR="001F6D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9C216" w14:textId="77777777" w:rsidR="00A3553C" w:rsidRDefault="00A3553C" w:rsidP="00A3553C">
      <w:r>
        <w:separator/>
      </w:r>
    </w:p>
  </w:endnote>
  <w:endnote w:type="continuationSeparator" w:id="0">
    <w:p w14:paraId="5815AB81" w14:textId="77777777" w:rsidR="00A3553C" w:rsidRDefault="00A3553C" w:rsidP="00A35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96CD8" w14:textId="77777777" w:rsidR="00A3553C" w:rsidRDefault="00A3553C" w:rsidP="00A3553C">
      <w:r>
        <w:separator/>
      </w:r>
    </w:p>
  </w:footnote>
  <w:footnote w:type="continuationSeparator" w:id="0">
    <w:p w14:paraId="5C595C76" w14:textId="77777777" w:rsidR="00A3553C" w:rsidRDefault="00A3553C" w:rsidP="00A355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C22"/>
    <w:rsid w:val="001F6DD6"/>
    <w:rsid w:val="00433C22"/>
    <w:rsid w:val="009C71EA"/>
    <w:rsid w:val="00A3553C"/>
    <w:rsid w:val="00D6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E6019"/>
  <w15:chartTrackingRefBased/>
  <w15:docId w15:val="{F53160EC-98D5-4B2B-B43A-A909C6FF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6DD6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A355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553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55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55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0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3" Type="http://schemas.openxmlformats.org/officeDocument/2006/relationships/webSettings" Target="webSettings.xml"/><Relationship Id="rId21" Type="http://schemas.openxmlformats.org/officeDocument/2006/relationships/control" Target="activeX/activeX14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ontrol" Target="activeX/activeX8.xml"/><Relationship Id="rId23" Type="http://schemas.openxmlformats.org/officeDocument/2006/relationships/hyperlink" Target="https://item.szlcsc.com/724367.html" TargetMode="Externa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3</cp:revision>
  <dcterms:created xsi:type="dcterms:W3CDTF">2022-08-02T04:36:00Z</dcterms:created>
  <dcterms:modified xsi:type="dcterms:W3CDTF">2026-03-17T06:39:00Z</dcterms:modified>
</cp:coreProperties>
</file>