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line 01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line 02   - another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