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19B4" w14:textId="5DFEC5A1" w:rsidR="006254C5" w:rsidRDefault="00E655C1">
      <w:pPr>
        <w:rPr>
          <w:lang w:val="en-US"/>
        </w:rPr>
      </w:pPr>
      <w:r>
        <w:rPr>
          <w:lang w:val="en-US"/>
        </w:rPr>
        <w:t>Internal project 2</w:t>
      </w:r>
      <w:r w:rsidR="00476715">
        <w:rPr>
          <w:lang w:val="en-US"/>
        </w:rPr>
        <w:t xml:space="preserve"> – Team </w:t>
      </w:r>
      <w:r w:rsidR="00E76D3A">
        <w:rPr>
          <w:lang w:val="en-US"/>
        </w:rPr>
        <w:t>3</w:t>
      </w:r>
    </w:p>
    <w:p w14:paraId="2A6BA164" w14:textId="77777777" w:rsidR="00E655C1" w:rsidRPr="00E655C1" w:rsidRDefault="00000000" w:rsidP="00E655C1">
      <w:r>
        <w:pict w14:anchorId="4DA9E17A">
          <v:rect id="_x0000_i1025" style="width:0;height:1.5pt" o:hralign="center" o:hrstd="t" o:hr="t" fillcolor="#a0a0a0" stroked="f"/>
        </w:pict>
      </w:r>
    </w:p>
    <w:p w14:paraId="358BEF4F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Project 3: Clinical Notes Categorization Using RNN/LSTM</w:t>
      </w:r>
    </w:p>
    <w:p w14:paraId="54688197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Concepts Validated</w:t>
      </w:r>
    </w:p>
    <w:p w14:paraId="48405A2B" w14:textId="77777777" w:rsidR="00A1704B" w:rsidRPr="00E655C1" w:rsidRDefault="00A1704B" w:rsidP="00A1704B">
      <w:pPr>
        <w:numPr>
          <w:ilvl w:val="0"/>
          <w:numId w:val="13"/>
        </w:numPr>
      </w:pPr>
      <w:r w:rsidRPr="00E655C1">
        <w:t>Text preprocessing</w:t>
      </w:r>
    </w:p>
    <w:p w14:paraId="67CFF511" w14:textId="77777777" w:rsidR="00A1704B" w:rsidRPr="00E655C1" w:rsidRDefault="00A1704B" w:rsidP="00A1704B">
      <w:pPr>
        <w:numPr>
          <w:ilvl w:val="0"/>
          <w:numId w:val="13"/>
        </w:numPr>
      </w:pPr>
      <w:r w:rsidRPr="00E655C1">
        <w:t>TF-IDF</w:t>
      </w:r>
    </w:p>
    <w:p w14:paraId="2FF97806" w14:textId="77777777" w:rsidR="00A1704B" w:rsidRPr="00E655C1" w:rsidRDefault="00A1704B" w:rsidP="00A1704B">
      <w:pPr>
        <w:numPr>
          <w:ilvl w:val="0"/>
          <w:numId w:val="13"/>
        </w:numPr>
      </w:pPr>
      <w:r w:rsidRPr="00E655C1">
        <w:t>RNN</w:t>
      </w:r>
    </w:p>
    <w:p w14:paraId="107E58C5" w14:textId="77777777" w:rsidR="00A1704B" w:rsidRPr="00E655C1" w:rsidRDefault="00A1704B" w:rsidP="00A1704B">
      <w:pPr>
        <w:numPr>
          <w:ilvl w:val="0"/>
          <w:numId w:val="13"/>
        </w:numPr>
      </w:pPr>
      <w:r w:rsidRPr="00E655C1">
        <w:t>LSTM</w:t>
      </w:r>
    </w:p>
    <w:p w14:paraId="5A204832" w14:textId="77777777" w:rsidR="00A1704B" w:rsidRPr="00E655C1" w:rsidRDefault="00A1704B" w:rsidP="00A1704B">
      <w:pPr>
        <w:numPr>
          <w:ilvl w:val="0"/>
          <w:numId w:val="13"/>
        </w:numPr>
      </w:pPr>
      <w:r w:rsidRPr="00E655C1">
        <w:t>Embeddings</w:t>
      </w:r>
    </w:p>
    <w:p w14:paraId="237E7CB5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Business Problem</w:t>
      </w:r>
    </w:p>
    <w:p w14:paraId="4682FDBA" w14:textId="77777777" w:rsidR="00A1704B" w:rsidRPr="00E655C1" w:rsidRDefault="00A1704B" w:rsidP="00A1704B">
      <w:r w:rsidRPr="00E655C1">
        <w:t>Categorize clinical notes into:</w:t>
      </w:r>
    </w:p>
    <w:p w14:paraId="2A4C9779" w14:textId="77777777" w:rsidR="00A1704B" w:rsidRPr="00E655C1" w:rsidRDefault="00A1704B" w:rsidP="00A1704B">
      <w:pPr>
        <w:numPr>
          <w:ilvl w:val="0"/>
          <w:numId w:val="14"/>
        </w:numPr>
      </w:pPr>
      <w:r w:rsidRPr="00E655C1">
        <w:t>Cardiology</w:t>
      </w:r>
    </w:p>
    <w:p w14:paraId="575BBAB2" w14:textId="77777777" w:rsidR="00A1704B" w:rsidRPr="00E655C1" w:rsidRDefault="00A1704B" w:rsidP="00A1704B">
      <w:pPr>
        <w:numPr>
          <w:ilvl w:val="0"/>
          <w:numId w:val="14"/>
        </w:numPr>
      </w:pPr>
      <w:r w:rsidRPr="00E655C1">
        <w:t>Neurology</w:t>
      </w:r>
    </w:p>
    <w:p w14:paraId="75163247" w14:textId="77777777" w:rsidR="00A1704B" w:rsidRPr="00E655C1" w:rsidRDefault="00A1704B" w:rsidP="00A1704B">
      <w:pPr>
        <w:numPr>
          <w:ilvl w:val="0"/>
          <w:numId w:val="14"/>
        </w:numPr>
      </w:pPr>
      <w:r w:rsidRPr="00E655C1">
        <w:t>Oncology</w:t>
      </w:r>
    </w:p>
    <w:p w14:paraId="6F93B20B" w14:textId="77777777" w:rsidR="00A1704B" w:rsidRPr="00E655C1" w:rsidRDefault="00A1704B" w:rsidP="00A1704B">
      <w:pPr>
        <w:numPr>
          <w:ilvl w:val="0"/>
          <w:numId w:val="14"/>
        </w:numPr>
      </w:pPr>
      <w:r w:rsidRPr="00E655C1">
        <w:t>General Medicine</w:t>
      </w:r>
    </w:p>
    <w:p w14:paraId="102251B3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Dataset</w:t>
      </w:r>
    </w:p>
    <w:p w14:paraId="0FA503B1" w14:textId="77777777" w:rsidR="00A1704B" w:rsidRPr="00E655C1" w:rsidRDefault="00A1704B" w:rsidP="00A1704B">
      <w:pPr>
        <w:numPr>
          <w:ilvl w:val="0"/>
          <w:numId w:val="15"/>
        </w:numPr>
      </w:pPr>
      <w:r w:rsidRPr="00E655C1">
        <w:t>Medical Transcriptions Dataset</w:t>
      </w:r>
    </w:p>
    <w:p w14:paraId="488B519A" w14:textId="77777777" w:rsidR="00A1704B" w:rsidRPr="00E655C1" w:rsidRDefault="00A1704B" w:rsidP="00A1704B">
      <w:pPr>
        <w:numPr>
          <w:ilvl w:val="0"/>
          <w:numId w:val="15"/>
        </w:numPr>
      </w:pPr>
      <w:r w:rsidRPr="00E655C1">
        <w:t>Clinical notes dataset</w:t>
      </w:r>
    </w:p>
    <w:p w14:paraId="23C6528B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Expected Solution</w:t>
      </w:r>
    </w:p>
    <w:p w14:paraId="0A5970EC" w14:textId="77777777" w:rsidR="00A1704B" w:rsidRPr="00E655C1" w:rsidRDefault="00A1704B" w:rsidP="00A1704B">
      <w:r w:rsidRPr="00E655C1">
        <w:t>Build three versions:</w:t>
      </w:r>
    </w:p>
    <w:p w14:paraId="244DB9B8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Version A</w:t>
      </w:r>
    </w:p>
    <w:p w14:paraId="54DA9338" w14:textId="77777777" w:rsidR="00A1704B" w:rsidRPr="00E655C1" w:rsidRDefault="00A1704B" w:rsidP="00A1704B">
      <w:r w:rsidRPr="00E655C1">
        <w:t>TF-IDF + Dense Network</w:t>
      </w:r>
    </w:p>
    <w:p w14:paraId="604EC134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Version B</w:t>
      </w:r>
    </w:p>
    <w:p w14:paraId="4856DD61" w14:textId="77777777" w:rsidR="00A1704B" w:rsidRPr="00E655C1" w:rsidRDefault="00A1704B" w:rsidP="00A1704B">
      <w:r w:rsidRPr="00E655C1">
        <w:t>RNN</w:t>
      </w:r>
    </w:p>
    <w:p w14:paraId="4777A4E2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Version C</w:t>
      </w:r>
    </w:p>
    <w:p w14:paraId="53FD595A" w14:textId="77777777" w:rsidR="00A1704B" w:rsidRPr="00E655C1" w:rsidRDefault="00A1704B" w:rsidP="00A1704B">
      <w:r w:rsidRPr="00E655C1">
        <w:t>LSTM + Embeddings</w:t>
      </w:r>
    </w:p>
    <w:p w14:paraId="3959B713" w14:textId="77777777" w:rsidR="00A1704B" w:rsidRPr="00E655C1" w:rsidRDefault="00000000" w:rsidP="00A1704B">
      <w:r>
        <w:pict w14:anchorId="3E394153">
          <v:rect id="_x0000_i1026" style="width:0;height:1.5pt" o:hralign="center" o:hrstd="t" o:hr="t" fillcolor="#a0a0a0" stroked="f"/>
        </w:pict>
      </w:r>
    </w:p>
    <w:p w14:paraId="41D12487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Pipeline</w:t>
      </w:r>
    </w:p>
    <w:p w14:paraId="0F73139B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lastRenderedPageBreak/>
        <w:t>Text Cleaning</w:t>
      </w:r>
    </w:p>
    <w:p w14:paraId="4CC3DC80" w14:textId="77777777" w:rsidR="00A1704B" w:rsidRPr="00E655C1" w:rsidRDefault="00A1704B" w:rsidP="00A1704B">
      <w:r w:rsidRPr="00E655C1">
        <w:t>Lowercase</w:t>
      </w:r>
    </w:p>
    <w:p w14:paraId="10EF0760" w14:textId="77777777" w:rsidR="00A1704B" w:rsidRPr="00E655C1" w:rsidRDefault="00A1704B" w:rsidP="00A1704B">
      <w:r w:rsidRPr="00E655C1">
        <w:t>Remove punctuation</w:t>
      </w:r>
    </w:p>
    <w:p w14:paraId="3CFA9E6E" w14:textId="77777777" w:rsidR="00A1704B" w:rsidRPr="00E655C1" w:rsidRDefault="00A1704B" w:rsidP="00A1704B">
      <w:r w:rsidRPr="00E655C1">
        <w:t>Tokenization</w:t>
      </w:r>
    </w:p>
    <w:p w14:paraId="759CB068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Embedding Layer</w:t>
      </w:r>
    </w:p>
    <w:p w14:paraId="17288CCE" w14:textId="77777777" w:rsidR="00A1704B" w:rsidRPr="00E655C1" w:rsidRDefault="00A1704B" w:rsidP="00A1704B">
      <w:proofErr w:type="gramStart"/>
      <w:r w:rsidRPr="00E655C1">
        <w:t>Embedding(</w:t>
      </w:r>
      <w:proofErr w:type="gramEnd"/>
    </w:p>
    <w:p w14:paraId="09AE7A9B" w14:textId="77777777" w:rsidR="00A1704B" w:rsidRPr="00E655C1" w:rsidRDefault="00A1704B" w:rsidP="00A1704B">
      <w:r w:rsidRPr="00E655C1">
        <w:t> vocab_size,</w:t>
      </w:r>
    </w:p>
    <w:p w14:paraId="05A22F87" w14:textId="77777777" w:rsidR="00A1704B" w:rsidRPr="00E655C1" w:rsidRDefault="00A1704B" w:rsidP="00A1704B">
      <w:r w:rsidRPr="00E655C1">
        <w:t> embedding_dim=100</w:t>
      </w:r>
    </w:p>
    <w:p w14:paraId="3A060FC1" w14:textId="77777777" w:rsidR="00A1704B" w:rsidRPr="00E655C1" w:rsidRDefault="00A1704B" w:rsidP="00A1704B">
      <w:r w:rsidRPr="00E655C1">
        <w:t>)</w:t>
      </w:r>
    </w:p>
    <w:p w14:paraId="1597446B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LSTM Model</w:t>
      </w:r>
    </w:p>
    <w:p w14:paraId="67288686" w14:textId="77777777" w:rsidR="00A1704B" w:rsidRPr="00E655C1" w:rsidRDefault="00A1704B" w:rsidP="00A1704B">
      <w:r w:rsidRPr="00E655C1">
        <w:t>Embedding</w:t>
      </w:r>
    </w:p>
    <w:p w14:paraId="18BDB1BA" w14:textId="77777777" w:rsidR="00A1704B" w:rsidRPr="00E655C1" w:rsidRDefault="00A1704B" w:rsidP="00A1704B">
      <w:r w:rsidRPr="00E655C1">
        <w:t xml:space="preserve">→ </w:t>
      </w:r>
      <w:proofErr w:type="gramStart"/>
      <w:r w:rsidRPr="00E655C1">
        <w:t>LSTM(</w:t>
      </w:r>
      <w:proofErr w:type="gramEnd"/>
      <w:r w:rsidRPr="00E655C1">
        <w:t>128)</w:t>
      </w:r>
    </w:p>
    <w:p w14:paraId="4057E764" w14:textId="77777777" w:rsidR="00A1704B" w:rsidRPr="00E655C1" w:rsidRDefault="00A1704B" w:rsidP="00A1704B">
      <w:r w:rsidRPr="00E655C1">
        <w:t>→ Dense</w:t>
      </w:r>
    </w:p>
    <w:p w14:paraId="0754B15C" w14:textId="77777777" w:rsidR="00A1704B" w:rsidRPr="00E655C1" w:rsidRDefault="00A1704B" w:rsidP="00A1704B">
      <w:r w:rsidRPr="00E655C1">
        <w:t>→ Softmax</w:t>
      </w:r>
    </w:p>
    <w:p w14:paraId="5724DB94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Experiments</w:t>
      </w:r>
    </w:p>
    <w:p w14:paraId="3C08AFB5" w14:textId="77777777" w:rsidR="00A1704B" w:rsidRPr="00E655C1" w:rsidRDefault="00A1704B" w:rsidP="00A1704B">
      <w:r w:rsidRPr="00E655C1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119"/>
      </w:tblGrid>
      <w:tr w:rsidR="00A1704B" w:rsidRPr="00E655C1" w14:paraId="6E9F388D" w14:textId="77777777" w:rsidTr="00593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97EA8" w14:textId="77777777" w:rsidR="00A1704B" w:rsidRPr="00E655C1" w:rsidRDefault="00A1704B" w:rsidP="00593117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8CCCF3" w14:textId="77777777" w:rsidR="00A1704B" w:rsidRPr="00E655C1" w:rsidRDefault="00A1704B" w:rsidP="00593117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Accuracy</w:t>
            </w:r>
          </w:p>
        </w:tc>
      </w:tr>
      <w:tr w:rsidR="00A1704B" w:rsidRPr="00E655C1" w14:paraId="592B795E" w14:textId="77777777" w:rsidTr="005931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974DB" w14:textId="77777777" w:rsidR="00A1704B" w:rsidRPr="00E655C1" w:rsidRDefault="00A1704B" w:rsidP="00593117">
            <w:r w:rsidRPr="00E655C1">
              <w:t>TF-IDF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4DB3D" w14:textId="77777777" w:rsidR="00A1704B" w:rsidRPr="00E655C1" w:rsidRDefault="00A1704B" w:rsidP="00593117">
            <w:r w:rsidRPr="00E655C1">
              <w:t>?</w:t>
            </w:r>
          </w:p>
        </w:tc>
      </w:tr>
      <w:tr w:rsidR="00A1704B" w:rsidRPr="00E655C1" w14:paraId="7114E78C" w14:textId="77777777" w:rsidTr="005931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BEC8D" w14:textId="77777777" w:rsidR="00A1704B" w:rsidRPr="00E655C1" w:rsidRDefault="00A1704B" w:rsidP="00593117">
            <w:r w:rsidRPr="00E655C1">
              <w:t>RNN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EE285" w14:textId="77777777" w:rsidR="00A1704B" w:rsidRPr="00E655C1" w:rsidRDefault="00A1704B" w:rsidP="00593117">
            <w:r w:rsidRPr="00E655C1">
              <w:t>?</w:t>
            </w:r>
          </w:p>
        </w:tc>
      </w:tr>
      <w:tr w:rsidR="00A1704B" w:rsidRPr="00E655C1" w14:paraId="10B934BA" w14:textId="77777777" w:rsidTr="0059311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3E0E4" w14:textId="77777777" w:rsidR="00A1704B" w:rsidRPr="00E655C1" w:rsidRDefault="00A1704B" w:rsidP="00593117">
            <w:r w:rsidRPr="00E655C1">
              <w:t>LSTM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76E90" w14:textId="77777777" w:rsidR="00A1704B" w:rsidRPr="00E655C1" w:rsidRDefault="00A1704B" w:rsidP="00593117">
            <w:r w:rsidRPr="00E655C1">
              <w:t>?</w:t>
            </w:r>
          </w:p>
        </w:tc>
      </w:tr>
    </w:tbl>
    <w:p w14:paraId="2C286FB4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Analysis</w:t>
      </w:r>
    </w:p>
    <w:p w14:paraId="265225B5" w14:textId="77777777" w:rsidR="00A1704B" w:rsidRPr="00E655C1" w:rsidRDefault="00A1704B" w:rsidP="00A1704B">
      <w:r w:rsidRPr="00E655C1">
        <w:t>Participants must explain:</w:t>
      </w:r>
    </w:p>
    <w:p w14:paraId="387D5803" w14:textId="77777777" w:rsidR="00A1704B" w:rsidRPr="00E655C1" w:rsidRDefault="00A1704B" w:rsidP="00A1704B">
      <w:pPr>
        <w:numPr>
          <w:ilvl w:val="0"/>
          <w:numId w:val="16"/>
        </w:numPr>
      </w:pPr>
      <w:r w:rsidRPr="00E655C1">
        <w:t>Vanishing gradients</w:t>
      </w:r>
    </w:p>
    <w:p w14:paraId="3BA63AF7" w14:textId="77777777" w:rsidR="00A1704B" w:rsidRPr="00E655C1" w:rsidRDefault="00A1704B" w:rsidP="00A1704B">
      <w:pPr>
        <w:numPr>
          <w:ilvl w:val="0"/>
          <w:numId w:val="16"/>
        </w:numPr>
      </w:pPr>
      <w:r w:rsidRPr="00E655C1">
        <w:t>Why LSTM performs better</w:t>
      </w:r>
    </w:p>
    <w:p w14:paraId="7330E155" w14:textId="77777777" w:rsidR="00A1704B" w:rsidRPr="00E655C1" w:rsidRDefault="00A1704B" w:rsidP="00A1704B">
      <w:pPr>
        <w:numPr>
          <w:ilvl w:val="0"/>
          <w:numId w:val="16"/>
        </w:numPr>
      </w:pPr>
      <w:r w:rsidRPr="00E655C1">
        <w:t>Effect of embedding dimension</w:t>
      </w:r>
    </w:p>
    <w:p w14:paraId="35415E49" w14:textId="77777777" w:rsidR="00A1704B" w:rsidRPr="00E655C1" w:rsidRDefault="00A1704B" w:rsidP="00A1704B">
      <w:pPr>
        <w:numPr>
          <w:ilvl w:val="0"/>
          <w:numId w:val="16"/>
        </w:numPr>
      </w:pPr>
      <w:r w:rsidRPr="00E655C1">
        <w:t>Sequence length tuning</w:t>
      </w:r>
    </w:p>
    <w:p w14:paraId="27CAD948" w14:textId="77777777" w:rsidR="00A1704B" w:rsidRPr="00E655C1" w:rsidRDefault="00A1704B" w:rsidP="00A1704B">
      <w:pPr>
        <w:rPr>
          <w:b/>
          <w:bCs/>
        </w:rPr>
      </w:pPr>
      <w:r w:rsidRPr="00E655C1">
        <w:rPr>
          <w:b/>
          <w:bCs/>
        </w:rPr>
        <w:t>Advanced Requirement</w:t>
      </w:r>
    </w:p>
    <w:p w14:paraId="2BFE72ED" w14:textId="77777777" w:rsidR="00A1704B" w:rsidRPr="00E655C1" w:rsidRDefault="00A1704B" w:rsidP="00A1704B">
      <w:r w:rsidRPr="00E655C1">
        <w:lastRenderedPageBreak/>
        <w:t>Display attention-like keyword importance using SHAP or gradients.</w:t>
      </w:r>
    </w:p>
    <w:p w14:paraId="3BDAAACA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868"/>
      </w:tblGrid>
      <w:tr w:rsidR="00E655C1" w:rsidRPr="00E655C1" w14:paraId="737AC3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6E857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C2D18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Weight</w:t>
            </w:r>
          </w:p>
        </w:tc>
      </w:tr>
      <w:tr w:rsidR="00E655C1" w:rsidRPr="00E655C1" w14:paraId="13640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0ECFA" w14:textId="77777777" w:rsidR="00E655C1" w:rsidRPr="00E655C1" w:rsidRDefault="00E655C1" w:rsidP="00E655C1">
            <w:r w:rsidRPr="00E655C1">
              <w:t>Data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095E" w14:textId="77777777" w:rsidR="00E655C1" w:rsidRPr="00E655C1" w:rsidRDefault="00E655C1" w:rsidP="00E655C1">
            <w:r w:rsidRPr="00E655C1">
              <w:t>20%</w:t>
            </w:r>
          </w:p>
        </w:tc>
      </w:tr>
      <w:tr w:rsidR="00E655C1" w:rsidRPr="00E655C1" w14:paraId="16219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0F5F" w14:textId="77777777" w:rsidR="00E655C1" w:rsidRPr="00E655C1" w:rsidRDefault="00E655C1" w:rsidP="00E655C1">
            <w:r w:rsidRPr="00E655C1">
              <w:t>Model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B9FB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7A17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4995" w14:textId="77777777" w:rsidR="00E655C1" w:rsidRPr="00E655C1" w:rsidRDefault="00E655C1" w:rsidP="00E655C1">
            <w:r w:rsidRPr="00E655C1">
              <w:t>Experiments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8DF4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1264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D39A" w14:textId="77777777" w:rsidR="00E655C1" w:rsidRPr="00E655C1" w:rsidRDefault="00E655C1" w:rsidP="00E655C1">
            <w:r w:rsidRPr="00E655C1">
              <w:t>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B65B" w14:textId="77777777" w:rsidR="00E655C1" w:rsidRPr="00E655C1" w:rsidRDefault="00E655C1" w:rsidP="00E655C1">
            <w:r w:rsidRPr="00E655C1">
              <w:t>20%</w:t>
            </w:r>
          </w:p>
        </w:tc>
      </w:tr>
    </w:tbl>
    <w:p w14:paraId="4A4566DC" w14:textId="77777777" w:rsidR="00E655C1" w:rsidRPr="00E655C1" w:rsidRDefault="00E655C1" w:rsidP="002A1F94">
      <w:pPr>
        <w:rPr>
          <w:lang w:val="en-US"/>
        </w:rPr>
      </w:pPr>
    </w:p>
    <w:sectPr w:rsidR="00E655C1" w:rsidRPr="00E65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E0"/>
    <w:multiLevelType w:val="multilevel"/>
    <w:tmpl w:val="3D6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483"/>
    <w:multiLevelType w:val="multilevel"/>
    <w:tmpl w:val="323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02F"/>
    <w:multiLevelType w:val="multilevel"/>
    <w:tmpl w:val="B94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BE2"/>
    <w:multiLevelType w:val="multilevel"/>
    <w:tmpl w:val="C07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424"/>
    <w:multiLevelType w:val="multilevel"/>
    <w:tmpl w:val="7E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1C6"/>
    <w:multiLevelType w:val="multilevel"/>
    <w:tmpl w:val="8FA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3105"/>
    <w:multiLevelType w:val="multilevel"/>
    <w:tmpl w:val="83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667"/>
    <w:multiLevelType w:val="multilevel"/>
    <w:tmpl w:val="BAE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8BB"/>
    <w:multiLevelType w:val="multilevel"/>
    <w:tmpl w:val="3AE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818D9"/>
    <w:multiLevelType w:val="multilevel"/>
    <w:tmpl w:val="C4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4DA4"/>
    <w:multiLevelType w:val="multilevel"/>
    <w:tmpl w:val="9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DF"/>
    <w:multiLevelType w:val="multilevel"/>
    <w:tmpl w:val="7E3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4DB"/>
    <w:multiLevelType w:val="multilevel"/>
    <w:tmpl w:val="4FD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20A1"/>
    <w:multiLevelType w:val="multilevel"/>
    <w:tmpl w:val="EA9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F1446"/>
    <w:multiLevelType w:val="multilevel"/>
    <w:tmpl w:val="C9E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2809"/>
    <w:multiLevelType w:val="multilevel"/>
    <w:tmpl w:val="192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13D7"/>
    <w:multiLevelType w:val="multilevel"/>
    <w:tmpl w:val="AE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F2FF7"/>
    <w:multiLevelType w:val="multilevel"/>
    <w:tmpl w:val="A5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35659"/>
    <w:multiLevelType w:val="multilevel"/>
    <w:tmpl w:val="9F3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4FA7"/>
    <w:multiLevelType w:val="multilevel"/>
    <w:tmpl w:val="18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81537"/>
    <w:multiLevelType w:val="multilevel"/>
    <w:tmpl w:val="456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7D4"/>
    <w:multiLevelType w:val="multilevel"/>
    <w:tmpl w:val="21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E4F23"/>
    <w:multiLevelType w:val="multilevel"/>
    <w:tmpl w:val="51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87539"/>
    <w:multiLevelType w:val="multilevel"/>
    <w:tmpl w:val="C9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A03CF"/>
    <w:multiLevelType w:val="multilevel"/>
    <w:tmpl w:val="774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70A19"/>
    <w:multiLevelType w:val="multilevel"/>
    <w:tmpl w:val="2B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1059">
    <w:abstractNumId w:val="15"/>
  </w:num>
  <w:num w:numId="2" w16cid:durableId="287855750">
    <w:abstractNumId w:val="17"/>
  </w:num>
  <w:num w:numId="3" w16cid:durableId="485784686">
    <w:abstractNumId w:val="21"/>
  </w:num>
  <w:num w:numId="4" w16cid:durableId="799615103">
    <w:abstractNumId w:val="20"/>
  </w:num>
  <w:num w:numId="5" w16cid:durableId="1128007092">
    <w:abstractNumId w:val="10"/>
  </w:num>
  <w:num w:numId="6" w16cid:durableId="1950698926">
    <w:abstractNumId w:val="23"/>
  </w:num>
  <w:num w:numId="7" w16cid:durableId="1214655579">
    <w:abstractNumId w:val="9"/>
  </w:num>
  <w:num w:numId="8" w16cid:durableId="387187834">
    <w:abstractNumId w:val="14"/>
  </w:num>
  <w:num w:numId="9" w16cid:durableId="1173715839">
    <w:abstractNumId w:val="16"/>
  </w:num>
  <w:num w:numId="10" w16cid:durableId="1776441443">
    <w:abstractNumId w:val="4"/>
  </w:num>
  <w:num w:numId="11" w16cid:durableId="1291550080">
    <w:abstractNumId w:val="3"/>
  </w:num>
  <w:num w:numId="12" w16cid:durableId="1172262599">
    <w:abstractNumId w:val="18"/>
  </w:num>
  <w:num w:numId="13" w16cid:durableId="846942559">
    <w:abstractNumId w:val="22"/>
  </w:num>
  <w:num w:numId="14" w16cid:durableId="336544178">
    <w:abstractNumId w:val="19"/>
  </w:num>
  <w:num w:numId="15" w16cid:durableId="1357659025">
    <w:abstractNumId w:val="6"/>
  </w:num>
  <w:num w:numId="16" w16cid:durableId="273876114">
    <w:abstractNumId w:val="1"/>
  </w:num>
  <w:num w:numId="17" w16cid:durableId="749932049">
    <w:abstractNumId w:val="25"/>
  </w:num>
  <w:num w:numId="18" w16cid:durableId="1011489122">
    <w:abstractNumId w:val="13"/>
  </w:num>
  <w:num w:numId="19" w16cid:durableId="962881099">
    <w:abstractNumId w:val="0"/>
  </w:num>
  <w:num w:numId="20" w16cid:durableId="1257984979">
    <w:abstractNumId w:val="5"/>
  </w:num>
  <w:num w:numId="21" w16cid:durableId="371468234">
    <w:abstractNumId w:val="2"/>
  </w:num>
  <w:num w:numId="22" w16cid:durableId="2057972929">
    <w:abstractNumId w:val="7"/>
  </w:num>
  <w:num w:numId="23" w16cid:durableId="1877348261">
    <w:abstractNumId w:val="8"/>
  </w:num>
  <w:num w:numId="24" w16cid:durableId="821434978">
    <w:abstractNumId w:val="12"/>
  </w:num>
  <w:num w:numId="25" w16cid:durableId="1075585689">
    <w:abstractNumId w:val="11"/>
  </w:num>
  <w:num w:numId="26" w16cid:durableId="19913209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C1"/>
    <w:rsid w:val="00121799"/>
    <w:rsid w:val="002A1F94"/>
    <w:rsid w:val="003B692B"/>
    <w:rsid w:val="00476715"/>
    <w:rsid w:val="006254C5"/>
    <w:rsid w:val="00972C3F"/>
    <w:rsid w:val="00A1704B"/>
    <w:rsid w:val="00E15E95"/>
    <w:rsid w:val="00E655C1"/>
    <w:rsid w:val="00E76D3A"/>
    <w:rsid w:val="00F0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040"/>
  <w15:chartTrackingRefBased/>
  <w15:docId w15:val="{C49BB483-99CC-4F71-A44F-5A64ACA7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6</cp:revision>
  <dcterms:created xsi:type="dcterms:W3CDTF">2026-09-30T02:15:00Z</dcterms:created>
  <dcterms:modified xsi:type="dcterms:W3CDTF">2026-09-30T03:36:00Z</dcterms:modified>
</cp:coreProperties>
</file>