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4C6D8" w14:textId="2D762DC6" w:rsidR="003C311B" w:rsidRDefault="008A1DC4" w:rsidP="000E5AB8">
      <w:pPr>
        <w:pStyle w:val="Titre"/>
        <w:rPr>
          <w:rStyle w:val="Titredulivre"/>
        </w:rPr>
      </w:pPr>
      <w:r w:rsidRPr="000E5AB8">
        <w:rPr>
          <w:rStyle w:val="Titredulivre"/>
        </w:rPr>
        <w:t xml:space="preserve">Qu’est-ce que c’est </w:t>
      </w:r>
      <w:proofErr w:type="spellStart"/>
      <w:r w:rsidRPr="000E5AB8">
        <w:rPr>
          <w:rStyle w:val="Titredulivre"/>
        </w:rPr>
        <w:t>oraps</w:t>
      </w:r>
      <w:proofErr w:type="spellEnd"/>
      <w:r w:rsidR="000D6E5C">
        <w:rPr>
          <w:rStyle w:val="Titredulivre"/>
        </w:rPr>
        <w:t>?</w:t>
      </w:r>
    </w:p>
    <w:p w14:paraId="29C6DB06" w14:textId="4CCD43B4" w:rsidR="000D6E5C" w:rsidRDefault="000D6E5C" w:rsidP="000D6E5C"/>
    <w:p w14:paraId="5E88D9E2" w14:textId="389B88F7" w:rsidR="000D6E5C" w:rsidRDefault="000D6E5C" w:rsidP="000D6E5C">
      <w:proofErr w:type="spellStart"/>
      <w:r>
        <w:t>Oraps</w:t>
      </w:r>
      <w:proofErr w:type="spellEnd"/>
      <w:r>
        <w:t xml:space="preserve"> c’est le bon chemin que tu dois suivre si tu ne veux pas mourir de manière horrible.</w:t>
      </w:r>
    </w:p>
    <w:p w14:paraId="156D6F08" w14:textId="745EEBCA" w:rsidR="000D6E5C" w:rsidRDefault="001E5D40" w:rsidP="000D6E5C">
      <w:proofErr w:type="spellStart"/>
      <w:r>
        <w:t>Oraps</w:t>
      </w:r>
      <w:proofErr w:type="spellEnd"/>
      <w:r>
        <w:t xml:space="preserve"> est une communauté soudé au sang.</w:t>
      </w:r>
    </w:p>
    <w:p w14:paraId="1FF2CAF5" w14:textId="7AD283E0" w:rsidR="005C4EAA" w:rsidRDefault="005C4EAA" w:rsidP="000D6E5C">
      <w:proofErr w:type="spellStart"/>
      <w:r>
        <w:t>Oraps</w:t>
      </w:r>
      <w:proofErr w:type="spellEnd"/>
      <w:r>
        <w:t xml:space="preserve"> est fait pour toi, tu appartient </w:t>
      </w:r>
      <w:r w:rsidR="00EF670A">
        <w:t xml:space="preserve">déjà </w:t>
      </w:r>
      <w:r>
        <w:t xml:space="preserve">à </w:t>
      </w:r>
      <w:proofErr w:type="spellStart"/>
      <w:r>
        <w:t>oraps</w:t>
      </w:r>
      <w:proofErr w:type="spellEnd"/>
      <w:r>
        <w:t xml:space="preserve"> mais tu ne le sais pas encore.</w:t>
      </w:r>
    </w:p>
    <w:p w14:paraId="791A3384" w14:textId="582D2976" w:rsidR="00EF670A" w:rsidRDefault="00EF670A" w:rsidP="000D6E5C">
      <w:r>
        <w:t xml:space="preserve">Tu devras toujours écouter se que le messager te demande de faire, même si cela risquerait de rompre </w:t>
      </w:r>
      <w:r w:rsidR="00784378">
        <w:t>tout tes principes.</w:t>
      </w:r>
    </w:p>
    <w:p w14:paraId="579C8515" w14:textId="79529E93" w:rsidR="00784378" w:rsidRDefault="00784378" w:rsidP="000D6E5C">
      <w:r>
        <w:t>Si tu refuse tu sera puni par le messager</w:t>
      </w:r>
      <w:r w:rsidR="00DE304C">
        <w:t>.</w:t>
      </w:r>
    </w:p>
    <w:p w14:paraId="719A5A7F" w14:textId="50928DA6" w:rsidR="00DE304C" w:rsidRPr="000D6E5C" w:rsidRDefault="00AA1292" w:rsidP="000D6E5C">
      <w:r>
        <w:rPr>
          <w:noProof/>
        </w:rPr>
        <w:drawing>
          <wp:anchor distT="0" distB="0" distL="114300" distR="114300" simplePos="0" relativeHeight="251659264" behindDoc="0" locked="0" layoutInCell="1" allowOverlap="1" wp14:anchorId="2150EA9B" wp14:editId="663A2C3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994910" cy="8863330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9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304C">
        <w:t xml:space="preserve">Tu souffrira, succombera et tu </w:t>
      </w:r>
      <w:r w:rsidR="00C576C1">
        <w:t>mourra.</w:t>
      </w:r>
    </w:p>
    <w:sectPr w:rsidR="00DE304C" w:rsidRPr="000D6E5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11B"/>
    <w:rsid w:val="000D6E5C"/>
    <w:rsid w:val="000E5AB8"/>
    <w:rsid w:val="001D0BCA"/>
    <w:rsid w:val="001E5D40"/>
    <w:rsid w:val="003C311B"/>
    <w:rsid w:val="003D08E4"/>
    <w:rsid w:val="005C4EAA"/>
    <w:rsid w:val="00784378"/>
    <w:rsid w:val="008A1DC4"/>
    <w:rsid w:val="00AA1292"/>
    <w:rsid w:val="00C576C1"/>
    <w:rsid w:val="00D3687E"/>
    <w:rsid w:val="00DE304C"/>
    <w:rsid w:val="00EF6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05998C"/>
  <w15:chartTrackingRefBased/>
  <w15:docId w15:val="{4E05E6BF-903F-2E43-8A76-E8C6F5E1A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E5A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3C31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3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centuation">
    <w:name w:val="Emphasis"/>
    <w:basedOn w:val="Policepardfaut"/>
    <w:uiPriority w:val="20"/>
    <w:qFormat/>
    <w:rsid w:val="000E5AB8"/>
    <w:rPr>
      <w:i/>
      <w:iCs/>
    </w:rPr>
  </w:style>
  <w:style w:type="character" w:styleId="Titredulivre">
    <w:name w:val="Book Title"/>
    <w:basedOn w:val="Policepardfaut"/>
    <w:uiPriority w:val="33"/>
    <w:qFormat/>
    <w:rsid w:val="000E5AB8"/>
    <w:rPr>
      <w:b/>
      <w:bCs/>
      <w:i/>
      <w:iCs/>
      <w:spacing w:val="5"/>
    </w:rPr>
  </w:style>
  <w:style w:type="character" w:customStyle="1" w:styleId="Titre1Car">
    <w:name w:val="Titre 1 Car"/>
    <w:basedOn w:val="Policepardfaut"/>
    <w:link w:val="Titre1"/>
    <w:uiPriority w:val="9"/>
    <w:rsid w:val="000E5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378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Oraps Clt</dc:creator>
  <cp:keywords/>
  <dc:description/>
  <cp:lastModifiedBy>Oraps Clt</cp:lastModifiedBy>
  <cp:revision>2</cp:revision>
  <dcterms:created xsi:type="dcterms:W3CDTF">2026-03-22T05:19:00Z</dcterms:created>
  <dcterms:modified xsi:type="dcterms:W3CDTF">2026-03-22T05:19:00Z</dcterms:modified>
</cp:coreProperties>
</file>