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B9821" w14:textId="229029F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04852">
        <w:rPr>
          <w:rFonts w:ascii="Times New Roman" w:hAnsi="Times New Roman" w:cs="Times New Roman"/>
          <w:sz w:val="22"/>
          <w:szCs w:val="22"/>
          <w:lang w:val="en-US"/>
        </w:rPr>
        <w:t>Hari/</w:t>
      </w:r>
      <w:proofErr w:type="spellStart"/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Tanggal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5315B">
        <w:rPr>
          <w:rFonts w:ascii="Times New Roman" w:hAnsi="Times New Roman" w:cs="Times New Roman"/>
          <w:sz w:val="22"/>
          <w:szCs w:val="22"/>
          <w:lang w:val="en-US"/>
        </w:rPr>
        <w:t>Senin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 w:rsidR="0095315B">
        <w:rPr>
          <w:rFonts w:ascii="Times New Roman" w:hAnsi="Times New Roman" w:cs="Times New Roman"/>
          <w:sz w:val="22"/>
          <w:szCs w:val="22"/>
          <w:lang w:val="en-US"/>
        </w:rPr>
        <w:t>22</w:t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Agustus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2022</w:t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Lokasi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 Daring</w:t>
      </w:r>
    </w:p>
    <w:p w14:paraId="511817D5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Nama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O. </w:t>
      </w:r>
      <w:proofErr w:type="spellStart"/>
      <w:r w:rsidRPr="00E04852">
        <w:rPr>
          <w:rFonts w:ascii="Times New Roman" w:hAnsi="Times New Roman" w:cs="Times New Roman"/>
          <w:sz w:val="22"/>
          <w:szCs w:val="22"/>
          <w:lang w:val="en-US"/>
        </w:rPr>
        <w:t>Riastanjung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E04852">
        <w:rPr>
          <w:rFonts w:ascii="Times New Roman" w:hAnsi="Times New Roman" w:cs="Times New Roman"/>
          <w:sz w:val="22"/>
          <w:szCs w:val="22"/>
          <w:lang w:val="en-US"/>
        </w:rPr>
        <w:tab/>
        <w:t>NIM : 2001020039</w:t>
      </w:r>
    </w:p>
    <w:p w14:paraId="24572B29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E04852">
        <w:rPr>
          <w:rFonts w:ascii="Times New Roman" w:hAnsi="Times New Roman" w:cs="Times New Roman"/>
          <w:sz w:val="22"/>
          <w:szCs w:val="22"/>
          <w:lang w:val="en-US"/>
        </w:rPr>
        <w:t>Mitra</w:t>
      </w:r>
      <w:proofErr w:type="spell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Hacktiv8</w:t>
      </w:r>
    </w:p>
    <w:p w14:paraId="3F1F8322" w14:textId="77777777" w:rsidR="00E04852" w:rsidRPr="00E04852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896"/>
      </w:tblGrid>
      <w:tr w:rsidR="00E04852" w:rsidRPr="00E04852" w14:paraId="66101130" w14:textId="77777777" w:rsidTr="00E04852">
        <w:tc>
          <w:tcPr>
            <w:tcW w:w="846" w:type="dxa"/>
          </w:tcPr>
          <w:p w14:paraId="36F694E1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</w:t>
            </w:r>
          </w:p>
        </w:tc>
        <w:tc>
          <w:tcPr>
            <w:tcW w:w="2268" w:type="dxa"/>
          </w:tcPr>
          <w:p w14:paraId="2CBA5A4D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Jam </w:t>
            </w: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Kegiatan</w:t>
            </w:r>
            <w:proofErr w:type="spellEnd"/>
          </w:p>
        </w:tc>
        <w:tc>
          <w:tcPr>
            <w:tcW w:w="5896" w:type="dxa"/>
          </w:tcPr>
          <w:p w14:paraId="0426F84B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Deskripsi</w:t>
            </w:r>
            <w:proofErr w:type="spellEnd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Kegiatan</w:t>
            </w:r>
            <w:proofErr w:type="spellEnd"/>
          </w:p>
        </w:tc>
      </w:tr>
      <w:tr w:rsidR="00E04852" w:rsidRPr="00E04852" w14:paraId="72C003C3" w14:textId="77777777" w:rsidTr="00E04852">
        <w:trPr>
          <w:trHeight w:val="6730"/>
        </w:trPr>
        <w:tc>
          <w:tcPr>
            <w:tcW w:w="846" w:type="dxa"/>
          </w:tcPr>
          <w:p w14:paraId="11704445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E04852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268" w:type="dxa"/>
          </w:tcPr>
          <w:p w14:paraId="1AF7B8C6" w14:textId="77777777" w:rsidR="00E04852" w:rsidRP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Kelas Malam (19.00 – 22.00) WIB</w:t>
            </w:r>
          </w:p>
        </w:tc>
        <w:tc>
          <w:tcPr>
            <w:tcW w:w="5896" w:type="dxa"/>
          </w:tcPr>
          <w:p w14:paraId="48329A79" w14:textId="77777777" w:rsidR="00E04852" w:rsidRDefault="00E04852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Self Learning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–</w:t>
            </w:r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HTML( Hypertext</w:t>
            </w:r>
            <w:proofErr w:type="gramEnd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Markup Language) </w:t>
            </w:r>
            <w:proofErr w:type="spellStart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mulai</w:t>
            </w:r>
            <w:proofErr w:type="spellEnd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dari</w:t>
            </w:r>
            <w:proofErr w:type="spellEnd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struktur</w:t>
            </w:r>
            <w:proofErr w:type="spellEnd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awal</w:t>
            </w:r>
            <w:proofErr w:type="spellEnd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penulisan</w:t>
            </w:r>
            <w:proofErr w:type="spellEnd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tag html </w:t>
            </w:r>
            <w:proofErr w:type="spellStart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berupa</w:t>
            </w:r>
            <w:proofErr w:type="spellEnd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text (header /h1 , paragraph /p, link /a, </w:t>
            </w:r>
            <w:proofErr w:type="spellStart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gambar</w:t>
            </w:r>
            <w:proofErr w:type="spellEnd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/</w:t>
            </w:r>
            <w:proofErr w:type="spellStart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img</w:t>
            </w:r>
            <w:proofErr w:type="spellEnd"/>
            <w:r w:rsidR="009531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form),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serta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beberapa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attribute yang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terdapat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tag-tag html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tersebut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misalnya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tag &lt;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img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src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=”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lokasi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file”&gt;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memiliki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attribute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src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(source), &lt;input type=”email” &gt; attribute type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menentukan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tipe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inputan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lainnya</w:t>
            </w:r>
            <w:proofErr w:type="spellEnd"/>
            <w:r w:rsidR="00A04A1F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  <w:p w14:paraId="7F235E97" w14:textId="77777777" w:rsidR="00A04A1F" w:rsidRDefault="00A04A1F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  <w:p w14:paraId="52C7ED2D" w14:textId="77777777" w:rsidR="00A04A1F" w:rsidRDefault="00A04A1F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Mempelajari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CSS (Cascading Style Sheet)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mempercantik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HTML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dimana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penulisannya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dibagi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inline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tag html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attribute style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=”width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:100px, height: 100px”), internal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tag &lt;style&gt; p{color : red} &lt;/style&gt;)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external (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tag &lt;link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=”stylesheet”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href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=”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” /&gt;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tag &lt;head&gt;&lt;/head&gt; di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html)</w:t>
            </w:r>
          </w:p>
          <w:p w14:paraId="0A569012" w14:textId="77777777" w:rsidR="00F474AE" w:rsidRDefault="00F474AE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syntax CSS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</w:p>
          <w:p w14:paraId="5AB0040D" w14:textId="77777777" w:rsidR="00F474AE" w:rsidRDefault="00F474AE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Selector {</w:t>
            </w:r>
          </w:p>
          <w:p w14:paraId="47E883D8" w14:textId="30935D4D" w:rsidR="00F474AE" w:rsidRDefault="00F474AE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Declarasi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block styling</w:t>
            </w:r>
          </w:p>
          <w:p w14:paraId="304EFE86" w14:textId="77777777" w:rsidR="00F474AE" w:rsidRDefault="00F474AE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</w:t>
            </w:r>
          </w:p>
          <w:p w14:paraId="1ECC84B1" w14:textId="77777777" w:rsidR="00493900" w:rsidRDefault="00493900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Misalnya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:</w:t>
            </w:r>
            <w:proofErr w:type="gramEnd"/>
          </w:p>
          <w:p w14:paraId="67F4C62D" w14:textId="77777777" w:rsidR="00493900" w:rsidRDefault="00493900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h2{</w:t>
            </w:r>
          </w:p>
          <w:p w14:paraId="7C7D6CB3" w14:textId="7219CA29" w:rsidR="00493900" w:rsidRPr="00E04852" w:rsidRDefault="00493900" w:rsidP="00E04852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color :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red;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br/>
              <w:t>}</w:t>
            </w:r>
          </w:p>
        </w:tc>
      </w:tr>
    </w:tbl>
    <w:p w14:paraId="4B5D500B" w14:textId="77777777" w:rsidR="00B939B7" w:rsidRDefault="00E04852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0485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55D487BE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5686461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0DFCDB5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4E364E2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2A1FA8E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B160C39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7DFE37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3261058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64DB7B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E8DC6B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00D4627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084920AF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78779D3B" w14:textId="77777777" w:rsidR="005E4DFF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FD7E176" w14:textId="77777777" w:rsidR="005E4DFF" w:rsidRPr="00E04852" w:rsidRDefault="005E4DFF" w:rsidP="00E04852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37F13D9D" w14:textId="77777777" w:rsidR="00E04852" w:rsidRDefault="005E4DFF" w:rsidP="005E4DF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Bukti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Kegiatan</w:t>
      </w:r>
      <w:proofErr w:type="spellEnd"/>
    </w:p>
    <w:p w14:paraId="3CD59065" w14:textId="407A54E9" w:rsidR="005E4DFF" w:rsidRPr="00E04852" w:rsidRDefault="006926BC" w:rsidP="005E4DF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2"/>
          <w:szCs w:val="22"/>
          <w:lang w:val="en-US"/>
        </w:rPr>
        <w:drawing>
          <wp:inline distT="0" distB="0" distL="0" distR="0" wp14:anchorId="30184629" wp14:editId="673DCFBC">
            <wp:extent cx="5727700" cy="3432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8-22 at 19.39.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DFF" w:rsidRPr="00E04852" w:rsidSect="00D0408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CC0CC" w14:textId="77777777" w:rsidR="004146DA" w:rsidRDefault="004146DA" w:rsidP="00E04852">
      <w:r>
        <w:separator/>
      </w:r>
    </w:p>
  </w:endnote>
  <w:endnote w:type="continuationSeparator" w:id="0">
    <w:p w14:paraId="43E7FC2B" w14:textId="77777777" w:rsidR="004146DA" w:rsidRDefault="004146DA" w:rsidP="00E04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87BB4" w14:textId="77777777" w:rsidR="004146DA" w:rsidRDefault="004146DA" w:rsidP="00E04852">
      <w:r>
        <w:separator/>
      </w:r>
    </w:p>
  </w:footnote>
  <w:footnote w:type="continuationSeparator" w:id="0">
    <w:p w14:paraId="6676B798" w14:textId="77777777" w:rsidR="004146DA" w:rsidRDefault="004146DA" w:rsidP="00E04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852"/>
    <w:rsid w:val="002A4C8E"/>
    <w:rsid w:val="002D50E9"/>
    <w:rsid w:val="004146DA"/>
    <w:rsid w:val="00493900"/>
    <w:rsid w:val="005E4DFF"/>
    <w:rsid w:val="006926BC"/>
    <w:rsid w:val="0095315B"/>
    <w:rsid w:val="00A04A1F"/>
    <w:rsid w:val="00A1720C"/>
    <w:rsid w:val="00B939B7"/>
    <w:rsid w:val="00D04084"/>
    <w:rsid w:val="00E04852"/>
    <w:rsid w:val="00F4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D412F2"/>
  <w15:chartTrackingRefBased/>
  <w15:docId w15:val="{2ED4B819-7CC1-7D45-8BA2-9548B1C5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8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852"/>
  </w:style>
  <w:style w:type="paragraph" w:styleId="Footer">
    <w:name w:val="footer"/>
    <w:basedOn w:val="Normal"/>
    <w:link w:val="FooterChar"/>
    <w:uiPriority w:val="99"/>
    <w:unhideWhenUsed/>
    <w:rsid w:val="00E048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852"/>
  </w:style>
  <w:style w:type="table" w:styleId="TableGrid">
    <w:name w:val="Table Grid"/>
    <w:basedOn w:val="TableNormal"/>
    <w:uiPriority w:val="39"/>
    <w:rsid w:val="00E04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2022-08-22T12:40:00Z</dcterms:created>
  <dcterms:modified xsi:type="dcterms:W3CDTF">2022-08-22T12:40:00Z</dcterms:modified>
</cp:coreProperties>
</file>