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মনসিংহের ত্রিশালে প্রতিষ্ঠিত জাতীয় কবি কাজী নজরুল ইসলাম বিশ্ববিদ্যালয়ে ছাত্রলীগের দুই গ্রুপের সংঘর্ষের ঘটনা ঘটেছে। গতকাল দুপুর ২টার দিকে বিশ্ববিদ্যালয়ের ক্যাম্পাস এলাকায় এ ঘটনা ঘটে। সংঘর্ষে বিশ্ববিদ্যালয়ের সহকারী প্রক্টর মাসুম হাওলাদার, হল প্রভোস্ট সিদ্ধার্থ দে এবং মানব সম্পাদক বিভাগের ৮ম ব্যাচের শিক্ষার্থী অভি বসাক আহত হয়েছেন। বিশ্ববিদ্যালয় সূত্র জানায়, বিশ্ববিদ্যালয় ছাত্রলীগের সাবেক সাংগঠনিক সম্পাদক এনাম আহম্মেদ যুব এবং তার সমর্থকরা ক্রিকেট খেলা নিয়ে কথা কাটাকাটির জের ধরে ছাত্রলীগ কর্মী অভি বসাককে মারধর করে মাথা ফাটিয়ে দেয়।"</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